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2217" w14:textId="77777777" w:rsidR="00A91063" w:rsidRPr="00A91063" w:rsidRDefault="00A91063" w:rsidP="00A910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1  do  </w:t>
      </w:r>
      <w:r w:rsidRPr="00A91063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A91063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40D8AAEA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4F44033E" w14:textId="44239F35" w:rsid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 w:rsidRPr="00A9106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ZAMAWIAJĄCY  </w:t>
      </w:r>
    </w:p>
    <w:p w14:paraId="5B59EA95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10"/>
          <w:szCs w:val="10"/>
          <w:lang w:eastAsia="zh-CN"/>
          <w14:ligatures w14:val="none"/>
        </w:rPr>
      </w:pPr>
    </w:p>
    <w:p w14:paraId="7F3D4759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  <w:t xml:space="preserve">  </w:t>
      </w:r>
      <w:r w:rsidRPr="00A91063">
        <w:rPr>
          <w:rFonts w:ascii="Arial" w:eastAsia="Arial Unicode MS" w:hAnsi="Arial" w:cs="Arial"/>
          <w:b/>
          <w:kern w:val="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Wielospecjalistyczny Szpital </w:t>
      </w:r>
    </w:p>
    <w:p w14:paraId="6CE71BC3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</w:t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w Ostrowcu Świętokrzyskim </w:t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   ul. Szymanowskiego 11</w:t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                                         27-400 Ostrowiec Św.</w:t>
      </w:r>
    </w:p>
    <w:p w14:paraId="7921008C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A91063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tel.041- 247-80-00 </w:t>
      </w:r>
    </w:p>
    <w:p w14:paraId="021EECAE" w14:textId="77777777" w:rsidR="00A91063" w:rsidRPr="00A91063" w:rsidRDefault="00A91063" w:rsidP="00A91063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  fax 041- 247-80-50</w:t>
      </w:r>
    </w:p>
    <w:p w14:paraId="776A7F63" w14:textId="77777777" w:rsidR="00A91063" w:rsidRPr="00A91063" w:rsidRDefault="00A91063" w:rsidP="00A91063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BA5F14D" w14:textId="77777777" w:rsidR="00A91063" w:rsidRPr="00A91063" w:rsidRDefault="00A91063" w:rsidP="00A91063">
      <w:pPr>
        <w:keepNext/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 xml:space="preserve">OFERTA do Sprawy </w:t>
      </w:r>
      <w:r w:rsidRPr="00A91063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>ZO/20/2024</w:t>
      </w:r>
    </w:p>
    <w:p w14:paraId="3826FCF3" w14:textId="08785A34" w:rsidR="00A91063" w:rsidRPr="00A91063" w:rsidRDefault="00A91063" w:rsidP="00A91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A91063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4AC2D849" w14:textId="77777777" w:rsidR="00A91063" w:rsidRPr="00A91063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2FF0327A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2CCD3083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</w:p>
    <w:p w14:paraId="56CAE249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4057FC69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A91063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0A7B2595" w14:textId="77777777" w:rsidR="00A91063" w:rsidRPr="00A91063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15D8C03" w14:textId="77777777" w:rsidR="00A91063" w:rsidRPr="00A91063" w:rsidRDefault="00A91063" w:rsidP="00A91063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6CD1227C" w14:textId="77777777" w:rsidR="00A91063" w:rsidRPr="00A91063" w:rsidRDefault="00A91063" w:rsidP="00A91063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2E24CF42" w14:textId="77777777" w:rsidR="00A91063" w:rsidRPr="00A91063" w:rsidRDefault="00A91063" w:rsidP="00A91063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 realizacji przedmiotu zamówienia………..............................………</w:t>
      </w:r>
    </w:p>
    <w:p w14:paraId="552FD325" w14:textId="77777777" w:rsidR="00A91063" w:rsidRPr="00A91063" w:rsidRDefault="00A91063" w:rsidP="00A91063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  e- mail ……………….…..</w:t>
      </w:r>
    </w:p>
    <w:p w14:paraId="26C406D0" w14:textId="77777777" w:rsidR="00A91063" w:rsidRPr="00A91063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22772764" w14:textId="6D9F0178" w:rsidR="00A91063" w:rsidRPr="002C69B6" w:rsidRDefault="00A91063" w:rsidP="002C69B6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Cs w:val="24"/>
          <w:lang w:eastAsia="zh-CN"/>
          <w14:ligatures w14:val="none"/>
        </w:rPr>
      </w:pPr>
      <w:r w:rsidRPr="00A91063">
        <w:rPr>
          <w:rFonts w:ascii="Arial" w:eastAsia="Arial Unicode MS" w:hAnsi="Arial" w:cs="Arial"/>
          <w:sz w:val="20"/>
          <w:szCs w:val="24"/>
          <w:lang w:eastAsia="zh-CN"/>
          <w14:ligatures w14:val="none"/>
        </w:rPr>
        <w:t xml:space="preserve">W związku z zapytaniem cenowym na </w:t>
      </w:r>
      <w:r w:rsidRPr="00A91063">
        <w:rPr>
          <w:rFonts w:ascii="Arial" w:eastAsia="Arial Unicode MS" w:hAnsi="Arial" w:cs="Arial"/>
          <w:b/>
          <w:bCs/>
          <w:sz w:val="20"/>
          <w:szCs w:val="24"/>
          <w:lang w:eastAsia="zh-CN"/>
          <w14:ligatures w14:val="none"/>
        </w:rPr>
        <w:t>zakup (tankowanie na stacji paliwowej Wykonawcy) oleju napędowego oraz uzupełnianie paliwa na potrzeby agregatu prądotwórczego</w:t>
      </w:r>
      <w:r w:rsidR="002C69B6">
        <w:rPr>
          <w:rFonts w:ascii="Arial" w:eastAsia="Arial Unicode MS" w:hAnsi="Arial" w:cs="Arial"/>
          <w:b/>
          <w:bCs/>
          <w:sz w:val="20"/>
          <w:szCs w:val="24"/>
          <w:lang w:eastAsia="zh-CN"/>
          <w14:ligatures w14:val="none"/>
        </w:rPr>
        <w:t>,</w:t>
      </w:r>
      <w:r w:rsidR="002C69B6">
        <w:rPr>
          <w:rFonts w:ascii="Times New Roman" w:eastAsia="Arial Unicode MS" w:hAnsi="Times New Roman" w:cs="Times New Roman"/>
          <w:szCs w:val="24"/>
          <w:lang w:eastAsia="zh-CN"/>
          <w14:ligatures w14:val="none"/>
        </w:rPr>
        <w:t xml:space="preserve"> </w:t>
      </w:r>
      <w:r w:rsidRPr="00A91063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 złotych</w:t>
      </w:r>
      <w:r w:rsidR="002C69B6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,</w:t>
      </w:r>
      <w:r w:rsidRPr="00A91063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502EDA34" w14:textId="77777777" w:rsidR="00A91063" w:rsidRPr="002C69B6" w:rsidRDefault="00A91063" w:rsidP="002C69B6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3075E38B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Oferujemy wykonanie przedmiotu zamówienia za cenę:</w:t>
      </w:r>
    </w:p>
    <w:p w14:paraId="35A71F7E" w14:textId="77777777" w:rsidR="00A91063" w:rsidRPr="002C69B6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0"/>
          <w:szCs w:val="10"/>
          <w:lang w:eastAsia="zh-CN"/>
          <w14:ligatures w14:val="none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583"/>
        <w:gridCol w:w="1231"/>
        <w:gridCol w:w="1367"/>
        <w:gridCol w:w="1393"/>
        <w:gridCol w:w="956"/>
        <w:gridCol w:w="1274"/>
      </w:tblGrid>
      <w:tr w:rsidR="00A91063" w:rsidRPr="00A91063" w14:paraId="2C44AB27" w14:textId="77777777" w:rsidTr="00E16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F000" w14:textId="77777777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17ED" w14:textId="77777777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NAZWA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DB677" w14:textId="0C868139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 xml:space="preserve">ILOŚĆ  (l)  na </w:t>
            </w:r>
            <w:r w:rsidR="00843342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18 m-cy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B2680" w14:textId="77777777" w:rsidR="002D18DA" w:rsidRDefault="00A91063" w:rsidP="00A910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CENA JEDN. NETTO</w:t>
            </w:r>
            <w:r w:rsidR="002D18DA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 xml:space="preserve"> </w:t>
            </w:r>
          </w:p>
          <w:p w14:paraId="0E8DC521" w14:textId="652B8C1D" w:rsidR="00A91063" w:rsidRPr="00A91063" w:rsidRDefault="002D18DA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(za 1 litr)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E70B" w14:textId="77777777" w:rsid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WARTOŚĆ NETTO</w:t>
            </w:r>
          </w:p>
          <w:p w14:paraId="6FD04AEB" w14:textId="1E79BC7D" w:rsidR="002D18DA" w:rsidRPr="00A91063" w:rsidRDefault="002D18DA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(łączna)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0199" w14:textId="33DDCAA7" w:rsidR="00A91063" w:rsidRPr="00A91063" w:rsidRDefault="002D18DA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 xml:space="preserve">% </w:t>
            </w:r>
            <w:r w:rsidR="00A91063"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VAT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844" w14:textId="77777777" w:rsid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WARTOŚĆ BRUTTO</w:t>
            </w:r>
          </w:p>
          <w:p w14:paraId="67651788" w14:textId="7F37AB3C" w:rsidR="002D18DA" w:rsidRPr="00A91063" w:rsidRDefault="002D18DA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24"/>
                <w:lang w:eastAsia="zh-CN"/>
                <w14:ligatures w14:val="none"/>
              </w:rPr>
              <w:t>(łączna)</w:t>
            </w:r>
          </w:p>
        </w:tc>
      </w:tr>
      <w:tr w:rsidR="00A91063" w:rsidRPr="00A91063" w14:paraId="4451F214" w14:textId="77777777" w:rsidTr="00E16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BC7A" w14:textId="77777777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6ED6" w14:textId="77777777" w:rsidR="00A91063" w:rsidRPr="00A91063" w:rsidRDefault="00A91063" w:rsidP="00B37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  <w:t>Olej napędowy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CB67" w14:textId="77777777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  <w:t>10 000</w:t>
            </w:r>
          </w:p>
          <w:p w14:paraId="65710914" w14:textId="77777777" w:rsidR="00A91063" w:rsidRPr="00A91063" w:rsidRDefault="00A91063" w:rsidP="00A91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  <w:t>litrów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63C3A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14F7E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3671F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BA5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A91063" w:rsidRPr="00A91063" w14:paraId="0740E6B9" w14:textId="77777777" w:rsidTr="00E161F9"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B865" w14:textId="77777777" w:rsidR="00A91063" w:rsidRPr="00A91063" w:rsidRDefault="00A91063" w:rsidP="00A9106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10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zh-CN"/>
                <w14:ligatures w14:val="none"/>
              </w:rPr>
              <w:t>RAZEM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A6F9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85B6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649" w14:textId="77777777" w:rsidR="00A91063" w:rsidRPr="00A91063" w:rsidRDefault="00A91063" w:rsidP="00A910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zh-CN"/>
                <w14:ligatures w14:val="none"/>
              </w:rPr>
            </w:pPr>
          </w:p>
        </w:tc>
      </w:tr>
    </w:tbl>
    <w:p w14:paraId="5FDFF42A" w14:textId="77777777" w:rsidR="00A91063" w:rsidRPr="00A91063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24"/>
          <w:lang w:eastAsia="zh-CN"/>
          <w14:ligatures w14:val="none"/>
        </w:rPr>
      </w:pPr>
    </w:p>
    <w:p w14:paraId="2DA6C880" w14:textId="77777777" w:rsidR="00A91063" w:rsidRPr="00A91063" w:rsidRDefault="00A91063" w:rsidP="00A91063">
      <w:pPr>
        <w:spacing w:after="0" w:line="240" w:lineRule="auto"/>
        <w:rPr>
          <w:rFonts w:ascii="Times New Roman" w:eastAsia="Arial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Arial" w:hAnsi="Arial" w:cs="Arial"/>
          <w:kern w:val="0"/>
          <w:sz w:val="20"/>
          <w:szCs w:val="24"/>
          <w:lang w:eastAsia="pl-PL"/>
          <w14:ligatures w14:val="none"/>
        </w:rPr>
        <w:t>Słownie brutto: ....................................................................................................................................…   zł.</w:t>
      </w:r>
    </w:p>
    <w:p w14:paraId="726696C9" w14:textId="77777777" w:rsidR="00A91063" w:rsidRPr="00A91063" w:rsidRDefault="00A91063" w:rsidP="00A91063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</w:pPr>
    </w:p>
    <w:p w14:paraId="64B39760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58C32F8A" w14:textId="7C1A6F22" w:rsidR="00A91063" w:rsidRPr="00A91063" w:rsidRDefault="00A91063" w:rsidP="00580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zaoferowana cena jednostkowa uwidoczniona na tablicy informacyjnej stacji paliw wykonawcy w dniu złożenia oferty została pomniejszona o upust w wysokości ….</w:t>
      </w:r>
      <w:r w:rsidR="00580EAE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zł</w:t>
      </w: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, który będzie stosowany w zaoferowanej wysokości przez cały okres trwania umowy. </w:t>
      </w:r>
    </w:p>
    <w:p w14:paraId="5303B007" w14:textId="77777777" w:rsidR="00A91063" w:rsidRPr="00A91063" w:rsidRDefault="00A91063" w:rsidP="00A910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:szCs w:val="20"/>
          <w:lang w:eastAsia="zh-CN"/>
          <w14:ligatures w14:val="none"/>
        </w:rPr>
      </w:pPr>
    </w:p>
    <w:p w14:paraId="4F84CFCA" w14:textId="77777777" w:rsidR="00A91063" w:rsidRPr="00A91063" w:rsidRDefault="00A91063" w:rsidP="00A91063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Termin płatności</w:t>
      </w: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– zgodnie z ust. 2 pkt. 2.2. zaproszenia</w:t>
      </w:r>
      <w:r w:rsidRPr="00A91063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 xml:space="preserve"> </w:t>
      </w:r>
    </w:p>
    <w:p w14:paraId="35244AA8" w14:textId="77777777" w:rsidR="00A91063" w:rsidRPr="00A91063" w:rsidRDefault="00A91063" w:rsidP="00A91063">
      <w:pPr>
        <w:suppressAutoHyphens/>
        <w:spacing w:after="0" w:line="240" w:lineRule="auto"/>
        <w:ind w:right="-1276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Termin wykonania zamówienia:</w:t>
      </w: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Pr="00A9106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</w:t>
      </w:r>
    </w:p>
    <w:p w14:paraId="4C50D371" w14:textId="77777777" w:rsidR="00A91063" w:rsidRPr="00A91063" w:rsidRDefault="00A91063" w:rsidP="00A910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>Oświadczamy, że  :</w:t>
      </w:r>
    </w:p>
    <w:p w14:paraId="53CC69AB" w14:textId="734B2D82" w:rsidR="00A91063" w:rsidRPr="00A91063" w:rsidRDefault="00A91063" w:rsidP="00A910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1.   Nie zalegamy z opłatami podatku w Urzędzie Skarbowym</w:t>
      </w:r>
      <w:r w:rsidR="00B1600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.</w:t>
      </w:r>
    </w:p>
    <w:p w14:paraId="348D39FA" w14:textId="77777777" w:rsidR="00B1600C" w:rsidRPr="00B1600C" w:rsidRDefault="00A91063" w:rsidP="00A9106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Nie zalegamy z odprowadzeniem składek na Ubezpieczenie Społeczne</w:t>
      </w:r>
      <w:r w:rsidR="00B1600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</w:t>
      </w:r>
    </w:p>
    <w:p w14:paraId="63FEBA3B" w14:textId="42C1ECF9" w:rsidR="00A91063" w:rsidRPr="00B1600C" w:rsidRDefault="00926EDE" w:rsidP="00926EDE">
      <w:pPr>
        <w:numPr>
          <w:ilvl w:val="0"/>
          <w:numId w:val="1"/>
        </w:numPr>
        <w:tabs>
          <w:tab w:val="clear" w:pos="708"/>
          <w:tab w:val="left" w:pos="709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S</w:t>
      </w:r>
      <w:r w:rsidR="00B1600C" w:rsidRPr="00B1600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tacja paliw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Wykonawcy </w:t>
      </w:r>
      <w:r w:rsidR="00B1600C" w:rsidRPr="00B1600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znajduje się w odległości nie większej niż 10 km od siedziby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 xml:space="preserve"> </w:t>
      </w:r>
      <w:r w:rsidR="00B1600C" w:rsidRPr="00B1600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mieszczącej się przy  ul. Karola Szymanowskiego 11 w Ostrowcu Świętokrzyskim.  </w:t>
      </w:r>
    </w:p>
    <w:p w14:paraId="3E3B65F7" w14:textId="77777777" w:rsidR="00A91063" w:rsidRPr="00A91063" w:rsidRDefault="00A91063" w:rsidP="00A9106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Zapoznaliśmy się ze warunkami zamówienia i nie wnosimy do nich zastrzeżeń.</w:t>
      </w:r>
    </w:p>
    <w:p w14:paraId="07C38A3A" w14:textId="0155354B" w:rsidR="00A91063" w:rsidRPr="00A91063" w:rsidRDefault="00B1600C" w:rsidP="00A91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4"/>
          <w:lang w:eastAsia="zh-CN"/>
          <w14:ligatures w14:val="none"/>
        </w:rPr>
        <w:t>5</w:t>
      </w:r>
      <w:r w:rsidR="00A91063" w:rsidRPr="00A91063">
        <w:rPr>
          <w:rFonts w:ascii="Arial" w:eastAsia="Times New Roman" w:hAnsi="Arial" w:cs="Arial"/>
          <w:bCs/>
          <w:kern w:val="0"/>
          <w:sz w:val="20"/>
          <w:szCs w:val="24"/>
          <w:lang w:eastAsia="zh-CN"/>
          <w14:ligatures w14:val="none"/>
        </w:rPr>
        <w:t>.</w:t>
      </w:r>
      <w:r w:rsidR="00A91063"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 Zobowiązujemy się, w przypadku wyboru naszej oferty, do zawarcia umowy w miejscu i terminie</w:t>
      </w:r>
      <w:r w:rsidR="00A91063"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br/>
        <w:t xml:space="preserve">       wyznaczonym przez zamawiającego.</w:t>
      </w:r>
    </w:p>
    <w:p w14:paraId="739A9035" w14:textId="77777777" w:rsidR="00A91063" w:rsidRDefault="00A91063" w:rsidP="00A9106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40D0B80D" w14:textId="77777777" w:rsidR="002C69B6" w:rsidRPr="00A91063" w:rsidRDefault="002C69B6" w:rsidP="00A9106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B9B49DA" w14:textId="77777777" w:rsidR="00A91063" w:rsidRPr="00A91063" w:rsidRDefault="00A91063" w:rsidP="00A910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5F6CE8C4" w14:textId="77777777" w:rsidR="00A91063" w:rsidRPr="00A91063" w:rsidRDefault="00A91063" w:rsidP="00A910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02A865C" w14:textId="77777777" w:rsidR="00A91063" w:rsidRPr="00A91063" w:rsidRDefault="00A91063" w:rsidP="00A91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A91063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4CD26F6D" w14:textId="0FD4CAC3" w:rsidR="002523E9" w:rsidRPr="002C69B6" w:rsidRDefault="00A91063" w:rsidP="002C6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91063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A91063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2024r.</w:t>
      </w:r>
    </w:p>
    <w:sectPr w:rsidR="002523E9" w:rsidRPr="002C69B6" w:rsidSect="00A91063">
      <w:footerReference w:type="default" r:id="rId7"/>
      <w:footerReference w:type="first" r:id="rId8"/>
      <w:footnotePr>
        <w:pos w:val="beneathText"/>
      </w:footnotePr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BBA7" w14:textId="77777777" w:rsidR="00F72998" w:rsidRDefault="00F72998">
      <w:pPr>
        <w:spacing w:after="0" w:line="240" w:lineRule="auto"/>
      </w:pPr>
      <w:r>
        <w:separator/>
      </w:r>
    </w:p>
  </w:endnote>
  <w:endnote w:type="continuationSeparator" w:id="0">
    <w:p w14:paraId="5CE72BC1" w14:textId="77777777" w:rsidR="00F72998" w:rsidRDefault="00F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5EC1" w14:textId="1FE7602E" w:rsidR="00B37C75" w:rsidRDefault="00A910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55BD2" wp14:editId="295AEA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7620" t="635" r="6350" b="635"/>
              <wp:wrapSquare wrapText="largest"/>
              <wp:docPr id="58618670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07716" w14:textId="77777777" w:rsidR="00B37C75" w:rsidRDefault="00B37C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55BD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65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" stroked="f">
              <v:fill opacity="0"/>
              <v:textbox inset=".35pt,.35pt,.35pt,.35pt">
                <w:txbxContent>
                  <w:p w14:paraId="06107716" w14:textId="77777777" w:rsidR="00B37C75" w:rsidRDefault="00B37C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60C2" w14:textId="77777777" w:rsidR="00B37C75" w:rsidRDefault="00B37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AFD4" w14:textId="77777777" w:rsidR="00F72998" w:rsidRDefault="00F72998">
      <w:pPr>
        <w:spacing w:after="0" w:line="240" w:lineRule="auto"/>
      </w:pPr>
      <w:r>
        <w:separator/>
      </w:r>
    </w:p>
  </w:footnote>
  <w:footnote w:type="continuationSeparator" w:id="0">
    <w:p w14:paraId="55F6C69C" w14:textId="77777777" w:rsidR="00F72998" w:rsidRDefault="00F7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num w:numId="1" w16cid:durableId="153580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FC"/>
    <w:rsid w:val="000948FC"/>
    <w:rsid w:val="002313F5"/>
    <w:rsid w:val="002523E9"/>
    <w:rsid w:val="002A2DA3"/>
    <w:rsid w:val="002C69B6"/>
    <w:rsid w:val="002D18DA"/>
    <w:rsid w:val="00366F2F"/>
    <w:rsid w:val="00580EAE"/>
    <w:rsid w:val="006D6B19"/>
    <w:rsid w:val="00744821"/>
    <w:rsid w:val="00843342"/>
    <w:rsid w:val="00903315"/>
    <w:rsid w:val="00926EDE"/>
    <w:rsid w:val="00A91063"/>
    <w:rsid w:val="00B1600C"/>
    <w:rsid w:val="00B37C75"/>
    <w:rsid w:val="00C062EE"/>
    <w:rsid w:val="00DF06D7"/>
    <w:rsid w:val="00E77C7D"/>
    <w:rsid w:val="00EA484E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5DAEF"/>
  <w15:chartTrackingRefBased/>
  <w15:docId w15:val="{9002AF30-5420-4F0E-AB75-22FAEE5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91063"/>
  </w:style>
  <w:style w:type="paragraph" w:styleId="Stopka">
    <w:name w:val="footer"/>
    <w:basedOn w:val="Normalny"/>
    <w:link w:val="StopkaZnak"/>
    <w:semiHidden/>
    <w:rsid w:val="00A9106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A9106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11</cp:revision>
  <dcterms:created xsi:type="dcterms:W3CDTF">2024-06-14T09:55:00Z</dcterms:created>
  <dcterms:modified xsi:type="dcterms:W3CDTF">2024-06-17T10:09:00Z</dcterms:modified>
</cp:coreProperties>
</file>