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3110" w14:textId="77777777" w:rsidR="00BD12A9" w:rsidRPr="002C200A" w:rsidRDefault="00BD12A9" w:rsidP="00BD12A9">
      <w:pPr>
        <w:spacing w:after="0"/>
        <w:ind w:left="5387" w:right="-171" w:hanging="5387"/>
        <w:jc w:val="right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Postępowanie nr BZP</w:t>
      </w:r>
      <w:r>
        <w:rPr>
          <w:rFonts w:ascii="Verdana" w:hAnsi="Verdana" w:cs="Arial"/>
          <w:b/>
          <w:sz w:val="20"/>
          <w:szCs w:val="20"/>
        </w:rPr>
        <w:t>.2711.7.2024.MP</w:t>
      </w:r>
      <w:r w:rsidRPr="002C200A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</w:t>
      </w:r>
    </w:p>
    <w:p w14:paraId="01DC1BB7" w14:textId="77777777" w:rsidR="00BD12A9" w:rsidRPr="002C200A" w:rsidRDefault="00BD12A9" w:rsidP="00BD12A9">
      <w:pPr>
        <w:spacing w:after="0"/>
        <w:ind w:left="5812" w:hanging="5793"/>
        <w:jc w:val="right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>Załącznik nr 1 do SWZ</w:t>
      </w:r>
      <w:r w:rsidRPr="002C200A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0F4761" w:themeColor="accent1" w:themeShade="BF"/>
          <w:left w:val="single" w:sz="12" w:space="0" w:color="0F4761" w:themeColor="accent1" w:themeShade="BF"/>
          <w:bottom w:val="single" w:sz="12" w:space="0" w:color="0F4761" w:themeColor="accent1" w:themeShade="BF"/>
          <w:right w:val="single" w:sz="12" w:space="0" w:color="0F4761" w:themeColor="accent1" w:themeShade="BF"/>
          <w:insideH w:val="single" w:sz="12" w:space="0" w:color="0F4761" w:themeColor="accent1" w:themeShade="BF"/>
          <w:insideV w:val="single" w:sz="12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BD12A9" w:rsidRPr="002C200A" w14:paraId="34E23E21" w14:textId="77777777" w:rsidTr="005A6814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741FFA58" w14:textId="77777777" w:rsidR="00BD12A9" w:rsidRPr="002C200A" w:rsidRDefault="00BD12A9" w:rsidP="005A6814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09D3EB06" w14:textId="77777777" w:rsidR="00BD12A9" w:rsidRPr="002C200A" w:rsidRDefault="00BD12A9" w:rsidP="005A6814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21EC02B3" w14:textId="77777777" w:rsidR="00BD12A9" w:rsidRPr="002C200A" w:rsidRDefault="00BD12A9" w:rsidP="005A6814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C200A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7630455F" w14:textId="77777777" w:rsidR="00BD12A9" w:rsidRPr="002C200A" w:rsidRDefault="00BD12A9" w:rsidP="005A6814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BD12A9" w:rsidRPr="002C200A" w14:paraId="00DCC642" w14:textId="77777777" w:rsidTr="005A6814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66765220" w14:textId="77777777" w:rsidR="00BD12A9" w:rsidRPr="002C200A" w:rsidRDefault="00BD12A9" w:rsidP="005A6814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6439832B" w14:textId="77777777" w:rsidR="00BD12A9" w:rsidRPr="002C200A" w:rsidRDefault="00BD12A9" w:rsidP="005A6814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200A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0D69F7E5" w14:textId="77777777" w:rsidR="00BD12A9" w:rsidRPr="002C200A" w:rsidRDefault="00BD12A9" w:rsidP="005A6814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200A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3557B58E" w14:textId="77777777" w:rsidR="00BD12A9" w:rsidRPr="002C200A" w:rsidRDefault="00BD12A9" w:rsidP="005A6814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BD12A9" w:rsidRPr="002C200A" w14:paraId="355FEE18" w14:textId="77777777" w:rsidTr="005A6814">
        <w:trPr>
          <w:trHeight w:val="746"/>
          <w:jc w:val="center"/>
        </w:trPr>
        <w:tc>
          <w:tcPr>
            <w:tcW w:w="10207" w:type="dxa"/>
            <w:gridSpan w:val="8"/>
            <w:shd w:val="clear" w:color="auto" w:fill="0F4761" w:themeFill="accent1" w:themeFillShade="BF"/>
            <w:vAlign w:val="center"/>
          </w:tcPr>
          <w:p w14:paraId="30AE71E6" w14:textId="77777777" w:rsidR="00BD12A9" w:rsidRPr="002C200A" w:rsidRDefault="00BD12A9" w:rsidP="005A6814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2F544692" w14:textId="77777777" w:rsidR="00BD12A9" w:rsidRPr="002C200A" w:rsidRDefault="00BD12A9" w:rsidP="005A6814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2C200A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4F240EFD" w14:textId="77777777" w:rsidR="00BD12A9" w:rsidRPr="002C200A" w:rsidRDefault="00BD12A9" w:rsidP="005A6814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BD12A9" w:rsidRPr="002C200A" w14:paraId="2BC801E0" w14:textId="77777777" w:rsidTr="005A6814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3C3DD959" w14:textId="77777777" w:rsidR="00BD12A9" w:rsidRPr="002C200A" w:rsidRDefault="00BD12A9" w:rsidP="005A6814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BD12A9" w:rsidRPr="002C200A" w14:paraId="10903763" w14:textId="77777777" w:rsidTr="005A6814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32FCC059" w14:textId="77777777" w:rsidR="00BD12A9" w:rsidRPr="002C200A" w:rsidRDefault="00BD12A9" w:rsidP="005A6814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256BE53C" w14:textId="77777777" w:rsidR="00BD12A9" w:rsidRPr="002C200A" w:rsidRDefault="00BD12A9" w:rsidP="005A6814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3745EC8A" w14:textId="77777777" w:rsidR="00BD12A9" w:rsidRPr="002C200A" w:rsidRDefault="00BD12A9" w:rsidP="005A6814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BD12A9" w:rsidRPr="002C200A" w14:paraId="2B87A5FE" w14:textId="77777777" w:rsidTr="005A6814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7A98EDC" w14:textId="77777777" w:rsidR="00BD12A9" w:rsidRPr="002C200A" w:rsidRDefault="00BD12A9" w:rsidP="005A6814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0EDA42C0" w14:textId="77777777" w:rsidR="00BD12A9" w:rsidRPr="002C200A" w:rsidRDefault="00BD12A9" w:rsidP="005A6814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2C200A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663F7566" w14:textId="77777777" w:rsidR="00BD12A9" w:rsidRPr="002C200A" w:rsidRDefault="00BD12A9" w:rsidP="005A6814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BD12A9" w:rsidRPr="002C200A" w14:paraId="5DB9CDFC" w14:textId="77777777" w:rsidTr="005A6814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DF7D63F" w14:textId="77777777" w:rsidR="00BD12A9" w:rsidRPr="002C200A" w:rsidRDefault="00BD12A9" w:rsidP="005A6814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77E2E19C" w14:textId="77777777" w:rsidR="00BD12A9" w:rsidRPr="002C200A" w:rsidRDefault="00BD12A9" w:rsidP="005A6814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 województwo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55F61CC0" w14:textId="77777777" w:rsidR="00BD12A9" w:rsidRPr="002C200A" w:rsidRDefault="00BD12A9" w:rsidP="005A6814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BD12A9" w:rsidRPr="002C200A" w14:paraId="584AB0CD" w14:textId="77777777" w:rsidTr="005A6814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3C202D64" w14:textId="77777777" w:rsidR="00BD12A9" w:rsidRPr="002C200A" w:rsidRDefault="00BD12A9" w:rsidP="005A6814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397A1DEF" w14:textId="77777777" w:rsidR="00BD12A9" w:rsidRPr="002C200A" w:rsidRDefault="00BD12A9" w:rsidP="005A6814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1CDB340A" w14:textId="77777777" w:rsidR="00BD12A9" w:rsidRPr="002C200A" w:rsidRDefault="00BD12A9" w:rsidP="005A6814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206831C9" w14:textId="77777777" w:rsidR="00BD12A9" w:rsidRPr="002C200A" w:rsidRDefault="00BD12A9" w:rsidP="005A6814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BD12A9" w:rsidRPr="002C200A" w14:paraId="3FC6EFEC" w14:textId="77777777" w:rsidTr="005A6814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446D9EEF" w14:textId="77777777" w:rsidR="00BD12A9" w:rsidRPr="002C200A" w:rsidRDefault="00BD12A9" w:rsidP="005A6814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>Numer konta bankowego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3C771755" w14:textId="77777777" w:rsidR="00BD12A9" w:rsidRPr="002C200A" w:rsidRDefault="00BD12A9" w:rsidP="005A6814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BD12A9" w:rsidRPr="002C200A" w14:paraId="70EC7D0F" w14:textId="77777777" w:rsidTr="005A6814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4DEEF49E" w14:textId="77777777" w:rsidR="00BD12A9" w:rsidRPr="002C200A" w:rsidRDefault="00BD12A9" w:rsidP="005A6814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632B40F7" w14:textId="77777777" w:rsidR="00BD12A9" w:rsidRPr="002C200A" w:rsidRDefault="00BD12A9" w:rsidP="005A6814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0D682F55" w14:textId="77777777" w:rsidR="00BD12A9" w:rsidRPr="002C200A" w:rsidRDefault="00BD12A9" w:rsidP="005A6814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BD12A9" w:rsidRPr="002C200A" w14:paraId="40AD1084" w14:textId="77777777" w:rsidTr="005A6814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3B869698" w14:textId="77777777" w:rsidR="00BD12A9" w:rsidRPr="002C200A" w:rsidRDefault="00BD12A9" w:rsidP="005A6814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354C1FA8" w14:textId="77777777" w:rsidR="00BD12A9" w:rsidRPr="002C200A" w:rsidRDefault="00BD12A9" w:rsidP="005A6814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44675316" w14:textId="77777777" w:rsidR="00BD12A9" w:rsidRPr="002C200A" w:rsidRDefault="00BD12A9" w:rsidP="005A6814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4AEB51C7" w14:textId="77777777" w:rsidR="00BD12A9" w:rsidRPr="002C200A" w:rsidRDefault="00BD12A9" w:rsidP="005A6814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BD12A9" w:rsidRPr="002C200A" w14:paraId="7F797218" w14:textId="77777777" w:rsidTr="005A6814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4A5F6DE5" w14:textId="77777777" w:rsidR="00BD12A9" w:rsidRPr="002C200A" w:rsidRDefault="00BD12A9" w:rsidP="005A6814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2C200A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4A07D125" w14:textId="77777777" w:rsidR="00BD12A9" w:rsidRPr="002C200A" w:rsidRDefault="00BD12A9" w:rsidP="005A6814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28EF41F3" w14:textId="77777777" w:rsidR="00BD12A9" w:rsidRPr="002C200A" w:rsidRDefault="00BD12A9" w:rsidP="005A6814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7DC1C205" w14:textId="77777777" w:rsidR="00BD12A9" w:rsidRPr="002C200A" w:rsidRDefault="00BD12A9" w:rsidP="005A6814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0D3D233E" w14:textId="77777777" w:rsidR="00BD12A9" w:rsidRPr="002C200A" w:rsidRDefault="00BD12A9" w:rsidP="005A6814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7D7DCAE0" w14:textId="77777777" w:rsidR="00BD12A9" w:rsidRPr="002C200A" w:rsidRDefault="00BD12A9" w:rsidP="005A6814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5DDCECE8" w14:textId="77777777" w:rsidR="00BD12A9" w:rsidRPr="002C200A" w:rsidRDefault="00BD12A9" w:rsidP="005A6814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BD12A9" w:rsidRPr="002C200A" w14:paraId="13A7D437" w14:textId="77777777" w:rsidTr="005A6814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711AFF8C" w14:textId="77777777" w:rsidR="00BD12A9" w:rsidRPr="002C200A" w:rsidRDefault="00BD12A9" w:rsidP="005A6814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33CA8F60" w14:textId="77777777" w:rsidR="00BD12A9" w:rsidRPr="002C200A" w:rsidRDefault="00BD12A9" w:rsidP="005A6814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2C200A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2C200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CEB36E7" w14:textId="77777777" w:rsidR="00BD12A9" w:rsidRPr="002C200A" w:rsidRDefault="00BD12A9" w:rsidP="005A6814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6A644BC" w14:textId="452B8E15" w:rsidR="00BD12A9" w:rsidRPr="002C200A" w:rsidRDefault="00BD12A9" w:rsidP="005A6814">
            <w:pPr>
              <w:pStyle w:val="Tekstpodstawowy21"/>
              <w:tabs>
                <w:tab w:val="left" w:pos="1276"/>
              </w:tabs>
              <w:spacing w:after="0" w:line="360" w:lineRule="auto"/>
              <w:ind w:left="1276" w:right="-11" w:hanging="1276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44A1A">
              <w:rPr>
                <w:rFonts w:ascii="Verdana" w:hAnsi="Verdana" w:cs="Tahoma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Usługa hotelowo-gastronomiczna oraz wynajem sali konferencyjnej na potrzeby konferencji „International Workshop on Surface </w:t>
            </w:r>
            <w:proofErr w:type="spellStart"/>
            <w:r w:rsidRPr="00E44A1A">
              <w:rPr>
                <w:rFonts w:ascii="Verdana" w:hAnsi="Verdana" w:cs="Tahoma"/>
                <w:b/>
                <w:bCs/>
                <w:iCs/>
                <w:color w:val="000000"/>
                <w:sz w:val="20"/>
                <w:szCs w:val="20"/>
                <w:lang w:eastAsia="pl-PL"/>
              </w:rPr>
              <w:t>Physics</w:t>
            </w:r>
            <w:proofErr w:type="spellEnd"/>
            <w:r w:rsidRPr="00E44A1A">
              <w:rPr>
                <w:rFonts w:ascii="Verdana" w:hAnsi="Verdana" w:cs="Tahoma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 IWSP-2024” </w:t>
            </w:r>
          </w:p>
        </w:tc>
      </w:tr>
    </w:tbl>
    <w:p w14:paraId="2884F562" w14:textId="77777777" w:rsidR="00BD12A9" w:rsidRPr="002C200A" w:rsidRDefault="00BD12A9" w:rsidP="00BD12A9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0FC67B4F" w14:textId="77777777" w:rsidR="00BD12A9" w:rsidRDefault="00BD12A9" w:rsidP="00BD12A9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2C200A">
        <w:rPr>
          <w:rFonts w:ascii="Verdana" w:hAnsi="Verdana" w:cs="Verdana"/>
          <w:sz w:val="20"/>
          <w:szCs w:val="20"/>
        </w:rPr>
        <w:t>,</w:t>
      </w:r>
      <w:r w:rsidRPr="002C200A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</w:t>
      </w:r>
      <w:r>
        <w:rPr>
          <w:rFonts w:ascii="Verdana" w:hAnsi="Verdana" w:cs="Arial"/>
          <w:sz w:val="20"/>
          <w:szCs w:val="20"/>
        </w:rPr>
        <w:t xml:space="preserve">poniższych </w:t>
      </w:r>
      <w:r w:rsidRPr="00194506">
        <w:rPr>
          <w:rFonts w:ascii="Verdana" w:hAnsi="Verdana" w:cs="Arial"/>
          <w:sz w:val="20"/>
          <w:szCs w:val="20"/>
        </w:rPr>
        <w:t>warunkach: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0060"/>
      </w:tblGrid>
      <w:tr w:rsidR="00BD12A9" w:rsidRPr="001A3CA9" w14:paraId="6107BE14" w14:textId="77777777" w:rsidTr="005A681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3CD9" w14:textId="77777777" w:rsidR="00BD12A9" w:rsidRPr="001A3CA9" w:rsidRDefault="00BD12A9" w:rsidP="005A6814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C1EAF" w14:textId="77777777" w:rsidR="00BD12A9" w:rsidRDefault="00BD12A9" w:rsidP="005A6814">
            <w:pPr>
              <w:rPr>
                <w:rFonts w:ascii="Verdana" w:hAnsi="Verdana" w:cstheme="minorHAnsi"/>
                <w:b/>
                <w:sz w:val="18"/>
                <w:szCs w:val="18"/>
                <w:highlight w:val="yellow"/>
              </w:rPr>
            </w:pPr>
            <w:r w:rsidRPr="001A3CA9">
              <w:rPr>
                <w:rFonts w:ascii="Verdana" w:hAnsi="Verdana" w:cstheme="minorHAnsi"/>
                <w:b/>
                <w:sz w:val="18"/>
                <w:szCs w:val="18"/>
                <w:highlight w:val="yellow"/>
              </w:rPr>
              <w:t xml:space="preserve"> </w:t>
            </w:r>
          </w:p>
          <w:p w14:paraId="0E21EEDA" w14:textId="77777777" w:rsidR="00BD12A9" w:rsidRPr="00E55955" w:rsidRDefault="00BD12A9" w:rsidP="005A6814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55955">
              <w:rPr>
                <w:rFonts w:ascii="Verdana" w:hAnsi="Verdana" w:cstheme="minorHAnsi"/>
                <w:b/>
                <w:sz w:val="18"/>
                <w:szCs w:val="18"/>
              </w:rPr>
              <w:lastRenderedPageBreak/>
              <w:t xml:space="preserve">CENA USŁUGI hotelowo-gastronomicznej wraz z wynajęciem 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>s</w:t>
            </w:r>
            <w:r w:rsidRPr="00E55955">
              <w:rPr>
                <w:rFonts w:ascii="Verdana" w:hAnsi="Verdana" w:cstheme="minorHAnsi"/>
                <w:b/>
                <w:sz w:val="18"/>
                <w:szCs w:val="18"/>
              </w:rPr>
              <w:t>ali konferencyjnej w</w:t>
            </w:r>
          </w:p>
          <w:p w14:paraId="46D4DB6A" w14:textId="77777777" w:rsidR="00BD12A9" w:rsidRDefault="00BD12A9" w:rsidP="005A6814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55955">
              <w:rPr>
                <w:rFonts w:ascii="Verdana" w:hAnsi="Verdana" w:cstheme="minorHAnsi"/>
                <w:b/>
                <w:sz w:val="18"/>
                <w:szCs w:val="18"/>
              </w:rPr>
              <w:t>terminie  22-26.09.2024 r.:</w:t>
            </w:r>
          </w:p>
          <w:p w14:paraId="6EF25084" w14:textId="77777777" w:rsidR="00BD12A9" w:rsidRPr="001A3CA9" w:rsidRDefault="00BD12A9" w:rsidP="005A6814">
            <w:pPr>
              <w:rPr>
                <w:rFonts w:ascii="Verdana" w:hAnsi="Verdana" w:cstheme="minorHAnsi"/>
                <w:b/>
                <w:sz w:val="18"/>
                <w:szCs w:val="18"/>
                <w:highlight w:val="yellow"/>
              </w:rPr>
            </w:pPr>
          </w:p>
        </w:tc>
      </w:tr>
    </w:tbl>
    <w:p w14:paraId="0113F54A" w14:textId="77777777" w:rsidR="00BD12A9" w:rsidRPr="00194506" w:rsidRDefault="00BD12A9" w:rsidP="00BD12A9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88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247"/>
        <w:gridCol w:w="1565"/>
        <w:gridCol w:w="964"/>
        <w:gridCol w:w="2412"/>
      </w:tblGrid>
      <w:tr w:rsidR="00BD12A9" w:rsidRPr="00D0163E" w14:paraId="28437F08" w14:textId="77777777" w:rsidTr="005A6814">
        <w:tc>
          <w:tcPr>
            <w:tcW w:w="695" w:type="dxa"/>
          </w:tcPr>
          <w:p w14:paraId="75B5BA32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1A3CA9">
              <w:rPr>
                <w:rFonts w:ascii="Verdana" w:hAnsi="Verdana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47" w:type="dxa"/>
          </w:tcPr>
          <w:p w14:paraId="57B517B6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1A3CA9">
              <w:rPr>
                <w:rFonts w:ascii="Verdana" w:hAnsi="Verdana" w:cstheme="minorHAnsi"/>
                <w:b/>
                <w:bCs/>
                <w:sz w:val="18"/>
                <w:szCs w:val="18"/>
              </w:rPr>
              <w:t>Opis/nazwa</w:t>
            </w:r>
          </w:p>
        </w:tc>
        <w:tc>
          <w:tcPr>
            <w:tcW w:w="1565" w:type="dxa"/>
          </w:tcPr>
          <w:p w14:paraId="595B76C2" w14:textId="77777777" w:rsidR="00BD12A9" w:rsidRPr="008300EF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1A3CA9">
              <w:rPr>
                <w:rFonts w:ascii="Verdana" w:hAnsi="Verdana" w:cstheme="minorHAnsi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964" w:type="dxa"/>
          </w:tcPr>
          <w:p w14:paraId="24E7E1EC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2412" w:type="dxa"/>
          </w:tcPr>
          <w:p w14:paraId="6ED2CE5C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1A3CA9">
              <w:rPr>
                <w:rFonts w:ascii="Verdana" w:hAnsi="Verdana" w:cstheme="minorHAnsi"/>
                <w:b/>
                <w:bCs/>
                <w:sz w:val="18"/>
                <w:szCs w:val="18"/>
              </w:rPr>
              <w:t>Wartość brutto</w:t>
            </w:r>
          </w:p>
        </w:tc>
      </w:tr>
      <w:tr w:rsidR="00BD12A9" w:rsidRPr="00D0163E" w14:paraId="55FD1BAE" w14:textId="77777777" w:rsidTr="005A6814">
        <w:tc>
          <w:tcPr>
            <w:tcW w:w="695" w:type="dxa"/>
            <w:tcBorders>
              <w:bottom w:val="single" w:sz="4" w:space="0" w:color="auto"/>
            </w:tcBorders>
          </w:tcPr>
          <w:p w14:paraId="406D270E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36801310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A3CA9">
              <w:rPr>
                <w:rFonts w:ascii="Verdana" w:hAnsi="Verdana" w:cstheme="minorHAnsi"/>
                <w:b/>
                <w:bCs/>
                <w:sz w:val="18"/>
                <w:szCs w:val="18"/>
              </w:rPr>
              <w:t>kol.2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6A681185" w14:textId="77777777" w:rsidR="00BD12A9" w:rsidRPr="008300EF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300EF">
              <w:rPr>
                <w:rFonts w:ascii="Verdana" w:hAnsi="Verdana" w:cstheme="minorHAnsi"/>
                <w:b/>
                <w:bCs/>
                <w:sz w:val="18"/>
                <w:szCs w:val="18"/>
              </w:rPr>
              <w:t>kol.3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5750AD0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A3CA9">
              <w:rPr>
                <w:rFonts w:ascii="Verdana" w:hAnsi="Verdana" w:cstheme="minorHAnsi"/>
                <w:b/>
                <w:bCs/>
                <w:sz w:val="18"/>
                <w:szCs w:val="18"/>
              </w:rPr>
              <w:t>kol.4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662C8BD3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bookmarkStart w:id="1" w:name="_Hlk159318083"/>
            <w:r w:rsidRPr="001A3CA9">
              <w:rPr>
                <w:rFonts w:ascii="Verdana" w:hAnsi="Verdana" w:cstheme="minorHAnsi"/>
                <w:b/>
                <w:bCs/>
                <w:sz w:val="18"/>
                <w:szCs w:val="18"/>
              </w:rPr>
              <w:t>kol.5 = (kol. 3 x kol.4)</w:t>
            </w:r>
            <w:bookmarkEnd w:id="1"/>
          </w:p>
        </w:tc>
      </w:tr>
      <w:tr w:rsidR="00BD12A9" w:rsidRPr="00D0163E" w14:paraId="4F3A1E27" w14:textId="77777777" w:rsidTr="005A6814">
        <w:trPr>
          <w:trHeight w:val="7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CFFB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67FD" w14:textId="77777777" w:rsidR="00BD12A9" w:rsidRDefault="00BD12A9" w:rsidP="005A6814">
            <w:pPr>
              <w:pStyle w:val="Tekstpodstawowy"/>
              <w:spacing w:line="276" w:lineRule="auto"/>
              <w:ind w:left="7" w:hanging="7"/>
              <w:rPr>
                <w:rFonts w:ascii="Verdana" w:hAnsi="Verdana" w:cstheme="minorHAnsi"/>
                <w:sz w:val="18"/>
                <w:szCs w:val="18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 xml:space="preserve">Nocleg – pokój 1 osobowy </w:t>
            </w:r>
            <w:r w:rsidRPr="00D70B9A">
              <w:rPr>
                <w:rFonts w:ascii="Verdana" w:hAnsi="Verdana" w:cstheme="minorHAnsi"/>
                <w:sz w:val="18"/>
                <w:szCs w:val="18"/>
              </w:rPr>
              <w:t>wyposażony w łazienk</w:t>
            </w:r>
            <w:r>
              <w:rPr>
                <w:rFonts w:ascii="Verdana" w:hAnsi="Verdana" w:cstheme="minorHAnsi"/>
                <w:sz w:val="18"/>
                <w:szCs w:val="18"/>
              </w:rPr>
              <w:t>ę</w:t>
            </w:r>
            <w:r w:rsidRPr="00D70B9A">
              <w:rPr>
                <w:rFonts w:ascii="Verdana" w:hAnsi="Verdana" w:cstheme="minorHAnsi"/>
                <w:sz w:val="18"/>
                <w:szCs w:val="18"/>
              </w:rPr>
              <w:t xml:space="preserve"> i media typu telewizja i Internet.</w:t>
            </w:r>
          </w:p>
          <w:p w14:paraId="4806ADFE" w14:textId="1A7A5504" w:rsidR="00CC3BA0" w:rsidRPr="00D0163E" w:rsidRDefault="00CC3BA0" w:rsidP="005A6814">
            <w:pPr>
              <w:pStyle w:val="Tekstpodstawowy"/>
              <w:spacing w:line="276" w:lineRule="auto"/>
              <w:ind w:left="7" w:hanging="7"/>
              <w:rPr>
                <w:rFonts w:ascii="Verdana" w:hAnsi="Verdana" w:cs="Arial"/>
                <w:sz w:val="18"/>
                <w:szCs w:val="18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(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CENA ZA POKÓJ</w:t>
            </w:r>
            <w:r w:rsidRPr="001A3CA9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)</w:t>
            </w:r>
            <w:r w:rsidR="00AC6854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za 4 noce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D2FF" w14:textId="77777777" w:rsidR="00BD12A9" w:rsidRPr="008300EF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65CB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8300EF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1D878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</w:p>
        </w:tc>
      </w:tr>
      <w:tr w:rsidR="00BD12A9" w:rsidRPr="00D0163E" w14:paraId="15F426A0" w14:textId="77777777" w:rsidTr="005A6814">
        <w:trPr>
          <w:trHeight w:val="7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9E9B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4B05" w14:textId="6B0FFF3A" w:rsidR="00BD12A9" w:rsidRPr="00D0163E" w:rsidRDefault="00BD12A9" w:rsidP="005A6814">
            <w:pPr>
              <w:pStyle w:val="Tekstpodstawowy"/>
              <w:spacing w:line="276" w:lineRule="auto"/>
              <w:ind w:left="7" w:hanging="7"/>
              <w:rPr>
                <w:rFonts w:ascii="Verdana" w:hAnsi="Verdana" w:cs="Arial"/>
                <w:sz w:val="18"/>
                <w:szCs w:val="18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 xml:space="preserve">Nocleg – pokój 2 osobowy </w:t>
            </w:r>
            <w:r w:rsidRPr="00D70B9A">
              <w:rPr>
                <w:rFonts w:ascii="Verdana" w:hAnsi="Verdana" w:cstheme="minorHAnsi"/>
                <w:sz w:val="18"/>
                <w:szCs w:val="18"/>
              </w:rPr>
              <w:t>wyposażony w łazienk</w:t>
            </w:r>
            <w:r>
              <w:rPr>
                <w:rFonts w:ascii="Verdana" w:hAnsi="Verdana" w:cstheme="minorHAnsi"/>
                <w:sz w:val="18"/>
                <w:szCs w:val="18"/>
              </w:rPr>
              <w:t>ę</w:t>
            </w:r>
            <w:r w:rsidRPr="00D70B9A">
              <w:rPr>
                <w:rFonts w:ascii="Verdana" w:hAnsi="Verdana" w:cstheme="minorHAnsi"/>
                <w:sz w:val="18"/>
                <w:szCs w:val="18"/>
              </w:rPr>
              <w:t xml:space="preserve"> i media typu telewizja i Internet. </w:t>
            </w:r>
            <w:r w:rsidRPr="001A3CA9">
              <w:rPr>
                <w:rFonts w:ascii="Verdana" w:hAnsi="Verdana" w:cstheme="minorHAnsi"/>
                <w:sz w:val="18"/>
                <w:szCs w:val="18"/>
              </w:rPr>
              <w:t>(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CENA ZA POKÓJ</w:t>
            </w:r>
            <w:r w:rsidRPr="001A3CA9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)</w:t>
            </w:r>
            <w:r w:rsidR="00AC6854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za 4 noce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C6D2" w14:textId="77777777" w:rsidR="00BD12A9" w:rsidRPr="008300EF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557C" w14:textId="77777777" w:rsidR="00BD12A9" w:rsidRPr="00E94714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8300EF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63ECD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BD12A9" w:rsidRPr="00D0163E" w14:paraId="5A75C58F" w14:textId="77777777" w:rsidTr="005A6814">
        <w:trPr>
          <w:trHeight w:val="7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8E08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B4CE" w14:textId="77777777" w:rsidR="00BD12A9" w:rsidRPr="00D0163E" w:rsidRDefault="00BD12A9" w:rsidP="005A6814">
            <w:pPr>
              <w:pStyle w:val="Tekstpodstawowy"/>
              <w:spacing w:line="276" w:lineRule="auto"/>
              <w:ind w:left="7" w:hanging="7"/>
              <w:rPr>
                <w:rFonts w:ascii="Verdana" w:hAnsi="Verdana" w:cs="Arial"/>
                <w:sz w:val="18"/>
                <w:szCs w:val="18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śniadanie*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0BE4" w14:textId="77777777" w:rsidR="00BD12A9" w:rsidRPr="008300EF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077D" w14:textId="77777777" w:rsidR="00BD12A9" w:rsidRPr="00E94714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8300EF">
              <w:rPr>
                <w:rFonts w:ascii="Verdana" w:hAnsi="Verdana" w:cs="Arial"/>
                <w:sz w:val="16"/>
                <w:szCs w:val="16"/>
              </w:rPr>
              <w:t>280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D2232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BD12A9" w:rsidRPr="00D0163E" w14:paraId="6EAA3B5B" w14:textId="77777777" w:rsidTr="005A6814">
        <w:trPr>
          <w:trHeight w:val="7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047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0220" w14:textId="77777777" w:rsidR="00BD12A9" w:rsidRPr="00D0163E" w:rsidRDefault="00BD12A9" w:rsidP="005A6814">
            <w:pPr>
              <w:pStyle w:val="Tekstpodstawowy"/>
              <w:spacing w:line="276" w:lineRule="auto"/>
              <w:ind w:left="7" w:hanging="7"/>
              <w:rPr>
                <w:rFonts w:ascii="Verdana" w:hAnsi="Verdana" w:cs="Arial"/>
                <w:sz w:val="18"/>
                <w:szCs w:val="18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Obiad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42B1" w14:textId="77777777" w:rsidR="00BD12A9" w:rsidRPr="008300EF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5B90" w14:textId="77777777" w:rsidR="00BD12A9" w:rsidRPr="00E94714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8300EF">
              <w:rPr>
                <w:rFonts w:ascii="Verdana" w:hAnsi="Verdana" w:cs="Arial"/>
                <w:sz w:val="16"/>
                <w:szCs w:val="16"/>
              </w:rPr>
              <w:t>280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79D4B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BD12A9" w:rsidRPr="00D0163E" w14:paraId="15053C24" w14:textId="77777777" w:rsidTr="005A6814">
        <w:trPr>
          <w:trHeight w:val="7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0EAB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C4A" w14:textId="77777777" w:rsidR="00BD12A9" w:rsidRPr="00D0163E" w:rsidRDefault="00BD12A9" w:rsidP="005A6814">
            <w:pPr>
              <w:pStyle w:val="Tekstpodstawowy"/>
              <w:spacing w:line="276" w:lineRule="auto"/>
              <w:ind w:left="7" w:hanging="7"/>
              <w:rPr>
                <w:rFonts w:ascii="Verdana" w:hAnsi="Verdana" w:cs="Arial"/>
                <w:sz w:val="18"/>
                <w:szCs w:val="18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Kolacja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5F9A" w14:textId="77777777" w:rsidR="00BD12A9" w:rsidRPr="008300EF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4F37" w14:textId="77777777" w:rsidR="00BD12A9" w:rsidRPr="00E94714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9DAA2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BD12A9" w:rsidRPr="00D0163E" w14:paraId="571CBCC8" w14:textId="77777777" w:rsidTr="005A6814">
        <w:trPr>
          <w:trHeight w:val="7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E8E7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A5C2" w14:textId="77777777" w:rsidR="00BD12A9" w:rsidRPr="00D0163E" w:rsidRDefault="00BD12A9" w:rsidP="005A6814">
            <w:pPr>
              <w:pStyle w:val="Tekstpodstawowy"/>
              <w:spacing w:line="276" w:lineRule="auto"/>
              <w:ind w:left="7" w:hanging="7"/>
              <w:rPr>
                <w:rFonts w:ascii="Verdana" w:hAnsi="Verdana" w:cs="Arial"/>
                <w:sz w:val="18"/>
                <w:szCs w:val="18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 xml:space="preserve">Przerwy kawowe  </w:t>
            </w:r>
            <w:r>
              <w:rPr>
                <w:rFonts w:ascii="Verdana" w:hAnsi="Verdana" w:cstheme="minorHAnsi"/>
                <w:sz w:val="18"/>
                <w:szCs w:val="18"/>
              </w:rPr>
              <w:t>+ bufet kawowy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D405" w14:textId="77777777" w:rsidR="00BD12A9" w:rsidRPr="008300EF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CE22" w14:textId="77777777" w:rsidR="00BD12A9" w:rsidRPr="00E94714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4D42E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BD12A9" w:rsidRPr="00D0163E" w14:paraId="75BD8BDC" w14:textId="77777777" w:rsidTr="005A6814">
        <w:trPr>
          <w:trHeight w:val="7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16DB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8D00" w14:textId="77777777" w:rsidR="00BD12A9" w:rsidRPr="00D0163E" w:rsidRDefault="00BD12A9" w:rsidP="005A6814">
            <w:pPr>
              <w:pStyle w:val="Tekstpodstawowy"/>
              <w:spacing w:line="276" w:lineRule="auto"/>
              <w:ind w:left="7" w:hanging="7"/>
              <w:rPr>
                <w:rFonts w:ascii="Verdana" w:hAnsi="Verdana" w:cs="Arial"/>
                <w:sz w:val="18"/>
                <w:szCs w:val="18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 xml:space="preserve">Sala konferencyjna </w:t>
            </w:r>
            <w:r>
              <w:rPr>
                <w:rFonts w:ascii="Verdana" w:hAnsi="Verdana" w:cstheme="minorHAnsi"/>
                <w:sz w:val="18"/>
                <w:szCs w:val="18"/>
              </w:rPr>
              <w:t>przez cały okres trwania konferencji</w:t>
            </w:r>
            <w:r w:rsidRPr="001A3CA9">
              <w:rPr>
                <w:rFonts w:ascii="Verdana" w:hAnsi="Verdana" w:cstheme="minorHAnsi"/>
                <w:sz w:val="18"/>
                <w:szCs w:val="18"/>
              </w:rPr>
              <w:t>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10BD" w14:textId="77777777" w:rsidR="00BD12A9" w:rsidRPr="008300EF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1767" w14:textId="77777777" w:rsidR="00BD12A9" w:rsidRPr="00E94714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8300EF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F7DE4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BD12A9" w:rsidRPr="00D0163E" w14:paraId="2274EA87" w14:textId="77777777" w:rsidTr="005A6814">
        <w:trPr>
          <w:trHeight w:val="637"/>
        </w:trPr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6C6D" w14:textId="77777777" w:rsidR="00BD12A9" w:rsidRPr="00D0163E" w:rsidRDefault="00BD12A9" w:rsidP="005A6814">
            <w:pPr>
              <w:pStyle w:val="Bezodstpw"/>
              <w:spacing w:line="276" w:lineRule="auto"/>
              <w:jc w:val="right"/>
              <w:rPr>
                <w:rFonts w:ascii="Verdana" w:hAnsi="Verdana" w:cs="Arial"/>
                <w:b/>
              </w:rPr>
            </w:pPr>
            <w:r w:rsidRPr="00D0163E">
              <w:rPr>
                <w:rFonts w:ascii="Verdana" w:hAnsi="Verdana" w:cs="Arial"/>
                <w:b/>
              </w:rPr>
              <w:t>Maksymalna CENA OFERTOWA BRUTTO:</w:t>
            </w:r>
          </w:p>
          <w:p w14:paraId="797D6584" w14:textId="77777777" w:rsidR="00BD12A9" w:rsidRPr="00D0163E" w:rsidRDefault="00BD12A9" w:rsidP="005A6814">
            <w:pPr>
              <w:pStyle w:val="Bezodstpw"/>
              <w:spacing w:line="276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0163E">
              <w:rPr>
                <w:rFonts w:ascii="Verdana" w:hAnsi="Verdana" w:cs="Arial"/>
                <w:sz w:val="16"/>
                <w:szCs w:val="16"/>
              </w:rPr>
              <w:t>(suma Maksymalnej CENY OFERTOWEJ NETTO i Kwoty podatku VAT)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C6393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D0163E">
              <w:rPr>
                <w:rFonts w:ascii="Verdana" w:hAnsi="Verdana" w:cs="Arial"/>
              </w:rPr>
              <w:t>……………........... zł</w:t>
            </w:r>
          </w:p>
        </w:tc>
      </w:tr>
    </w:tbl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5533"/>
        <w:gridCol w:w="2405"/>
      </w:tblGrid>
      <w:tr w:rsidR="001B305D" w:rsidRPr="00D0163E" w14:paraId="3A37DD77" w14:textId="77777777" w:rsidTr="005A6814">
        <w:trPr>
          <w:trHeight w:val="739"/>
        </w:trPr>
        <w:tc>
          <w:tcPr>
            <w:tcW w:w="1956" w:type="dxa"/>
            <w:vAlign w:val="center"/>
          </w:tcPr>
          <w:p w14:paraId="7A55F4A3" w14:textId="77777777" w:rsidR="001B305D" w:rsidRPr="00D0163E" w:rsidRDefault="001B305D" w:rsidP="001B305D">
            <w:pPr>
              <w:pStyle w:val="Bezodstpw"/>
              <w:spacing w:line="276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D0163E">
              <w:rPr>
                <w:rFonts w:ascii="Verdana" w:hAnsi="Verdana" w:cs="Arial"/>
                <w:b/>
                <w:sz w:val="20"/>
                <w:szCs w:val="20"/>
              </w:rPr>
              <w:t xml:space="preserve">Kryterium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3</w:t>
            </w:r>
            <w:r w:rsidRPr="00D0163E">
              <w:rPr>
                <w:rFonts w:ascii="Verdana" w:hAnsi="Verdana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533" w:type="dxa"/>
            <w:vAlign w:val="center"/>
          </w:tcPr>
          <w:p w14:paraId="4E9708E0" w14:textId="77777777" w:rsidR="001B305D" w:rsidRPr="00673E97" w:rsidRDefault="001B305D" w:rsidP="001B305D">
            <w:pPr>
              <w:pStyle w:val="Bezodstpw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</w:t>
            </w:r>
            <w:r w:rsidRPr="00673E97">
              <w:rPr>
                <w:rFonts w:ascii="Verdana" w:hAnsi="Verdana" w:cs="Arial"/>
                <w:b/>
                <w:sz w:val="20"/>
                <w:szCs w:val="20"/>
              </w:rPr>
              <w:t xml:space="preserve">lość dni na anulację, zmniejszenie </w:t>
            </w:r>
          </w:p>
          <w:p w14:paraId="133C565D" w14:textId="77777777" w:rsidR="001B305D" w:rsidRPr="00D0163E" w:rsidRDefault="001B305D" w:rsidP="001B305D">
            <w:pPr>
              <w:pStyle w:val="Bezodstpw"/>
              <w:spacing w:line="276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673E97">
              <w:rPr>
                <w:rFonts w:ascii="Verdana" w:hAnsi="Verdana" w:cs="Arial"/>
                <w:b/>
                <w:sz w:val="20"/>
                <w:szCs w:val="20"/>
              </w:rPr>
              <w:t>lub zwiększenie rezerwacji dla 15 osób</w:t>
            </w:r>
          </w:p>
        </w:tc>
        <w:tc>
          <w:tcPr>
            <w:tcW w:w="2405" w:type="dxa"/>
            <w:vAlign w:val="bottom"/>
          </w:tcPr>
          <w:p w14:paraId="4EC96386" w14:textId="7D0E4EDA" w:rsidR="001B305D" w:rsidRPr="000F76F3" w:rsidRDefault="001B305D" w:rsidP="001B305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F76F3">
              <w:rPr>
                <w:rFonts w:ascii="Verdana" w:hAnsi="Verdana"/>
                <w:sz w:val="20"/>
                <w:szCs w:val="20"/>
              </w:rPr>
              <w:t></w:t>
            </w:r>
            <w:r w:rsidRPr="000F76F3"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3 dni</w:t>
            </w:r>
          </w:p>
          <w:p w14:paraId="50FCE8FC" w14:textId="0BC2492B" w:rsidR="001B305D" w:rsidRDefault="001B305D" w:rsidP="001B305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F76F3">
              <w:rPr>
                <w:rFonts w:ascii="Verdana" w:hAnsi="Verdana"/>
                <w:sz w:val="20"/>
                <w:szCs w:val="20"/>
              </w:rPr>
              <w:t></w:t>
            </w: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0F76F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5 dni</w:t>
            </w:r>
          </w:p>
          <w:p w14:paraId="0CC9F139" w14:textId="21695453" w:rsidR="001B305D" w:rsidRPr="00D0163E" w:rsidRDefault="001B305D" w:rsidP="001B305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F76F3">
              <w:rPr>
                <w:rFonts w:ascii="Verdana" w:hAnsi="Verdana"/>
                <w:sz w:val="20"/>
                <w:szCs w:val="20"/>
              </w:rPr>
              <w:t></w:t>
            </w: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0F76F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7 dni</w:t>
            </w:r>
          </w:p>
        </w:tc>
      </w:tr>
    </w:tbl>
    <w:p w14:paraId="0C37FC32" w14:textId="77777777" w:rsidR="00BD12A9" w:rsidRDefault="00BD12A9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5AD2B519" w14:textId="77777777" w:rsidR="00BD12A9" w:rsidRPr="001A3CA9" w:rsidRDefault="00BD12A9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b/>
          <w:bCs/>
          <w:sz w:val="18"/>
          <w:szCs w:val="18"/>
        </w:rPr>
        <w:t>* W poz. lp. 3</w:t>
      </w:r>
      <w:r w:rsidRPr="001A3CA9">
        <w:rPr>
          <w:rFonts w:ascii="Verdana" w:hAnsi="Verdana" w:cs="Calibri"/>
          <w:b/>
          <w:bCs/>
          <w:sz w:val="18"/>
          <w:szCs w:val="18"/>
        </w:rPr>
        <w:t xml:space="preserve"> tabeli</w:t>
      </w:r>
    </w:p>
    <w:p w14:paraId="607A5CFE" w14:textId="77777777" w:rsidR="00BD12A9" w:rsidRPr="001A3CA9" w:rsidRDefault="00BD12A9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/>
          <w:sz w:val="18"/>
          <w:szCs w:val="18"/>
        </w:rPr>
      </w:pPr>
      <w:r w:rsidRPr="001A3CA9">
        <w:rPr>
          <w:rFonts w:ascii="Verdana" w:hAnsi="Verdana" w:cs="Calibri"/>
          <w:b/>
          <w:bCs/>
          <w:sz w:val="18"/>
          <w:szCs w:val="18"/>
        </w:rPr>
        <w:t>dotyczącej podania ceny jednostkowej  za 1 szt. śniadania Wykonawca może wpisać „0”, jeżeli cena śniadania została wkalkulowana w cenę noclegu</w:t>
      </w:r>
    </w:p>
    <w:p w14:paraId="514E5F1A" w14:textId="77777777" w:rsidR="00BD12A9" w:rsidRPr="001A3CA9" w:rsidRDefault="00BD12A9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b/>
          <w:bCs/>
          <w:sz w:val="18"/>
          <w:szCs w:val="18"/>
        </w:rPr>
        <w:t>** W poz. lp. 7</w:t>
      </w:r>
      <w:r w:rsidRPr="001A3CA9">
        <w:rPr>
          <w:rFonts w:ascii="Verdana" w:hAnsi="Verdana" w:cs="Calibri"/>
          <w:b/>
          <w:bCs/>
          <w:sz w:val="18"/>
          <w:szCs w:val="18"/>
        </w:rPr>
        <w:t xml:space="preserve"> tabeli </w:t>
      </w:r>
    </w:p>
    <w:p w14:paraId="46A358B0" w14:textId="77777777" w:rsidR="00BD12A9" w:rsidRDefault="00BD12A9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 w:cs="Calibri"/>
          <w:b/>
          <w:bCs/>
          <w:sz w:val="18"/>
          <w:szCs w:val="18"/>
        </w:rPr>
      </w:pPr>
      <w:r w:rsidRPr="001A3CA9">
        <w:rPr>
          <w:rFonts w:ascii="Verdana" w:hAnsi="Verdana" w:cs="Calibri"/>
          <w:b/>
          <w:bCs/>
          <w:sz w:val="18"/>
          <w:szCs w:val="18"/>
        </w:rPr>
        <w:t>dotyczącej udostępnienia sali konferencyjnej Wykonawca może wpisać „0”, jeżeli dla gości hotelowych usługi te są nieodpłatne.</w:t>
      </w:r>
    </w:p>
    <w:p w14:paraId="2B733BA8" w14:textId="77777777" w:rsidR="00BD12A9" w:rsidRDefault="00BD12A9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69CE97B4" w14:textId="77777777" w:rsidR="00BD12A9" w:rsidRDefault="00BD12A9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273AD4D1" w14:textId="77777777" w:rsidR="00BD12A9" w:rsidRDefault="00BD12A9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0585EC0A" w14:textId="77777777" w:rsidR="002874B8" w:rsidRDefault="002874B8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54AC5127" w14:textId="77777777" w:rsidR="002874B8" w:rsidRDefault="002874B8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5AE34FCF" w14:textId="77777777" w:rsidR="002874B8" w:rsidRDefault="002874B8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1E17C1F6" w14:textId="77777777" w:rsidR="002874B8" w:rsidRDefault="002874B8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7EC4569F" w14:textId="77777777" w:rsidR="00BD12A9" w:rsidRDefault="00BD12A9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4D3C1F1D" w14:textId="77777777" w:rsidR="00BD12A9" w:rsidRPr="001A3CA9" w:rsidRDefault="00BD12A9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/>
          <w:b/>
          <w:sz w:val="18"/>
          <w:szCs w:val="18"/>
        </w:rPr>
      </w:pPr>
      <w:r w:rsidRPr="001A3CA9">
        <w:rPr>
          <w:rFonts w:ascii="Verdana" w:hAnsi="Verdana"/>
          <w:b/>
          <w:sz w:val="18"/>
          <w:szCs w:val="18"/>
        </w:rPr>
        <w:lastRenderedPageBreak/>
        <w:t>Miejsce wykonania usługi</w:t>
      </w:r>
      <w:r w:rsidRPr="001A3CA9">
        <w:rPr>
          <w:rFonts w:ascii="Verdana" w:eastAsia="Calibri" w:hAnsi="Verdana"/>
          <w:b/>
          <w:bCs/>
          <w:color w:val="000000"/>
          <w:sz w:val="18"/>
          <w:szCs w:val="18"/>
          <w:lang w:eastAsia="en-US"/>
        </w:rPr>
        <w:t xml:space="preserve"> </w:t>
      </w:r>
      <w:r>
        <w:rPr>
          <w:rFonts w:ascii="Verdana" w:eastAsia="Calibri" w:hAnsi="Verdana"/>
          <w:b/>
          <w:bCs/>
          <w:color w:val="000000"/>
          <w:sz w:val="18"/>
          <w:szCs w:val="18"/>
          <w:lang w:eastAsia="en-US"/>
        </w:rPr>
        <w:t>:</w:t>
      </w:r>
    </w:p>
    <w:p w14:paraId="16827BD2" w14:textId="77777777" w:rsidR="00BD12A9" w:rsidRPr="001A3CA9" w:rsidRDefault="00BD12A9" w:rsidP="00BD12A9">
      <w:pPr>
        <w:jc w:val="both"/>
        <w:rPr>
          <w:rFonts w:ascii="Verdana" w:hAnsi="Verdana"/>
          <w:b/>
          <w:sz w:val="18"/>
          <w:szCs w:val="18"/>
        </w:rPr>
      </w:pPr>
    </w:p>
    <w:p w14:paraId="26D4EA6D" w14:textId="77777777" w:rsidR="00BD12A9" w:rsidRPr="001A3CA9" w:rsidRDefault="00BD12A9" w:rsidP="00BD12A9">
      <w:pPr>
        <w:pStyle w:val="Akapitzlist1"/>
        <w:ind w:left="0"/>
        <w:jc w:val="both"/>
        <w:rPr>
          <w:rFonts w:ascii="Verdana" w:hAnsi="Verdana"/>
          <w:b/>
          <w:sz w:val="18"/>
          <w:szCs w:val="18"/>
        </w:rPr>
      </w:pPr>
      <w:r w:rsidRPr="001A3CA9">
        <w:rPr>
          <w:rFonts w:ascii="Verdana" w:hAnsi="Verdana"/>
          <w:b/>
          <w:sz w:val="18"/>
          <w:szCs w:val="18"/>
        </w:rPr>
        <w:t>Nazwa ………………………………………………………………………………………………………………………………</w:t>
      </w:r>
    </w:p>
    <w:p w14:paraId="513227D8" w14:textId="77777777" w:rsidR="00BD12A9" w:rsidRPr="001A3CA9" w:rsidRDefault="00BD12A9" w:rsidP="00BD12A9">
      <w:pPr>
        <w:pStyle w:val="Akapitzlist1"/>
        <w:ind w:left="0"/>
        <w:jc w:val="both"/>
        <w:rPr>
          <w:rFonts w:ascii="Verdana" w:hAnsi="Verdana"/>
          <w:b/>
          <w:sz w:val="18"/>
          <w:szCs w:val="18"/>
        </w:rPr>
      </w:pPr>
    </w:p>
    <w:p w14:paraId="0C2F77EB" w14:textId="77777777" w:rsidR="00BD12A9" w:rsidRPr="00631368" w:rsidRDefault="00BD12A9" w:rsidP="00BD12A9">
      <w:pPr>
        <w:pStyle w:val="Akapitzlist1"/>
        <w:ind w:left="0"/>
        <w:jc w:val="both"/>
        <w:rPr>
          <w:rFonts w:ascii="Verdana" w:hAnsi="Verdana"/>
          <w:b/>
          <w:sz w:val="18"/>
          <w:szCs w:val="18"/>
        </w:rPr>
      </w:pPr>
      <w:r w:rsidRPr="00631368">
        <w:rPr>
          <w:rFonts w:ascii="Verdana" w:hAnsi="Verdana"/>
          <w:b/>
          <w:sz w:val="18"/>
          <w:szCs w:val="18"/>
        </w:rPr>
        <w:t>Adres: ………………………………………………………………………………………………………………………………</w:t>
      </w:r>
    </w:p>
    <w:p w14:paraId="14181BCF" w14:textId="77777777" w:rsidR="00BD12A9" w:rsidRPr="00631368" w:rsidRDefault="00BD12A9" w:rsidP="00BD12A9">
      <w:pPr>
        <w:pStyle w:val="Akapitzlist1"/>
        <w:ind w:left="0"/>
        <w:jc w:val="both"/>
        <w:rPr>
          <w:rFonts w:ascii="Verdana" w:hAnsi="Verdana"/>
          <w:b/>
          <w:sz w:val="18"/>
          <w:szCs w:val="18"/>
        </w:rPr>
      </w:pPr>
    </w:p>
    <w:p w14:paraId="7BEF98D5" w14:textId="77777777" w:rsidR="00BD12A9" w:rsidRPr="00631368" w:rsidRDefault="00BD12A9" w:rsidP="00BD12A9">
      <w:pPr>
        <w:pStyle w:val="Akapitzlist1"/>
        <w:ind w:left="0"/>
        <w:rPr>
          <w:rFonts w:ascii="Verdana" w:hAnsi="Verdana"/>
          <w:b/>
          <w:sz w:val="18"/>
          <w:szCs w:val="18"/>
        </w:rPr>
      </w:pPr>
      <w:r w:rsidRPr="00631368">
        <w:rPr>
          <w:rFonts w:ascii="Verdana" w:hAnsi="Verdana"/>
          <w:b/>
          <w:sz w:val="18"/>
          <w:szCs w:val="18"/>
        </w:rPr>
        <w:t>Nr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31368">
        <w:rPr>
          <w:rFonts w:ascii="Verdana" w:hAnsi="Verdana"/>
          <w:b/>
          <w:sz w:val="18"/>
          <w:szCs w:val="18"/>
        </w:rPr>
        <w:t>tel.: ………………………………………………………………………………………………………………………………</w:t>
      </w:r>
    </w:p>
    <w:p w14:paraId="31C70BE8" w14:textId="77777777" w:rsidR="00BD12A9" w:rsidRPr="00631368" w:rsidRDefault="00BD12A9" w:rsidP="00BD12A9">
      <w:pPr>
        <w:pStyle w:val="Akapitzlist1"/>
        <w:ind w:left="0"/>
        <w:jc w:val="both"/>
        <w:rPr>
          <w:rFonts w:ascii="Verdana" w:hAnsi="Verdana"/>
          <w:b/>
          <w:sz w:val="18"/>
          <w:szCs w:val="18"/>
        </w:rPr>
      </w:pPr>
    </w:p>
    <w:p w14:paraId="3C2085BE" w14:textId="77777777" w:rsidR="00BD12A9" w:rsidRPr="00631368" w:rsidRDefault="00BD12A9" w:rsidP="00BD12A9">
      <w:pPr>
        <w:pStyle w:val="Akapitzlist1"/>
        <w:ind w:left="0"/>
        <w:jc w:val="both"/>
        <w:rPr>
          <w:rFonts w:ascii="Verdana" w:hAnsi="Verdana"/>
          <w:b/>
          <w:sz w:val="18"/>
          <w:szCs w:val="18"/>
        </w:rPr>
      </w:pPr>
      <w:r w:rsidRPr="00631368">
        <w:rPr>
          <w:rFonts w:ascii="Verdana" w:hAnsi="Verdana"/>
          <w:b/>
          <w:sz w:val="18"/>
          <w:szCs w:val="18"/>
        </w:rPr>
        <w:t xml:space="preserve">e-mail: </w:t>
      </w:r>
      <w:r w:rsidRPr="00631368">
        <w:rPr>
          <w:rFonts w:ascii="Verdana" w:hAnsi="Verdana"/>
          <w:b/>
          <w:b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6B7A848" w14:textId="77777777" w:rsidR="00BD12A9" w:rsidRPr="001A3CA9" w:rsidRDefault="00BD12A9" w:rsidP="00BD12A9">
      <w:pPr>
        <w:pStyle w:val="Akapitzlist1"/>
        <w:ind w:left="0"/>
        <w:jc w:val="both"/>
        <w:rPr>
          <w:rFonts w:ascii="Verdana" w:hAnsi="Verdana"/>
          <w:b/>
          <w:sz w:val="18"/>
          <w:szCs w:val="18"/>
        </w:rPr>
      </w:pPr>
      <w:r w:rsidRPr="001A3CA9">
        <w:rPr>
          <w:rFonts w:ascii="Verdana" w:hAnsi="Verdana"/>
          <w:b/>
          <w:sz w:val="18"/>
          <w:szCs w:val="18"/>
        </w:rPr>
        <w:t>(należy wypełnić)</w:t>
      </w:r>
    </w:p>
    <w:p w14:paraId="0EBFBF55" w14:textId="77777777" w:rsidR="00BD12A9" w:rsidRDefault="00BD12A9" w:rsidP="00BD12A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D1BC5F1" w14:textId="77777777" w:rsidR="00BD12A9" w:rsidRPr="002C200A" w:rsidRDefault="00BD12A9" w:rsidP="00BD12A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D8592E1" w14:textId="77777777" w:rsidR="00BD12A9" w:rsidRPr="002C200A" w:rsidRDefault="00BD12A9" w:rsidP="00BD12A9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2C200A">
        <w:rPr>
          <w:rFonts w:ascii="Verdana" w:hAnsi="Verdana" w:cs="Arial"/>
          <w:sz w:val="20"/>
          <w:szCs w:val="20"/>
        </w:rPr>
        <w:t>śmy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6860A3F8" w14:textId="77777777" w:rsidR="00BD12A9" w:rsidRPr="002C200A" w:rsidRDefault="00BD12A9" w:rsidP="00BD12A9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2C200A">
        <w:rPr>
          <w:rFonts w:ascii="Verdana" w:hAnsi="Verdana" w:cs="Arial"/>
          <w:sz w:val="20"/>
          <w:szCs w:val="20"/>
        </w:rPr>
        <w:t>emy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2C200A">
        <w:rPr>
          <w:rFonts w:ascii="Verdana" w:hAnsi="Verdana"/>
          <w:sz w:val="20"/>
          <w:szCs w:val="20"/>
        </w:rPr>
        <w:t>w przypadku</w:t>
      </w:r>
      <w:r w:rsidRPr="002C200A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2C200A">
        <w:rPr>
          <w:rFonts w:ascii="Verdana" w:hAnsi="Verdana" w:cs="Arial"/>
          <w:sz w:val="20"/>
          <w:szCs w:val="20"/>
        </w:rPr>
        <w:t>emy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>
        <w:rPr>
          <w:rFonts w:ascii="Verdana" w:hAnsi="Verdana" w:cs="Arial"/>
          <w:sz w:val="20"/>
          <w:szCs w:val="20"/>
        </w:rPr>
        <w:t xml:space="preserve"> oraz wnieść </w:t>
      </w:r>
      <w:r w:rsidRPr="00F50663">
        <w:rPr>
          <w:rFonts w:ascii="Verdana" w:hAnsi="Verdana" w:cs="Arial"/>
          <w:b/>
          <w:bCs/>
          <w:sz w:val="20"/>
          <w:szCs w:val="20"/>
        </w:rPr>
        <w:t>zabezpieczenie należytego wykonania umowy</w:t>
      </w:r>
      <w:r>
        <w:rPr>
          <w:rFonts w:ascii="Verdana" w:hAnsi="Verdana" w:cs="Arial"/>
          <w:sz w:val="20"/>
          <w:szCs w:val="20"/>
        </w:rPr>
        <w:t xml:space="preserve"> w wysokości </w:t>
      </w:r>
      <w:r w:rsidRPr="0093136C">
        <w:rPr>
          <w:rFonts w:ascii="Verdana" w:hAnsi="Verdana" w:cs="Arial"/>
          <w:b/>
          <w:sz w:val="20"/>
          <w:szCs w:val="20"/>
        </w:rPr>
        <w:t>5% ceny ofertowej brutto</w:t>
      </w:r>
      <w:r w:rsidRPr="002C200A">
        <w:rPr>
          <w:rFonts w:ascii="Verdana" w:hAnsi="Verdana" w:cs="Arial"/>
          <w:sz w:val="20"/>
          <w:szCs w:val="20"/>
        </w:rPr>
        <w:t>.</w:t>
      </w:r>
    </w:p>
    <w:p w14:paraId="5E7F3FF4" w14:textId="77777777" w:rsidR="00BD12A9" w:rsidRPr="002C200A" w:rsidRDefault="00BD12A9" w:rsidP="00BD12A9">
      <w:pPr>
        <w:numPr>
          <w:ilvl w:val="2"/>
          <w:numId w:val="1"/>
        </w:numPr>
        <w:spacing w:after="0"/>
        <w:contextualSpacing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2C200A">
        <w:rPr>
          <w:rFonts w:ascii="Verdana" w:hAnsi="Verdana" w:cs="Arial"/>
          <w:sz w:val="20"/>
          <w:szCs w:val="20"/>
        </w:rPr>
        <w:t>emy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 przedmiot zamówienia zgodny z opisem przedmiotu zamówienia wskazanym w Załączniku nr 3 do SWZ.</w:t>
      </w:r>
    </w:p>
    <w:p w14:paraId="52C54BD5" w14:textId="77777777" w:rsidR="00BD12A9" w:rsidRPr="002C200A" w:rsidRDefault="00BD12A9" w:rsidP="00BD12A9">
      <w:pPr>
        <w:numPr>
          <w:ilvl w:val="2"/>
          <w:numId w:val="1"/>
        </w:numPr>
        <w:spacing w:after="0"/>
        <w:contextualSpacing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601"/>
      </w:tblGrid>
      <w:tr w:rsidR="00BD12A9" w:rsidRPr="002C200A" w14:paraId="78A56ADE" w14:textId="77777777" w:rsidTr="005A6814">
        <w:trPr>
          <w:trHeight w:val="92"/>
        </w:trPr>
        <w:tc>
          <w:tcPr>
            <w:tcW w:w="4687" w:type="dxa"/>
          </w:tcPr>
          <w:p w14:paraId="75FAFC33" w14:textId="77777777" w:rsidR="00BD12A9" w:rsidRPr="002C200A" w:rsidRDefault="00BD12A9" w:rsidP="005A6814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C200A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601" w:type="dxa"/>
          </w:tcPr>
          <w:p w14:paraId="38AA17DB" w14:textId="77777777" w:rsidR="00BD12A9" w:rsidRPr="002C200A" w:rsidRDefault="00BD12A9" w:rsidP="005A6814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C200A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7061F29D" w14:textId="77777777" w:rsidR="00BD12A9" w:rsidRPr="002C200A" w:rsidRDefault="00BD12A9" w:rsidP="005A6814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D12A9" w:rsidRPr="002C200A" w14:paraId="67602C48" w14:textId="77777777" w:rsidTr="005A6814">
        <w:trPr>
          <w:trHeight w:val="92"/>
        </w:trPr>
        <w:tc>
          <w:tcPr>
            <w:tcW w:w="4687" w:type="dxa"/>
          </w:tcPr>
          <w:p w14:paraId="7D01ADF9" w14:textId="77777777" w:rsidR="00BD12A9" w:rsidRPr="002C200A" w:rsidRDefault="00BD12A9" w:rsidP="005A681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1" w:type="dxa"/>
          </w:tcPr>
          <w:p w14:paraId="447C15E1" w14:textId="77777777" w:rsidR="00BD12A9" w:rsidRPr="002C200A" w:rsidRDefault="00BD12A9" w:rsidP="005A681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8FB44C" w14:textId="77777777" w:rsidR="00BD12A9" w:rsidRPr="002C200A" w:rsidRDefault="00BD12A9" w:rsidP="00BD12A9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7704C842" w14:textId="77777777" w:rsidR="00BD12A9" w:rsidRPr="002C200A" w:rsidRDefault="00BD12A9" w:rsidP="00BD12A9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2"/>
      </w:r>
      <w:r w:rsidRPr="002C200A">
        <w:rPr>
          <w:rFonts w:ascii="Verdana" w:hAnsi="Verdana" w:cs="Arial"/>
          <w:sz w:val="20"/>
          <w:szCs w:val="20"/>
        </w:rPr>
        <w:t xml:space="preserve">, że informacje </w:t>
      </w:r>
      <w:r w:rsidRPr="00700BAD">
        <w:rPr>
          <w:rFonts w:ascii="Verdana" w:hAnsi="Verdana" w:cs="Arial"/>
          <w:sz w:val="20"/>
          <w:szCs w:val="20"/>
          <w:highlight w:val="lightGray"/>
        </w:rPr>
        <w:t>…………..</w:t>
      </w:r>
      <w:r w:rsidRPr="002C200A">
        <w:rPr>
          <w:rFonts w:ascii="Verdana" w:hAnsi="Verdana" w:cs="Arial"/>
          <w:sz w:val="20"/>
          <w:szCs w:val="20"/>
        </w:rPr>
        <w:t xml:space="preserve"> (</w:t>
      </w:r>
      <w:r w:rsidRPr="002C200A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2C200A">
        <w:rPr>
          <w:rFonts w:ascii="Verdana" w:hAnsi="Verdana" w:cs="Arial"/>
          <w:sz w:val="20"/>
          <w:szCs w:val="20"/>
        </w:rPr>
        <w:t xml:space="preserve">zawarte </w:t>
      </w:r>
      <w:r w:rsidRPr="002C200A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7A5447">
        <w:rPr>
          <w:rFonts w:ascii="Verdana" w:hAnsi="Verdana" w:cs="Arial"/>
          <w:sz w:val="20"/>
          <w:szCs w:val="20"/>
          <w:highlight w:val="lightGray"/>
        </w:rPr>
        <w:t>…………..</w:t>
      </w:r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0D838789" w14:textId="77777777" w:rsidR="00BD12A9" w:rsidRPr="002C200A" w:rsidRDefault="00BD12A9" w:rsidP="00BD12A9">
      <w:pPr>
        <w:spacing w:after="0"/>
        <w:ind w:left="181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09F35A7B" w14:textId="77777777" w:rsidR="00BD12A9" w:rsidRPr="002C200A" w:rsidRDefault="00BD12A9" w:rsidP="00BD12A9">
      <w:pPr>
        <w:spacing w:after="0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2C200A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57E2CDA4" w14:textId="77777777" w:rsidR="00BD12A9" w:rsidRPr="002C200A" w:rsidRDefault="00BD12A9" w:rsidP="00BD12A9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r w:rsidRPr="002C200A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2C200A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2C200A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 w:cs="Arial"/>
          <w:i/>
          <w:sz w:val="20"/>
          <w:szCs w:val="20"/>
        </w:rPr>
        <w:t xml:space="preserve"> </w:t>
      </w:r>
      <w:r w:rsidRPr="002C200A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32F7E5D2" w14:textId="77777777" w:rsidR="00BD12A9" w:rsidRPr="002C200A" w:rsidRDefault="00BD12A9" w:rsidP="00BD12A9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2C200A">
        <w:rPr>
          <w:rFonts w:ascii="Verdana" w:hAnsi="Verdana" w:cs="Arial"/>
          <w:sz w:val="20"/>
          <w:szCs w:val="20"/>
        </w:rPr>
        <w:t>uPzp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/>
          <w:sz w:val="20"/>
          <w:szCs w:val="20"/>
        </w:rPr>
        <w:t xml:space="preserve">oświadczam/y, że wybór mojej/naszej oferty </w:t>
      </w:r>
      <w:r w:rsidRPr="002C200A">
        <w:rPr>
          <w:rFonts w:ascii="Verdana" w:hAnsi="Verdana"/>
          <w:b/>
          <w:sz w:val="20"/>
          <w:szCs w:val="20"/>
        </w:rPr>
        <w:t>będzie / nie będzie</w:t>
      </w:r>
      <w:r w:rsidRPr="002C200A">
        <w:rPr>
          <w:rFonts w:ascii="Verdana" w:hAnsi="Verdana"/>
          <w:b/>
          <w:sz w:val="20"/>
          <w:szCs w:val="20"/>
          <w:vertAlign w:val="superscript"/>
        </w:rPr>
        <w:footnoteReference w:id="3"/>
      </w:r>
      <w:r w:rsidRPr="002C200A">
        <w:rPr>
          <w:rFonts w:ascii="Verdana" w:hAnsi="Verdana"/>
          <w:sz w:val="20"/>
          <w:szCs w:val="20"/>
          <w:vertAlign w:val="superscript"/>
        </w:rPr>
        <w:t xml:space="preserve"> </w:t>
      </w:r>
      <w:r w:rsidRPr="002C200A">
        <w:rPr>
          <w:rFonts w:ascii="Verdana" w:hAnsi="Verdana"/>
          <w:sz w:val="20"/>
          <w:szCs w:val="20"/>
        </w:rPr>
        <w:t xml:space="preserve"> prowadził do powstania u </w:t>
      </w:r>
      <w:r w:rsidRPr="002C200A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2C200A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6B386993" w14:textId="77777777" w:rsidR="00BD12A9" w:rsidRPr="002C200A" w:rsidRDefault="00BD12A9" w:rsidP="00BD12A9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2C200A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2C200A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4"/>
      </w:r>
      <w:r w:rsidRPr="002C200A">
        <w:rPr>
          <w:rFonts w:ascii="Verdana" w:hAnsi="Verdana" w:cs="Arial"/>
          <w:sz w:val="20"/>
          <w:szCs w:val="20"/>
        </w:rPr>
        <w:t>:</w:t>
      </w:r>
    </w:p>
    <w:p w14:paraId="6E3726C2" w14:textId="77777777" w:rsidR="00BD12A9" w:rsidRPr="002C200A" w:rsidRDefault="00BD12A9" w:rsidP="00BD12A9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C200A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7A5447">
        <w:rPr>
          <w:rFonts w:ascii="Verdana" w:hAnsi="Verdana" w:cs="Arial"/>
          <w:sz w:val="20"/>
          <w:szCs w:val="20"/>
          <w:highlight w:val="lightGray"/>
        </w:rPr>
        <w:t>…………..</w:t>
      </w:r>
    </w:p>
    <w:p w14:paraId="54D6D224" w14:textId="77777777" w:rsidR="00BD12A9" w:rsidRPr="002C200A" w:rsidRDefault="00BD12A9" w:rsidP="00BD12A9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C200A">
        <w:rPr>
          <w:rFonts w:ascii="Verdana" w:hAnsi="Verdana" w:cs="Arial"/>
          <w:spacing w:val="4"/>
          <w:sz w:val="20"/>
          <w:szCs w:val="20"/>
        </w:rPr>
        <w:lastRenderedPageBreak/>
        <w:t xml:space="preserve">wartość towaru lub usługi objętego obowiązkiem podatkowym Zamawiającego, bez kwoty podatku: </w:t>
      </w:r>
      <w:bookmarkStart w:id="2" w:name="_Hlk62749159"/>
      <w:r w:rsidRPr="007A5447">
        <w:rPr>
          <w:rFonts w:ascii="Verdana" w:hAnsi="Verdana" w:cs="Arial"/>
          <w:sz w:val="20"/>
          <w:szCs w:val="20"/>
          <w:highlight w:val="lightGray"/>
        </w:rPr>
        <w:t>…………..</w:t>
      </w:r>
      <w:bookmarkEnd w:id="2"/>
    </w:p>
    <w:p w14:paraId="50489E0C" w14:textId="77777777" w:rsidR="00BD12A9" w:rsidRPr="002C200A" w:rsidRDefault="00BD12A9" w:rsidP="00BD12A9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2C200A">
        <w:rPr>
          <w:rFonts w:ascii="Verdana" w:hAnsi="Verdana" w:cs="Arial"/>
          <w:sz w:val="20"/>
          <w:szCs w:val="20"/>
        </w:rPr>
        <w:tab/>
      </w:r>
      <w:r w:rsidRPr="002C200A">
        <w:rPr>
          <w:rFonts w:ascii="Verdana" w:hAnsi="Verdana" w:cs="Arial"/>
          <w:sz w:val="20"/>
          <w:szCs w:val="20"/>
        </w:rPr>
        <w:tab/>
      </w:r>
      <w:r w:rsidRPr="002C200A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7A5447">
        <w:rPr>
          <w:rFonts w:ascii="Verdana" w:hAnsi="Verdana" w:cs="Arial"/>
          <w:sz w:val="20"/>
          <w:szCs w:val="20"/>
          <w:highlight w:val="lightGray"/>
        </w:rPr>
        <w:t>…………..</w:t>
      </w:r>
    </w:p>
    <w:p w14:paraId="0CE40C94" w14:textId="77777777" w:rsidR="00BD12A9" w:rsidRPr="002C200A" w:rsidRDefault="00BD12A9" w:rsidP="00BD12A9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2C200A">
        <w:rPr>
          <w:rFonts w:ascii="Verdana" w:hAnsi="Verdana" w:cs="Verdana"/>
          <w:sz w:val="20"/>
          <w:szCs w:val="20"/>
        </w:rPr>
        <w:t>śmy</w:t>
      </w:r>
      <w:proofErr w:type="spellEnd"/>
      <w:r w:rsidRPr="002C200A">
        <w:rPr>
          <w:rFonts w:ascii="Verdana" w:hAnsi="Verdana" w:cs="Verdana"/>
          <w:sz w:val="20"/>
          <w:szCs w:val="20"/>
        </w:rPr>
        <w:t>:</w:t>
      </w:r>
      <w:r w:rsidRPr="002C200A">
        <w:rPr>
          <w:rFonts w:ascii="Verdana" w:hAnsi="Verdana" w:cs="Verdana"/>
          <w:sz w:val="20"/>
          <w:szCs w:val="20"/>
          <w:vertAlign w:val="superscript"/>
        </w:rPr>
        <w:footnoteReference w:id="5"/>
      </w:r>
    </w:p>
    <w:p w14:paraId="23C3318E" w14:textId="77777777" w:rsidR="00BD12A9" w:rsidRPr="002C200A" w:rsidRDefault="00BD12A9" w:rsidP="00BD12A9">
      <w:pPr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2C200A">
        <w:rPr>
          <w:rFonts w:ascii="Verdana" w:hAnsi="Verdana" w:cs="Verdana"/>
          <w:b/>
          <w:sz w:val="20"/>
          <w:szCs w:val="20"/>
          <w:vertAlign w:val="superscript"/>
        </w:rPr>
        <w:footnoteReference w:id="6"/>
      </w:r>
    </w:p>
    <w:p w14:paraId="1250D960" w14:textId="77777777" w:rsidR="00BD12A9" w:rsidRPr="002C200A" w:rsidRDefault="00BD12A9" w:rsidP="00BD12A9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42AFE19C" w14:textId="77777777" w:rsidR="00BD12A9" w:rsidRPr="002C200A" w:rsidRDefault="00BD12A9" w:rsidP="00BD12A9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706EFE2D" w14:textId="77777777" w:rsidR="00BD12A9" w:rsidRPr="002C200A" w:rsidRDefault="00BD12A9" w:rsidP="00BD12A9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6D1A02C0" w14:textId="77777777" w:rsidR="00BD12A9" w:rsidRPr="002C200A" w:rsidRDefault="00BD12A9" w:rsidP="00BD12A9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19E86A13" w14:textId="77777777" w:rsidR="00BD12A9" w:rsidRPr="002C200A" w:rsidRDefault="00BD12A9" w:rsidP="00BD12A9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043A2B28" w14:textId="77777777" w:rsidR="00BD12A9" w:rsidRPr="002C200A" w:rsidRDefault="00BD12A9" w:rsidP="00BD12A9">
      <w:pPr>
        <w:tabs>
          <w:tab w:val="num" w:pos="720"/>
        </w:tabs>
        <w:spacing w:after="0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46963F40" w14:textId="77777777" w:rsidR="00BD12A9" w:rsidRPr="002C200A" w:rsidRDefault="00BD12A9" w:rsidP="00BD12A9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0D054A0D" w14:textId="77777777" w:rsidR="00BD12A9" w:rsidRPr="002C200A" w:rsidRDefault="00BD12A9" w:rsidP="00BD12A9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bookmarkStart w:id="3" w:name="_Hlk107231635"/>
      <w:r w:rsidRPr="007A5447">
        <w:rPr>
          <w:rFonts w:ascii="Verdana" w:hAnsi="Verdana" w:cs="Arial"/>
          <w:sz w:val="20"/>
          <w:szCs w:val="20"/>
          <w:highlight w:val="lightGray"/>
        </w:rPr>
        <w:t>…………..</w:t>
      </w:r>
    </w:p>
    <w:bookmarkEnd w:id="3"/>
    <w:p w14:paraId="1EF6995C" w14:textId="77777777" w:rsidR="00BD12A9" w:rsidRPr="002C200A" w:rsidRDefault="00BD12A9" w:rsidP="00BD12A9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75662095" w14:textId="77777777" w:rsidR="00BD12A9" w:rsidRPr="002C200A" w:rsidRDefault="00BD12A9" w:rsidP="00BD12A9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69FCDCE0" w14:textId="77777777" w:rsidR="00BD12A9" w:rsidRPr="002C200A" w:rsidRDefault="00BD12A9" w:rsidP="00BD12A9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2C200A">
        <w:rPr>
          <w:rFonts w:ascii="Verdana" w:hAnsi="Verdana" w:cs="Arial"/>
          <w:sz w:val="20"/>
          <w:szCs w:val="20"/>
        </w:rPr>
        <w:br/>
        <w:t>w rozdziale III SWZ oraz, że wypełniłem/liśmy obowiązki informacyjne przewidziane w art. 13 lub art. 14 RODO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7"/>
      </w:r>
      <w:r w:rsidRPr="002C200A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8"/>
      </w:r>
      <w:r w:rsidRPr="002C200A">
        <w:rPr>
          <w:rFonts w:ascii="Verdana" w:hAnsi="Verdana" w:cs="Arial"/>
          <w:sz w:val="20"/>
          <w:szCs w:val="20"/>
        </w:rPr>
        <w:t>.</w:t>
      </w:r>
      <w:r w:rsidRPr="002C200A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24B27B2E" w14:textId="77777777" w:rsidR="00BD12A9" w:rsidRPr="002C200A" w:rsidRDefault="00BD12A9" w:rsidP="00BD12A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E2C6C93" w14:textId="77777777" w:rsidR="00BD12A9" w:rsidRPr="002C200A" w:rsidRDefault="00BD12A9" w:rsidP="00BD12A9">
      <w:pPr>
        <w:spacing w:after="0"/>
        <w:ind w:left="1" w:right="-1" w:firstLine="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elektronicznym, podpisem zaufanym lub podpisem osobistym.</w:t>
      </w:r>
    </w:p>
    <w:p w14:paraId="3694AC41" w14:textId="77777777" w:rsidR="002C3209" w:rsidRDefault="002C3209"/>
    <w:sectPr w:rsidR="002C3209" w:rsidSect="00BD12A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AD5B" w14:textId="77777777" w:rsidR="00BD12A9" w:rsidRDefault="00BD12A9" w:rsidP="00BD12A9">
      <w:pPr>
        <w:spacing w:after="0" w:line="240" w:lineRule="auto"/>
      </w:pPr>
      <w:r>
        <w:separator/>
      </w:r>
    </w:p>
  </w:endnote>
  <w:endnote w:type="continuationSeparator" w:id="0">
    <w:p w14:paraId="49AC520D" w14:textId="77777777" w:rsidR="00BD12A9" w:rsidRDefault="00BD12A9" w:rsidP="00BD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275A" w14:textId="77777777" w:rsidR="00BD12A9" w:rsidRDefault="00BD12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E55B2C" w14:textId="77777777" w:rsidR="00BD12A9" w:rsidRDefault="00BD12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436526"/>
      <w:docPartObj>
        <w:docPartGallery w:val="Page Numbers (Bottom of Page)"/>
        <w:docPartUnique/>
      </w:docPartObj>
    </w:sdtPr>
    <w:sdtEndPr/>
    <w:sdtContent>
      <w:p w14:paraId="590C9E6B" w14:textId="77777777" w:rsidR="00BD12A9" w:rsidRDefault="00BD12A9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328AF8A" wp14:editId="7AE33C0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E6DD54" w14:textId="77777777" w:rsidR="00BD12A9" w:rsidRPr="004D79B3" w:rsidRDefault="00BD12A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22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328AF8A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2CE6DD54" w14:textId="77777777" w:rsidR="00BD12A9" w:rsidRPr="004D79B3" w:rsidRDefault="00BD12A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22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965865"/>
      <w:docPartObj>
        <w:docPartGallery w:val="Page Numbers (Bottom of Page)"/>
        <w:docPartUnique/>
      </w:docPartObj>
    </w:sdtPr>
    <w:sdtEndPr/>
    <w:sdtContent>
      <w:p w14:paraId="5FC2719E" w14:textId="77777777" w:rsidR="00BD12A9" w:rsidRDefault="00BD12A9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823B18" wp14:editId="7121F93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486D8E" w14:textId="77777777" w:rsidR="00BD12A9" w:rsidRPr="004D79B3" w:rsidRDefault="00BD12A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A823B18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4C486D8E" w14:textId="77777777" w:rsidR="00BD12A9" w:rsidRPr="004D79B3" w:rsidRDefault="00BD12A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4824" w14:textId="77777777" w:rsidR="00BD12A9" w:rsidRDefault="00BD12A9" w:rsidP="00BD12A9">
      <w:pPr>
        <w:spacing w:after="0" w:line="240" w:lineRule="auto"/>
      </w:pPr>
      <w:r>
        <w:separator/>
      </w:r>
    </w:p>
  </w:footnote>
  <w:footnote w:type="continuationSeparator" w:id="0">
    <w:p w14:paraId="3897E768" w14:textId="77777777" w:rsidR="00BD12A9" w:rsidRDefault="00BD12A9" w:rsidP="00BD12A9">
      <w:pPr>
        <w:spacing w:after="0" w:line="240" w:lineRule="auto"/>
      </w:pPr>
      <w:r>
        <w:continuationSeparator/>
      </w:r>
    </w:p>
  </w:footnote>
  <w:footnote w:id="1">
    <w:p w14:paraId="394E2D94" w14:textId="77777777" w:rsidR="00BD12A9" w:rsidRPr="000F5BB4" w:rsidRDefault="00BD12A9" w:rsidP="00BD12A9">
      <w:pPr>
        <w:pStyle w:val="Tekstprzypisudolnego"/>
        <w:rPr>
          <w:sz w:val="16"/>
          <w:szCs w:val="16"/>
        </w:rPr>
      </w:pPr>
      <w:r w:rsidRPr="000F5BB4">
        <w:rPr>
          <w:rStyle w:val="Odwoanieprzypisudolnego"/>
          <w:sz w:val="16"/>
          <w:szCs w:val="16"/>
        </w:rPr>
        <w:footnoteRef/>
      </w:r>
      <w:r w:rsidRPr="000F5BB4">
        <w:rPr>
          <w:sz w:val="16"/>
          <w:szCs w:val="16"/>
        </w:rPr>
        <w:t xml:space="preserve"> Wypełnić, jeżeli wykonawcy wspólnie ubiegają się o udzielenie zamówienia.</w:t>
      </w:r>
    </w:p>
  </w:footnote>
  <w:footnote w:id="2">
    <w:p w14:paraId="07374915" w14:textId="77777777" w:rsidR="00BD12A9" w:rsidRPr="00823B70" w:rsidRDefault="00BD12A9" w:rsidP="00BD12A9">
      <w:pPr>
        <w:pStyle w:val="Bezodstpw"/>
        <w:rPr>
          <w:rFonts w:ascii="Verdana" w:hAnsi="Verdana" w:cs="Vrinda"/>
          <w:sz w:val="12"/>
          <w:szCs w:val="12"/>
        </w:rPr>
      </w:pPr>
      <w:r w:rsidRPr="00823B70">
        <w:rPr>
          <w:rStyle w:val="Odwoanieprzypisudolnego"/>
          <w:rFonts w:ascii="Verdana" w:hAnsi="Verdana" w:cs="Vrinda"/>
          <w:sz w:val="12"/>
          <w:szCs w:val="12"/>
        </w:rPr>
        <w:footnoteRef/>
      </w:r>
      <w:r w:rsidRPr="00823B70">
        <w:rPr>
          <w:rFonts w:ascii="Verdana" w:hAnsi="Verdana" w:cs="Vrinda"/>
          <w:sz w:val="12"/>
          <w:szCs w:val="12"/>
        </w:rPr>
        <w:t xml:space="preserve"> Wykonawca wype</w:t>
      </w:r>
      <w:r w:rsidRPr="00823B70">
        <w:rPr>
          <w:rFonts w:ascii="Verdana" w:hAnsi="Verdana" w:cs="Arial"/>
          <w:sz w:val="12"/>
          <w:szCs w:val="12"/>
        </w:rPr>
        <w:t>ł</w:t>
      </w:r>
      <w:r w:rsidRPr="00823B70">
        <w:rPr>
          <w:rFonts w:ascii="Verdana" w:hAnsi="Verdana" w:cs="Vrinda"/>
          <w:sz w:val="12"/>
          <w:szCs w:val="12"/>
        </w:rPr>
        <w:t>nia, je</w:t>
      </w:r>
      <w:r w:rsidRPr="00823B70">
        <w:rPr>
          <w:rFonts w:ascii="Verdana" w:hAnsi="Verdana" w:cs="Arial"/>
          <w:sz w:val="12"/>
          <w:szCs w:val="12"/>
        </w:rPr>
        <w:t>ż</w:t>
      </w:r>
      <w:r w:rsidRPr="00823B70">
        <w:rPr>
          <w:rFonts w:ascii="Verdana" w:hAnsi="Verdana" w:cs="Vrinda"/>
          <w:sz w:val="12"/>
          <w:szCs w:val="12"/>
        </w:rPr>
        <w:t>eli go dotyczy.</w:t>
      </w:r>
    </w:p>
  </w:footnote>
  <w:footnote w:id="3">
    <w:p w14:paraId="6EFB5496" w14:textId="77777777" w:rsidR="00BD12A9" w:rsidRPr="00745163" w:rsidRDefault="00BD12A9" w:rsidP="00BD12A9">
      <w:pPr>
        <w:pStyle w:val="Bezodstpw"/>
        <w:rPr>
          <w:rFonts w:ascii="Verdana" w:hAnsi="Verdana"/>
          <w:sz w:val="16"/>
          <w:szCs w:val="16"/>
        </w:rPr>
      </w:pPr>
      <w:r w:rsidRPr="00745163">
        <w:rPr>
          <w:rStyle w:val="Odwoanieprzypisudolnego"/>
          <w:rFonts w:ascii="Verdana" w:hAnsi="Verdana" w:cs="Vrinda"/>
          <w:sz w:val="16"/>
          <w:szCs w:val="16"/>
        </w:rPr>
        <w:footnoteRef/>
      </w:r>
      <w:r w:rsidRPr="00745163">
        <w:rPr>
          <w:rFonts w:ascii="Verdana" w:hAnsi="Verdana" w:cs="Vrinda"/>
          <w:sz w:val="16"/>
          <w:szCs w:val="16"/>
        </w:rPr>
        <w:t xml:space="preserve"> </w:t>
      </w:r>
      <w:r>
        <w:rPr>
          <w:rFonts w:ascii="Verdana" w:hAnsi="Verdana" w:cs="Vrinda"/>
          <w:sz w:val="16"/>
          <w:szCs w:val="16"/>
        </w:rPr>
        <w:t xml:space="preserve"> </w:t>
      </w:r>
      <w:r w:rsidRPr="00745163">
        <w:rPr>
          <w:rFonts w:ascii="Verdana" w:hAnsi="Verdana" w:cs="Vrinda"/>
          <w:sz w:val="16"/>
          <w:szCs w:val="16"/>
        </w:rPr>
        <w:t>Niew</w:t>
      </w:r>
      <w:r w:rsidRPr="00745163">
        <w:rPr>
          <w:rFonts w:ascii="Verdana" w:hAnsi="Verdana" w:cs="Arial"/>
          <w:sz w:val="16"/>
          <w:szCs w:val="16"/>
        </w:rPr>
        <w:t>ł</w:t>
      </w:r>
      <w:r w:rsidRPr="00745163">
        <w:rPr>
          <w:rFonts w:ascii="Verdana" w:hAnsi="Verdana" w:cs="Vrinda"/>
          <w:sz w:val="16"/>
          <w:szCs w:val="16"/>
        </w:rPr>
        <w:t>a</w:t>
      </w:r>
      <w:r w:rsidRPr="00745163">
        <w:rPr>
          <w:rFonts w:ascii="Verdana" w:hAnsi="Verdana" w:cs="Arial"/>
          <w:sz w:val="16"/>
          <w:szCs w:val="16"/>
        </w:rPr>
        <w:t>ś</w:t>
      </w:r>
      <w:r w:rsidRPr="00745163">
        <w:rPr>
          <w:rFonts w:ascii="Verdana" w:hAnsi="Verdana" w:cs="Vrinda"/>
          <w:sz w:val="16"/>
          <w:szCs w:val="16"/>
        </w:rPr>
        <w:t>ciwe skre</w:t>
      </w:r>
      <w:r w:rsidRPr="00745163">
        <w:rPr>
          <w:rFonts w:ascii="Verdana" w:hAnsi="Verdana" w:cs="Arial"/>
          <w:sz w:val="16"/>
          <w:szCs w:val="16"/>
        </w:rPr>
        <w:t>ś</w:t>
      </w:r>
      <w:r w:rsidRPr="00745163">
        <w:rPr>
          <w:rFonts w:ascii="Verdana" w:hAnsi="Verdana" w:cs="Vrinda"/>
          <w:sz w:val="16"/>
          <w:szCs w:val="16"/>
        </w:rPr>
        <w:t>li</w:t>
      </w:r>
      <w:r w:rsidRPr="00745163">
        <w:rPr>
          <w:rFonts w:ascii="Verdana" w:hAnsi="Verdana" w:cs="Arial"/>
          <w:sz w:val="16"/>
          <w:szCs w:val="16"/>
        </w:rPr>
        <w:t>ć</w:t>
      </w:r>
      <w:r w:rsidRPr="00745163">
        <w:rPr>
          <w:rFonts w:ascii="Verdana" w:hAnsi="Verdana" w:cs="Vrinda"/>
          <w:sz w:val="16"/>
          <w:szCs w:val="16"/>
        </w:rPr>
        <w:t>.</w:t>
      </w:r>
    </w:p>
  </w:footnote>
  <w:footnote w:id="4">
    <w:p w14:paraId="3AE8F3E8" w14:textId="77777777" w:rsidR="00BD12A9" w:rsidRPr="00745163" w:rsidRDefault="00BD12A9" w:rsidP="00BD12A9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745163">
        <w:rPr>
          <w:rStyle w:val="Odwoanieprzypisudolnego"/>
          <w:rFonts w:ascii="Verdana" w:hAnsi="Verdana"/>
          <w:sz w:val="16"/>
          <w:szCs w:val="16"/>
        </w:rPr>
        <w:footnoteRef/>
      </w:r>
      <w:r w:rsidRPr="0074516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Pr="0074516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5">
    <w:p w14:paraId="15E1D709" w14:textId="77777777" w:rsidR="00BD12A9" w:rsidRPr="00A52726" w:rsidRDefault="00BD12A9" w:rsidP="00BD12A9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6">
    <w:p w14:paraId="14034040" w14:textId="77777777" w:rsidR="00BD12A9" w:rsidRPr="0031769A" w:rsidRDefault="00BD12A9" w:rsidP="00BD12A9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BC491C5" w14:textId="77777777" w:rsidR="00BD12A9" w:rsidRPr="0031769A" w:rsidRDefault="00BD12A9" w:rsidP="00BD12A9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F190716" w14:textId="77777777" w:rsidR="00BD12A9" w:rsidRPr="0031769A" w:rsidRDefault="00BD12A9" w:rsidP="00BD12A9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E31ACA3" w14:textId="77777777" w:rsidR="00BD12A9" w:rsidRPr="00A52726" w:rsidRDefault="00BD12A9" w:rsidP="00BD12A9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7">
    <w:p w14:paraId="72B8B44A" w14:textId="77777777" w:rsidR="00BD12A9" w:rsidRPr="00A52726" w:rsidRDefault="00BD12A9" w:rsidP="00BD12A9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8">
    <w:p w14:paraId="32E97B3C" w14:textId="77777777" w:rsidR="00BD12A9" w:rsidRPr="00A52726" w:rsidRDefault="00BD12A9" w:rsidP="00BD12A9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298C7B" w14:textId="77777777" w:rsidR="00BD12A9" w:rsidRDefault="00BD12A9" w:rsidP="00BD12A9">
      <w:pPr>
        <w:pStyle w:val="Bezodstpw"/>
        <w:jc w:val="both"/>
        <w:rPr>
          <w:rFonts w:ascii="Verdana" w:hAnsi="Verdana"/>
          <w:sz w:val="16"/>
          <w:szCs w:val="16"/>
        </w:rPr>
      </w:pPr>
    </w:p>
    <w:p w14:paraId="4EFF22CC" w14:textId="77777777" w:rsidR="00BD12A9" w:rsidRPr="00A52726" w:rsidRDefault="00BD12A9" w:rsidP="00BD12A9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2A36" w14:textId="77777777" w:rsidR="00BD12A9" w:rsidRPr="00E55ECE" w:rsidRDefault="00BD12A9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632B35C7" w14:textId="77777777" w:rsidR="00BD12A9" w:rsidRDefault="00BD1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814785810">
    <w:abstractNumId w:val="0"/>
  </w:num>
  <w:num w:numId="2" w16cid:durableId="138583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0A"/>
    <w:rsid w:val="000F76F3"/>
    <w:rsid w:val="001B305D"/>
    <w:rsid w:val="002874B8"/>
    <w:rsid w:val="002C3209"/>
    <w:rsid w:val="003806CA"/>
    <w:rsid w:val="003D1537"/>
    <w:rsid w:val="0081701F"/>
    <w:rsid w:val="00A83A89"/>
    <w:rsid w:val="00AC6854"/>
    <w:rsid w:val="00BD12A9"/>
    <w:rsid w:val="00C67AF3"/>
    <w:rsid w:val="00CC3BA0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972B"/>
  <w15:chartTrackingRefBased/>
  <w15:docId w15:val="{C6EE1212-2F1C-42E3-8A75-E0C39CDC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2A9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3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3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3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3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3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3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3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3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3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3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37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37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37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37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37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37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3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3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3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3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37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37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37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3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37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370A"/>
    <w:rPr>
      <w:b/>
      <w:bCs/>
      <w:smallCaps/>
      <w:color w:val="0F4761" w:themeColor="accent1" w:themeShade="BF"/>
      <w:spacing w:val="5"/>
    </w:rPr>
  </w:style>
  <w:style w:type="paragraph" w:customStyle="1" w:styleId="Bezodstpw1">
    <w:name w:val="Bez odstępów1"/>
    <w:rsid w:val="00BD12A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D12A9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D12A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BD12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D12A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BD12A9"/>
    <w:rPr>
      <w:rFonts w:cs="Times New Roman"/>
    </w:rPr>
  </w:style>
  <w:style w:type="paragraph" w:customStyle="1" w:styleId="Tekstpodstawowy21">
    <w:name w:val="Tekst podstawowy 21"/>
    <w:basedOn w:val="Normalny"/>
    <w:rsid w:val="00BD12A9"/>
    <w:pPr>
      <w:suppressAutoHyphens/>
      <w:spacing w:after="120" w:line="480" w:lineRule="auto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BD12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D12A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BD12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BD12A9"/>
    <w:pPr>
      <w:ind w:left="708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D12A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D12A9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BD12A9"/>
    <w:rPr>
      <w:vertAlign w:val="superscript"/>
    </w:rPr>
  </w:style>
  <w:style w:type="paragraph" w:styleId="Bezodstpw">
    <w:name w:val="No Spacing"/>
    <w:qFormat/>
    <w:rsid w:val="00BD12A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5124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2</cp:revision>
  <cp:lastPrinted>2024-02-28T07:34:00Z</cp:lastPrinted>
  <dcterms:created xsi:type="dcterms:W3CDTF">2024-03-05T09:05:00Z</dcterms:created>
  <dcterms:modified xsi:type="dcterms:W3CDTF">2024-03-05T09:05:00Z</dcterms:modified>
</cp:coreProperties>
</file>