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91E9" w14:textId="5594BA80" w:rsidR="001241D6" w:rsidRPr="00141782" w:rsidRDefault="00781FC0" w:rsidP="00781F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1782">
        <w:rPr>
          <w:b/>
          <w:bCs/>
          <w:sz w:val="28"/>
          <w:szCs w:val="28"/>
        </w:rPr>
        <w:t>ROCZNY HARMONOGRAM PRAC</w:t>
      </w:r>
    </w:p>
    <w:p w14:paraId="45C3AC79" w14:textId="77777777" w:rsidR="00141782" w:rsidRDefault="00141782" w:rsidP="00781FC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59"/>
        <w:gridCol w:w="6232"/>
      </w:tblGrid>
      <w:tr w:rsidR="00781FC0" w14:paraId="3F11F307" w14:textId="77777777" w:rsidTr="001F1D19">
        <w:tc>
          <w:tcPr>
            <w:tcW w:w="571" w:type="dxa"/>
            <w:vAlign w:val="center"/>
          </w:tcPr>
          <w:p w14:paraId="4E1D2289" w14:textId="74EABD7D" w:rsidR="00781FC0" w:rsidRPr="001F1D19" w:rsidRDefault="00781FC0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14:paraId="4EC2B89D" w14:textId="21F8DCC5" w:rsidR="00781FC0" w:rsidRPr="001F1D19" w:rsidRDefault="00781FC0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Miesiąc</w:t>
            </w:r>
          </w:p>
        </w:tc>
        <w:tc>
          <w:tcPr>
            <w:tcW w:w="6232" w:type="dxa"/>
            <w:vAlign w:val="center"/>
          </w:tcPr>
          <w:p w14:paraId="1F313D86" w14:textId="55B47C08" w:rsidR="00781FC0" w:rsidRPr="001F1D19" w:rsidRDefault="00781FC0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Wymagane prace</w:t>
            </w:r>
          </w:p>
        </w:tc>
      </w:tr>
      <w:tr w:rsidR="00320DC7" w14:paraId="74B65093" w14:textId="77777777" w:rsidTr="001F1D19">
        <w:trPr>
          <w:trHeight w:val="747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  <w:vAlign w:val="center"/>
          </w:tcPr>
          <w:p w14:paraId="3E21A37F" w14:textId="77777777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1.</w:t>
            </w:r>
          </w:p>
          <w:p w14:paraId="2EA539F9" w14:textId="7A67E1B3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tcBorders>
              <w:bottom w:val="single" w:sz="4" w:space="0" w:color="auto"/>
            </w:tcBorders>
            <w:vAlign w:val="center"/>
          </w:tcPr>
          <w:p w14:paraId="618C5E06" w14:textId="01C2D80E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</w:p>
          <w:p w14:paraId="13ADC48D" w14:textId="60FFF65A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Marzec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0C5A0674" w14:textId="55749E25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Wapnowanie trawników</w:t>
            </w:r>
          </w:p>
        </w:tc>
      </w:tr>
      <w:tr w:rsidR="00320DC7" w14:paraId="28B643ED" w14:textId="77777777" w:rsidTr="001F1D19">
        <w:trPr>
          <w:trHeight w:val="342"/>
        </w:trPr>
        <w:tc>
          <w:tcPr>
            <w:tcW w:w="571" w:type="dxa"/>
            <w:vMerge/>
            <w:vAlign w:val="center"/>
          </w:tcPr>
          <w:p w14:paraId="49C8C827" w14:textId="77777777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14:paraId="36B35224" w14:textId="77777777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vMerge w:val="restart"/>
            <w:vAlign w:val="center"/>
          </w:tcPr>
          <w:p w14:paraId="1862FDFB" w14:textId="30661046" w:rsidR="00320DC7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Cięcie roślin, plewienie rabat, wiosenne nawożenie roślin, dosypanie kory, pierwsze koszenie trawy</w:t>
            </w:r>
          </w:p>
        </w:tc>
      </w:tr>
      <w:tr w:rsidR="004B1C81" w14:paraId="3382A5F9" w14:textId="77777777" w:rsidTr="001F1D19">
        <w:trPr>
          <w:trHeight w:val="835"/>
        </w:trPr>
        <w:tc>
          <w:tcPr>
            <w:tcW w:w="571" w:type="dxa"/>
            <w:vAlign w:val="center"/>
          </w:tcPr>
          <w:p w14:paraId="478C1D4C" w14:textId="0A477EBE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2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654CB4C3" w14:textId="5536F14E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Kwiecień</w:t>
            </w:r>
          </w:p>
        </w:tc>
        <w:tc>
          <w:tcPr>
            <w:tcW w:w="6232" w:type="dxa"/>
            <w:vMerge/>
            <w:vAlign w:val="center"/>
          </w:tcPr>
          <w:p w14:paraId="4ABF99F8" w14:textId="7777777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</w:p>
        </w:tc>
      </w:tr>
      <w:tr w:rsidR="004B1C81" w14:paraId="382DB52D" w14:textId="77777777" w:rsidTr="001F1D19">
        <w:trPr>
          <w:trHeight w:val="691"/>
        </w:trPr>
        <w:tc>
          <w:tcPr>
            <w:tcW w:w="571" w:type="dxa"/>
            <w:vAlign w:val="center"/>
          </w:tcPr>
          <w:p w14:paraId="362603FF" w14:textId="7334D99E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3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6B740C80" w14:textId="71614D13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Maj</w:t>
            </w:r>
          </w:p>
        </w:tc>
        <w:tc>
          <w:tcPr>
            <w:tcW w:w="6232" w:type="dxa"/>
            <w:vMerge w:val="restart"/>
            <w:vAlign w:val="center"/>
          </w:tcPr>
          <w:p w14:paraId="5E10738C" w14:textId="3D619C1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Plewienie</w:t>
            </w:r>
            <w:r w:rsidR="009A6FAC" w:rsidRPr="001F1D19">
              <w:rPr>
                <w:rFonts w:ascii="Arial" w:hAnsi="Arial" w:cs="Arial"/>
              </w:rPr>
              <w:t xml:space="preserve"> rabat</w:t>
            </w:r>
            <w:r w:rsidRPr="001F1D19">
              <w:rPr>
                <w:rFonts w:ascii="Arial" w:hAnsi="Arial" w:cs="Arial"/>
              </w:rPr>
              <w:t>, nawożenie roślin, wykonanie oprysku na choroby grzybowe,</w:t>
            </w:r>
            <w:r w:rsidR="00BB753A" w:rsidRPr="001F1D19">
              <w:rPr>
                <w:rFonts w:ascii="Arial" w:hAnsi="Arial" w:cs="Arial"/>
              </w:rPr>
              <w:t xml:space="preserve"> nawożenie trawników, </w:t>
            </w:r>
            <w:r w:rsidRPr="001F1D19">
              <w:rPr>
                <w:rFonts w:ascii="Arial" w:hAnsi="Arial" w:cs="Arial"/>
              </w:rPr>
              <w:t>3 x koszenie trawy</w:t>
            </w:r>
          </w:p>
        </w:tc>
      </w:tr>
      <w:tr w:rsidR="004B1C81" w14:paraId="3CB37A4B" w14:textId="77777777" w:rsidTr="001F1D19">
        <w:trPr>
          <w:trHeight w:val="767"/>
        </w:trPr>
        <w:tc>
          <w:tcPr>
            <w:tcW w:w="571" w:type="dxa"/>
            <w:vAlign w:val="center"/>
          </w:tcPr>
          <w:p w14:paraId="4C8C47BA" w14:textId="447CD1DF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4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3CA8963E" w14:textId="63339C4F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Czerwiec</w:t>
            </w:r>
          </w:p>
        </w:tc>
        <w:tc>
          <w:tcPr>
            <w:tcW w:w="6232" w:type="dxa"/>
            <w:vMerge/>
            <w:vAlign w:val="center"/>
          </w:tcPr>
          <w:p w14:paraId="2A98A30A" w14:textId="7777777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</w:p>
        </w:tc>
      </w:tr>
      <w:tr w:rsidR="004B1C81" w14:paraId="67B4EB42" w14:textId="77777777" w:rsidTr="001F1D19">
        <w:trPr>
          <w:trHeight w:val="642"/>
        </w:trPr>
        <w:tc>
          <w:tcPr>
            <w:tcW w:w="571" w:type="dxa"/>
            <w:vAlign w:val="center"/>
          </w:tcPr>
          <w:p w14:paraId="4C6769E9" w14:textId="3383F3D4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5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3656E13E" w14:textId="38196880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Lipiec</w:t>
            </w:r>
          </w:p>
        </w:tc>
        <w:tc>
          <w:tcPr>
            <w:tcW w:w="6232" w:type="dxa"/>
            <w:vMerge w:val="restart"/>
            <w:vAlign w:val="center"/>
          </w:tcPr>
          <w:p w14:paraId="3E0BD9F2" w14:textId="31D1AB48" w:rsidR="004B1C81" w:rsidRPr="001F1D19" w:rsidRDefault="009A6FAC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Cięcie roślin, plewienie rabat,</w:t>
            </w:r>
            <w:r w:rsidR="00BB753A" w:rsidRPr="001F1D19">
              <w:rPr>
                <w:rFonts w:ascii="Arial" w:hAnsi="Arial" w:cs="Arial"/>
              </w:rPr>
              <w:t xml:space="preserve"> oprysk roślin, pierwsze koszenie łąk kwietnych, 2x koszenie trawy</w:t>
            </w:r>
          </w:p>
        </w:tc>
      </w:tr>
      <w:tr w:rsidR="004B1C81" w14:paraId="5286045D" w14:textId="77777777" w:rsidTr="001F1D19">
        <w:trPr>
          <w:trHeight w:val="642"/>
        </w:trPr>
        <w:tc>
          <w:tcPr>
            <w:tcW w:w="571" w:type="dxa"/>
            <w:vAlign w:val="center"/>
          </w:tcPr>
          <w:p w14:paraId="22B234B8" w14:textId="3F96653F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6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299D4658" w14:textId="1E3E913C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Sierpień</w:t>
            </w:r>
          </w:p>
        </w:tc>
        <w:tc>
          <w:tcPr>
            <w:tcW w:w="6232" w:type="dxa"/>
            <w:vMerge/>
            <w:vAlign w:val="center"/>
          </w:tcPr>
          <w:p w14:paraId="11A06D19" w14:textId="7777777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</w:p>
        </w:tc>
      </w:tr>
      <w:tr w:rsidR="004B1C81" w14:paraId="749B6F42" w14:textId="77777777" w:rsidTr="001F1D19">
        <w:trPr>
          <w:trHeight w:val="603"/>
        </w:trPr>
        <w:tc>
          <w:tcPr>
            <w:tcW w:w="571" w:type="dxa"/>
            <w:vAlign w:val="center"/>
          </w:tcPr>
          <w:p w14:paraId="7DB3E70E" w14:textId="102C1408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7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79B3FFF0" w14:textId="3013859E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Wrzesień</w:t>
            </w:r>
          </w:p>
        </w:tc>
        <w:tc>
          <w:tcPr>
            <w:tcW w:w="6232" w:type="dxa"/>
            <w:vMerge w:val="restart"/>
            <w:vAlign w:val="center"/>
          </w:tcPr>
          <w:p w14:paraId="096EA422" w14:textId="12C862FA" w:rsidR="004B1C81" w:rsidRPr="001F1D19" w:rsidRDefault="00BB753A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 xml:space="preserve">Cięcie roślin, plewienie rabat, nawożenie jesienne roślin, </w:t>
            </w:r>
            <w:r w:rsidR="00141782" w:rsidRPr="001F1D19">
              <w:rPr>
                <w:rFonts w:ascii="Arial" w:hAnsi="Arial" w:cs="Arial"/>
              </w:rPr>
              <w:t>oprysk roślin,</w:t>
            </w:r>
            <w:r w:rsidRPr="001F1D19">
              <w:rPr>
                <w:rFonts w:ascii="Arial" w:hAnsi="Arial" w:cs="Arial"/>
              </w:rPr>
              <w:t xml:space="preserve">2x koszenie trawy, </w:t>
            </w:r>
            <w:r w:rsidR="006A0114" w:rsidRPr="001F1D19">
              <w:rPr>
                <w:rFonts w:ascii="Arial" w:hAnsi="Arial" w:cs="Arial"/>
              </w:rPr>
              <w:t>uprzątnięcie liści</w:t>
            </w:r>
          </w:p>
        </w:tc>
      </w:tr>
      <w:tr w:rsidR="004B1C81" w14:paraId="287CFC1B" w14:textId="77777777" w:rsidTr="001F1D19">
        <w:trPr>
          <w:trHeight w:val="697"/>
        </w:trPr>
        <w:tc>
          <w:tcPr>
            <w:tcW w:w="571" w:type="dxa"/>
            <w:vAlign w:val="center"/>
          </w:tcPr>
          <w:p w14:paraId="70A924F0" w14:textId="2B1B8736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8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23FAF2BE" w14:textId="655DB33E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Październik</w:t>
            </w:r>
          </w:p>
        </w:tc>
        <w:tc>
          <w:tcPr>
            <w:tcW w:w="6232" w:type="dxa"/>
            <w:vMerge/>
            <w:vAlign w:val="center"/>
          </w:tcPr>
          <w:p w14:paraId="6D3F17B2" w14:textId="7777777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</w:p>
        </w:tc>
      </w:tr>
      <w:tr w:rsidR="004B1C81" w14:paraId="5CD4532E" w14:textId="77777777" w:rsidTr="001F1D19">
        <w:trPr>
          <w:trHeight w:val="707"/>
        </w:trPr>
        <w:tc>
          <w:tcPr>
            <w:tcW w:w="571" w:type="dxa"/>
            <w:vAlign w:val="center"/>
          </w:tcPr>
          <w:p w14:paraId="2D46986B" w14:textId="0973E5C8" w:rsidR="004B1C81" w:rsidRPr="001F1D19" w:rsidRDefault="00320DC7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9</w:t>
            </w:r>
            <w:r w:rsidR="004B1C81"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085202F4" w14:textId="4AE7D7A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Listopad</w:t>
            </w:r>
          </w:p>
        </w:tc>
        <w:tc>
          <w:tcPr>
            <w:tcW w:w="6232" w:type="dxa"/>
            <w:vMerge w:val="restart"/>
            <w:vAlign w:val="center"/>
          </w:tcPr>
          <w:p w14:paraId="4D47F6CF" w14:textId="5C913B4D" w:rsidR="004B1C81" w:rsidRPr="001F1D19" w:rsidRDefault="00BB753A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 xml:space="preserve">Cięcie roślin, plewienie rabat, drugie koszenie łąk kwietnych, </w:t>
            </w:r>
            <w:r w:rsidR="006A0114" w:rsidRPr="001F1D19">
              <w:rPr>
                <w:rFonts w:ascii="Arial" w:hAnsi="Arial" w:cs="Arial"/>
              </w:rPr>
              <w:t>uprzątnięcie liści</w:t>
            </w:r>
          </w:p>
        </w:tc>
      </w:tr>
      <w:tr w:rsidR="004B1C81" w14:paraId="415CD8C8" w14:textId="77777777" w:rsidTr="001F1D19">
        <w:trPr>
          <w:trHeight w:val="548"/>
        </w:trPr>
        <w:tc>
          <w:tcPr>
            <w:tcW w:w="571" w:type="dxa"/>
            <w:vAlign w:val="center"/>
          </w:tcPr>
          <w:p w14:paraId="4CB7EBA7" w14:textId="26A8AD56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1</w:t>
            </w:r>
            <w:r w:rsidR="00320DC7" w:rsidRPr="001F1D19">
              <w:rPr>
                <w:rFonts w:ascii="Arial" w:hAnsi="Arial" w:cs="Arial"/>
              </w:rPr>
              <w:t>0</w:t>
            </w:r>
            <w:r w:rsidRPr="001F1D19">
              <w:rPr>
                <w:rFonts w:ascii="Arial" w:hAnsi="Arial" w:cs="Arial"/>
              </w:rPr>
              <w:t>.</w:t>
            </w:r>
          </w:p>
        </w:tc>
        <w:tc>
          <w:tcPr>
            <w:tcW w:w="2259" w:type="dxa"/>
            <w:vAlign w:val="center"/>
          </w:tcPr>
          <w:p w14:paraId="46D8358B" w14:textId="776CE4B8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  <w:r w:rsidRPr="001F1D19">
              <w:rPr>
                <w:rFonts w:ascii="Arial" w:hAnsi="Arial" w:cs="Arial"/>
              </w:rPr>
              <w:t>Grudzień</w:t>
            </w:r>
          </w:p>
        </w:tc>
        <w:tc>
          <w:tcPr>
            <w:tcW w:w="6232" w:type="dxa"/>
            <w:vMerge/>
            <w:vAlign w:val="center"/>
          </w:tcPr>
          <w:p w14:paraId="6F8AF819" w14:textId="77777777" w:rsidR="004B1C81" w:rsidRPr="001F1D19" w:rsidRDefault="004B1C81" w:rsidP="001F1D1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97ACBF" w14:textId="64ADF964" w:rsidR="00781FC0" w:rsidRDefault="00781FC0" w:rsidP="00781FC0">
      <w:pPr>
        <w:jc w:val="center"/>
        <w:rPr>
          <w:sz w:val="28"/>
          <w:szCs w:val="28"/>
        </w:rPr>
      </w:pPr>
    </w:p>
    <w:sectPr w:rsidR="00781F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5A58" w14:textId="77777777" w:rsidR="00901001" w:rsidRDefault="00901001" w:rsidP="00067673">
      <w:pPr>
        <w:spacing w:after="0" w:line="240" w:lineRule="auto"/>
      </w:pPr>
      <w:r>
        <w:separator/>
      </w:r>
    </w:p>
  </w:endnote>
  <w:endnote w:type="continuationSeparator" w:id="0">
    <w:p w14:paraId="7C5F6252" w14:textId="77777777" w:rsidR="00901001" w:rsidRDefault="00901001" w:rsidP="000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B588" w14:textId="77777777" w:rsidR="00901001" w:rsidRDefault="00901001" w:rsidP="00067673">
      <w:pPr>
        <w:spacing w:after="0" w:line="240" w:lineRule="auto"/>
      </w:pPr>
      <w:r>
        <w:separator/>
      </w:r>
    </w:p>
  </w:footnote>
  <w:footnote w:type="continuationSeparator" w:id="0">
    <w:p w14:paraId="29AFD2B3" w14:textId="77777777" w:rsidR="00901001" w:rsidRDefault="00901001" w:rsidP="0006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AABA" w14:textId="282D755F" w:rsidR="00D661D2" w:rsidRPr="00D661D2" w:rsidRDefault="00D661D2" w:rsidP="00D661D2">
    <w:pPr>
      <w:spacing w:after="200" w:line="276" w:lineRule="auto"/>
      <w:jc w:val="right"/>
      <w:rPr>
        <w:rFonts w:ascii="Arial" w:eastAsia="Calibri" w:hAnsi="Arial" w:cs="Arial"/>
        <w:b/>
        <w:sz w:val="20"/>
        <w:szCs w:val="20"/>
      </w:rPr>
    </w:pPr>
    <w:r w:rsidRPr="00D661D2">
      <w:rPr>
        <w:rFonts w:ascii="Arial" w:eastAsia="Calibri" w:hAnsi="Arial" w:cs="Arial"/>
        <w:b/>
        <w:sz w:val="20"/>
        <w:szCs w:val="20"/>
        <w:highlight w:val="lightGray"/>
      </w:rPr>
      <w:t xml:space="preserve">Załącznik Nr </w:t>
    </w:r>
    <w:r w:rsidR="001F1D19">
      <w:rPr>
        <w:rFonts w:ascii="Arial" w:eastAsia="Calibri" w:hAnsi="Arial" w:cs="Arial"/>
        <w:b/>
        <w:sz w:val="20"/>
        <w:szCs w:val="20"/>
        <w:highlight w:val="lightGray"/>
      </w:rPr>
      <w:t>3</w:t>
    </w:r>
    <w:r w:rsidRPr="00D661D2">
      <w:rPr>
        <w:rFonts w:ascii="Arial" w:eastAsia="Calibri" w:hAnsi="Arial" w:cs="Arial"/>
        <w:b/>
        <w:sz w:val="20"/>
        <w:szCs w:val="20"/>
        <w:highlight w:val="lightGray"/>
      </w:rPr>
      <w:t xml:space="preserve"> </w:t>
    </w:r>
  </w:p>
  <w:p w14:paraId="4FC0C2E2" w14:textId="77777777" w:rsidR="00067673" w:rsidRDefault="000676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D8C"/>
    <w:multiLevelType w:val="hybridMultilevel"/>
    <w:tmpl w:val="9E7C6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78E"/>
    <w:multiLevelType w:val="hybridMultilevel"/>
    <w:tmpl w:val="15BE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81456"/>
    <w:multiLevelType w:val="hybridMultilevel"/>
    <w:tmpl w:val="47D0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40EE"/>
    <w:multiLevelType w:val="hybridMultilevel"/>
    <w:tmpl w:val="A212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A"/>
    <w:rsid w:val="000208E6"/>
    <w:rsid w:val="00067673"/>
    <w:rsid w:val="001241D6"/>
    <w:rsid w:val="00141782"/>
    <w:rsid w:val="0017155D"/>
    <w:rsid w:val="001A12AD"/>
    <w:rsid w:val="001B605C"/>
    <w:rsid w:val="001F1D19"/>
    <w:rsid w:val="002200AC"/>
    <w:rsid w:val="00320DC7"/>
    <w:rsid w:val="003B18EB"/>
    <w:rsid w:val="003E25A3"/>
    <w:rsid w:val="004B1C81"/>
    <w:rsid w:val="004E1534"/>
    <w:rsid w:val="00681558"/>
    <w:rsid w:val="006A0114"/>
    <w:rsid w:val="006B2A8C"/>
    <w:rsid w:val="00781FC0"/>
    <w:rsid w:val="008A44A2"/>
    <w:rsid w:val="00901001"/>
    <w:rsid w:val="009A6FAC"/>
    <w:rsid w:val="00A078B7"/>
    <w:rsid w:val="00B51E3F"/>
    <w:rsid w:val="00BB753A"/>
    <w:rsid w:val="00D661D2"/>
    <w:rsid w:val="00DF768A"/>
    <w:rsid w:val="00E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3F"/>
    <w:pPr>
      <w:ind w:left="720"/>
      <w:contextualSpacing/>
    </w:pPr>
  </w:style>
  <w:style w:type="table" w:styleId="Tabela-Siatka">
    <w:name w:val="Table Grid"/>
    <w:basedOn w:val="Standardowy"/>
    <w:uiPriority w:val="39"/>
    <w:rsid w:val="0078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73"/>
  </w:style>
  <w:style w:type="paragraph" w:styleId="Stopka">
    <w:name w:val="footer"/>
    <w:basedOn w:val="Normalny"/>
    <w:link w:val="Stopka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E3F"/>
    <w:pPr>
      <w:ind w:left="720"/>
      <w:contextualSpacing/>
    </w:pPr>
  </w:style>
  <w:style w:type="table" w:styleId="Tabela-Siatka">
    <w:name w:val="Table Grid"/>
    <w:basedOn w:val="Standardowy"/>
    <w:uiPriority w:val="39"/>
    <w:rsid w:val="0078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73"/>
  </w:style>
  <w:style w:type="paragraph" w:styleId="Stopka">
    <w:name w:val="footer"/>
    <w:basedOn w:val="Normalny"/>
    <w:link w:val="StopkaZnak"/>
    <w:uiPriority w:val="99"/>
    <w:unhideWhenUsed/>
    <w:rsid w:val="000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Ryszard Słupski</cp:lastModifiedBy>
  <cp:revision>4</cp:revision>
  <cp:lastPrinted>2022-03-18T12:59:00Z</cp:lastPrinted>
  <dcterms:created xsi:type="dcterms:W3CDTF">2022-03-18T08:18:00Z</dcterms:created>
  <dcterms:modified xsi:type="dcterms:W3CDTF">2022-03-18T13:00:00Z</dcterms:modified>
</cp:coreProperties>
</file>