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20C13FDF" w14:textId="77777777" w:rsidR="006D6D45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składane na podstawie art. 117 ust. 4 ustawy z dnia 11 września 2019 r. Prawo zamówień </w:t>
      </w:r>
    </w:p>
    <w:p w14:paraId="0DE4A093" w14:textId="5DD07264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04BF260E" w14:textId="77777777" w:rsidR="006D6D45" w:rsidRPr="006D6D45" w:rsidRDefault="00B86A6B" w:rsidP="006D6D45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ez Politechnikę Warszawska </w:t>
      </w:r>
      <w:proofErr w:type="spellStart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>pn</w:t>
      </w:r>
      <w:proofErr w:type="spellEnd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: </w:t>
      </w:r>
      <w:r w:rsidR="006D6D45" w:rsidRPr="006D6D45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Ubezpieczenie pojazd</w:t>
      </w:r>
      <w:r w:rsidR="006D6D45" w:rsidRPr="006D6D45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6D6D45" w:rsidRPr="006D6D45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 mechanicznych i ci</w:t>
      </w:r>
      <w:r w:rsidR="006D6D45" w:rsidRPr="006D6D45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ą</w:t>
      </w:r>
      <w:r w:rsidR="006D6D45" w:rsidRPr="006D6D45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gnik</w:t>
      </w:r>
      <w:r w:rsidR="006D6D45" w:rsidRPr="006D6D45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6D6D45" w:rsidRPr="006D6D45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 u</w:t>
      </w:r>
      <w:r w:rsidR="006D6D45" w:rsidRPr="006D6D45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ż</w:t>
      </w:r>
      <w:r w:rsidR="006D6D45" w:rsidRPr="006D6D45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 xml:space="preserve">ywanych w Administracji Centralnej </w:t>
      </w:r>
    </w:p>
    <w:p w14:paraId="455F2C57" w14:textId="3423AA4C" w:rsidR="00B86A6B" w:rsidRPr="005A6E4D" w:rsidRDefault="006D6D45" w:rsidP="006D6D45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6D6D45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i na Wydziale Chemii PW w zakresie OC, ZK, AC, Assistance i NNW (na rok)</w:t>
      </w:r>
      <w:bookmarkStart w:id="0" w:name="_GoBack"/>
      <w:bookmarkEnd w:id="0"/>
      <w:r w:rsidR="00B86A6B"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193A0005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C15185">
              <w:rPr>
                <w:rFonts w:ascii="Times New Roman" w:hAnsi="Times New Roman"/>
                <w:b/>
                <w:sz w:val="20"/>
                <w:szCs w:val="20"/>
              </w:rPr>
              <w:t>usług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4275BB01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/usługi</w:t>
            </w: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10EC9" w14:textId="77777777" w:rsidR="009634B7" w:rsidRDefault="009634B7" w:rsidP="00B86A6B">
      <w:r>
        <w:separator/>
      </w:r>
    </w:p>
  </w:endnote>
  <w:endnote w:type="continuationSeparator" w:id="0">
    <w:p w14:paraId="6B05D56F" w14:textId="77777777" w:rsidR="009634B7" w:rsidRDefault="009634B7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2513" w14:textId="77777777" w:rsidR="009634B7" w:rsidRDefault="009634B7" w:rsidP="00B86A6B">
      <w:r>
        <w:separator/>
      </w:r>
    </w:p>
  </w:footnote>
  <w:footnote w:type="continuationSeparator" w:id="0">
    <w:p w14:paraId="51C408D3" w14:textId="77777777" w:rsidR="009634B7" w:rsidRDefault="009634B7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FED" w14:textId="4BC59C21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176965">
      <w:rPr>
        <w:rFonts w:ascii="Times New Roman" w:hAnsi="Times New Roman"/>
        <w:sz w:val="20"/>
        <w:szCs w:val="20"/>
      </w:rPr>
      <w:t>U</w:t>
    </w:r>
    <w:r w:rsidR="00B86A6B" w:rsidRPr="00B86A6B">
      <w:rPr>
        <w:rFonts w:ascii="Times New Roman" w:hAnsi="Times New Roman"/>
        <w:sz w:val="20"/>
        <w:szCs w:val="20"/>
      </w:rPr>
      <w:t>.DS.</w:t>
    </w:r>
    <w:r w:rsidR="006D6D45">
      <w:rPr>
        <w:rFonts w:ascii="Times New Roman" w:hAnsi="Times New Roman"/>
        <w:sz w:val="20"/>
        <w:szCs w:val="20"/>
      </w:rPr>
      <w:t>57</w:t>
    </w:r>
    <w:r w:rsidR="00B86A6B" w:rsidRPr="00B86A6B">
      <w:rPr>
        <w:rFonts w:ascii="Times New Roman" w:hAnsi="Times New Roman"/>
        <w:sz w:val="20"/>
        <w:szCs w:val="20"/>
      </w:rPr>
      <w:t>.202</w:t>
    </w:r>
    <w:r w:rsidR="00276DB5">
      <w:rPr>
        <w:rFonts w:ascii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860CE"/>
    <w:rsid w:val="000C611D"/>
    <w:rsid w:val="001654F1"/>
    <w:rsid w:val="00176965"/>
    <w:rsid w:val="00181010"/>
    <w:rsid w:val="00186621"/>
    <w:rsid w:val="00276DB5"/>
    <w:rsid w:val="00303CFA"/>
    <w:rsid w:val="003957E2"/>
    <w:rsid w:val="003C7C31"/>
    <w:rsid w:val="003F6984"/>
    <w:rsid w:val="00457B54"/>
    <w:rsid w:val="005351B0"/>
    <w:rsid w:val="005A6E4D"/>
    <w:rsid w:val="00602E02"/>
    <w:rsid w:val="00603941"/>
    <w:rsid w:val="00642506"/>
    <w:rsid w:val="00643048"/>
    <w:rsid w:val="006756F6"/>
    <w:rsid w:val="00685778"/>
    <w:rsid w:val="006D6D45"/>
    <w:rsid w:val="007827E2"/>
    <w:rsid w:val="00821324"/>
    <w:rsid w:val="00862B4B"/>
    <w:rsid w:val="008D7822"/>
    <w:rsid w:val="008F07F3"/>
    <w:rsid w:val="009634B7"/>
    <w:rsid w:val="00A14EB9"/>
    <w:rsid w:val="00A25B3F"/>
    <w:rsid w:val="00AA5F2C"/>
    <w:rsid w:val="00AC037E"/>
    <w:rsid w:val="00AF543C"/>
    <w:rsid w:val="00B811EB"/>
    <w:rsid w:val="00B86A6B"/>
    <w:rsid w:val="00BC301E"/>
    <w:rsid w:val="00C07085"/>
    <w:rsid w:val="00C15185"/>
    <w:rsid w:val="00C42CB3"/>
    <w:rsid w:val="00CB6CE3"/>
    <w:rsid w:val="00CD5D0E"/>
    <w:rsid w:val="00D02904"/>
    <w:rsid w:val="00DF475F"/>
    <w:rsid w:val="00E34F61"/>
    <w:rsid w:val="00E60E6E"/>
    <w:rsid w:val="00F7355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11</cp:revision>
  <cp:lastPrinted>2022-03-10T09:42:00Z</cp:lastPrinted>
  <dcterms:created xsi:type="dcterms:W3CDTF">2022-02-18T08:44:00Z</dcterms:created>
  <dcterms:modified xsi:type="dcterms:W3CDTF">2022-11-15T11:04:00Z</dcterms:modified>
</cp:coreProperties>
</file>