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3044C892" w:rsidR="00CD31CB" w:rsidRPr="00BE32ED" w:rsidRDefault="00F235B8" w:rsidP="00F235B8">
      <w:pPr>
        <w:jc w:val="right"/>
        <w:rPr>
          <w:rFonts w:ascii="Verdana" w:hAnsi="Verdana"/>
          <w:sz w:val="18"/>
          <w:szCs w:val="18"/>
        </w:rPr>
      </w:pPr>
      <w:r w:rsidRPr="00BE32ED">
        <w:rPr>
          <w:rFonts w:ascii="Verdana" w:hAnsi="Verdana"/>
          <w:sz w:val="18"/>
          <w:szCs w:val="18"/>
        </w:rPr>
        <w:t xml:space="preserve">Załącznik nr </w:t>
      </w:r>
      <w:r w:rsidR="00595FED" w:rsidRPr="00BE32ED">
        <w:rPr>
          <w:rFonts w:ascii="Verdana" w:hAnsi="Verdana"/>
          <w:sz w:val="18"/>
          <w:szCs w:val="18"/>
        </w:rPr>
        <w:t>3</w:t>
      </w:r>
      <w:r w:rsidRPr="00BE32ED">
        <w:rPr>
          <w:rFonts w:ascii="Verdana" w:hAnsi="Verdana"/>
          <w:sz w:val="18"/>
          <w:szCs w:val="18"/>
        </w:rPr>
        <w:t xml:space="preserve"> do umowy</w:t>
      </w:r>
    </w:p>
    <w:p w14:paraId="423795BB" w14:textId="5E076B74" w:rsidR="00F235B8" w:rsidRPr="000935CB" w:rsidRDefault="00F235B8" w:rsidP="00F235B8">
      <w:pPr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0127F0EC" w:rsidR="00F235B8" w:rsidRPr="000935CB" w:rsidRDefault="000935CB">
      <w:pPr>
        <w:rPr>
          <w:rFonts w:ascii="Verdana" w:hAnsi="Verdana"/>
          <w:sz w:val="14"/>
          <w:szCs w:val="14"/>
        </w:rPr>
      </w:pPr>
      <w:r w:rsidRPr="000935CB">
        <w:rPr>
          <w:rFonts w:ascii="Verdana" w:hAnsi="Verdana"/>
          <w:sz w:val="18"/>
          <w:szCs w:val="18"/>
        </w:rPr>
        <w:t xml:space="preserve">     </w:t>
      </w:r>
      <w:r w:rsidR="00F235B8" w:rsidRPr="000935CB">
        <w:rPr>
          <w:rFonts w:ascii="Verdana" w:hAnsi="Verdana"/>
          <w:sz w:val="14"/>
          <w:szCs w:val="14"/>
        </w:rPr>
        <w:t>(numer dokumentu i data)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136770E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41821580" w14:textId="454AB50A" w:rsidR="00F235B8" w:rsidRPr="000935CB" w:rsidRDefault="00EC5E67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OŚWIADCZENIE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POTWIERDZAJĄ</w:t>
      </w:r>
      <w:r>
        <w:rPr>
          <w:rFonts w:ascii="Verdana" w:hAnsi="Verdana" w:cs="Times New Roman"/>
          <w:b/>
          <w:bCs/>
          <w:sz w:val="18"/>
          <w:szCs w:val="18"/>
        </w:rPr>
        <w:t>CE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 xml:space="preserve">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2F3C17">
        <w:rPr>
          <w:rFonts w:ascii="Verdana" w:hAnsi="Verdana" w:cs="Times New Roman"/>
          <w:b/>
          <w:bCs/>
          <w:sz w:val="18"/>
          <w:szCs w:val="18"/>
        </w:rPr>
        <w:t xml:space="preserve"> USŁUGI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09025284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Instalacja w której przeprowadzono proces odzysku: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4FC1B012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Proces: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1E10195A" w14:textId="1CFBF82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odpadów, dla których przeprowadzono (tj. rozpoczęto i zakończono)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2DD77B1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0252509E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został przeprowadzony: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217E8417" w14:textId="2AEB8063" w:rsidR="00B408E6" w:rsidRPr="000935CB" w:rsidRDefault="00B408E6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 – 6  są pełne 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Oświadczam ponadto, że proces zagospodarowania odpadów opisanych w polach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4-5 został przeprowadzony (tj. został rozpoczęty i zakończony)</w:t>
            </w:r>
          </w:p>
          <w:p w14:paraId="083A508F" w14:textId="7777777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611F938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136B98A8" w14:textId="17B98837" w:rsidR="007B754D" w:rsidRPr="000935CB" w:rsidRDefault="000935CB" w:rsidP="000935CB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…..</w:t>
            </w:r>
          </w:p>
          <w:p w14:paraId="5A6ABC71" w14:textId="7877C39B" w:rsidR="00B408E6" w:rsidRPr="000935CB" w:rsidRDefault="00B408E6" w:rsidP="00B408E6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Data, podpis i pieczęć 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0B819464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nazwę i 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6B3C5480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ustawie o odpadach z dnia 14.12.2012r. </w:t>
      </w:r>
    </w:p>
    <w:p w14:paraId="7E7B60CB" w14:textId="136FB31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 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2EE1ED4E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3410994A"/>
    <w:lvl w:ilvl="0" w:tplc="30302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449C0"/>
    <w:rsid w:val="00090361"/>
    <w:rsid w:val="000935CB"/>
    <w:rsid w:val="002F3C17"/>
    <w:rsid w:val="00330EF9"/>
    <w:rsid w:val="003B31BC"/>
    <w:rsid w:val="00595FED"/>
    <w:rsid w:val="007B754D"/>
    <w:rsid w:val="00B408E6"/>
    <w:rsid w:val="00BE32ED"/>
    <w:rsid w:val="00CD31CB"/>
    <w:rsid w:val="00E97694"/>
    <w:rsid w:val="00EC5E67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7</cp:revision>
  <cp:lastPrinted>2021-03-24T12:58:00Z</cp:lastPrinted>
  <dcterms:created xsi:type="dcterms:W3CDTF">2021-03-23T11:34:00Z</dcterms:created>
  <dcterms:modified xsi:type="dcterms:W3CDTF">2021-04-15T06:08:00Z</dcterms:modified>
</cp:coreProperties>
</file>