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21415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>Załącznik nr 1</w:t>
      </w:r>
      <w:r w:rsidR="000E1431">
        <w:rPr>
          <w:rFonts w:asciiTheme="majorHAnsi" w:hAnsiTheme="majorHAnsi" w:cs="Arial"/>
          <w:b/>
          <w:bCs/>
          <w:sz w:val="22"/>
          <w:szCs w:val="22"/>
        </w:rPr>
        <w:t xml:space="preserve">.1 </w:t>
      </w: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do SWZ </w:t>
      </w:r>
    </w:p>
    <w:p w14:paraId="7F7939E0" w14:textId="389CBEFC" w:rsidR="000D18C2" w:rsidRPr="00EA5468" w:rsidRDefault="00EA5468" w:rsidP="000D18C2">
      <w:pPr>
        <w:spacing w:before="120"/>
        <w:jc w:val="right"/>
        <w:rPr>
          <w:rFonts w:asciiTheme="majorHAnsi" w:hAnsiTheme="majorHAnsi" w:cs="Arial"/>
          <w:bCs/>
        </w:rPr>
      </w:pPr>
      <w:r w:rsidRPr="00EA5468">
        <w:rPr>
          <w:rFonts w:ascii="Cambria" w:hAnsi="Cambria" w:cs="Calibri"/>
          <w:bCs/>
        </w:rPr>
        <w:t>S</w:t>
      </w:r>
      <w:r w:rsidR="00A545B3">
        <w:rPr>
          <w:rFonts w:ascii="Cambria" w:hAnsi="Cambria" w:cs="Calibri"/>
          <w:bCs/>
        </w:rPr>
        <w:t>A</w:t>
      </w:r>
      <w:r w:rsidRPr="00EA5468">
        <w:rPr>
          <w:rFonts w:ascii="Cambria" w:hAnsi="Cambria" w:cs="Calibri"/>
          <w:bCs/>
        </w:rPr>
        <w:t>.270.</w:t>
      </w:r>
      <w:r w:rsidR="003446C5">
        <w:rPr>
          <w:rFonts w:ascii="Cambria" w:hAnsi="Cambria" w:cs="Calibri"/>
          <w:bCs/>
        </w:rPr>
        <w:t>1</w:t>
      </w:r>
      <w:r w:rsidRPr="00EA5468">
        <w:rPr>
          <w:rFonts w:ascii="Cambria" w:hAnsi="Cambria" w:cs="Calibri"/>
          <w:bCs/>
        </w:rPr>
        <w:t>.20</w:t>
      </w:r>
      <w:r w:rsidR="003446C5">
        <w:rPr>
          <w:rFonts w:ascii="Cambria" w:hAnsi="Cambria" w:cs="Calibri"/>
          <w:bCs/>
        </w:rPr>
        <w:t>24</w:t>
      </w:r>
    </w:p>
    <w:p w14:paraId="68AE34D1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7E2D2C3C" w14:textId="77777777" w:rsidR="000D18C2" w:rsidRPr="007B1478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2606F2BC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739AD05D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15387739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32428DDD" w14:textId="77777777" w:rsidR="004910AD" w:rsidRPr="007B1478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3E492E0D" w14:textId="77777777" w:rsidR="004910AD" w:rsidRPr="007B1478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14:paraId="18788F9A" w14:textId="77777777" w:rsidR="004910AD" w:rsidRPr="007B1478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7B1478">
        <w:rPr>
          <w:rFonts w:asciiTheme="majorHAnsi" w:hAnsiTheme="majorHAnsi"/>
          <w:sz w:val="22"/>
          <w:szCs w:val="22"/>
        </w:rPr>
        <w:t>podstawowy</w:t>
      </w:r>
      <w:r w:rsidR="00A7043C" w:rsidRPr="007B1478">
        <w:rPr>
          <w:rFonts w:asciiTheme="majorHAnsi" w:hAnsiTheme="majorHAnsi"/>
          <w:sz w:val="22"/>
          <w:szCs w:val="22"/>
        </w:rPr>
        <w:t>m</w:t>
      </w:r>
      <w:r w:rsidRPr="007B1478">
        <w:rPr>
          <w:rFonts w:asciiTheme="majorHAnsi" w:hAnsiTheme="majorHAnsi"/>
          <w:sz w:val="22"/>
          <w:szCs w:val="22"/>
        </w:rPr>
        <w:t xml:space="preserve"> bez</w:t>
      </w:r>
      <w:r w:rsidR="00A7043C" w:rsidRPr="007B1478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7B1478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7B1478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7B1478">
        <w:rPr>
          <w:rFonts w:asciiTheme="majorHAnsi" w:hAnsiTheme="majorHAnsi"/>
          <w:sz w:val="22"/>
          <w:szCs w:val="22"/>
        </w:rPr>
        <w:t>pn</w:t>
      </w:r>
      <w:proofErr w:type="spellEnd"/>
      <w:r w:rsidRPr="007B1478">
        <w:rPr>
          <w:rFonts w:asciiTheme="majorHAnsi" w:hAnsiTheme="majorHAnsi"/>
          <w:sz w:val="22"/>
          <w:szCs w:val="22"/>
        </w:rPr>
        <w:t>:</w:t>
      </w:r>
    </w:p>
    <w:p w14:paraId="2CA964A5" w14:textId="009FD574" w:rsidR="003446C5" w:rsidRPr="003446C5" w:rsidRDefault="003446C5" w:rsidP="003446C5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3446C5">
        <w:rPr>
          <w:rFonts w:ascii="Cambria" w:hAnsi="Cambria"/>
          <w:b/>
          <w:bCs/>
          <w:sz w:val="20"/>
          <w:szCs w:val="20"/>
        </w:rPr>
        <w:t>„Przebudowa drogi leśnej na odcinku od km 0+000,00 do km 1+120,00 w oddziałach Nr 172, 173 i 174</w:t>
      </w:r>
    </w:p>
    <w:p w14:paraId="7986CCBA" w14:textId="77777777" w:rsidR="003446C5" w:rsidRPr="003446C5" w:rsidRDefault="003446C5" w:rsidP="003446C5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3446C5">
        <w:rPr>
          <w:rFonts w:ascii="Cambria" w:hAnsi="Cambria"/>
          <w:b/>
          <w:bCs/>
          <w:sz w:val="20"/>
          <w:szCs w:val="20"/>
        </w:rPr>
        <w:t>w leśnictwie Potok”</w:t>
      </w:r>
    </w:p>
    <w:p w14:paraId="322358EA" w14:textId="3232C2A5" w:rsidR="008968DB" w:rsidRPr="000E1431" w:rsidRDefault="00EA5468" w:rsidP="00EA5468">
      <w:pPr>
        <w:pStyle w:val="Teksttreci20"/>
        <w:shd w:val="clear" w:color="auto" w:fill="auto"/>
        <w:spacing w:before="0" w:line="276" w:lineRule="auto"/>
        <w:ind w:left="4248" w:firstLine="0"/>
        <w:jc w:val="left"/>
        <w:rPr>
          <w:rFonts w:asciiTheme="majorHAnsi" w:hAnsiTheme="majorHAnsi" w:cs="Verdana"/>
          <w:b/>
          <w:sz w:val="24"/>
          <w:szCs w:val="22"/>
        </w:rPr>
      </w:pPr>
      <w:r w:rsidRPr="00EA5468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  <w:r w:rsidRPr="00EA5468">
        <w:rPr>
          <w:rFonts w:ascii="Cambria" w:eastAsia="Times New Roman" w:hAnsi="Cambria"/>
          <w:bCs/>
          <w:sz w:val="22"/>
          <w:szCs w:val="22"/>
          <w:lang w:eastAsia="pl-PL"/>
        </w:rPr>
        <w:t>S</w:t>
      </w:r>
      <w:r w:rsidR="00A545B3">
        <w:rPr>
          <w:rFonts w:ascii="Cambria" w:eastAsia="Times New Roman" w:hAnsi="Cambria"/>
          <w:bCs/>
          <w:sz w:val="22"/>
          <w:szCs w:val="22"/>
          <w:lang w:eastAsia="pl-PL"/>
        </w:rPr>
        <w:t>A</w:t>
      </w:r>
      <w:r w:rsidRPr="00EA5468">
        <w:rPr>
          <w:rFonts w:ascii="Cambria" w:eastAsia="Times New Roman" w:hAnsi="Cambria"/>
          <w:bCs/>
          <w:sz w:val="22"/>
          <w:szCs w:val="22"/>
          <w:lang w:eastAsia="pl-PL"/>
        </w:rPr>
        <w:t>.270.</w:t>
      </w:r>
      <w:r w:rsidR="003446C5">
        <w:rPr>
          <w:rFonts w:ascii="Cambria" w:eastAsia="Times New Roman" w:hAnsi="Cambria"/>
          <w:bCs/>
          <w:sz w:val="22"/>
          <w:szCs w:val="22"/>
          <w:lang w:eastAsia="pl-PL"/>
        </w:rPr>
        <w:t>1</w:t>
      </w:r>
      <w:r w:rsidRPr="00EA5468">
        <w:rPr>
          <w:rFonts w:ascii="Cambria" w:eastAsia="Times New Roman" w:hAnsi="Cambria"/>
          <w:bCs/>
          <w:sz w:val="22"/>
          <w:szCs w:val="22"/>
          <w:lang w:eastAsia="pl-PL"/>
        </w:rPr>
        <w:t>.202</w:t>
      </w:r>
      <w:r w:rsidR="003446C5">
        <w:rPr>
          <w:rFonts w:ascii="Cambria" w:eastAsia="Times New Roman" w:hAnsi="Cambria"/>
          <w:bCs/>
          <w:sz w:val="22"/>
          <w:szCs w:val="22"/>
          <w:lang w:eastAsia="pl-PL"/>
        </w:rPr>
        <w:t>4</w:t>
      </w:r>
    </w:p>
    <w:p w14:paraId="1116CBB2" w14:textId="77777777" w:rsidR="000D18C2" w:rsidRPr="007B1478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</w:p>
    <w:p w14:paraId="32913877" w14:textId="77777777" w:rsidR="00FF39CF" w:rsidRPr="007B1478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7B1478" w14:paraId="07C121BC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300E0B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3697632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68C4DBD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633291C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26108FB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6606F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7B1478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7B1478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3926275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7B1478" w14:paraId="1D639CCB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737E1F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E3C0AD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3A58C8DB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182D97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DD42C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76539D12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1E423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2DFFF5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72D48910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0BDAE09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CA315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1A29460D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9B0CB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434E8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4BAE431B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3C71177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9F348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7C1E9C2D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751418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4B559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43A7A7F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D5A57E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EACC2D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57322F7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1E3DC3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830A6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769AB1A5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5498D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774B9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4F86A145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79DFB1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B61D1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398C2CFE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AE5AA9B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CEF4A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0069755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1A6D7F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8B770A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5712F2E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8C62BD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8CD6A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19E573CF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FE1B0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60C15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0F72413D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9879D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86AB9A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2D3D723D" w14:textId="77777777" w:rsidR="000D18C2" w:rsidRPr="007B1478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29546707" w14:textId="77777777" w:rsidR="000D18C2" w:rsidRPr="007B1478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26013B5B" w14:textId="77777777" w:rsidR="000D18C2" w:rsidRPr="007B1478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b/>
          <w:sz w:val="22"/>
          <w:szCs w:val="22"/>
        </w:rPr>
        <w:lastRenderedPageBreak/>
        <w:t xml:space="preserve">Niniejszym oferujemy </w:t>
      </w:r>
      <w:r w:rsidRPr="007B1478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7B1478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7B1478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7B1478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7B1478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7B1478">
        <w:rPr>
          <w:rFonts w:asciiTheme="majorHAnsi" w:hAnsiTheme="majorHAnsi" w:cstheme="minorHAnsi"/>
          <w:sz w:val="22"/>
          <w:szCs w:val="22"/>
        </w:rPr>
        <w:t>, za kwotę:</w:t>
      </w:r>
    </w:p>
    <w:p w14:paraId="184ED44C" w14:textId="77777777" w:rsidR="008968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14:paraId="233330F7" w14:textId="77777777" w:rsidR="007B1478" w:rsidRPr="007B1478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7B1478" w14:paraId="1FAED739" w14:textId="77777777" w:rsidTr="0053113A">
        <w:trPr>
          <w:jc w:val="center"/>
        </w:trPr>
        <w:tc>
          <w:tcPr>
            <w:tcW w:w="9776" w:type="dxa"/>
            <w:gridSpan w:val="3"/>
          </w:tcPr>
          <w:p w14:paraId="7DEA46E6" w14:textId="77777777" w:rsidR="000D18C2" w:rsidRPr="007B1478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A31BF" w:rsidRPr="007B1478" w14:paraId="1C98C040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11836E51" w14:textId="77777777" w:rsidR="007A31BF" w:rsidRPr="007B1478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7A2BCD46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7D6EEAF1" w14:textId="77777777" w:rsidR="00154BC4" w:rsidRPr="007B1478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23380AC6" w14:textId="77777777" w:rsidR="007A31BF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38022512" w14:textId="77777777" w:rsidR="00154BC4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455506E5" w14:textId="77777777" w:rsidR="007A31BF" w:rsidRPr="007B1478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69F6537C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29EDA326" w14:textId="77777777" w:rsidR="007A31BF" w:rsidRPr="007B1478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7A31BF" w:rsidRPr="007B1478" w14:paraId="3A60AE99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1409C1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3AC6F4ED" w14:textId="77777777" w:rsidR="007A31BF" w:rsidRPr="007B1478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EEA55" w14:textId="77777777" w:rsidR="007A31BF" w:rsidRPr="007B1478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7B1478" w14:paraId="6C64FCDD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16F6D4" w14:textId="77777777" w:rsidR="004637E3" w:rsidRPr="007B1478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7F549" w14:textId="77777777" w:rsidR="004637E3" w:rsidRPr="007B1478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9DC4B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14:paraId="79459F65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7F00E24B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5FF65A25" w14:textId="77777777" w:rsidR="000D18C2" w:rsidRPr="007B1478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</w:t>
      </w:r>
      <w:r w:rsidR="000D18C2" w:rsidRPr="007B1478">
        <w:rPr>
          <w:rFonts w:asciiTheme="majorHAnsi" w:hAnsiTheme="majorHAnsi" w:cstheme="minorHAnsi"/>
          <w:sz w:val="22"/>
        </w:rPr>
        <w:t>artość netto</w:t>
      </w:r>
      <w:r w:rsidRPr="007B1478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14:paraId="08ED23DF" w14:textId="77777777" w:rsidR="000D18C2" w:rsidRPr="007B1478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0C85E11B" w14:textId="77777777" w:rsidR="000D18C2" w:rsidRPr="007B1478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14:paraId="07197A0A" w14:textId="77777777" w:rsidR="006D41D0" w:rsidRPr="007B1478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Oświadczenia w zakresie kryteriów oceny ofert: </w:t>
      </w:r>
    </w:p>
    <w:p w14:paraId="776B9211" w14:textId="77777777" w:rsidR="006D41D0" w:rsidRPr="007B1478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Oświadczam, że </w:t>
      </w:r>
      <w:r w:rsidR="008968DB" w:rsidRPr="007B1478">
        <w:rPr>
          <w:rFonts w:asciiTheme="majorHAnsi" w:hAnsiTheme="majorHAnsi" w:cs="Arial"/>
          <w:bCs/>
          <w:sz w:val="22"/>
          <w:szCs w:val="22"/>
        </w:rPr>
        <w:t xml:space="preserve">na przedmiot zamówienia udzielam __________________ miesięcznej gwarancji </w:t>
      </w:r>
      <w:r w:rsidR="005257C6" w:rsidRPr="007B1478">
        <w:rPr>
          <w:rFonts w:asciiTheme="majorHAnsi" w:hAnsiTheme="majorHAnsi" w:cs="Arial"/>
          <w:bCs/>
          <w:sz w:val="22"/>
          <w:szCs w:val="22"/>
        </w:rPr>
        <w:br/>
      </w:r>
      <w:r w:rsidR="008968DB" w:rsidRPr="007B1478">
        <w:rPr>
          <w:rFonts w:asciiTheme="majorHAnsi" w:hAnsiTheme="majorHAnsi" w:cs="Arial"/>
          <w:bCs/>
          <w:sz w:val="22"/>
          <w:szCs w:val="22"/>
        </w:rPr>
        <w:t xml:space="preserve">i rękojmi na warunkach określonych we wzorze Umowy. </w:t>
      </w:r>
    </w:p>
    <w:p w14:paraId="74CF9E78" w14:textId="77777777" w:rsidR="006D41D0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7B1478">
        <w:rPr>
          <w:rFonts w:asciiTheme="majorHAnsi" w:hAnsiTheme="majorHAnsi" w:cs="Arial"/>
          <w:bCs/>
          <w:sz w:val="22"/>
          <w:szCs w:val="22"/>
        </w:rPr>
        <w:t xml:space="preserve">. </w:t>
      </w:r>
    </w:p>
    <w:p w14:paraId="5BFF4B04" w14:textId="77777777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</w:t>
      </w:r>
      <w:r w:rsidR="000E1431">
        <w:rPr>
          <w:rFonts w:asciiTheme="majorHAnsi" w:hAnsiTheme="majorHAnsi" w:cs="Arial"/>
          <w:bCs/>
          <w:sz w:val="22"/>
          <w:szCs w:val="22"/>
        </w:rPr>
        <w:t>, tj. 30 dni</w:t>
      </w:r>
      <w:r w:rsidRPr="007B1478">
        <w:rPr>
          <w:rFonts w:asciiTheme="majorHAnsi" w:hAnsiTheme="majorHAnsi" w:cs="Arial"/>
          <w:bCs/>
          <w:sz w:val="22"/>
          <w:szCs w:val="22"/>
        </w:rPr>
        <w:t>.</w:t>
      </w:r>
    </w:p>
    <w:p w14:paraId="6BEDC82B" w14:textId="0E484E2C" w:rsidR="008968DB" w:rsidRPr="007B1478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7B1478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  <w:r w:rsidR="00CF6641" w:rsidRPr="007B1478">
        <w:rPr>
          <w:rFonts w:asciiTheme="majorHAnsi" w:hAnsiTheme="majorHAnsi" w:cs="Arial"/>
          <w:bCs/>
          <w:sz w:val="22"/>
          <w:szCs w:val="22"/>
        </w:rPr>
        <w:t xml:space="preserve">- 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>od daty podpisania umowy</w:t>
      </w:r>
      <w:r w:rsidR="00534A09">
        <w:rPr>
          <w:rFonts w:asciiTheme="majorHAnsi" w:hAnsiTheme="majorHAnsi" w:cs="Arial"/>
          <w:bCs/>
          <w:sz w:val="22"/>
          <w:szCs w:val="22"/>
        </w:rPr>
        <w:t xml:space="preserve"> do dnia </w:t>
      </w:r>
      <w:r w:rsidR="00467F5A">
        <w:rPr>
          <w:rFonts w:asciiTheme="majorHAnsi" w:hAnsiTheme="majorHAnsi" w:cs="Arial"/>
          <w:bCs/>
          <w:sz w:val="22"/>
          <w:szCs w:val="22"/>
        </w:rPr>
        <w:t>15</w:t>
      </w:r>
      <w:r w:rsidR="00534A09">
        <w:rPr>
          <w:rFonts w:asciiTheme="majorHAnsi" w:hAnsiTheme="majorHAnsi" w:cs="Arial"/>
          <w:bCs/>
          <w:sz w:val="22"/>
          <w:szCs w:val="22"/>
        </w:rPr>
        <w:t>.1</w:t>
      </w:r>
      <w:r w:rsidR="00467F5A">
        <w:rPr>
          <w:rFonts w:asciiTheme="majorHAnsi" w:hAnsiTheme="majorHAnsi" w:cs="Arial"/>
          <w:bCs/>
          <w:sz w:val="22"/>
          <w:szCs w:val="22"/>
        </w:rPr>
        <w:t>2</w:t>
      </w:r>
      <w:r w:rsidR="00534A09">
        <w:rPr>
          <w:rFonts w:asciiTheme="majorHAnsi" w:hAnsiTheme="majorHAnsi" w:cs="Arial"/>
          <w:bCs/>
          <w:sz w:val="22"/>
          <w:szCs w:val="22"/>
        </w:rPr>
        <w:t>.202</w:t>
      </w:r>
      <w:r w:rsidR="003446C5">
        <w:rPr>
          <w:rFonts w:asciiTheme="majorHAnsi" w:hAnsiTheme="majorHAnsi" w:cs="Arial"/>
          <w:bCs/>
          <w:sz w:val="22"/>
          <w:szCs w:val="22"/>
        </w:rPr>
        <w:t xml:space="preserve">4 </w:t>
      </w:r>
      <w:r w:rsidR="00534A09">
        <w:rPr>
          <w:rFonts w:asciiTheme="majorHAnsi" w:hAnsiTheme="majorHAnsi" w:cs="Arial"/>
          <w:bCs/>
          <w:sz w:val="22"/>
          <w:szCs w:val="22"/>
        </w:rPr>
        <w:t>r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>.</w:t>
      </w:r>
    </w:p>
    <w:p w14:paraId="1C251328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14:paraId="555CB0FC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5FFE8A03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</w:p>
    <w:p w14:paraId="43018675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2C900987" w14:textId="77777777"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2CCA3D69" w14:textId="77777777"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65A2B5EA" w14:textId="77777777"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2E29CADE" w14:textId="77777777" w:rsidR="007B1478" w:rsidRP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RPr="007B1478" w14:paraId="7083D2C8" w14:textId="77777777" w:rsidTr="0003139B">
        <w:tc>
          <w:tcPr>
            <w:tcW w:w="4530" w:type="dxa"/>
            <w:shd w:val="clear" w:color="auto" w:fill="EEECE1" w:themeFill="background2"/>
          </w:tcPr>
          <w:p w14:paraId="14587FF7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Podwykonawca (firma lub nazwa, adres),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2231EDFD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RPr="007B1478" w14:paraId="48D3C041" w14:textId="77777777" w:rsidTr="0053113A">
        <w:trPr>
          <w:trHeight w:val="837"/>
        </w:trPr>
        <w:tc>
          <w:tcPr>
            <w:tcW w:w="4530" w:type="dxa"/>
          </w:tcPr>
          <w:p w14:paraId="0C3A34A0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30019C3E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10A899FA" w14:textId="77777777" w:rsidTr="0053113A">
        <w:trPr>
          <w:trHeight w:val="848"/>
        </w:trPr>
        <w:tc>
          <w:tcPr>
            <w:tcW w:w="4530" w:type="dxa"/>
          </w:tcPr>
          <w:p w14:paraId="7E834D42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0E37E067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664A3086" w14:textId="77777777" w:rsidTr="0053113A">
        <w:trPr>
          <w:trHeight w:val="833"/>
        </w:trPr>
        <w:tc>
          <w:tcPr>
            <w:tcW w:w="4530" w:type="dxa"/>
          </w:tcPr>
          <w:p w14:paraId="2F27B508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2158CA00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14:paraId="47346C4E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12BCE31" w14:textId="77777777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4892102E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683A182" w14:textId="77777777" w:rsidR="00D51FFB" w:rsidRPr="007B1478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/>
          <w:bCs/>
          <w:sz w:val="20"/>
          <w:szCs w:val="20"/>
        </w:rPr>
        <w:t>O</w:t>
      </w:r>
      <w:r w:rsidRPr="007B1478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7B1478" w14:paraId="4B2738EB" w14:textId="77777777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2D7C82D" w14:textId="77777777" w:rsidR="00D51FFB" w:rsidRPr="007B1478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7B1478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7B1478" w14:paraId="25B64785" w14:textId="77777777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F6FA8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B432A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C98DE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6B17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5CE27DF3" w14:textId="77777777" w:rsidR="00D51FFB" w:rsidRPr="007B1478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7806BBCD" w14:textId="29D4EF0A" w:rsidR="00D51FFB" w:rsidRPr="007B1478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Cs/>
          <w:sz w:val="20"/>
          <w:szCs w:val="20"/>
        </w:rPr>
        <w:lastRenderedPageBreak/>
        <w:t>Oświadczam, iż powyższe dane są zgodne ze stanem faktycznym oraz jestem świadomy/a odpowiedzialności karnej z art. 233 Kodeksu Karnego (</w:t>
      </w:r>
      <w:proofErr w:type="spellStart"/>
      <w:r w:rsidRPr="007B1478">
        <w:rPr>
          <w:rFonts w:asciiTheme="majorHAnsi" w:hAnsiTheme="majorHAnsi" w:cs="Cambria"/>
          <w:bCs/>
          <w:sz w:val="20"/>
          <w:szCs w:val="20"/>
        </w:rPr>
        <w:t>t.j</w:t>
      </w:r>
      <w:proofErr w:type="spellEnd"/>
      <w:r w:rsidRPr="007B1478">
        <w:rPr>
          <w:rFonts w:asciiTheme="majorHAnsi" w:hAnsiTheme="majorHAnsi" w:cs="Cambria"/>
          <w:bCs/>
          <w:sz w:val="20"/>
          <w:szCs w:val="20"/>
        </w:rPr>
        <w:t xml:space="preserve"> </w:t>
      </w:r>
      <w:r w:rsidR="003446C5" w:rsidRPr="003446C5">
        <w:rPr>
          <w:rFonts w:asciiTheme="majorHAnsi" w:hAnsiTheme="majorHAnsi" w:cs="Cambria"/>
          <w:bCs/>
          <w:sz w:val="20"/>
          <w:szCs w:val="20"/>
        </w:rPr>
        <w:t>Dz.U. z 2024 r. poz. 17</w:t>
      </w:r>
      <w:r w:rsidRPr="007B1478">
        <w:rPr>
          <w:rFonts w:asciiTheme="majorHAnsi" w:hAnsiTheme="majorHAnsi" w:cs="Cambria"/>
          <w:bCs/>
          <w:sz w:val="20"/>
          <w:szCs w:val="20"/>
        </w:rPr>
        <w:t xml:space="preserve">) </w:t>
      </w:r>
    </w:p>
    <w:p w14:paraId="355F9039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E2CB226" w14:textId="77777777" w:rsidR="00F72E35" w:rsidRPr="007B1478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7B1478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14:paraId="03BB34AC" w14:textId="77777777" w:rsidR="00861384" w:rsidRPr="007B1478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14:paraId="3FE06E4B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14:paraId="1FF41BD9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14:paraId="72DD1D2F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14:paraId="27B58D9C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7B06651F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3F625318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3A1A8ADF" w14:textId="77777777" w:rsidR="00FF39CF" w:rsidRPr="007B1478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274E6DF9" w14:textId="77777777"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06DD9E96" w14:textId="77777777"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F198BA6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120F5120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0A7E8CD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49AF8CE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847EC3F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A3F1F00" w14:textId="77777777" w:rsidR="00F72E35" w:rsidRPr="007B1478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theme="minorHAnsi"/>
        </w:rPr>
        <w:t xml:space="preserve">dokument należy podpisać </w:t>
      </w:r>
    </w:p>
    <w:p w14:paraId="6295356A" w14:textId="77777777" w:rsidR="00F72E35" w:rsidRPr="007B1478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podpisem kwalifikowanym </w:t>
      </w:r>
    </w:p>
    <w:p w14:paraId="112F0B70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>lub podpisem zaufanym</w:t>
      </w:r>
    </w:p>
    <w:p w14:paraId="54D678B1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lub podpisem osobistym </w:t>
      </w:r>
    </w:p>
    <w:p w14:paraId="42E0F033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7B1478" w:rsidSect="002746AA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D005B" w14:textId="77777777" w:rsidR="00937D40" w:rsidRDefault="00937D40" w:rsidP="000D18C2">
      <w:r>
        <w:separator/>
      </w:r>
    </w:p>
  </w:endnote>
  <w:endnote w:type="continuationSeparator" w:id="0">
    <w:p w14:paraId="17408C5D" w14:textId="77777777" w:rsidR="00937D40" w:rsidRDefault="00937D40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3836E" w14:textId="77777777" w:rsidR="00937D40" w:rsidRDefault="00937D40" w:rsidP="000D18C2">
      <w:r>
        <w:separator/>
      </w:r>
    </w:p>
  </w:footnote>
  <w:footnote w:type="continuationSeparator" w:id="0">
    <w:p w14:paraId="09BC4838" w14:textId="77777777" w:rsidR="00937D40" w:rsidRDefault="00937D40" w:rsidP="000D18C2">
      <w:r>
        <w:continuationSeparator/>
      </w:r>
    </w:p>
  </w:footnote>
  <w:footnote w:id="1">
    <w:p w14:paraId="2C9062F4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3A30F0E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0297761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079AEAFD" w14:textId="77777777"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736307">
    <w:abstractNumId w:val="0"/>
  </w:num>
  <w:num w:numId="2" w16cid:durableId="1574705974">
    <w:abstractNumId w:val="1"/>
  </w:num>
  <w:num w:numId="3" w16cid:durableId="656612731">
    <w:abstractNumId w:val="6"/>
  </w:num>
  <w:num w:numId="4" w16cid:durableId="1012681804">
    <w:abstractNumId w:val="4"/>
  </w:num>
  <w:num w:numId="5" w16cid:durableId="1067918731">
    <w:abstractNumId w:val="5"/>
  </w:num>
  <w:num w:numId="6" w16cid:durableId="1958759255">
    <w:abstractNumId w:val="3"/>
  </w:num>
  <w:num w:numId="7" w16cid:durableId="1701929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C2"/>
    <w:rsid w:val="00011996"/>
    <w:rsid w:val="00027386"/>
    <w:rsid w:val="0003139B"/>
    <w:rsid w:val="0003322C"/>
    <w:rsid w:val="000408B7"/>
    <w:rsid w:val="0008424B"/>
    <w:rsid w:val="000C1182"/>
    <w:rsid w:val="000D18C2"/>
    <w:rsid w:val="000E1431"/>
    <w:rsid w:val="000F3268"/>
    <w:rsid w:val="000F7CA1"/>
    <w:rsid w:val="00152D09"/>
    <w:rsid w:val="00154BC4"/>
    <w:rsid w:val="00167C03"/>
    <w:rsid w:val="002433A8"/>
    <w:rsid w:val="0026436D"/>
    <w:rsid w:val="002746AA"/>
    <w:rsid w:val="00310B1A"/>
    <w:rsid w:val="00337510"/>
    <w:rsid w:val="003446C5"/>
    <w:rsid w:val="003954EC"/>
    <w:rsid w:val="003C2AAE"/>
    <w:rsid w:val="003C48C6"/>
    <w:rsid w:val="00440D4D"/>
    <w:rsid w:val="004427DA"/>
    <w:rsid w:val="004637E3"/>
    <w:rsid w:val="00467F5A"/>
    <w:rsid w:val="004910AD"/>
    <w:rsid w:val="00495529"/>
    <w:rsid w:val="004955E9"/>
    <w:rsid w:val="004B61C0"/>
    <w:rsid w:val="005257C6"/>
    <w:rsid w:val="00530D59"/>
    <w:rsid w:val="00534A09"/>
    <w:rsid w:val="00584D56"/>
    <w:rsid w:val="006607AC"/>
    <w:rsid w:val="006719FC"/>
    <w:rsid w:val="006A7410"/>
    <w:rsid w:val="006D41D0"/>
    <w:rsid w:val="006F283A"/>
    <w:rsid w:val="007A31BF"/>
    <w:rsid w:val="007B1478"/>
    <w:rsid w:val="00861384"/>
    <w:rsid w:val="00872663"/>
    <w:rsid w:val="00892FFF"/>
    <w:rsid w:val="008968DB"/>
    <w:rsid w:val="008E2983"/>
    <w:rsid w:val="00937D40"/>
    <w:rsid w:val="00987C11"/>
    <w:rsid w:val="009C1047"/>
    <w:rsid w:val="00A14AD5"/>
    <w:rsid w:val="00A545B3"/>
    <w:rsid w:val="00A7043C"/>
    <w:rsid w:val="00A85222"/>
    <w:rsid w:val="00AB0667"/>
    <w:rsid w:val="00AE2636"/>
    <w:rsid w:val="00AF6AA4"/>
    <w:rsid w:val="00B43FE4"/>
    <w:rsid w:val="00B601EF"/>
    <w:rsid w:val="00BA4264"/>
    <w:rsid w:val="00BE552C"/>
    <w:rsid w:val="00C12D5C"/>
    <w:rsid w:val="00C15ECC"/>
    <w:rsid w:val="00CD3131"/>
    <w:rsid w:val="00CD546D"/>
    <w:rsid w:val="00CF6641"/>
    <w:rsid w:val="00D03411"/>
    <w:rsid w:val="00D51FFB"/>
    <w:rsid w:val="00DB2F78"/>
    <w:rsid w:val="00DB7783"/>
    <w:rsid w:val="00E16FB5"/>
    <w:rsid w:val="00E73AA8"/>
    <w:rsid w:val="00EA5468"/>
    <w:rsid w:val="00EC4C84"/>
    <w:rsid w:val="00EF20E4"/>
    <w:rsid w:val="00F366CC"/>
    <w:rsid w:val="00F72E35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15495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D2E9C-8012-407C-9257-5F603668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Dawid Bielak</cp:lastModifiedBy>
  <cp:revision>4</cp:revision>
  <dcterms:created xsi:type="dcterms:W3CDTF">2022-10-20T07:47:00Z</dcterms:created>
  <dcterms:modified xsi:type="dcterms:W3CDTF">2024-06-13T05:58:00Z</dcterms:modified>
</cp:coreProperties>
</file>