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24B2" w14:textId="260F995D" w:rsidR="00677F18" w:rsidRPr="00C05662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AA0">
        <w:rPr>
          <w:rFonts w:asciiTheme="minorHAnsi" w:hAnsiTheme="minorHAnsi" w:cstheme="minorHAnsi"/>
        </w:rPr>
        <w:t xml:space="preserve">Załącznik nr </w:t>
      </w:r>
      <w:r w:rsidR="002578ED">
        <w:rPr>
          <w:rFonts w:asciiTheme="minorHAnsi" w:hAnsiTheme="minorHAnsi" w:cstheme="minorHAnsi"/>
        </w:rPr>
        <w:t>5</w:t>
      </w:r>
      <w:r w:rsidR="00351AA0">
        <w:rPr>
          <w:rFonts w:asciiTheme="minorHAnsi" w:hAnsiTheme="minorHAnsi" w:cstheme="minorHAnsi"/>
        </w:rPr>
        <w:t xml:space="preserve"> do S</w:t>
      </w:r>
      <w:r w:rsidRPr="00C05662">
        <w:rPr>
          <w:rFonts w:asciiTheme="minorHAnsi" w:hAnsiTheme="minorHAnsi" w:cstheme="minorHAnsi"/>
        </w:rPr>
        <w:t>WZ</w:t>
      </w:r>
    </w:p>
    <w:p w14:paraId="4D960E14" w14:textId="1CE79531" w:rsidR="00677F18" w:rsidRPr="00D42738" w:rsidRDefault="00677F18" w:rsidP="00677F18">
      <w:pPr>
        <w:spacing w:after="0" w:line="240" w:lineRule="auto"/>
        <w:jc w:val="center"/>
        <w:rPr>
          <w:b/>
          <w:sz w:val="24"/>
          <w:szCs w:val="24"/>
        </w:rPr>
      </w:pPr>
      <w:r w:rsidRPr="00D42738">
        <w:rPr>
          <w:b/>
          <w:sz w:val="24"/>
          <w:szCs w:val="24"/>
        </w:rPr>
        <w:t xml:space="preserve">WYKAZ WYKONANYCH </w:t>
      </w:r>
      <w:r w:rsidR="002B6DBD">
        <w:rPr>
          <w:b/>
          <w:sz w:val="24"/>
          <w:szCs w:val="24"/>
        </w:rPr>
        <w:t>DOSTAW</w:t>
      </w:r>
    </w:p>
    <w:p w14:paraId="10A6F16E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E190AAE" w14:textId="77777777" w:rsidR="00677F18" w:rsidRPr="00D42738" w:rsidRDefault="00677F18" w:rsidP="00677F18">
      <w:pPr>
        <w:spacing w:after="0" w:line="240" w:lineRule="auto"/>
        <w:jc w:val="both"/>
        <w:rPr>
          <w:sz w:val="24"/>
          <w:szCs w:val="24"/>
        </w:rPr>
      </w:pPr>
    </w:p>
    <w:p w14:paraId="51BBB56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Hlk468917"/>
      <w:r w:rsidRPr="00E67702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292B7542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33E1EF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137009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E67702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61D607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09AE81" w14:textId="77777777" w:rsidR="00677F18" w:rsidRPr="007449DF" w:rsidRDefault="00677F18" w:rsidP="007449DF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(nazwa (firma) dokładny adres Wykonawcy/Wykonawców)</w:t>
      </w:r>
    </w:p>
    <w:p w14:paraId="2E786155" w14:textId="7EF5A017" w:rsidR="00677F18" w:rsidRPr="007449DF" w:rsidRDefault="00677F18" w:rsidP="007449DF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(w przypadku składania oferty przez podmioty występujące wspólnie podać nazwy(firmy) i</w:t>
      </w:r>
      <w:r w:rsidR="00C4127E" w:rsidRPr="007449DF">
        <w:rPr>
          <w:rFonts w:asciiTheme="minorHAnsi" w:hAnsiTheme="minorHAnsi" w:cstheme="minorHAnsi"/>
          <w:i/>
          <w:sz w:val="20"/>
          <w:szCs w:val="20"/>
        </w:rPr>
        <w:t> </w:t>
      </w:r>
      <w:r w:rsidRPr="007449DF">
        <w:rPr>
          <w:rFonts w:asciiTheme="minorHAnsi" w:hAnsiTheme="minorHAnsi" w:cstheme="minorHAnsi"/>
          <w:i/>
          <w:sz w:val="20"/>
          <w:szCs w:val="20"/>
        </w:rPr>
        <w:t>dokładne adresy wszystkich wspólników spółki cywilnej lub członków konsorcjum)</w:t>
      </w:r>
    </w:p>
    <w:bookmarkEnd w:id="0"/>
    <w:p w14:paraId="5B3AC4E1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FE51E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5B9FE" w14:textId="502D2D5C" w:rsidR="00677F18" w:rsidRPr="00E67702" w:rsidRDefault="00677F18" w:rsidP="00677F18">
      <w:pPr>
        <w:pStyle w:val="Teksttreci50"/>
        <w:shd w:val="clear" w:color="auto" w:fill="auto"/>
        <w:spacing w:before="0" w:after="120" w:line="276" w:lineRule="auto"/>
        <w:ind w:right="6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 xml:space="preserve">Przystępując do </w:t>
      </w:r>
      <w:r w:rsidR="004862B7">
        <w:rPr>
          <w:rFonts w:asciiTheme="minorHAnsi" w:hAnsiTheme="minorHAnsi" w:cstheme="minorHAnsi"/>
          <w:sz w:val="24"/>
          <w:szCs w:val="24"/>
        </w:rPr>
        <w:t>udziału w po</w:t>
      </w:r>
      <w:r w:rsidRPr="00E67702">
        <w:rPr>
          <w:rFonts w:asciiTheme="minorHAnsi" w:hAnsiTheme="minorHAnsi" w:cstheme="minorHAnsi"/>
          <w:sz w:val="24"/>
          <w:szCs w:val="24"/>
        </w:rPr>
        <w:t xml:space="preserve">stępowaniu o udzielenie zamówienia publicznego, prowadzonym w trybie </w:t>
      </w:r>
      <w:r w:rsidR="00EA6F4F">
        <w:rPr>
          <w:rFonts w:asciiTheme="minorHAnsi" w:hAnsiTheme="minorHAnsi" w:cstheme="minorHAnsi"/>
          <w:sz w:val="24"/>
          <w:szCs w:val="24"/>
        </w:rPr>
        <w:t>podstawowym bez negocjacji</w:t>
      </w:r>
      <w:r w:rsidRPr="00E67702">
        <w:rPr>
          <w:rFonts w:asciiTheme="minorHAnsi" w:hAnsiTheme="minorHAnsi" w:cstheme="minorHAnsi"/>
          <w:sz w:val="24"/>
          <w:szCs w:val="24"/>
        </w:rPr>
        <w:t xml:space="preserve"> pn</w:t>
      </w:r>
      <w:r w:rsidR="00E67702">
        <w:rPr>
          <w:rFonts w:asciiTheme="minorHAnsi" w:hAnsiTheme="minorHAnsi" w:cstheme="minorHAnsi"/>
          <w:sz w:val="24"/>
          <w:szCs w:val="24"/>
        </w:rPr>
        <w:t>.</w:t>
      </w:r>
      <w:r w:rsidRPr="00E67702">
        <w:rPr>
          <w:rFonts w:asciiTheme="minorHAnsi" w:hAnsiTheme="minorHAnsi" w:cstheme="minorHAnsi"/>
          <w:b/>
          <w:i/>
          <w:sz w:val="24"/>
          <w:szCs w:val="24"/>
        </w:rPr>
        <w:t xml:space="preserve"> „</w:t>
      </w:r>
      <w:r w:rsidR="00FA779F" w:rsidRPr="00FA779F">
        <w:rPr>
          <w:rFonts w:asciiTheme="minorHAnsi" w:hAnsiTheme="minorHAnsi" w:cstheme="minorHAnsi"/>
          <w:b/>
          <w:i/>
          <w:sz w:val="24"/>
          <w:szCs w:val="24"/>
        </w:rPr>
        <w:t>Dostawa bonów towarowych</w:t>
      </w:r>
      <w:r w:rsidR="002578ED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="00A42F1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568EF" w:rsidRPr="004F6B73">
        <w:rPr>
          <w:rFonts w:asciiTheme="minorHAnsi" w:hAnsiTheme="minorHAnsi" w:cstheme="minorHAnsi"/>
          <w:b/>
          <w:i/>
          <w:sz w:val="24"/>
          <w:szCs w:val="24"/>
        </w:rPr>
        <w:t xml:space="preserve">numer sprawy: </w:t>
      </w:r>
      <w:r w:rsidR="000D397B">
        <w:rPr>
          <w:rFonts w:asciiTheme="minorHAnsi" w:hAnsiTheme="minorHAnsi" w:cstheme="minorHAnsi"/>
          <w:b/>
          <w:i/>
          <w:sz w:val="24"/>
          <w:szCs w:val="24"/>
        </w:rPr>
        <w:t>1/10</w:t>
      </w:r>
      <w:r w:rsidR="005B1DF6" w:rsidRPr="005B1DF6">
        <w:rPr>
          <w:rFonts w:asciiTheme="minorHAnsi" w:hAnsiTheme="minorHAnsi" w:cstheme="minorHAnsi"/>
          <w:b/>
          <w:i/>
          <w:sz w:val="24"/>
          <w:szCs w:val="24"/>
        </w:rPr>
        <w:t>/2023/ROZW.</w:t>
      </w:r>
    </w:p>
    <w:p w14:paraId="275D161F" w14:textId="7D128838" w:rsidR="00677F18" w:rsidRPr="00E67702" w:rsidRDefault="00677F18" w:rsidP="00677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ogłoszonego przez Polski Instytut Sztuki Filmowej, ul. </w:t>
      </w:r>
      <w:r w:rsidR="00596DF8">
        <w:rPr>
          <w:rFonts w:cstheme="minorHAnsi"/>
          <w:sz w:val="24"/>
          <w:szCs w:val="24"/>
        </w:rPr>
        <w:t xml:space="preserve">Leona </w:t>
      </w:r>
      <w:r w:rsidR="00E25E13">
        <w:rPr>
          <w:rFonts w:cstheme="minorHAnsi"/>
          <w:sz w:val="24"/>
          <w:szCs w:val="24"/>
        </w:rPr>
        <w:t>Kruczkowskiego 2</w:t>
      </w:r>
      <w:r w:rsidRPr="00E67702">
        <w:rPr>
          <w:rFonts w:cstheme="minorHAnsi"/>
          <w:sz w:val="24"/>
          <w:szCs w:val="24"/>
        </w:rPr>
        <w:t>, 00-</w:t>
      </w:r>
      <w:r w:rsidR="00E25E13">
        <w:rPr>
          <w:rFonts w:cstheme="minorHAnsi"/>
          <w:sz w:val="24"/>
          <w:szCs w:val="24"/>
        </w:rPr>
        <w:t>412</w:t>
      </w:r>
      <w:r w:rsidR="00E25E13"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t>Warszawa</w:t>
      </w:r>
      <w:r w:rsidR="00523D45">
        <w:rPr>
          <w:rFonts w:cstheme="minorHAnsi"/>
          <w:sz w:val="24"/>
          <w:szCs w:val="24"/>
        </w:rPr>
        <w:t>,</w:t>
      </w:r>
      <w:r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br/>
      </w:r>
    </w:p>
    <w:p w14:paraId="39267CBA" w14:textId="77777777" w:rsidR="00677F18" w:rsidRPr="00E67702" w:rsidRDefault="00677F18" w:rsidP="00677F1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>OŚWIADCZAM(Y), ŻE:</w:t>
      </w:r>
      <w:r w:rsidRPr="00E67702">
        <w:rPr>
          <w:rFonts w:cstheme="minorHAnsi"/>
          <w:sz w:val="24"/>
          <w:szCs w:val="24"/>
        </w:rPr>
        <w:t xml:space="preserve"> </w:t>
      </w:r>
    </w:p>
    <w:p w14:paraId="148BC0C4" w14:textId="7B1D1433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w okresie ostatnich 3 lat przed dniem wszczęcia postępowania o udzielenie zamówienia, </w:t>
      </w:r>
      <w:r w:rsidRPr="00E67702">
        <w:rPr>
          <w:rFonts w:cstheme="minorHAnsi"/>
          <w:sz w:val="24"/>
          <w:szCs w:val="24"/>
        </w:rPr>
        <w:br/>
        <w:t xml:space="preserve">a jeżeli okres prowadzenia działalności jest krótszy – w tym okresie wykonałem (wykonaliśmy) następujące </w:t>
      </w:r>
      <w:r w:rsidR="002B6DBD">
        <w:rPr>
          <w:rFonts w:cstheme="minorHAnsi"/>
          <w:sz w:val="24"/>
          <w:szCs w:val="24"/>
        </w:rPr>
        <w:t>dostawy</w:t>
      </w:r>
      <w:r w:rsidRPr="00E67702">
        <w:rPr>
          <w:rFonts w:cstheme="minorHAnsi"/>
          <w:sz w:val="24"/>
          <w:szCs w:val="24"/>
        </w:rPr>
        <w:t>:</w:t>
      </w:r>
    </w:p>
    <w:tbl>
      <w:tblPr>
        <w:tblpPr w:leftFromText="141" w:rightFromText="141" w:vertAnchor="text" w:horzAnchor="margin" w:tblpY="18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301"/>
        <w:gridCol w:w="2243"/>
        <w:gridCol w:w="2435"/>
        <w:gridCol w:w="104"/>
        <w:gridCol w:w="1881"/>
      </w:tblGrid>
      <w:tr w:rsidR="002658C7" w:rsidRPr="00E67702" w14:paraId="7BA24589" w14:textId="77777777" w:rsidTr="005E2D2F">
        <w:trPr>
          <w:trHeight w:val="806"/>
        </w:trPr>
        <w:tc>
          <w:tcPr>
            <w:tcW w:w="529" w:type="dxa"/>
          </w:tcPr>
          <w:p w14:paraId="1A7CC715" w14:textId="0C894CB8" w:rsidR="002658C7" w:rsidRPr="00434B44" w:rsidRDefault="002658C7" w:rsidP="00EA7184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Lp.</w:t>
            </w:r>
          </w:p>
        </w:tc>
        <w:tc>
          <w:tcPr>
            <w:tcW w:w="2301" w:type="dxa"/>
            <w:vAlign w:val="center"/>
          </w:tcPr>
          <w:p w14:paraId="640229FD" w14:textId="09C2B984" w:rsidR="002658C7" w:rsidRPr="00434B44" w:rsidRDefault="002658C7" w:rsidP="00EA7184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Nazwa zamówienia</w:t>
            </w:r>
          </w:p>
        </w:tc>
        <w:tc>
          <w:tcPr>
            <w:tcW w:w="2243" w:type="dxa"/>
            <w:vAlign w:val="center"/>
          </w:tcPr>
          <w:p w14:paraId="4211B689" w14:textId="77777777" w:rsidR="002658C7" w:rsidRPr="00434B44" w:rsidRDefault="002658C7" w:rsidP="00EA7184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Nazwa zamawiającego,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434B44">
              <w:rPr>
                <w:rFonts w:cstheme="minorHAnsi"/>
                <w:b/>
                <w:szCs w:val="24"/>
              </w:rPr>
              <w:t xml:space="preserve">adres, </w:t>
            </w:r>
          </w:p>
        </w:tc>
        <w:tc>
          <w:tcPr>
            <w:tcW w:w="2435" w:type="dxa"/>
            <w:vAlign w:val="center"/>
          </w:tcPr>
          <w:p w14:paraId="3C9487A0" w14:textId="77777777" w:rsidR="002658C7" w:rsidRPr="00434B44" w:rsidRDefault="002658C7" w:rsidP="00EA7184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 xml:space="preserve">Przedmiot zamówienia </w:t>
            </w:r>
          </w:p>
          <w:p w14:paraId="2923E782" w14:textId="77777777" w:rsidR="002658C7" w:rsidRPr="00434B44" w:rsidRDefault="002658C7" w:rsidP="00EA7184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 xml:space="preserve">(zakres rzeczowy) </w:t>
            </w:r>
          </w:p>
        </w:tc>
        <w:tc>
          <w:tcPr>
            <w:tcW w:w="1985" w:type="dxa"/>
            <w:gridSpan w:val="2"/>
            <w:vAlign w:val="center"/>
          </w:tcPr>
          <w:p w14:paraId="61752CA8" w14:textId="77777777" w:rsidR="002658C7" w:rsidRPr="00434B44" w:rsidRDefault="002658C7" w:rsidP="00EA7184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Okres realizacji, zakończenia</w:t>
            </w:r>
          </w:p>
          <w:p w14:paraId="673F1F57" w14:textId="77777777" w:rsidR="002658C7" w:rsidRPr="00434B44" w:rsidRDefault="002658C7" w:rsidP="00EA7184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(dzień/miesiąc/rok)</w:t>
            </w:r>
          </w:p>
        </w:tc>
      </w:tr>
      <w:tr w:rsidR="002658C7" w:rsidRPr="00E67702" w14:paraId="5B440AEB" w14:textId="77777777" w:rsidTr="005E2D2F">
        <w:trPr>
          <w:trHeight w:val="792"/>
        </w:trPr>
        <w:tc>
          <w:tcPr>
            <w:tcW w:w="529" w:type="dxa"/>
          </w:tcPr>
          <w:p w14:paraId="2D5F17D2" w14:textId="0A50DAFB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14:paraId="1B529F6B" w14:textId="3FEE206F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14:paraId="4BBA8F15" w14:textId="77777777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4F0FEFD8" w14:textId="77777777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31711BCB" w14:textId="77777777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58C7" w:rsidRPr="00E67702" w14:paraId="72F054CF" w14:textId="77777777" w:rsidTr="005E2D2F">
        <w:trPr>
          <w:trHeight w:val="792"/>
        </w:trPr>
        <w:tc>
          <w:tcPr>
            <w:tcW w:w="529" w:type="dxa"/>
          </w:tcPr>
          <w:p w14:paraId="06AEAE32" w14:textId="5AED8222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01" w:type="dxa"/>
          </w:tcPr>
          <w:p w14:paraId="5C63C0D8" w14:textId="3421906E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14:paraId="79EA18C0" w14:textId="77777777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24C46860" w14:textId="77777777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E4F0A3" w14:textId="77777777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58C7" w:rsidRPr="00E67702" w14:paraId="1BAB54ED" w14:textId="77777777" w:rsidTr="005E2D2F">
        <w:trPr>
          <w:trHeight w:val="792"/>
        </w:trPr>
        <w:tc>
          <w:tcPr>
            <w:tcW w:w="529" w:type="dxa"/>
          </w:tcPr>
          <w:p w14:paraId="791E6795" w14:textId="64A63FF8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01" w:type="dxa"/>
          </w:tcPr>
          <w:p w14:paraId="08F280DD" w14:textId="765D6CA8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14:paraId="5A4654E8" w14:textId="77777777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57343214" w14:textId="77777777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721564" w14:textId="77777777" w:rsidR="002658C7" w:rsidRPr="00E67702" w:rsidRDefault="002658C7" w:rsidP="00EA718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06EE6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D843380" w14:textId="77777777" w:rsidR="002658C7" w:rsidRDefault="002658C7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AD24E18" w14:textId="098AD118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 xml:space="preserve">W załączeniu przedkładam(-my) dokumenty potwierdzające należyte wykonanie </w:t>
      </w:r>
      <w:r w:rsidR="002B6DBD">
        <w:rPr>
          <w:rFonts w:cstheme="minorHAnsi"/>
          <w:b/>
          <w:sz w:val="24"/>
          <w:szCs w:val="24"/>
        </w:rPr>
        <w:t xml:space="preserve">dostaw </w:t>
      </w:r>
      <w:r w:rsidRPr="00E67702">
        <w:rPr>
          <w:rFonts w:cstheme="minorHAnsi"/>
          <w:b/>
          <w:sz w:val="24"/>
          <w:szCs w:val="24"/>
        </w:rPr>
        <w:t xml:space="preserve">wskazanych powyżej. </w:t>
      </w:r>
    </w:p>
    <w:p w14:paraId="6668BD93" w14:textId="3A01D91E" w:rsidR="00677F18" w:rsidRPr="00E67702" w:rsidRDefault="00677F18">
      <w:pPr>
        <w:rPr>
          <w:rFonts w:cstheme="minorHAnsi"/>
        </w:rPr>
      </w:pPr>
    </w:p>
    <w:sectPr w:rsidR="00677F18" w:rsidRPr="00E67702" w:rsidSect="003E64BA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F7A4" w14:textId="77777777" w:rsidR="0041662A" w:rsidRDefault="0041662A" w:rsidP="00E76791">
      <w:pPr>
        <w:spacing w:after="0" w:line="240" w:lineRule="auto"/>
      </w:pPr>
      <w:r>
        <w:separator/>
      </w:r>
    </w:p>
  </w:endnote>
  <w:endnote w:type="continuationSeparator" w:id="0">
    <w:p w14:paraId="1B668EFA" w14:textId="77777777" w:rsidR="0041662A" w:rsidRDefault="0041662A" w:rsidP="00E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52531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31B0A55" w14:textId="69178F3A" w:rsidR="00E76791" w:rsidRPr="00E76791" w:rsidRDefault="00E76791">
        <w:pPr>
          <w:pStyle w:val="Stopka"/>
          <w:jc w:val="right"/>
          <w:rPr>
            <w:sz w:val="18"/>
          </w:rPr>
        </w:pPr>
        <w:r w:rsidRPr="00E76791">
          <w:rPr>
            <w:sz w:val="18"/>
          </w:rPr>
          <w:fldChar w:fldCharType="begin"/>
        </w:r>
        <w:r w:rsidRPr="00E76791">
          <w:rPr>
            <w:sz w:val="18"/>
          </w:rPr>
          <w:instrText>PAGE   \* MERGEFORMAT</w:instrText>
        </w:r>
        <w:r w:rsidRPr="00E76791">
          <w:rPr>
            <w:sz w:val="18"/>
          </w:rPr>
          <w:fldChar w:fldCharType="separate"/>
        </w:r>
        <w:r w:rsidR="00EA7184">
          <w:rPr>
            <w:noProof/>
            <w:sz w:val="18"/>
          </w:rPr>
          <w:t>2</w:t>
        </w:r>
        <w:r w:rsidRPr="00E76791">
          <w:rPr>
            <w:sz w:val="18"/>
          </w:rPr>
          <w:fldChar w:fldCharType="end"/>
        </w:r>
      </w:p>
    </w:sdtContent>
  </w:sdt>
  <w:p w14:paraId="4F684634" w14:textId="77777777" w:rsidR="00E76791" w:rsidRDefault="00E76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F5BF" w14:textId="77777777" w:rsidR="0041662A" w:rsidRDefault="0041662A" w:rsidP="00E76791">
      <w:pPr>
        <w:spacing w:after="0" w:line="240" w:lineRule="auto"/>
      </w:pPr>
      <w:r>
        <w:separator/>
      </w:r>
    </w:p>
  </w:footnote>
  <w:footnote w:type="continuationSeparator" w:id="0">
    <w:p w14:paraId="427F3945" w14:textId="77777777" w:rsidR="0041662A" w:rsidRDefault="0041662A" w:rsidP="00E76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8"/>
    <w:rsid w:val="00027BF7"/>
    <w:rsid w:val="000C5622"/>
    <w:rsid w:val="000D397B"/>
    <w:rsid w:val="00107213"/>
    <w:rsid w:val="00134972"/>
    <w:rsid w:val="001568EF"/>
    <w:rsid w:val="00212FAA"/>
    <w:rsid w:val="002578ED"/>
    <w:rsid w:val="00261EDC"/>
    <w:rsid w:val="002658C7"/>
    <w:rsid w:val="00271F52"/>
    <w:rsid w:val="00273D6B"/>
    <w:rsid w:val="002B6DBD"/>
    <w:rsid w:val="00351AA0"/>
    <w:rsid w:val="00390E98"/>
    <w:rsid w:val="003E24B0"/>
    <w:rsid w:val="003E64BA"/>
    <w:rsid w:val="00410498"/>
    <w:rsid w:val="0041662A"/>
    <w:rsid w:val="00434B44"/>
    <w:rsid w:val="00452529"/>
    <w:rsid w:val="0046129D"/>
    <w:rsid w:val="004862B7"/>
    <w:rsid w:val="004C0742"/>
    <w:rsid w:val="004F6B73"/>
    <w:rsid w:val="00523D45"/>
    <w:rsid w:val="00565F49"/>
    <w:rsid w:val="00596DF8"/>
    <w:rsid w:val="005A2864"/>
    <w:rsid w:val="005B1DF6"/>
    <w:rsid w:val="005B6FCF"/>
    <w:rsid w:val="005E2D2F"/>
    <w:rsid w:val="006110F2"/>
    <w:rsid w:val="00657A16"/>
    <w:rsid w:val="00677F18"/>
    <w:rsid w:val="00680439"/>
    <w:rsid w:val="00681244"/>
    <w:rsid w:val="006A62CB"/>
    <w:rsid w:val="00706288"/>
    <w:rsid w:val="007449DF"/>
    <w:rsid w:val="007D0DFD"/>
    <w:rsid w:val="00847685"/>
    <w:rsid w:val="008666FE"/>
    <w:rsid w:val="008D1F25"/>
    <w:rsid w:val="00930296"/>
    <w:rsid w:val="009F1CBB"/>
    <w:rsid w:val="00A42F1F"/>
    <w:rsid w:val="00AF7282"/>
    <w:rsid w:val="00AF7CF5"/>
    <w:rsid w:val="00B43610"/>
    <w:rsid w:val="00BA6139"/>
    <w:rsid w:val="00BE38AB"/>
    <w:rsid w:val="00C05662"/>
    <w:rsid w:val="00C21C8E"/>
    <w:rsid w:val="00C4127E"/>
    <w:rsid w:val="00C64CC1"/>
    <w:rsid w:val="00CA44FC"/>
    <w:rsid w:val="00D262C3"/>
    <w:rsid w:val="00D92B2A"/>
    <w:rsid w:val="00E25E13"/>
    <w:rsid w:val="00E67702"/>
    <w:rsid w:val="00E76791"/>
    <w:rsid w:val="00EA6F4F"/>
    <w:rsid w:val="00EA7184"/>
    <w:rsid w:val="00F44C1F"/>
    <w:rsid w:val="00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F335"/>
  <w15:chartTrackingRefBased/>
  <w15:docId w15:val="{5C29F797-AFEC-4595-8B63-59FC2BD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7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7F18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Teksttreci12">
    <w:name w:val="Tekst treści (12)_"/>
    <w:basedOn w:val="Domylnaczcionkaakapitu"/>
    <w:link w:val="Teksttreci120"/>
    <w:rsid w:val="00677F1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77F18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677F1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77F18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91"/>
  </w:style>
  <w:style w:type="paragraph" w:styleId="Stopka">
    <w:name w:val="footer"/>
    <w:basedOn w:val="Normalny"/>
    <w:link w:val="Stopka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91"/>
  </w:style>
  <w:style w:type="character" w:styleId="Odwoaniedokomentarza">
    <w:name w:val="annotation reference"/>
    <w:basedOn w:val="Domylnaczcionkaakapitu"/>
    <w:uiPriority w:val="99"/>
    <w:semiHidden/>
    <w:unhideWhenUsed/>
    <w:rsid w:val="0041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9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A2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37</cp:revision>
  <dcterms:created xsi:type="dcterms:W3CDTF">2019-09-05T12:14:00Z</dcterms:created>
  <dcterms:modified xsi:type="dcterms:W3CDTF">2023-10-27T08:39:00Z</dcterms:modified>
</cp:coreProperties>
</file>