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99AA" w14:textId="77777777" w:rsidR="00B31F59" w:rsidRPr="00BD016E" w:rsidRDefault="00B31F59" w:rsidP="00B31F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229"/>
        <w:gridCol w:w="2273"/>
      </w:tblGrid>
      <w:tr w:rsidR="00B31F59" w:rsidRPr="00BD016E" w14:paraId="109876BF" w14:textId="77777777" w:rsidTr="00823DB4">
        <w:trPr>
          <w:trHeight w:val="612"/>
        </w:trPr>
        <w:tc>
          <w:tcPr>
            <w:tcW w:w="534" w:type="dxa"/>
            <w:vAlign w:val="center"/>
          </w:tcPr>
          <w:p w14:paraId="028ED33F" w14:textId="77777777" w:rsidR="00B31F59" w:rsidRPr="00BD016E" w:rsidRDefault="00B31F59" w:rsidP="00823D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6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52" w:type="dxa"/>
            <w:vAlign w:val="center"/>
          </w:tcPr>
          <w:p w14:paraId="3C4ACC1D" w14:textId="77777777" w:rsidR="00B31F59" w:rsidRPr="00BD016E" w:rsidRDefault="00B31F59" w:rsidP="00823DB4">
            <w:pPr>
              <w:jc w:val="center"/>
              <w:rPr>
                <w:rFonts w:ascii="Arial" w:hAnsi="Arial" w:cs="Arial"/>
                <w:b/>
              </w:rPr>
            </w:pPr>
            <w:r w:rsidRPr="00BD016E">
              <w:rPr>
                <w:rFonts w:ascii="Arial" w:hAnsi="Arial" w:cs="Arial"/>
                <w:b/>
                <w:sz w:val="20"/>
                <w:szCs w:val="20"/>
              </w:rPr>
              <w:t>Opis wymagań Zamawiającego</w:t>
            </w:r>
          </w:p>
        </w:tc>
        <w:tc>
          <w:tcPr>
            <w:tcW w:w="2229" w:type="dxa"/>
            <w:vAlign w:val="center"/>
          </w:tcPr>
          <w:p w14:paraId="1C853F2B" w14:textId="77777777" w:rsidR="00B31F59" w:rsidRPr="00BD016E" w:rsidRDefault="00B31F59" w:rsidP="00823D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6E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  <w:vAlign w:val="center"/>
          </w:tcPr>
          <w:p w14:paraId="3ED51BCE" w14:textId="77777777" w:rsidR="00B31F59" w:rsidRPr="00BD016E" w:rsidRDefault="00B31F59" w:rsidP="00823D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6E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Wykonawcy</w:t>
            </w:r>
          </w:p>
        </w:tc>
      </w:tr>
      <w:tr w:rsidR="00B31F59" w:rsidRPr="00BD016E" w14:paraId="66A8F029" w14:textId="77777777" w:rsidTr="00823DB4">
        <w:trPr>
          <w:trHeight w:val="2028"/>
        </w:trPr>
        <w:tc>
          <w:tcPr>
            <w:tcW w:w="534" w:type="dxa"/>
          </w:tcPr>
          <w:p w14:paraId="441026BF" w14:textId="77777777" w:rsidR="00B31F59" w:rsidRPr="00BD016E" w:rsidRDefault="00B31F59" w:rsidP="00823DB4">
            <w:pPr>
              <w:rPr>
                <w:rFonts w:ascii="Arial" w:hAnsi="Arial" w:cs="Arial"/>
              </w:rPr>
            </w:pPr>
            <w:r w:rsidRPr="00BD016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2" w:type="dxa"/>
            <w:vAlign w:val="center"/>
          </w:tcPr>
          <w:p w14:paraId="3AAB516B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D016E">
              <w:rPr>
                <w:rFonts w:ascii="Arial" w:hAnsi="Arial" w:cs="Arial"/>
                <w:b/>
                <w:sz w:val="20"/>
                <w:szCs w:val="20"/>
                <w:u w:val="single"/>
              </w:rPr>
              <w:t>Powłoka/membrana zewnętrzna hali</w:t>
            </w:r>
          </w:p>
          <w:p w14:paraId="595F3C27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a) Ciężar właściwy</w:t>
            </w:r>
          </w:p>
          <w:p w14:paraId="35938C8B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b) Wytrzymałość na rozciąganie</w:t>
            </w:r>
          </w:p>
          <w:p w14:paraId="78838B4E" w14:textId="77777777" w:rsidR="00B31F59" w:rsidRPr="00BD016E" w:rsidRDefault="00B31F59" w:rsidP="00823D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wzdłuż włókien</w:t>
            </w:r>
          </w:p>
          <w:p w14:paraId="6984353B" w14:textId="77777777" w:rsidR="00B31F59" w:rsidRPr="00BD016E" w:rsidRDefault="00B31F59" w:rsidP="00823D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w poprzek włókien</w:t>
            </w:r>
          </w:p>
          <w:p w14:paraId="0FFB090E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c) Wytrzymałość na rozerwanie</w:t>
            </w:r>
          </w:p>
          <w:p w14:paraId="2C9711CA" w14:textId="77777777" w:rsidR="00B31F59" w:rsidRPr="00BD016E" w:rsidRDefault="00B31F59" w:rsidP="00823DB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wzdłuż włókien</w:t>
            </w:r>
          </w:p>
          <w:p w14:paraId="3A923299" w14:textId="77777777" w:rsidR="00B31F59" w:rsidRPr="00BD016E" w:rsidRDefault="00B31F59" w:rsidP="00823DB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w poprzek włókien</w:t>
            </w:r>
          </w:p>
        </w:tc>
        <w:tc>
          <w:tcPr>
            <w:tcW w:w="2229" w:type="dxa"/>
            <w:vAlign w:val="center"/>
          </w:tcPr>
          <w:p w14:paraId="15ABE49C" w14:textId="77777777" w:rsidR="00B31F59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E6E0404" w14:textId="77777777" w:rsidR="00B31F59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585A47">
              <w:rPr>
                <w:rFonts w:ascii="Arial" w:hAnsi="Arial" w:cs="Arial"/>
                <w:sz w:val="20"/>
                <w:szCs w:val="20"/>
              </w:rPr>
              <w:t>in</w:t>
            </w:r>
            <w:r w:rsidRPr="00BD016E">
              <w:rPr>
                <w:rFonts w:ascii="Arial" w:hAnsi="Arial" w:cs="Arial"/>
                <w:sz w:val="20"/>
                <w:szCs w:val="20"/>
              </w:rPr>
              <w:t>. 700 g/m2</w:t>
            </w:r>
          </w:p>
          <w:p w14:paraId="5D9D1B5E" w14:textId="77777777" w:rsidR="00B31F59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F2FC02F" w14:textId="77777777" w:rsidR="00B31F59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min. 3200 N/50 mm</w:t>
            </w:r>
          </w:p>
          <w:p w14:paraId="15ECBF84" w14:textId="77777777" w:rsidR="00B31F59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min. 3000 N/50 mm</w:t>
            </w:r>
          </w:p>
          <w:p w14:paraId="367BE8EB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AA36187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min. 350 N</w:t>
            </w:r>
          </w:p>
          <w:p w14:paraId="78E14FEE" w14:textId="77777777" w:rsidR="00B31F59" w:rsidRPr="005B0864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min. 350 N</w:t>
            </w:r>
          </w:p>
        </w:tc>
        <w:tc>
          <w:tcPr>
            <w:tcW w:w="2273" w:type="dxa"/>
          </w:tcPr>
          <w:p w14:paraId="76C46022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59" w:rsidRPr="00BD016E" w14:paraId="110A981F" w14:textId="77777777" w:rsidTr="00823DB4">
        <w:trPr>
          <w:trHeight w:val="2126"/>
        </w:trPr>
        <w:tc>
          <w:tcPr>
            <w:tcW w:w="534" w:type="dxa"/>
          </w:tcPr>
          <w:p w14:paraId="7A123FD0" w14:textId="77777777" w:rsidR="00B31F59" w:rsidRPr="00BD016E" w:rsidRDefault="00B31F59" w:rsidP="00823DB4">
            <w:pPr>
              <w:rPr>
                <w:rFonts w:ascii="Arial" w:hAnsi="Arial" w:cs="Arial"/>
              </w:rPr>
            </w:pPr>
            <w:r w:rsidRPr="00BD016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2" w:type="dxa"/>
            <w:vAlign w:val="center"/>
          </w:tcPr>
          <w:p w14:paraId="2927167C" w14:textId="77777777" w:rsidR="00B31F59" w:rsidRPr="00D16B02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16B02">
              <w:rPr>
                <w:rFonts w:ascii="Arial" w:hAnsi="Arial" w:cs="Arial"/>
                <w:b/>
                <w:sz w:val="20"/>
                <w:szCs w:val="20"/>
                <w:u w:val="single"/>
              </w:rPr>
              <w:t>Powłoka/membrana wewnętrzna hali</w:t>
            </w:r>
          </w:p>
          <w:p w14:paraId="5B9659B4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a) Ciężar właściwy</w:t>
            </w:r>
          </w:p>
          <w:p w14:paraId="31FC333F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b) Wytrzymałość na rozciąganie</w:t>
            </w:r>
          </w:p>
          <w:p w14:paraId="3346BE18" w14:textId="77777777" w:rsidR="00B31F59" w:rsidRPr="00BD016E" w:rsidRDefault="00B31F59" w:rsidP="00823D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wzdłuż włókien</w:t>
            </w:r>
          </w:p>
          <w:p w14:paraId="3BF78020" w14:textId="77777777" w:rsidR="00B31F59" w:rsidRPr="00BD016E" w:rsidRDefault="00B31F59" w:rsidP="00823D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w poprzek włókien</w:t>
            </w:r>
          </w:p>
          <w:p w14:paraId="20FB2A90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c) Wytrzymałość na rozerwanie</w:t>
            </w:r>
          </w:p>
          <w:p w14:paraId="5E9C8F1B" w14:textId="77777777" w:rsidR="00B31F59" w:rsidRPr="00BD016E" w:rsidRDefault="00B31F59" w:rsidP="00823DB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wzdłuż włókien</w:t>
            </w:r>
          </w:p>
          <w:p w14:paraId="372AF2E0" w14:textId="77777777" w:rsidR="00B31F59" w:rsidRPr="00D16B02" w:rsidRDefault="00B31F59" w:rsidP="00823DB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w poprzek włókien</w:t>
            </w:r>
          </w:p>
        </w:tc>
        <w:tc>
          <w:tcPr>
            <w:tcW w:w="2229" w:type="dxa"/>
            <w:vAlign w:val="center"/>
          </w:tcPr>
          <w:p w14:paraId="05B43CB7" w14:textId="77777777" w:rsidR="00B31F59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E89FAF0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m</w:t>
            </w:r>
            <w:r w:rsidR="00585A47">
              <w:rPr>
                <w:rFonts w:ascii="Arial" w:hAnsi="Arial" w:cs="Arial"/>
                <w:sz w:val="20"/>
                <w:szCs w:val="20"/>
              </w:rPr>
              <w:t>in</w:t>
            </w:r>
            <w:r w:rsidRPr="00BD016E">
              <w:rPr>
                <w:rFonts w:ascii="Arial" w:hAnsi="Arial" w:cs="Arial"/>
                <w:sz w:val="20"/>
                <w:szCs w:val="20"/>
              </w:rPr>
              <w:t>. 650 g/m2</w:t>
            </w:r>
          </w:p>
          <w:p w14:paraId="3E6CCDD0" w14:textId="77777777" w:rsidR="00B31F59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F206B84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min. 2400 N/50 mm</w:t>
            </w:r>
          </w:p>
          <w:p w14:paraId="49C9A7AE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min. 2300 N/50 mm</w:t>
            </w:r>
          </w:p>
          <w:p w14:paraId="58329A72" w14:textId="77777777" w:rsidR="00B31F59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85BF842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min. 230 N</w:t>
            </w:r>
          </w:p>
          <w:p w14:paraId="6B4FC494" w14:textId="77777777" w:rsidR="00B31F59" w:rsidRPr="005B0864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min. 200 N</w:t>
            </w:r>
          </w:p>
        </w:tc>
        <w:tc>
          <w:tcPr>
            <w:tcW w:w="2273" w:type="dxa"/>
          </w:tcPr>
          <w:p w14:paraId="6E356257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59" w:rsidRPr="00BD016E" w14:paraId="023300D5" w14:textId="77777777" w:rsidTr="00823DB4">
        <w:trPr>
          <w:trHeight w:val="2670"/>
        </w:trPr>
        <w:tc>
          <w:tcPr>
            <w:tcW w:w="534" w:type="dxa"/>
          </w:tcPr>
          <w:p w14:paraId="5E7AA21F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D01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AA5655" w14:textId="77777777" w:rsidR="00B31F59" w:rsidRPr="00BD016E" w:rsidRDefault="00B31F59" w:rsidP="00823DB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14:paraId="1EBEB0E8" w14:textId="77777777" w:rsidR="00B31F59" w:rsidRPr="00D16B02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16B02">
              <w:rPr>
                <w:rFonts w:ascii="Arial" w:hAnsi="Arial" w:cs="Arial"/>
                <w:b/>
                <w:sz w:val="20"/>
                <w:szCs w:val="20"/>
                <w:u w:val="single"/>
              </w:rPr>
              <w:t>Materiał do elementów mocowania konstrukcji hali</w:t>
            </w:r>
          </w:p>
          <w:p w14:paraId="14956656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a) Ciężar właściwy</w:t>
            </w:r>
          </w:p>
          <w:p w14:paraId="4283B19B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b) Wytrzymałość na rozciąganie</w:t>
            </w:r>
          </w:p>
          <w:p w14:paraId="51416245" w14:textId="77777777" w:rsidR="00B31F59" w:rsidRPr="00BD016E" w:rsidRDefault="00B31F59" w:rsidP="00823DB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wzdłuż włókien</w:t>
            </w:r>
          </w:p>
          <w:p w14:paraId="5463DE89" w14:textId="77777777" w:rsidR="00B31F59" w:rsidRPr="00BD016E" w:rsidRDefault="00B31F59" w:rsidP="00823DB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w poprzek włókien</w:t>
            </w:r>
          </w:p>
          <w:p w14:paraId="165D1613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c) Wytrzymałość na rozerwanie</w:t>
            </w:r>
          </w:p>
          <w:p w14:paraId="0C248463" w14:textId="77777777" w:rsidR="00B31F59" w:rsidRPr="00BD016E" w:rsidRDefault="00B31F59" w:rsidP="00823DB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wzdłuż włókien</w:t>
            </w:r>
          </w:p>
          <w:p w14:paraId="6FF78741" w14:textId="77777777" w:rsidR="00B31F59" w:rsidRPr="00BD016E" w:rsidRDefault="00B31F59" w:rsidP="00823DB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w poprzek włókien</w:t>
            </w:r>
          </w:p>
        </w:tc>
        <w:tc>
          <w:tcPr>
            <w:tcW w:w="2229" w:type="dxa"/>
            <w:vAlign w:val="center"/>
          </w:tcPr>
          <w:p w14:paraId="060CB8C9" w14:textId="77777777" w:rsidR="00B31F59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119A759" w14:textId="77777777" w:rsidR="00B31F59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035E13E" w14:textId="77777777" w:rsidR="00B31F59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Max. 900 g/m2</w:t>
            </w:r>
          </w:p>
          <w:p w14:paraId="6E0ECE2E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9089F90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min. 4200 N/50 mm</w:t>
            </w:r>
          </w:p>
          <w:p w14:paraId="6ADE4408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min. 4100 N/50 mm</w:t>
            </w:r>
          </w:p>
          <w:p w14:paraId="6BE4D63F" w14:textId="77777777" w:rsidR="00B31F59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4FC2C18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min. 450 N</w:t>
            </w:r>
          </w:p>
          <w:p w14:paraId="19345C47" w14:textId="77777777" w:rsidR="00B31F59" w:rsidRPr="005B0864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min. 450 N</w:t>
            </w:r>
          </w:p>
        </w:tc>
        <w:tc>
          <w:tcPr>
            <w:tcW w:w="2273" w:type="dxa"/>
          </w:tcPr>
          <w:p w14:paraId="08C4D52E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59" w:rsidRPr="00BD016E" w14:paraId="683D41FB" w14:textId="77777777" w:rsidTr="00823DB4">
        <w:tc>
          <w:tcPr>
            <w:tcW w:w="534" w:type="dxa"/>
          </w:tcPr>
          <w:p w14:paraId="79B3AAEA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D01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B0D468" w14:textId="77777777" w:rsidR="00B31F59" w:rsidRPr="00BD016E" w:rsidRDefault="00B31F59" w:rsidP="00823DB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14:paraId="26D1A53A" w14:textId="77777777" w:rsidR="00B31F59" w:rsidRPr="005B0864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B0864">
              <w:rPr>
                <w:rFonts w:ascii="Arial" w:hAnsi="Arial" w:cs="Arial"/>
                <w:b/>
                <w:sz w:val="20"/>
                <w:szCs w:val="20"/>
                <w:u w:val="single"/>
              </w:rPr>
              <w:t>Siła zry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wania  zgrzewu wg DIN EN ISO 1421</w:t>
            </w:r>
          </w:p>
          <w:p w14:paraId="53BC56E5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a) Powłoka zewnętrzna/powłoka zewnętrzna</w:t>
            </w:r>
          </w:p>
          <w:p w14:paraId="7B5E6B33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b) Powłoka wewnętrzna/powłoka wewnętrzna</w:t>
            </w:r>
          </w:p>
          <w:p w14:paraId="704385D3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c) Powłoka zewnętrzna/powłoka wewnętrzna</w:t>
            </w:r>
          </w:p>
          <w:p w14:paraId="6971EB0F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d) Powłoka do mocowana konstrukcji /powłoka do mocowania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016E">
              <w:rPr>
                <w:rFonts w:ascii="Arial" w:hAnsi="Arial" w:cs="Arial"/>
                <w:sz w:val="20"/>
                <w:szCs w:val="20"/>
              </w:rPr>
              <w:t>konstrukcji</w:t>
            </w:r>
          </w:p>
        </w:tc>
        <w:tc>
          <w:tcPr>
            <w:tcW w:w="2229" w:type="dxa"/>
            <w:vAlign w:val="center"/>
          </w:tcPr>
          <w:p w14:paraId="52537E95" w14:textId="77777777" w:rsidR="00B31F59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82BF5B0" w14:textId="77777777" w:rsidR="00B31F59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97D5FCA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min. 2600 N/50 mm</w:t>
            </w:r>
          </w:p>
          <w:p w14:paraId="59D0B614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min. 2100 N/50 mm</w:t>
            </w:r>
          </w:p>
          <w:p w14:paraId="36E5F41C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min. 2200 N/50 mm</w:t>
            </w:r>
          </w:p>
          <w:p w14:paraId="2ED29DA8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min. 3500 N/50 mm</w:t>
            </w:r>
          </w:p>
          <w:p w14:paraId="60F6F472" w14:textId="77777777" w:rsidR="00B31F59" w:rsidRPr="00BD016E" w:rsidRDefault="00B31F59" w:rsidP="00823DB4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14:paraId="7D0C9F03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59" w:rsidRPr="00BD016E" w14:paraId="57ECA092" w14:textId="77777777" w:rsidTr="00823DB4">
        <w:tc>
          <w:tcPr>
            <w:tcW w:w="534" w:type="dxa"/>
            <w:vAlign w:val="center"/>
          </w:tcPr>
          <w:p w14:paraId="111918D2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D01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D9F394" w14:textId="77777777" w:rsidR="00B31F59" w:rsidRPr="00BD016E" w:rsidRDefault="00B31F59" w:rsidP="00823DB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14:paraId="66622C96" w14:textId="77777777" w:rsidR="00B31F59" w:rsidRPr="00BD016E" w:rsidRDefault="00B31F59" w:rsidP="00823DB4">
            <w:pPr>
              <w:rPr>
                <w:rFonts w:ascii="Arial" w:hAnsi="Arial" w:cs="Arial"/>
              </w:rPr>
            </w:pPr>
            <w:r w:rsidRPr="00742554">
              <w:rPr>
                <w:bCs/>
              </w:rPr>
              <w:t>Przenikalność światła dla powłoki zewnętrznej i wewnętrznej (transmisja przy długości</w:t>
            </w:r>
            <w:r>
              <w:rPr>
                <w:bCs/>
              </w:rPr>
              <w:t xml:space="preserve"> </w:t>
            </w:r>
            <w:r w:rsidRPr="00742554">
              <w:rPr>
                <w:bCs/>
              </w:rPr>
              <w:t xml:space="preserve"> fali 550 nm)</w:t>
            </w:r>
          </w:p>
        </w:tc>
        <w:tc>
          <w:tcPr>
            <w:tcW w:w="2229" w:type="dxa"/>
            <w:vAlign w:val="center"/>
          </w:tcPr>
          <w:p w14:paraId="5F555CB1" w14:textId="77777777" w:rsidR="00B31F59" w:rsidRPr="00BD016E" w:rsidRDefault="00B31F59" w:rsidP="00B31F59">
            <w:pPr>
              <w:rPr>
                <w:rFonts w:ascii="Arial" w:hAnsi="Arial" w:cs="Arial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 xml:space="preserve">~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D016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73" w:type="dxa"/>
          </w:tcPr>
          <w:p w14:paraId="68D1E936" w14:textId="77777777" w:rsidR="00B31F59" w:rsidRPr="00BD016E" w:rsidRDefault="00B31F59" w:rsidP="00823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59" w:rsidRPr="00BD016E" w14:paraId="4AE71E86" w14:textId="77777777" w:rsidTr="00823DB4">
        <w:tc>
          <w:tcPr>
            <w:tcW w:w="534" w:type="dxa"/>
            <w:vAlign w:val="center"/>
          </w:tcPr>
          <w:p w14:paraId="2BD8E6B8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  <w:p w14:paraId="3B17E6FA" w14:textId="77777777" w:rsidR="00B31F59" w:rsidRPr="00BD016E" w:rsidRDefault="00B31F59" w:rsidP="00823DB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14:paraId="1F04DF43" w14:textId="77777777" w:rsidR="00B31F59" w:rsidRPr="00BD016E" w:rsidRDefault="00B31F59" w:rsidP="00823DB4">
            <w:pPr>
              <w:rPr>
                <w:rFonts w:ascii="Arial" w:hAnsi="Arial" w:cs="Arial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Odporność UV</w:t>
            </w:r>
          </w:p>
        </w:tc>
        <w:tc>
          <w:tcPr>
            <w:tcW w:w="2229" w:type="dxa"/>
            <w:vAlign w:val="center"/>
          </w:tcPr>
          <w:p w14:paraId="18F5CA09" w14:textId="77777777" w:rsidR="00B31F59" w:rsidRPr="00BD016E" w:rsidRDefault="00B31F59" w:rsidP="00823DB4">
            <w:pPr>
              <w:rPr>
                <w:rFonts w:ascii="Arial" w:hAnsi="Arial" w:cs="Arial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min. 6</w:t>
            </w:r>
          </w:p>
        </w:tc>
        <w:tc>
          <w:tcPr>
            <w:tcW w:w="2273" w:type="dxa"/>
          </w:tcPr>
          <w:p w14:paraId="285473B1" w14:textId="77777777" w:rsidR="00B31F59" w:rsidRPr="00BD016E" w:rsidRDefault="00B31F59" w:rsidP="00823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59" w:rsidRPr="00BD016E" w14:paraId="0794C901" w14:textId="77777777" w:rsidTr="00823DB4">
        <w:tc>
          <w:tcPr>
            <w:tcW w:w="534" w:type="dxa"/>
            <w:vAlign w:val="center"/>
          </w:tcPr>
          <w:p w14:paraId="1F8AD0A0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16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2" w:type="dxa"/>
            <w:vAlign w:val="center"/>
          </w:tcPr>
          <w:p w14:paraId="2B724AB7" w14:textId="77777777" w:rsidR="00B31F59" w:rsidRPr="00BD016E" w:rsidRDefault="00B31F59" w:rsidP="00823DB4">
            <w:pPr>
              <w:rPr>
                <w:rFonts w:ascii="Arial" w:hAnsi="Arial" w:cs="Arial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Odporność termiczna</w:t>
            </w:r>
          </w:p>
        </w:tc>
        <w:tc>
          <w:tcPr>
            <w:tcW w:w="2229" w:type="dxa"/>
            <w:vAlign w:val="center"/>
          </w:tcPr>
          <w:p w14:paraId="5AA917FC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 xml:space="preserve">od - 40 </w:t>
            </w:r>
            <w:r w:rsidRPr="00BD016E">
              <w:rPr>
                <w:rFonts w:ascii="Arial" w:hAnsi="Arial" w:cs="Arial"/>
                <w:sz w:val="13"/>
                <w:szCs w:val="13"/>
              </w:rPr>
              <w:t>O</w:t>
            </w:r>
            <w:r w:rsidRPr="00BD016E">
              <w:rPr>
                <w:rFonts w:ascii="Arial" w:hAnsi="Arial" w:cs="Arial"/>
                <w:sz w:val="20"/>
                <w:szCs w:val="20"/>
              </w:rPr>
              <w:t>C do + 70</w:t>
            </w:r>
          </w:p>
          <w:p w14:paraId="2409FFA8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0864">
              <w:rPr>
                <w:rFonts w:ascii="Arial" w:hAnsi="Arial" w:cs="Arial"/>
                <w:sz w:val="13"/>
                <w:szCs w:val="13"/>
                <w:vertAlign w:val="superscript"/>
              </w:rPr>
              <w:t>O</w:t>
            </w:r>
            <w:r w:rsidRPr="00BD016E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73" w:type="dxa"/>
          </w:tcPr>
          <w:p w14:paraId="2EA19318" w14:textId="77777777" w:rsidR="00B31F59" w:rsidRPr="00BD016E" w:rsidRDefault="00B31F59" w:rsidP="0082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59" w:rsidRPr="00BD016E" w14:paraId="5FD8A037" w14:textId="77777777" w:rsidTr="00823DB4">
        <w:trPr>
          <w:trHeight w:val="456"/>
        </w:trPr>
        <w:tc>
          <w:tcPr>
            <w:tcW w:w="534" w:type="dxa"/>
            <w:vAlign w:val="center"/>
          </w:tcPr>
          <w:p w14:paraId="71EFD133" w14:textId="77777777" w:rsidR="00B31F59" w:rsidRPr="00BD016E" w:rsidRDefault="00B31F59" w:rsidP="00823DB4">
            <w:pPr>
              <w:rPr>
                <w:rFonts w:ascii="Arial" w:hAnsi="Arial" w:cs="Arial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2" w:type="dxa"/>
            <w:vAlign w:val="center"/>
          </w:tcPr>
          <w:p w14:paraId="18398751" w14:textId="77777777" w:rsidR="00B31F59" w:rsidRPr="00BD016E" w:rsidRDefault="00B31F59" w:rsidP="00823DB4">
            <w:pPr>
              <w:rPr>
                <w:rFonts w:ascii="Arial" w:hAnsi="Arial" w:cs="Arial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Kąt wznoszenie powłoki wewnętrznej</w:t>
            </w:r>
          </w:p>
        </w:tc>
        <w:tc>
          <w:tcPr>
            <w:tcW w:w="2229" w:type="dxa"/>
            <w:vAlign w:val="center"/>
          </w:tcPr>
          <w:p w14:paraId="7208F694" w14:textId="77777777" w:rsidR="00B31F59" w:rsidRPr="00BD016E" w:rsidRDefault="00B31F59" w:rsidP="00823DB4">
            <w:pPr>
              <w:rPr>
                <w:rFonts w:ascii="Arial" w:hAnsi="Arial" w:cs="Arial"/>
              </w:rPr>
            </w:pPr>
            <w:r w:rsidRPr="00BD016E">
              <w:rPr>
                <w:rFonts w:ascii="Arial" w:hAnsi="Arial" w:cs="Arial"/>
                <w:sz w:val="20"/>
                <w:szCs w:val="20"/>
              </w:rPr>
              <w:t>min. 65</w:t>
            </w:r>
            <w:r w:rsidRPr="005B0864">
              <w:rPr>
                <w:rFonts w:ascii="Arial" w:hAnsi="Arial" w:cs="Arial"/>
                <w:sz w:val="13"/>
                <w:szCs w:val="13"/>
                <w:vertAlign w:val="superscript"/>
              </w:rPr>
              <w:t>O</w:t>
            </w:r>
          </w:p>
        </w:tc>
        <w:tc>
          <w:tcPr>
            <w:tcW w:w="2273" w:type="dxa"/>
          </w:tcPr>
          <w:p w14:paraId="5CE888E5" w14:textId="77777777" w:rsidR="00B31F59" w:rsidRPr="00BD016E" w:rsidRDefault="00B31F59" w:rsidP="00823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754D2" w14:textId="77777777" w:rsidR="00B31F59" w:rsidRPr="00BF532C" w:rsidRDefault="00B31F59" w:rsidP="00B31F59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26CDB2EA" w14:textId="75111065" w:rsidR="00BD016E" w:rsidRPr="00B31F59" w:rsidRDefault="00B31F59" w:rsidP="0017726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</w:rPr>
      </w:pPr>
      <w:r>
        <w:rPr>
          <w:b/>
        </w:rPr>
        <w:t xml:space="preserve">Zamawiający </w:t>
      </w:r>
      <w:r w:rsidR="00190B44">
        <w:rPr>
          <w:b/>
        </w:rPr>
        <w:t>zastrzega, że</w:t>
      </w:r>
      <w:r w:rsidRPr="00C05AE1">
        <w:rPr>
          <w:b/>
        </w:rPr>
        <w:t xml:space="preserve"> przypadku przedłożenia kilku </w:t>
      </w:r>
      <w:r w:rsidR="005508BF">
        <w:rPr>
          <w:b/>
        </w:rPr>
        <w:t xml:space="preserve">kart technicznych/ </w:t>
      </w:r>
      <w:r w:rsidR="00177264">
        <w:rPr>
          <w:b/>
        </w:rPr>
        <w:t>deklaracji lub</w:t>
      </w:r>
      <w:r w:rsidR="005508BF">
        <w:rPr>
          <w:b/>
        </w:rPr>
        <w:t xml:space="preserve"> raportów z </w:t>
      </w:r>
      <w:r w:rsidRPr="00C05AE1">
        <w:rPr>
          <w:b/>
        </w:rPr>
        <w:t>badań laboratoryjnych dotyczących tego samego parametru Zamawiający przyjmie wartość mniej korzystną dla Oferent</w:t>
      </w:r>
      <w:r>
        <w:rPr>
          <w:b/>
        </w:rPr>
        <w:t>a</w:t>
      </w:r>
      <w:r w:rsidRPr="00BF532C">
        <w:rPr>
          <w:rFonts w:ascii="Arial" w:hAnsi="Arial" w:cs="Arial"/>
          <w:b/>
        </w:rPr>
        <w:t>.</w:t>
      </w:r>
    </w:p>
    <w:sectPr w:rsidR="00BD016E" w:rsidRPr="00B31F59" w:rsidSect="005255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8328" w14:textId="77777777" w:rsidR="006401EA" w:rsidRDefault="006401EA" w:rsidP="006401EA">
      <w:pPr>
        <w:spacing w:after="0" w:line="240" w:lineRule="auto"/>
      </w:pPr>
      <w:r>
        <w:separator/>
      </w:r>
    </w:p>
  </w:endnote>
  <w:endnote w:type="continuationSeparator" w:id="0">
    <w:p w14:paraId="3CF088D8" w14:textId="77777777" w:rsidR="006401EA" w:rsidRDefault="006401EA" w:rsidP="0064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C38E0" w14:textId="77777777" w:rsidR="006401EA" w:rsidRDefault="006401EA" w:rsidP="006401EA">
      <w:pPr>
        <w:spacing w:after="0" w:line="240" w:lineRule="auto"/>
      </w:pPr>
      <w:r>
        <w:separator/>
      </w:r>
    </w:p>
  </w:footnote>
  <w:footnote w:type="continuationSeparator" w:id="0">
    <w:p w14:paraId="7E4AF2B2" w14:textId="77777777" w:rsidR="006401EA" w:rsidRDefault="006401EA" w:rsidP="00640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D4D0" w14:textId="77777777" w:rsidR="006401EA" w:rsidRDefault="006401EA" w:rsidP="006401EA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b/>
        <w:i/>
        <w:iCs/>
        <w:sz w:val="20"/>
        <w:szCs w:val="20"/>
      </w:rPr>
    </w:pPr>
    <w:r w:rsidRPr="00DD63C6">
      <w:rPr>
        <w:rFonts w:ascii="Arial" w:hAnsi="Arial" w:cs="Arial"/>
        <w:b/>
        <w:bCs/>
        <w:i/>
        <w:iCs/>
        <w:sz w:val="20"/>
        <w:szCs w:val="20"/>
      </w:rPr>
      <w:t xml:space="preserve">Załącznik nr 1a do Oferty - </w:t>
    </w:r>
    <w:r w:rsidRPr="00DD63C6">
      <w:rPr>
        <w:rFonts w:ascii="Arial" w:hAnsi="Arial" w:cs="Arial"/>
        <w:b/>
        <w:i/>
        <w:iCs/>
        <w:sz w:val="20"/>
        <w:szCs w:val="20"/>
      </w:rPr>
      <w:t>Zestawienie minimalnych parametrów technicznych hali pneumatycznej</w:t>
    </w:r>
  </w:p>
  <w:p w14:paraId="4AF5FE76" w14:textId="77777777" w:rsidR="006401EA" w:rsidRDefault="006401EA" w:rsidP="006401EA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b/>
        <w:i/>
        <w:iCs/>
        <w:sz w:val="20"/>
        <w:szCs w:val="20"/>
      </w:rPr>
    </w:pPr>
  </w:p>
  <w:p w14:paraId="5A2FD8F8" w14:textId="20DD54D6" w:rsidR="006401EA" w:rsidRPr="00BD016E" w:rsidRDefault="006401EA" w:rsidP="006401EA">
    <w:pPr>
      <w:tabs>
        <w:tab w:val="left" w:pos="284"/>
        <w:tab w:val="left" w:pos="708"/>
      </w:tabs>
      <w:jc w:val="both"/>
      <w:rPr>
        <w:rFonts w:ascii="Arial" w:hAnsi="Arial" w:cs="Arial"/>
        <w:sz w:val="20"/>
        <w:szCs w:val="20"/>
      </w:rPr>
    </w:pPr>
    <w:r w:rsidRPr="00674F81">
      <w:rPr>
        <w:rFonts w:ascii="Arial" w:hAnsi="Arial" w:cs="Arial"/>
        <w:sz w:val="20"/>
        <w:szCs w:val="20"/>
      </w:rPr>
      <w:t xml:space="preserve">Dotyczy postępowania: </w:t>
    </w:r>
    <w:r w:rsidRPr="006401EA">
      <w:rPr>
        <w:rFonts w:ascii="Arial" w:hAnsi="Arial" w:cs="Arial"/>
        <w:b/>
        <w:bCs/>
        <w:sz w:val="20"/>
        <w:szCs w:val="20"/>
      </w:rPr>
      <w:t>WIZiF.271.</w:t>
    </w:r>
    <w:r w:rsidRPr="006401EA">
      <w:rPr>
        <w:rFonts w:ascii="Arial" w:hAnsi="Arial" w:cs="Arial"/>
        <w:b/>
        <w:bCs/>
        <w:sz w:val="20"/>
        <w:szCs w:val="20"/>
      </w:rPr>
      <w:t>17</w:t>
    </w:r>
    <w:r w:rsidRPr="006401EA">
      <w:rPr>
        <w:rFonts w:ascii="Arial" w:hAnsi="Arial" w:cs="Arial"/>
        <w:b/>
        <w:bCs/>
        <w:sz w:val="20"/>
        <w:szCs w:val="20"/>
      </w:rPr>
      <w:t>.202</w:t>
    </w:r>
    <w:r w:rsidRPr="006401EA">
      <w:rPr>
        <w:rFonts w:ascii="Arial" w:hAnsi="Arial" w:cs="Arial"/>
        <w:b/>
        <w:bCs/>
        <w:sz w:val="20"/>
        <w:szCs w:val="20"/>
      </w:rPr>
      <w:t>3</w:t>
    </w:r>
    <w:r w:rsidRPr="006401EA">
      <w:rPr>
        <w:rFonts w:ascii="Arial" w:hAnsi="Arial" w:cs="Arial"/>
        <w:b/>
        <w:bCs/>
        <w:sz w:val="20"/>
        <w:szCs w:val="20"/>
      </w:rPr>
      <w:t xml:space="preserve"> pn.</w:t>
    </w:r>
    <w:r w:rsidRPr="00674F81">
      <w:rPr>
        <w:rFonts w:ascii="Arial" w:hAnsi="Arial" w:cs="Arial"/>
        <w:sz w:val="20"/>
        <w:szCs w:val="20"/>
      </w:rPr>
      <w:t xml:space="preserve"> „</w:t>
    </w:r>
    <w:bookmarkStart w:id="0" w:name="_Hlk132876553"/>
    <w:r w:rsidRPr="00A0074A">
      <w:rPr>
        <w:b/>
      </w:rPr>
      <w:t>Budowa hali pneumatycznej nad boiskiem do piłki nożnej w Zielonkach - Parceli</w:t>
    </w:r>
    <w:bookmarkEnd w:id="0"/>
    <w:r w:rsidRPr="00674F81">
      <w:rPr>
        <w:rFonts w:ascii="Arial" w:hAnsi="Arial" w:cs="Arial"/>
        <w:sz w:val="20"/>
        <w:szCs w:val="20"/>
      </w:rPr>
      <w:t>”</w:t>
    </w:r>
  </w:p>
  <w:p w14:paraId="4F36555D" w14:textId="77777777" w:rsidR="006401EA" w:rsidRPr="006401EA" w:rsidRDefault="006401EA" w:rsidP="006401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A94"/>
    <w:multiLevelType w:val="hybridMultilevel"/>
    <w:tmpl w:val="009473AE"/>
    <w:lvl w:ilvl="0" w:tplc="E76CD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200D"/>
    <w:multiLevelType w:val="hybridMultilevel"/>
    <w:tmpl w:val="7EA6239E"/>
    <w:lvl w:ilvl="0" w:tplc="E76CD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6EA9"/>
    <w:multiLevelType w:val="hybridMultilevel"/>
    <w:tmpl w:val="2DC08122"/>
    <w:lvl w:ilvl="0" w:tplc="E76CD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37590"/>
    <w:multiLevelType w:val="hybridMultilevel"/>
    <w:tmpl w:val="8BCA5CA2"/>
    <w:lvl w:ilvl="0" w:tplc="486CB670">
      <w:numFmt w:val="bullet"/>
      <w:lvlText w:val=""/>
      <w:lvlJc w:val="left"/>
      <w:pPr>
        <w:ind w:left="720" w:hanging="360"/>
      </w:pPr>
      <w:rPr>
        <w:rFonts w:ascii="Arial" w:eastAsia="CIDFont+F5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E323F"/>
    <w:multiLevelType w:val="hybridMultilevel"/>
    <w:tmpl w:val="AA1EC3E4"/>
    <w:lvl w:ilvl="0" w:tplc="1D6AAFF4">
      <w:numFmt w:val="bullet"/>
      <w:lvlText w:val=""/>
      <w:lvlJc w:val="left"/>
      <w:pPr>
        <w:ind w:left="720" w:hanging="360"/>
      </w:pPr>
      <w:rPr>
        <w:rFonts w:ascii="Arial" w:eastAsia="CIDFont+F5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0622E"/>
    <w:multiLevelType w:val="hybridMultilevel"/>
    <w:tmpl w:val="01404866"/>
    <w:lvl w:ilvl="0" w:tplc="116A61EC">
      <w:numFmt w:val="bullet"/>
      <w:lvlText w:val=""/>
      <w:lvlJc w:val="left"/>
      <w:pPr>
        <w:ind w:left="720" w:hanging="360"/>
      </w:pPr>
      <w:rPr>
        <w:rFonts w:ascii="Arial" w:eastAsia="CIDFont+F5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06319"/>
    <w:multiLevelType w:val="hybridMultilevel"/>
    <w:tmpl w:val="89A4CF7C"/>
    <w:lvl w:ilvl="0" w:tplc="3EEAECD0">
      <w:numFmt w:val="bullet"/>
      <w:lvlText w:val=""/>
      <w:lvlJc w:val="left"/>
      <w:pPr>
        <w:ind w:left="720" w:hanging="360"/>
      </w:pPr>
      <w:rPr>
        <w:rFonts w:ascii="Arial" w:eastAsia="CIDFont+F5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649F"/>
    <w:multiLevelType w:val="hybridMultilevel"/>
    <w:tmpl w:val="C39267B4"/>
    <w:lvl w:ilvl="0" w:tplc="665A1D4E">
      <w:numFmt w:val="bullet"/>
      <w:lvlText w:val=""/>
      <w:lvlJc w:val="left"/>
      <w:pPr>
        <w:ind w:left="720" w:hanging="360"/>
      </w:pPr>
      <w:rPr>
        <w:rFonts w:ascii="Arial" w:eastAsia="CIDFont+F5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A0615"/>
    <w:multiLevelType w:val="hybridMultilevel"/>
    <w:tmpl w:val="F92481C2"/>
    <w:lvl w:ilvl="0" w:tplc="E76CD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033E8"/>
    <w:multiLevelType w:val="hybridMultilevel"/>
    <w:tmpl w:val="F33E4E90"/>
    <w:lvl w:ilvl="0" w:tplc="E76CD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73C8A"/>
    <w:multiLevelType w:val="hybridMultilevel"/>
    <w:tmpl w:val="7AA4738C"/>
    <w:lvl w:ilvl="0" w:tplc="E76CD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30F47"/>
    <w:multiLevelType w:val="hybridMultilevel"/>
    <w:tmpl w:val="67E8B1B0"/>
    <w:lvl w:ilvl="0" w:tplc="080ABCF4">
      <w:numFmt w:val="bullet"/>
      <w:lvlText w:val=""/>
      <w:lvlJc w:val="left"/>
      <w:pPr>
        <w:ind w:left="720" w:hanging="360"/>
      </w:pPr>
      <w:rPr>
        <w:rFonts w:ascii="Arial" w:eastAsia="CIDFont+F5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55775">
    <w:abstractNumId w:val="10"/>
  </w:num>
  <w:num w:numId="2" w16cid:durableId="2076776382">
    <w:abstractNumId w:val="3"/>
  </w:num>
  <w:num w:numId="3" w16cid:durableId="2082215573">
    <w:abstractNumId w:val="2"/>
  </w:num>
  <w:num w:numId="4" w16cid:durableId="2073456579">
    <w:abstractNumId w:val="6"/>
  </w:num>
  <w:num w:numId="5" w16cid:durableId="320891194">
    <w:abstractNumId w:val="0"/>
  </w:num>
  <w:num w:numId="6" w16cid:durableId="374813950">
    <w:abstractNumId w:val="5"/>
  </w:num>
  <w:num w:numId="7" w16cid:durableId="1082679668">
    <w:abstractNumId w:val="9"/>
  </w:num>
  <w:num w:numId="8" w16cid:durableId="1038316053">
    <w:abstractNumId w:val="7"/>
  </w:num>
  <w:num w:numId="9" w16cid:durableId="736128203">
    <w:abstractNumId w:val="1"/>
  </w:num>
  <w:num w:numId="10" w16cid:durableId="2033916419">
    <w:abstractNumId w:val="11"/>
  </w:num>
  <w:num w:numId="11" w16cid:durableId="1174227780">
    <w:abstractNumId w:val="8"/>
  </w:num>
  <w:num w:numId="12" w16cid:durableId="1715108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16E"/>
    <w:rsid w:val="00164C3A"/>
    <w:rsid w:val="00177264"/>
    <w:rsid w:val="00190B44"/>
    <w:rsid w:val="00200C36"/>
    <w:rsid w:val="00254B6D"/>
    <w:rsid w:val="00254D85"/>
    <w:rsid w:val="002D0C59"/>
    <w:rsid w:val="0052550B"/>
    <w:rsid w:val="005508BF"/>
    <w:rsid w:val="00585A47"/>
    <w:rsid w:val="005B0864"/>
    <w:rsid w:val="006401EA"/>
    <w:rsid w:val="00653A65"/>
    <w:rsid w:val="007056D6"/>
    <w:rsid w:val="00882DFC"/>
    <w:rsid w:val="009C148B"/>
    <w:rsid w:val="00A01C34"/>
    <w:rsid w:val="00A11CC2"/>
    <w:rsid w:val="00B31F59"/>
    <w:rsid w:val="00BA593F"/>
    <w:rsid w:val="00BA616D"/>
    <w:rsid w:val="00BD016E"/>
    <w:rsid w:val="00BF532C"/>
    <w:rsid w:val="00D16B02"/>
    <w:rsid w:val="00DA2686"/>
    <w:rsid w:val="00E24ABD"/>
    <w:rsid w:val="00E652B3"/>
    <w:rsid w:val="00EA5342"/>
    <w:rsid w:val="00FC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A12C"/>
  <w15:docId w15:val="{5CBA07B5-5115-4A42-B61E-65605C12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F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n">
    <w:name w:val="zan"/>
    <w:basedOn w:val="Normalny"/>
    <w:link w:val="zanZnak"/>
    <w:qFormat/>
    <w:rsid w:val="00FC002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zanZnak">
    <w:name w:val="zan Znak"/>
    <w:basedOn w:val="Domylnaczcionkaakapitu"/>
    <w:link w:val="zan"/>
    <w:rsid w:val="00FC0027"/>
    <w:rPr>
      <w:rFonts w:ascii="Arial" w:eastAsia="Times New Roman" w:hAnsi="Arial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BD0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1EA"/>
  </w:style>
  <w:style w:type="paragraph" w:styleId="Stopka">
    <w:name w:val="footer"/>
    <w:basedOn w:val="Normalny"/>
    <w:link w:val="StopkaZnak"/>
    <w:uiPriority w:val="99"/>
    <w:unhideWhenUsed/>
    <w:rsid w:val="00640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Stare Babice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z.ostrowska</dc:creator>
  <cp:lastModifiedBy>Marta Kotlińska</cp:lastModifiedBy>
  <cp:revision>7</cp:revision>
  <cp:lastPrinted>2023-04-13T10:36:00Z</cp:lastPrinted>
  <dcterms:created xsi:type="dcterms:W3CDTF">2023-03-28T08:48:00Z</dcterms:created>
  <dcterms:modified xsi:type="dcterms:W3CDTF">2023-04-20T08:18:00Z</dcterms:modified>
</cp:coreProperties>
</file>