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545"/>
        <w:tblW w:w="13987" w:type="dxa"/>
        <w:tblLook w:val="04A0" w:firstRow="1" w:lastRow="0" w:firstColumn="1" w:lastColumn="0" w:noHBand="0" w:noVBand="1"/>
      </w:tblPr>
      <w:tblGrid>
        <w:gridCol w:w="704"/>
        <w:gridCol w:w="2977"/>
        <w:gridCol w:w="1479"/>
        <w:gridCol w:w="1571"/>
        <w:gridCol w:w="1003"/>
        <w:gridCol w:w="1104"/>
        <w:gridCol w:w="1139"/>
        <w:gridCol w:w="626"/>
        <w:gridCol w:w="1709"/>
        <w:gridCol w:w="1675"/>
      </w:tblGrid>
      <w:tr w:rsidR="0017642D" w14:paraId="54E28E82" w14:textId="77777777" w:rsidTr="00B24CD4">
        <w:trPr>
          <w:trHeight w:val="945"/>
        </w:trPr>
        <w:tc>
          <w:tcPr>
            <w:tcW w:w="704" w:type="dxa"/>
            <w:vMerge w:val="restart"/>
            <w:vAlign w:val="center"/>
          </w:tcPr>
          <w:p w14:paraId="70B20E4C" w14:textId="57EF6EDE" w:rsidR="0017642D" w:rsidRPr="009D309B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977" w:type="dxa"/>
            <w:vMerge w:val="restart"/>
            <w:vAlign w:val="center"/>
          </w:tcPr>
          <w:p w14:paraId="07CE23B3" w14:textId="2A1CD259" w:rsidR="0017642D" w:rsidRPr="4B7271B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79" w:type="dxa"/>
            <w:vMerge w:val="restart"/>
            <w:vAlign w:val="center"/>
          </w:tcPr>
          <w:p w14:paraId="7E059632" w14:textId="1EB2D6E8" w:rsidR="00692FC3" w:rsidRDefault="00692FC3" w:rsidP="4ADCD08B">
            <w:pPr>
              <w:jc w:val="center"/>
              <w:rPr>
                <w:b/>
                <w:bCs/>
                <w:sz w:val="24"/>
                <w:szCs w:val="24"/>
              </w:rPr>
            </w:pPr>
            <w:r w:rsidRPr="4ADCD08B">
              <w:rPr>
                <w:b/>
                <w:bCs/>
                <w:sz w:val="24"/>
                <w:szCs w:val="24"/>
              </w:rPr>
              <w:t>Symbol mebla</w:t>
            </w:r>
          </w:p>
        </w:tc>
        <w:tc>
          <w:tcPr>
            <w:tcW w:w="1571" w:type="dxa"/>
            <w:vMerge w:val="restart"/>
            <w:vAlign w:val="center"/>
          </w:tcPr>
          <w:p w14:paraId="236DF1D9" w14:textId="1CABD9C5" w:rsidR="0017642D" w:rsidRDefault="0017642D" w:rsidP="003F6855">
            <w:pPr>
              <w:jc w:val="center"/>
            </w:pPr>
            <w:r w:rsidRPr="4B7271BD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4B7271BD">
              <w:rPr>
                <w:b/>
                <w:bCs/>
                <w:sz w:val="24"/>
                <w:szCs w:val="24"/>
              </w:rPr>
              <w:t>i model oferowanego urządzenia</w:t>
            </w:r>
          </w:p>
        </w:tc>
        <w:tc>
          <w:tcPr>
            <w:tcW w:w="1003" w:type="dxa"/>
            <w:vMerge w:val="restart"/>
            <w:vAlign w:val="center"/>
          </w:tcPr>
          <w:p w14:paraId="734961D3" w14:textId="3D267F7F" w:rsidR="0017642D" w:rsidRPr="009D309B" w:rsidRDefault="0017642D" w:rsidP="00CC16DB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243" w:type="dxa"/>
            <w:gridSpan w:val="2"/>
            <w:vAlign w:val="center"/>
          </w:tcPr>
          <w:p w14:paraId="436C6A69" w14:textId="64357EAB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17642D" w:rsidRPr="009D309B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626" w:type="dxa"/>
            <w:vMerge w:val="restart"/>
            <w:vAlign w:val="center"/>
          </w:tcPr>
          <w:p w14:paraId="7C17B4BD" w14:textId="28B9F01E" w:rsidR="0017642D" w:rsidRDefault="0017642D" w:rsidP="00332B18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3384" w:type="dxa"/>
            <w:gridSpan w:val="2"/>
            <w:vAlign w:val="center"/>
          </w:tcPr>
          <w:p w14:paraId="1F4F427E" w14:textId="4217625E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17642D" w14:paraId="19F15361" w14:textId="77777777" w:rsidTr="00B24CD4">
        <w:trPr>
          <w:trHeight w:val="990"/>
        </w:trPr>
        <w:tc>
          <w:tcPr>
            <w:tcW w:w="704" w:type="dxa"/>
            <w:vMerge/>
            <w:vAlign w:val="center"/>
          </w:tcPr>
          <w:p w14:paraId="63336D6E" w14:textId="77777777" w:rsidR="0017642D" w:rsidRPr="009D309B" w:rsidRDefault="0017642D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1A75452" w14:textId="77777777" w:rsidR="0017642D" w:rsidRDefault="0017642D" w:rsidP="003F6855"/>
        </w:tc>
        <w:tc>
          <w:tcPr>
            <w:tcW w:w="1479" w:type="dxa"/>
            <w:vMerge/>
            <w:vAlign w:val="center"/>
          </w:tcPr>
          <w:p w14:paraId="3B11FC61" w14:textId="77777777" w:rsidR="009668F8" w:rsidRDefault="009668F8"/>
        </w:tc>
        <w:tc>
          <w:tcPr>
            <w:tcW w:w="1571" w:type="dxa"/>
            <w:vMerge/>
            <w:vAlign w:val="center"/>
          </w:tcPr>
          <w:p w14:paraId="3AF42578" w14:textId="4863A46A" w:rsidR="0017642D" w:rsidRDefault="0017642D" w:rsidP="003F6855"/>
        </w:tc>
        <w:tc>
          <w:tcPr>
            <w:tcW w:w="1003" w:type="dxa"/>
            <w:vMerge/>
            <w:vAlign w:val="center"/>
          </w:tcPr>
          <w:p w14:paraId="296D59C1" w14:textId="77777777" w:rsidR="0017642D" w:rsidRPr="009D309B" w:rsidRDefault="0017642D" w:rsidP="00CC16D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6F9EE6D" w14:textId="58B584A3" w:rsidR="0017642D" w:rsidRPr="009D309B" w:rsidRDefault="0017642D" w:rsidP="003F68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39" w:type="dxa"/>
            <w:vAlign w:val="center"/>
          </w:tcPr>
          <w:p w14:paraId="692C614F" w14:textId="6F9C42A4" w:rsidR="0017642D" w:rsidRPr="00FB655C" w:rsidRDefault="0017642D" w:rsidP="003F68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626" w:type="dxa"/>
            <w:vMerge/>
            <w:vAlign w:val="center"/>
          </w:tcPr>
          <w:p w14:paraId="779DA819" w14:textId="0EB6BC44" w:rsidR="0017642D" w:rsidRDefault="0017642D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9" w:type="dxa"/>
            <w:vAlign w:val="center"/>
          </w:tcPr>
          <w:p w14:paraId="40030434" w14:textId="6BD4974F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675" w:type="dxa"/>
            <w:vAlign w:val="center"/>
          </w:tcPr>
          <w:p w14:paraId="1EEB2DAF" w14:textId="0C7E9E0B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CE0462" w14:paraId="369E0A85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6597FC19" w14:textId="1420B80C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6087D7F" w14:textId="6D6C204C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  <w:color w:val="000000"/>
              </w:rPr>
              <w:t>Siedzisko-łącznik zewnętrzny 180° tapicerowany.</w:t>
            </w:r>
          </w:p>
        </w:tc>
        <w:tc>
          <w:tcPr>
            <w:tcW w:w="1479" w:type="dxa"/>
            <w:vAlign w:val="center"/>
          </w:tcPr>
          <w:p w14:paraId="1F1FE809" w14:textId="319D8EFC" w:rsidR="00CE0462" w:rsidRDefault="00CE0462" w:rsidP="00CE0462">
            <w:pPr>
              <w:jc w:val="center"/>
              <w:rPr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S10</w:t>
            </w:r>
          </w:p>
        </w:tc>
        <w:tc>
          <w:tcPr>
            <w:tcW w:w="1571" w:type="dxa"/>
            <w:vAlign w:val="center"/>
          </w:tcPr>
          <w:p w14:paraId="13B3400D" w14:textId="1375B75F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987F6A0" w14:textId="66265954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14</w:t>
            </w:r>
          </w:p>
        </w:tc>
        <w:tc>
          <w:tcPr>
            <w:tcW w:w="1104" w:type="dxa"/>
            <w:vAlign w:val="center"/>
          </w:tcPr>
          <w:p w14:paraId="2D00E5D5" w14:textId="6F98ABC2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724ADBCB" w14:textId="00ABFC15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F63A5F2" w14:textId="5101037E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3767FC61" w14:textId="3E6FF8D5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4E3EAEC" w14:textId="224D42AA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32D7065E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E1FFBBD" w14:textId="46415630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0B8F3E65" w14:textId="51D4D7EA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okrągły na podstawie kolumnowej.</w:t>
            </w:r>
          </w:p>
        </w:tc>
        <w:tc>
          <w:tcPr>
            <w:tcW w:w="1479" w:type="dxa"/>
            <w:vAlign w:val="center"/>
          </w:tcPr>
          <w:p w14:paraId="029839FA" w14:textId="04833809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ST1</w:t>
            </w:r>
          </w:p>
        </w:tc>
        <w:tc>
          <w:tcPr>
            <w:tcW w:w="1571" w:type="dxa"/>
            <w:vAlign w:val="center"/>
          </w:tcPr>
          <w:p w14:paraId="0C095A27" w14:textId="61155CA0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5DD45180" w14:textId="66E5BD6B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26</w:t>
            </w:r>
          </w:p>
        </w:tc>
        <w:tc>
          <w:tcPr>
            <w:tcW w:w="1104" w:type="dxa"/>
            <w:vAlign w:val="center"/>
          </w:tcPr>
          <w:p w14:paraId="3547725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10FA617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0795D8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7B06F62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51F74F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1C4F69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E6961A3" w14:textId="53944142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A323D9A" w14:textId="01205E7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Style w:val="eop"/>
                <w:rFonts w:cstheme="minorHAnsi"/>
                <w:color w:val="000000"/>
              </w:rPr>
              <w:t>Stolik okrągły na podstawie kolumnowej.</w:t>
            </w:r>
          </w:p>
        </w:tc>
        <w:tc>
          <w:tcPr>
            <w:tcW w:w="1479" w:type="dxa"/>
            <w:vAlign w:val="center"/>
          </w:tcPr>
          <w:p w14:paraId="6FAA2E28" w14:textId="3909669F" w:rsidR="00CE0462" w:rsidRDefault="00CE0462" w:rsidP="00CE0462">
            <w:pPr>
              <w:jc w:val="center"/>
              <w:rPr>
                <w:rStyle w:val="eop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TST1</w:t>
            </w:r>
          </w:p>
        </w:tc>
        <w:tc>
          <w:tcPr>
            <w:tcW w:w="1571" w:type="dxa"/>
            <w:vAlign w:val="center"/>
          </w:tcPr>
          <w:p w14:paraId="3BD39A9C" w14:textId="0144DF2C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FDF17D5" w14:textId="567E1624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04" w:type="dxa"/>
            <w:vAlign w:val="center"/>
          </w:tcPr>
          <w:p w14:paraId="6CA212F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0BE0CE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601FA4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4EB08A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7B8A5F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30CB5F7A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C35A9BE" w14:textId="7998684D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F6FD649" w14:textId="2BE1665A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  <w:color w:val="000000"/>
              </w:rPr>
              <w:t>Krzesło tworzywowe, na 4 nogach ze zintegrowanymi podłokietnikami.</w:t>
            </w:r>
          </w:p>
        </w:tc>
        <w:tc>
          <w:tcPr>
            <w:tcW w:w="1479" w:type="dxa"/>
            <w:vAlign w:val="center"/>
          </w:tcPr>
          <w:p w14:paraId="02E82A2B" w14:textId="38B2A1D4" w:rsidR="00CE0462" w:rsidRDefault="00CE0462" w:rsidP="00CE0462">
            <w:pPr>
              <w:jc w:val="center"/>
              <w:rPr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L1</w:t>
            </w:r>
          </w:p>
        </w:tc>
        <w:tc>
          <w:tcPr>
            <w:tcW w:w="1571" w:type="dxa"/>
            <w:vAlign w:val="center"/>
          </w:tcPr>
          <w:p w14:paraId="41BDCD84" w14:textId="655C427E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9822595" w14:textId="7F40A5C4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100</w:t>
            </w:r>
          </w:p>
        </w:tc>
        <w:tc>
          <w:tcPr>
            <w:tcW w:w="1104" w:type="dxa"/>
            <w:vAlign w:val="center"/>
          </w:tcPr>
          <w:p w14:paraId="00E89CC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76D4058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EE476C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DAD0C1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2B6258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3B17302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6EC7310" w14:textId="24CFAA1E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0A88BC2" w14:textId="4C530A84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sklejkowe na 4 nogach,</w:t>
            </w:r>
          </w:p>
        </w:tc>
        <w:tc>
          <w:tcPr>
            <w:tcW w:w="1479" w:type="dxa"/>
            <w:vAlign w:val="center"/>
          </w:tcPr>
          <w:p w14:paraId="70B357F7" w14:textId="37F7011B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L1.1</w:t>
            </w:r>
          </w:p>
        </w:tc>
        <w:tc>
          <w:tcPr>
            <w:tcW w:w="1571" w:type="dxa"/>
            <w:vAlign w:val="center"/>
          </w:tcPr>
          <w:p w14:paraId="6807230C" w14:textId="639E0812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74D87579" w14:textId="4B3286EE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55</w:t>
            </w:r>
          </w:p>
        </w:tc>
        <w:tc>
          <w:tcPr>
            <w:tcW w:w="1104" w:type="dxa"/>
            <w:vAlign w:val="center"/>
          </w:tcPr>
          <w:p w14:paraId="2F1F954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9AF65A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8DB270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A7551A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1CAFF4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8F85E19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995F07E" w14:textId="095F2E5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954D405" w14:textId="726E49E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tworzywowe, na 4 nogach ze zintegrowanymi podłokietnikami.</w:t>
            </w:r>
          </w:p>
        </w:tc>
        <w:tc>
          <w:tcPr>
            <w:tcW w:w="1479" w:type="dxa"/>
            <w:vAlign w:val="center"/>
          </w:tcPr>
          <w:p w14:paraId="296B3AF0" w14:textId="19F24067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TL1</w:t>
            </w:r>
          </w:p>
        </w:tc>
        <w:tc>
          <w:tcPr>
            <w:tcW w:w="1571" w:type="dxa"/>
            <w:vAlign w:val="center"/>
          </w:tcPr>
          <w:p w14:paraId="5837C04E" w14:textId="315808C2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DD94274" w14:textId="3FF0DDC3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8</w:t>
            </w:r>
          </w:p>
        </w:tc>
        <w:tc>
          <w:tcPr>
            <w:tcW w:w="1104" w:type="dxa"/>
            <w:vAlign w:val="center"/>
          </w:tcPr>
          <w:p w14:paraId="42D75F5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B71688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28C4717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341BB5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BBC118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D0B8AC7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B3ED5EC" w14:textId="026AB2F4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01EDE5A" w14:textId="3A5029B3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Pufa w kształcie walca o zaoblonych kształtach.</w:t>
            </w:r>
          </w:p>
        </w:tc>
        <w:tc>
          <w:tcPr>
            <w:tcW w:w="1479" w:type="dxa"/>
            <w:vAlign w:val="center"/>
          </w:tcPr>
          <w:p w14:paraId="1207DA92" w14:textId="7D9D6FDA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P5</w:t>
            </w:r>
          </w:p>
        </w:tc>
        <w:tc>
          <w:tcPr>
            <w:tcW w:w="1571" w:type="dxa"/>
            <w:vAlign w:val="center"/>
          </w:tcPr>
          <w:p w14:paraId="44A1ADB4" w14:textId="5846685F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0991AC9C" w14:textId="1890CF4A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13</w:t>
            </w:r>
          </w:p>
        </w:tc>
        <w:tc>
          <w:tcPr>
            <w:tcW w:w="1104" w:type="dxa"/>
            <w:vAlign w:val="center"/>
          </w:tcPr>
          <w:p w14:paraId="3497847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3C167A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DB241C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A91DCB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8CD0A2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3D19855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CDEF85C" w14:textId="629D878E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D3E0C2D" w14:textId="29A50E80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Pufa w kształcie litery „Y” o zaoblonych kształtach.</w:t>
            </w:r>
          </w:p>
        </w:tc>
        <w:tc>
          <w:tcPr>
            <w:tcW w:w="1479" w:type="dxa"/>
            <w:vAlign w:val="center"/>
          </w:tcPr>
          <w:p w14:paraId="259BB58D" w14:textId="1BD9067E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P3</w:t>
            </w:r>
          </w:p>
        </w:tc>
        <w:tc>
          <w:tcPr>
            <w:tcW w:w="1571" w:type="dxa"/>
            <w:vAlign w:val="center"/>
          </w:tcPr>
          <w:p w14:paraId="70EAD6AF" w14:textId="10ABE35C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7C3ADBAD" w14:textId="2C0854A1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25</w:t>
            </w:r>
          </w:p>
        </w:tc>
        <w:tc>
          <w:tcPr>
            <w:tcW w:w="1104" w:type="dxa"/>
            <w:vAlign w:val="center"/>
          </w:tcPr>
          <w:p w14:paraId="790A6F7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062E63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D25EE6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337778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01F2346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B78404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ACDCCD7" w14:textId="421EEB89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05A8B06" w14:textId="0D3528EE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Pufa w kształcie walca o zaoblonych kształtach.</w:t>
            </w:r>
          </w:p>
        </w:tc>
        <w:tc>
          <w:tcPr>
            <w:tcW w:w="1479" w:type="dxa"/>
            <w:vAlign w:val="center"/>
          </w:tcPr>
          <w:p w14:paraId="67C1BEDE" w14:textId="6FDAD2D5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P4</w:t>
            </w:r>
          </w:p>
        </w:tc>
        <w:tc>
          <w:tcPr>
            <w:tcW w:w="1571" w:type="dxa"/>
            <w:vAlign w:val="center"/>
          </w:tcPr>
          <w:p w14:paraId="24382FBF" w14:textId="1A1630CB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A8C6B7C" w14:textId="5F5759A9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44</w:t>
            </w:r>
          </w:p>
        </w:tc>
        <w:tc>
          <w:tcPr>
            <w:tcW w:w="1104" w:type="dxa"/>
            <w:vAlign w:val="center"/>
          </w:tcPr>
          <w:p w14:paraId="1804374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74C8B63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302602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D2E7BE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B53087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221F003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2F47B4F9" w14:textId="19B2753A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2540E92" w14:textId="7639F25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specjalistyczne, na podstawie z Ring Basem.</w:t>
            </w:r>
          </w:p>
        </w:tc>
        <w:tc>
          <w:tcPr>
            <w:tcW w:w="1479" w:type="dxa"/>
            <w:vAlign w:val="center"/>
          </w:tcPr>
          <w:p w14:paraId="0BB9A8C1" w14:textId="38D7250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WRB</w:t>
            </w:r>
          </w:p>
        </w:tc>
        <w:tc>
          <w:tcPr>
            <w:tcW w:w="1571" w:type="dxa"/>
            <w:vAlign w:val="center"/>
          </w:tcPr>
          <w:p w14:paraId="6CF6769E" w14:textId="7720045B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6317426" w14:textId="198A17C6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04" w:type="dxa"/>
            <w:vAlign w:val="center"/>
          </w:tcPr>
          <w:p w14:paraId="7241AD3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CA022C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6620A1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7A294B1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D31FF6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BC3DF5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A58C907" w14:textId="033072E5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0A1FACC" w14:textId="260FB6B4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specjalistyczne na stopkach.</w:t>
            </w:r>
          </w:p>
        </w:tc>
        <w:tc>
          <w:tcPr>
            <w:tcW w:w="1479" w:type="dxa"/>
            <w:vAlign w:val="center"/>
          </w:tcPr>
          <w:p w14:paraId="39324870" w14:textId="30B42388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TWB2</w:t>
            </w:r>
          </w:p>
        </w:tc>
        <w:tc>
          <w:tcPr>
            <w:tcW w:w="1571" w:type="dxa"/>
            <w:vAlign w:val="center"/>
          </w:tcPr>
          <w:p w14:paraId="5B24D31B" w14:textId="73E91A4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EC38A2D" w14:textId="66E285B9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80</w:t>
            </w:r>
          </w:p>
        </w:tc>
        <w:tc>
          <w:tcPr>
            <w:tcW w:w="1104" w:type="dxa"/>
            <w:vAlign w:val="center"/>
          </w:tcPr>
          <w:p w14:paraId="1E98B23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2FAE2D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4DDC542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895290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D5472C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67C8EC0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45CA690" w14:textId="71C44348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CD639AD" w14:textId="192C2CFF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obrotowe na kółkach z siatkowym oparciem i zagłówkiem.</w:t>
            </w:r>
          </w:p>
        </w:tc>
        <w:tc>
          <w:tcPr>
            <w:tcW w:w="1479" w:type="dxa"/>
            <w:vAlign w:val="center"/>
          </w:tcPr>
          <w:p w14:paraId="512E9224" w14:textId="09C3F5C5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K1</w:t>
            </w:r>
          </w:p>
        </w:tc>
        <w:tc>
          <w:tcPr>
            <w:tcW w:w="1571" w:type="dxa"/>
            <w:vAlign w:val="center"/>
          </w:tcPr>
          <w:p w14:paraId="316EA97F" w14:textId="727E2820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7D69360A" w14:textId="57D97DCB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72</w:t>
            </w:r>
          </w:p>
        </w:tc>
        <w:tc>
          <w:tcPr>
            <w:tcW w:w="1104" w:type="dxa"/>
            <w:vAlign w:val="center"/>
          </w:tcPr>
          <w:p w14:paraId="484B13B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3405DE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75E20A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117B56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597489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2646B04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221479BA" w14:textId="19813E8F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7255929" w14:textId="685A2F02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obrotowe z zagłówkiem i stałymi podłokietnikami.</w:t>
            </w:r>
          </w:p>
        </w:tc>
        <w:tc>
          <w:tcPr>
            <w:tcW w:w="1479" w:type="dxa"/>
            <w:vAlign w:val="center"/>
          </w:tcPr>
          <w:p w14:paraId="7D705779" w14:textId="3DB8467B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K1_S</w:t>
            </w:r>
          </w:p>
        </w:tc>
        <w:tc>
          <w:tcPr>
            <w:tcW w:w="1571" w:type="dxa"/>
            <w:vAlign w:val="center"/>
          </w:tcPr>
          <w:p w14:paraId="068EA798" w14:textId="4D1CDBB4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9C02F96" w14:textId="01F15454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04" w:type="dxa"/>
            <w:vAlign w:val="center"/>
          </w:tcPr>
          <w:p w14:paraId="4CEE5E4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FA3293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17062D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F8CBFB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5A4127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3955F16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216A5CDC" w14:textId="25F47C6A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B397238" w14:textId="69DEE527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kwadratowy na podstawie kolumnowej.</w:t>
            </w:r>
          </w:p>
        </w:tc>
        <w:tc>
          <w:tcPr>
            <w:tcW w:w="1479" w:type="dxa"/>
            <w:vAlign w:val="center"/>
          </w:tcPr>
          <w:p w14:paraId="57BF18B8" w14:textId="6174B433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ST8</w:t>
            </w:r>
          </w:p>
        </w:tc>
        <w:tc>
          <w:tcPr>
            <w:tcW w:w="1571" w:type="dxa"/>
            <w:vAlign w:val="center"/>
          </w:tcPr>
          <w:p w14:paraId="087926B0" w14:textId="3A355638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ACDDB58" w14:textId="1A7BD325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</w:t>
            </w:r>
          </w:p>
        </w:tc>
        <w:tc>
          <w:tcPr>
            <w:tcW w:w="1104" w:type="dxa"/>
            <w:vAlign w:val="center"/>
          </w:tcPr>
          <w:p w14:paraId="36649BA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4CB449F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B86123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176D75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73050B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ABE692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ED7E3DD" w14:textId="16F0A9FD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F09B612" w14:textId="4085456A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stacjonarne na 4 nogach.</w:t>
            </w:r>
          </w:p>
        </w:tc>
        <w:tc>
          <w:tcPr>
            <w:tcW w:w="1479" w:type="dxa"/>
            <w:vAlign w:val="center"/>
          </w:tcPr>
          <w:p w14:paraId="08BF64CF" w14:textId="5531E85C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K5</w:t>
            </w:r>
          </w:p>
        </w:tc>
        <w:tc>
          <w:tcPr>
            <w:tcW w:w="1571" w:type="dxa"/>
            <w:vAlign w:val="center"/>
          </w:tcPr>
          <w:p w14:paraId="5B4D5A84" w14:textId="6F68B58C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19673DD" w14:textId="6CD066A1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41</w:t>
            </w:r>
          </w:p>
        </w:tc>
        <w:tc>
          <w:tcPr>
            <w:tcW w:w="1104" w:type="dxa"/>
            <w:vAlign w:val="center"/>
          </w:tcPr>
          <w:p w14:paraId="43E7AD1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9E73F7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277A8D5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38D765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050277E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D3F220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69C35488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058EDD38" w14:textId="581B075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 xml:space="preserve">Wózek do przewozu </w:t>
            </w:r>
            <w:proofErr w:type="spellStart"/>
            <w:r w:rsidRPr="0046749F">
              <w:rPr>
                <w:rFonts w:cstheme="minorHAnsi"/>
              </w:rPr>
              <w:t>zesztaplowanych</w:t>
            </w:r>
            <w:proofErr w:type="spellEnd"/>
            <w:r w:rsidRPr="0046749F">
              <w:rPr>
                <w:rFonts w:cstheme="minorHAnsi"/>
              </w:rPr>
              <w:t xml:space="preserve"> stołów.</w:t>
            </w:r>
          </w:p>
        </w:tc>
        <w:tc>
          <w:tcPr>
            <w:tcW w:w="1479" w:type="dxa"/>
            <w:vAlign w:val="center"/>
          </w:tcPr>
          <w:p w14:paraId="586BBE78" w14:textId="76ABF779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WST20</w:t>
            </w:r>
          </w:p>
        </w:tc>
        <w:tc>
          <w:tcPr>
            <w:tcW w:w="1571" w:type="dxa"/>
            <w:vAlign w:val="center"/>
          </w:tcPr>
          <w:p w14:paraId="54C971D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F20AC9A" w14:textId="3598ACB7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04" w:type="dxa"/>
            <w:vAlign w:val="center"/>
          </w:tcPr>
          <w:p w14:paraId="338A80F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3814DB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28FD0E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24E232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AA87FE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7C38DA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A0A067E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7DA7EB55" w14:textId="6C97F51C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ubraniowa, metalowa na nóżkach.</w:t>
            </w:r>
          </w:p>
        </w:tc>
        <w:tc>
          <w:tcPr>
            <w:tcW w:w="1479" w:type="dxa"/>
            <w:vAlign w:val="center"/>
          </w:tcPr>
          <w:p w14:paraId="71C2C5E2" w14:textId="3E41C5EF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R6</w:t>
            </w:r>
          </w:p>
        </w:tc>
        <w:tc>
          <w:tcPr>
            <w:tcW w:w="1571" w:type="dxa"/>
            <w:vAlign w:val="center"/>
          </w:tcPr>
          <w:p w14:paraId="2DFC1AB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B9A65B4" w14:textId="305C4E23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44</w:t>
            </w:r>
          </w:p>
        </w:tc>
        <w:tc>
          <w:tcPr>
            <w:tcW w:w="1104" w:type="dxa"/>
            <w:vAlign w:val="center"/>
          </w:tcPr>
          <w:p w14:paraId="2D3C883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641F64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2B90DA6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6F17837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741C966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20F6797E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41EAA44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776E80A" w14:textId="1B0589CC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ubraniowa, metalowa na nóżkach, drzwiami „L”.</w:t>
            </w:r>
          </w:p>
        </w:tc>
        <w:tc>
          <w:tcPr>
            <w:tcW w:w="1479" w:type="dxa"/>
            <w:vAlign w:val="center"/>
          </w:tcPr>
          <w:p w14:paraId="2902B690" w14:textId="7C5327BB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R7</w:t>
            </w:r>
          </w:p>
        </w:tc>
        <w:tc>
          <w:tcPr>
            <w:tcW w:w="1571" w:type="dxa"/>
            <w:vAlign w:val="center"/>
          </w:tcPr>
          <w:p w14:paraId="07B0B2D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0CA52A1" w14:textId="33921EAA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42</w:t>
            </w:r>
          </w:p>
        </w:tc>
        <w:tc>
          <w:tcPr>
            <w:tcW w:w="1104" w:type="dxa"/>
            <w:vAlign w:val="center"/>
          </w:tcPr>
          <w:p w14:paraId="0CD0A08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AAA9A0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DE2FF1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4860F05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9F040E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BC3E34E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2A9FAA9F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A61530E" w14:textId="23805C8C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Biurko prostokątne na 4 nogach.</w:t>
            </w:r>
          </w:p>
        </w:tc>
        <w:tc>
          <w:tcPr>
            <w:tcW w:w="1479" w:type="dxa"/>
            <w:vAlign w:val="center"/>
          </w:tcPr>
          <w:p w14:paraId="15159CC4" w14:textId="1D281CD5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S3</w:t>
            </w:r>
          </w:p>
        </w:tc>
        <w:tc>
          <w:tcPr>
            <w:tcW w:w="1571" w:type="dxa"/>
            <w:vAlign w:val="center"/>
          </w:tcPr>
          <w:p w14:paraId="12BC09E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52D44672" w14:textId="53E1374C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7</w:t>
            </w:r>
          </w:p>
        </w:tc>
        <w:tc>
          <w:tcPr>
            <w:tcW w:w="1104" w:type="dxa"/>
            <w:vAlign w:val="center"/>
          </w:tcPr>
          <w:p w14:paraId="349F5C5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0A6D9D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BFFCB3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F24137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60A7F5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2C615B7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4F3F1BD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D8DC7A9" w14:textId="69DB56EE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Biurko prostokątne.</w:t>
            </w:r>
          </w:p>
        </w:tc>
        <w:tc>
          <w:tcPr>
            <w:tcW w:w="1479" w:type="dxa"/>
            <w:vAlign w:val="center"/>
          </w:tcPr>
          <w:p w14:paraId="50EF752E" w14:textId="26E6E070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S1</w:t>
            </w:r>
          </w:p>
        </w:tc>
        <w:tc>
          <w:tcPr>
            <w:tcW w:w="1571" w:type="dxa"/>
            <w:vAlign w:val="center"/>
          </w:tcPr>
          <w:p w14:paraId="23317CB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C8ADFB6" w14:textId="2A971F48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60</w:t>
            </w:r>
          </w:p>
        </w:tc>
        <w:tc>
          <w:tcPr>
            <w:tcW w:w="1104" w:type="dxa"/>
            <w:vAlign w:val="center"/>
          </w:tcPr>
          <w:p w14:paraId="36B5116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B6A40F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64A15D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333402F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D618F5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78E6C421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43BDE08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7C1967F" w14:textId="7FD2177C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Biurko gabinetowe, prostokątne.</w:t>
            </w:r>
          </w:p>
        </w:tc>
        <w:tc>
          <w:tcPr>
            <w:tcW w:w="1479" w:type="dxa"/>
            <w:vAlign w:val="center"/>
          </w:tcPr>
          <w:p w14:paraId="68A663E4" w14:textId="023CDFFD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S1_1</w:t>
            </w:r>
          </w:p>
        </w:tc>
        <w:tc>
          <w:tcPr>
            <w:tcW w:w="1571" w:type="dxa"/>
            <w:vAlign w:val="center"/>
          </w:tcPr>
          <w:p w14:paraId="38B76BD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FAFF70E" w14:textId="15C68190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04" w:type="dxa"/>
            <w:vAlign w:val="center"/>
          </w:tcPr>
          <w:p w14:paraId="4CA5D4E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10E4EB9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92F0BF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CEB1C8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2B3704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60460B3A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7FF279D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29F952B" w14:textId="4AEE18FF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Kontener mobilny.</w:t>
            </w:r>
          </w:p>
        </w:tc>
        <w:tc>
          <w:tcPr>
            <w:tcW w:w="1479" w:type="dxa"/>
            <w:vAlign w:val="center"/>
          </w:tcPr>
          <w:p w14:paraId="2D02B837" w14:textId="7469A255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R5</w:t>
            </w:r>
          </w:p>
        </w:tc>
        <w:tc>
          <w:tcPr>
            <w:tcW w:w="1571" w:type="dxa"/>
            <w:vAlign w:val="center"/>
          </w:tcPr>
          <w:p w14:paraId="5F2A520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75990A30" w14:textId="32E688F1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63</w:t>
            </w:r>
          </w:p>
        </w:tc>
        <w:tc>
          <w:tcPr>
            <w:tcW w:w="1104" w:type="dxa"/>
            <w:vAlign w:val="center"/>
          </w:tcPr>
          <w:p w14:paraId="0B28D01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7C4F25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9915BC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787AC44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8C8894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1C41CAE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A29AC00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BB8667A" w14:textId="5455950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Kontener mobilny.</w:t>
            </w:r>
          </w:p>
        </w:tc>
        <w:tc>
          <w:tcPr>
            <w:tcW w:w="1479" w:type="dxa"/>
            <w:vAlign w:val="center"/>
          </w:tcPr>
          <w:p w14:paraId="05FB6740" w14:textId="13858448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R5_1</w:t>
            </w:r>
          </w:p>
        </w:tc>
        <w:tc>
          <w:tcPr>
            <w:tcW w:w="1571" w:type="dxa"/>
            <w:vAlign w:val="center"/>
          </w:tcPr>
          <w:p w14:paraId="5C400E2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06B6148" w14:textId="7FA68E0C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04" w:type="dxa"/>
            <w:vAlign w:val="center"/>
          </w:tcPr>
          <w:p w14:paraId="527FD7B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D82F85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47E2DA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7A9FF7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3FB9462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E51FFC6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B8D1DFF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0FC490DD" w14:textId="52E8C62B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Kontener mobilny wąski.</w:t>
            </w:r>
          </w:p>
        </w:tc>
        <w:tc>
          <w:tcPr>
            <w:tcW w:w="1479" w:type="dxa"/>
            <w:vAlign w:val="center"/>
          </w:tcPr>
          <w:p w14:paraId="6452CDE9" w14:textId="043069D8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R5_2</w:t>
            </w:r>
          </w:p>
        </w:tc>
        <w:tc>
          <w:tcPr>
            <w:tcW w:w="1571" w:type="dxa"/>
            <w:vAlign w:val="center"/>
          </w:tcPr>
          <w:p w14:paraId="02F61DD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6E48E3D" w14:textId="14CA790F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9</w:t>
            </w:r>
          </w:p>
        </w:tc>
        <w:tc>
          <w:tcPr>
            <w:tcW w:w="1104" w:type="dxa"/>
            <w:vAlign w:val="center"/>
          </w:tcPr>
          <w:p w14:paraId="793183A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7B9508D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F820D1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B3CAFC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230344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1C20CF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3ACE3E6C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53D99DE" w14:textId="412AABD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obrotowe.</w:t>
            </w:r>
          </w:p>
        </w:tc>
        <w:tc>
          <w:tcPr>
            <w:tcW w:w="1479" w:type="dxa"/>
            <w:vAlign w:val="center"/>
          </w:tcPr>
          <w:p w14:paraId="0A102932" w14:textId="505932F9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K1_4</w:t>
            </w:r>
          </w:p>
        </w:tc>
        <w:tc>
          <w:tcPr>
            <w:tcW w:w="1571" w:type="dxa"/>
            <w:vAlign w:val="center"/>
          </w:tcPr>
          <w:p w14:paraId="77448AF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B937A0D" w14:textId="412FC1A0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</w:t>
            </w:r>
          </w:p>
        </w:tc>
        <w:tc>
          <w:tcPr>
            <w:tcW w:w="1104" w:type="dxa"/>
            <w:vAlign w:val="center"/>
          </w:tcPr>
          <w:p w14:paraId="03BDFC4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A82C73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6216A0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7AECD78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B15E36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5099EA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C78F14B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6CDAA9A" w14:textId="58B0D352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Regał otwarty.</w:t>
            </w:r>
          </w:p>
        </w:tc>
        <w:tc>
          <w:tcPr>
            <w:tcW w:w="1479" w:type="dxa"/>
            <w:vAlign w:val="center"/>
          </w:tcPr>
          <w:p w14:paraId="3BBF5DF2" w14:textId="09055A72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R3</w:t>
            </w:r>
          </w:p>
        </w:tc>
        <w:tc>
          <w:tcPr>
            <w:tcW w:w="1571" w:type="dxa"/>
            <w:vAlign w:val="center"/>
          </w:tcPr>
          <w:p w14:paraId="2B16C66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3C69CA3" w14:textId="2FF5A0C6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40</w:t>
            </w:r>
          </w:p>
        </w:tc>
        <w:tc>
          <w:tcPr>
            <w:tcW w:w="1104" w:type="dxa"/>
            <w:vAlign w:val="center"/>
          </w:tcPr>
          <w:p w14:paraId="1573E1A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19A54FC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5F1C23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6B53BD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01C5318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D9CAAA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D1900C8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33FD064" w14:textId="056EC1D3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Regał gabinetowy, otwarty.</w:t>
            </w:r>
          </w:p>
        </w:tc>
        <w:tc>
          <w:tcPr>
            <w:tcW w:w="1479" w:type="dxa"/>
            <w:vAlign w:val="center"/>
          </w:tcPr>
          <w:p w14:paraId="6888B625" w14:textId="2D6B6EAE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R3_1</w:t>
            </w:r>
          </w:p>
        </w:tc>
        <w:tc>
          <w:tcPr>
            <w:tcW w:w="1571" w:type="dxa"/>
            <w:vAlign w:val="center"/>
          </w:tcPr>
          <w:p w14:paraId="622A4B6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0B9C1F77" w14:textId="00387BF1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04" w:type="dxa"/>
            <w:vAlign w:val="center"/>
          </w:tcPr>
          <w:p w14:paraId="7F6FD8A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0D7FA0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8A0AE2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4745B11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7A770B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2EE50654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E4C622D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35F1C16" w14:textId="51A10A59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z drzwiami płytowymi uchylnymi.</w:t>
            </w:r>
          </w:p>
        </w:tc>
        <w:tc>
          <w:tcPr>
            <w:tcW w:w="1479" w:type="dxa"/>
            <w:vAlign w:val="center"/>
          </w:tcPr>
          <w:p w14:paraId="2AF795BD" w14:textId="0D81C395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R4</w:t>
            </w:r>
          </w:p>
        </w:tc>
        <w:tc>
          <w:tcPr>
            <w:tcW w:w="1571" w:type="dxa"/>
            <w:vAlign w:val="center"/>
          </w:tcPr>
          <w:p w14:paraId="12C5334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24C5ED1" w14:textId="6105668C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35</w:t>
            </w:r>
          </w:p>
        </w:tc>
        <w:tc>
          <w:tcPr>
            <w:tcW w:w="1104" w:type="dxa"/>
            <w:vAlign w:val="center"/>
          </w:tcPr>
          <w:p w14:paraId="36DE4AB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8E56A0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421920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76EC815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A2BD70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779A24A3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233095BD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9ED499B" w14:textId="0D02B200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gabinetowa z drzwiami płytowymi uchylnymi.</w:t>
            </w:r>
          </w:p>
        </w:tc>
        <w:tc>
          <w:tcPr>
            <w:tcW w:w="1479" w:type="dxa"/>
            <w:vAlign w:val="center"/>
          </w:tcPr>
          <w:p w14:paraId="2F115519" w14:textId="4638F1B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R4_1</w:t>
            </w:r>
          </w:p>
        </w:tc>
        <w:tc>
          <w:tcPr>
            <w:tcW w:w="1571" w:type="dxa"/>
            <w:vAlign w:val="center"/>
          </w:tcPr>
          <w:p w14:paraId="3F2D7FE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F90640F" w14:textId="22F5CBCE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04" w:type="dxa"/>
            <w:vAlign w:val="center"/>
          </w:tcPr>
          <w:p w14:paraId="715B748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C93550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B311D7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4643719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46952C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D7856CF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6F7C7AD2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580C300" w14:textId="406AEF89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aktowa z drzwiami płytowymi uchylnymi.</w:t>
            </w:r>
          </w:p>
        </w:tc>
        <w:tc>
          <w:tcPr>
            <w:tcW w:w="1479" w:type="dxa"/>
            <w:vAlign w:val="center"/>
          </w:tcPr>
          <w:p w14:paraId="10080A0C" w14:textId="119DB101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R1</w:t>
            </w:r>
          </w:p>
        </w:tc>
        <w:tc>
          <w:tcPr>
            <w:tcW w:w="1571" w:type="dxa"/>
            <w:vAlign w:val="center"/>
          </w:tcPr>
          <w:p w14:paraId="07C5A27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3F6129C" w14:textId="5A2B0034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111</w:t>
            </w:r>
          </w:p>
        </w:tc>
        <w:tc>
          <w:tcPr>
            <w:tcW w:w="1104" w:type="dxa"/>
            <w:vAlign w:val="center"/>
          </w:tcPr>
          <w:p w14:paraId="5234B5A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4B2A80D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89EA86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39AE620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71F2DF9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68B49693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ACDF05C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98AA973" w14:textId="72247210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gabinetowa, aktowa z drzwiami płytowymi.</w:t>
            </w:r>
          </w:p>
        </w:tc>
        <w:tc>
          <w:tcPr>
            <w:tcW w:w="1479" w:type="dxa"/>
            <w:vAlign w:val="center"/>
          </w:tcPr>
          <w:p w14:paraId="004962C9" w14:textId="699C3DB1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R1_1</w:t>
            </w:r>
          </w:p>
        </w:tc>
        <w:tc>
          <w:tcPr>
            <w:tcW w:w="1571" w:type="dxa"/>
            <w:vAlign w:val="center"/>
          </w:tcPr>
          <w:p w14:paraId="07938B2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24F147D" w14:textId="2B59D121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7</w:t>
            </w:r>
          </w:p>
        </w:tc>
        <w:tc>
          <w:tcPr>
            <w:tcW w:w="1104" w:type="dxa"/>
            <w:vAlign w:val="center"/>
          </w:tcPr>
          <w:p w14:paraId="6ED1E2C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4F54D8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1AAE85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49F237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0820ADB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3EB4CA2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3016A7A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85ECBCD" w14:textId="0FDD933A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ubraniowa z drzwiami płytowymi uchylnymi.</w:t>
            </w:r>
          </w:p>
        </w:tc>
        <w:tc>
          <w:tcPr>
            <w:tcW w:w="1479" w:type="dxa"/>
            <w:vAlign w:val="center"/>
          </w:tcPr>
          <w:p w14:paraId="5F34064D" w14:textId="29F7905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R2</w:t>
            </w:r>
          </w:p>
        </w:tc>
        <w:tc>
          <w:tcPr>
            <w:tcW w:w="1571" w:type="dxa"/>
            <w:vAlign w:val="center"/>
          </w:tcPr>
          <w:p w14:paraId="07BD262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7E6D8639" w14:textId="5B443DF2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23</w:t>
            </w:r>
          </w:p>
        </w:tc>
        <w:tc>
          <w:tcPr>
            <w:tcW w:w="1104" w:type="dxa"/>
            <w:vAlign w:val="center"/>
          </w:tcPr>
          <w:p w14:paraId="4AC333A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DA1DD7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5B92C5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BE6DBD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28CF04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6A97C64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4E79F17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74CF370E" w14:textId="0FD44ADA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gabinetowa, ubraniowa z drzwiami płytowymi.</w:t>
            </w:r>
          </w:p>
        </w:tc>
        <w:tc>
          <w:tcPr>
            <w:tcW w:w="1479" w:type="dxa"/>
            <w:vAlign w:val="center"/>
          </w:tcPr>
          <w:p w14:paraId="7E221727" w14:textId="1968EF5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R2_1</w:t>
            </w:r>
          </w:p>
        </w:tc>
        <w:tc>
          <w:tcPr>
            <w:tcW w:w="1571" w:type="dxa"/>
            <w:vAlign w:val="center"/>
          </w:tcPr>
          <w:p w14:paraId="4C7FFE1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54452E8" w14:textId="27A6ACA5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04" w:type="dxa"/>
            <w:vAlign w:val="center"/>
          </w:tcPr>
          <w:p w14:paraId="092D8D3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38F1EE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4A1F01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384909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FAB38A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7E08DA27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3F15EFBB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79AA5E3" w14:textId="5806694B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Wieszak ubraniowy, metalowy, wolnostojący.</w:t>
            </w:r>
          </w:p>
        </w:tc>
        <w:tc>
          <w:tcPr>
            <w:tcW w:w="1479" w:type="dxa"/>
            <w:vAlign w:val="center"/>
          </w:tcPr>
          <w:p w14:paraId="0E954AC4" w14:textId="69B283A4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AR1</w:t>
            </w:r>
          </w:p>
        </w:tc>
        <w:tc>
          <w:tcPr>
            <w:tcW w:w="1571" w:type="dxa"/>
            <w:vAlign w:val="center"/>
          </w:tcPr>
          <w:p w14:paraId="12DABDD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CB1F323" w14:textId="0C1AD8C0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45</w:t>
            </w:r>
          </w:p>
        </w:tc>
        <w:tc>
          <w:tcPr>
            <w:tcW w:w="1104" w:type="dxa"/>
            <w:vAlign w:val="center"/>
          </w:tcPr>
          <w:p w14:paraId="01C9869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B3D38E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6BBEA6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21C5A0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4B63B2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57ABEA1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34A5FBD6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EBB0959" w14:textId="66CA63C9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Wieszak naścienny metalowy z przeznaczeniem w szczególności do pracowni/laboratorium.</w:t>
            </w:r>
          </w:p>
        </w:tc>
        <w:tc>
          <w:tcPr>
            <w:tcW w:w="1479" w:type="dxa"/>
            <w:vAlign w:val="center"/>
          </w:tcPr>
          <w:p w14:paraId="7E1552E8" w14:textId="00711CC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WN1</w:t>
            </w:r>
          </w:p>
        </w:tc>
        <w:tc>
          <w:tcPr>
            <w:tcW w:w="1571" w:type="dxa"/>
            <w:vAlign w:val="center"/>
          </w:tcPr>
          <w:p w14:paraId="4862758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04444A03" w14:textId="0198E667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04" w:type="dxa"/>
            <w:vAlign w:val="center"/>
          </w:tcPr>
          <w:p w14:paraId="4AD819E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F65767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27EE07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68760D4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3E7FA5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C98AA5E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0F01217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4F2A989" w14:textId="3280ECA0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konferencyjne na 4 nogach</w:t>
            </w:r>
            <w:r>
              <w:rPr>
                <w:rFonts w:cstheme="minorHAnsi"/>
              </w:rPr>
              <w:t xml:space="preserve"> </w:t>
            </w:r>
            <w:r w:rsidRPr="0046749F">
              <w:rPr>
                <w:rFonts w:cstheme="minorHAnsi"/>
              </w:rPr>
              <w:t>z kółkami.</w:t>
            </w:r>
          </w:p>
        </w:tc>
        <w:tc>
          <w:tcPr>
            <w:tcW w:w="1479" w:type="dxa"/>
            <w:vAlign w:val="center"/>
          </w:tcPr>
          <w:p w14:paraId="12F15FD8" w14:textId="0E698484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K2</w:t>
            </w:r>
          </w:p>
        </w:tc>
        <w:tc>
          <w:tcPr>
            <w:tcW w:w="1571" w:type="dxa"/>
            <w:vAlign w:val="center"/>
          </w:tcPr>
          <w:p w14:paraId="4C5EDAE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E011D4B" w14:textId="5BB8F09C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38</w:t>
            </w:r>
          </w:p>
        </w:tc>
        <w:tc>
          <w:tcPr>
            <w:tcW w:w="1104" w:type="dxa"/>
            <w:vAlign w:val="center"/>
          </w:tcPr>
          <w:p w14:paraId="3BCDC1B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F8DE39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161350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693D371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C76975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3AEEFC94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27CC8FD2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DB6438D" w14:textId="027D11CB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Biurko prostokątne na 4 nogach.</w:t>
            </w:r>
          </w:p>
        </w:tc>
        <w:tc>
          <w:tcPr>
            <w:tcW w:w="1479" w:type="dxa"/>
            <w:vAlign w:val="center"/>
          </w:tcPr>
          <w:p w14:paraId="7DFE52A5" w14:textId="010D725B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ST4</w:t>
            </w:r>
          </w:p>
        </w:tc>
        <w:tc>
          <w:tcPr>
            <w:tcW w:w="1571" w:type="dxa"/>
            <w:vAlign w:val="center"/>
          </w:tcPr>
          <w:p w14:paraId="044A776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7D28128" w14:textId="292FBA4D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</w:t>
            </w:r>
          </w:p>
        </w:tc>
        <w:tc>
          <w:tcPr>
            <w:tcW w:w="1104" w:type="dxa"/>
            <w:vAlign w:val="center"/>
          </w:tcPr>
          <w:p w14:paraId="21B1A8D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7A7C4C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A3503B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EDCAC9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2D61BA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FD0176A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D5C94BA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3C2910A" w14:textId="0720624D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Stół do spotkań prostokątny, wysoki na 4 nogach.</w:t>
            </w:r>
          </w:p>
        </w:tc>
        <w:tc>
          <w:tcPr>
            <w:tcW w:w="1479" w:type="dxa"/>
            <w:vAlign w:val="center"/>
          </w:tcPr>
          <w:p w14:paraId="33042CB2" w14:textId="7BE8C71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ST4_1</w:t>
            </w:r>
          </w:p>
        </w:tc>
        <w:tc>
          <w:tcPr>
            <w:tcW w:w="1571" w:type="dxa"/>
            <w:vAlign w:val="center"/>
          </w:tcPr>
          <w:p w14:paraId="3A43150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A89C88A" w14:textId="7D6B482E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</w:t>
            </w:r>
          </w:p>
        </w:tc>
        <w:tc>
          <w:tcPr>
            <w:tcW w:w="1104" w:type="dxa"/>
            <w:vAlign w:val="center"/>
          </w:tcPr>
          <w:p w14:paraId="52DF35A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81AAB4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22A7C1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2E682E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037980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C055456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D1F2A4D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FA6C249" w14:textId="22936C04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kwadratowy na podstawie kolumnowej.</w:t>
            </w:r>
          </w:p>
        </w:tc>
        <w:tc>
          <w:tcPr>
            <w:tcW w:w="1479" w:type="dxa"/>
            <w:vAlign w:val="center"/>
          </w:tcPr>
          <w:p w14:paraId="528B688D" w14:textId="2C2A9E21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ST7</w:t>
            </w:r>
          </w:p>
        </w:tc>
        <w:tc>
          <w:tcPr>
            <w:tcW w:w="1571" w:type="dxa"/>
            <w:vAlign w:val="center"/>
          </w:tcPr>
          <w:p w14:paraId="2B783D2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ECF5B82" w14:textId="5D88D879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26</w:t>
            </w:r>
          </w:p>
        </w:tc>
        <w:tc>
          <w:tcPr>
            <w:tcW w:w="1104" w:type="dxa"/>
            <w:vAlign w:val="center"/>
          </w:tcPr>
          <w:p w14:paraId="33F66F9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10245DE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E345E6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A15B72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E20666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A765A50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38135B2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0EF5A7F6" w14:textId="38E5C305" w:rsidR="00CE0462" w:rsidRPr="0046749F" w:rsidRDefault="00CE0462" w:rsidP="00CE0462">
            <w:pPr>
              <w:rPr>
                <w:rFonts w:cstheme="minorHAnsi"/>
              </w:rPr>
            </w:pPr>
            <w:proofErr w:type="spellStart"/>
            <w:r w:rsidRPr="0046749F">
              <w:rPr>
                <w:rFonts w:eastAsia="Times New Roman" w:cstheme="minorHAnsi"/>
              </w:rPr>
              <w:t>Hocker</w:t>
            </w:r>
            <w:proofErr w:type="spellEnd"/>
            <w:r w:rsidRPr="0046749F">
              <w:rPr>
                <w:rFonts w:eastAsia="Times New Roman" w:cstheme="minorHAnsi"/>
              </w:rPr>
              <w:t xml:space="preserve"> na płozie z tapicerowaną nakładką na siedzisku.</w:t>
            </w:r>
          </w:p>
        </w:tc>
        <w:tc>
          <w:tcPr>
            <w:tcW w:w="1479" w:type="dxa"/>
            <w:vAlign w:val="center"/>
          </w:tcPr>
          <w:p w14:paraId="056EBCE8" w14:textId="7A011A72" w:rsidR="00CE0462" w:rsidRDefault="00CE0462" w:rsidP="00CE0462">
            <w:pPr>
              <w:jc w:val="center"/>
              <w:rPr>
                <w:rFonts w:eastAsia="Times New Roman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K6</w:t>
            </w:r>
          </w:p>
        </w:tc>
        <w:tc>
          <w:tcPr>
            <w:tcW w:w="1571" w:type="dxa"/>
            <w:vAlign w:val="center"/>
          </w:tcPr>
          <w:p w14:paraId="013947F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0D8B4A31" w14:textId="5ABC00E7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26</w:t>
            </w:r>
          </w:p>
        </w:tc>
        <w:tc>
          <w:tcPr>
            <w:tcW w:w="1104" w:type="dxa"/>
            <w:vAlign w:val="center"/>
          </w:tcPr>
          <w:p w14:paraId="33AA03C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1C5EF32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1A397F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7C09D10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FA5107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A959267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9736CCE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C21E816" w14:textId="4E439185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Sofa modułowa prosta, bez podłokietników, 2-osobowa.</w:t>
            </w:r>
          </w:p>
        </w:tc>
        <w:tc>
          <w:tcPr>
            <w:tcW w:w="1479" w:type="dxa"/>
            <w:vAlign w:val="center"/>
          </w:tcPr>
          <w:p w14:paraId="530D030C" w14:textId="17608C0A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L6</w:t>
            </w:r>
          </w:p>
        </w:tc>
        <w:tc>
          <w:tcPr>
            <w:tcW w:w="1571" w:type="dxa"/>
            <w:vAlign w:val="center"/>
          </w:tcPr>
          <w:p w14:paraId="6BD1783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5DFEE439" w14:textId="70869ECF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</w:t>
            </w:r>
          </w:p>
        </w:tc>
        <w:tc>
          <w:tcPr>
            <w:tcW w:w="1104" w:type="dxa"/>
            <w:vAlign w:val="center"/>
          </w:tcPr>
          <w:p w14:paraId="168648B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8A1089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4D3A72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6C1622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3DE84B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26B12BF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371E6F48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59FEC48" w14:textId="5EEB86CD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Sofa tapicerowana na 4 metalowych nogach.</w:t>
            </w:r>
          </w:p>
        </w:tc>
        <w:tc>
          <w:tcPr>
            <w:tcW w:w="1479" w:type="dxa"/>
            <w:vAlign w:val="center"/>
          </w:tcPr>
          <w:p w14:paraId="0479F912" w14:textId="6DE9229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LS1</w:t>
            </w:r>
          </w:p>
        </w:tc>
        <w:tc>
          <w:tcPr>
            <w:tcW w:w="1571" w:type="dxa"/>
            <w:vAlign w:val="center"/>
          </w:tcPr>
          <w:p w14:paraId="033858C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3B397BA" w14:textId="08A15D94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</w:t>
            </w:r>
          </w:p>
        </w:tc>
        <w:tc>
          <w:tcPr>
            <w:tcW w:w="1104" w:type="dxa"/>
            <w:vAlign w:val="center"/>
          </w:tcPr>
          <w:p w14:paraId="3BD0799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47D5571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E7BFBC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575FD7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A8AB79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AA4D63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5F15B7A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74F5DF7" w14:textId="16A61B91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kawowy, kwadratowy na 4 metalowych nogach.</w:t>
            </w:r>
          </w:p>
        </w:tc>
        <w:tc>
          <w:tcPr>
            <w:tcW w:w="1479" w:type="dxa"/>
            <w:vAlign w:val="center"/>
          </w:tcPr>
          <w:p w14:paraId="7758C412" w14:textId="23E0D539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LS2</w:t>
            </w:r>
          </w:p>
        </w:tc>
        <w:tc>
          <w:tcPr>
            <w:tcW w:w="1571" w:type="dxa"/>
            <w:vAlign w:val="center"/>
          </w:tcPr>
          <w:p w14:paraId="4AD4B64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5D62A58D" w14:textId="2F0251AC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</w:t>
            </w:r>
          </w:p>
        </w:tc>
        <w:tc>
          <w:tcPr>
            <w:tcW w:w="1104" w:type="dxa"/>
            <w:vAlign w:val="center"/>
          </w:tcPr>
          <w:p w14:paraId="2C75FC8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4566570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225B56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7BAC448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ACD8CF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65EFAFF5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0BBB017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3B5F123C" w14:textId="6F07F5BA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Konferencyjny stół na kółkach z blatem składanym.</w:t>
            </w:r>
          </w:p>
        </w:tc>
        <w:tc>
          <w:tcPr>
            <w:tcW w:w="1479" w:type="dxa"/>
            <w:vAlign w:val="center"/>
          </w:tcPr>
          <w:p w14:paraId="73C5A759" w14:textId="0360A19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ST5</w:t>
            </w:r>
          </w:p>
        </w:tc>
        <w:tc>
          <w:tcPr>
            <w:tcW w:w="1571" w:type="dxa"/>
            <w:vAlign w:val="center"/>
          </w:tcPr>
          <w:p w14:paraId="494B644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C5222D2" w14:textId="3CB3ACF0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72</w:t>
            </w:r>
          </w:p>
        </w:tc>
        <w:tc>
          <w:tcPr>
            <w:tcW w:w="1104" w:type="dxa"/>
            <w:vAlign w:val="center"/>
          </w:tcPr>
          <w:p w14:paraId="260ED33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1CABC3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9A3DA9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E0553F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D73938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70B43CE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373E24E5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61A2554" w14:textId="6D199F76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stacjonarne na 4 nogach z podłokietnikami otwartymi.</w:t>
            </w:r>
          </w:p>
        </w:tc>
        <w:tc>
          <w:tcPr>
            <w:tcW w:w="1479" w:type="dxa"/>
            <w:vAlign w:val="center"/>
          </w:tcPr>
          <w:p w14:paraId="7A798681" w14:textId="2D239B9C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K4</w:t>
            </w:r>
          </w:p>
        </w:tc>
        <w:tc>
          <w:tcPr>
            <w:tcW w:w="1571" w:type="dxa"/>
            <w:vAlign w:val="center"/>
          </w:tcPr>
          <w:p w14:paraId="1416F3F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F9911A8" w14:textId="4B044970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166</w:t>
            </w:r>
          </w:p>
        </w:tc>
        <w:tc>
          <w:tcPr>
            <w:tcW w:w="1104" w:type="dxa"/>
            <w:vAlign w:val="center"/>
          </w:tcPr>
          <w:p w14:paraId="3E47413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4E9D6CA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85E8A8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DF43B0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0D8A207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29142C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634E484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62F7C03" w14:textId="7D8B8974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Wózek do przewozu krzeseł typu K8.</w:t>
            </w:r>
          </w:p>
        </w:tc>
        <w:tc>
          <w:tcPr>
            <w:tcW w:w="1479" w:type="dxa"/>
            <w:vAlign w:val="center"/>
          </w:tcPr>
          <w:p w14:paraId="42D8ECAE" w14:textId="4A157847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WST10</w:t>
            </w:r>
          </w:p>
        </w:tc>
        <w:tc>
          <w:tcPr>
            <w:tcW w:w="1571" w:type="dxa"/>
            <w:vAlign w:val="center"/>
          </w:tcPr>
          <w:p w14:paraId="26B553B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5583D30" w14:textId="0A6EE973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04" w:type="dxa"/>
            <w:vAlign w:val="center"/>
          </w:tcPr>
          <w:p w14:paraId="7530216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27DFA0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45EEC75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746185A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C50607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9CE9F48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69BC3ADD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752B174F" w14:textId="60A6516B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Stół konferencyjny, prostokątny na 4 nogach.</w:t>
            </w:r>
          </w:p>
        </w:tc>
        <w:tc>
          <w:tcPr>
            <w:tcW w:w="1479" w:type="dxa"/>
            <w:vAlign w:val="center"/>
          </w:tcPr>
          <w:p w14:paraId="3824FCE3" w14:textId="34B41602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ST3</w:t>
            </w:r>
          </w:p>
        </w:tc>
        <w:tc>
          <w:tcPr>
            <w:tcW w:w="1571" w:type="dxa"/>
            <w:vAlign w:val="center"/>
          </w:tcPr>
          <w:p w14:paraId="112A288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961ECE8" w14:textId="5BFE9440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</w:t>
            </w:r>
          </w:p>
        </w:tc>
        <w:tc>
          <w:tcPr>
            <w:tcW w:w="1104" w:type="dxa"/>
            <w:vAlign w:val="center"/>
          </w:tcPr>
          <w:p w14:paraId="5CCA51A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8AB578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404A749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366CF4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A2B4A5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277F7E7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6C133D1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CEDCEA3" w14:textId="0BB0534C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Fotel gabinetowy, obrotowy tapicerowany  z zagłówkiem.</w:t>
            </w:r>
          </w:p>
        </w:tc>
        <w:tc>
          <w:tcPr>
            <w:tcW w:w="1479" w:type="dxa"/>
            <w:vAlign w:val="center"/>
          </w:tcPr>
          <w:p w14:paraId="3AD39A7C" w14:textId="7BBD18E0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K1_1</w:t>
            </w:r>
          </w:p>
        </w:tc>
        <w:tc>
          <w:tcPr>
            <w:tcW w:w="1571" w:type="dxa"/>
            <w:vAlign w:val="center"/>
          </w:tcPr>
          <w:p w14:paraId="5A1D2AC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BFE7C18" w14:textId="0409711B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04" w:type="dxa"/>
            <w:vAlign w:val="center"/>
          </w:tcPr>
          <w:p w14:paraId="5CEB64D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4D8911F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E839DA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3A43F6D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C619AE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31FD0C9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C848F29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474C9CC" w14:textId="0CBF872E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Stół prostokątny, mobilny, wysoki na nogach płytowych.</w:t>
            </w:r>
          </w:p>
        </w:tc>
        <w:tc>
          <w:tcPr>
            <w:tcW w:w="1479" w:type="dxa"/>
            <w:vAlign w:val="center"/>
          </w:tcPr>
          <w:p w14:paraId="32E8A456" w14:textId="2070348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ST2</w:t>
            </w:r>
          </w:p>
        </w:tc>
        <w:tc>
          <w:tcPr>
            <w:tcW w:w="1571" w:type="dxa"/>
            <w:vAlign w:val="center"/>
          </w:tcPr>
          <w:p w14:paraId="1F6E6FE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AC7ADC2" w14:textId="501A4FEF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04" w:type="dxa"/>
            <w:vAlign w:val="center"/>
          </w:tcPr>
          <w:p w14:paraId="0961D83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9AFE59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C0762C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265BB2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3CA4E0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2EC062B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6999DFE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E4ECD20" w14:textId="4D8DEB86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 xml:space="preserve">Krzesło typu </w:t>
            </w:r>
            <w:proofErr w:type="spellStart"/>
            <w:r w:rsidRPr="0046749F">
              <w:rPr>
                <w:rFonts w:cstheme="minorHAnsi"/>
              </w:rPr>
              <w:t>hoker</w:t>
            </w:r>
            <w:proofErr w:type="spellEnd"/>
            <w:r w:rsidRPr="0046749F">
              <w:rPr>
                <w:rFonts w:cstheme="minorHAnsi"/>
              </w:rPr>
              <w:t xml:space="preserve"> z obrotowym, regulowanym siedziskiem.</w:t>
            </w:r>
          </w:p>
        </w:tc>
        <w:tc>
          <w:tcPr>
            <w:tcW w:w="1479" w:type="dxa"/>
            <w:vAlign w:val="center"/>
          </w:tcPr>
          <w:p w14:paraId="71444E84" w14:textId="0B9BC8EE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L2</w:t>
            </w:r>
          </w:p>
        </w:tc>
        <w:tc>
          <w:tcPr>
            <w:tcW w:w="1571" w:type="dxa"/>
            <w:vAlign w:val="center"/>
          </w:tcPr>
          <w:p w14:paraId="402012C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97D2114" w14:textId="11C2E7E2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04" w:type="dxa"/>
            <w:vAlign w:val="center"/>
          </w:tcPr>
          <w:p w14:paraId="406ACC5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C2EEC4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F2BD14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F08C7C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EE499C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8B2A7F2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3B54CCF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D50429E" w14:textId="193E52F7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Fotel wypoczynkowy tapicerowany.</w:t>
            </w:r>
          </w:p>
        </w:tc>
        <w:tc>
          <w:tcPr>
            <w:tcW w:w="1479" w:type="dxa"/>
            <w:vAlign w:val="center"/>
          </w:tcPr>
          <w:p w14:paraId="13D894FD" w14:textId="72781A8A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L3</w:t>
            </w:r>
          </w:p>
        </w:tc>
        <w:tc>
          <w:tcPr>
            <w:tcW w:w="1571" w:type="dxa"/>
            <w:vAlign w:val="center"/>
          </w:tcPr>
          <w:p w14:paraId="6B1881A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634120F" w14:textId="6ED2B2F0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</w:t>
            </w:r>
          </w:p>
        </w:tc>
        <w:tc>
          <w:tcPr>
            <w:tcW w:w="1104" w:type="dxa"/>
            <w:vAlign w:val="center"/>
          </w:tcPr>
          <w:p w14:paraId="36A58A1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7B04B0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13A68B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8CFF7E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D66B82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8679849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8E1E693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D577250" w14:textId="3D221087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Szezlong wypoczynkowy tapicerowany z dodatkową poduszką.</w:t>
            </w:r>
          </w:p>
        </w:tc>
        <w:tc>
          <w:tcPr>
            <w:tcW w:w="1479" w:type="dxa"/>
            <w:vAlign w:val="center"/>
          </w:tcPr>
          <w:p w14:paraId="39E3AE25" w14:textId="049F164C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L4</w:t>
            </w:r>
          </w:p>
        </w:tc>
        <w:tc>
          <w:tcPr>
            <w:tcW w:w="1571" w:type="dxa"/>
            <w:vAlign w:val="center"/>
          </w:tcPr>
          <w:p w14:paraId="4EC949E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B24A026" w14:textId="369F27DE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</w:t>
            </w:r>
          </w:p>
        </w:tc>
        <w:tc>
          <w:tcPr>
            <w:tcW w:w="1104" w:type="dxa"/>
            <w:vAlign w:val="center"/>
          </w:tcPr>
          <w:p w14:paraId="67208FF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740FA5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42D080C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3E8E30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859643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2A2A6CC7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949E25E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727DEC50" w14:textId="4CF49501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Pufa w kształcie worka.</w:t>
            </w:r>
          </w:p>
        </w:tc>
        <w:tc>
          <w:tcPr>
            <w:tcW w:w="1479" w:type="dxa"/>
            <w:vAlign w:val="center"/>
          </w:tcPr>
          <w:p w14:paraId="75922018" w14:textId="66272651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W1_1</w:t>
            </w:r>
          </w:p>
        </w:tc>
        <w:tc>
          <w:tcPr>
            <w:tcW w:w="1571" w:type="dxa"/>
            <w:vAlign w:val="center"/>
          </w:tcPr>
          <w:p w14:paraId="63DFB3C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80160F8" w14:textId="0BBB7F22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</w:t>
            </w:r>
          </w:p>
        </w:tc>
        <w:tc>
          <w:tcPr>
            <w:tcW w:w="1104" w:type="dxa"/>
            <w:vAlign w:val="center"/>
          </w:tcPr>
          <w:p w14:paraId="07F1C4F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11EEEE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AC021A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37D9038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B691A8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2856A539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389BE4B0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FA0F7F9" w14:textId="53F8A0D3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barowy, okrągły wysoki, składany.</w:t>
            </w:r>
          </w:p>
        </w:tc>
        <w:tc>
          <w:tcPr>
            <w:tcW w:w="1479" w:type="dxa"/>
            <w:vAlign w:val="center"/>
          </w:tcPr>
          <w:p w14:paraId="41FBCDC1" w14:textId="06F5E0EC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STB</w:t>
            </w:r>
          </w:p>
        </w:tc>
        <w:tc>
          <w:tcPr>
            <w:tcW w:w="1571" w:type="dxa"/>
            <w:vAlign w:val="center"/>
          </w:tcPr>
          <w:p w14:paraId="6D55E29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2E2EAF1" w14:textId="6B23293A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50</w:t>
            </w:r>
          </w:p>
        </w:tc>
        <w:tc>
          <w:tcPr>
            <w:tcW w:w="1104" w:type="dxa"/>
            <w:vAlign w:val="center"/>
          </w:tcPr>
          <w:p w14:paraId="265BCDA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AEC8E8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024A03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824442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256D5D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747A7136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F0D48D0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BAF0384" w14:textId="67DD5B9C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Obrus na okrągłe stoły cateringowe STB.</w:t>
            </w:r>
          </w:p>
        </w:tc>
        <w:tc>
          <w:tcPr>
            <w:tcW w:w="1479" w:type="dxa"/>
            <w:vAlign w:val="center"/>
          </w:tcPr>
          <w:p w14:paraId="00F3122C" w14:textId="21C27C01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SB1</w:t>
            </w:r>
          </w:p>
        </w:tc>
        <w:tc>
          <w:tcPr>
            <w:tcW w:w="1571" w:type="dxa"/>
            <w:vAlign w:val="center"/>
          </w:tcPr>
          <w:p w14:paraId="6426C26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DFC04DD" w14:textId="51F431A5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50</w:t>
            </w:r>
          </w:p>
        </w:tc>
        <w:tc>
          <w:tcPr>
            <w:tcW w:w="1104" w:type="dxa"/>
            <w:vAlign w:val="center"/>
          </w:tcPr>
          <w:p w14:paraId="0853754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4C6898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4F9688A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D0590F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399717D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58BF673E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8562A38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3C9E54BA" w14:textId="436B6D9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Obrus na okrągłe stoły cateringowe STB.</w:t>
            </w:r>
          </w:p>
        </w:tc>
        <w:tc>
          <w:tcPr>
            <w:tcW w:w="1479" w:type="dxa"/>
            <w:vAlign w:val="center"/>
          </w:tcPr>
          <w:p w14:paraId="22DE48B2" w14:textId="3D1BE3AB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SB1</w:t>
            </w:r>
          </w:p>
        </w:tc>
        <w:tc>
          <w:tcPr>
            <w:tcW w:w="1571" w:type="dxa"/>
            <w:vAlign w:val="center"/>
          </w:tcPr>
          <w:p w14:paraId="212527C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972FC31" w14:textId="43387349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50</w:t>
            </w:r>
          </w:p>
        </w:tc>
        <w:tc>
          <w:tcPr>
            <w:tcW w:w="1104" w:type="dxa"/>
            <w:vAlign w:val="center"/>
          </w:tcPr>
          <w:p w14:paraId="3B41BEE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445EC0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97D8EC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0DB634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B7B6AD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7D07515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41E88FE3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1E4D38E" w14:textId="370852AF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Kontener – skrzynia z wieszakami.</w:t>
            </w:r>
          </w:p>
        </w:tc>
        <w:tc>
          <w:tcPr>
            <w:tcW w:w="1479" w:type="dxa"/>
            <w:vAlign w:val="center"/>
          </w:tcPr>
          <w:p w14:paraId="38BA33C2" w14:textId="71F9DE8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XI</w:t>
            </w:r>
          </w:p>
        </w:tc>
        <w:tc>
          <w:tcPr>
            <w:tcW w:w="1571" w:type="dxa"/>
            <w:vAlign w:val="center"/>
          </w:tcPr>
          <w:p w14:paraId="1294AB2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C75E1D5" w14:textId="3B9B2C1A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15</w:t>
            </w:r>
          </w:p>
        </w:tc>
        <w:tc>
          <w:tcPr>
            <w:tcW w:w="1104" w:type="dxa"/>
            <w:vAlign w:val="center"/>
          </w:tcPr>
          <w:p w14:paraId="0165A83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3F2CE9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4EC992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3BC3CC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7748B0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4C1972B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CC96B00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761AAF8C" w14:textId="243FFB17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Ławka szatniowa wolnostojąca.</w:t>
            </w:r>
          </w:p>
        </w:tc>
        <w:tc>
          <w:tcPr>
            <w:tcW w:w="1479" w:type="dxa"/>
            <w:vAlign w:val="center"/>
          </w:tcPr>
          <w:p w14:paraId="50D23E19" w14:textId="19DABEDB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Ł12</w:t>
            </w:r>
          </w:p>
        </w:tc>
        <w:tc>
          <w:tcPr>
            <w:tcW w:w="1571" w:type="dxa"/>
            <w:vAlign w:val="center"/>
          </w:tcPr>
          <w:p w14:paraId="78CD71D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7C941E63" w14:textId="4451899C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23</w:t>
            </w:r>
          </w:p>
        </w:tc>
        <w:tc>
          <w:tcPr>
            <w:tcW w:w="1104" w:type="dxa"/>
            <w:vAlign w:val="center"/>
          </w:tcPr>
          <w:p w14:paraId="595EB67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18B193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05279D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7181AE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2CD9B0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4A7EEF0C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1D0F982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9009C23" w14:textId="3D23642B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stacjonarne na 4 nogach chromowanych.</w:t>
            </w:r>
          </w:p>
        </w:tc>
        <w:tc>
          <w:tcPr>
            <w:tcW w:w="1479" w:type="dxa"/>
            <w:vAlign w:val="center"/>
          </w:tcPr>
          <w:p w14:paraId="1BF58396" w14:textId="77D89AEB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K8</w:t>
            </w:r>
          </w:p>
        </w:tc>
        <w:tc>
          <w:tcPr>
            <w:tcW w:w="1571" w:type="dxa"/>
            <w:vAlign w:val="center"/>
          </w:tcPr>
          <w:p w14:paraId="4772AF2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5B5323F" w14:textId="708ACFA3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312</w:t>
            </w:r>
          </w:p>
        </w:tc>
        <w:tc>
          <w:tcPr>
            <w:tcW w:w="1104" w:type="dxa"/>
            <w:vAlign w:val="center"/>
          </w:tcPr>
          <w:p w14:paraId="635569A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EC2686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32B4D1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F39753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A52EDF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3450A78A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2A5778E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0E82E0C" w14:textId="0D01271F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Stół prostokątny ze składanymi nogami.</w:t>
            </w:r>
          </w:p>
        </w:tc>
        <w:tc>
          <w:tcPr>
            <w:tcW w:w="1479" w:type="dxa"/>
            <w:vAlign w:val="center"/>
          </w:tcPr>
          <w:p w14:paraId="1F14DAF2" w14:textId="4BBC0E86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ST1</w:t>
            </w:r>
            <w:r>
              <w:rPr>
                <w:rStyle w:val="normaltextrun"/>
                <w:rFonts w:ascii="Calibri" w:hAnsi="Calibri" w:cs="Calibri"/>
              </w:rPr>
              <w:t>8</w:t>
            </w:r>
          </w:p>
        </w:tc>
        <w:tc>
          <w:tcPr>
            <w:tcW w:w="1571" w:type="dxa"/>
            <w:vAlign w:val="center"/>
          </w:tcPr>
          <w:p w14:paraId="063B435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A92A424" w14:textId="2FDD0284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04" w:type="dxa"/>
            <w:vAlign w:val="center"/>
          </w:tcPr>
          <w:p w14:paraId="56AFBC8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EDFD9B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CAFF91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65F3459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0C0823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6F64EEFE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5382304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5A407AD" w14:textId="4DCA2E6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Obrus na prostokątne stoły ST18.</w:t>
            </w:r>
          </w:p>
        </w:tc>
        <w:tc>
          <w:tcPr>
            <w:tcW w:w="1479" w:type="dxa"/>
            <w:vAlign w:val="center"/>
          </w:tcPr>
          <w:p w14:paraId="042DBA8D" w14:textId="08860CEA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ST18_1</w:t>
            </w:r>
          </w:p>
        </w:tc>
        <w:tc>
          <w:tcPr>
            <w:tcW w:w="1571" w:type="dxa"/>
            <w:vAlign w:val="center"/>
          </w:tcPr>
          <w:p w14:paraId="20C74CA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8D50747" w14:textId="1AC912AB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04" w:type="dxa"/>
            <w:vAlign w:val="center"/>
          </w:tcPr>
          <w:p w14:paraId="3F84E96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8FA567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6D371A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8BC523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4BAAB81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1C1BEF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E317FA9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BFB33C3" w14:textId="2E9FC15A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Obrus na prostokątne stoły ST18.</w:t>
            </w:r>
          </w:p>
        </w:tc>
        <w:tc>
          <w:tcPr>
            <w:tcW w:w="1479" w:type="dxa"/>
            <w:vAlign w:val="center"/>
          </w:tcPr>
          <w:p w14:paraId="4C9E55E0" w14:textId="19AA2582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ST18_1</w:t>
            </w:r>
          </w:p>
        </w:tc>
        <w:tc>
          <w:tcPr>
            <w:tcW w:w="1571" w:type="dxa"/>
            <w:vAlign w:val="center"/>
          </w:tcPr>
          <w:p w14:paraId="0EFD909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0A1A988" w14:textId="11208188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04" w:type="dxa"/>
            <w:vAlign w:val="center"/>
          </w:tcPr>
          <w:p w14:paraId="44F19FB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489437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20EDFC1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64ED636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020B978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3A75C571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0C89D51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3B48201E" w14:textId="6F7BD7FD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 xml:space="preserve">Regał magazynowy, </w:t>
            </w:r>
            <w:proofErr w:type="spellStart"/>
            <w:r w:rsidRPr="0046749F">
              <w:rPr>
                <w:rFonts w:cstheme="minorHAnsi"/>
              </w:rPr>
              <w:t>łatwozmywalny</w:t>
            </w:r>
            <w:proofErr w:type="spellEnd"/>
            <w:r w:rsidRPr="0046749F">
              <w:rPr>
                <w:rFonts w:cstheme="minorHAnsi"/>
              </w:rPr>
              <w:t>.</w:t>
            </w:r>
          </w:p>
        </w:tc>
        <w:tc>
          <w:tcPr>
            <w:tcW w:w="1479" w:type="dxa"/>
            <w:vAlign w:val="center"/>
          </w:tcPr>
          <w:p w14:paraId="4C61DF7B" w14:textId="2F6D9E0E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RM1</w:t>
            </w:r>
          </w:p>
        </w:tc>
        <w:tc>
          <w:tcPr>
            <w:tcW w:w="1571" w:type="dxa"/>
            <w:vAlign w:val="center"/>
          </w:tcPr>
          <w:p w14:paraId="5904E3C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BA2608B" w14:textId="0D16AB52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14</w:t>
            </w:r>
          </w:p>
        </w:tc>
        <w:tc>
          <w:tcPr>
            <w:tcW w:w="1104" w:type="dxa"/>
            <w:vAlign w:val="center"/>
          </w:tcPr>
          <w:p w14:paraId="0F5E90E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9E9068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3BABDCA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4B3DDA2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EE7B77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263BF941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32453E5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33B35BD9" w14:textId="48D3D573" w:rsidR="00CE0462" w:rsidRPr="0046749F" w:rsidRDefault="00CE0462" w:rsidP="00CE0462">
            <w:r w:rsidRPr="4ADCD08B">
              <w:t>Modułowe siedzisko 2-osobowe z oparciem, tapicerowane.</w:t>
            </w:r>
          </w:p>
        </w:tc>
        <w:tc>
          <w:tcPr>
            <w:tcW w:w="1479" w:type="dxa"/>
            <w:vAlign w:val="center"/>
          </w:tcPr>
          <w:p w14:paraId="5CA37C24" w14:textId="1B5550E9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MS1</w:t>
            </w:r>
          </w:p>
        </w:tc>
        <w:tc>
          <w:tcPr>
            <w:tcW w:w="1571" w:type="dxa"/>
            <w:vAlign w:val="center"/>
          </w:tcPr>
          <w:p w14:paraId="02D75DA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B300CD6" w14:textId="6F7CB999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16</w:t>
            </w:r>
          </w:p>
        </w:tc>
        <w:tc>
          <w:tcPr>
            <w:tcW w:w="1104" w:type="dxa"/>
            <w:vAlign w:val="center"/>
          </w:tcPr>
          <w:p w14:paraId="1D69205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509CB9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43D37B7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333DBB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7800B3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0C5DAD88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65D60123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DF68357" w14:textId="70A54200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Wieszak dwurzędowy, mobilny na kółkach.</w:t>
            </w:r>
          </w:p>
        </w:tc>
        <w:tc>
          <w:tcPr>
            <w:tcW w:w="1479" w:type="dxa"/>
            <w:vAlign w:val="center"/>
          </w:tcPr>
          <w:p w14:paraId="11D067E3" w14:textId="330DBB9C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WK1</w:t>
            </w:r>
          </w:p>
        </w:tc>
        <w:tc>
          <w:tcPr>
            <w:tcW w:w="1571" w:type="dxa"/>
            <w:vAlign w:val="center"/>
          </w:tcPr>
          <w:p w14:paraId="5519827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4EAECB3F" w14:textId="4313EE84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04" w:type="dxa"/>
            <w:vAlign w:val="center"/>
          </w:tcPr>
          <w:p w14:paraId="22B81CA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0C31358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56DF284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4A17FF8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5B2EDE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C14F9FF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61241F3B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1CEFF83" w14:textId="4F065179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Wieszak mobilny na kółeczkach dwurzędowy (do zastosowania w laboratoriach).</w:t>
            </w:r>
          </w:p>
        </w:tc>
        <w:tc>
          <w:tcPr>
            <w:tcW w:w="1479" w:type="dxa"/>
            <w:vAlign w:val="center"/>
          </w:tcPr>
          <w:p w14:paraId="1F719E6B" w14:textId="30E315A8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WK2</w:t>
            </w:r>
          </w:p>
        </w:tc>
        <w:tc>
          <w:tcPr>
            <w:tcW w:w="1571" w:type="dxa"/>
            <w:vAlign w:val="center"/>
          </w:tcPr>
          <w:p w14:paraId="3D2D1FB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07261170" w14:textId="2E12E5EF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12</w:t>
            </w:r>
          </w:p>
        </w:tc>
        <w:tc>
          <w:tcPr>
            <w:tcW w:w="1104" w:type="dxa"/>
            <w:vAlign w:val="center"/>
          </w:tcPr>
          <w:p w14:paraId="5A77AF6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C90173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ED6B5C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E085A41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717B23B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1461434A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806EA6C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3C5C308A" w14:textId="2FCB76E1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Pulpit dla prelegenta.</w:t>
            </w:r>
          </w:p>
        </w:tc>
        <w:tc>
          <w:tcPr>
            <w:tcW w:w="1479" w:type="dxa"/>
            <w:vAlign w:val="center"/>
          </w:tcPr>
          <w:p w14:paraId="1FF2A766" w14:textId="12C29A89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PP</w:t>
            </w:r>
          </w:p>
        </w:tc>
        <w:tc>
          <w:tcPr>
            <w:tcW w:w="1571" w:type="dxa"/>
            <w:vAlign w:val="center"/>
          </w:tcPr>
          <w:p w14:paraId="37BEE8F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1FCF6FF" w14:textId="657E6ABC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</w:t>
            </w:r>
          </w:p>
        </w:tc>
        <w:tc>
          <w:tcPr>
            <w:tcW w:w="1104" w:type="dxa"/>
            <w:vAlign w:val="center"/>
          </w:tcPr>
          <w:p w14:paraId="509C5A3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193EF2E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EF9AE30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6B9C1D3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F1A70A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32839DA0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25F2853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79AEC11" w14:textId="1942A639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Taboret bezpieczny przeznaczony dla rodziców, wykorzystywany w przestrzeni Akadami Dzieci (dzieci w wielu wczesnoszkolnym).</w:t>
            </w:r>
          </w:p>
        </w:tc>
        <w:tc>
          <w:tcPr>
            <w:tcW w:w="1479" w:type="dxa"/>
            <w:vAlign w:val="center"/>
          </w:tcPr>
          <w:p w14:paraId="7B043D7C" w14:textId="4EAF3EB4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TR1</w:t>
            </w:r>
          </w:p>
        </w:tc>
        <w:tc>
          <w:tcPr>
            <w:tcW w:w="1571" w:type="dxa"/>
            <w:vAlign w:val="center"/>
          </w:tcPr>
          <w:p w14:paraId="1D5F220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65A8C51F" w14:textId="2BB3A921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15</w:t>
            </w:r>
          </w:p>
        </w:tc>
        <w:tc>
          <w:tcPr>
            <w:tcW w:w="1104" w:type="dxa"/>
            <w:vAlign w:val="center"/>
          </w:tcPr>
          <w:p w14:paraId="169F360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74E805AD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42EAFF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0E2162C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31D77A8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651F91B3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7E42D924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59127FF" w14:textId="121AFC6B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Poduszka / małe siedzisko w formie kolorowych okrągłych „dropsów”.</w:t>
            </w:r>
          </w:p>
        </w:tc>
        <w:tc>
          <w:tcPr>
            <w:tcW w:w="1479" w:type="dxa"/>
            <w:vAlign w:val="center"/>
          </w:tcPr>
          <w:p w14:paraId="2104732C" w14:textId="34055D6D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PD5</w:t>
            </w:r>
          </w:p>
        </w:tc>
        <w:tc>
          <w:tcPr>
            <w:tcW w:w="1571" w:type="dxa"/>
            <w:vAlign w:val="center"/>
          </w:tcPr>
          <w:p w14:paraId="0CB84D7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58069F5" w14:textId="1BC2E7D8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100</w:t>
            </w:r>
          </w:p>
        </w:tc>
        <w:tc>
          <w:tcPr>
            <w:tcW w:w="1104" w:type="dxa"/>
            <w:vAlign w:val="center"/>
          </w:tcPr>
          <w:p w14:paraId="7A6D976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5956E5A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75B4DBD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3663567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BFA1C62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674A2141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07255F6A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3FCA21C0" w14:textId="277991A8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Szafka - regał na materiały plastyczne.</w:t>
            </w:r>
          </w:p>
        </w:tc>
        <w:tc>
          <w:tcPr>
            <w:tcW w:w="1479" w:type="dxa"/>
            <w:vAlign w:val="center"/>
          </w:tcPr>
          <w:p w14:paraId="7F18C51E" w14:textId="4CDDF6DD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SZ9</w:t>
            </w:r>
          </w:p>
        </w:tc>
        <w:tc>
          <w:tcPr>
            <w:tcW w:w="1571" w:type="dxa"/>
            <w:vAlign w:val="center"/>
          </w:tcPr>
          <w:p w14:paraId="487D9E1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6269BF2" w14:textId="4D295149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04" w:type="dxa"/>
            <w:vAlign w:val="center"/>
          </w:tcPr>
          <w:p w14:paraId="6239403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4962869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3D2BA5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26440AE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B640615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74C72D0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21EA9B59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40566BEA" w14:textId="4D0EFC81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Szafka - stojak na mapy.</w:t>
            </w:r>
          </w:p>
        </w:tc>
        <w:tc>
          <w:tcPr>
            <w:tcW w:w="1479" w:type="dxa"/>
            <w:vAlign w:val="center"/>
          </w:tcPr>
          <w:p w14:paraId="65CDF719" w14:textId="7A545512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SZ10</w:t>
            </w:r>
          </w:p>
        </w:tc>
        <w:tc>
          <w:tcPr>
            <w:tcW w:w="1571" w:type="dxa"/>
            <w:vAlign w:val="center"/>
          </w:tcPr>
          <w:p w14:paraId="4E76CDE4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3EC59485" w14:textId="51308392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04" w:type="dxa"/>
            <w:vAlign w:val="center"/>
          </w:tcPr>
          <w:p w14:paraId="3CDF935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8249FC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012D5C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4DA04BD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98A96C8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32B14DD2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81846FC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7667DD60" w14:textId="649D4F89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Zamykana szafka (gablota) z haczykami na 400 kluczy.</w:t>
            </w:r>
          </w:p>
        </w:tc>
        <w:tc>
          <w:tcPr>
            <w:tcW w:w="1479" w:type="dxa"/>
            <w:vAlign w:val="center"/>
          </w:tcPr>
          <w:p w14:paraId="6E93121E" w14:textId="10509D1C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GAB</w:t>
            </w:r>
          </w:p>
        </w:tc>
        <w:tc>
          <w:tcPr>
            <w:tcW w:w="1571" w:type="dxa"/>
            <w:vAlign w:val="center"/>
          </w:tcPr>
          <w:p w14:paraId="09A4B60C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0EE89BBE" w14:textId="4D3446F0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04" w:type="dxa"/>
            <w:vAlign w:val="center"/>
          </w:tcPr>
          <w:p w14:paraId="0CAB700A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27F5E2F6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1F10BB1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5FE6B613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30E3EAB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CE0462" w14:paraId="3CB6348D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5703401D" w14:textId="77777777" w:rsidR="00CE0462" w:rsidRPr="0046749F" w:rsidRDefault="00CE0462" w:rsidP="00CE0462">
            <w:pPr>
              <w:pStyle w:val="Akapitzlist"/>
              <w:numPr>
                <w:ilvl w:val="0"/>
                <w:numId w:val="28"/>
              </w:numPr>
              <w:ind w:left="22" w:firstLine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32BF75AC" w14:textId="314B9E5E" w:rsidR="00CE0462" w:rsidRPr="0046749F" w:rsidRDefault="00CE0462" w:rsidP="00CE046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przeznaczona na akta osobowe, dokumenty A4 oraz typowe teczki wiszące</w:t>
            </w:r>
          </w:p>
        </w:tc>
        <w:tc>
          <w:tcPr>
            <w:tcW w:w="1479" w:type="dxa"/>
            <w:vAlign w:val="center"/>
          </w:tcPr>
          <w:p w14:paraId="4B646664" w14:textId="7FA80187" w:rsidR="00CE0462" w:rsidRDefault="00CE0462" w:rsidP="00CE0462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R8</w:t>
            </w:r>
          </w:p>
        </w:tc>
        <w:tc>
          <w:tcPr>
            <w:tcW w:w="1571" w:type="dxa"/>
            <w:vAlign w:val="center"/>
          </w:tcPr>
          <w:p w14:paraId="761218D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2F506D70" w14:textId="16326AFB" w:rsidR="00CE0462" w:rsidRPr="0046749F" w:rsidRDefault="00CE0462" w:rsidP="00CE0462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04" w:type="dxa"/>
            <w:vAlign w:val="center"/>
          </w:tcPr>
          <w:p w14:paraId="3B834079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354D332E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6DB141A7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44308A9F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1542BF6B" w14:textId="77777777" w:rsidR="00CE0462" w:rsidRPr="0046749F" w:rsidRDefault="00CE0462" w:rsidP="00CE0462">
            <w:pPr>
              <w:jc w:val="center"/>
              <w:rPr>
                <w:rFonts w:cstheme="minorHAnsi"/>
              </w:rPr>
            </w:pPr>
          </w:p>
        </w:tc>
      </w:tr>
      <w:tr w:rsidR="00D205F8" w14:paraId="782E0936" w14:textId="77777777" w:rsidTr="00C22000">
        <w:trPr>
          <w:trHeight w:val="300"/>
        </w:trPr>
        <w:tc>
          <w:tcPr>
            <w:tcW w:w="13987" w:type="dxa"/>
            <w:gridSpan w:val="10"/>
            <w:vAlign w:val="center"/>
          </w:tcPr>
          <w:p w14:paraId="766671AC" w14:textId="29701A6A" w:rsidR="009668F8" w:rsidRPr="003708A2" w:rsidRDefault="003708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Zamówienie objęte </w:t>
            </w:r>
            <w:r w:rsidR="00FB5F00">
              <w:rPr>
                <w:b/>
                <w:bCs/>
              </w:rPr>
              <w:t>prawem opcji:</w:t>
            </w:r>
          </w:p>
        </w:tc>
      </w:tr>
      <w:tr w:rsidR="00FF5E13" w14:paraId="5AFA0BB0" w14:textId="77777777" w:rsidTr="00B24CD4">
        <w:trPr>
          <w:trHeight w:val="300"/>
        </w:trPr>
        <w:tc>
          <w:tcPr>
            <w:tcW w:w="704" w:type="dxa"/>
            <w:vAlign w:val="center"/>
          </w:tcPr>
          <w:p w14:paraId="192457F4" w14:textId="77777777" w:rsidR="00FF5E13" w:rsidRPr="0046749F" w:rsidRDefault="00FF5E13" w:rsidP="00FB5F00">
            <w:pPr>
              <w:pStyle w:val="Akapitzlist"/>
              <w:numPr>
                <w:ilvl w:val="0"/>
                <w:numId w:val="29"/>
              </w:numPr>
              <w:ind w:left="0" w:firstLine="22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224EDE85" w14:textId="561AE244" w:rsidR="00FF5E13" w:rsidRPr="00FB5F00" w:rsidRDefault="001B4205" w:rsidP="00B24CD4">
            <w:pPr>
              <w:rPr>
                <w:rFonts w:cstheme="minorHAnsi"/>
              </w:rPr>
            </w:pPr>
            <w:r w:rsidRPr="00FB5F00">
              <w:rPr>
                <w:rFonts w:eastAsia="Calibri" w:cstheme="minorHAnsi"/>
              </w:rPr>
              <w:t xml:space="preserve">Szafka wisząca z drzwiami </w:t>
            </w:r>
            <w:r w:rsidR="00FB5F00">
              <w:rPr>
                <w:rFonts w:eastAsia="Calibri" w:cstheme="minorHAnsi"/>
              </w:rPr>
              <w:t>p</w:t>
            </w:r>
            <w:r w:rsidRPr="00FB5F00">
              <w:rPr>
                <w:rFonts w:eastAsia="Calibri" w:cstheme="minorHAnsi"/>
              </w:rPr>
              <w:t>łytowymi uchylnymi.</w:t>
            </w:r>
          </w:p>
        </w:tc>
        <w:tc>
          <w:tcPr>
            <w:tcW w:w="1479" w:type="dxa"/>
            <w:vAlign w:val="center"/>
          </w:tcPr>
          <w:p w14:paraId="725F8486" w14:textId="12595C53" w:rsidR="4ADCD08B" w:rsidRPr="00CE0462" w:rsidRDefault="00CE0462" w:rsidP="00CE0462">
            <w:pPr>
              <w:jc w:val="center"/>
              <w:rPr>
                <w:rFonts w:eastAsia="Calibri"/>
                <w:b/>
                <w:bCs/>
              </w:rPr>
            </w:pPr>
            <w:r w:rsidRPr="00CE0462">
              <w:rPr>
                <w:rStyle w:val="normaltextrun"/>
                <w:rFonts w:ascii="Calibri" w:hAnsi="Calibri" w:cs="Calibri"/>
                <w:b/>
                <w:bCs/>
              </w:rPr>
              <w:t>WSZ1</w:t>
            </w:r>
          </w:p>
        </w:tc>
        <w:tc>
          <w:tcPr>
            <w:tcW w:w="1571" w:type="dxa"/>
            <w:vAlign w:val="center"/>
          </w:tcPr>
          <w:p w14:paraId="46BB549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</w:tcPr>
          <w:p w14:paraId="1BA9924E" w14:textId="78CD9233" w:rsidR="00FF5E13" w:rsidRPr="0046749F" w:rsidRDefault="00DC4274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9</w:t>
            </w:r>
          </w:p>
        </w:tc>
        <w:tc>
          <w:tcPr>
            <w:tcW w:w="1104" w:type="dxa"/>
            <w:vAlign w:val="center"/>
          </w:tcPr>
          <w:p w14:paraId="535E8590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Align w:val="center"/>
          </w:tcPr>
          <w:p w14:paraId="6C36CD3C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626" w:type="dxa"/>
            <w:vAlign w:val="center"/>
          </w:tcPr>
          <w:p w14:paraId="0D6C7488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vAlign w:val="center"/>
          </w:tcPr>
          <w:p w14:paraId="14BF3118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05CB153A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FB5F00" w14:paraId="47B8F8CE" w14:textId="77777777" w:rsidTr="000F0D72">
        <w:trPr>
          <w:trHeight w:val="675"/>
        </w:trPr>
        <w:tc>
          <w:tcPr>
            <w:tcW w:w="10603" w:type="dxa"/>
            <w:gridSpan w:val="8"/>
            <w:vAlign w:val="center"/>
          </w:tcPr>
          <w:p w14:paraId="17B79F5E" w14:textId="4D328309" w:rsidR="00FB5F00" w:rsidRDefault="00FB5F00" w:rsidP="00FB5F00">
            <w:pPr>
              <w:jc w:val="center"/>
            </w:pPr>
            <w:r>
              <w:t>RAZEM</w:t>
            </w:r>
          </w:p>
        </w:tc>
        <w:tc>
          <w:tcPr>
            <w:tcW w:w="1709" w:type="dxa"/>
            <w:vAlign w:val="center"/>
          </w:tcPr>
          <w:p w14:paraId="183637B7" w14:textId="19915DB7" w:rsidR="00FB5F00" w:rsidRPr="0046749F" w:rsidRDefault="00FB5F00" w:rsidP="003F6855">
            <w:pPr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21A2FD45" w14:textId="5C6D990A" w:rsidR="00FB5F00" w:rsidRPr="0046749F" w:rsidRDefault="00FB5F00" w:rsidP="003F6855">
            <w:pPr>
              <w:rPr>
                <w:rFonts w:cstheme="minorHAnsi"/>
              </w:rPr>
            </w:pPr>
          </w:p>
        </w:tc>
      </w:tr>
    </w:tbl>
    <w:p w14:paraId="38A839D3" w14:textId="77777777" w:rsidR="000D4F8E" w:rsidRDefault="000D4F8E" w:rsidP="56AC057F">
      <w:pPr>
        <w:rPr>
          <w:b/>
          <w:bCs/>
        </w:rPr>
      </w:pPr>
    </w:p>
    <w:p w14:paraId="4C48D799" w14:textId="31FC5727" w:rsidR="20E363F9" w:rsidRDefault="401EB2AB" w:rsidP="56AC057F">
      <w:pPr>
        <w:rPr>
          <w:b/>
          <w:bCs/>
        </w:rPr>
      </w:pPr>
      <w:r w:rsidRPr="56AC057F">
        <w:rPr>
          <w:b/>
          <w:bCs/>
        </w:rPr>
        <w:t xml:space="preserve">Wartość netto i brutto należy przenieść do formularza oferty (pkt.2) w zakresie właściwego zadania. 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DD50" w14:textId="77777777" w:rsidR="00782785" w:rsidRDefault="00782785" w:rsidP="00730604">
      <w:pPr>
        <w:spacing w:after="0" w:line="240" w:lineRule="auto"/>
      </w:pPr>
      <w:r>
        <w:separator/>
      </w:r>
    </w:p>
  </w:endnote>
  <w:endnote w:type="continuationSeparator" w:id="0">
    <w:p w14:paraId="30B72CCA" w14:textId="77777777" w:rsidR="00782785" w:rsidRDefault="00782785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4013" w14:textId="77777777" w:rsidR="00A67524" w:rsidRDefault="00A67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089" w14:textId="77777777" w:rsidR="00A67524" w:rsidRDefault="00A67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C187" w14:textId="77777777" w:rsidR="00782785" w:rsidRDefault="00782785" w:rsidP="00730604">
      <w:pPr>
        <w:spacing w:after="0" w:line="240" w:lineRule="auto"/>
      </w:pPr>
      <w:r>
        <w:separator/>
      </w:r>
    </w:p>
  </w:footnote>
  <w:footnote w:type="continuationSeparator" w:id="0">
    <w:p w14:paraId="38A641B0" w14:textId="77777777" w:rsidR="00782785" w:rsidRDefault="00782785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A45F" w14:textId="77777777" w:rsidR="00A67524" w:rsidRDefault="00A675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 w:rsidP="00936511">
    <w:pPr>
      <w:pStyle w:val="Nagwek"/>
      <w:jc w:val="center"/>
    </w:pPr>
    <w:r w:rsidRPr="00A905D1">
      <w:rPr>
        <w:noProof/>
      </w:rPr>
      <w:drawing>
        <wp:inline distT="0" distB="0" distL="0" distR="0" wp14:anchorId="74D3D48E" wp14:editId="2A5983B2">
          <wp:extent cx="630555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E6E41C" w14:textId="2C8BC527" w:rsidR="00936511" w:rsidRPr="00936511" w:rsidRDefault="00730604" w:rsidP="0003061A">
    <w:pPr>
      <w:pStyle w:val="Nagwek"/>
      <w:jc w:val="right"/>
      <w:rPr>
        <w:b/>
        <w:bCs/>
      </w:rPr>
    </w:pPr>
    <w:r w:rsidRPr="00936511">
      <w:rPr>
        <w:b/>
        <w:bCs/>
      </w:rPr>
      <w:t>Załącznik nr</w:t>
    </w:r>
    <w:r w:rsidR="001F551F" w:rsidRPr="00936511">
      <w:rPr>
        <w:b/>
        <w:bCs/>
      </w:rPr>
      <w:t xml:space="preserve"> 1</w:t>
    </w:r>
    <w:r w:rsidR="00795094">
      <w:rPr>
        <w:b/>
        <w:bCs/>
      </w:rPr>
      <w:t>a</w:t>
    </w:r>
    <w:r w:rsidRPr="00936511">
      <w:rPr>
        <w:b/>
        <w:bCs/>
      </w:rPr>
      <w:t xml:space="preserve"> do SWZ</w:t>
    </w:r>
  </w:p>
  <w:p w14:paraId="4D195FE5" w14:textId="01F44AD1" w:rsidR="00730604" w:rsidRPr="00936511" w:rsidRDefault="003F6855" w:rsidP="0003061A">
    <w:pPr>
      <w:pStyle w:val="Nagwek"/>
      <w:jc w:val="right"/>
      <w:rPr>
        <w:b/>
        <w:bCs/>
      </w:rPr>
    </w:pPr>
    <w:r w:rsidRPr="00936511">
      <w:rPr>
        <w:b/>
        <w:bCs/>
      </w:rPr>
      <w:t>Formularz cenowy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58E8" w14:textId="77777777" w:rsidR="00A67524" w:rsidRDefault="00A67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2B76"/>
    <w:multiLevelType w:val="hybridMultilevel"/>
    <w:tmpl w:val="13FE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76987"/>
    <w:multiLevelType w:val="hybridMultilevel"/>
    <w:tmpl w:val="D51AEFC6"/>
    <w:lvl w:ilvl="0" w:tplc="1AD49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50D04"/>
    <w:multiLevelType w:val="hybridMultilevel"/>
    <w:tmpl w:val="1C38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A1EC2"/>
    <w:multiLevelType w:val="hybridMultilevel"/>
    <w:tmpl w:val="AD004F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11"/>
  </w:num>
  <w:num w:numId="2" w16cid:durableId="255024048">
    <w:abstractNumId w:val="20"/>
  </w:num>
  <w:num w:numId="3" w16cid:durableId="892615897">
    <w:abstractNumId w:val="15"/>
  </w:num>
  <w:num w:numId="4" w16cid:durableId="609430378">
    <w:abstractNumId w:val="1"/>
  </w:num>
  <w:num w:numId="5" w16cid:durableId="2105491968">
    <w:abstractNumId w:val="3"/>
  </w:num>
  <w:num w:numId="6" w16cid:durableId="1982804437">
    <w:abstractNumId w:val="27"/>
  </w:num>
  <w:num w:numId="7" w16cid:durableId="812795539">
    <w:abstractNumId w:val="8"/>
  </w:num>
  <w:num w:numId="8" w16cid:durableId="1613779961">
    <w:abstractNumId w:val="0"/>
  </w:num>
  <w:num w:numId="9" w16cid:durableId="11734356">
    <w:abstractNumId w:val="9"/>
  </w:num>
  <w:num w:numId="10" w16cid:durableId="507909946">
    <w:abstractNumId w:val="24"/>
  </w:num>
  <w:num w:numId="11" w16cid:durableId="1672760204">
    <w:abstractNumId w:val="25"/>
  </w:num>
  <w:num w:numId="12" w16cid:durableId="1891653213">
    <w:abstractNumId w:val="18"/>
  </w:num>
  <w:num w:numId="13" w16cid:durableId="31855887">
    <w:abstractNumId w:val="5"/>
  </w:num>
  <w:num w:numId="14" w16cid:durableId="731583921">
    <w:abstractNumId w:val="7"/>
  </w:num>
  <w:num w:numId="15" w16cid:durableId="1623262382">
    <w:abstractNumId w:val="6"/>
  </w:num>
  <w:num w:numId="16" w16cid:durableId="1087192203">
    <w:abstractNumId w:val="12"/>
  </w:num>
  <w:num w:numId="17" w16cid:durableId="535973248">
    <w:abstractNumId w:val="4"/>
  </w:num>
  <w:num w:numId="18" w16cid:durableId="1898937105">
    <w:abstractNumId w:val="16"/>
  </w:num>
  <w:num w:numId="19" w16cid:durableId="871840941">
    <w:abstractNumId w:val="23"/>
  </w:num>
  <w:num w:numId="20" w16cid:durableId="1749568908">
    <w:abstractNumId w:val="19"/>
  </w:num>
  <w:num w:numId="21" w16cid:durableId="1413550789">
    <w:abstractNumId w:val="13"/>
  </w:num>
  <w:num w:numId="22" w16cid:durableId="1597246923">
    <w:abstractNumId w:val="26"/>
  </w:num>
  <w:num w:numId="23" w16cid:durableId="860976570">
    <w:abstractNumId w:val="17"/>
  </w:num>
  <w:num w:numId="24" w16cid:durableId="1406147774">
    <w:abstractNumId w:val="22"/>
  </w:num>
  <w:num w:numId="25" w16cid:durableId="1293634235">
    <w:abstractNumId w:val="28"/>
  </w:num>
  <w:num w:numId="26" w16cid:durableId="135338046">
    <w:abstractNumId w:val="21"/>
  </w:num>
  <w:num w:numId="27" w16cid:durableId="129908023">
    <w:abstractNumId w:val="2"/>
  </w:num>
  <w:num w:numId="28" w16cid:durableId="780027432">
    <w:abstractNumId w:val="10"/>
  </w:num>
  <w:num w:numId="29" w16cid:durableId="615673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01FAB"/>
    <w:rsid w:val="000076BF"/>
    <w:rsid w:val="000077D9"/>
    <w:rsid w:val="0003061A"/>
    <w:rsid w:val="000314DD"/>
    <w:rsid w:val="00043A10"/>
    <w:rsid w:val="00062359"/>
    <w:rsid w:val="000B08B7"/>
    <w:rsid w:val="000D12B1"/>
    <w:rsid w:val="000D4F8E"/>
    <w:rsid w:val="000D5B3E"/>
    <w:rsid w:val="000E17CA"/>
    <w:rsid w:val="000F3934"/>
    <w:rsid w:val="001304C9"/>
    <w:rsid w:val="00143B52"/>
    <w:rsid w:val="001528A7"/>
    <w:rsid w:val="00160374"/>
    <w:rsid w:val="0016475E"/>
    <w:rsid w:val="0017556F"/>
    <w:rsid w:val="0017642D"/>
    <w:rsid w:val="00196CE9"/>
    <w:rsid w:val="001B1796"/>
    <w:rsid w:val="001B214A"/>
    <w:rsid w:val="001B2CCE"/>
    <w:rsid w:val="001B4205"/>
    <w:rsid w:val="001B72B3"/>
    <w:rsid w:val="001C0168"/>
    <w:rsid w:val="001D180D"/>
    <w:rsid w:val="001D19F2"/>
    <w:rsid w:val="001E097E"/>
    <w:rsid w:val="001F551F"/>
    <w:rsid w:val="00205ECB"/>
    <w:rsid w:val="00215FF6"/>
    <w:rsid w:val="0023463C"/>
    <w:rsid w:val="002376FE"/>
    <w:rsid w:val="00247728"/>
    <w:rsid w:val="00252E76"/>
    <w:rsid w:val="00260140"/>
    <w:rsid w:val="00262680"/>
    <w:rsid w:val="00272ADA"/>
    <w:rsid w:val="00294A8F"/>
    <w:rsid w:val="002A2E02"/>
    <w:rsid w:val="002B139B"/>
    <w:rsid w:val="002C4394"/>
    <w:rsid w:val="002F3647"/>
    <w:rsid w:val="002F59EB"/>
    <w:rsid w:val="00300D53"/>
    <w:rsid w:val="00304EBB"/>
    <w:rsid w:val="00321F81"/>
    <w:rsid w:val="00327CE9"/>
    <w:rsid w:val="00332677"/>
    <w:rsid w:val="00332B18"/>
    <w:rsid w:val="00366483"/>
    <w:rsid w:val="00366B61"/>
    <w:rsid w:val="003708A2"/>
    <w:rsid w:val="00394FC9"/>
    <w:rsid w:val="003A68AD"/>
    <w:rsid w:val="003B351F"/>
    <w:rsid w:val="003E13EA"/>
    <w:rsid w:val="003F493C"/>
    <w:rsid w:val="003F6855"/>
    <w:rsid w:val="00410FB2"/>
    <w:rsid w:val="004165B0"/>
    <w:rsid w:val="00442D71"/>
    <w:rsid w:val="00466CC7"/>
    <w:rsid w:val="0046749F"/>
    <w:rsid w:val="00474347"/>
    <w:rsid w:val="004A7AFC"/>
    <w:rsid w:val="004B12B8"/>
    <w:rsid w:val="004B665C"/>
    <w:rsid w:val="004F0F26"/>
    <w:rsid w:val="00520F3A"/>
    <w:rsid w:val="0054083E"/>
    <w:rsid w:val="00591D05"/>
    <w:rsid w:val="00592307"/>
    <w:rsid w:val="005A31FA"/>
    <w:rsid w:val="005A4DB2"/>
    <w:rsid w:val="005C49BF"/>
    <w:rsid w:val="005E031F"/>
    <w:rsid w:val="006015CE"/>
    <w:rsid w:val="0061180E"/>
    <w:rsid w:val="0061526E"/>
    <w:rsid w:val="0062401E"/>
    <w:rsid w:val="00633B79"/>
    <w:rsid w:val="00637B74"/>
    <w:rsid w:val="00643C6A"/>
    <w:rsid w:val="006506F6"/>
    <w:rsid w:val="006529B8"/>
    <w:rsid w:val="00656771"/>
    <w:rsid w:val="00692FC3"/>
    <w:rsid w:val="006A436D"/>
    <w:rsid w:val="006C114A"/>
    <w:rsid w:val="006E68DC"/>
    <w:rsid w:val="00714560"/>
    <w:rsid w:val="00715E8A"/>
    <w:rsid w:val="00730604"/>
    <w:rsid w:val="00735415"/>
    <w:rsid w:val="007539AE"/>
    <w:rsid w:val="00755458"/>
    <w:rsid w:val="007652F2"/>
    <w:rsid w:val="0077470D"/>
    <w:rsid w:val="00782785"/>
    <w:rsid w:val="00785A1A"/>
    <w:rsid w:val="00795094"/>
    <w:rsid w:val="007A638C"/>
    <w:rsid w:val="007A66AA"/>
    <w:rsid w:val="007E7E45"/>
    <w:rsid w:val="00821615"/>
    <w:rsid w:val="008304F1"/>
    <w:rsid w:val="00835740"/>
    <w:rsid w:val="0084091D"/>
    <w:rsid w:val="00842C81"/>
    <w:rsid w:val="00853FC6"/>
    <w:rsid w:val="00887F58"/>
    <w:rsid w:val="008D5AB2"/>
    <w:rsid w:val="008F330D"/>
    <w:rsid w:val="008F4F0A"/>
    <w:rsid w:val="008F722B"/>
    <w:rsid w:val="00931A15"/>
    <w:rsid w:val="00935B9E"/>
    <w:rsid w:val="00936511"/>
    <w:rsid w:val="009668F8"/>
    <w:rsid w:val="009A24B3"/>
    <w:rsid w:val="009C2C23"/>
    <w:rsid w:val="009C5B99"/>
    <w:rsid w:val="009D309B"/>
    <w:rsid w:val="009D66C0"/>
    <w:rsid w:val="009E1917"/>
    <w:rsid w:val="009F6B13"/>
    <w:rsid w:val="00A00F4C"/>
    <w:rsid w:val="00A02060"/>
    <w:rsid w:val="00A43463"/>
    <w:rsid w:val="00A5578A"/>
    <w:rsid w:val="00A67524"/>
    <w:rsid w:val="00A707B6"/>
    <w:rsid w:val="00A71019"/>
    <w:rsid w:val="00A7663B"/>
    <w:rsid w:val="00A7740C"/>
    <w:rsid w:val="00A84948"/>
    <w:rsid w:val="00A8A7AF"/>
    <w:rsid w:val="00AA08DB"/>
    <w:rsid w:val="00AA3425"/>
    <w:rsid w:val="00AA3E9E"/>
    <w:rsid w:val="00AB2272"/>
    <w:rsid w:val="00AB4937"/>
    <w:rsid w:val="00AB5318"/>
    <w:rsid w:val="00B14262"/>
    <w:rsid w:val="00B24CD4"/>
    <w:rsid w:val="00B3160E"/>
    <w:rsid w:val="00B50857"/>
    <w:rsid w:val="00B54BAE"/>
    <w:rsid w:val="00B64EC6"/>
    <w:rsid w:val="00B9407A"/>
    <w:rsid w:val="00BA7D85"/>
    <w:rsid w:val="00BB6C11"/>
    <w:rsid w:val="00BC5D40"/>
    <w:rsid w:val="00BE13CE"/>
    <w:rsid w:val="00C1379B"/>
    <w:rsid w:val="00C22000"/>
    <w:rsid w:val="00C4652C"/>
    <w:rsid w:val="00C73D69"/>
    <w:rsid w:val="00C7580E"/>
    <w:rsid w:val="00C87280"/>
    <w:rsid w:val="00C90CB1"/>
    <w:rsid w:val="00C959B5"/>
    <w:rsid w:val="00CB4BFF"/>
    <w:rsid w:val="00CC16DB"/>
    <w:rsid w:val="00CC66E8"/>
    <w:rsid w:val="00CD223C"/>
    <w:rsid w:val="00CE0462"/>
    <w:rsid w:val="00CE130A"/>
    <w:rsid w:val="00CE2F8E"/>
    <w:rsid w:val="00CF1959"/>
    <w:rsid w:val="00CF333A"/>
    <w:rsid w:val="00D0037B"/>
    <w:rsid w:val="00D01FAA"/>
    <w:rsid w:val="00D164AC"/>
    <w:rsid w:val="00D205F8"/>
    <w:rsid w:val="00D511BE"/>
    <w:rsid w:val="00D53E8F"/>
    <w:rsid w:val="00D612A9"/>
    <w:rsid w:val="00D713AE"/>
    <w:rsid w:val="00D8587C"/>
    <w:rsid w:val="00D92301"/>
    <w:rsid w:val="00DA67B0"/>
    <w:rsid w:val="00DB7D76"/>
    <w:rsid w:val="00DC4274"/>
    <w:rsid w:val="00DF47E4"/>
    <w:rsid w:val="00E00635"/>
    <w:rsid w:val="00E0102F"/>
    <w:rsid w:val="00E03F7F"/>
    <w:rsid w:val="00E22B56"/>
    <w:rsid w:val="00E25FD4"/>
    <w:rsid w:val="00E26EA1"/>
    <w:rsid w:val="00E31B27"/>
    <w:rsid w:val="00E34470"/>
    <w:rsid w:val="00E41FC6"/>
    <w:rsid w:val="00E52725"/>
    <w:rsid w:val="00EB7672"/>
    <w:rsid w:val="00ED0C14"/>
    <w:rsid w:val="00ED2B6E"/>
    <w:rsid w:val="00EE356C"/>
    <w:rsid w:val="00EF236E"/>
    <w:rsid w:val="00F12B3C"/>
    <w:rsid w:val="00F12FD5"/>
    <w:rsid w:val="00F60987"/>
    <w:rsid w:val="00F77FB5"/>
    <w:rsid w:val="00F96F56"/>
    <w:rsid w:val="00FA4993"/>
    <w:rsid w:val="00FB3A18"/>
    <w:rsid w:val="00FB5F00"/>
    <w:rsid w:val="00FB655C"/>
    <w:rsid w:val="00FF3F6A"/>
    <w:rsid w:val="00FF5E13"/>
    <w:rsid w:val="00FF6C62"/>
    <w:rsid w:val="00FF7B85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4A7B31C"/>
    <w:rsid w:val="0508E52A"/>
    <w:rsid w:val="05447C2E"/>
    <w:rsid w:val="055F0FD6"/>
    <w:rsid w:val="06737B94"/>
    <w:rsid w:val="0705CB8B"/>
    <w:rsid w:val="078066E4"/>
    <w:rsid w:val="07DF53DE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1D94A69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3E535C6"/>
    <w:rsid w:val="24B66312"/>
    <w:rsid w:val="2525B04D"/>
    <w:rsid w:val="253CAD9B"/>
    <w:rsid w:val="25FFE85A"/>
    <w:rsid w:val="2606C15A"/>
    <w:rsid w:val="26658D6C"/>
    <w:rsid w:val="26709269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493A7F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A0727B"/>
    <w:rsid w:val="35FC9EAD"/>
    <w:rsid w:val="3610E78D"/>
    <w:rsid w:val="36684D6E"/>
    <w:rsid w:val="3676A49F"/>
    <w:rsid w:val="36A57287"/>
    <w:rsid w:val="37109BAB"/>
    <w:rsid w:val="37CB676B"/>
    <w:rsid w:val="383863AE"/>
    <w:rsid w:val="392F87FB"/>
    <w:rsid w:val="39737833"/>
    <w:rsid w:val="398F6918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EB9758C"/>
    <w:rsid w:val="3F71CD5A"/>
    <w:rsid w:val="3FC9915A"/>
    <w:rsid w:val="401EB2AB"/>
    <w:rsid w:val="40332C70"/>
    <w:rsid w:val="4033A75B"/>
    <w:rsid w:val="406E1C58"/>
    <w:rsid w:val="40E22147"/>
    <w:rsid w:val="42335961"/>
    <w:rsid w:val="42AC3519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68FFDC8"/>
    <w:rsid w:val="4762B20B"/>
    <w:rsid w:val="493B06F7"/>
    <w:rsid w:val="49680E85"/>
    <w:rsid w:val="4AA6CC56"/>
    <w:rsid w:val="4ADCD08B"/>
    <w:rsid w:val="4B7271BD"/>
    <w:rsid w:val="4B998E4D"/>
    <w:rsid w:val="4C0006F4"/>
    <w:rsid w:val="4CBA9B5C"/>
    <w:rsid w:val="4CC22C2B"/>
    <w:rsid w:val="4D2CA67A"/>
    <w:rsid w:val="4DC90871"/>
    <w:rsid w:val="4DD044A7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1E9002"/>
    <w:rsid w:val="5567B076"/>
    <w:rsid w:val="55BC0D32"/>
    <w:rsid w:val="5691945D"/>
    <w:rsid w:val="56AC057F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4AF9099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03B5AE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58F235"/>
    <w:rsid w:val="6E83CA7D"/>
    <w:rsid w:val="6EE40390"/>
    <w:rsid w:val="6F651F65"/>
    <w:rsid w:val="6F94840C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7790B4D"/>
    <w:rsid w:val="77869748"/>
    <w:rsid w:val="78D23E4D"/>
    <w:rsid w:val="7A140B14"/>
    <w:rsid w:val="7A44791A"/>
    <w:rsid w:val="7A7749F9"/>
    <w:rsid w:val="7A86FBA4"/>
    <w:rsid w:val="7AEA83E6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7" ma:contentTypeDescription="Create a new document." ma:contentTypeScope="" ma:versionID="9adfa94e3200e80dda5e61becdd7ed9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a672997005cd960d12c9a566b354b80a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9C801-409C-456E-8E28-F2EC2468F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  <ds:schemaRef ds:uri="fa13d19b-17a0-4d3b-95ea-121133dbdcbc"/>
    <ds:schemaRef ds:uri="be11c363-78ab-48ae-8e9f-9e8de82022b6"/>
  </ds:schemaRefs>
</ds:datastoreItem>
</file>

<file path=customXml/itemProps3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677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Robert Kochański | MCN Cogiteon</cp:lastModifiedBy>
  <cp:revision>8</cp:revision>
  <dcterms:created xsi:type="dcterms:W3CDTF">2023-05-04T12:11:00Z</dcterms:created>
  <dcterms:modified xsi:type="dcterms:W3CDTF">2023-05-04T12:27:00Z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