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7F6F" w14:textId="743956DB" w:rsidR="00C13EF4" w:rsidRPr="00083652" w:rsidRDefault="003E29A9" w:rsidP="00083652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</w:p>
    <w:p w14:paraId="163DA90F" w14:textId="77777777" w:rsidR="0020799D" w:rsidRPr="007B0E67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7B0E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568B4EDC" w14:textId="77777777" w:rsidR="0020799D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lang w:eastAsia="pl-PL"/>
        </w:rPr>
        <w:t>Centrum Zdrowia Mazowsza Zachodniego sp. z o. o.</w:t>
      </w:r>
    </w:p>
    <w:p w14:paraId="395D206B" w14:textId="77777777" w:rsidR="00C13EF4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Limanowskiego 30</w:t>
      </w:r>
    </w:p>
    <w:p w14:paraId="44B18230" w14:textId="77777777" w:rsidR="00C13EF4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96-300 Żyrardów</w:t>
      </w:r>
    </w:p>
    <w:p w14:paraId="68DC32B1" w14:textId="77777777" w:rsidR="0020799D" w:rsidRPr="00C13EF4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13EF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08AEC7BD" w14:textId="77777777" w:rsidR="00C13EF4" w:rsidRDefault="00C13EF4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4315BB4" w14:textId="15A1A24B" w:rsidR="00551E08" w:rsidRDefault="00FA517F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Znak sprawy: CZMZ/2500/</w:t>
      </w:r>
      <w:r w:rsidR="00E51C5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="009515C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8D507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6497CB26" w14:textId="77777777" w:rsidR="00551E08" w:rsidRPr="00C13EF4" w:rsidRDefault="00551E08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E596AF0" w14:textId="77777777" w:rsidR="00C13EF4" w:rsidRPr="00C13EF4" w:rsidRDefault="00C13EF4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76855E0" w14:textId="77777777" w:rsidR="0020799D" w:rsidRPr="00C13EF4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13E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38B3404D" w14:textId="77777777" w:rsidR="0020799D" w:rsidRPr="00A5228B" w:rsidRDefault="0020799D" w:rsidP="00A52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D51415" w14:textId="2BCF760D" w:rsidR="00A5228B" w:rsidRPr="00A5228B" w:rsidRDefault="0020799D" w:rsidP="00706530">
      <w:pPr>
        <w:pStyle w:val="Default"/>
        <w:jc w:val="both"/>
        <w:rPr>
          <w:b/>
        </w:rPr>
      </w:pPr>
      <w:r w:rsidRPr="00A5228B">
        <w:rPr>
          <w:rFonts w:eastAsia="Calibri"/>
          <w:b/>
        </w:rPr>
        <w:t>Dotyczy:</w:t>
      </w:r>
      <w:r w:rsidRPr="00A5228B">
        <w:rPr>
          <w:rFonts w:eastAsia="Calibri"/>
        </w:rPr>
        <w:t xml:space="preserve"> </w:t>
      </w:r>
      <w:r w:rsidR="00706530" w:rsidRPr="00CB436D">
        <w:rPr>
          <w:b/>
        </w:rPr>
        <w:t>„</w:t>
      </w:r>
      <w:r w:rsidR="008D5072">
        <w:rPr>
          <w:b/>
        </w:rPr>
        <w:t xml:space="preserve">Dostawy </w:t>
      </w:r>
      <w:r w:rsidR="00B2253C">
        <w:rPr>
          <w:b/>
        </w:rPr>
        <w:t>sprzętu medycznego i nici chirurgicznych</w:t>
      </w:r>
      <w:r w:rsidR="008D5072">
        <w:rPr>
          <w:b/>
        </w:rPr>
        <w:t>”.</w:t>
      </w:r>
    </w:p>
    <w:p w14:paraId="2C2D3A72" w14:textId="77777777" w:rsidR="0020799D" w:rsidRPr="001854D8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3F91BA13" w14:textId="168A0A4F" w:rsidR="008D5072" w:rsidRDefault="00FB250F" w:rsidP="008D535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EF4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>ustawy z 11 września 2019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>r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 xml:space="preserve">Prawo zamówień publicznych (Dz.U. </w:t>
      </w:r>
      <w:r w:rsidR="002C4ACC">
        <w:rPr>
          <w:rFonts w:ascii="Times New Roman" w:eastAsia="Calibri" w:hAnsi="Times New Roman" w:cs="Times New Roman"/>
          <w:sz w:val="24"/>
          <w:szCs w:val="24"/>
        </w:rPr>
        <w:t>z 202</w:t>
      </w:r>
      <w:r w:rsidR="0017254A">
        <w:rPr>
          <w:rFonts w:ascii="Times New Roman" w:eastAsia="Calibri" w:hAnsi="Times New Roman" w:cs="Times New Roman"/>
          <w:sz w:val="24"/>
          <w:szCs w:val="24"/>
        </w:rPr>
        <w:t>2</w:t>
      </w:r>
      <w:r w:rsidR="002C4ACC">
        <w:rPr>
          <w:rFonts w:ascii="Times New Roman" w:eastAsia="Calibri" w:hAnsi="Times New Roman" w:cs="Times New Roman"/>
          <w:sz w:val="24"/>
          <w:szCs w:val="24"/>
        </w:rPr>
        <w:t xml:space="preserve"> r.; poz. </w:t>
      </w:r>
      <w:r w:rsidR="0017254A">
        <w:rPr>
          <w:rFonts w:ascii="Times New Roman" w:eastAsia="Calibri" w:hAnsi="Times New Roman" w:cs="Times New Roman"/>
          <w:sz w:val="24"/>
          <w:szCs w:val="24"/>
        </w:rPr>
        <w:t>1710</w:t>
      </w:r>
      <w:r w:rsidR="002C4ACC">
        <w:rPr>
          <w:rFonts w:ascii="Times New Roman" w:eastAsia="Calibri" w:hAnsi="Times New Roman" w:cs="Times New Roman"/>
          <w:sz w:val="24"/>
          <w:szCs w:val="24"/>
        </w:rPr>
        <w:t>, z późn. zm.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>.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 xml:space="preserve">), zamawiający </w:t>
      </w:r>
      <w:r w:rsidRPr="00C13EF4">
        <w:rPr>
          <w:rFonts w:ascii="Times New Roman" w:eastAsia="Calibri" w:hAnsi="Times New Roman" w:cs="Times New Roman"/>
          <w:sz w:val="24"/>
          <w:szCs w:val="24"/>
        </w:rPr>
        <w:t>informuje, że na realizację zamówienia zamierza przeznaczyć kwotę</w:t>
      </w:r>
      <w:r w:rsidR="0037583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3305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32B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8BA44E7" w14:textId="77777777" w:rsidR="00532B97" w:rsidRDefault="00532B97" w:rsidP="008D535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D9E4EE" w14:textId="13396079" w:rsidR="00F561EA" w:rsidRDefault="008D5072" w:rsidP="008D535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Część nr 1: </w:t>
      </w:r>
      <w:r w:rsidR="00D92129">
        <w:rPr>
          <w:rFonts w:ascii="Times New Roman" w:eastAsia="Calibri" w:hAnsi="Times New Roman" w:cs="Times New Roman"/>
          <w:b/>
          <w:sz w:val="24"/>
          <w:szCs w:val="24"/>
        </w:rPr>
        <w:t>23 723,30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zł</w:t>
      </w:r>
    </w:p>
    <w:p w14:paraId="6E8DE17F" w14:textId="05226864" w:rsidR="008D5072" w:rsidRDefault="008D5072" w:rsidP="008D535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Część nr 2: </w:t>
      </w:r>
      <w:r w:rsidR="00D92129">
        <w:rPr>
          <w:rFonts w:ascii="Times New Roman" w:eastAsia="Calibri" w:hAnsi="Times New Roman" w:cs="Times New Roman"/>
          <w:b/>
          <w:sz w:val="24"/>
          <w:szCs w:val="24"/>
        </w:rPr>
        <w:t>15 539,68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zł</w:t>
      </w:r>
    </w:p>
    <w:p w14:paraId="64FDEE37" w14:textId="5E8949EE" w:rsidR="008D5072" w:rsidRDefault="008D5072" w:rsidP="008D535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Część nr 3: </w:t>
      </w:r>
      <w:r w:rsidR="00D92129">
        <w:rPr>
          <w:rFonts w:ascii="Times New Roman" w:eastAsia="Calibri" w:hAnsi="Times New Roman" w:cs="Times New Roman"/>
          <w:b/>
          <w:sz w:val="24"/>
          <w:szCs w:val="24"/>
        </w:rPr>
        <w:t>3 502,44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zł</w:t>
      </w:r>
    </w:p>
    <w:p w14:paraId="5708230D" w14:textId="4AD225E9" w:rsidR="008D5072" w:rsidRDefault="008D5072" w:rsidP="008D535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Część nr 4: </w:t>
      </w:r>
      <w:r w:rsidR="00D92129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31B89">
        <w:rPr>
          <w:rFonts w:ascii="Times New Roman" w:eastAsia="Calibri" w:hAnsi="Times New Roman" w:cs="Times New Roman"/>
          <w:b/>
          <w:sz w:val="24"/>
          <w:szCs w:val="24"/>
        </w:rPr>
        <w:t> 206,60</w:t>
      </w:r>
      <w:r w:rsidR="00056A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zł</w:t>
      </w:r>
    </w:p>
    <w:p w14:paraId="3A1F1F29" w14:textId="39A54442" w:rsidR="00D92129" w:rsidRDefault="00D92129" w:rsidP="008D535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Część nr 5: 9 517,91 zł</w:t>
      </w:r>
    </w:p>
    <w:p w14:paraId="52E96250" w14:textId="2BC3F159" w:rsidR="00D92129" w:rsidRDefault="00D92129" w:rsidP="008D535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Część nr 6: 11 161,80 zł</w:t>
      </w:r>
    </w:p>
    <w:p w14:paraId="269F6AA8" w14:textId="427BDE2B" w:rsidR="00D92129" w:rsidRDefault="00D92129" w:rsidP="008D535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Część nr 7: 23 502,96 zł</w:t>
      </w:r>
    </w:p>
    <w:p w14:paraId="17E57C79" w14:textId="55AC4C98" w:rsidR="00D92129" w:rsidRDefault="00D92129" w:rsidP="008D535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Część nr 8: 33 118,76 zł</w:t>
      </w:r>
    </w:p>
    <w:p w14:paraId="704F7754" w14:textId="11786A34" w:rsidR="00D92129" w:rsidRDefault="00D92129" w:rsidP="008D535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Część nr 9: 19 371,96 zł</w:t>
      </w:r>
    </w:p>
    <w:p w14:paraId="32276FA3" w14:textId="2C2EB22C" w:rsidR="00D92129" w:rsidRDefault="00D92129" w:rsidP="008D535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Część nr 10: 145 976,15 zł</w:t>
      </w:r>
    </w:p>
    <w:p w14:paraId="48DA6492" w14:textId="70FCC25D" w:rsidR="00D92129" w:rsidRDefault="00D92129" w:rsidP="008D535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Część nr 11: </w:t>
      </w:r>
      <w:r w:rsidR="00356F18">
        <w:rPr>
          <w:rFonts w:ascii="Times New Roman" w:eastAsia="Calibri" w:hAnsi="Times New Roman" w:cs="Times New Roman"/>
          <w:b/>
          <w:sz w:val="24"/>
          <w:szCs w:val="24"/>
        </w:rPr>
        <w:t>33 917,40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zł</w:t>
      </w:r>
    </w:p>
    <w:p w14:paraId="0AF3907F" w14:textId="20ED631E" w:rsidR="00F31B89" w:rsidRDefault="00F31B89" w:rsidP="008D535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Część nr 12: 626,40 zł</w:t>
      </w:r>
    </w:p>
    <w:p w14:paraId="361DF8C7" w14:textId="77777777" w:rsidR="007C4282" w:rsidRPr="008D535A" w:rsidRDefault="007C4282" w:rsidP="008D535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2077E5" w14:textId="5960A9E6" w:rsidR="00D37567" w:rsidRDefault="00D37567" w:rsidP="00D37567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62C84D" w14:textId="77777777" w:rsidR="0085073A" w:rsidRDefault="0085073A" w:rsidP="00D37567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8EBFC5" w14:textId="77777777" w:rsidR="00245998" w:rsidRDefault="00245998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5FD50F" w14:textId="77777777" w:rsidR="0037583B" w:rsidRPr="00C13EF4" w:rsidRDefault="0037583B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7DA140" w14:textId="77777777" w:rsidR="00C13EF4" w:rsidRDefault="00333D30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519FF74E" w14:textId="77777777" w:rsidR="00333D30" w:rsidRDefault="00333D30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DF4A20" w14:textId="77777777" w:rsidR="00C13EF4" w:rsidRPr="00C13EF4" w:rsidRDefault="00C13EF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2B587D" w14:textId="77777777" w:rsidR="00C13EF4" w:rsidRPr="00C13EF4" w:rsidRDefault="00C13EF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EE62FE" w14:textId="77777777" w:rsidR="00FB250F" w:rsidRPr="00C13EF4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58765D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6C1A5E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E0659C5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4AEC604" w14:textId="77777777" w:rsidR="00936943" w:rsidRPr="0020799D" w:rsidRDefault="00356F18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 w:rsidSect="0004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795971">
    <w:abstractNumId w:val="1"/>
  </w:num>
  <w:num w:numId="2" w16cid:durableId="92476681">
    <w:abstractNumId w:val="2"/>
  </w:num>
  <w:num w:numId="3" w16cid:durableId="95709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4BDC"/>
    <w:rsid w:val="0000633A"/>
    <w:rsid w:val="00042BAB"/>
    <w:rsid w:val="000450F9"/>
    <w:rsid w:val="00045129"/>
    <w:rsid w:val="00052319"/>
    <w:rsid w:val="00056A7F"/>
    <w:rsid w:val="00083652"/>
    <w:rsid w:val="000871E1"/>
    <w:rsid w:val="00093645"/>
    <w:rsid w:val="000E4DE7"/>
    <w:rsid w:val="0017254A"/>
    <w:rsid w:val="0018001A"/>
    <w:rsid w:val="00183DCA"/>
    <w:rsid w:val="001854D8"/>
    <w:rsid w:val="001A0CAB"/>
    <w:rsid w:val="001B1472"/>
    <w:rsid w:val="001B57F2"/>
    <w:rsid w:val="001D695C"/>
    <w:rsid w:val="0020799D"/>
    <w:rsid w:val="00215B7E"/>
    <w:rsid w:val="00233B1F"/>
    <w:rsid w:val="00245998"/>
    <w:rsid w:val="00287C48"/>
    <w:rsid w:val="002A7B3A"/>
    <w:rsid w:val="002C4ACC"/>
    <w:rsid w:val="002D0A95"/>
    <w:rsid w:val="002E36CB"/>
    <w:rsid w:val="002E5724"/>
    <w:rsid w:val="0033058E"/>
    <w:rsid w:val="00333D30"/>
    <w:rsid w:val="0035629D"/>
    <w:rsid w:val="00356F18"/>
    <w:rsid w:val="0036098C"/>
    <w:rsid w:val="00374AA1"/>
    <w:rsid w:val="0037583B"/>
    <w:rsid w:val="00382B22"/>
    <w:rsid w:val="0038376C"/>
    <w:rsid w:val="003A397D"/>
    <w:rsid w:val="003D64A7"/>
    <w:rsid w:val="003E29A9"/>
    <w:rsid w:val="00414FEB"/>
    <w:rsid w:val="00450845"/>
    <w:rsid w:val="00482FF0"/>
    <w:rsid w:val="004C2DFF"/>
    <w:rsid w:val="00505C8F"/>
    <w:rsid w:val="00532B97"/>
    <w:rsid w:val="00551E08"/>
    <w:rsid w:val="005A0E7D"/>
    <w:rsid w:val="005C0F59"/>
    <w:rsid w:val="0065178C"/>
    <w:rsid w:val="00662025"/>
    <w:rsid w:val="00665A89"/>
    <w:rsid w:val="00683C67"/>
    <w:rsid w:val="006C5B44"/>
    <w:rsid w:val="006D0A4D"/>
    <w:rsid w:val="00706530"/>
    <w:rsid w:val="0073006F"/>
    <w:rsid w:val="00763752"/>
    <w:rsid w:val="007721F4"/>
    <w:rsid w:val="007758F3"/>
    <w:rsid w:val="007A70D3"/>
    <w:rsid w:val="007B0E67"/>
    <w:rsid w:val="007C4282"/>
    <w:rsid w:val="007D0468"/>
    <w:rsid w:val="0085073A"/>
    <w:rsid w:val="008657BE"/>
    <w:rsid w:val="00875539"/>
    <w:rsid w:val="00882F52"/>
    <w:rsid w:val="00884374"/>
    <w:rsid w:val="008A7DA8"/>
    <w:rsid w:val="008B5AB7"/>
    <w:rsid w:val="008D5072"/>
    <w:rsid w:val="008D535A"/>
    <w:rsid w:val="008D71BC"/>
    <w:rsid w:val="008E433D"/>
    <w:rsid w:val="009515C4"/>
    <w:rsid w:val="0095617B"/>
    <w:rsid w:val="009758BE"/>
    <w:rsid w:val="00992356"/>
    <w:rsid w:val="009A2489"/>
    <w:rsid w:val="009A65D0"/>
    <w:rsid w:val="009F3D6C"/>
    <w:rsid w:val="00A10D2C"/>
    <w:rsid w:val="00A37F2D"/>
    <w:rsid w:val="00A5228B"/>
    <w:rsid w:val="00A66860"/>
    <w:rsid w:val="00AC1743"/>
    <w:rsid w:val="00AD05E3"/>
    <w:rsid w:val="00AD543C"/>
    <w:rsid w:val="00AE1EF2"/>
    <w:rsid w:val="00B2253C"/>
    <w:rsid w:val="00B25703"/>
    <w:rsid w:val="00B37792"/>
    <w:rsid w:val="00B53BD4"/>
    <w:rsid w:val="00B71ACE"/>
    <w:rsid w:val="00BF5E83"/>
    <w:rsid w:val="00C060D8"/>
    <w:rsid w:val="00C13EF4"/>
    <w:rsid w:val="00C3227B"/>
    <w:rsid w:val="00C54EF2"/>
    <w:rsid w:val="00C608FC"/>
    <w:rsid w:val="00C75D70"/>
    <w:rsid w:val="00C76E5C"/>
    <w:rsid w:val="00C80DDD"/>
    <w:rsid w:val="00C8478D"/>
    <w:rsid w:val="00CB7BD3"/>
    <w:rsid w:val="00D15169"/>
    <w:rsid w:val="00D170F3"/>
    <w:rsid w:val="00D20856"/>
    <w:rsid w:val="00D2385F"/>
    <w:rsid w:val="00D3005E"/>
    <w:rsid w:val="00D36933"/>
    <w:rsid w:val="00D37567"/>
    <w:rsid w:val="00D661A3"/>
    <w:rsid w:val="00D7473A"/>
    <w:rsid w:val="00D92129"/>
    <w:rsid w:val="00DC3DBC"/>
    <w:rsid w:val="00DD32B7"/>
    <w:rsid w:val="00E24373"/>
    <w:rsid w:val="00E3204F"/>
    <w:rsid w:val="00E4414D"/>
    <w:rsid w:val="00E46DC2"/>
    <w:rsid w:val="00E51C53"/>
    <w:rsid w:val="00EC0C88"/>
    <w:rsid w:val="00F11CD7"/>
    <w:rsid w:val="00F31B89"/>
    <w:rsid w:val="00F31DA8"/>
    <w:rsid w:val="00F446B6"/>
    <w:rsid w:val="00F561EA"/>
    <w:rsid w:val="00FA517F"/>
    <w:rsid w:val="00FB250F"/>
    <w:rsid w:val="00FB53A8"/>
    <w:rsid w:val="00FC6BD6"/>
    <w:rsid w:val="00FD262D"/>
    <w:rsid w:val="00FD5BCF"/>
    <w:rsid w:val="00F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2ED7"/>
  <w15:docId w15:val="{44E9D389-2048-43E6-8F5C-520162F7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20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Justyna Koźbiał</cp:lastModifiedBy>
  <cp:revision>158</cp:revision>
  <cp:lastPrinted>2023-03-01T10:04:00Z</cp:lastPrinted>
  <dcterms:created xsi:type="dcterms:W3CDTF">2021-01-08T09:19:00Z</dcterms:created>
  <dcterms:modified xsi:type="dcterms:W3CDTF">2023-07-12T09:14:00Z</dcterms:modified>
</cp:coreProperties>
</file>