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D2E7" w14:textId="77777777" w:rsidR="00AA431F" w:rsidRPr="009532E4" w:rsidRDefault="00AA431F" w:rsidP="000E3E49">
      <w:pPr>
        <w:spacing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532E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AD6087" w:rsidRPr="009532E4">
        <w:rPr>
          <w:rFonts w:asciiTheme="minorHAnsi" w:hAnsiTheme="minorHAnsi" w:cstheme="minorHAnsi"/>
          <w:b/>
          <w:sz w:val="24"/>
          <w:szCs w:val="24"/>
        </w:rPr>
        <w:t>3</w:t>
      </w:r>
      <w:r w:rsidR="002A025A" w:rsidRPr="009532E4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AD6087" w:rsidRPr="009532E4">
        <w:rPr>
          <w:rFonts w:asciiTheme="minorHAnsi" w:hAnsiTheme="minorHAnsi" w:cstheme="minorHAnsi"/>
          <w:b/>
          <w:sz w:val="24"/>
          <w:szCs w:val="24"/>
        </w:rPr>
        <w:t>OPZ</w:t>
      </w:r>
    </w:p>
    <w:p w14:paraId="72F4CABF" w14:textId="77777777" w:rsidR="00AD6087" w:rsidRPr="009532E4" w:rsidRDefault="00AD6087" w:rsidP="000E3E49">
      <w:pPr>
        <w:spacing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3412F1A1" w14:textId="77777777" w:rsidR="00F81F65" w:rsidRPr="009532E4" w:rsidRDefault="00F81F65" w:rsidP="000E3E49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532E4">
        <w:rPr>
          <w:rFonts w:asciiTheme="minorHAnsi" w:hAnsiTheme="minorHAnsi" w:cstheme="minorHAnsi"/>
          <w:b/>
          <w:sz w:val="24"/>
          <w:szCs w:val="24"/>
        </w:rPr>
        <w:t xml:space="preserve">WYKAZ </w:t>
      </w:r>
      <w:r w:rsidR="00E067EA" w:rsidRPr="009532E4">
        <w:rPr>
          <w:rFonts w:asciiTheme="minorHAnsi" w:hAnsiTheme="minorHAnsi" w:cstheme="minorHAnsi"/>
          <w:b/>
          <w:sz w:val="24"/>
          <w:szCs w:val="24"/>
        </w:rPr>
        <w:t>NIERUCHOMOŚCI TRUDNO DOSTĘPNYCH NA TERENIE GMINY BYCZYNA</w:t>
      </w:r>
    </w:p>
    <w:tbl>
      <w:tblPr>
        <w:tblW w:w="9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1756"/>
        <w:gridCol w:w="6894"/>
      </w:tblGrid>
      <w:tr w:rsidR="00E067EA" w:rsidRPr="009532E4" w14:paraId="72A1CAC8" w14:textId="77777777" w:rsidTr="00D03395">
        <w:trPr>
          <w:trHeight w:val="48"/>
          <w:jc w:val="center"/>
        </w:trPr>
        <w:tc>
          <w:tcPr>
            <w:tcW w:w="582" w:type="dxa"/>
          </w:tcPr>
          <w:p w14:paraId="55CC8B39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756" w:type="dxa"/>
          </w:tcPr>
          <w:p w14:paraId="2305EC77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b/>
                <w:sz w:val="24"/>
                <w:szCs w:val="24"/>
              </w:rPr>
              <w:t>NAZWA MIEJSCOWOŚCI</w:t>
            </w:r>
          </w:p>
        </w:tc>
        <w:tc>
          <w:tcPr>
            <w:tcW w:w="6894" w:type="dxa"/>
          </w:tcPr>
          <w:p w14:paraId="354D5424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b/>
                <w:sz w:val="24"/>
                <w:szCs w:val="24"/>
              </w:rPr>
              <w:t>MIEJSCA TRUDNO DOSTĘPNE</w:t>
            </w:r>
          </w:p>
        </w:tc>
      </w:tr>
      <w:tr w:rsidR="00E067EA" w:rsidRPr="009532E4" w14:paraId="4CEFBD31" w14:textId="77777777" w:rsidTr="00D03395">
        <w:trPr>
          <w:trHeight w:val="43"/>
          <w:jc w:val="center"/>
        </w:trPr>
        <w:tc>
          <w:tcPr>
            <w:tcW w:w="582" w:type="dxa"/>
            <w:tcBorders>
              <w:bottom w:val="nil"/>
            </w:tcBorders>
          </w:tcPr>
          <w:p w14:paraId="43ED5577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 xml:space="preserve">1. </w:t>
            </w:r>
          </w:p>
        </w:tc>
        <w:tc>
          <w:tcPr>
            <w:tcW w:w="1756" w:type="dxa"/>
            <w:tcBorders>
              <w:bottom w:val="nil"/>
            </w:tcBorders>
          </w:tcPr>
          <w:p w14:paraId="02F484FC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BYCZYNA</w:t>
            </w:r>
          </w:p>
        </w:tc>
        <w:tc>
          <w:tcPr>
            <w:tcW w:w="6894" w:type="dxa"/>
          </w:tcPr>
          <w:p w14:paraId="799E6759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ul. Poznańska 4 (wjazd od parkingu przy restauracji Grodzka)</w:t>
            </w:r>
          </w:p>
        </w:tc>
      </w:tr>
      <w:tr w:rsidR="00E067EA" w:rsidRPr="009532E4" w14:paraId="28A2D165" w14:textId="77777777" w:rsidTr="00D03395">
        <w:trPr>
          <w:trHeight w:val="43"/>
          <w:jc w:val="center"/>
        </w:trPr>
        <w:tc>
          <w:tcPr>
            <w:tcW w:w="582" w:type="dxa"/>
            <w:tcBorders>
              <w:top w:val="nil"/>
              <w:bottom w:val="nil"/>
            </w:tcBorders>
          </w:tcPr>
          <w:p w14:paraId="2439D4F3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14:paraId="59AB2114" w14:textId="77777777" w:rsidR="00E067EA" w:rsidRPr="009532E4" w:rsidRDefault="00E067EA" w:rsidP="000E3E49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1520DBF4" w14:textId="77777777" w:rsidR="00E067EA" w:rsidRPr="009532E4" w:rsidRDefault="008F0655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ul. Kluczborska 8</w:t>
            </w:r>
            <w:r w:rsidR="00E067EA" w:rsidRPr="009532E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E067EA" w:rsidRPr="009532E4">
              <w:rPr>
                <w:rFonts w:asciiTheme="minorHAnsi" w:hAnsiTheme="minorHAnsi" w:cstheme="minorHAnsi"/>
                <w:sz w:val="24"/>
                <w:szCs w:val="24"/>
              </w:rPr>
              <w:t>koło Ośrodka Pomocy Społecznej – w podwórku)</w:t>
            </w:r>
          </w:p>
        </w:tc>
      </w:tr>
      <w:tr w:rsidR="00E067EA" w:rsidRPr="009532E4" w14:paraId="7A8062B3" w14:textId="77777777" w:rsidTr="00D03395">
        <w:trPr>
          <w:trHeight w:val="43"/>
          <w:jc w:val="center"/>
        </w:trPr>
        <w:tc>
          <w:tcPr>
            <w:tcW w:w="582" w:type="dxa"/>
            <w:tcBorders>
              <w:top w:val="nil"/>
              <w:bottom w:val="nil"/>
            </w:tcBorders>
          </w:tcPr>
          <w:p w14:paraId="0947DA8C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14:paraId="2497F1F2" w14:textId="77777777" w:rsidR="00E067EA" w:rsidRPr="009532E4" w:rsidRDefault="00E067EA" w:rsidP="000E3E49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74299685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ul. 11 Listopada 15</w:t>
            </w:r>
          </w:p>
        </w:tc>
      </w:tr>
      <w:tr w:rsidR="00E067EA" w:rsidRPr="009532E4" w14:paraId="23EE9EFC" w14:textId="77777777" w:rsidTr="00D03395">
        <w:trPr>
          <w:trHeight w:val="43"/>
          <w:jc w:val="center"/>
        </w:trPr>
        <w:tc>
          <w:tcPr>
            <w:tcW w:w="582" w:type="dxa"/>
            <w:tcBorders>
              <w:top w:val="nil"/>
              <w:bottom w:val="nil"/>
            </w:tcBorders>
          </w:tcPr>
          <w:p w14:paraId="2A576CEE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14:paraId="76FAC2B2" w14:textId="77777777" w:rsidR="00E067EA" w:rsidRPr="009532E4" w:rsidRDefault="00E067EA" w:rsidP="000E3E49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0D0C1782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ul. Brzozowa 34</w:t>
            </w:r>
          </w:p>
        </w:tc>
      </w:tr>
      <w:tr w:rsidR="00E067EA" w:rsidRPr="009532E4" w14:paraId="3A691372" w14:textId="77777777" w:rsidTr="00D03395">
        <w:trPr>
          <w:trHeight w:val="43"/>
          <w:jc w:val="center"/>
        </w:trPr>
        <w:tc>
          <w:tcPr>
            <w:tcW w:w="582" w:type="dxa"/>
            <w:tcBorders>
              <w:top w:val="nil"/>
              <w:bottom w:val="nil"/>
            </w:tcBorders>
          </w:tcPr>
          <w:p w14:paraId="1455EB56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14:paraId="3F320827" w14:textId="77777777" w:rsidR="00E067EA" w:rsidRPr="009532E4" w:rsidRDefault="00E067EA" w:rsidP="000E3E49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7D6F85B3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ul. Brzozowa 38</w:t>
            </w:r>
          </w:p>
        </w:tc>
      </w:tr>
      <w:tr w:rsidR="00426849" w:rsidRPr="009532E4" w14:paraId="01343D29" w14:textId="77777777" w:rsidTr="00D03395">
        <w:trPr>
          <w:trHeight w:val="43"/>
          <w:jc w:val="center"/>
        </w:trPr>
        <w:tc>
          <w:tcPr>
            <w:tcW w:w="582" w:type="dxa"/>
            <w:tcBorders>
              <w:top w:val="nil"/>
              <w:bottom w:val="nil"/>
            </w:tcBorders>
          </w:tcPr>
          <w:p w14:paraId="6C1BDA26" w14:textId="77777777" w:rsidR="00426849" w:rsidRPr="009532E4" w:rsidRDefault="00426849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14:paraId="038CC690" w14:textId="77777777" w:rsidR="00426849" w:rsidRPr="009532E4" w:rsidRDefault="00426849" w:rsidP="000E3E49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4AAA455F" w14:textId="77777777" w:rsidR="00426849" w:rsidRPr="009532E4" w:rsidRDefault="00426849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ul. Brzozowa 43</w:t>
            </w:r>
          </w:p>
        </w:tc>
      </w:tr>
      <w:tr w:rsidR="00284448" w:rsidRPr="009532E4" w14:paraId="2A8A41C4" w14:textId="77777777" w:rsidTr="00D03395">
        <w:trPr>
          <w:trHeight w:val="43"/>
          <w:jc w:val="center"/>
        </w:trPr>
        <w:tc>
          <w:tcPr>
            <w:tcW w:w="582" w:type="dxa"/>
            <w:tcBorders>
              <w:top w:val="nil"/>
              <w:bottom w:val="nil"/>
            </w:tcBorders>
          </w:tcPr>
          <w:p w14:paraId="4C1AF3BC" w14:textId="77777777" w:rsidR="00284448" w:rsidRPr="009532E4" w:rsidRDefault="00284448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14:paraId="410542B9" w14:textId="77777777" w:rsidR="00284448" w:rsidRPr="009532E4" w:rsidRDefault="00284448" w:rsidP="000E3E49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01DD86D5" w14:textId="77777777" w:rsidR="00284448" w:rsidRPr="009532E4" w:rsidRDefault="00284448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Ul. Borkowska 18</w:t>
            </w:r>
          </w:p>
        </w:tc>
      </w:tr>
      <w:tr w:rsidR="00E067EA" w:rsidRPr="009532E4" w14:paraId="7A7DA44F" w14:textId="77777777" w:rsidTr="00D03395">
        <w:trPr>
          <w:trHeight w:val="43"/>
          <w:jc w:val="center"/>
        </w:trPr>
        <w:tc>
          <w:tcPr>
            <w:tcW w:w="582" w:type="dxa"/>
            <w:tcBorders>
              <w:top w:val="nil"/>
              <w:bottom w:val="nil"/>
            </w:tcBorders>
          </w:tcPr>
          <w:p w14:paraId="1509D260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14:paraId="34D87302" w14:textId="77777777" w:rsidR="00E067EA" w:rsidRPr="009532E4" w:rsidRDefault="00E067EA" w:rsidP="000E3E49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6EC0EE2A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ul. Parkowa (cała ulica)</w:t>
            </w:r>
          </w:p>
        </w:tc>
      </w:tr>
      <w:tr w:rsidR="00E067EA" w:rsidRPr="009532E4" w14:paraId="160D81F2" w14:textId="77777777" w:rsidTr="00284448">
        <w:trPr>
          <w:trHeight w:val="43"/>
          <w:jc w:val="center"/>
        </w:trPr>
        <w:tc>
          <w:tcPr>
            <w:tcW w:w="582" w:type="dxa"/>
            <w:tcBorders>
              <w:top w:val="nil"/>
              <w:bottom w:val="nil"/>
            </w:tcBorders>
          </w:tcPr>
          <w:p w14:paraId="41156FFF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14:paraId="6E7668DE" w14:textId="77777777" w:rsidR="00E067EA" w:rsidRPr="009532E4" w:rsidRDefault="00E067EA" w:rsidP="000E3E49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4FA207AE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Pl. Dworcowy 6</w:t>
            </w:r>
          </w:p>
        </w:tc>
      </w:tr>
      <w:tr w:rsidR="00284448" w:rsidRPr="009532E4" w14:paraId="37AF9905" w14:textId="77777777" w:rsidTr="00D03395">
        <w:trPr>
          <w:trHeight w:val="43"/>
          <w:jc w:val="center"/>
        </w:trPr>
        <w:tc>
          <w:tcPr>
            <w:tcW w:w="582" w:type="dxa"/>
            <w:tcBorders>
              <w:top w:val="nil"/>
            </w:tcBorders>
          </w:tcPr>
          <w:p w14:paraId="1F3ECB53" w14:textId="77777777" w:rsidR="00284448" w:rsidRPr="009532E4" w:rsidRDefault="00284448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</w:tcBorders>
          </w:tcPr>
          <w:p w14:paraId="470B01A6" w14:textId="77777777" w:rsidR="00284448" w:rsidRPr="009532E4" w:rsidRDefault="00284448" w:rsidP="000E3E49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0C4B169F" w14:textId="0F3D4AFC" w:rsidR="00284448" w:rsidRPr="009532E4" w:rsidRDefault="00284448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 xml:space="preserve">Ul. Rynek 20,21,22 (wjazd od </w:t>
            </w:r>
            <w:r w:rsidR="00184AAF" w:rsidRPr="009532E4">
              <w:rPr>
                <w:rFonts w:asciiTheme="minorHAnsi" w:hAnsiTheme="minorHAnsi" w:cstheme="minorHAnsi"/>
                <w:sz w:val="24"/>
                <w:szCs w:val="24"/>
              </w:rPr>
              <w:t xml:space="preserve">ul. Bocznej, od </w:t>
            </w: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strony kościoł</w:t>
            </w:r>
            <w:r w:rsidR="00184AAF" w:rsidRPr="009532E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E067EA" w:rsidRPr="009532E4" w14:paraId="0939B9EB" w14:textId="77777777" w:rsidTr="00D03395">
        <w:trPr>
          <w:trHeight w:val="43"/>
          <w:jc w:val="center"/>
        </w:trPr>
        <w:tc>
          <w:tcPr>
            <w:tcW w:w="582" w:type="dxa"/>
          </w:tcPr>
          <w:p w14:paraId="668E24B0" w14:textId="77777777" w:rsidR="00E067EA" w:rsidRPr="009532E4" w:rsidRDefault="00E067EA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1756" w:type="dxa"/>
          </w:tcPr>
          <w:p w14:paraId="762265E7" w14:textId="77777777" w:rsidR="00E067EA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Brzózka</w:t>
            </w:r>
          </w:p>
        </w:tc>
        <w:tc>
          <w:tcPr>
            <w:tcW w:w="6894" w:type="dxa"/>
          </w:tcPr>
          <w:p w14:paraId="20AC3353" w14:textId="77777777" w:rsidR="00E067EA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Brzózka 1, 1a, 2</w:t>
            </w:r>
          </w:p>
        </w:tc>
      </w:tr>
      <w:tr w:rsidR="002A7A42" w:rsidRPr="009532E4" w14:paraId="60DB026A" w14:textId="77777777" w:rsidTr="00D03395">
        <w:trPr>
          <w:trHeight w:val="43"/>
          <w:jc w:val="center"/>
        </w:trPr>
        <w:tc>
          <w:tcPr>
            <w:tcW w:w="582" w:type="dxa"/>
          </w:tcPr>
          <w:p w14:paraId="069E19C8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756" w:type="dxa"/>
          </w:tcPr>
          <w:p w14:paraId="7A4FC3FA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Borek</w:t>
            </w:r>
          </w:p>
        </w:tc>
        <w:tc>
          <w:tcPr>
            <w:tcW w:w="6894" w:type="dxa"/>
          </w:tcPr>
          <w:p w14:paraId="611E421B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Borek nr 5 (Mrówka)</w:t>
            </w:r>
          </w:p>
        </w:tc>
      </w:tr>
      <w:tr w:rsidR="002A7A42" w:rsidRPr="009532E4" w14:paraId="1E470A70" w14:textId="77777777" w:rsidTr="00D03395">
        <w:trPr>
          <w:trHeight w:val="43"/>
          <w:jc w:val="center"/>
        </w:trPr>
        <w:tc>
          <w:tcPr>
            <w:tcW w:w="582" w:type="dxa"/>
          </w:tcPr>
          <w:p w14:paraId="4CF878F8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756" w:type="dxa"/>
          </w:tcPr>
          <w:p w14:paraId="7345A17A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Ciecierzyn</w:t>
            </w:r>
          </w:p>
        </w:tc>
        <w:tc>
          <w:tcPr>
            <w:tcW w:w="6894" w:type="dxa"/>
          </w:tcPr>
          <w:p w14:paraId="5150A7ED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Ciecierzyn nr 74 (czarny Kot)</w:t>
            </w:r>
          </w:p>
        </w:tc>
      </w:tr>
      <w:tr w:rsidR="002A7A42" w:rsidRPr="009532E4" w14:paraId="077BFE05" w14:textId="77777777" w:rsidTr="00D03395">
        <w:trPr>
          <w:trHeight w:val="43"/>
          <w:jc w:val="center"/>
        </w:trPr>
        <w:tc>
          <w:tcPr>
            <w:tcW w:w="582" w:type="dxa"/>
          </w:tcPr>
          <w:p w14:paraId="26682E46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756" w:type="dxa"/>
          </w:tcPr>
          <w:p w14:paraId="05C40721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Gołkowice</w:t>
            </w:r>
          </w:p>
        </w:tc>
        <w:tc>
          <w:tcPr>
            <w:tcW w:w="6894" w:type="dxa"/>
          </w:tcPr>
          <w:p w14:paraId="4C522C58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Gołkowice nr 36 przy rzece</w:t>
            </w:r>
          </w:p>
        </w:tc>
      </w:tr>
      <w:tr w:rsidR="002A7A42" w:rsidRPr="009532E4" w14:paraId="7AF3D751" w14:textId="77777777" w:rsidTr="00D03395">
        <w:trPr>
          <w:trHeight w:val="43"/>
          <w:jc w:val="center"/>
        </w:trPr>
        <w:tc>
          <w:tcPr>
            <w:tcW w:w="582" w:type="dxa"/>
          </w:tcPr>
          <w:p w14:paraId="3ACCB552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1756" w:type="dxa"/>
          </w:tcPr>
          <w:p w14:paraId="5A54EAC5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Jakubowice</w:t>
            </w:r>
          </w:p>
        </w:tc>
        <w:tc>
          <w:tcPr>
            <w:tcW w:w="6894" w:type="dxa"/>
          </w:tcPr>
          <w:p w14:paraId="06BF7B8F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Jakubowice 19 a</w:t>
            </w:r>
          </w:p>
        </w:tc>
      </w:tr>
      <w:tr w:rsidR="002A7A42" w:rsidRPr="009532E4" w14:paraId="54BA6C49" w14:textId="77777777" w:rsidTr="00D03395">
        <w:trPr>
          <w:trHeight w:val="43"/>
          <w:jc w:val="center"/>
        </w:trPr>
        <w:tc>
          <w:tcPr>
            <w:tcW w:w="582" w:type="dxa"/>
          </w:tcPr>
          <w:p w14:paraId="77982B5E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1756" w:type="dxa"/>
          </w:tcPr>
          <w:p w14:paraId="23C4B98C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Kostów</w:t>
            </w:r>
          </w:p>
        </w:tc>
        <w:tc>
          <w:tcPr>
            <w:tcW w:w="6894" w:type="dxa"/>
          </w:tcPr>
          <w:p w14:paraId="4D0F0833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ul. Leśna 1/3</w:t>
            </w:r>
          </w:p>
        </w:tc>
      </w:tr>
      <w:tr w:rsidR="002A7A42" w:rsidRPr="009532E4" w14:paraId="22142998" w14:textId="77777777" w:rsidTr="00D03395">
        <w:trPr>
          <w:trHeight w:val="43"/>
          <w:jc w:val="center"/>
        </w:trPr>
        <w:tc>
          <w:tcPr>
            <w:tcW w:w="582" w:type="dxa"/>
            <w:tcBorders>
              <w:bottom w:val="nil"/>
            </w:tcBorders>
          </w:tcPr>
          <w:p w14:paraId="0ED90B9B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1756" w:type="dxa"/>
            <w:tcBorders>
              <w:bottom w:val="nil"/>
            </w:tcBorders>
          </w:tcPr>
          <w:p w14:paraId="379F000B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Nasale</w:t>
            </w:r>
          </w:p>
        </w:tc>
        <w:tc>
          <w:tcPr>
            <w:tcW w:w="6894" w:type="dxa"/>
          </w:tcPr>
          <w:p w14:paraId="69D16B74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Nasale nr 5,6,7</w:t>
            </w:r>
          </w:p>
        </w:tc>
      </w:tr>
      <w:tr w:rsidR="002A7A42" w:rsidRPr="009532E4" w14:paraId="7AFD5FA4" w14:textId="77777777" w:rsidTr="00D03395">
        <w:trPr>
          <w:trHeight w:val="43"/>
          <w:jc w:val="center"/>
        </w:trPr>
        <w:tc>
          <w:tcPr>
            <w:tcW w:w="582" w:type="dxa"/>
            <w:tcBorders>
              <w:top w:val="nil"/>
              <w:bottom w:val="nil"/>
            </w:tcBorders>
          </w:tcPr>
          <w:p w14:paraId="7A8C67A2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14:paraId="7770B3A0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39A7F20B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Nasale nr 8 (Pałac)</w:t>
            </w:r>
          </w:p>
        </w:tc>
      </w:tr>
      <w:tr w:rsidR="002A7A42" w:rsidRPr="009532E4" w14:paraId="0BA73A03" w14:textId="77777777" w:rsidTr="00D03395">
        <w:trPr>
          <w:trHeight w:val="43"/>
          <w:jc w:val="center"/>
        </w:trPr>
        <w:tc>
          <w:tcPr>
            <w:tcW w:w="582" w:type="dxa"/>
            <w:tcBorders>
              <w:top w:val="nil"/>
              <w:bottom w:val="nil"/>
            </w:tcBorders>
          </w:tcPr>
          <w:p w14:paraId="654B1A00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bottom w:val="nil"/>
            </w:tcBorders>
          </w:tcPr>
          <w:p w14:paraId="0D3162EC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3AACA0F2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Nasale 98 (pod lasem)</w:t>
            </w:r>
          </w:p>
        </w:tc>
      </w:tr>
      <w:tr w:rsidR="002A7A42" w:rsidRPr="009532E4" w14:paraId="52EC4FD0" w14:textId="77777777" w:rsidTr="00D03395">
        <w:trPr>
          <w:trHeight w:val="43"/>
          <w:jc w:val="center"/>
        </w:trPr>
        <w:tc>
          <w:tcPr>
            <w:tcW w:w="582" w:type="dxa"/>
            <w:tcBorders>
              <w:top w:val="nil"/>
            </w:tcBorders>
          </w:tcPr>
          <w:p w14:paraId="29692D41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</w:tcBorders>
          </w:tcPr>
          <w:p w14:paraId="42F9D7E0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894" w:type="dxa"/>
          </w:tcPr>
          <w:p w14:paraId="05DB8E3C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Nasale – Nowy Gródek (ok. 3km za Nasalami)</w:t>
            </w:r>
          </w:p>
        </w:tc>
      </w:tr>
      <w:tr w:rsidR="002A7A42" w:rsidRPr="009532E4" w14:paraId="734790E9" w14:textId="77777777" w:rsidTr="00D03395">
        <w:trPr>
          <w:trHeight w:val="43"/>
          <w:jc w:val="center"/>
        </w:trPr>
        <w:tc>
          <w:tcPr>
            <w:tcW w:w="582" w:type="dxa"/>
          </w:tcPr>
          <w:p w14:paraId="4EBECB5C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1756" w:type="dxa"/>
          </w:tcPr>
          <w:p w14:paraId="088C5860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Pogorzałka</w:t>
            </w:r>
          </w:p>
        </w:tc>
        <w:tc>
          <w:tcPr>
            <w:tcW w:w="6894" w:type="dxa"/>
          </w:tcPr>
          <w:p w14:paraId="0B270716" w14:textId="77777777" w:rsidR="002A7A42" w:rsidRPr="009532E4" w:rsidRDefault="002A7A42" w:rsidP="000E3E4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532E4">
              <w:rPr>
                <w:rFonts w:asciiTheme="minorHAnsi" w:hAnsiTheme="minorHAnsi" w:cstheme="minorHAnsi"/>
                <w:sz w:val="24"/>
                <w:szCs w:val="24"/>
              </w:rPr>
              <w:t>Pogorzałka 6</w:t>
            </w:r>
          </w:p>
        </w:tc>
      </w:tr>
    </w:tbl>
    <w:p w14:paraId="1B8F2425" w14:textId="77777777" w:rsidR="00E067EA" w:rsidRPr="009532E4" w:rsidRDefault="00E067EA" w:rsidP="000E3E4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E067EA" w:rsidRPr="009532E4" w:rsidSect="009D2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160"/>
    <w:rsid w:val="00011240"/>
    <w:rsid w:val="00067116"/>
    <w:rsid w:val="000E3E49"/>
    <w:rsid w:val="00184AAF"/>
    <w:rsid w:val="00284448"/>
    <w:rsid w:val="002A025A"/>
    <w:rsid w:val="002A7A42"/>
    <w:rsid w:val="0031371D"/>
    <w:rsid w:val="0032585D"/>
    <w:rsid w:val="0036657F"/>
    <w:rsid w:val="00426849"/>
    <w:rsid w:val="00470434"/>
    <w:rsid w:val="0047741E"/>
    <w:rsid w:val="00505160"/>
    <w:rsid w:val="0056728F"/>
    <w:rsid w:val="00672C42"/>
    <w:rsid w:val="007A71E4"/>
    <w:rsid w:val="007D7F30"/>
    <w:rsid w:val="007E769A"/>
    <w:rsid w:val="008F0655"/>
    <w:rsid w:val="009532E4"/>
    <w:rsid w:val="00963D32"/>
    <w:rsid w:val="009D2FBC"/>
    <w:rsid w:val="00AA431F"/>
    <w:rsid w:val="00AD6087"/>
    <w:rsid w:val="00B059CD"/>
    <w:rsid w:val="00B212B6"/>
    <w:rsid w:val="00D03395"/>
    <w:rsid w:val="00D86F43"/>
    <w:rsid w:val="00D92342"/>
    <w:rsid w:val="00DF0953"/>
    <w:rsid w:val="00E067EA"/>
    <w:rsid w:val="00ED05FC"/>
    <w:rsid w:val="00F21773"/>
    <w:rsid w:val="00F8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AFC67"/>
  <w15:docId w15:val="{4B7229B7-521C-49DD-82FC-9CDF5205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160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6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Agnelika Budz</dc:creator>
  <cp:lastModifiedBy>Angelika Budz</cp:lastModifiedBy>
  <cp:revision>5</cp:revision>
  <dcterms:created xsi:type="dcterms:W3CDTF">2021-08-13T10:28:00Z</dcterms:created>
  <dcterms:modified xsi:type="dcterms:W3CDTF">2024-04-23T07:12:00Z</dcterms:modified>
</cp:coreProperties>
</file>