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ela-Siatka"/>
        <w:tblW w:w="9074" w:type="dxa"/>
        <w:tblInd w:w="-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tblCellMar>
        <w:tblLook w:val="04A0" w:firstRow="1" w:lastRow="0" w:firstColumn="1" w:lastColumn="0" w:noHBand="0" w:noVBand="1"/>
      </w:tblPr>
      <w:tblGrid>
        <w:gridCol w:w="1786"/>
        <w:gridCol w:w="1191"/>
        <w:gridCol w:w="624"/>
        <w:gridCol w:w="1191"/>
        <w:gridCol w:w="624"/>
        <w:gridCol w:w="509"/>
        <w:gridCol w:w="682"/>
        <w:gridCol w:w="624"/>
        <w:gridCol w:w="225"/>
        <w:gridCol w:w="43"/>
        <w:gridCol w:w="923"/>
        <w:gridCol w:w="652"/>
      </w:tblGrid>
      <w:tr w:rsidR="00301FE8" w14:paraId="07415AD8" w14:textId="77777777" w:rsidTr="00C8011A">
        <w:trPr>
          <w:trHeight w:val="850"/>
        </w:trPr>
        <w:tc>
          <w:tcPr>
            <w:tcW w:w="9074" w:type="dxa"/>
            <w:gridSpan w:val="12"/>
          </w:tcPr>
          <w:p w14:paraId="45527438" w14:textId="2BCBB505" w:rsidR="00301FE8" w:rsidRPr="00892694" w:rsidRDefault="00301FE8" w:rsidP="00C8011A">
            <w:pPr>
              <w:pStyle w:val="Stronatytuowa"/>
              <w:jc w:val="center"/>
              <w:rPr>
                <w:b/>
                <w:bCs/>
                <w:sz w:val="52"/>
                <w:szCs w:val="52"/>
              </w:rPr>
            </w:pPr>
            <w:r w:rsidRPr="00892694">
              <w:rPr>
                <w:b/>
                <w:bCs/>
                <w:sz w:val="52"/>
                <w:szCs w:val="52"/>
              </w:rPr>
              <w:t xml:space="preserve">PROJEKT </w:t>
            </w:r>
            <w:r w:rsidR="00E71B45">
              <w:rPr>
                <w:b/>
                <w:bCs/>
                <w:sz w:val="52"/>
                <w:szCs w:val="52"/>
              </w:rPr>
              <w:t>WYKONAWCZY</w:t>
            </w:r>
          </w:p>
        </w:tc>
      </w:tr>
      <w:tr w:rsidR="00301FE8" w14:paraId="1706CDC8" w14:textId="77777777" w:rsidTr="00C8011A">
        <w:trPr>
          <w:trHeight w:val="850"/>
        </w:trPr>
        <w:tc>
          <w:tcPr>
            <w:tcW w:w="1786" w:type="dxa"/>
          </w:tcPr>
          <w:p w14:paraId="42C3CD7E" w14:textId="467B6F69" w:rsidR="00301FE8" w:rsidRPr="00892694" w:rsidRDefault="00301FE8" w:rsidP="00C8011A">
            <w:pPr>
              <w:pStyle w:val="Stronatytuowa"/>
              <w:rPr>
                <w:szCs w:val="16"/>
              </w:rPr>
            </w:pPr>
          </w:p>
        </w:tc>
        <w:tc>
          <w:tcPr>
            <w:tcW w:w="7288" w:type="dxa"/>
            <w:gridSpan w:val="11"/>
          </w:tcPr>
          <w:p w14:paraId="6CAF2AB8" w14:textId="40EC5B68" w:rsidR="00301FE8" w:rsidRPr="007219BE" w:rsidRDefault="00301FE8" w:rsidP="00C8011A">
            <w:pPr>
              <w:pStyle w:val="Stronatytuowa"/>
              <w:jc w:val="center"/>
              <w:rPr>
                <w:b/>
                <w:bCs/>
                <w:sz w:val="28"/>
                <w:szCs w:val="28"/>
              </w:rPr>
            </w:pPr>
          </w:p>
        </w:tc>
      </w:tr>
      <w:tr w:rsidR="00301FE8" w14:paraId="65473518" w14:textId="77777777" w:rsidTr="00C8011A">
        <w:trPr>
          <w:trHeight w:val="624"/>
        </w:trPr>
        <w:tc>
          <w:tcPr>
            <w:tcW w:w="1786" w:type="dxa"/>
          </w:tcPr>
          <w:p w14:paraId="7B112BB9" w14:textId="77777777" w:rsidR="00301FE8" w:rsidRPr="00892694" w:rsidRDefault="00301FE8" w:rsidP="00C8011A">
            <w:pPr>
              <w:pStyle w:val="Stronatytuowa"/>
              <w:rPr>
                <w:szCs w:val="16"/>
              </w:rPr>
            </w:pPr>
            <w:r w:rsidRPr="00892694">
              <w:rPr>
                <w:szCs w:val="16"/>
              </w:rPr>
              <w:t>Tom (branża)</w:t>
            </w:r>
          </w:p>
        </w:tc>
        <w:tc>
          <w:tcPr>
            <w:tcW w:w="7288" w:type="dxa"/>
            <w:gridSpan w:val="11"/>
            <w:tcBorders>
              <w:bottom w:val="single" w:sz="4" w:space="0" w:color="auto"/>
            </w:tcBorders>
          </w:tcPr>
          <w:p w14:paraId="5CC74FA4" w14:textId="77777777" w:rsidR="00301FE8" w:rsidRPr="00892694" w:rsidRDefault="00301FE8" w:rsidP="00C8011A">
            <w:pPr>
              <w:pStyle w:val="Stronatytuowa"/>
              <w:jc w:val="center"/>
              <w:rPr>
                <w:b/>
                <w:bCs/>
                <w:sz w:val="32"/>
                <w:szCs w:val="32"/>
              </w:rPr>
            </w:pPr>
            <w:r w:rsidRPr="00892694">
              <w:rPr>
                <w:b/>
                <w:bCs/>
                <w:sz w:val="32"/>
                <w:szCs w:val="32"/>
              </w:rPr>
              <w:t>TOM I z I</w:t>
            </w:r>
          </w:p>
        </w:tc>
      </w:tr>
      <w:tr w:rsidR="00301FE8" w14:paraId="0C441823" w14:textId="77777777" w:rsidTr="00C8011A">
        <w:trPr>
          <w:trHeight w:val="1871"/>
        </w:trPr>
        <w:tc>
          <w:tcPr>
            <w:tcW w:w="1786" w:type="dxa"/>
            <w:tcBorders>
              <w:right w:val="single" w:sz="4" w:space="0" w:color="auto"/>
            </w:tcBorders>
          </w:tcPr>
          <w:p w14:paraId="77CCD6D9" w14:textId="77777777" w:rsidR="00301FE8" w:rsidRPr="00892694" w:rsidRDefault="00301FE8" w:rsidP="00C8011A">
            <w:pPr>
              <w:pStyle w:val="Stronatytuowa"/>
              <w:rPr>
                <w:szCs w:val="16"/>
              </w:rPr>
            </w:pPr>
            <w:r w:rsidRPr="00892694">
              <w:rPr>
                <w:szCs w:val="16"/>
              </w:rPr>
              <w:t>Nazwa zamierzenia budowlanego</w:t>
            </w:r>
          </w:p>
        </w:tc>
        <w:tc>
          <w:tcPr>
            <w:tcW w:w="7288" w:type="dxa"/>
            <w:gridSpan w:val="11"/>
            <w:tcBorders>
              <w:top w:val="single" w:sz="4" w:space="0" w:color="auto"/>
              <w:left w:val="single" w:sz="4" w:space="0" w:color="auto"/>
              <w:bottom w:val="single" w:sz="4" w:space="0" w:color="auto"/>
              <w:right w:val="single" w:sz="4" w:space="0" w:color="auto"/>
            </w:tcBorders>
          </w:tcPr>
          <w:p w14:paraId="085B29B6" w14:textId="77777777" w:rsidR="00301FE8" w:rsidRDefault="00301FE8" w:rsidP="00C8011A">
            <w:pPr>
              <w:pStyle w:val="Stronatytuowa"/>
              <w:jc w:val="center"/>
              <w:rPr>
                <w:sz w:val="24"/>
                <w:szCs w:val="24"/>
              </w:rPr>
            </w:pPr>
            <w:r>
              <w:rPr>
                <w:sz w:val="24"/>
                <w:szCs w:val="24"/>
              </w:rPr>
              <w:t>Budowa i przebudowa dróg dla zadania pn.</w:t>
            </w:r>
          </w:p>
          <w:p w14:paraId="2C5BEDBB" w14:textId="77777777" w:rsidR="00301FE8" w:rsidRDefault="00301FE8" w:rsidP="00C8011A">
            <w:pPr>
              <w:pStyle w:val="Stronatytuowa"/>
              <w:jc w:val="center"/>
              <w:rPr>
                <w:sz w:val="24"/>
                <w:szCs w:val="24"/>
              </w:rPr>
            </w:pPr>
            <w:r>
              <w:rPr>
                <w:sz w:val="24"/>
                <w:szCs w:val="24"/>
              </w:rPr>
              <w:t>„Scalenie gruntów obiektu Kruplin</w:t>
            </w:r>
          </w:p>
          <w:p w14:paraId="5DBBE4C4" w14:textId="77777777" w:rsidR="00301FE8" w:rsidRDefault="00301FE8" w:rsidP="00C8011A">
            <w:pPr>
              <w:pStyle w:val="Stronatytuowa"/>
              <w:jc w:val="center"/>
            </w:pPr>
            <w:r>
              <w:rPr>
                <w:sz w:val="24"/>
                <w:szCs w:val="24"/>
              </w:rPr>
              <w:t>gmina Nowa Brzeźnica, powiat pajęczański, województwo łódzkie</w:t>
            </w:r>
            <w:r w:rsidRPr="007219BE">
              <w:rPr>
                <w:sz w:val="24"/>
                <w:szCs w:val="24"/>
              </w:rPr>
              <w:t>”</w:t>
            </w:r>
          </w:p>
        </w:tc>
      </w:tr>
      <w:tr w:rsidR="00301FE8" w14:paraId="5BC7552E" w14:textId="77777777" w:rsidTr="00C8011A">
        <w:trPr>
          <w:trHeight w:val="1134"/>
        </w:trPr>
        <w:tc>
          <w:tcPr>
            <w:tcW w:w="1786" w:type="dxa"/>
          </w:tcPr>
          <w:p w14:paraId="2B5E9D87" w14:textId="77777777" w:rsidR="00301FE8" w:rsidRPr="00892694" w:rsidRDefault="00301FE8" w:rsidP="00C8011A">
            <w:pPr>
              <w:pStyle w:val="Stronatytuowa"/>
              <w:rPr>
                <w:szCs w:val="16"/>
              </w:rPr>
            </w:pPr>
            <w:r w:rsidRPr="00892694">
              <w:rPr>
                <w:szCs w:val="16"/>
              </w:rPr>
              <w:t>Imię i nazwisko lub nazwa Inwestora oraz jego adres</w:t>
            </w:r>
          </w:p>
        </w:tc>
        <w:tc>
          <w:tcPr>
            <w:tcW w:w="4139" w:type="dxa"/>
            <w:gridSpan w:val="5"/>
            <w:tcBorders>
              <w:top w:val="single" w:sz="4" w:space="0" w:color="auto"/>
            </w:tcBorders>
          </w:tcPr>
          <w:p w14:paraId="67CE2154" w14:textId="77777777" w:rsidR="00301FE8" w:rsidRDefault="00301FE8" w:rsidP="00C8011A">
            <w:pPr>
              <w:pStyle w:val="Stronatytuowa"/>
              <w:rPr>
                <w:sz w:val="22"/>
                <w:szCs w:val="32"/>
              </w:rPr>
            </w:pPr>
            <w:r>
              <w:rPr>
                <w:sz w:val="22"/>
                <w:szCs w:val="32"/>
              </w:rPr>
              <w:t>Powiat Pajęczański</w:t>
            </w:r>
          </w:p>
          <w:p w14:paraId="69E172D2" w14:textId="77777777" w:rsidR="00301FE8" w:rsidRPr="007E28B3" w:rsidRDefault="00301FE8" w:rsidP="00C8011A">
            <w:pPr>
              <w:pStyle w:val="Stronatytuowa"/>
              <w:rPr>
                <w:sz w:val="22"/>
                <w:szCs w:val="32"/>
              </w:rPr>
            </w:pPr>
            <w:r>
              <w:rPr>
                <w:sz w:val="22"/>
                <w:szCs w:val="32"/>
              </w:rPr>
              <w:t>Ul. T. Kościuszki 76, 98-330 Pajęczno</w:t>
            </w:r>
          </w:p>
        </w:tc>
        <w:tc>
          <w:tcPr>
            <w:tcW w:w="1574" w:type="dxa"/>
            <w:gridSpan w:val="4"/>
            <w:tcBorders>
              <w:top w:val="single" w:sz="4" w:space="0" w:color="auto"/>
            </w:tcBorders>
          </w:tcPr>
          <w:p w14:paraId="08FEE44B" w14:textId="77777777" w:rsidR="00301FE8" w:rsidRDefault="00301FE8" w:rsidP="00C8011A">
            <w:pPr>
              <w:pStyle w:val="Stronatytuowa"/>
              <w:jc w:val="center"/>
            </w:pPr>
            <w:r>
              <w:rPr>
                <w:noProof/>
                <w14:ligatures w14:val="none"/>
              </w:rPr>
              <w:drawing>
                <wp:inline distT="0" distB="0" distL="0" distR="0" wp14:anchorId="0282C72B" wp14:editId="6E1F64C8">
                  <wp:extent cx="533346" cy="648000"/>
                  <wp:effectExtent l="0" t="0" r="635" b="0"/>
                  <wp:docPr id="38485613" name="Obraz 1" descr="Obraz zawierający kot, clipart, ssak, kresków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85613" name="Obraz 1" descr="Obraz zawierający kot, clipart, ssak, kreskówka&#10;&#10;Opis wygenerowany automatycznie"/>
                          <pic:cNvPicPr/>
                        </pic:nvPicPr>
                        <pic:blipFill>
                          <a:blip r:embed="rId8" cstate="print">
                            <a:extLst>
                              <a:ext uri="{28A0092B-C50C-407E-A947-70E740481C1C}">
                                <a14:useLocalDpi xmlns:a14="http://schemas.microsoft.com/office/drawing/2010/main" val="0"/>
                              </a:ext>
                            </a:extLst>
                          </a:blip>
                          <a:stretch>
                            <a:fillRect/>
                          </a:stretch>
                        </pic:blipFill>
                        <pic:spPr>
                          <a:xfrm>
                            <a:off x="0" y="0"/>
                            <a:ext cx="533346" cy="648000"/>
                          </a:xfrm>
                          <a:prstGeom prst="rect">
                            <a:avLst/>
                          </a:prstGeom>
                        </pic:spPr>
                      </pic:pic>
                    </a:graphicData>
                  </a:graphic>
                </wp:inline>
              </w:drawing>
            </w:r>
          </w:p>
        </w:tc>
        <w:tc>
          <w:tcPr>
            <w:tcW w:w="1575" w:type="dxa"/>
            <w:gridSpan w:val="2"/>
            <w:tcBorders>
              <w:top w:val="single" w:sz="4" w:space="0" w:color="auto"/>
            </w:tcBorders>
          </w:tcPr>
          <w:p w14:paraId="3588CA58" w14:textId="77777777" w:rsidR="00301FE8" w:rsidRDefault="00301FE8" w:rsidP="00C8011A">
            <w:pPr>
              <w:pStyle w:val="Stronatytuowa"/>
            </w:pPr>
          </w:p>
        </w:tc>
      </w:tr>
      <w:tr w:rsidR="00301FE8" w14:paraId="6DF510D0" w14:textId="77777777" w:rsidTr="00C8011A">
        <w:trPr>
          <w:trHeight w:val="1134"/>
        </w:trPr>
        <w:tc>
          <w:tcPr>
            <w:tcW w:w="1786" w:type="dxa"/>
          </w:tcPr>
          <w:p w14:paraId="091B9CEE" w14:textId="77777777" w:rsidR="00301FE8" w:rsidRPr="00892694" w:rsidRDefault="00301FE8" w:rsidP="00C8011A">
            <w:pPr>
              <w:pStyle w:val="Stronatytuowa"/>
              <w:rPr>
                <w:szCs w:val="16"/>
              </w:rPr>
            </w:pPr>
            <w:r w:rsidRPr="00892694">
              <w:rPr>
                <w:szCs w:val="16"/>
              </w:rPr>
              <w:t>Jednostka projektowa</w:t>
            </w:r>
          </w:p>
        </w:tc>
        <w:tc>
          <w:tcPr>
            <w:tcW w:w="4139" w:type="dxa"/>
            <w:gridSpan w:val="5"/>
          </w:tcPr>
          <w:p w14:paraId="03601A6D" w14:textId="77777777" w:rsidR="00301FE8" w:rsidRPr="007E28B3" w:rsidRDefault="00301FE8" w:rsidP="00C8011A">
            <w:pPr>
              <w:pStyle w:val="Stronatytuowa"/>
              <w:rPr>
                <w:sz w:val="22"/>
                <w:szCs w:val="32"/>
              </w:rPr>
            </w:pPr>
            <w:r w:rsidRPr="007E28B3">
              <w:rPr>
                <w:sz w:val="22"/>
                <w:szCs w:val="32"/>
              </w:rPr>
              <w:t>Via Ambra Sebastian Grabiński</w:t>
            </w:r>
          </w:p>
          <w:p w14:paraId="18E27169" w14:textId="77777777" w:rsidR="00301FE8" w:rsidRPr="007E28B3" w:rsidRDefault="00301FE8" w:rsidP="00C8011A">
            <w:pPr>
              <w:pStyle w:val="Stronatytuowa"/>
              <w:rPr>
                <w:sz w:val="22"/>
                <w:szCs w:val="32"/>
              </w:rPr>
            </w:pPr>
            <w:r>
              <w:rPr>
                <w:sz w:val="22"/>
                <w:szCs w:val="32"/>
              </w:rPr>
              <w:t>u</w:t>
            </w:r>
            <w:r w:rsidRPr="007E28B3">
              <w:rPr>
                <w:sz w:val="22"/>
                <w:szCs w:val="32"/>
              </w:rPr>
              <w:t>l. Mickiewicza 37/58, 01-625 Warszawa</w:t>
            </w:r>
          </w:p>
        </w:tc>
        <w:tc>
          <w:tcPr>
            <w:tcW w:w="1574" w:type="dxa"/>
            <w:gridSpan w:val="4"/>
          </w:tcPr>
          <w:p w14:paraId="42258A42" w14:textId="77777777" w:rsidR="00301FE8" w:rsidRDefault="00301FE8" w:rsidP="00C8011A">
            <w:pPr>
              <w:pStyle w:val="Stronatytuowa"/>
              <w:jc w:val="center"/>
            </w:pPr>
            <w:r w:rsidRPr="000626F8">
              <w:rPr>
                <w:rFonts w:cs="Arial"/>
                <w:noProof/>
                <w:sz w:val="24"/>
                <w:szCs w:val="24"/>
                <w:lang w:eastAsia="pl-PL"/>
              </w:rPr>
              <w:drawing>
                <wp:inline distT="0" distB="0" distL="0" distR="0" wp14:anchorId="456A3449" wp14:editId="1664A705">
                  <wp:extent cx="774191" cy="648000"/>
                  <wp:effectExtent l="0" t="0" r="6985" b="0"/>
                  <wp:docPr id="2137080117" name="Obraz 2137080117" descr="Obraz zawierający Czcionka, symbol, logo, Grafi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017547" name="Obraz 223017547" descr="Obraz zawierający Czcionka, symbol, logo, Grafika&#10;&#10;Opis wygenerowany automatycznie"/>
                          <pic:cNvPicPr/>
                        </pic:nvPicPr>
                        <pic:blipFill>
                          <a:blip r:embed="rId9" cstate="print">
                            <a:extLst>
                              <a:ext uri="{28A0092B-C50C-407E-A947-70E740481C1C}">
                                <a14:useLocalDpi xmlns:a14="http://schemas.microsoft.com/office/drawing/2010/main" val="0"/>
                              </a:ext>
                            </a:extLst>
                          </a:blip>
                          <a:stretch>
                            <a:fillRect/>
                          </a:stretch>
                        </pic:blipFill>
                        <pic:spPr>
                          <a:xfrm>
                            <a:off x="0" y="0"/>
                            <a:ext cx="774191" cy="648000"/>
                          </a:xfrm>
                          <a:prstGeom prst="rect">
                            <a:avLst/>
                          </a:prstGeom>
                        </pic:spPr>
                      </pic:pic>
                    </a:graphicData>
                  </a:graphic>
                </wp:inline>
              </w:drawing>
            </w:r>
          </w:p>
        </w:tc>
        <w:tc>
          <w:tcPr>
            <w:tcW w:w="1575" w:type="dxa"/>
            <w:gridSpan w:val="2"/>
          </w:tcPr>
          <w:p w14:paraId="3535D9E6" w14:textId="77777777" w:rsidR="00301FE8" w:rsidRDefault="00301FE8" w:rsidP="00C8011A">
            <w:pPr>
              <w:pStyle w:val="Stronatytuowa"/>
            </w:pPr>
          </w:p>
        </w:tc>
      </w:tr>
      <w:tr w:rsidR="00301FE8" w14:paraId="1FA4AA91" w14:textId="77777777" w:rsidTr="00C8011A">
        <w:trPr>
          <w:trHeight w:val="1134"/>
        </w:trPr>
        <w:tc>
          <w:tcPr>
            <w:tcW w:w="1786" w:type="dxa"/>
          </w:tcPr>
          <w:p w14:paraId="6D92E79B" w14:textId="77777777" w:rsidR="00301FE8" w:rsidRPr="00892694" w:rsidRDefault="00301FE8" w:rsidP="00C8011A">
            <w:pPr>
              <w:pStyle w:val="Stronatytuowa"/>
              <w:rPr>
                <w:szCs w:val="16"/>
              </w:rPr>
            </w:pPr>
            <w:r w:rsidRPr="00892694">
              <w:rPr>
                <w:szCs w:val="16"/>
              </w:rPr>
              <w:t xml:space="preserve">Adres i kategoria </w:t>
            </w:r>
          </w:p>
          <w:p w14:paraId="37CC22D0" w14:textId="77777777" w:rsidR="00301FE8" w:rsidRPr="00892694" w:rsidRDefault="00301FE8" w:rsidP="00C8011A">
            <w:pPr>
              <w:pStyle w:val="Stronatytuowa"/>
              <w:rPr>
                <w:szCs w:val="16"/>
              </w:rPr>
            </w:pPr>
            <w:r w:rsidRPr="00892694">
              <w:rPr>
                <w:szCs w:val="16"/>
              </w:rPr>
              <w:t>obiektu budowlanego</w:t>
            </w:r>
          </w:p>
        </w:tc>
        <w:tc>
          <w:tcPr>
            <w:tcW w:w="7288" w:type="dxa"/>
            <w:gridSpan w:val="11"/>
          </w:tcPr>
          <w:p w14:paraId="2D6068FE" w14:textId="77777777" w:rsidR="00301FE8" w:rsidRDefault="00301FE8" w:rsidP="00C8011A">
            <w:pPr>
              <w:pStyle w:val="Stronatytuowa"/>
              <w:rPr>
                <w:sz w:val="22"/>
              </w:rPr>
            </w:pPr>
            <w:r>
              <w:rPr>
                <w:sz w:val="22"/>
              </w:rPr>
              <w:t>Drogi gminne i wewnętrzne w miejscowości Kruplin Radomszczański</w:t>
            </w:r>
            <w:r w:rsidRPr="007E28B3">
              <w:rPr>
                <w:sz w:val="22"/>
              </w:rPr>
              <w:t>,</w:t>
            </w:r>
          </w:p>
          <w:p w14:paraId="66A8B389" w14:textId="77777777" w:rsidR="00301FE8" w:rsidRDefault="00301FE8" w:rsidP="00C8011A">
            <w:pPr>
              <w:pStyle w:val="Stronatytuowa"/>
              <w:rPr>
                <w:sz w:val="22"/>
              </w:rPr>
            </w:pPr>
            <w:r w:rsidRPr="007E28B3">
              <w:rPr>
                <w:sz w:val="22"/>
              </w:rPr>
              <w:t xml:space="preserve">gmina </w:t>
            </w:r>
            <w:r>
              <w:rPr>
                <w:sz w:val="22"/>
              </w:rPr>
              <w:t>Nowa Brzeźnica</w:t>
            </w:r>
            <w:r w:rsidRPr="007E28B3">
              <w:rPr>
                <w:sz w:val="22"/>
              </w:rPr>
              <w:t xml:space="preserve">, powiat </w:t>
            </w:r>
            <w:r w:rsidRPr="00842C66">
              <w:rPr>
                <w:sz w:val="22"/>
              </w:rPr>
              <w:t>pajęczański, województwo łódzkie</w:t>
            </w:r>
          </w:p>
          <w:p w14:paraId="70FC71BF" w14:textId="77777777" w:rsidR="00301FE8" w:rsidRDefault="00301FE8" w:rsidP="00C8011A">
            <w:pPr>
              <w:pStyle w:val="Stronatytuowa"/>
            </w:pPr>
            <w:r w:rsidRPr="007C4C4E">
              <w:rPr>
                <w:sz w:val="22"/>
              </w:rPr>
              <w:t>Kategoria obiektu budowlanego: XXV – drogi</w:t>
            </w:r>
          </w:p>
        </w:tc>
      </w:tr>
      <w:tr w:rsidR="00301FE8" w14:paraId="5FF0167A" w14:textId="77777777" w:rsidTr="00C8011A">
        <w:trPr>
          <w:trHeight w:val="227"/>
        </w:trPr>
        <w:tc>
          <w:tcPr>
            <w:tcW w:w="1786" w:type="dxa"/>
            <w:vMerge w:val="restart"/>
          </w:tcPr>
          <w:p w14:paraId="0B305206" w14:textId="77777777" w:rsidR="00301FE8" w:rsidRDefault="00301FE8" w:rsidP="00C8011A">
            <w:pPr>
              <w:pStyle w:val="Stronatytuowa"/>
              <w:rPr>
                <w:szCs w:val="16"/>
              </w:rPr>
            </w:pPr>
            <w:r w:rsidRPr="00892694">
              <w:rPr>
                <w:szCs w:val="16"/>
              </w:rPr>
              <w:t>Identyfikatory działek ewidencyjnych, na</w:t>
            </w:r>
            <w:r>
              <w:rPr>
                <w:szCs w:val="16"/>
              </w:rPr>
              <w:t> </w:t>
            </w:r>
            <w:r w:rsidRPr="00892694">
              <w:rPr>
                <w:szCs w:val="16"/>
              </w:rPr>
              <w:t xml:space="preserve">których obiekt </w:t>
            </w:r>
          </w:p>
          <w:p w14:paraId="57C75F62" w14:textId="77777777" w:rsidR="00301FE8" w:rsidRPr="00892694" w:rsidRDefault="00301FE8" w:rsidP="00C8011A">
            <w:pPr>
              <w:pStyle w:val="Stronatytuowa"/>
              <w:rPr>
                <w:szCs w:val="16"/>
              </w:rPr>
            </w:pPr>
            <w:r w:rsidRPr="00892694">
              <w:rPr>
                <w:szCs w:val="16"/>
              </w:rPr>
              <w:t>jest usytuowany</w:t>
            </w:r>
          </w:p>
        </w:tc>
        <w:tc>
          <w:tcPr>
            <w:tcW w:w="1191" w:type="dxa"/>
            <w:shd w:val="clear" w:color="auto" w:fill="DBE5F1" w:themeFill="accent1" w:themeFillTint="33"/>
          </w:tcPr>
          <w:p w14:paraId="16A31D14" w14:textId="77777777" w:rsidR="00301FE8" w:rsidRPr="007D2C39" w:rsidRDefault="00301FE8" w:rsidP="00C8011A">
            <w:pPr>
              <w:pStyle w:val="Stronatytuowa"/>
              <w:ind w:left="-85"/>
              <w:jc w:val="right"/>
            </w:pPr>
            <w:r w:rsidRPr="00EB6440">
              <w:t>100903_2.0005.</w:t>
            </w:r>
          </w:p>
        </w:tc>
        <w:tc>
          <w:tcPr>
            <w:tcW w:w="624" w:type="dxa"/>
            <w:shd w:val="clear" w:color="auto" w:fill="auto"/>
          </w:tcPr>
          <w:p w14:paraId="0A9F4004" w14:textId="77777777" w:rsidR="00301FE8" w:rsidRPr="007D2C39" w:rsidRDefault="00301FE8" w:rsidP="00C8011A">
            <w:pPr>
              <w:pStyle w:val="Stronatytuowa"/>
              <w:ind w:left="-85"/>
            </w:pPr>
            <w:r w:rsidRPr="00EB6440">
              <w:t>188</w:t>
            </w:r>
            <w:r>
              <w:t>;</w:t>
            </w:r>
          </w:p>
        </w:tc>
        <w:tc>
          <w:tcPr>
            <w:tcW w:w="1191" w:type="dxa"/>
            <w:shd w:val="clear" w:color="auto" w:fill="DBE5F1" w:themeFill="accent1" w:themeFillTint="33"/>
          </w:tcPr>
          <w:p w14:paraId="1A679254" w14:textId="77777777" w:rsidR="00301FE8" w:rsidRPr="007D2C39" w:rsidRDefault="00301FE8" w:rsidP="00C8011A">
            <w:pPr>
              <w:pStyle w:val="Stronatytuowa"/>
              <w:ind w:left="-85"/>
              <w:jc w:val="right"/>
            </w:pPr>
            <w:r w:rsidRPr="00EB6440">
              <w:t>100903_2.0005.</w:t>
            </w:r>
          </w:p>
        </w:tc>
        <w:tc>
          <w:tcPr>
            <w:tcW w:w="624" w:type="dxa"/>
            <w:shd w:val="clear" w:color="auto" w:fill="auto"/>
          </w:tcPr>
          <w:p w14:paraId="12654ED3" w14:textId="77777777" w:rsidR="00301FE8" w:rsidRPr="007D2C39" w:rsidRDefault="00301FE8" w:rsidP="00C8011A">
            <w:pPr>
              <w:pStyle w:val="Stronatytuowa"/>
              <w:ind w:left="-85"/>
            </w:pPr>
            <w:r w:rsidRPr="00EB6440">
              <w:t>223</w:t>
            </w:r>
            <w:r>
              <w:t>;</w:t>
            </w:r>
          </w:p>
        </w:tc>
        <w:tc>
          <w:tcPr>
            <w:tcW w:w="1191" w:type="dxa"/>
            <w:gridSpan w:val="2"/>
            <w:shd w:val="clear" w:color="auto" w:fill="DBE5F1" w:themeFill="accent1" w:themeFillTint="33"/>
          </w:tcPr>
          <w:p w14:paraId="538DB1DE" w14:textId="77777777" w:rsidR="00301FE8" w:rsidRPr="007D2C39" w:rsidRDefault="00301FE8" w:rsidP="00C8011A">
            <w:pPr>
              <w:pStyle w:val="Stronatytuowa"/>
              <w:ind w:left="-85"/>
              <w:jc w:val="right"/>
            </w:pPr>
            <w:r w:rsidRPr="00EB6440">
              <w:t>100903_2.0005.</w:t>
            </w:r>
          </w:p>
        </w:tc>
        <w:tc>
          <w:tcPr>
            <w:tcW w:w="624" w:type="dxa"/>
          </w:tcPr>
          <w:p w14:paraId="7DED7AD8" w14:textId="77777777" w:rsidR="00301FE8" w:rsidRPr="007D2C39" w:rsidRDefault="00301FE8" w:rsidP="00C8011A">
            <w:pPr>
              <w:pStyle w:val="Stronatytuowa"/>
              <w:ind w:left="-85"/>
            </w:pPr>
            <w:r w:rsidRPr="00EB6440">
              <w:t>279</w:t>
            </w:r>
            <w:r>
              <w:t>;</w:t>
            </w:r>
          </w:p>
        </w:tc>
        <w:tc>
          <w:tcPr>
            <w:tcW w:w="1191" w:type="dxa"/>
            <w:gridSpan w:val="3"/>
            <w:shd w:val="clear" w:color="auto" w:fill="DBE5F1" w:themeFill="accent1" w:themeFillTint="33"/>
          </w:tcPr>
          <w:p w14:paraId="1A8EB193" w14:textId="77777777" w:rsidR="00301FE8" w:rsidRPr="007D2C39" w:rsidRDefault="00301FE8" w:rsidP="00C8011A">
            <w:pPr>
              <w:pStyle w:val="Stronatytuowa"/>
              <w:ind w:left="-85"/>
              <w:jc w:val="right"/>
            </w:pPr>
            <w:r w:rsidRPr="00EB6440">
              <w:t>100903_2.0005.</w:t>
            </w:r>
          </w:p>
        </w:tc>
        <w:tc>
          <w:tcPr>
            <w:tcW w:w="652" w:type="dxa"/>
          </w:tcPr>
          <w:p w14:paraId="6F3F06AD" w14:textId="77777777" w:rsidR="00301FE8" w:rsidRPr="007D2C39" w:rsidRDefault="00301FE8" w:rsidP="00C8011A">
            <w:pPr>
              <w:pStyle w:val="Stronatytuowa"/>
              <w:ind w:left="-85"/>
            </w:pPr>
            <w:r w:rsidRPr="00EB6440">
              <w:t>402</w:t>
            </w:r>
            <w:r>
              <w:t>;</w:t>
            </w:r>
          </w:p>
        </w:tc>
      </w:tr>
      <w:tr w:rsidR="00301FE8" w14:paraId="719D7DE4" w14:textId="77777777" w:rsidTr="00C8011A">
        <w:trPr>
          <w:trHeight w:val="227"/>
        </w:trPr>
        <w:tc>
          <w:tcPr>
            <w:tcW w:w="1786" w:type="dxa"/>
            <w:vMerge/>
          </w:tcPr>
          <w:p w14:paraId="189B3B70" w14:textId="77777777" w:rsidR="00301FE8" w:rsidRPr="00892694" w:rsidRDefault="00301FE8" w:rsidP="00C8011A">
            <w:pPr>
              <w:pStyle w:val="Stronatytuowa"/>
              <w:rPr>
                <w:szCs w:val="16"/>
              </w:rPr>
            </w:pPr>
          </w:p>
        </w:tc>
        <w:tc>
          <w:tcPr>
            <w:tcW w:w="1191" w:type="dxa"/>
            <w:shd w:val="clear" w:color="auto" w:fill="DBE5F1" w:themeFill="accent1" w:themeFillTint="33"/>
          </w:tcPr>
          <w:p w14:paraId="1643E77F" w14:textId="77777777" w:rsidR="00301FE8" w:rsidRPr="007D2C39" w:rsidRDefault="00301FE8" w:rsidP="00C8011A">
            <w:pPr>
              <w:pStyle w:val="Stronatytuowa"/>
              <w:ind w:left="-85"/>
              <w:jc w:val="right"/>
            </w:pPr>
            <w:r w:rsidRPr="00EB6440">
              <w:t>100903_2.0005.</w:t>
            </w:r>
          </w:p>
        </w:tc>
        <w:tc>
          <w:tcPr>
            <w:tcW w:w="624" w:type="dxa"/>
          </w:tcPr>
          <w:p w14:paraId="4614A244" w14:textId="77777777" w:rsidR="00301FE8" w:rsidRPr="007D2C39" w:rsidRDefault="00301FE8" w:rsidP="00C8011A">
            <w:pPr>
              <w:pStyle w:val="Stronatytuowa"/>
              <w:ind w:left="-85"/>
            </w:pPr>
            <w:r w:rsidRPr="00EB6440">
              <w:t>402</w:t>
            </w:r>
            <w:r>
              <w:t>;</w:t>
            </w:r>
          </w:p>
        </w:tc>
        <w:tc>
          <w:tcPr>
            <w:tcW w:w="1191" w:type="dxa"/>
            <w:shd w:val="clear" w:color="auto" w:fill="DBE5F1" w:themeFill="accent1" w:themeFillTint="33"/>
          </w:tcPr>
          <w:p w14:paraId="20A1EE36" w14:textId="77777777" w:rsidR="00301FE8" w:rsidRPr="007D2C39" w:rsidRDefault="00301FE8" w:rsidP="00C8011A">
            <w:pPr>
              <w:pStyle w:val="Stronatytuowa"/>
              <w:ind w:left="-85"/>
              <w:jc w:val="right"/>
            </w:pPr>
            <w:r w:rsidRPr="00EB6440">
              <w:t>100903_2.0005.</w:t>
            </w:r>
          </w:p>
        </w:tc>
        <w:tc>
          <w:tcPr>
            <w:tcW w:w="624" w:type="dxa"/>
          </w:tcPr>
          <w:p w14:paraId="7F3C497B" w14:textId="77777777" w:rsidR="00301FE8" w:rsidRPr="007D2C39" w:rsidRDefault="00301FE8" w:rsidP="00C8011A">
            <w:pPr>
              <w:pStyle w:val="Stronatytuowa"/>
              <w:ind w:left="-85"/>
            </w:pPr>
            <w:r w:rsidRPr="00EB6440">
              <w:t>444</w:t>
            </w:r>
            <w:r>
              <w:t>;</w:t>
            </w:r>
          </w:p>
        </w:tc>
        <w:tc>
          <w:tcPr>
            <w:tcW w:w="1191" w:type="dxa"/>
            <w:gridSpan w:val="2"/>
            <w:shd w:val="clear" w:color="auto" w:fill="DBE5F1" w:themeFill="accent1" w:themeFillTint="33"/>
          </w:tcPr>
          <w:p w14:paraId="46DBF8E8" w14:textId="77777777" w:rsidR="00301FE8" w:rsidRPr="007D2C39" w:rsidRDefault="00301FE8" w:rsidP="00C8011A">
            <w:pPr>
              <w:pStyle w:val="Stronatytuowa"/>
              <w:ind w:left="-85"/>
              <w:jc w:val="right"/>
            </w:pPr>
            <w:r w:rsidRPr="00EB6440">
              <w:t>100903_2.0005.</w:t>
            </w:r>
          </w:p>
        </w:tc>
        <w:tc>
          <w:tcPr>
            <w:tcW w:w="624" w:type="dxa"/>
          </w:tcPr>
          <w:p w14:paraId="7FE8B49E" w14:textId="77777777" w:rsidR="00301FE8" w:rsidRPr="007D2C39" w:rsidRDefault="00301FE8" w:rsidP="00C8011A">
            <w:pPr>
              <w:pStyle w:val="Stronatytuowa"/>
              <w:ind w:left="-85"/>
            </w:pPr>
            <w:r w:rsidRPr="00EB6440">
              <w:t>497</w:t>
            </w:r>
            <w:r>
              <w:t>;</w:t>
            </w:r>
          </w:p>
        </w:tc>
        <w:tc>
          <w:tcPr>
            <w:tcW w:w="1191" w:type="dxa"/>
            <w:gridSpan w:val="3"/>
            <w:shd w:val="clear" w:color="auto" w:fill="DBE5F1" w:themeFill="accent1" w:themeFillTint="33"/>
          </w:tcPr>
          <w:p w14:paraId="1D661786" w14:textId="77777777" w:rsidR="00301FE8" w:rsidRPr="007D2C39" w:rsidRDefault="00301FE8" w:rsidP="00C8011A">
            <w:pPr>
              <w:pStyle w:val="Stronatytuowa"/>
              <w:ind w:left="-85"/>
              <w:jc w:val="right"/>
            </w:pPr>
            <w:r w:rsidRPr="00EB6440">
              <w:t>100903_2.0005.</w:t>
            </w:r>
          </w:p>
        </w:tc>
        <w:tc>
          <w:tcPr>
            <w:tcW w:w="652" w:type="dxa"/>
          </w:tcPr>
          <w:p w14:paraId="70A1288C" w14:textId="77777777" w:rsidR="00301FE8" w:rsidRPr="007D2C39" w:rsidRDefault="00301FE8" w:rsidP="00C8011A">
            <w:pPr>
              <w:pStyle w:val="Stronatytuowa"/>
              <w:ind w:left="-85"/>
            </w:pPr>
            <w:r w:rsidRPr="00EB6440">
              <w:t>595</w:t>
            </w:r>
            <w:r>
              <w:t>;</w:t>
            </w:r>
          </w:p>
        </w:tc>
      </w:tr>
      <w:tr w:rsidR="00301FE8" w14:paraId="0C1B89F1" w14:textId="77777777" w:rsidTr="00C8011A">
        <w:trPr>
          <w:trHeight w:val="227"/>
        </w:trPr>
        <w:tc>
          <w:tcPr>
            <w:tcW w:w="1786" w:type="dxa"/>
            <w:vMerge/>
          </w:tcPr>
          <w:p w14:paraId="41F3778F" w14:textId="77777777" w:rsidR="00301FE8" w:rsidRPr="00892694" w:rsidRDefault="00301FE8" w:rsidP="00C8011A">
            <w:pPr>
              <w:pStyle w:val="Stronatytuowa"/>
              <w:rPr>
                <w:szCs w:val="16"/>
              </w:rPr>
            </w:pPr>
          </w:p>
        </w:tc>
        <w:tc>
          <w:tcPr>
            <w:tcW w:w="1191" w:type="dxa"/>
            <w:shd w:val="clear" w:color="auto" w:fill="DBE5F1" w:themeFill="accent1" w:themeFillTint="33"/>
          </w:tcPr>
          <w:p w14:paraId="343E79CC" w14:textId="77777777" w:rsidR="00301FE8" w:rsidRPr="007D2C39" w:rsidRDefault="00301FE8" w:rsidP="00C8011A">
            <w:pPr>
              <w:pStyle w:val="Stronatytuowa"/>
              <w:ind w:left="-85"/>
              <w:jc w:val="right"/>
            </w:pPr>
            <w:r w:rsidRPr="00EB6440">
              <w:t>100903_2.0005.</w:t>
            </w:r>
          </w:p>
        </w:tc>
        <w:tc>
          <w:tcPr>
            <w:tcW w:w="624" w:type="dxa"/>
          </w:tcPr>
          <w:p w14:paraId="5BD36093" w14:textId="77777777" w:rsidR="00301FE8" w:rsidRPr="007D2C39" w:rsidRDefault="00301FE8" w:rsidP="00C8011A">
            <w:pPr>
              <w:pStyle w:val="Stronatytuowa"/>
              <w:ind w:left="-85"/>
            </w:pPr>
            <w:r w:rsidRPr="00EB6440">
              <w:t>646</w:t>
            </w:r>
            <w:r>
              <w:t>;</w:t>
            </w:r>
          </w:p>
        </w:tc>
        <w:tc>
          <w:tcPr>
            <w:tcW w:w="1191" w:type="dxa"/>
            <w:shd w:val="clear" w:color="auto" w:fill="DBE5F1" w:themeFill="accent1" w:themeFillTint="33"/>
          </w:tcPr>
          <w:p w14:paraId="572CBC98" w14:textId="77777777" w:rsidR="00301FE8" w:rsidRPr="007D2C39" w:rsidRDefault="00301FE8" w:rsidP="00C8011A">
            <w:pPr>
              <w:pStyle w:val="Stronatytuowa"/>
              <w:ind w:left="-85"/>
              <w:jc w:val="right"/>
            </w:pPr>
            <w:r w:rsidRPr="00EB6440">
              <w:t>100903_2.0005.</w:t>
            </w:r>
          </w:p>
        </w:tc>
        <w:tc>
          <w:tcPr>
            <w:tcW w:w="624" w:type="dxa"/>
          </w:tcPr>
          <w:p w14:paraId="6A4C0136" w14:textId="77777777" w:rsidR="00301FE8" w:rsidRPr="007D2C39" w:rsidRDefault="00301FE8" w:rsidP="00C8011A">
            <w:pPr>
              <w:pStyle w:val="Stronatytuowa"/>
              <w:ind w:left="-85"/>
            </w:pPr>
            <w:r w:rsidRPr="00EB6440">
              <w:t>787</w:t>
            </w:r>
            <w:r>
              <w:t>;</w:t>
            </w:r>
          </w:p>
        </w:tc>
        <w:tc>
          <w:tcPr>
            <w:tcW w:w="1191" w:type="dxa"/>
            <w:gridSpan w:val="2"/>
            <w:shd w:val="clear" w:color="auto" w:fill="DBE5F1" w:themeFill="accent1" w:themeFillTint="33"/>
          </w:tcPr>
          <w:p w14:paraId="00D76756" w14:textId="77777777" w:rsidR="00301FE8" w:rsidRPr="007D2C39" w:rsidRDefault="00301FE8" w:rsidP="00C8011A">
            <w:pPr>
              <w:pStyle w:val="Stronatytuowa"/>
              <w:ind w:left="-85"/>
              <w:jc w:val="right"/>
            </w:pPr>
            <w:r w:rsidRPr="00EB6440">
              <w:t>100903_2.0005.</w:t>
            </w:r>
          </w:p>
        </w:tc>
        <w:tc>
          <w:tcPr>
            <w:tcW w:w="624" w:type="dxa"/>
          </w:tcPr>
          <w:p w14:paraId="62A4053D" w14:textId="77777777" w:rsidR="00301FE8" w:rsidRPr="007D2C39" w:rsidRDefault="00301FE8" w:rsidP="00C8011A">
            <w:pPr>
              <w:pStyle w:val="Stronatytuowa"/>
              <w:ind w:left="-85"/>
            </w:pPr>
            <w:r w:rsidRPr="00EB6440">
              <w:t>876</w:t>
            </w:r>
            <w:r>
              <w:t>;</w:t>
            </w:r>
          </w:p>
        </w:tc>
        <w:tc>
          <w:tcPr>
            <w:tcW w:w="1191" w:type="dxa"/>
            <w:gridSpan w:val="3"/>
            <w:shd w:val="clear" w:color="auto" w:fill="DBE5F1" w:themeFill="accent1" w:themeFillTint="33"/>
          </w:tcPr>
          <w:p w14:paraId="4969DB70" w14:textId="77777777" w:rsidR="00301FE8" w:rsidRPr="007D2C39" w:rsidRDefault="00301FE8" w:rsidP="00C8011A">
            <w:pPr>
              <w:pStyle w:val="Stronatytuowa"/>
              <w:ind w:left="-85"/>
              <w:jc w:val="right"/>
            </w:pPr>
            <w:r w:rsidRPr="00EB6440">
              <w:t>100903_2.0005.</w:t>
            </w:r>
          </w:p>
        </w:tc>
        <w:tc>
          <w:tcPr>
            <w:tcW w:w="652" w:type="dxa"/>
          </w:tcPr>
          <w:p w14:paraId="7D143AAA" w14:textId="77777777" w:rsidR="00301FE8" w:rsidRPr="007D2C39" w:rsidRDefault="00301FE8" w:rsidP="00C8011A">
            <w:pPr>
              <w:pStyle w:val="Stronatytuowa"/>
              <w:ind w:left="-85"/>
            </w:pPr>
            <w:r w:rsidRPr="00EB6440">
              <w:t>876</w:t>
            </w:r>
            <w:r>
              <w:t>;</w:t>
            </w:r>
          </w:p>
        </w:tc>
      </w:tr>
      <w:tr w:rsidR="00301FE8" w14:paraId="2E9D7CB9" w14:textId="77777777" w:rsidTr="00C8011A">
        <w:trPr>
          <w:trHeight w:val="227"/>
        </w:trPr>
        <w:tc>
          <w:tcPr>
            <w:tcW w:w="1786" w:type="dxa"/>
            <w:vMerge/>
          </w:tcPr>
          <w:p w14:paraId="17879189" w14:textId="77777777" w:rsidR="00301FE8" w:rsidRPr="00892694" w:rsidRDefault="00301FE8" w:rsidP="00C8011A">
            <w:pPr>
              <w:pStyle w:val="Stronatytuowa"/>
              <w:rPr>
                <w:szCs w:val="16"/>
              </w:rPr>
            </w:pPr>
          </w:p>
        </w:tc>
        <w:tc>
          <w:tcPr>
            <w:tcW w:w="1191" w:type="dxa"/>
            <w:shd w:val="clear" w:color="auto" w:fill="DBE5F1" w:themeFill="accent1" w:themeFillTint="33"/>
          </w:tcPr>
          <w:p w14:paraId="46E6E3F9" w14:textId="77777777" w:rsidR="00301FE8" w:rsidRPr="007D2C39" w:rsidRDefault="00301FE8" w:rsidP="00C8011A">
            <w:pPr>
              <w:pStyle w:val="Stronatytuowa"/>
              <w:ind w:left="-85"/>
              <w:jc w:val="right"/>
            </w:pPr>
            <w:r w:rsidRPr="00EB6440">
              <w:t>100903_2.0005.</w:t>
            </w:r>
          </w:p>
        </w:tc>
        <w:tc>
          <w:tcPr>
            <w:tcW w:w="624" w:type="dxa"/>
          </w:tcPr>
          <w:p w14:paraId="22C4B1EF" w14:textId="77777777" w:rsidR="00301FE8" w:rsidRPr="007D2C39" w:rsidRDefault="00301FE8" w:rsidP="00C8011A">
            <w:pPr>
              <w:pStyle w:val="Stronatytuowa"/>
              <w:ind w:left="-85"/>
            </w:pPr>
            <w:r w:rsidRPr="00EB6440">
              <w:t>877</w:t>
            </w:r>
            <w:r>
              <w:t>;</w:t>
            </w:r>
          </w:p>
        </w:tc>
        <w:tc>
          <w:tcPr>
            <w:tcW w:w="1191" w:type="dxa"/>
            <w:shd w:val="clear" w:color="auto" w:fill="DBE5F1" w:themeFill="accent1" w:themeFillTint="33"/>
          </w:tcPr>
          <w:p w14:paraId="6EEAD591" w14:textId="77777777" w:rsidR="00301FE8" w:rsidRPr="007D2C39" w:rsidRDefault="00301FE8" w:rsidP="00C8011A">
            <w:pPr>
              <w:pStyle w:val="Stronatytuowa"/>
              <w:ind w:left="-85"/>
              <w:jc w:val="right"/>
            </w:pPr>
            <w:r w:rsidRPr="00EB6440">
              <w:t>100903_2.0005.</w:t>
            </w:r>
          </w:p>
        </w:tc>
        <w:tc>
          <w:tcPr>
            <w:tcW w:w="624" w:type="dxa"/>
          </w:tcPr>
          <w:p w14:paraId="42102146" w14:textId="77777777" w:rsidR="00301FE8" w:rsidRPr="007D2C39" w:rsidRDefault="00301FE8" w:rsidP="00C8011A">
            <w:pPr>
              <w:pStyle w:val="Stronatytuowa"/>
              <w:ind w:left="-85"/>
            </w:pPr>
            <w:r w:rsidRPr="00EB6440">
              <w:t>928</w:t>
            </w:r>
            <w:r>
              <w:t>;</w:t>
            </w:r>
          </w:p>
        </w:tc>
        <w:tc>
          <w:tcPr>
            <w:tcW w:w="1191" w:type="dxa"/>
            <w:gridSpan w:val="2"/>
            <w:shd w:val="clear" w:color="auto" w:fill="DBE5F1" w:themeFill="accent1" w:themeFillTint="33"/>
          </w:tcPr>
          <w:p w14:paraId="7FD94F2C" w14:textId="77777777" w:rsidR="00301FE8" w:rsidRPr="007D2C39" w:rsidRDefault="00301FE8" w:rsidP="00C8011A">
            <w:pPr>
              <w:pStyle w:val="Stronatytuowa"/>
              <w:ind w:left="-85"/>
              <w:jc w:val="right"/>
            </w:pPr>
            <w:r w:rsidRPr="00EB6440">
              <w:t>100903_2.0005.</w:t>
            </w:r>
          </w:p>
        </w:tc>
        <w:tc>
          <w:tcPr>
            <w:tcW w:w="624" w:type="dxa"/>
          </w:tcPr>
          <w:p w14:paraId="4EBF3588" w14:textId="77777777" w:rsidR="00301FE8" w:rsidRPr="007D2C39" w:rsidRDefault="00301FE8" w:rsidP="00C8011A">
            <w:pPr>
              <w:pStyle w:val="Stronatytuowa"/>
              <w:ind w:left="-85"/>
            </w:pPr>
            <w:r w:rsidRPr="00EB6440">
              <w:t>928</w:t>
            </w:r>
            <w:r>
              <w:t>;</w:t>
            </w:r>
          </w:p>
        </w:tc>
        <w:tc>
          <w:tcPr>
            <w:tcW w:w="1191" w:type="dxa"/>
            <w:gridSpan w:val="3"/>
            <w:shd w:val="clear" w:color="auto" w:fill="DBE5F1" w:themeFill="accent1" w:themeFillTint="33"/>
          </w:tcPr>
          <w:p w14:paraId="187587A3" w14:textId="77777777" w:rsidR="00301FE8" w:rsidRPr="007D2C39" w:rsidRDefault="00301FE8" w:rsidP="00C8011A">
            <w:pPr>
              <w:pStyle w:val="Stronatytuowa"/>
              <w:ind w:left="-85"/>
              <w:jc w:val="right"/>
            </w:pPr>
            <w:r w:rsidRPr="00EB6440">
              <w:t>100903_2.0005.</w:t>
            </w:r>
          </w:p>
        </w:tc>
        <w:tc>
          <w:tcPr>
            <w:tcW w:w="652" w:type="dxa"/>
          </w:tcPr>
          <w:p w14:paraId="6FE13AE6" w14:textId="77777777" w:rsidR="00301FE8" w:rsidRPr="007D2C39" w:rsidRDefault="00301FE8" w:rsidP="00C8011A">
            <w:pPr>
              <w:pStyle w:val="Stronatytuowa"/>
              <w:ind w:left="-85"/>
            </w:pPr>
            <w:r w:rsidRPr="00EB6440">
              <w:t>7076</w:t>
            </w:r>
          </w:p>
        </w:tc>
      </w:tr>
      <w:tr w:rsidR="00301FE8" w14:paraId="5C1ED717" w14:textId="77777777" w:rsidTr="00C8011A">
        <w:trPr>
          <w:trHeight w:val="227"/>
        </w:trPr>
        <w:tc>
          <w:tcPr>
            <w:tcW w:w="9074" w:type="dxa"/>
            <w:gridSpan w:val="12"/>
          </w:tcPr>
          <w:p w14:paraId="6AC67FB9" w14:textId="77777777" w:rsidR="00301FE8" w:rsidRDefault="00301FE8" w:rsidP="00C8011A">
            <w:pPr>
              <w:pStyle w:val="Stronatytuowa"/>
            </w:pPr>
          </w:p>
        </w:tc>
      </w:tr>
      <w:tr w:rsidR="00301FE8" w14:paraId="5C98C214" w14:textId="77777777" w:rsidTr="00C8011A">
        <w:trPr>
          <w:trHeight w:val="227"/>
        </w:trPr>
        <w:tc>
          <w:tcPr>
            <w:tcW w:w="9074" w:type="dxa"/>
            <w:gridSpan w:val="12"/>
            <w:tcBorders>
              <w:bottom w:val="single" w:sz="4" w:space="0" w:color="auto"/>
            </w:tcBorders>
          </w:tcPr>
          <w:p w14:paraId="262E6300" w14:textId="77777777" w:rsidR="00301FE8" w:rsidRPr="00892694" w:rsidRDefault="00301FE8" w:rsidP="00C8011A">
            <w:pPr>
              <w:pStyle w:val="Stronatytuowa"/>
              <w:rPr>
                <w:szCs w:val="16"/>
              </w:rPr>
            </w:pPr>
            <w:r w:rsidRPr="00892694">
              <w:rPr>
                <w:szCs w:val="16"/>
              </w:rPr>
              <w:t>Zespół projektowy</w:t>
            </w:r>
          </w:p>
        </w:tc>
      </w:tr>
      <w:tr w:rsidR="00301FE8" w14:paraId="70CC929F" w14:textId="77777777" w:rsidTr="00C8011A">
        <w:trPr>
          <w:trHeight w:val="680"/>
        </w:trPr>
        <w:tc>
          <w:tcPr>
            <w:tcW w:w="1786" w:type="dxa"/>
            <w:tcBorders>
              <w:top w:val="single" w:sz="4" w:space="0" w:color="auto"/>
              <w:left w:val="single" w:sz="4" w:space="0" w:color="auto"/>
              <w:bottom w:val="single" w:sz="4" w:space="0" w:color="auto"/>
              <w:right w:val="single" w:sz="4" w:space="0" w:color="auto"/>
            </w:tcBorders>
          </w:tcPr>
          <w:p w14:paraId="6B5A5341" w14:textId="77777777" w:rsidR="00301FE8" w:rsidRPr="00892694" w:rsidRDefault="00301FE8" w:rsidP="00C8011A">
            <w:pPr>
              <w:pStyle w:val="Stronatytuowa"/>
              <w:rPr>
                <w:szCs w:val="16"/>
              </w:rPr>
            </w:pPr>
            <w:r w:rsidRPr="00892694">
              <w:rPr>
                <w:szCs w:val="16"/>
              </w:rPr>
              <w:t xml:space="preserve">Funkcja </w:t>
            </w:r>
          </w:p>
          <w:p w14:paraId="0338C43A" w14:textId="77777777" w:rsidR="00301FE8" w:rsidRPr="00892694" w:rsidRDefault="00301FE8" w:rsidP="00C8011A">
            <w:pPr>
              <w:pStyle w:val="Stronatytuowa"/>
              <w:rPr>
                <w:szCs w:val="16"/>
              </w:rPr>
            </w:pPr>
            <w:r w:rsidRPr="00892694">
              <w:rPr>
                <w:szCs w:val="16"/>
              </w:rPr>
              <w:t>(zakres sporządzonego opracowania)</w:t>
            </w:r>
          </w:p>
        </w:tc>
        <w:tc>
          <w:tcPr>
            <w:tcW w:w="5670" w:type="dxa"/>
            <w:gridSpan w:val="8"/>
            <w:tcBorders>
              <w:top w:val="single" w:sz="4" w:space="0" w:color="auto"/>
              <w:left w:val="single" w:sz="4" w:space="0" w:color="auto"/>
              <w:bottom w:val="single" w:sz="4" w:space="0" w:color="auto"/>
              <w:right w:val="single" w:sz="4" w:space="0" w:color="auto"/>
            </w:tcBorders>
          </w:tcPr>
          <w:p w14:paraId="33CC8FDB" w14:textId="77777777" w:rsidR="00301FE8" w:rsidRDefault="00301FE8" w:rsidP="00C8011A">
            <w:pPr>
              <w:pStyle w:val="Stronatytuowa"/>
            </w:pPr>
            <w:r>
              <w:t>Imię i nazwisko</w:t>
            </w:r>
          </w:p>
          <w:p w14:paraId="49B79389" w14:textId="77777777" w:rsidR="00301FE8" w:rsidRDefault="00301FE8" w:rsidP="00C8011A">
            <w:pPr>
              <w:pStyle w:val="Stronatytuowa"/>
            </w:pPr>
            <w:r>
              <w:t>Specjalność</w:t>
            </w:r>
          </w:p>
          <w:p w14:paraId="22A3CA7C" w14:textId="77777777" w:rsidR="00301FE8" w:rsidRDefault="00301FE8" w:rsidP="00C8011A">
            <w:pPr>
              <w:pStyle w:val="Stronatytuowa"/>
            </w:pPr>
            <w:r>
              <w:t>Numer uprawnień budowlanych</w:t>
            </w:r>
          </w:p>
        </w:tc>
        <w:tc>
          <w:tcPr>
            <w:tcW w:w="1618" w:type="dxa"/>
            <w:gridSpan w:val="3"/>
            <w:tcBorders>
              <w:top w:val="single" w:sz="4" w:space="0" w:color="auto"/>
              <w:left w:val="single" w:sz="4" w:space="0" w:color="auto"/>
              <w:bottom w:val="single" w:sz="4" w:space="0" w:color="auto"/>
              <w:right w:val="single" w:sz="4" w:space="0" w:color="auto"/>
            </w:tcBorders>
          </w:tcPr>
          <w:p w14:paraId="009BB71D" w14:textId="77777777" w:rsidR="00301FE8" w:rsidRDefault="00301FE8" w:rsidP="00C8011A">
            <w:pPr>
              <w:pStyle w:val="Stronatytuowa"/>
            </w:pPr>
            <w:r>
              <w:t>Podpis</w:t>
            </w:r>
          </w:p>
        </w:tc>
      </w:tr>
      <w:tr w:rsidR="00301FE8" w14:paraId="2F049DF9" w14:textId="77777777" w:rsidTr="00C8011A">
        <w:trPr>
          <w:trHeight w:val="907"/>
        </w:trPr>
        <w:tc>
          <w:tcPr>
            <w:tcW w:w="1786" w:type="dxa"/>
            <w:tcBorders>
              <w:top w:val="single" w:sz="4" w:space="0" w:color="auto"/>
              <w:left w:val="single" w:sz="4" w:space="0" w:color="auto"/>
              <w:bottom w:val="single" w:sz="4" w:space="0" w:color="auto"/>
              <w:right w:val="single" w:sz="4" w:space="0" w:color="auto"/>
            </w:tcBorders>
          </w:tcPr>
          <w:p w14:paraId="7321DBB7" w14:textId="77777777" w:rsidR="00301FE8" w:rsidRPr="00892694" w:rsidRDefault="00301FE8" w:rsidP="00C8011A">
            <w:pPr>
              <w:pStyle w:val="Stronatytuowa"/>
              <w:rPr>
                <w:szCs w:val="16"/>
              </w:rPr>
            </w:pPr>
            <w:r w:rsidRPr="00892694">
              <w:rPr>
                <w:szCs w:val="16"/>
              </w:rPr>
              <w:t>Projektant</w:t>
            </w:r>
            <w:r>
              <w:rPr>
                <w:szCs w:val="16"/>
              </w:rPr>
              <w:t>ka</w:t>
            </w:r>
          </w:p>
          <w:p w14:paraId="74F6EDE5" w14:textId="77777777" w:rsidR="00301FE8" w:rsidRPr="00892694" w:rsidRDefault="00301FE8" w:rsidP="00C8011A">
            <w:pPr>
              <w:pStyle w:val="Stronatytuowa"/>
              <w:rPr>
                <w:szCs w:val="16"/>
              </w:rPr>
            </w:pPr>
            <w:r w:rsidRPr="00892694">
              <w:rPr>
                <w:szCs w:val="16"/>
              </w:rPr>
              <w:t>(branża drogowa)</w:t>
            </w:r>
          </w:p>
        </w:tc>
        <w:tc>
          <w:tcPr>
            <w:tcW w:w="5670" w:type="dxa"/>
            <w:gridSpan w:val="8"/>
            <w:tcBorders>
              <w:top w:val="single" w:sz="4" w:space="0" w:color="auto"/>
              <w:left w:val="single" w:sz="4" w:space="0" w:color="auto"/>
              <w:bottom w:val="single" w:sz="4" w:space="0" w:color="auto"/>
              <w:right w:val="single" w:sz="4" w:space="0" w:color="auto"/>
            </w:tcBorders>
          </w:tcPr>
          <w:p w14:paraId="4011521E" w14:textId="77777777" w:rsidR="00301FE8" w:rsidRPr="007E28B3" w:rsidRDefault="00301FE8" w:rsidP="00C8011A">
            <w:pPr>
              <w:pStyle w:val="Stronatytuowa"/>
              <w:rPr>
                <w:b/>
                <w:bCs/>
                <w:sz w:val="18"/>
                <w:szCs w:val="24"/>
              </w:rPr>
            </w:pPr>
            <w:r w:rsidRPr="007E28B3">
              <w:rPr>
                <w:b/>
                <w:bCs/>
                <w:sz w:val="18"/>
                <w:szCs w:val="24"/>
              </w:rPr>
              <w:t>mgr inż. Dorota Nowicka-Zembura</w:t>
            </w:r>
          </w:p>
          <w:p w14:paraId="73882056" w14:textId="77777777" w:rsidR="00301FE8" w:rsidRDefault="00301FE8" w:rsidP="00C8011A">
            <w:pPr>
              <w:pStyle w:val="Stronatytuowa"/>
              <w:rPr>
                <w:sz w:val="18"/>
                <w:szCs w:val="24"/>
              </w:rPr>
            </w:pPr>
            <w:r w:rsidRPr="007E28B3">
              <w:rPr>
                <w:sz w:val="18"/>
                <w:szCs w:val="24"/>
              </w:rPr>
              <w:t xml:space="preserve">Uprawnienia budowlane do projektowania </w:t>
            </w:r>
          </w:p>
          <w:p w14:paraId="484D8278" w14:textId="77777777" w:rsidR="00301FE8" w:rsidRPr="007E28B3" w:rsidRDefault="00301FE8" w:rsidP="00C8011A">
            <w:pPr>
              <w:pStyle w:val="Stronatytuowa"/>
              <w:rPr>
                <w:sz w:val="18"/>
                <w:szCs w:val="24"/>
              </w:rPr>
            </w:pPr>
            <w:r w:rsidRPr="007E28B3">
              <w:rPr>
                <w:sz w:val="18"/>
                <w:szCs w:val="24"/>
              </w:rPr>
              <w:t>w specjalności inżynieryjnej drogowej bez ograniczeń</w:t>
            </w:r>
          </w:p>
          <w:p w14:paraId="60931FEA" w14:textId="77777777" w:rsidR="00301FE8" w:rsidRPr="007E28B3" w:rsidRDefault="00301FE8" w:rsidP="00C8011A">
            <w:pPr>
              <w:pStyle w:val="Stronatytuowa"/>
              <w:rPr>
                <w:b/>
                <w:bCs/>
                <w:sz w:val="18"/>
                <w:szCs w:val="24"/>
              </w:rPr>
            </w:pPr>
            <w:r w:rsidRPr="007E28B3">
              <w:rPr>
                <w:b/>
                <w:bCs/>
                <w:sz w:val="18"/>
                <w:szCs w:val="24"/>
              </w:rPr>
              <w:t>SLK/8563/PBD/19</w:t>
            </w:r>
          </w:p>
        </w:tc>
        <w:tc>
          <w:tcPr>
            <w:tcW w:w="1618" w:type="dxa"/>
            <w:gridSpan w:val="3"/>
            <w:tcBorders>
              <w:top w:val="single" w:sz="4" w:space="0" w:color="auto"/>
              <w:left w:val="single" w:sz="4" w:space="0" w:color="auto"/>
              <w:bottom w:val="single" w:sz="4" w:space="0" w:color="auto"/>
              <w:right w:val="single" w:sz="4" w:space="0" w:color="auto"/>
            </w:tcBorders>
            <w:vAlign w:val="bottom"/>
          </w:tcPr>
          <w:p w14:paraId="073C4A8C" w14:textId="77777777" w:rsidR="00301FE8" w:rsidRDefault="00301FE8" w:rsidP="00C8011A">
            <w:pPr>
              <w:pStyle w:val="Stronatytuowa"/>
              <w:jc w:val="right"/>
            </w:pPr>
            <w:r>
              <w:rPr>
                <w:szCs w:val="16"/>
              </w:rPr>
              <w:t>10.11.2023 r.</w:t>
            </w:r>
          </w:p>
        </w:tc>
      </w:tr>
      <w:tr w:rsidR="00301FE8" w14:paraId="6BFF7E77" w14:textId="77777777" w:rsidTr="00C8011A">
        <w:trPr>
          <w:trHeight w:val="907"/>
        </w:trPr>
        <w:tc>
          <w:tcPr>
            <w:tcW w:w="1786" w:type="dxa"/>
            <w:tcBorders>
              <w:top w:val="single" w:sz="4" w:space="0" w:color="auto"/>
              <w:left w:val="single" w:sz="4" w:space="0" w:color="auto"/>
              <w:bottom w:val="single" w:sz="4" w:space="0" w:color="auto"/>
              <w:right w:val="single" w:sz="4" w:space="0" w:color="auto"/>
            </w:tcBorders>
          </w:tcPr>
          <w:p w14:paraId="5F2D2D60" w14:textId="77777777" w:rsidR="00301FE8" w:rsidRPr="00892694" w:rsidRDefault="00301FE8" w:rsidP="00C8011A">
            <w:pPr>
              <w:pStyle w:val="Stronatytuowa"/>
              <w:rPr>
                <w:szCs w:val="16"/>
              </w:rPr>
            </w:pPr>
            <w:r w:rsidRPr="00892694">
              <w:rPr>
                <w:szCs w:val="16"/>
              </w:rPr>
              <w:t>Projektant</w:t>
            </w:r>
          </w:p>
          <w:p w14:paraId="6332A67F" w14:textId="77777777" w:rsidR="00301FE8" w:rsidRPr="00892694" w:rsidRDefault="00301FE8" w:rsidP="00C8011A">
            <w:pPr>
              <w:pStyle w:val="Stronatytuowa"/>
              <w:rPr>
                <w:szCs w:val="16"/>
              </w:rPr>
            </w:pPr>
            <w:r w:rsidRPr="00892694">
              <w:rPr>
                <w:szCs w:val="16"/>
              </w:rPr>
              <w:t>(branża drogowa)</w:t>
            </w:r>
          </w:p>
        </w:tc>
        <w:tc>
          <w:tcPr>
            <w:tcW w:w="5670" w:type="dxa"/>
            <w:gridSpan w:val="8"/>
            <w:tcBorders>
              <w:top w:val="single" w:sz="4" w:space="0" w:color="auto"/>
              <w:left w:val="single" w:sz="4" w:space="0" w:color="auto"/>
              <w:bottom w:val="single" w:sz="4" w:space="0" w:color="auto"/>
              <w:right w:val="single" w:sz="4" w:space="0" w:color="auto"/>
            </w:tcBorders>
          </w:tcPr>
          <w:p w14:paraId="292A422F" w14:textId="77777777" w:rsidR="00301FE8" w:rsidRPr="007E28B3" w:rsidRDefault="00301FE8" w:rsidP="00C8011A">
            <w:pPr>
              <w:pStyle w:val="Stronatytuowa"/>
              <w:rPr>
                <w:b/>
                <w:bCs/>
                <w:sz w:val="18"/>
                <w:szCs w:val="24"/>
              </w:rPr>
            </w:pPr>
            <w:r w:rsidRPr="007E28B3">
              <w:rPr>
                <w:b/>
                <w:bCs/>
                <w:sz w:val="18"/>
                <w:szCs w:val="24"/>
              </w:rPr>
              <w:t>mgr inż. Sebastian Grabiński</w:t>
            </w:r>
          </w:p>
          <w:p w14:paraId="5539DC11" w14:textId="77777777" w:rsidR="00301FE8" w:rsidRPr="007E28B3" w:rsidRDefault="00301FE8" w:rsidP="00C8011A">
            <w:pPr>
              <w:pStyle w:val="Stronatytuowa"/>
              <w:rPr>
                <w:sz w:val="18"/>
                <w:szCs w:val="24"/>
              </w:rPr>
            </w:pPr>
            <w:r w:rsidRPr="007E28B3">
              <w:rPr>
                <w:sz w:val="18"/>
                <w:szCs w:val="24"/>
              </w:rPr>
              <w:t>Uprawnienia budowlane do projektowania i kierowania robotami budowlanymi w specjalności inżynieryjnej drogowej bez ograniczeń</w:t>
            </w:r>
          </w:p>
          <w:p w14:paraId="27BC4D99" w14:textId="77777777" w:rsidR="00301FE8" w:rsidRPr="007E28B3" w:rsidRDefault="00301FE8" w:rsidP="00C8011A">
            <w:pPr>
              <w:pStyle w:val="Stronatytuowa"/>
              <w:rPr>
                <w:b/>
                <w:bCs/>
                <w:sz w:val="18"/>
                <w:szCs w:val="24"/>
              </w:rPr>
            </w:pPr>
            <w:r w:rsidRPr="007E28B3">
              <w:rPr>
                <w:b/>
                <w:bCs/>
                <w:sz w:val="18"/>
                <w:szCs w:val="24"/>
              </w:rPr>
              <w:t>MAZ/0014/PWBD/18</w:t>
            </w:r>
          </w:p>
        </w:tc>
        <w:tc>
          <w:tcPr>
            <w:tcW w:w="1618" w:type="dxa"/>
            <w:gridSpan w:val="3"/>
            <w:tcBorders>
              <w:top w:val="single" w:sz="4" w:space="0" w:color="auto"/>
              <w:left w:val="single" w:sz="4" w:space="0" w:color="auto"/>
              <w:bottom w:val="single" w:sz="4" w:space="0" w:color="auto"/>
              <w:right w:val="single" w:sz="4" w:space="0" w:color="auto"/>
            </w:tcBorders>
            <w:vAlign w:val="bottom"/>
          </w:tcPr>
          <w:p w14:paraId="7DF99CC0" w14:textId="77777777" w:rsidR="00301FE8" w:rsidRDefault="00301FE8" w:rsidP="00C8011A">
            <w:pPr>
              <w:pStyle w:val="Stronatytuowa"/>
              <w:jc w:val="right"/>
            </w:pPr>
            <w:r>
              <w:rPr>
                <w:szCs w:val="16"/>
              </w:rPr>
              <w:t>10.11.2023 r.</w:t>
            </w:r>
          </w:p>
        </w:tc>
      </w:tr>
      <w:tr w:rsidR="00301FE8" w14:paraId="5476C3F1" w14:textId="77777777" w:rsidTr="00C8011A">
        <w:trPr>
          <w:trHeight w:val="907"/>
        </w:trPr>
        <w:tc>
          <w:tcPr>
            <w:tcW w:w="1786" w:type="dxa"/>
            <w:tcBorders>
              <w:top w:val="single" w:sz="4" w:space="0" w:color="auto"/>
              <w:left w:val="single" w:sz="4" w:space="0" w:color="auto"/>
              <w:bottom w:val="single" w:sz="4" w:space="0" w:color="auto"/>
              <w:right w:val="single" w:sz="4" w:space="0" w:color="auto"/>
            </w:tcBorders>
          </w:tcPr>
          <w:p w14:paraId="43A379DD" w14:textId="77777777" w:rsidR="00301FE8" w:rsidRPr="00892694" w:rsidRDefault="00301FE8" w:rsidP="00C8011A">
            <w:pPr>
              <w:pStyle w:val="Stronatytuowa"/>
              <w:rPr>
                <w:szCs w:val="16"/>
              </w:rPr>
            </w:pPr>
            <w:r w:rsidRPr="00892694">
              <w:rPr>
                <w:szCs w:val="16"/>
              </w:rPr>
              <w:t>Projektant</w:t>
            </w:r>
          </w:p>
          <w:p w14:paraId="7186FD02" w14:textId="77777777" w:rsidR="00301FE8" w:rsidRPr="00892694" w:rsidRDefault="00301FE8" w:rsidP="00C8011A">
            <w:pPr>
              <w:pStyle w:val="Stronatytuowa"/>
              <w:rPr>
                <w:szCs w:val="16"/>
              </w:rPr>
            </w:pPr>
            <w:r w:rsidRPr="00892694">
              <w:rPr>
                <w:szCs w:val="16"/>
              </w:rPr>
              <w:t>(branża drogowa)</w:t>
            </w:r>
          </w:p>
        </w:tc>
        <w:tc>
          <w:tcPr>
            <w:tcW w:w="5670" w:type="dxa"/>
            <w:gridSpan w:val="8"/>
            <w:tcBorders>
              <w:top w:val="single" w:sz="4" w:space="0" w:color="auto"/>
              <w:left w:val="single" w:sz="4" w:space="0" w:color="auto"/>
              <w:bottom w:val="single" w:sz="4" w:space="0" w:color="auto"/>
              <w:right w:val="single" w:sz="4" w:space="0" w:color="auto"/>
            </w:tcBorders>
          </w:tcPr>
          <w:p w14:paraId="62A51AE1" w14:textId="77777777" w:rsidR="00301FE8" w:rsidRPr="007E28B3" w:rsidRDefault="00301FE8" w:rsidP="00C8011A">
            <w:pPr>
              <w:pStyle w:val="Stronatytuowa"/>
              <w:rPr>
                <w:b/>
                <w:bCs/>
                <w:sz w:val="18"/>
                <w:szCs w:val="24"/>
              </w:rPr>
            </w:pPr>
            <w:r w:rsidRPr="007E28B3">
              <w:rPr>
                <w:b/>
                <w:bCs/>
                <w:sz w:val="18"/>
                <w:szCs w:val="24"/>
              </w:rPr>
              <w:t>mgr inż. Andrzej Duliński</w:t>
            </w:r>
          </w:p>
          <w:p w14:paraId="73050BF7" w14:textId="77777777" w:rsidR="00301FE8" w:rsidRPr="007E28B3" w:rsidRDefault="00301FE8" w:rsidP="00C8011A">
            <w:pPr>
              <w:pStyle w:val="Stronatytuowa"/>
              <w:rPr>
                <w:sz w:val="18"/>
                <w:szCs w:val="24"/>
              </w:rPr>
            </w:pPr>
            <w:r w:rsidRPr="007E28B3">
              <w:rPr>
                <w:sz w:val="18"/>
                <w:szCs w:val="24"/>
              </w:rPr>
              <w:t>Uprawnienia budowlane do projektowania i kierowania robotami budowlanymi w specjalności inżynieryjnej drogowej bez ograniczeń</w:t>
            </w:r>
          </w:p>
          <w:p w14:paraId="23A907F4" w14:textId="77777777" w:rsidR="00301FE8" w:rsidRPr="007E28B3" w:rsidRDefault="00301FE8" w:rsidP="00C8011A">
            <w:pPr>
              <w:pStyle w:val="Stronatytuowa"/>
              <w:rPr>
                <w:b/>
                <w:bCs/>
                <w:sz w:val="18"/>
                <w:szCs w:val="24"/>
              </w:rPr>
            </w:pPr>
            <w:r w:rsidRPr="007E28B3">
              <w:rPr>
                <w:b/>
                <w:bCs/>
                <w:sz w:val="18"/>
                <w:szCs w:val="24"/>
              </w:rPr>
              <w:t>MAZ/0012/PWBD/18</w:t>
            </w:r>
          </w:p>
        </w:tc>
        <w:tc>
          <w:tcPr>
            <w:tcW w:w="1618" w:type="dxa"/>
            <w:gridSpan w:val="3"/>
            <w:tcBorders>
              <w:top w:val="single" w:sz="4" w:space="0" w:color="auto"/>
              <w:left w:val="single" w:sz="4" w:space="0" w:color="auto"/>
              <w:bottom w:val="single" w:sz="4" w:space="0" w:color="auto"/>
              <w:right w:val="single" w:sz="4" w:space="0" w:color="auto"/>
            </w:tcBorders>
            <w:vAlign w:val="bottom"/>
          </w:tcPr>
          <w:p w14:paraId="26A2F3FC" w14:textId="77777777" w:rsidR="00301FE8" w:rsidRDefault="00301FE8" w:rsidP="00C8011A">
            <w:pPr>
              <w:pStyle w:val="Stronatytuowa"/>
              <w:jc w:val="right"/>
            </w:pPr>
            <w:r>
              <w:rPr>
                <w:szCs w:val="16"/>
              </w:rPr>
              <w:t>10.11.2023 r.</w:t>
            </w:r>
          </w:p>
        </w:tc>
      </w:tr>
      <w:tr w:rsidR="00301FE8" w14:paraId="0BCE403B" w14:textId="77777777" w:rsidTr="00C8011A">
        <w:trPr>
          <w:trHeight w:val="907"/>
        </w:trPr>
        <w:tc>
          <w:tcPr>
            <w:tcW w:w="1786" w:type="dxa"/>
            <w:tcBorders>
              <w:top w:val="single" w:sz="4" w:space="0" w:color="auto"/>
              <w:left w:val="single" w:sz="4" w:space="0" w:color="auto"/>
              <w:bottom w:val="single" w:sz="4" w:space="0" w:color="auto"/>
              <w:right w:val="single" w:sz="4" w:space="0" w:color="auto"/>
            </w:tcBorders>
          </w:tcPr>
          <w:p w14:paraId="6B47D3A2" w14:textId="77777777" w:rsidR="00301FE8" w:rsidRPr="00892694" w:rsidRDefault="00301FE8" w:rsidP="00C8011A">
            <w:pPr>
              <w:pStyle w:val="Stronatytuowa"/>
              <w:rPr>
                <w:szCs w:val="16"/>
              </w:rPr>
            </w:pPr>
            <w:r w:rsidRPr="00892694">
              <w:rPr>
                <w:szCs w:val="16"/>
              </w:rPr>
              <w:t>Projektant sprawdzający</w:t>
            </w:r>
          </w:p>
          <w:p w14:paraId="3D8EDAF3" w14:textId="77777777" w:rsidR="00301FE8" w:rsidRPr="00892694" w:rsidRDefault="00301FE8" w:rsidP="00C8011A">
            <w:pPr>
              <w:pStyle w:val="Stronatytuowa"/>
              <w:rPr>
                <w:szCs w:val="16"/>
              </w:rPr>
            </w:pPr>
            <w:r w:rsidRPr="00892694">
              <w:rPr>
                <w:szCs w:val="16"/>
              </w:rPr>
              <w:t>(branża drogowa)</w:t>
            </w:r>
          </w:p>
        </w:tc>
        <w:tc>
          <w:tcPr>
            <w:tcW w:w="5670" w:type="dxa"/>
            <w:gridSpan w:val="8"/>
            <w:tcBorders>
              <w:top w:val="single" w:sz="4" w:space="0" w:color="auto"/>
              <w:left w:val="single" w:sz="4" w:space="0" w:color="auto"/>
              <w:bottom w:val="single" w:sz="4" w:space="0" w:color="auto"/>
              <w:right w:val="single" w:sz="4" w:space="0" w:color="auto"/>
            </w:tcBorders>
          </w:tcPr>
          <w:p w14:paraId="2C7261BD" w14:textId="77777777" w:rsidR="00301FE8" w:rsidRPr="007E28B3" w:rsidRDefault="00301FE8" w:rsidP="00C8011A">
            <w:pPr>
              <w:pStyle w:val="Stronatytuowa"/>
              <w:rPr>
                <w:b/>
                <w:bCs/>
                <w:sz w:val="18"/>
                <w:szCs w:val="24"/>
              </w:rPr>
            </w:pPr>
            <w:r w:rsidRPr="007E28B3">
              <w:rPr>
                <w:b/>
                <w:bCs/>
                <w:sz w:val="18"/>
                <w:szCs w:val="24"/>
              </w:rPr>
              <w:t>mgr inż. Jarosław Grabiński</w:t>
            </w:r>
          </w:p>
          <w:p w14:paraId="3B1C51BF" w14:textId="77777777" w:rsidR="00301FE8" w:rsidRDefault="00301FE8" w:rsidP="00C8011A">
            <w:pPr>
              <w:pStyle w:val="Stronatytuowa"/>
              <w:rPr>
                <w:sz w:val="18"/>
                <w:szCs w:val="24"/>
              </w:rPr>
            </w:pPr>
            <w:r w:rsidRPr="007E28B3">
              <w:rPr>
                <w:sz w:val="18"/>
                <w:szCs w:val="24"/>
              </w:rPr>
              <w:t xml:space="preserve">Uprawnienia budowlane do projektowania bez ograniczeń </w:t>
            </w:r>
          </w:p>
          <w:p w14:paraId="4878EE2B" w14:textId="77777777" w:rsidR="00301FE8" w:rsidRPr="007E28B3" w:rsidRDefault="00301FE8" w:rsidP="00C8011A">
            <w:pPr>
              <w:pStyle w:val="Stronatytuowa"/>
              <w:rPr>
                <w:sz w:val="18"/>
                <w:szCs w:val="24"/>
              </w:rPr>
            </w:pPr>
            <w:r w:rsidRPr="007E28B3">
              <w:rPr>
                <w:sz w:val="18"/>
                <w:szCs w:val="24"/>
              </w:rPr>
              <w:t xml:space="preserve">w specjalności inżynieryjnej drogowej </w:t>
            </w:r>
          </w:p>
          <w:p w14:paraId="6255C308" w14:textId="77777777" w:rsidR="00301FE8" w:rsidRPr="007E28B3" w:rsidRDefault="00301FE8" w:rsidP="00C8011A">
            <w:pPr>
              <w:pStyle w:val="Stronatytuowa"/>
              <w:rPr>
                <w:b/>
                <w:bCs/>
                <w:sz w:val="18"/>
                <w:szCs w:val="24"/>
              </w:rPr>
            </w:pPr>
            <w:r w:rsidRPr="007E28B3">
              <w:rPr>
                <w:b/>
                <w:bCs/>
                <w:sz w:val="18"/>
                <w:szCs w:val="24"/>
              </w:rPr>
              <w:t>PDL/0117/POOD/07</w:t>
            </w:r>
          </w:p>
        </w:tc>
        <w:tc>
          <w:tcPr>
            <w:tcW w:w="1618" w:type="dxa"/>
            <w:gridSpan w:val="3"/>
            <w:tcBorders>
              <w:top w:val="single" w:sz="4" w:space="0" w:color="auto"/>
              <w:left w:val="single" w:sz="4" w:space="0" w:color="auto"/>
              <w:bottom w:val="single" w:sz="4" w:space="0" w:color="auto"/>
              <w:right w:val="single" w:sz="4" w:space="0" w:color="auto"/>
            </w:tcBorders>
            <w:vAlign w:val="bottom"/>
          </w:tcPr>
          <w:p w14:paraId="0F27FAD4" w14:textId="77777777" w:rsidR="00301FE8" w:rsidRDefault="00301FE8" w:rsidP="00C8011A">
            <w:pPr>
              <w:pStyle w:val="Stronatytuowa"/>
              <w:jc w:val="right"/>
            </w:pPr>
            <w:r>
              <w:rPr>
                <w:szCs w:val="16"/>
              </w:rPr>
              <w:t>10.11.2023 r.</w:t>
            </w:r>
          </w:p>
        </w:tc>
      </w:tr>
    </w:tbl>
    <w:p w14:paraId="2FF0D61A" w14:textId="77777777" w:rsidR="00301FE8" w:rsidRDefault="00301FE8">
      <w:r>
        <w:br w:type="page"/>
      </w:r>
    </w:p>
    <w:p w14:paraId="1C5FBD18" w14:textId="77777777" w:rsidR="000E1DF7" w:rsidRDefault="000E1DF7">
      <w:pPr>
        <w:spacing w:after="0" w:line="240" w:lineRule="auto"/>
        <w:ind w:firstLine="0"/>
        <w:jc w:val="left"/>
        <w:rPr>
          <w:rFonts w:eastAsiaTheme="majorEastAsia" w:cstheme="majorBidi"/>
          <w:b/>
          <w:spacing w:val="5"/>
          <w:kern w:val="28"/>
          <w:sz w:val="26"/>
          <w:szCs w:val="52"/>
        </w:rPr>
      </w:pPr>
      <w:r>
        <w:lastRenderedPageBreak/>
        <w:br w:type="page"/>
      </w:r>
    </w:p>
    <w:p w14:paraId="28B429E0" w14:textId="0B677E2A" w:rsidR="00B474F6" w:rsidRDefault="00D2373C" w:rsidP="00D2373C">
      <w:pPr>
        <w:pStyle w:val="Tytu"/>
      </w:pPr>
      <w:r w:rsidRPr="00276DA0">
        <w:lastRenderedPageBreak/>
        <w:t>SPIS ZAWARTOŚCI OPRACOWANIA</w:t>
      </w:r>
    </w:p>
    <w:p w14:paraId="260EECBF" w14:textId="008A39B7" w:rsidR="00D04C8D" w:rsidRPr="00D04C8D" w:rsidRDefault="00D04C8D">
      <w:pPr>
        <w:pStyle w:val="Spistreci1"/>
        <w:rPr>
          <w:rFonts w:asciiTheme="minorHAnsi" w:eastAsiaTheme="minorEastAsia" w:hAnsiTheme="minorHAnsi" w:cstheme="minorBidi"/>
          <w:b/>
          <w:bCs/>
          <w:noProof/>
          <w:kern w:val="2"/>
          <w:sz w:val="24"/>
          <w:szCs w:val="24"/>
          <w14:ligatures w14:val="standardContextual"/>
        </w:rPr>
      </w:pPr>
      <w:r>
        <w:fldChar w:fldCharType="begin"/>
      </w:r>
      <w:r>
        <w:instrText xml:space="preserve"> TOC \o "1-1" \h \z \t "Nagłówek 2;1;Spis treści - tytuł;1" </w:instrText>
      </w:r>
      <w:r>
        <w:fldChar w:fldCharType="separate"/>
      </w:r>
      <w:hyperlink w:anchor="_Toc167438264" w:history="1">
        <w:r w:rsidRPr="00D04C8D">
          <w:rPr>
            <w:rStyle w:val="Hipercze"/>
            <w:b/>
            <w:bCs/>
            <w:noProof/>
          </w:rPr>
          <w:t>I</w:t>
        </w:r>
        <w:r w:rsidRPr="00D04C8D">
          <w:rPr>
            <w:rFonts w:asciiTheme="minorHAnsi" w:eastAsiaTheme="minorEastAsia" w:hAnsiTheme="minorHAnsi" w:cstheme="minorBidi"/>
            <w:b/>
            <w:bCs/>
            <w:noProof/>
            <w:kern w:val="2"/>
            <w:sz w:val="24"/>
            <w:szCs w:val="24"/>
            <w14:ligatures w14:val="standardContextual"/>
          </w:rPr>
          <w:tab/>
        </w:r>
        <w:r w:rsidRPr="00D04C8D">
          <w:rPr>
            <w:rStyle w:val="Hipercze"/>
            <w:b/>
            <w:bCs/>
            <w:noProof/>
          </w:rPr>
          <w:t>DOKUMENTY DOŁĄCZONE DO PROJEKTU</w:t>
        </w:r>
        <w:r w:rsidRPr="00D04C8D">
          <w:rPr>
            <w:b/>
            <w:bCs/>
            <w:noProof/>
            <w:webHidden/>
          </w:rPr>
          <w:tab/>
        </w:r>
        <w:r w:rsidRPr="00D04C8D">
          <w:rPr>
            <w:b/>
            <w:bCs/>
            <w:noProof/>
            <w:webHidden/>
          </w:rPr>
          <w:fldChar w:fldCharType="begin"/>
        </w:r>
        <w:r w:rsidRPr="00D04C8D">
          <w:rPr>
            <w:b/>
            <w:bCs/>
            <w:noProof/>
            <w:webHidden/>
          </w:rPr>
          <w:instrText xml:space="preserve"> PAGEREF _Toc167438264 \h </w:instrText>
        </w:r>
        <w:r w:rsidRPr="00D04C8D">
          <w:rPr>
            <w:b/>
            <w:bCs/>
            <w:noProof/>
            <w:webHidden/>
          </w:rPr>
        </w:r>
        <w:r w:rsidRPr="00D04C8D">
          <w:rPr>
            <w:b/>
            <w:bCs/>
            <w:noProof/>
            <w:webHidden/>
          </w:rPr>
          <w:fldChar w:fldCharType="separate"/>
        </w:r>
        <w:r w:rsidR="00B75BD5">
          <w:rPr>
            <w:b/>
            <w:bCs/>
            <w:noProof/>
            <w:webHidden/>
          </w:rPr>
          <w:t>5</w:t>
        </w:r>
        <w:r w:rsidRPr="00D04C8D">
          <w:rPr>
            <w:b/>
            <w:bCs/>
            <w:noProof/>
            <w:webHidden/>
          </w:rPr>
          <w:fldChar w:fldCharType="end"/>
        </w:r>
      </w:hyperlink>
    </w:p>
    <w:p w14:paraId="259D20EC" w14:textId="59135404" w:rsidR="00D04C8D" w:rsidRDefault="00000000">
      <w:pPr>
        <w:pStyle w:val="Spistreci1"/>
        <w:rPr>
          <w:rFonts w:asciiTheme="minorHAnsi" w:eastAsiaTheme="minorEastAsia" w:hAnsiTheme="minorHAnsi" w:cstheme="minorBidi"/>
          <w:noProof/>
          <w:kern w:val="2"/>
          <w:sz w:val="24"/>
          <w:szCs w:val="24"/>
          <w14:ligatures w14:val="standardContextual"/>
        </w:rPr>
      </w:pPr>
      <w:hyperlink w:anchor="_Toc167438265" w:history="1">
        <w:r w:rsidR="00D04C8D" w:rsidRPr="003C4346">
          <w:rPr>
            <w:rStyle w:val="Hipercze"/>
            <w:noProof/>
          </w:rPr>
          <w:t>1.</w:t>
        </w:r>
        <w:r w:rsidR="00D04C8D">
          <w:rPr>
            <w:rFonts w:asciiTheme="minorHAnsi" w:eastAsiaTheme="minorEastAsia" w:hAnsiTheme="minorHAnsi" w:cstheme="minorBidi"/>
            <w:noProof/>
            <w:kern w:val="2"/>
            <w:sz w:val="24"/>
            <w:szCs w:val="24"/>
            <w14:ligatures w14:val="standardContextual"/>
          </w:rPr>
          <w:tab/>
        </w:r>
        <w:r w:rsidR="00D04C8D" w:rsidRPr="003C4346">
          <w:rPr>
            <w:rStyle w:val="Hipercze"/>
            <w:noProof/>
          </w:rPr>
          <w:t>Oświadczenia projektantów i projektantów sprawdzających</w:t>
        </w:r>
        <w:r w:rsidR="00D04C8D">
          <w:rPr>
            <w:noProof/>
            <w:webHidden/>
          </w:rPr>
          <w:tab/>
        </w:r>
        <w:r w:rsidR="00D04C8D">
          <w:rPr>
            <w:noProof/>
            <w:webHidden/>
          </w:rPr>
          <w:fldChar w:fldCharType="begin"/>
        </w:r>
        <w:r w:rsidR="00D04C8D">
          <w:rPr>
            <w:noProof/>
            <w:webHidden/>
          </w:rPr>
          <w:instrText xml:space="preserve"> PAGEREF _Toc167438265 \h </w:instrText>
        </w:r>
        <w:r w:rsidR="00D04C8D">
          <w:rPr>
            <w:noProof/>
            <w:webHidden/>
          </w:rPr>
        </w:r>
        <w:r w:rsidR="00D04C8D">
          <w:rPr>
            <w:noProof/>
            <w:webHidden/>
          </w:rPr>
          <w:fldChar w:fldCharType="separate"/>
        </w:r>
        <w:r w:rsidR="00B75BD5">
          <w:rPr>
            <w:noProof/>
            <w:webHidden/>
          </w:rPr>
          <w:t>5</w:t>
        </w:r>
        <w:r w:rsidR="00D04C8D">
          <w:rPr>
            <w:noProof/>
            <w:webHidden/>
          </w:rPr>
          <w:fldChar w:fldCharType="end"/>
        </w:r>
      </w:hyperlink>
    </w:p>
    <w:p w14:paraId="1804C6CB" w14:textId="4E521486" w:rsidR="00D04C8D" w:rsidRDefault="00000000">
      <w:pPr>
        <w:pStyle w:val="Spistreci1"/>
        <w:rPr>
          <w:rStyle w:val="Hipercze"/>
          <w:noProof/>
        </w:rPr>
      </w:pPr>
      <w:hyperlink w:anchor="_Toc167438266" w:history="1">
        <w:r w:rsidR="00D04C8D" w:rsidRPr="003C4346">
          <w:rPr>
            <w:rStyle w:val="Hipercze"/>
            <w:noProof/>
          </w:rPr>
          <w:t>2.</w:t>
        </w:r>
        <w:r w:rsidR="00D04C8D">
          <w:rPr>
            <w:rFonts w:asciiTheme="minorHAnsi" w:eastAsiaTheme="minorEastAsia" w:hAnsiTheme="minorHAnsi" w:cstheme="minorBidi"/>
            <w:noProof/>
            <w:kern w:val="2"/>
            <w:sz w:val="24"/>
            <w:szCs w:val="24"/>
            <w14:ligatures w14:val="standardContextual"/>
          </w:rPr>
          <w:tab/>
        </w:r>
        <w:r w:rsidR="00D04C8D" w:rsidRPr="003C4346">
          <w:rPr>
            <w:rStyle w:val="Hipercze"/>
            <w:noProof/>
          </w:rPr>
          <w:t>Kopie uprawnień projektantów i projektantów sprawdzających</w:t>
        </w:r>
        <w:r w:rsidR="00D04C8D">
          <w:rPr>
            <w:noProof/>
            <w:webHidden/>
          </w:rPr>
          <w:tab/>
        </w:r>
        <w:r w:rsidR="00D04C8D">
          <w:rPr>
            <w:noProof/>
            <w:webHidden/>
          </w:rPr>
          <w:fldChar w:fldCharType="begin"/>
        </w:r>
        <w:r w:rsidR="00D04C8D">
          <w:rPr>
            <w:noProof/>
            <w:webHidden/>
          </w:rPr>
          <w:instrText xml:space="preserve"> PAGEREF _Toc167438266 \h </w:instrText>
        </w:r>
        <w:r w:rsidR="00D04C8D">
          <w:rPr>
            <w:noProof/>
            <w:webHidden/>
          </w:rPr>
        </w:r>
        <w:r w:rsidR="00D04C8D">
          <w:rPr>
            <w:noProof/>
            <w:webHidden/>
          </w:rPr>
          <w:fldChar w:fldCharType="separate"/>
        </w:r>
        <w:r w:rsidR="00B75BD5">
          <w:rPr>
            <w:noProof/>
            <w:webHidden/>
          </w:rPr>
          <w:t>7</w:t>
        </w:r>
        <w:r w:rsidR="00D04C8D">
          <w:rPr>
            <w:noProof/>
            <w:webHidden/>
          </w:rPr>
          <w:fldChar w:fldCharType="end"/>
        </w:r>
      </w:hyperlink>
    </w:p>
    <w:p w14:paraId="4C30D617" w14:textId="77777777" w:rsidR="00D04C8D" w:rsidRPr="00D04C8D" w:rsidRDefault="00D04C8D" w:rsidP="00D04C8D"/>
    <w:p w14:paraId="0A4B110C" w14:textId="5B75F770" w:rsidR="00D04C8D" w:rsidRPr="00D04C8D" w:rsidRDefault="00000000">
      <w:pPr>
        <w:pStyle w:val="Spistreci1"/>
        <w:rPr>
          <w:rFonts w:asciiTheme="minorHAnsi" w:eastAsiaTheme="minorEastAsia" w:hAnsiTheme="minorHAnsi" w:cstheme="minorBidi"/>
          <w:b/>
          <w:bCs/>
          <w:noProof/>
          <w:kern w:val="2"/>
          <w:sz w:val="24"/>
          <w:szCs w:val="24"/>
          <w14:ligatures w14:val="standardContextual"/>
        </w:rPr>
      </w:pPr>
      <w:hyperlink w:anchor="_Toc167438267" w:history="1">
        <w:r w:rsidR="00D04C8D" w:rsidRPr="00D04C8D">
          <w:rPr>
            <w:rStyle w:val="Hipercze"/>
            <w:b/>
            <w:bCs/>
            <w:noProof/>
          </w:rPr>
          <w:t>II</w:t>
        </w:r>
        <w:r w:rsidR="00D04C8D" w:rsidRPr="00D04C8D">
          <w:rPr>
            <w:rFonts w:asciiTheme="minorHAnsi" w:eastAsiaTheme="minorEastAsia" w:hAnsiTheme="minorHAnsi" w:cstheme="minorBidi"/>
            <w:b/>
            <w:bCs/>
            <w:noProof/>
            <w:kern w:val="2"/>
            <w:sz w:val="24"/>
            <w:szCs w:val="24"/>
            <w14:ligatures w14:val="standardContextual"/>
          </w:rPr>
          <w:tab/>
        </w:r>
        <w:r w:rsidR="00D04C8D" w:rsidRPr="00D04C8D">
          <w:rPr>
            <w:rStyle w:val="Hipercze"/>
            <w:b/>
            <w:bCs/>
            <w:noProof/>
          </w:rPr>
          <w:t>CZĘŚĆ OPISOWA</w:t>
        </w:r>
        <w:r w:rsidR="00D04C8D" w:rsidRPr="00D04C8D">
          <w:rPr>
            <w:b/>
            <w:bCs/>
            <w:noProof/>
            <w:webHidden/>
          </w:rPr>
          <w:tab/>
        </w:r>
        <w:r w:rsidR="00D04C8D" w:rsidRPr="00D04C8D">
          <w:rPr>
            <w:b/>
            <w:bCs/>
            <w:noProof/>
            <w:webHidden/>
          </w:rPr>
          <w:fldChar w:fldCharType="begin"/>
        </w:r>
        <w:r w:rsidR="00D04C8D" w:rsidRPr="00D04C8D">
          <w:rPr>
            <w:b/>
            <w:bCs/>
            <w:noProof/>
            <w:webHidden/>
          </w:rPr>
          <w:instrText xml:space="preserve"> PAGEREF _Toc167438267 \h </w:instrText>
        </w:r>
        <w:r w:rsidR="00D04C8D" w:rsidRPr="00D04C8D">
          <w:rPr>
            <w:b/>
            <w:bCs/>
            <w:noProof/>
            <w:webHidden/>
          </w:rPr>
        </w:r>
        <w:r w:rsidR="00D04C8D" w:rsidRPr="00D04C8D">
          <w:rPr>
            <w:b/>
            <w:bCs/>
            <w:noProof/>
            <w:webHidden/>
          </w:rPr>
          <w:fldChar w:fldCharType="separate"/>
        </w:r>
        <w:r w:rsidR="00B75BD5">
          <w:rPr>
            <w:b/>
            <w:bCs/>
            <w:noProof/>
            <w:webHidden/>
          </w:rPr>
          <w:t>23</w:t>
        </w:r>
        <w:r w:rsidR="00D04C8D" w:rsidRPr="00D04C8D">
          <w:rPr>
            <w:b/>
            <w:bCs/>
            <w:noProof/>
            <w:webHidden/>
          </w:rPr>
          <w:fldChar w:fldCharType="end"/>
        </w:r>
      </w:hyperlink>
    </w:p>
    <w:p w14:paraId="7CD9AEC8" w14:textId="0BD68B1D" w:rsidR="00D04C8D" w:rsidRDefault="00000000">
      <w:pPr>
        <w:pStyle w:val="Spistreci1"/>
        <w:rPr>
          <w:rFonts w:asciiTheme="minorHAnsi" w:eastAsiaTheme="minorEastAsia" w:hAnsiTheme="minorHAnsi" w:cstheme="minorBidi"/>
          <w:noProof/>
          <w:kern w:val="2"/>
          <w:sz w:val="24"/>
          <w:szCs w:val="24"/>
          <w14:ligatures w14:val="standardContextual"/>
        </w:rPr>
      </w:pPr>
      <w:hyperlink w:anchor="_Toc167438268" w:history="1">
        <w:r w:rsidR="00D04C8D" w:rsidRPr="003C4346">
          <w:rPr>
            <w:rStyle w:val="Hipercze"/>
            <w:noProof/>
          </w:rPr>
          <w:t>1.</w:t>
        </w:r>
        <w:r w:rsidR="00D04C8D">
          <w:rPr>
            <w:rFonts w:asciiTheme="minorHAnsi" w:eastAsiaTheme="minorEastAsia" w:hAnsiTheme="minorHAnsi" w:cstheme="minorBidi"/>
            <w:noProof/>
            <w:kern w:val="2"/>
            <w:sz w:val="24"/>
            <w:szCs w:val="24"/>
            <w14:ligatures w14:val="standardContextual"/>
          </w:rPr>
          <w:tab/>
        </w:r>
        <w:r w:rsidR="00D04C8D" w:rsidRPr="003C4346">
          <w:rPr>
            <w:rStyle w:val="Hipercze"/>
            <w:noProof/>
          </w:rPr>
          <w:t>Zakres opracowania</w:t>
        </w:r>
        <w:r w:rsidR="00D04C8D">
          <w:rPr>
            <w:noProof/>
            <w:webHidden/>
          </w:rPr>
          <w:tab/>
        </w:r>
        <w:r w:rsidR="00D04C8D">
          <w:rPr>
            <w:noProof/>
            <w:webHidden/>
          </w:rPr>
          <w:fldChar w:fldCharType="begin"/>
        </w:r>
        <w:r w:rsidR="00D04C8D">
          <w:rPr>
            <w:noProof/>
            <w:webHidden/>
          </w:rPr>
          <w:instrText xml:space="preserve"> PAGEREF _Toc167438268 \h </w:instrText>
        </w:r>
        <w:r w:rsidR="00D04C8D">
          <w:rPr>
            <w:noProof/>
            <w:webHidden/>
          </w:rPr>
        </w:r>
        <w:r w:rsidR="00D04C8D">
          <w:rPr>
            <w:noProof/>
            <w:webHidden/>
          </w:rPr>
          <w:fldChar w:fldCharType="separate"/>
        </w:r>
        <w:r w:rsidR="00B75BD5">
          <w:rPr>
            <w:noProof/>
            <w:webHidden/>
          </w:rPr>
          <w:t>23</w:t>
        </w:r>
        <w:r w:rsidR="00D04C8D">
          <w:rPr>
            <w:noProof/>
            <w:webHidden/>
          </w:rPr>
          <w:fldChar w:fldCharType="end"/>
        </w:r>
      </w:hyperlink>
    </w:p>
    <w:p w14:paraId="46131C0D" w14:textId="5E2137DD" w:rsidR="00D04C8D" w:rsidRDefault="00000000">
      <w:pPr>
        <w:pStyle w:val="Spistreci1"/>
        <w:rPr>
          <w:rFonts w:asciiTheme="minorHAnsi" w:eastAsiaTheme="minorEastAsia" w:hAnsiTheme="minorHAnsi" w:cstheme="minorBidi"/>
          <w:noProof/>
          <w:kern w:val="2"/>
          <w:sz w:val="24"/>
          <w:szCs w:val="24"/>
          <w14:ligatures w14:val="standardContextual"/>
        </w:rPr>
      </w:pPr>
      <w:hyperlink w:anchor="_Toc167438269" w:history="1">
        <w:r w:rsidR="00D04C8D" w:rsidRPr="003C4346">
          <w:rPr>
            <w:rStyle w:val="Hipercze"/>
            <w:noProof/>
          </w:rPr>
          <w:t>2.</w:t>
        </w:r>
        <w:r w:rsidR="00D04C8D">
          <w:rPr>
            <w:rFonts w:asciiTheme="minorHAnsi" w:eastAsiaTheme="minorEastAsia" w:hAnsiTheme="minorHAnsi" w:cstheme="minorBidi"/>
            <w:noProof/>
            <w:kern w:val="2"/>
            <w:sz w:val="24"/>
            <w:szCs w:val="24"/>
            <w14:ligatures w14:val="standardContextual"/>
          </w:rPr>
          <w:tab/>
        </w:r>
        <w:r w:rsidR="00D04C8D" w:rsidRPr="003C4346">
          <w:rPr>
            <w:rStyle w:val="Hipercze"/>
            <w:noProof/>
          </w:rPr>
          <w:t>Istniejący stan zagospodarowania terenu</w:t>
        </w:r>
        <w:r w:rsidR="00D04C8D">
          <w:rPr>
            <w:noProof/>
            <w:webHidden/>
          </w:rPr>
          <w:tab/>
        </w:r>
        <w:r w:rsidR="00D04C8D">
          <w:rPr>
            <w:noProof/>
            <w:webHidden/>
          </w:rPr>
          <w:fldChar w:fldCharType="begin"/>
        </w:r>
        <w:r w:rsidR="00D04C8D">
          <w:rPr>
            <w:noProof/>
            <w:webHidden/>
          </w:rPr>
          <w:instrText xml:space="preserve"> PAGEREF _Toc167438269 \h </w:instrText>
        </w:r>
        <w:r w:rsidR="00D04C8D">
          <w:rPr>
            <w:noProof/>
            <w:webHidden/>
          </w:rPr>
        </w:r>
        <w:r w:rsidR="00D04C8D">
          <w:rPr>
            <w:noProof/>
            <w:webHidden/>
          </w:rPr>
          <w:fldChar w:fldCharType="separate"/>
        </w:r>
        <w:r w:rsidR="00B75BD5">
          <w:rPr>
            <w:noProof/>
            <w:webHidden/>
          </w:rPr>
          <w:t>23</w:t>
        </w:r>
        <w:r w:rsidR="00D04C8D">
          <w:rPr>
            <w:noProof/>
            <w:webHidden/>
          </w:rPr>
          <w:fldChar w:fldCharType="end"/>
        </w:r>
      </w:hyperlink>
    </w:p>
    <w:p w14:paraId="6628000D" w14:textId="44DF1D50" w:rsidR="00D04C8D" w:rsidRDefault="00000000">
      <w:pPr>
        <w:pStyle w:val="Spistreci1"/>
        <w:rPr>
          <w:rFonts w:asciiTheme="minorHAnsi" w:eastAsiaTheme="minorEastAsia" w:hAnsiTheme="minorHAnsi" w:cstheme="minorBidi"/>
          <w:noProof/>
          <w:kern w:val="2"/>
          <w:sz w:val="24"/>
          <w:szCs w:val="24"/>
          <w14:ligatures w14:val="standardContextual"/>
        </w:rPr>
      </w:pPr>
      <w:hyperlink w:anchor="_Toc167438270" w:history="1">
        <w:r w:rsidR="00D04C8D" w:rsidRPr="003C4346">
          <w:rPr>
            <w:rStyle w:val="Hipercze"/>
            <w:noProof/>
          </w:rPr>
          <w:t>2.1.</w:t>
        </w:r>
        <w:r w:rsidR="00D04C8D">
          <w:rPr>
            <w:rFonts w:asciiTheme="minorHAnsi" w:eastAsiaTheme="minorEastAsia" w:hAnsiTheme="minorHAnsi" w:cstheme="minorBidi"/>
            <w:noProof/>
            <w:kern w:val="2"/>
            <w:sz w:val="24"/>
            <w:szCs w:val="24"/>
            <w14:ligatures w14:val="standardContextual"/>
          </w:rPr>
          <w:tab/>
        </w:r>
        <w:r w:rsidR="00D04C8D" w:rsidRPr="003C4346">
          <w:rPr>
            <w:rStyle w:val="Hipercze"/>
            <w:noProof/>
          </w:rPr>
          <w:t>Obiekty inżynierskie</w:t>
        </w:r>
        <w:r w:rsidR="00D04C8D">
          <w:rPr>
            <w:noProof/>
            <w:webHidden/>
          </w:rPr>
          <w:tab/>
        </w:r>
        <w:r w:rsidR="00D04C8D">
          <w:rPr>
            <w:noProof/>
            <w:webHidden/>
          </w:rPr>
          <w:fldChar w:fldCharType="begin"/>
        </w:r>
        <w:r w:rsidR="00D04C8D">
          <w:rPr>
            <w:noProof/>
            <w:webHidden/>
          </w:rPr>
          <w:instrText xml:space="preserve"> PAGEREF _Toc167438270 \h </w:instrText>
        </w:r>
        <w:r w:rsidR="00D04C8D">
          <w:rPr>
            <w:noProof/>
            <w:webHidden/>
          </w:rPr>
        </w:r>
        <w:r w:rsidR="00D04C8D">
          <w:rPr>
            <w:noProof/>
            <w:webHidden/>
          </w:rPr>
          <w:fldChar w:fldCharType="separate"/>
        </w:r>
        <w:r w:rsidR="00B75BD5">
          <w:rPr>
            <w:noProof/>
            <w:webHidden/>
          </w:rPr>
          <w:t>24</w:t>
        </w:r>
        <w:r w:rsidR="00D04C8D">
          <w:rPr>
            <w:noProof/>
            <w:webHidden/>
          </w:rPr>
          <w:fldChar w:fldCharType="end"/>
        </w:r>
      </w:hyperlink>
    </w:p>
    <w:p w14:paraId="2796F10E" w14:textId="12A3E62D" w:rsidR="00D04C8D" w:rsidRDefault="00000000">
      <w:pPr>
        <w:pStyle w:val="Spistreci1"/>
        <w:rPr>
          <w:rFonts w:asciiTheme="minorHAnsi" w:eastAsiaTheme="minorEastAsia" w:hAnsiTheme="minorHAnsi" w:cstheme="minorBidi"/>
          <w:noProof/>
          <w:kern w:val="2"/>
          <w:sz w:val="24"/>
          <w:szCs w:val="24"/>
          <w14:ligatures w14:val="standardContextual"/>
        </w:rPr>
      </w:pPr>
      <w:hyperlink w:anchor="_Toc167438271" w:history="1">
        <w:r w:rsidR="00D04C8D" w:rsidRPr="003C4346">
          <w:rPr>
            <w:rStyle w:val="Hipercze"/>
            <w:noProof/>
          </w:rPr>
          <w:t>2.2.</w:t>
        </w:r>
        <w:r w:rsidR="00D04C8D">
          <w:rPr>
            <w:rFonts w:asciiTheme="minorHAnsi" w:eastAsiaTheme="minorEastAsia" w:hAnsiTheme="minorHAnsi" w:cstheme="minorBidi"/>
            <w:noProof/>
            <w:kern w:val="2"/>
            <w:sz w:val="24"/>
            <w:szCs w:val="24"/>
            <w14:ligatures w14:val="standardContextual"/>
          </w:rPr>
          <w:tab/>
        </w:r>
        <w:r w:rsidR="00D04C8D" w:rsidRPr="003C4346">
          <w:rPr>
            <w:rStyle w:val="Hipercze"/>
            <w:noProof/>
          </w:rPr>
          <w:t>Istniejące uzbrojenie terenu</w:t>
        </w:r>
        <w:r w:rsidR="00D04C8D">
          <w:rPr>
            <w:noProof/>
            <w:webHidden/>
          </w:rPr>
          <w:tab/>
        </w:r>
        <w:r w:rsidR="00D04C8D">
          <w:rPr>
            <w:noProof/>
            <w:webHidden/>
          </w:rPr>
          <w:fldChar w:fldCharType="begin"/>
        </w:r>
        <w:r w:rsidR="00D04C8D">
          <w:rPr>
            <w:noProof/>
            <w:webHidden/>
          </w:rPr>
          <w:instrText xml:space="preserve"> PAGEREF _Toc167438271 \h </w:instrText>
        </w:r>
        <w:r w:rsidR="00D04C8D">
          <w:rPr>
            <w:noProof/>
            <w:webHidden/>
          </w:rPr>
        </w:r>
        <w:r w:rsidR="00D04C8D">
          <w:rPr>
            <w:noProof/>
            <w:webHidden/>
          </w:rPr>
          <w:fldChar w:fldCharType="separate"/>
        </w:r>
        <w:r w:rsidR="00B75BD5">
          <w:rPr>
            <w:noProof/>
            <w:webHidden/>
          </w:rPr>
          <w:t>24</w:t>
        </w:r>
        <w:r w:rsidR="00D04C8D">
          <w:rPr>
            <w:noProof/>
            <w:webHidden/>
          </w:rPr>
          <w:fldChar w:fldCharType="end"/>
        </w:r>
      </w:hyperlink>
    </w:p>
    <w:p w14:paraId="64AA6300" w14:textId="1562A695" w:rsidR="00D04C8D" w:rsidRDefault="00000000">
      <w:pPr>
        <w:pStyle w:val="Spistreci1"/>
        <w:rPr>
          <w:rFonts w:asciiTheme="minorHAnsi" w:eastAsiaTheme="minorEastAsia" w:hAnsiTheme="minorHAnsi" w:cstheme="minorBidi"/>
          <w:noProof/>
          <w:kern w:val="2"/>
          <w:sz w:val="24"/>
          <w:szCs w:val="24"/>
          <w14:ligatures w14:val="standardContextual"/>
        </w:rPr>
      </w:pPr>
      <w:hyperlink w:anchor="_Toc167438272" w:history="1">
        <w:r w:rsidR="00D04C8D" w:rsidRPr="003C4346">
          <w:rPr>
            <w:rStyle w:val="Hipercze"/>
            <w:noProof/>
          </w:rPr>
          <w:t>2.3.</w:t>
        </w:r>
        <w:r w:rsidR="00D04C8D">
          <w:rPr>
            <w:rFonts w:asciiTheme="minorHAnsi" w:eastAsiaTheme="minorEastAsia" w:hAnsiTheme="minorHAnsi" w:cstheme="minorBidi"/>
            <w:noProof/>
            <w:kern w:val="2"/>
            <w:sz w:val="24"/>
            <w:szCs w:val="24"/>
            <w14:ligatures w14:val="standardContextual"/>
          </w:rPr>
          <w:tab/>
        </w:r>
        <w:r w:rsidR="00D04C8D" w:rsidRPr="003C4346">
          <w:rPr>
            <w:rStyle w:val="Hipercze"/>
            <w:noProof/>
          </w:rPr>
          <w:t>Ruch drogowy</w:t>
        </w:r>
        <w:r w:rsidR="00D04C8D">
          <w:rPr>
            <w:noProof/>
            <w:webHidden/>
          </w:rPr>
          <w:tab/>
        </w:r>
        <w:r w:rsidR="00D04C8D">
          <w:rPr>
            <w:noProof/>
            <w:webHidden/>
          </w:rPr>
          <w:fldChar w:fldCharType="begin"/>
        </w:r>
        <w:r w:rsidR="00D04C8D">
          <w:rPr>
            <w:noProof/>
            <w:webHidden/>
          </w:rPr>
          <w:instrText xml:space="preserve"> PAGEREF _Toc167438272 \h </w:instrText>
        </w:r>
        <w:r w:rsidR="00D04C8D">
          <w:rPr>
            <w:noProof/>
            <w:webHidden/>
          </w:rPr>
        </w:r>
        <w:r w:rsidR="00D04C8D">
          <w:rPr>
            <w:noProof/>
            <w:webHidden/>
          </w:rPr>
          <w:fldChar w:fldCharType="separate"/>
        </w:r>
        <w:r w:rsidR="00B75BD5">
          <w:rPr>
            <w:noProof/>
            <w:webHidden/>
          </w:rPr>
          <w:t>24</w:t>
        </w:r>
        <w:r w:rsidR="00D04C8D">
          <w:rPr>
            <w:noProof/>
            <w:webHidden/>
          </w:rPr>
          <w:fldChar w:fldCharType="end"/>
        </w:r>
      </w:hyperlink>
    </w:p>
    <w:p w14:paraId="77A4EAB0" w14:textId="21E178E1" w:rsidR="00D04C8D" w:rsidRDefault="00000000">
      <w:pPr>
        <w:pStyle w:val="Spistreci1"/>
        <w:rPr>
          <w:rFonts w:asciiTheme="minorHAnsi" w:eastAsiaTheme="minorEastAsia" w:hAnsiTheme="minorHAnsi" w:cstheme="minorBidi"/>
          <w:noProof/>
          <w:kern w:val="2"/>
          <w:sz w:val="24"/>
          <w:szCs w:val="24"/>
          <w14:ligatures w14:val="standardContextual"/>
        </w:rPr>
      </w:pPr>
      <w:hyperlink w:anchor="_Toc167438273" w:history="1">
        <w:r w:rsidR="00D04C8D" w:rsidRPr="003C4346">
          <w:rPr>
            <w:rStyle w:val="Hipercze"/>
            <w:noProof/>
          </w:rPr>
          <w:t>2.4.</w:t>
        </w:r>
        <w:r w:rsidR="00D04C8D">
          <w:rPr>
            <w:rFonts w:asciiTheme="minorHAnsi" w:eastAsiaTheme="minorEastAsia" w:hAnsiTheme="minorHAnsi" w:cstheme="minorBidi"/>
            <w:noProof/>
            <w:kern w:val="2"/>
            <w:sz w:val="24"/>
            <w:szCs w:val="24"/>
            <w14:ligatures w14:val="standardContextual"/>
          </w:rPr>
          <w:tab/>
        </w:r>
        <w:r w:rsidR="00D04C8D" w:rsidRPr="003C4346">
          <w:rPr>
            <w:rStyle w:val="Hipercze"/>
            <w:noProof/>
          </w:rPr>
          <w:t>Skrzyżowania z innymi drogami</w:t>
        </w:r>
        <w:r w:rsidR="00D04C8D">
          <w:rPr>
            <w:noProof/>
            <w:webHidden/>
          </w:rPr>
          <w:tab/>
        </w:r>
        <w:r w:rsidR="00D04C8D">
          <w:rPr>
            <w:noProof/>
            <w:webHidden/>
          </w:rPr>
          <w:fldChar w:fldCharType="begin"/>
        </w:r>
        <w:r w:rsidR="00D04C8D">
          <w:rPr>
            <w:noProof/>
            <w:webHidden/>
          </w:rPr>
          <w:instrText xml:space="preserve"> PAGEREF _Toc167438273 \h </w:instrText>
        </w:r>
        <w:r w:rsidR="00D04C8D">
          <w:rPr>
            <w:noProof/>
            <w:webHidden/>
          </w:rPr>
        </w:r>
        <w:r w:rsidR="00D04C8D">
          <w:rPr>
            <w:noProof/>
            <w:webHidden/>
          </w:rPr>
          <w:fldChar w:fldCharType="separate"/>
        </w:r>
        <w:r w:rsidR="00B75BD5">
          <w:rPr>
            <w:noProof/>
            <w:webHidden/>
          </w:rPr>
          <w:t>24</w:t>
        </w:r>
        <w:r w:rsidR="00D04C8D">
          <w:rPr>
            <w:noProof/>
            <w:webHidden/>
          </w:rPr>
          <w:fldChar w:fldCharType="end"/>
        </w:r>
      </w:hyperlink>
    </w:p>
    <w:p w14:paraId="0CCC4D2A" w14:textId="7B752CF8" w:rsidR="00D04C8D" w:rsidRDefault="00000000">
      <w:pPr>
        <w:pStyle w:val="Spistreci1"/>
        <w:rPr>
          <w:rFonts w:asciiTheme="minorHAnsi" w:eastAsiaTheme="minorEastAsia" w:hAnsiTheme="minorHAnsi" w:cstheme="minorBidi"/>
          <w:noProof/>
          <w:kern w:val="2"/>
          <w:sz w:val="24"/>
          <w:szCs w:val="24"/>
          <w14:ligatures w14:val="standardContextual"/>
        </w:rPr>
      </w:pPr>
      <w:hyperlink w:anchor="_Toc167438274" w:history="1">
        <w:r w:rsidR="00D04C8D" w:rsidRPr="003C4346">
          <w:rPr>
            <w:rStyle w:val="Hipercze"/>
            <w:noProof/>
          </w:rPr>
          <w:t>3.</w:t>
        </w:r>
        <w:r w:rsidR="00D04C8D">
          <w:rPr>
            <w:rFonts w:asciiTheme="minorHAnsi" w:eastAsiaTheme="minorEastAsia" w:hAnsiTheme="minorHAnsi" w:cstheme="minorBidi"/>
            <w:noProof/>
            <w:kern w:val="2"/>
            <w:sz w:val="24"/>
            <w:szCs w:val="24"/>
            <w14:ligatures w14:val="standardContextual"/>
          </w:rPr>
          <w:tab/>
        </w:r>
        <w:r w:rsidR="00D04C8D" w:rsidRPr="003C4346">
          <w:rPr>
            <w:rStyle w:val="Hipercze"/>
            <w:noProof/>
          </w:rPr>
          <w:t>Opinia geotechniczna</w:t>
        </w:r>
        <w:r w:rsidR="00D04C8D">
          <w:rPr>
            <w:noProof/>
            <w:webHidden/>
          </w:rPr>
          <w:tab/>
        </w:r>
        <w:r w:rsidR="00D04C8D">
          <w:rPr>
            <w:noProof/>
            <w:webHidden/>
          </w:rPr>
          <w:fldChar w:fldCharType="begin"/>
        </w:r>
        <w:r w:rsidR="00D04C8D">
          <w:rPr>
            <w:noProof/>
            <w:webHidden/>
          </w:rPr>
          <w:instrText xml:space="preserve"> PAGEREF _Toc167438274 \h </w:instrText>
        </w:r>
        <w:r w:rsidR="00D04C8D">
          <w:rPr>
            <w:noProof/>
            <w:webHidden/>
          </w:rPr>
        </w:r>
        <w:r w:rsidR="00D04C8D">
          <w:rPr>
            <w:noProof/>
            <w:webHidden/>
          </w:rPr>
          <w:fldChar w:fldCharType="separate"/>
        </w:r>
        <w:r w:rsidR="00B75BD5">
          <w:rPr>
            <w:noProof/>
            <w:webHidden/>
          </w:rPr>
          <w:t>24</w:t>
        </w:r>
        <w:r w:rsidR="00D04C8D">
          <w:rPr>
            <w:noProof/>
            <w:webHidden/>
          </w:rPr>
          <w:fldChar w:fldCharType="end"/>
        </w:r>
      </w:hyperlink>
    </w:p>
    <w:p w14:paraId="14B8F50A" w14:textId="337BFE2F" w:rsidR="00D04C8D" w:rsidRDefault="00000000">
      <w:pPr>
        <w:pStyle w:val="Spistreci1"/>
        <w:rPr>
          <w:rFonts w:asciiTheme="minorHAnsi" w:eastAsiaTheme="minorEastAsia" w:hAnsiTheme="minorHAnsi" w:cstheme="minorBidi"/>
          <w:noProof/>
          <w:kern w:val="2"/>
          <w:sz w:val="24"/>
          <w:szCs w:val="24"/>
          <w14:ligatures w14:val="standardContextual"/>
        </w:rPr>
      </w:pPr>
      <w:hyperlink w:anchor="_Toc167438275" w:history="1">
        <w:r w:rsidR="00D04C8D" w:rsidRPr="003C4346">
          <w:rPr>
            <w:rStyle w:val="Hipercze"/>
            <w:noProof/>
          </w:rPr>
          <w:t>4.</w:t>
        </w:r>
        <w:r w:rsidR="00D04C8D">
          <w:rPr>
            <w:rFonts w:asciiTheme="minorHAnsi" w:eastAsiaTheme="minorEastAsia" w:hAnsiTheme="minorHAnsi" w:cstheme="minorBidi"/>
            <w:noProof/>
            <w:kern w:val="2"/>
            <w:sz w:val="24"/>
            <w:szCs w:val="24"/>
            <w14:ligatures w14:val="standardContextual"/>
          </w:rPr>
          <w:tab/>
        </w:r>
        <w:r w:rsidR="00D04C8D" w:rsidRPr="003C4346">
          <w:rPr>
            <w:rStyle w:val="Hipercze"/>
            <w:noProof/>
          </w:rPr>
          <w:t>Projektowany stan zagospodarowania terenu</w:t>
        </w:r>
        <w:r w:rsidR="00D04C8D">
          <w:rPr>
            <w:noProof/>
            <w:webHidden/>
          </w:rPr>
          <w:tab/>
        </w:r>
        <w:r w:rsidR="00D04C8D">
          <w:rPr>
            <w:noProof/>
            <w:webHidden/>
          </w:rPr>
          <w:fldChar w:fldCharType="begin"/>
        </w:r>
        <w:r w:rsidR="00D04C8D">
          <w:rPr>
            <w:noProof/>
            <w:webHidden/>
          </w:rPr>
          <w:instrText xml:space="preserve"> PAGEREF _Toc167438275 \h </w:instrText>
        </w:r>
        <w:r w:rsidR="00D04C8D">
          <w:rPr>
            <w:noProof/>
            <w:webHidden/>
          </w:rPr>
        </w:r>
        <w:r w:rsidR="00D04C8D">
          <w:rPr>
            <w:noProof/>
            <w:webHidden/>
          </w:rPr>
          <w:fldChar w:fldCharType="separate"/>
        </w:r>
        <w:r w:rsidR="00B75BD5">
          <w:rPr>
            <w:noProof/>
            <w:webHidden/>
          </w:rPr>
          <w:t>24</w:t>
        </w:r>
        <w:r w:rsidR="00D04C8D">
          <w:rPr>
            <w:noProof/>
            <w:webHidden/>
          </w:rPr>
          <w:fldChar w:fldCharType="end"/>
        </w:r>
      </w:hyperlink>
    </w:p>
    <w:p w14:paraId="169D3DA1" w14:textId="5D674D16" w:rsidR="00D04C8D" w:rsidRDefault="00000000">
      <w:pPr>
        <w:pStyle w:val="Spistreci1"/>
        <w:rPr>
          <w:rFonts w:asciiTheme="minorHAnsi" w:eastAsiaTheme="minorEastAsia" w:hAnsiTheme="minorHAnsi" w:cstheme="minorBidi"/>
          <w:noProof/>
          <w:kern w:val="2"/>
          <w:sz w:val="24"/>
          <w:szCs w:val="24"/>
          <w14:ligatures w14:val="standardContextual"/>
        </w:rPr>
      </w:pPr>
      <w:hyperlink w:anchor="_Toc167438276" w:history="1">
        <w:r w:rsidR="00D04C8D" w:rsidRPr="003C4346">
          <w:rPr>
            <w:rStyle w:val="Hipercze"/>
            <w:noProof/>
          </w:rPr>
          <w:t>4.1.</w:t>
        </w:r>
        <w:r w:rsidR="00D04C8D">
          <w:rPr>
            <w:rFonts w:asciiTheme="minorHAnsi" w:eastAsiaTheme="minorEastAsia" w:hAnsiTheme="minorHAnsi" w:cstheme="minorBidi"/>
            <w:noProof/>
            <w:kern w:val="2"/>
            <w:sz w:val="24"/>
            <w:szCs w:val="24"/>
            <w14:ligatures w14:val="standardContextual"/>
          </w:rPr>
          <w:tab/>
        </w:r>
        <w:r w:rsidR="00D04C8D" w:rsidRPr="003C4346">
          <w:rPr>
            <w:rStyle w:val="Hipercze"/>
            <w:noProof/>
          </w:rPr>
          <w:t>Charakterystyka techniczna i funkcjonalna drogi</w:t>
        </w:r>
        <w:r w:rsidR="00D04C8D">
          <w:rPr>
            <w:noProof/>
            <w:webHidden/>
          </w:rPr>
          <w:tab/>
        </w:r>
        <w:r w:rsidR="00D04C8D">
          <w:rPr>
            <w:noProof/>
            <w:webHidden/>
          </w:rPr>
          <w:fldChar w:fldCharType="begin"/>
        </w:r>
        <w:r w:rsidR="00D04C8D">
          <w:rPr>
            <w:noProof/>
            <w:webHidden/>
          </w:rPr>
          <w:instrText xml:space="preserve"> PAGEREF _Toc167438276 \h </w:instrText>
        </w:r>
        <w:r w:rsidR="00D04C8D">
          <w:rPr>
            <w:noProof/>
            <w:webHidden/>
          </w:rPr>
        </w:r>
        <w:r w:rsidR="00D04C8D">
          <w:rPr>
            <w:noProof/>
            <w:webHidden/>
          </w:rPr>
          <w:fldChar w:fldCharType="separate"/>
        </w:r>
        <w:r w:rsidR="00B75BD5">
          <w:rPr>
            <w:noProof/>
            <w:webHidden/>
          </w:rPr>
          <w:t>28</w:t>
        </w:r>
        <w:r w:rsidR="00D04C8D">
          <w:rPr>
            <w:noProof/>
            <w:webHidden/>
          </w:rPr>
          <w:fldChar w:fldCharType="end"/>
        </w:r>
      </w:hyperlink>
    </w:p>
    <w:p w14:paraId="2951F76C" w14:textId="625184FD" w:rsidR="00D04C8D" w:rsidRDefault="00000000">
      <w:pPr>
        <w:pStyle w:val="Spistreci1"/>
        <w:rPr>
          <w:rFonts w:asciiTheme="minorHAnsi" w:eastAsiaTheme="minorEastAsia" w:hAnsiTheme="minorHAnsi" w:cstheme="minorBidi"/>
          <w:noProof/>
          <w:kern w:val="2"/>
          <w:sz w:val="24"/>
          <w:szCs w:val="24"/>
          <w14:ligatures w14:val="standardContextual"/>
        </w:rPr>
      </w:pPr>
      <w:hyperlink w:anchor="_Toc167438277" w:history="1">
        <w:r w:rsidR="00D04C8D" w:rsidRPr="003C4346">
          <w:rPr>
            <w:rStyle w:val="Hipercze"/>
            <w:noProof/>
          </w:rPr>
          <w:t>4.2.</w:t>
        </w:r>
        <w:r w:rsidR="00D04C8D">
          <w:rPr>
            <w:rFonts w:asciiTheme="minorHAnsi" w:eastAsiaTheme="minorEastAsia" w:hAnsiTheme="minorHAnsi" w:cstheme="minorBidi"/>
            <w:noProof/>
            <w:kern w:val="2"/>
            <w:sz w:val="24"/>
            <w:szCs w:val="24"/>
            <w14:ligatures w14:val="standardContextual"/>
          </w:rPr>
          <w:tab/>
        </w:r>
        <w:r w:rsidR="00D04C8D" w:rsidRPr="003C4346">
          <w:rPr>
            <w:rStyle w:val="Hipercze"/>
            <w:noProof/>
          </w:rPr>
          <w:t>Rozbiórki</w:t>
        </w:r>
        <w:r w:rsidR="00D04C8D">
          <w:rPr>
            <w:noProof/>
            <w:webHidden/>
          </w:rPr>
          <w:tab/>
        </w:r>
        <w:r w:rsidR="00D04C8D">
          <w:rPr>
            <w:noProof/>
            <w:webHidden/>
          </w:rPr>
          <w:fldChar w:fldCharType="begin"/>
        </w:r>
        <w:r w:rsidR="00D04C8D">
          <w:rPr>
            <w:noProof/>
            <w:webHidden/>
          </w:rPr>
          <w:instrText xml:space="preserve"> PAGEREF _Toc167438277 \h </w:instrText>
        </w:r>
        <w:r w:rsidR="00D04C8D">
          <w:rPr>
            <w:noProof/>
            <w:webHidden/>
          </w:rPr>
        </w:r>
        <w:r w:rsidR="00D04C8D">
          <w:rPr>
            <w:noProof/>
            <w:webHidden/>
          </w:rPr>
          <w:fldChar w:fldCharType="separate"/>
        </w:r>
        <w:r w:rsidR="00B75BD5">
          <w:rPr>
            <w:noProof/>
            <w:webHidden/>
          </w:rPr>
          <w:t>28</w:t>
        </w:r>
        <w:r w:rsidR="00D04C8D">
          <w:rPr>
            <w:noProof/>
            <w:webHidden/>
          </w:rPr>
          <w:fldChar w:fldCharType="end"/>
        </w:r>
      </w:hyperlink>
    </w:p>
    <w:p w14:paraId="488DAAF9" w14:textId="65738AB8" w:rsidR="00D04C8D" w:rsidRDefault="00000000">
      <w:pPr>
        <w:pStyle w:val="Spistreci1"/>
        <w:rPr>
          <w:rFonts w:asciiTheme="minorHAnsi" w:eastAsiaTheme="minorEastAsia" w:hAnsiTheme="minorHAnsi" w:cstheme="minorBidi"/>
          <w:noProof/>
          <w:kern w:val="2"/>
          <w:sz w:val="24"/>
          <w:szCs w:val="24"/>
          <w14:ligatures w14:val="standardContextual"/>
        </w:rPr>
      </w:pPr>
      <w:hyperlink w:anchor="_Toc167438278" w:history="1">
        <w:r w:rsidR="00D04C8D" w:rsidRPr="003C4346">
          <w:rPr>
            <w:rStyle w:val="Hipercze"/>
            <w:noProof/>
          </w:rPr>
          <w:t>4.3.</w:t>
        </w:r>
        <w:r w:rsidR="00D04C8D">
          <w:rPr>
            <w:rFonts w:asciiTheme="minorHAnsi" w:eastAsiaTheme="minorEastAsia" w:hAnsiTheme="minorHAnsi" w:cstheme="minorBidi"/>
            <w:noProof/>
            <w:kern w:val="2"/>
            <w:sz w:val="24"/>
            <w:szCs w:val="24"/>
            <w14:ligatures w14:val="standardContextual"/>
          </w:rPr>
          <w:tab/>
        </w:r>
        <w:r w:rsidR="00D04C8D" w:rsidRPr="003C4346">
          <w:rPr>
            <w:rStyle w:val="Hipercze"/>
            <w:noProof/>
          </w:rPr>
          <w:t>Ukształtowanie w planie</w:t>
        </w:r>
        <w:r w:rsidR="00D04C8D">
          <w:rPr>
            <w:noProof/>
            <w:webHidden/>
          </w:rPr>
          <w:tab/>
        </w:r>
        <w:r w:rsidR="00D04C8D">
          <w:rPr>
            <w:noProof/>
            <w:webHidden/>
          </w:rPr>
          <w:fldChar w:fldCharType="begin"/>
        </w:r>
        <w:r w:rsidR="00D04C8D">
          <w:rPr>
            <w:noProof/>
            <w:webHidden/>
          </w:rPr>
          <w:instrText xml:space="preserve"> PAGEREF _Toc167438278 \h </w:instrText>
        </w:r>
        <w:r w:rsidR="00D04C8D">
          <w:rPr>
            <w:noProof/>
            <w:webHidden/>
          </w:rPr>
        </w:r>
        <w:r w:rsidR="00D04C8D">
          <w:rPr>
            <w:noProof/>
            <w:webHidden/>
          </w:rPr>
          <w:fldChar w:fldCharType="separate"/>
        </w:r>
        <w:r w:rsidR="00B75BD5">
          <w:rPr>
            <w:noProof/>
            <w:webHidden/>
          </w:rPr>
          <w:t>28</w:t>
        </w:r>
        <w:r w:rsidR="00D04C8D">
          <w:rPr>
            <w:noProof/>
            <w:webHidden/>
          </w:rPr>
          <w:fldChar w:fldCharType="end"/>
        </w:r>
      </w:hyperlink>
    </w:p>
    <w:p w14:paraId="7DE4E9E5" w14:textId="6388E078" w:rsidR="00D04C8D" w:rsidRDefault="00000000">
      <w:pPr>
        <w:pStyle w:val="Spistreci1"/>
        <w:rPr>
          <w:rFonts w:asciiTheme="minorHAnsi" w:eastAsiaTheme="minorEastAsia" w:hAnsiTheme="minorHAnsi" w:cstheme="minorBidi"/>
          <w:noProof/>
          <w:kern w:val="2"/>
          <w:sz w:val="24"/>
          <w:szCs w:val="24"/>
          <w14:ligatures w14:val="standardContextual"/>
        </w:rPr>
      </w:pPr>
      <w:hyperlink w:anchor="_Toc167438279" w:history="1">
        <w:r w:rsidR="00D04C8D" w:rsidRPr="003C4346">
          <w:rPr>
            <w:rStyle w:val="Hipercze"/>
            <w:noProof/>
          </w:rPr>
          <w:t>4.4.</w:t>
        </w:r>
        <w:r w:rsidR="00D04C8D">
          <w:rPr>
            <w:rFonts w:asciiTheme="minorHAnsi" w:eastAsiaTheme="minorEastAsia" w:hAnsiTheme="minorHAnsi" w:cstheme="minorBidi"/>
            <w:noProof/>
            <w:kern w:val="2"/>
            <w:sz w:val="24"/>
            <w:szCs w:val="24"/>
            <w14:ligatures w14:val="standardContextual"/>
          </w:rPr>
          <w:tab/>
        </w:r>
        <w:r w:rsidR="00D04C8D" w:rsidRPr="003C4346">
          <w:rPr>
            <w:rStyle w:val="Hipercze"/>
            <w:noProof/>
          </w:rPr>
          <w:t>Ukształtowanie w profilu podłużnym</w:t>
        </w:r>
        <w:r w:rsidR="00D04C8D">
          <w:rPr>
            <w:noProof/>
            <w:webHidden/>
          </w:rPr>
          <w:tab/>
        </w:r>
        <w:r w:rsidR="00D04C8D">
          <w:rPr>
            <w:noProof/>
            <w:webHidden/>
          </w:rPr>
          <w:fldChar w:fldCharType="begin"/>
        </w:r>
        <w:r w:rsidR="00D04C8D">
          <w:rPr>
            <w:noProof/>
            <w:webHidden/>
          </w:rPr>
          <w:instrText xml:space="preserve"> PAGEREF _Toc167438279 \h </w:instrText>
        </w:r>
        <w:r w:rsidR="00D04C8D">
          <w:rPr>
            <w:noProof/>
            <w:webHidden/>
          </w:rPr>
        </w:r>
        <w:r w:rsidR="00D04C8D">
          <w:rPr>
            <w:noProof/>
            <w:webHidden/>
          </w:rPr>
          <w:fldChar w:fldCharType="separate"/>
        </w:r>
        <w:r w:rsidR="00B75BD5">
          <w:rPr>
            <w:noProof/>
            <w:webHidden/>
          </w:rPr>
          <w:t>29</w:t>
        </w:r>
        <w:r w:rsidR="00D04C8D">
          <w:rPr>
            <w:noProof/>
            <w:webHidden/>
          </w:rPr>
          <w:fldChar w:fldCharType="end"/>
        </w:r>
      </w:hyperlink>
    </w:p>
    <w:p w14:paraId="51EDF56B" w14:textId="5EC09E3C" w:rsidR="00D04C8D" w:rsidRDefault="00000000">
      <w:pPr>
        <w:pStyle w:val="Spistreci1"/>
        <w:rPr>
          <w:rFonts w:asciiTheme="minorHAnsi" w:eastAsiaTheme="minorEastAsia" w:hAnsiTheme="minorHAnsi" w:cstheme="minorBidi"/>
          <w:noProof/>
          <w:kern w:val="2"/>
          <w:sz w:val="24"/>
          <w:szCs w:val="24"/>
          <w14:ligatures w14:val="standardContextual"/>
        </w:rPr>
      </w:pPr>
      <w:hyperlink w:anchor="_Toc167438280" w:history="1">
        <w:r w:rsidR="00D04C8D" w:rsidRPr="003C4346">
          <w:rPr>
            <w:rStyle w:val="Hipercze"/>
            <w:noProof/>
          </w:rPr>
          <w:t>4.5.</w:t>
        </w:r>
        <w:r w:rsidR="00D04C8D">
          <w:rPr>
            <w:rFonts w:asciiTheme="minorHAnsi" w:eastAsiaTheme="minorEastAsia" w:hAnsiTheme="minorHAnsi" w:cstheme="minorBidi"/>
            <w:noProof/>
            <w:kern w:val="2"/>
            <w:sz w:val="24"/>
            <w:szCs w:val="24"/>
            <w14:ligatures w14:val="standardContextual"/>
          </w:rPr>
          <w:tab/>
        </w:r>
        <w:r w:rsidR="00D04C8D" w:rsidRPr="003C4346">
          <w:rPr>
            <w:rStyle w:val="Hipercze"/>
            <w:noProof/>
          </w:rPr>
          <w:t>Ukształtowanie trasy w przekroju poprzecznym</w:t>
        </w:r>
        <w:r w:rsidR="00D04C8D">
          <w:rPr>
            <w:noProof/>
            <w:webHidden/>
          </w:rPr>
          <w:tab/>
        </w:r>
        <w:r w:rsidR="00D04C8D">
          <w:rPr>
            <w:noProof/>
            <w:webHidden/>
          </w:rPr>
          <w:fldChar w:fldCharType="begin"/>
        </w:r>
        <w:r w:rsidR="00D04C8D">
          <w:rPr>
            <w:noProof/>
            <w:webHidden/>
          </w:rPr>
          <w:instrText xml:space="preserve"> PAGEREF _Toc167438280 \h </w:instrText>
        </w:r>
        <w:r w:rsidR="00D04C8D">
          <w:rPr>
            <w:noProof/>
            <w:webHidden/>
          </w:rPr>
        </w:r>
        <w:r w:rsidR="00D04C8D">
          <w:rPr>
            <w:noProof/>
            <w:webHidden/>
          </w:rPr>
          <w:fldChar w:fldCharType="separate"/>
        </w:r>
        <w:r w:rsidR="00B75BD5">
          <w:rPr>
            <w:noProof/>
            <w:webHidden/>
          </w:rPr>
          <w:t>30</w:t>
        </w:r>
        <w:r w:rsidR="00D04C8D">
          <w:rPr>
            <w:noProof/>
            <w:webHidden/>
          </w:rPr>
          <w:fldChar w:fldCharType="end"/>
        </w:r>
      </w:hyperlink>
    </w:p>
    <w:p w14:paraId="30ECF432" w14:textId="2C592275" w:rsidR="00D04C8D" w:rsidRDefault="00000000">
      <w:pPr>
        <w:pStyle w:val="Spistreci1"/>
        <w:rPr>
          <w:rFonts w:asciiTheme="minorHAnsi" w:eastAsiaTheme="minorEastAsia" w:hAnsiTheme="minorHAnsi" w:cstheme="minorBidi"/>
          <w:noProof/>
          <w:kern w:val="2"/>
          <w:sz w:val="24"/>
          <w:szCs w:val="24"/>
          <w14:ligatures w14:val="standardContextual"/>
        </w:rPr>
      </w:pPr>
      <w:hyperlink w:anchor="_Toc167438281" w:history="1">
        <w:r w:rsidR="00D04C8D" w:rsidRPr="003C4346">
          <w:rPr>
            <w:rStyle w:val="Hipercze"/>
            <w:noProof/>
          </w:rPr>
          <w:t>4.6.</w:t>
        </w:r>
        <w:r w:rsidR="00D04C8D">
          <w:rPr>
            <w:rFonts w:asciiTheme="minorHAnsi" w:eastAsiaTheme="minorEastAsia" w:hAnsiTheme="minorHAnsi" w:cstheme="minorBidi"/>
            <w:noProof/>
            <w:kern w:val="2"/>
            <w:sz w:val="24"/>
            <w:szCs w:val="24"/>
            <w14:ligatures w14:val="standardContextual"/>
          </w:rPr>
          <w:tab/>
        </w:r>
        <w:r w:rsidR="00D04C8D" w:rsidRPr="003C4346">
          <w:rPr>
            <w:rStyle w:val="Hipercze"/>
            <w:noProof/>
          </w:rPr>
          <w:t>Konstrukcja nawierzchni</w:t>
        </w:r>
        <w:r w:rsidR="00D04C8D">
          <w:rPr>
            <w:noProof/>
            <w:webHidden/>
          </w:rPr>
          <w:tab/>
        </w:r>
        <w:r w:rsidR="00D04C8D">
          <w:rPr>
            <w:noProof/>
            <w:webHidden/>
          </w:rPr>
          <w:fldChar w:fldCharType="begin"/>
        </w:r>
        <w:r w:rsidR="00D04C8D">
          <w:rPr>
            <w:noProof/>
            <w:webHidden/>
          </w:rPr>
          <w:instrText xml:space="preserve"> PAGEREF _Toc167438281 \h </w:instrText>
        </w:r>
        <w:r w:rsidR="00D04C8D">
          <w:rPr>
            <w:noProof/>
            <w:webHidden/>
          </w:rPr>
        </w:r>
        <w:r w:rsidR="00D04C8D">
          <w:rPr>
            <w:noProof/>
            <w:webHidden/>
          </w:rPr>
          <w:fldChar w:fldCharType="separate"/>
        </w:r>
        <w:r w:rsidR="00B75BD5">
          <w:rPr>
            <w:noProof/>
            <w:webHidden/>
          </w:rPr>
          <w:t>30</w:t>
        </w:r>
        <w:r w:rsidR="00D04C8D">
          <w:rPr>
            <w:noProof/>
            <w:webHidden/>
          </w:rPr>
          <w:fldChar w:fldCharType="end"/>
        </w:r>
      </w:hyperlink>
    </w:p>
    <w:p w14:paraId="0D60F257" w14:textId="72C2F04C" w:rsidR="00D04C8D" w:rsidRDefault="00000000">
      <w:pPr>
        <w:pStyle w:val="Spistreci1"/>
        <w:rPr>
          <w:rFonts w:asciiTheme="minorHAnsi" w:eastAsiaTheme="minorEastAsia" w:hAnsiTheme="minorHAnsi" w:cstheme="minorBidi"/>
          <w:noProof/>
          <w:kern w:val="2"/>
          <w:sz w:val="24"/>
          <w:szCs w:val="24"/>
          <w14:ligatures w14:val="standardContextual"/>
        </w:rPr>
      </w:pPr>
      <w:hyperlink w:anchor="_Toc167438282" w:history="1">
        <w:r w:rsidR="00D04C8D" w:rsidRPr="003C4346">
          <w:rPr>
            <w:rStyle w:val="Hipercze"/>
            <w:noProof/>
          </w:rPr>
          <w:t>4.7.</w:t>
        </w:r>
        <w:r w:rsidR="00D04C8D">
          <w:rPr>
            <w:rFonts w:asciiTheme="minorHAnsi" w:eastAsiaTheme="minorEastAsia" w:hAnsiTheme="minorHAnsi" w:cstheme="minorBidi"/>
            <w:noProof/>
            <w:kern w:val="2"/>
            <w:sz w:val="24"/>
            <w:szCs w:val="24"/>
            <w14:ligatures w14:val="standardContextual"/>
          </w:rPr>
          <w:tab/>
        </w:r>
        <w:r w:rsidR="00D04C8D" w:rsidRPr="003C4346">
          <w:rPr>
            <w:rStyle w:val="Hipercze"/>
            <w:noProof/>
          </w:rPr>
          <w:t>Odwodnienie</w:t>
        </w:r>
        <w:r w:rsidR="00D04C8D">
          <w:rPr>
            <w:noProof/>
            <w:webHidden/>
          </w:rPr>
          <w:tab/>
        </w:r>
        <w:r w:rsidR="00D04C8D">
          <w:rPr>
            <w:noProof/>
            <w:webHidden/>
          </w:rPr>
          <w:fldChar w:fldCharType="begin"/>
        </w:r>
        <w:r w:rsidR="00D04C8D">
          <w:rPr>
            <w:noProof/>
            <w:webHidden/>
          </w:rPr>
          <w:instrText xml:space="preserve"> PAGEREF _Toc167438282 \h </w:instrText>
        </w:r>
        <w:r w:rsidR="00D04C8D">
          <w:rPr>
            <w:noProof/>
            <w:webHidden/>
          </w:rPr>
        </w:r>
        <w:r w:rsidR="00D04C8D">
          <w:rPr>
            <w:noProof/>
            <w:webHidden/>
          </w:rPr>
          <w:fldChar w:fldCharType="separate"/>
        </w:r>
        <w:r w:rsidR="00B75BD5">
          <w:rPr>
            <w:noProof/>
            <w:webHidden/>
          </w:rPr>
          <w:t>31</w:t>
        </w:r>
        <w:r w:rsidR="00D04C8D">
          <w:rPr>
            <w:noProof/>
            <w:webHidden/>
          </w:rPr>
          <w:fldChar w:fldCharType="end"/>
        </w:r>
      </w:hyperlink>
    </w:p>
    <w:p w14:paraId="5B3DB4B8" w14:textId="26B672CC" w:rsidR="00D04C8D" w:rsidRDefault="00000000">
      <w:pPr>
        <w:pStyle w:val="Spistreci1"/>
        <w:rPr>
          <w:rFonts w:asciiTheme="minorHAnsi" w:eastAsiaTheme="minorEastAsia" w:hAnsiTheme="minorHAnsi" w:cstheme="minorBidi"/>
          <w:noProof/>
          <w:kern w:val="2"/>
          <w:sz w:val="24"/>
          <w:szCs w:val="24"/>
          <w14:ligatures w14:val="standardContextual"/>
        </w:rPr>
      </w:pPr>
      <w:hyperlink w:anchor="_Toc167438283" w:history="1">
        <w:r w:rsidR="00D04C8D" w:rsidRPr="003C4346">
          <w:rPr>
            <w:rStyle w:val="Hipercze"/>
            <w:noProof/>
          </w:rPr>
          <w:t>5.</w:t>
        </w:r>
        <w:r w:rsidR="00D04C8D">
          <w:rPr>
            <w:rFonts w:asciiTheme="minorHAnsi" w:eastAsiaTheme="minorEastAsia" w:hAnsiTheme="minorHAnsi" w:cstheme="minorBidi"/>
            <w:noProof/>
            <w:kern w:val="2"/>
            <w:sz w:val="24"/>
            <w:szCs w:val="24"/>
            <w14:ligatures w14:val="standardContextual"/>
          </w:rPr>
          <w:tab/>
        </w:r>
        <w:r w:rsidR="00D04C8D" w:rsidRPr="003C4346">
          <w:rPr>
            <w:rStyle w:val="Hipercze"/>
            <w:noProof/>
          </w:rPr>
          <w:t>Uwagi końcowe i inne wymagania</w:t>
        </w:r>
        <w:r w:rsidR="00D04C8D">
          <w:rPr>
            <w:noProof/>
            <w:webHidden/>
          </w:rPr>
          <w:tab/>
        </w:r>
        <w:r w:rsidR="00D04C8D">
          <w:rPr>
            <w:noProof/>
            <w:webHidden/>
          </w:rPr>
          <w:fldChar w:fldCharType="begin"/>
        </w:r>
        <w:r w:rsidR="00D04C8D">
          <w:rPr>
            <w:noProof/>
            <w:webHidden/>
          </w:rPr>
          <w:instrText xml:space="preserve"> PAGEREF _Toc167438283 \h </w:instrText>
        </w:r>
        <w:r w:rsidR="00D04C8D">
          <w:rPr>
            <w:noProof/>
            <w:webHidden/>
          </w:rPr>
        </w:r>
        <w:r w:rsidR="00D04C8D">
          <w:rPr>
            <w:noProof/>
            <w:webHidden/>
          </w:rPr>
          <w:fldChar w:fldCharType="separate"/>
        </w:r>
        <w:r w:rsidR="00B75BD5">
          <w:rPr>
            <w:noProof/>
            <w:webHidden/>
          </w:rPr>
          <w:t>31</w:t>
        </w:r>
        <w:r w:rsidR="00D04C8D">
          <w:rPr>
            <w:noProof/>
            <w:webHidden/>
          </w:rPr>
          <w:fldChar w:fldCharType="end"/>
        </w:r>
      </w:hyperlink>
    </w:p>
    <w:p w14:paraId="3B0AF46A" w14:textId="694ACAC3" w:rsidR="00D04C8D" w:rsidRPr="00D04C8D" w:rsidRDefault="00D04C8D" w:rsidP="00D04C8D">
      <w:r>
        <w:fldChar w:fldCharType="end"/>
      </w:r>
    </w:p>
    <w:p w14:paraId="4F233F2D" w14:textId="4047696C" w:rsidR="00D2373C" w:rsidRPr="00D04C8D" w:rsidRDefault="00D04C8D" w:rsidP="00D04C8D">
      <w:pPr>
        <w:pStyle w:val="Spistreci1"/>
        <w:rPr>
          <w:b/>
          <w:bCs/>
        </w:rPr>
      </w:pPr>
      <w:r w:rsidRPr="00D04C8D">
        <w:rPr>
          <w:b/>
          <w:bCs/>
        </w:rPr>
        <w:t xml:space="preserve">III     </w:t>
      </w:r>
      <w:r w:rsidR="00F01801" w:rsidRPr="00D04C8D">
        <w:rPr>
          <w:b/>
          <w:bCs/>
        </w:rPr>
        <w:fldChar w:fldCharType="begin"/>
      </w:r>
      <w:r w:rsidR="00F01801" w:rsidRPr="00D04C8D">
        <w:rPr>
          <w:b/>
          <w:bCs/>
        </w:rPr>
        <w:instrText xml:space="preserve"> TOC \o "1-3" \h \z \u </w:instrText>
      </w:r>
      <w:r w:rsidR="00000000">
        <w:rPr>
          <w:b/>
          <w:bCs/>
        </w:rPr>
        <w:fldChar w:fldCharType="separate"/>
      </w:r>
      <w:r w:rsidR="00F01801" w:rsidRPr="00D04C8D">
        <w:rPr>
          <w:b/>
          <w:bCs/>
          <w:noProof/>
        </w:rPr>
        <w:fldChar w:fldCharType="end"/>
      </w:r>
      <w:r w:rsidR="00677C02" w:rsidRPr="00D04C8D">
        <w:rPr>
          <w:b/>
          <w:bCs/>
        </w:rPr>
        <w:t>CZĘŚĆ RYSUNKOWA PROJEKTU</w:t>
      </w:r>
    </w:p>
    <w:tbl>
      <w:tblPr>
        <w:tblStyle w:val="Tabela-Siatka"/>
        <w:tblW w:w="7087"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2"/>
        <w:gridCol w:w="1985"/>
      </w:tblGrid>
      <w:tr w:rsidR="00276DA0" w:rsidRPr="00276DA0" w14:paraId="5D24B8A0" w14:textId="77777777" w:rsidTr="002D5017">
        <w:tc>
          <w:tcPr>
            <w:tcW w:w="5102" w:type="dxa"/>
          </w:tcPr>
          <w:p w14:paraId="163B82FB" w14:textId="78BBDAD7" w:rsidR="002D5017" w:rsidRPr="00276DA0" w:rsidRDefault="002D5017">
            <w:pPr>
              <w:pStyle w:val="Lista"/>
              <w:numPr>
                <w:ilvl w:val="0"/>
                <w:numId w:val="8"/>
              </w:numPr>
            </w:pPr>
            <w:r w:rsidRPr="00276DA0">
              <w:t>Plan orientacyjny</w:t>
            </w:r>
          </w:p>
        </w:tc>
        <w:tc>
          <w:tcPr>
            <w:tcW w:w="1985" w:type="dxa"/>
          </w:tcPr>
          <w:p w14:paraId="041CA4AA" w14:textId="1C3C3325" w:rsidR="002D5017" w:rsidRPr="00276DA0" w:rsidRDefault="002D5017" w:rsidP="002E1B4F">
            <w:pPr>
              <w:ind w:firstLine="0"/>
            </w:pPr>
            <w:r w:rsidRPr="00276DA0">
              <w:t>– skala 1:25 000</w:t>
            </w:r>
          </w:p>
        </w:tc>
      </w:tr>
      <w:tr w:rsidR="002D5017" w:rsidRPr="00276DA0" w14:paraId="4E33586C" w14:textId="77777777" w:rsidTr="002D5017">
        <w:tc>
          <w:tcPr>
            <w:tcW w:w="5102" w:type="dxa"/>
          </w:tcPr>
          <w:p w14:paraId="64CBAF42" w14:textId="3B5C4946" w:rsidR="002D5017" w:rsidRPr="00276DA0" w:rsidRDefault="0051261A" w:rsidP="002E1B4F">
            <w:pPr>
              <w:pStyle w:val="Lista"/>
            </w:pPr>
            <w:r>
              <w:t>Plan sytuacyjny</w:t>
            </w:r>
          </w:p>
        </w:tc>
        <w:tc>
          <w:tcPr>
            <w:tcW w:w="1985" w:type="dxa"/>
          </w:tcPr>
          <w:p w14:paraId="750F6EB6" w14:textId="4FF21B80" w:rsidR="002D5017" w:rsidRPr="00276DA0" w:rsidRDefault="002D5017" w:rsidP="002E1B4F">
            <w:pPr>
              <w:ind w:firstLine="0"/>
            </w:pPr>
            <w:r w:rsidRPr="00276DA0">
              <w:t>– skala 1:</w:t>
            </w:r>
            <w:r w:rsidR="00612A57">
              <w:t>10</w:t>
            </w:r>
            <w:r w:rsidRPr="00276DA0">
              <w:t>00</w:t>
            </w:r>
          </w:p>
        </w:tc>
      </w:tr>
      <w:tr w:rsidR="0051261A" w:rsidRPr="00276DA0" w14:paraId="55E5D9D1" w14:textId="77777777" w:rsidTr="002D5017">
        <w:tc>
          <w:tcPr>
            <w:tcW w:w="5102" w:type="dxa"/>
          </w:tcPr>
          <w:p w14:paraId="233FF4B5" w14:textId="13E6531E" w:rsidR="0051261A" w:rsidRDefault="0051261A" w:rsidP="0051261A">
            <w:pPr>
              <w:pStyle w:val="Lista"/>
            </w:pPr>
            <w:r>
              <w:t>Przekroje normalne</w:t>
            </w:r>
          </w:p>
        </w:tc>
        <w:tc>
          <w:tcPr>
            <w:tcW w:w="1985" w:type="dxa"/>
          </w:tcPr>
          <w:p w14:paraId="679B8FBB" w14:textId="1EDB91C6" w:rsidR="0051261A" w:rsidRPr="00276DA0" w:rsidRDefault="0051261A" w:rsidP="0051261A">
            <w:pPr>
              <w:ind w:firstLine="0"/>
            </w:pPr>
            <w:r w:rsidRPr="00276DA0">
              <w:t>– skala 1:50</w:t>
            </w:r>
          </w:p>
        </w:tc>
      </w:tr>
    </w:tbl>
    <w:p w14:paraId="35469107" w14:textId="77777777" w:rsidR="002E1B4F" w:rsidRDefault="002E1B4F" w:rsidP="00603B1C">
      <w:pPr>
        <w:ind w:firstLine="0"/>
      </w:pPr>
    </w:p>
    <w:p w14:paraId="3F96F7FA" w14:textId="77777777" w:rsidR="001B0D5B" w:rsidRPr="00276DA0" w:rsidRDefault="001B0D5B" w:rsidP="00603B1C">
      <w:pPr>
        <w:ind w:firstLine="0"/>
      </w:pPr>
    </w:p>
    <w:p w14:paraId="3C21783E" w14:textId="77777777" w:rsidR="00D33133" w:rsidRDefault="00D33133">
      <w:pPr>
        <w:spacing w:after="0" w:line="240" w:lineRule="auto"/>
        <w:ind w:firstLine="0"/>
        <w:jc w:val="left"/>
      </w:pPr>
      <w:r>
        <w:br w:type="page"/>
      </w:r>
    </w:p>
    <w:p w14:paraId="182B338B" w14:textId="53A355DA" w:rsidR="00E70DB6" w:rsidRDefault="00E70DB6">
      <w:pPr>
        <w:spacing w:after="0" w:line="240" w:lineRule="auto"/>
        <w:ind w:firstLine="0"/>
        <w:jc w:val="left"/>
        <w:rPr>
          <w:rFonts w:eastAsia="Times New Roman"/>
          <w:b/>
          <w:bCs/>
          <w:caps/>
          <w:kern w:val="32"/>
          <w:sz w:val="26"/>
          <w:szCs w:val="32"/>
          <w:u w:color="7E0000"/>
        </w:rPr>
      </w:pPr>
      <w:r>
        <w:lastRenderedPageBreak/>
        <w:br w:type="page"/>
      </w:r>
    </w:p>
    <w:p w14:paraId="368D741B" w14:textId="6A068BB9" w:rsidR="00010F82" w:rsidRPr="00276DA0" w:rsidRDefault="00010F82">
      <w:pPr>
        <w:pStyle w:val="Spistreci-tytu"/>
        <w:numPr>
          <w:ilvl w:val="0"/>
          <w:numId w:val="10"/>
        </w:numPr>
      </w:pPr>
      <w:bookmarkStart w:id="0" w:name="_Toc167438264"/>
      <w:r w:rsidRPr="00276DA0">
        <w:lastRenderedPageBreak/>
        <w:t>DOKUMENTY DOŁĄCZONE DO PROJEKTU</w:t>
      </w:r>
      <w:bookmarkEnd w:id="0"/>
    </w:p>
    <w:p w14:paraId="1A75972C" w14:textId="77777777" w:rsidR="00010F82" w:rsidRPr="00276DA0" w:rsidRDefault="00010F82" w:rsidP="00F01801">
      <w:pPr>
        <w:pStyle w:val="Nagwek1"/>
      </w:pPr>
      <w:bookmarkStart w:id="1" w:name="_Toc149820243"/>
      <w:bookmarkStart w:id="2" w:name="_Toc167438265"/>
      <w:r w:rsidRPr="00276DA0">
        <w:t>Oświadczenia projektantów i projektantów sprawdzających</w:t>
      </w:r>
      <w:bookmarkEnd w:id="1"/>
      <w:bookmarkEnd w:id="2"/>
    </w:p>
    <w:p w14:paraId="405A29BB" w14:textId="77777777" w:rsidR="00010F82" w:rsidRPr="00276DA0" w:rsidRDefault="00010F82" w:rsidP="00F01801">
      <w:pPr>
        <w:pStyle w:val="Bezodstpw"/>
      </w:pPr>
    </w:p>
    <w:p w14:paraId="6E9FDD3A" w14:textId="77777777" w:rsidR="00010F82" w:rsidRPr="00F5635E" w:rsidRDefault="00010F82" w:rsidP="00010F82">
      <w:pPr>
        <w:spacing w:after="0" w:line="240" w:lineRule="auto"/>
        <w:ind w:firstLine="0"/>
        <w:jc w:val="center"/>
        <w:rPr>
          <w:i/>
          <w:iCs/>
        </w:rPr>
      </w:pPr>
      <w:r w:rsidRPr="00276DA0">
        <w:t xml:space="preserve">Na podstawie art. 34 ust. 3d pkt. 2 </w:t>
      </w:r>
      <w:r w:rsidRPr="00F5635E">
        <w:rPr>
          <w:i/>
          <w:iCs/>
        </w:rPr>
        <w:t>Ustawy Prawo budowlane z dnia 7 lipca 1994 r.</w:t>
      </w:r>
    </w:p>
    <w:p w14:paraId="05F6F688" w14:textId="10FD3A11" w:rsidR="00010F82" w:rsidRPr="00276DA0" w:rsidRDefault="00010F82" w:rsidP="00010F82">
      <w:pPr>
        <w:spacing w:after="0" w:line="240" w:lineRule="auto"/>
        <w:ind w:firstLine="0"/>
        <w:jc w:val="center"/>
      </w:pPr>
      <w:r w:rsidRPr="00276DA0">
        <w:t xml:space="preserve">(tekst jednolity </w:t>
      </w:r>
      <w:r w:rsidR="00B362BE" w:rsidRPr="00B5590E">
        <w:t>Dz.U.2023</w:t>
      </w:r>
      <w:r w:rsidR="00B362BE">
        <w:t>.</w:t>
      </w:r>
      <w:r w:rsidR="00B362BE" w:rsidRPr="00B5590E">
        <w:t>682</w:t>
      </w:r>
      <w:r w:rsidR="00B362BE">
        <w:t xml:space="preserve"> </w:t>
      </w:r>
      <w:r w:rsidRPr="00276DA0">
        <w:t>ze zm.) oświadczam, że niniejszy projekt budowlany</w:t>
      </w:r>
    </w:p>
    <w:p w14:paraId="6E5C67A4" w14:textId="77777777" w:rsidR="00010F82" w:rsidRPr="00276DA0" w:rsidRDefault="00010F82" w:rsidP="00010F82">
      <w:pPr>
        <w:spacing w:after="0" w:line="240" w:lineRule="auto"/>
        <w:ind w:firstLine="0"/>
        <w:jc w:val="center"/>
      </w:pPr>
      <w:r w:rsidRPr="00276DA0">
        <w:t>został sporządzony zgodnie z obowiązującymi przepisami oraz zasadami wiedzy technicznej</w:t>
      </w:r>
    </w:p>
    <w:p w14:paraId="24C01E40" w14:textId="74DA5A23" w:rsidR="00010F82" w:rsidRDefault="00010F82" w:rsidP="00010F82">
      <w:pPr>
        <w:spacing w:after="0" w:line="240" w:lineRule="auto"/>
        <w:ind w:firstLine="0"/>
        <w:jc w:val="center"/>
      </w:pPr>
      <w:r w:rsidRPr="00276DA0">
        <w:t>i jest kompletny z punktu widzenia celu</w:t>
      </w:r>
      <w:r w:rsidR="00F01801" w:rsidRPr="00276DA0">
        <w:t>,</w:t>
      </w:r>
      <w:r w:rsidRPr="00276DA0">
        <w:t xml:space="preserve"> któremu ma służyć.</w:t>
      </w:r>
    </w:p>
    <w:p w14:paraId="3EED362D" w14:textId="77777777" w:rsidR="000E1DF7" w:rsidRDefault="000E1DF7" w:rsidP="00010F82">
      <w:pPr>
        <w:spacing w:after="0" w:line="240" w:lineRule="auto"/>
        <w:ind w:firstLine="0"/>
        <w:jc w:val="center"/>
      </w:pPr>
    </w:p>
    <w:tbl>
      <w:tblPr>
        <w:tblStyle w:val="Tabela-Siatka"/>
        <w:tblW w:w="9074" w:type="dxa"/>
        <w:tblInd w:w="-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tblCellMar>
        <w:tblLook w:val="04A0" w:firstRow="1" w:lastRow="0" w:firstColumn="1" w:lastColumn="0" w:noHBand="0" w:noVBand="1"/>
      </w:tblPr>
      <w:tblGrid>
        <w:gridCol w:w="1786"/>
        <w:gridCol w:w="5670"/>
        <w:gridCol w:w="1618"/>
      </w:tblGrid>
      <w:tr w:rsidR="000E1DF7" w14:paraId="1EE2D9CE" w14:textId="77777777" w:rsidTr="000E1DF7">
        <w:trPr>
          <w:trHeight w:val="680"/>
        </w:trPr>
        <w:tc>
          <w:tcPr>
            <w:tcW w:w="1786" w:type="dxa"/>
            <w:tcBorders>
              <w:top w:val="single" w:sz="4" w:space="0" w:color="auto"/>
              <w:left w:val="single" w:sz="4" w:space="0" w:color="auto"/>
              <w:bottom w:val="single" w:sz="4" w:space="0" w:color="auto"/>
              <w:right w:val="single" w:sz="4" w:space="0" w:color="auto"/>
            </w:tcBorders>
          </w:tcPr>
          <w:p w14:paraId="56AADA35" w14:textId="77777777" w:rsidR="000E1DF7" w:rsidRPr="00892694" w:rsidRDefault="000E1DF7" w:rsidP="00780132">
            <w:pPr>
              <w:pStyle w:val="Stronatytuowa"/>
              <w:rPr>
                <w:szCs w:val="16"/>
              </w:rPr>
            </w:pPr>
            <w:r w:rsidRPr="00892694">
              <w:rPr>
                <w:szCs w:val="16"/>
              </w:rPr>
              <w:t xml:space="preserve">Funkcja </w:t>
            </w:r>
          </w:p>
          <w:p w14:paraId="7382099A" w14:textId="77777777" w:rsidR="000E1DF7" w:rsidRPr="00892694" w:rsidRDefault="000E1DF7" w:rsidP="00780132">
            <w:pPr>
              <w:pStyle w:val="Stronatytuowa"/>
              <w:rPr>
                <w:szCs w:val="16"/>
              </w:rPr>
            </w:pPr>
            <w:r w:rsidRPr="00892694">
              <w:rPr>
                <w:szCs w:val="16"/>
              </w:rPr>
              <w:t>(zakres sporządzonego opracowania)</w:t>
            </w:r>
          </w:p>
        </w:tc>
        <w:tc>
          <w:tcPr>
            <w:tcW w:w="5670" w:type="dxa"/>
            <w:tcBorders>
              <w:top w:val="single" w:sz="4" w:space="0" w:color="auto"/>
              <w:left w:val="single" w:sz="4" w:space="0" w:color="auto"/>
              <w:bottom w:val="single" w:sz="4" w:space="0" w:color="auto"/>
              <w:right w:val="single" w:sz="4" w:space="0" w:color="auto"/>
            </w:tcBorders>
          </w:tcPr>
          <w:p w14:paraId="5EB75DCB" w14:textId="77777777" w:rsidR="000E1DF7" w:rsidRDefault="000E1DF7" w:rsidP="00780132">
            <w:pPr>
              <w:pStyle w:val="Stronatytuowa"/>
            </w:pPr>
            <w:r>
              <w:t>Imię i nazwisko</w:t>
            </w:r>
          </w:p>
          <w:p w14:paraId="3B961089" w14:textId="77777777" w:rsidR="000E1DF7" w:rsidRDefault="000E1DF7" w:rsidP="00780132">
            <w:pPr>
              <w:pStyle w:val="Stronatytuowa"/>
            </w:pPr>
            <w:r>
              <w:t>Specjalność</w:t>
            </w:r>
          </w:p>
          <w:p w14:paraId="07051ECE" w14:textId="77777777" w:rsidR="000E1DF7" w:rsidRDefault="000E1DF7" w:rsidP="00780132">
            <w:pPr>
              <w:pStyle w:val="Stronatytuowa"/>
            </w:pPr>
            <w:r>
              <w:t>Numer uprawnień budowlanych</w:t>
            </w:r>
          </w:p>
        </w:tc>
        <w:tc>
          <w:tcPr>
            <w:tcW w:w="1618" w:type="dxa"/>
            <w:tcBorders>
              <w:top w:val="single" w:sz="4" w:space="0" w:color="auto"/>
              <w:left w:val="single" w:sz="4" w:space="0" w:color="auto"/>
              <w:bottom w:val="single" w:sz="4" w:space="0" w:color="auto"/>
              <w:right w:val="single" w:sz="4" w:space="0" w:color="auto"/>
            </w:tcBorders>
          </w:tcPr>
          <w:p w14:paraId="6A7B7FCD" w14:textId="77777777" w:rsidR="000E1DF7" w:rsidRDefault="000E1DF7" w:rsidP="00780132">
            <w:pPr>
              <w:pStyle w:val="Stronatytuowa"/>
            </w:pPr>
            <w:r>
              <w:t>Podpis</w:t>
            </w:r>
          </w:p>
        </w:tc>
      </w:tr>
      <w:tr w:rsidR="000E1DF7" w14:paraId="2369DD2C" w14:textId="77777777" w:rsidTr="000E1DF7">
        <w:trPr>
          <w:trHeight w:val="907"/>
        </w:trPr>
        <w:tc>
          <w:tcPr>
            <w:tcW w:w="1786" w:type="dxa"/>
            <w:tcBorders>
              <w:top w:val="single" w:sz="4" w:space="0" w:color="auto"/>
              <w:left w:val="single" w:sz="4" w:space="0" w:color="auto"/>
              <w:bottom w:val="single" w:sz="4" w:space="0" w:color="auto"/>
              <w:right w:val="single" w:sz="4" w:space="0" w:color="auto"/>
            </w:tcBorders>
          </w:tcPr>
          <w:p w14:paraId="7FCA70C0" w14:textId="77777777" w:rsidR="000E1DF7" w:rsidRPr="00892694" w:rsidRDefault="000E1DF7" w:rsidP="00780132">
            <w:pPr>
              <w:pStyle w:val="Stronatytuowa"/>
              <w:rPr>
                <w:szCs w:val="16"/>
              </w:rPr>
            </w:pPr>
            <w:r w:rsidRPr="00892694">
              <w:rPr>
                <w:szCs w:val="16"/>
              </w:rPr>
              <w:t>Projektant</w:t>
            </w:r>
          </w:p>
          <w:p w14:paraId="14546971" w14:textId="77777777" w:rsidR="000E1DF7" w:rsidRPr="00892694" w:rsidRDefault="000E1DF7" w:rsidP="00780132">
            <w:pPr>
              <w:pStyle w:val="Stronatytuowa"/>
              <w:rPr>
                <w:szCs w:val="16"/>
              </w:rPr>
            </w:pPr>
            <w:r w:rsidRPr="00892694">
              <w:rPr>
                <w:szCs w:val="16"/>
              </w:rPr>
              <w:t>(branża drogowa)</w:t>
            </w:r>
          </w:p>
        </w:tc>
        <w:tc>
          <w:tcPr>
            <w:tcW w:w="5670" w:type="dxa"/>
            <w:tcBorders>
              <w:top w:val="single" w:sz="4" w:space="0" w:color="auto"/>
              <w:left w:val="single" w:sz="4" w:space="0" w:color="auto"/>
              <w:bottom w:val="single" w:sz="4" w:space="0" w:color="auto"/>
              <w:right w:val="single" w:sz="4" w:space="0" w:color="auto"/>
            </w:tcBorders>
          </w:tcPr>
          <w:p w14:paraId="055DD8EA" w14:textId="77777777" w:rsidR="000E1DF7" w:rsidRPr="007E28B3" w:rsidRDefault="000E1DF7" w:rsidP="00780132">
            <w:pPr>
              <w:pStyle w:val="Stronatytuowa"/>
              <w:rPr>
                <w:b/>
                <w:bCs/>
                <w:sz w:val="18"/>
                <w:szCs w:val="24"/>
              </w:rPr>
            </w:pPr>
            <w:r w:rsidRPr="007E28B3">
              <w:rPr>
                <w:b/>
                <w:bCs/>
                <w:sz w:val="18"/>
                <w:szCs w:val="24"/>
              </w:rPr>
              <w:t>mgr inż. Dorota Nowicka-Zembura</w:t>
            </w:r>
          </w:p>
          <w:p w14:paraId="7C5739B5" w14:textId="77777777" w:rsidR="000E1DF7" w:rsidRDefault="000E1DF7" w:rsidP="00780132">
            <w:pPr>
              <w:pStyle w:val="Stronatytuowa"/>
              <w:rPr>
                <w:sz w:val="18"/>
                <w:szCs w:val="24"/>
              </w:rPr>
            </w:pPr>
            <w:r w:rsidRPr="007E28B3">
              <w:rPr>
                <w:sz w:val="18"/>
                <w:szCs w:val="24"/>
              </w:rPr>
              <w:t xml:space="preserve">Uprawnienia budowlane do projektowania </w:t>
            </w:r>
          </w:p>
          <w:p w14:paraId="394DD781" w14:textId="77777777" w:rsidR="000E1DF7" w:rsidRPr="007E28B3" w:rsidRDefault="000E1DF7" w:rsidP="00780132">
            <w:pPr>
              <w:pStyle w:val="Stronatytuowa"/>
              <w:rPr>
                <w:sz w:val="18"/>
                <w:szCs w:val="24"/>
              </w:rPr>
            </w:pPr>
            <w:r w:rsidRPr="007E28B3">
              <w:rPr>
                <w:sz w:val="18"/>
                <w:szCs w:val="24"/>
              </w:rPr>
              <w:t>w specjalności inżynieryjnej drogowej bez ograniczeń</w:t>
            </w:r>
          </w:p>
          <w:p w14:paraId="7A51485A" w14:textId="77777777" w:rsidR="000E1DF7" w:rsidRPr="007E28B3" w:rsidRDefault="000E1DF7" w:rsidP="00780132">
            <w:pPr>
              <w:pStyle w:val="Stronatytuowa"/>
              <w:rPr>
                <w:b/>
                <w:bCs/>
                <w:sz w:val="18"/>
                <w:szCs w:val="24"/>
              </w:rPr>
            </w:pPr>
            <w:r w:rsidRPr="007E28B3">
              <w:rPr>
                <w:b/>
                <w:bCs/>
                <w:sz w:val="18"/>
                <w:szCs w:val="24"/>
              </w:rPr>
              <w:t>SLK/8563/PBD/19</w:t>
            </w:r>
          </w:p>
        </w:tc>
        <w:tc>
          <w:tcPr>
            <w:tcW w:w="1618" w:type="dxa"/>
            <w:tcBorders>
              <w:top w:val="single" w:sz="4" w:space="0" w:color="auto"/>
              <w:left w:val="single" w:sz="4" w:space="0" w:color="auto"/>
              <w:bottom w:val="single" w:sz="4" w:space="0" w:color="auto"/>
              <w:right w:val="single" w:sz="4" w:space="0" w:color="auto"/>
            </w:tcBorders>
            <w:vAlign w:val="bottom"/>
          </w:tcPr>
          <w:p w14:paraId="1B519265" w14:textId="71F87D8F" w:rsidR="000E1DF7" w:rsidRDefault="00301FE8" w:rsidP="000E1DF7">
            <w:pPr>
              <w:pStyle w:val="Stronatytuowa"/>
              <w:jc w:val="right"/>
            </w:pPr>
            <w:r>
              <w:rPr>
                <w:szCs w:val="16"/>
              </w:rPr>
              <w:t>10.11</w:t>
            </w:r>
            <w:r w:rsidR="000E1DF7" w:rsidRPr="00892694">
              <w:rPr>
                <w:szCs w:val="16"/>
              </w:rPr>
              <w:t>.2023 r.</w:t>
            </w:r>
          </w:p>
        </w:tc>
      </w:tr>
      <w:tr w:rsidR="000E1DF7" w14:paraId="2F4C494F" w14:textId="77777777" w:rsidTr="000E1DF7">
        <w:trPr>
          <w:trHeight w:val="907"/>
        </w:trPr>
        <w:tc>
          <w:tcPr>
            <w:tcW w:w="1786" w:type="dxa"/>
            <w:tcBorders>
              <w:top w:val="single" w:sz="4" w:space="0" w:color="auto"/>
              <w:left w:val="single" w:sz="4" w:space="0" w:color="auto"/>
              <w:bottom w:val="single" w:sz="4" w:space="0" w:color="auto"/>
              <w:right w:val="single" w:sz="4" w:space="0" w:color="auto"/>
            </w:tcBorders>
          </w:tcPr>
          <w:p w14:paraId="2F56A878" w14:textId="77777777" w:rsidR="000E1DF7" w:rsidRPr="00892694" w:rsidRDefault="000E1DF7" w:rsidP="00780132">
            <w:pPr>
              <w:pStyle w:val="Stronatytuowa"/>
              <w:rPr>
                <w:szCs w:val="16"/>
              </w:rPr>
            </w:pPr>
            <w:r w:rsidRPr="00892694">
              <w:rPr>
                <w:szCs w:val="16"/>
              </w:rPr>
              <w:t>Projektant</w:t>
            </w:r>
          </w:p>
          <w:p w14:paraId="2A89C203" w14:textId="77777777" w:rsidR="000E1DF7" w:rsidRPr="00892694" w:rsidRDefault="000E1DF7" w:rsidP="00780132">
            <w:pPr>
              <w:pStyle w:val="Stronatytuowa"/>
              <w:rPr>
                <w:szCs w:val="16"/>
              </w:rPr>
            </w:pPr>
            <w:r w:rsidRPr="00892694">
              <w:rPr>
                <w:szCs w:val="16"/>
              </w:rPr>
              <w:t>(branża drogowa)</w:t>
            </w:r>
          </w:p>
        </w:tc>
        <w:tc>
          <w:tcPr>
            <w:tcW w:w="5670" w:type="dxa"/>
            <w:tcBorders>
              <w:top w:val="single" w:sz="4" w:space="0" w:color="auto"/>
              <w:left w:val="single" w:sz="4" w:space="0" w:color="auto"/>
              <w:bottom w:val="single" w:sz="4" w:space="0" w:color="auto"/>
              <w:right w:val="single" w:sz="4" w:space="0" w:color="auto"/>
            </w:tcBorders>
          </w:tcPr>
          <w:p w14:paraId="01E4AC55" w14:textId="77777777" w:rsidR="000E1DF7" w:rsidRPr="007E28B3" w:rsidRDefault="000E1DF7" w:rsidP="00780132">
            <w:pPr>
              <w:pStyle w:val="Stronatytuowa"/>
              <w:rPr>
                <w:b/>
                <w:bCs/>
                <w:sz w:val="18"/>
                <w:szCs w:val="24"/>
              </w:rPr>
            </w:pPr>
            <w:r w:rsidRPr="007E28B3">
              <w:rPr>
                <w:b/>
                <w:bCs/>
                <w:sz w:val="18"/>
                <w:szCs w:val="24"/>
              </w:rPr>
              <w:t>mgr inż. Sebastian Grabiński</w:t>
            </w:r>
          </w:p>
          <w:p w14:paraId="3CB3F80B" w14:textId="77777777" w:rsidR="000E1DF7" w:rsidRPr="007E28B3" w:rsidRDefault="000E1DF7" w:rsidP="00780132">
            <w:pPr>
              <w:pStyle w:val="Stronatytuowa"/>
              <w:rPr>
                <w:sz w:val="18"/>
                <w:szCs w:val="24"/>
              </w:rPr>
            </w:pPr>
            <w:r w:rsidRPr="007E28B3">
              <w:rPr>
                <w:sz w:val="18"/>
                <w:szCs w:val="24"/>
              </w:rPr>
              <w:t>Uprawnienia budowlane do projektowania i kierowania robotami budowlanymi w specjalności inżynieryjnej drogowej bez ograniczeń</w:t>
            </w:r>
          </w:p>
          <w:p w14:paraId="5F3F9C8E" w14:textId="77777777" w:rsidR="000E1DF7" w:rsidRPr="007E28B3" w:rsidRDefault="000E1DF7" w:rsidP="00780132">
            <w:pPr>
              <w:pStyle w:val="Stronatytuowa"/>
              <w:rPr>
                <w:b/>
                <w:bCs/>
                <w:sz w:val="18"/>
                <w:szCs w:val="24"/>
              </w:rPr>
            </w:pPr>
            <w:r w:rsidRPr="007E28B3">
              <w:rPr>
                <w:b/>
                <w:bCs/>
                <w:sz w:val="18"/>
                <w:szCs w:val="24"/>
              </w:rPr>
              <w:t>MAZ/0014/PWBD/18</w:t>
            </w:r>
          </w:p>
        </w:tc>
        <w:tc>
          <w:tcPr>
            <w:tcW w:w="1618" w:type="dxa"/>
            <w:tcBorders>
              <w:top w:val="single" w:sz="4" w:space="0" w:color="auto"/>
              <w:left w:val="single" w:sz="4" w:space="0" w:color="auto"/>
              <w:bottom w:val="single" w:sz="4" w:space="0" w:color="auto"/>
              <w:right w:val="single" w:sz="4" w:space="0" w:color="auto"/>
            </w:tcBorders>
            <w:vAlign w:val="bottom"/>
          </w:tcPr>
          <w:p w14:paraId="2665ED45" w14:textId="438B84AD" w:rsidR="000E1DF7" w:rsidRDefault="00301FE8" w:rsidP="000E1DF7">
            <w:pPr>
              <w:pStyle w:val="Stronatytuowa"/>
              <w:jc w:val="right"/>
            </w:pPr>
            <w:r>
              <w:rPr>
                <w:szCs w:val="16"/>
              </w:rPr>
              <w:t>10.11</w:t>
            </w:r>
            <w:r w:rsidR="000E1DF7" w:rsidRPr="00892694">
              <w:rPr>
                <w:szCs w:val="16"/>
              </w:rPr>
              <w:t>.2023 r.</w:t>
            </w:r>
          </w:p>
        </w:tc>
      </w:tr>
      <w:tr w:rsidR="000E1DF7" w14:paraId="09836E0E" w14:textId="77777777" w:rsidTr="000E1DF7">
        <w:trPr>
          <w:trHeight w:val="907"/>
        </w:trPr>
        <w:tc>
          <w:tcPr>
            <w:tcW w:w="1786" w:type="dxa"/>
            <w:tcBorders>
              <w:top w:val="single" w:sz="4" w:space="0" w:color="auto"/>
              <w:left w:val="single" w:sz="4" w:space="0" w:color="auto"/>
              <w:bottom w:val="single" w:sz="4" w:space="0" w:color="auto"/>
              <w:right w:val="single" w:sz="4" w:space="0" w:color="auto"/>
            </w:tcBorders>
          </w:tcPr>
          <w:p w14:paraId="1CA51BFD" w14:textId="77777777" w:rsidR="000E1DF7" w:rsidRPr="00892694" w:rsidRDefault="000E1DF7" w:rsidP="00780132">
            <w:pPr>
              <w:pStyle w:val="Stronatytuowa"/>
              <w:rPr>
                <w:szCs w:val="16"/>
              </w:rPr>
            </w:pPr>
            <w:r w:rsidRPr="00892694">
              <w:rPr>
                <w:szCs w:val="16"/>
              </w:rPr>
              <w:t>Projektant</w:t>
            </w:r>
          </w:p>
          <w:p w14:paraId="052F8CE9" w14:textId="77777777" w:rsidR="000E1DF7" w:rsidRPr="00892694" w:rsidRDefault="000E1DF7" w:rsidP="00780132">
            <w:pPr>
              <w:pStyle w:val="Stronatytuowa"/>
              <w:rPr>
                <w:szCs w:val="16"/>
              </w:rPr>
            </w:pPr>
            <w:r w:rsidRPr="00892694">
              <w:rPr>
                <w:szCs w:val="16"/>
              </w:rPr>
              <w:t>(branża drogowa)</w:t>
            </w:r>
          </w:p>
        </w:tc>
        <w:tc>
          <w:tcPr>
            <w:tcW w:w="5670" w:type="dxa"/>
            <w:tcBorders>
              <w:top w:val="single" w:sz="4" w:space="0" w:color="auto"/>
              <w:left w:val="single" w:sz="4" w:space="0" w:color="auto"/>
              <w:bottom w:val="single" w:sz="4" w:space="0" w:color="auto"/>
              <w:right w:val="single" w:sz="4" w:space="0" w:color="auto"/>
            </w:tcBorders>
          </w:tcPr>
          <w:p w14:paraId="0C3D6B83" w14:textId="77777777" w:rsidR="000E1DF7" w:rsidRPr="007E28B3" w:rsidRDefault="000E1DF7" w:rsidP="00780132">
            <w:pPr>
              <w:pStyle w:val="Stronatytuowa"/>
              <w:rPr>
                <w:b/>
                <w:bCs/>
                <w:sz w:val="18"/>
                <w:szCs w:val="24"/>
              </w:rPr>
            </w:pPr>
            <w:r w:rsidRPr="007E28B3">
              <w:rPr>
                <w:b/>
                <w:bCs/>
                <w:sz w:val="18"/>
                <w:szCs w:val="24"/>
              </w:rPr>
              <w:t>mgr inż. Andrzej Duliński</w:t>
            </w:r>
          </w:p>
          <w:p w14:paraId="2B524227" w14:textId="77777777" w:rsidR="000E1DF7" w:rsidRPr="007E28B3" w:rsidRDefault="000E1DF7" w:rsidP="00780132">
            <w:pPr>
              <w:pStyle w:val="Stronatytuowa"/>
              <w:rPr>
                <w:sz w:val="18"/>
                <w:szCs w:val="24"/>
              </w:rPr>
            </w:pPr>
            <w:r w:rsidRPr="007E28B3">
              <w:rPr>
                <w:sz w:val="18"/>
                <w:szCs w:val="24"/>
              </w:rPr>
              <w:t>Uprawnienia budowlane do projektowania i kierowania robotami budowlanymi w specjalności inżynieryjnej drogowej bez ograniczeń</w:t>
            </w:r>
          </w:p>
          <w:p w14:paraId="0DC0A98A" w14:textId="77777777" w:rsidR="000E1DF7" w:rsidRPr="007E28B3" w:rsidRDefault="000E1DF7" w:rsidP="00780132">
            <w:pPr>
              <w:pStyle w:val="Stronatytuowa"/>
              <w:rPr>
                <w:b/>
                <w:bCs/>
                <w:sz w:val="18"/>
                <w:szCs w:val="24"/>
              </w:rPr>
            </w:pPr>
            <w:r w:rsidRPr="007E28B3">
              <w:rPr>
                <w:b/>
                <w:bCs/>
                <w:sz w:val="18"/>
                <w:szCs w:val="24"/>
              </w:rPr>
              <w:t>MAZ/0012/PWBD/18</w:t>
            </w:r>
          </w:p>
        </w:tc>
        <w:tc>
          <w:tcPr>
            <w:tcW w:w="1618" w:type="dxa"/>
            <w:tcBorders>
              <w:top w:val="single" w:sz="4" w:space="0" w:color="auto"/>
              <w:left w:val="single" w:sz="4" w:space="0" w:color="auto"/>
              <w:bottom w:val="single" w:sz="4" w:space="0" w:color="auto"/>
              <w:right w:val="single" w:sz="4" w:space="0" w:color="auto"/>
            </w:tcBorders>
            <w:vAlign w:val="bottom"/>
          </w:tcPr>
          <w:p w14:paraId="3334BEAB" w14:textId="3CB9F977" w:rsidR="000E1DF7" w:rsidRDefault="00301FE8" w:rsidP="000E1DF7">
            <w:pPr>
              <w:pStyle w:val="Stronatytuowa"/>
              <w:jc w:val="right"/>
            </w:pPr>
            <w:r>
              <w:rPr>
                <w:szCs w:val="16"/>
              </w:rPr>
              <w:t>10.11</w:t>
            </w:r>
            <w:r w:rsidR="000E1DF7" w:rsidRPr="00892694">
              <w:rPr>
                <w:szCs w:val="16"/>
              </w:rPr>
              <w:t>.2023 r.</w:t>
            </w:r>
          </w:p>
        </w:tc>
      </w:tr>
      <w:tr w:rsidR="000E1DF7" w14:paraId="65814474" w14:textId="77777777" w:rsidTr="000E1DF7">
        <w:trPr>
          <w:trHeight w:val="907"/>
        </w:trPr>
        <w:tc>
          <w:tcPr>
            <w:tcW w:w="1786" w:type="dxa"/>
            <w:tcBorders>
              <w:top w:val="single" w:sz="4" w:space="0" w:color="auto"/>
              <w:left w:val="single" w:sz="4" w:space="0" w:color="auto"/>
              <w:bottom w:val="single" w:sz="4" w:space="0" w:color="auto"/>
              <w:right w:val="single" w:sz="4" w:space="0" w:color="auto"/>
            </w:tcBorders>
          </w:tcPr>
          <w:p w14:paraId="1221D0F3" w14:textId="77777777" w:rsidR="000E1DF7" w:rsidRPr="00892694" w:rsidRDefault="000E1DF7" w:rsidP="00780132">
            <w:pPr>
              <w:pStyle w:val="Stronatytuowa"/>
              <w:rPr>
                <w:szCs w:val="16"/>
              </w:rPr>
            </w:pPr>
            <w:r w:rsidRPr="00892694">
              <w:rPr>
                <w:szCs w:val="16"/>
              </w:rPr>
              <w:t>Projektant sprawdzający</w:t>
            </w:r>
          </w:p>
          <w:p w14:paraId="3659C728" w14:textId="77777777" w:rsidR="000E1DF7" w:rsidRPr="00892694" w:rsidRDefault="000E1DF7" w:rsidP="00780132">
            <w:pPr>
              <w:pStyle w:val="Stronatytuowa"/>
              <w:rPr>
                <w:szCs w:val="16"/>
              </w:rPr>
            </w:pPr>
            <w:r w:rsidRPr="00892694">
              <w:rPr>
                <w:szCs w:val="16"/>
              </w:rPr>
              <w:t>(branża drogowa)</w:t>
            </w:r>
          </w:p>
        </w:tc>
        <w:tc>
          <w:tcPr>
            <w:tcW w:w="5670" w:type="dxa"/>
            <w:tcBorders>
              <w:top w:val="single" w:sz="4" w:space="0" w:color="auto"/>
              <w:left w:val="single" w:sz="4" w:space="0" w:color="auto"/>
              <w:bottom w:val="single" w:sz="4" w:space="0" w:color="auto"/>
              <w:right w:val="single" w:sz="4" w:space="0" w:color="auto"/>
            </w:tcBorders>
          </w:tcPr>
          <w:p w14:paraId="2D3A0AF2" w14:textId="77777777" w:rsidR="000E1DF7" w:rsidRPr="007E28B3" w:rsidRDefault="000E1DF7" w:rsidP="00780132">
            <w:pPr>
              <w:pStyle w:val="Stronatytuowa"/>
              <w:rPr>
                <w:b/>
                <w:bCs/>
                <w:sz w:val="18"/>
                <w:szCs w:val="24"/>
              </w:rPr>
            </w:pPr>
            <w:r w:rsidRPr="007E28B3">
              <w:rPr>
                <w:b/>
                <w:bCs/>
                <w:sz w:val="18"/>
                <w:szCs w:val="24"/>
              </w:rPr>
              <w:t>mgr inż. Jarosław Grabiński</w:t>
            </w:r>
          </w:p>
          <w:p w14:paraId="26C2AF58" w14:textId="77777777" w:rsidR="000E1DF7" w:rsidRDefault="000E1DF7" w:rsidP="00780132">
            <w:pPr>
              <w:pStyle w:val="Stronatytuowa"/>
              <w:rPr>
                <w:sz w:val="18"/>
                <w:szCs w:val="24"/>
              </w:rPr>
            </w:pPr>
            <w:r w:rsidRPr="007E28B3">
              <w:rPr>
                <w:sz w:val="18"/>
                <w:szCs w:val="24"/>
              </w:rPr>
              <w:t xml:space="preserve">Uprawnienia budowlane do projektowania bez ograniczeń </w:t>
            </w:r>
          </w:p>
          <w:p w14:paraId="15CD9D1C" w14:textId="77777777" w:rsidR="000E1DF7" w:rsidRPr="007E28B3" w:rsidRDefault="000E1DF7" w:rsidP="00780132">
            <w:pPr>
              <w:pStyle w:val="Stronatytuowa"/>
              <w:rPr>
                <w:sz w:val="18"/>
                <w:szCs w:val="24"/>
              </w:rPr>
            </w:pPr>
            <w:r w:rsidRPr="007E28B3">
              <w:rPr>
                <w:sz w:val="18"/>
                <w:szCs w:val="24"/>
              </w:rPr>
              <w:t xml:space="preserve">w specjalności inżynieryjnej drogowej </w:t>
            </w:r>
          </w:p>
          <w:p w14:paraId="0C11025B" w14:textId="77777777" w:rsidR="000E1DF7" w:rsidRPr="007E28B3" w:rsidRDefault="000E1DF7" w:rsidP="00780132">
            <w:pPr>
              <w:pStyle w:val="Stronatytuowa"/>
              <w:rPr>
                <w:b/>
                <w:bCs/>
                <w:sz w:val="18"/>
                <w:szCs w:val="24"/>
              </w:rPr>
            </w:pPr>
            <w:r w:rsidRPr="007E28B3">
              <w:rPr>
                <w:b/>
                <w:bCs/>
                <w:sz w:val="18"/>
                <w:szCs w:val="24"/>
              </w:rPr>
              <w:t>PDL/0117/POOD/07</w:t>
            </w:r>
          </w:p>
        </w:tc>
        <w:tc>
          <w:tcPr>
            <w:tcW w:w="1618" w:type="dxa"/>
            <w:tcBorders>
              <w:top w:val="single" w:sz="4" w:space="0" w:color="auto"/>
              <w:left w:val="single" w:sz="4" w:space="0" w:color="auto"/>
              <w:bottom w:val="single" w:sz="4" w:space="0" w:color="auto"/>
              <w:right w:val="single" w:sz="4" w:space="0" w:color="auto"/>
            </w:tcBorders>
            <w:vAlign w:val="bottom"/>
          </w:tcPr>
          <w:p w14:paraId="039425F8" w14:textId="45DA6EC5" w:rsidR="000E1DF7" w:rsidRDefault="00301FE8" w:rsidP="000E1DF7">
            <w:pPr>
              <w:pStyle w:val="Stronatytuowa"/>
              <w:jc w:val="right"/>
            </w:pPr>
            <w:r>
              <w:rPr>
                <w:szCs w:val="16"/>
              </w:rPr>
              <w:t>10.11</w:t>
            </w:r>
            <w:r w:rsidR="000E1DF7" w:rsidRPr="00892694">
              <w:rPr>
                <w:szCs w:val="16"/>
              </w:rPr>
              <w:t>.2023 r.</w:t>
            </w:r>
          </w:p>
        </w:tc>
      </w:tr>
    </w:tbl>
    <w:p w14:paraId="1713A1CD" w14:textId="77777777" w:rsidR="000E1DF7" w:rsidRDefault="000E1DF7" w:rsidP="000E1DF7"/>
    <w:p w14:paraId="4C0F7776" w14:textId="77777777" w:rsidR="00D21D43" w:rsidRPr="00D21D43" w:rsidRDefault="00D21D43" w:rsidP="00D21D43"/>
    <w:p w14:paraId="732302D7" w14:textId="77777777" w:rsidR="00E92A07" w:rsidRPr="00276DA0" w:rsidRDefault="00E92A07" w:rsidP="00010F82">
      <w:pPr>
        <w:spacing w:after="0" w:line="240" w:lineRule="auto"/>
        <w:ind w:firstLine="0"/>
        <w:jc w:val="center"/>
      </w:pPr>
    </w:p>
    <w:p w14:paraId="6B822CD3" w14:textId="77777777" w:rsidR="00E92A07" w:rsidRPr="00276DA0" w:rsidRDefault="00E92A07" w:rsidP="00010F82">
      <w:pPr>
        <w:spacing w:after="0" w:line="240" w:lineRule="auto"/>
        <w:ind w:firstLine="0"/>
        <w:jc w:val="center"/>
      </w:pPr>
    </w:p>
    <w:p w14:paraId="39734926" w14:textId="77777777" w:rsidR="00010F82" w:rsidRPr="00276DA0" w:rsidRDefault="00010F82" w:rsidP="00010F82">
      <w:pPr>
        <w:spacing w:after="0" w:line="240" w:lineRule="auto"/>
        <w:ind w:firstLine="0"/>
        <w:jc w:val="center"/>
      </w:pPr>
    </w:p>
    <w:p w14:paraId="07820135" w14:textId="77777777" w:rsidR="000C6DE0" w:rsidRPr="00276DA0" w:rsidRDefault="00010F82">
      <w:pPr>
        <w:spacing w:after="0" w:line="240" w:lineRule="auto"/>
        <w:ind w:firstLine="0"/>
        <w:jc w:val="left"/>
      </w:pPr>
      <w:r w:rsidRPr="00276DA0">
        <w:br w:type="page"/>
      </w:r>
    </w:p>
    <w:p w14:paraId="5BDF796C" w14:textId="77777777" w:rsidR="00E70DB6" w:rsidRDefault="00E70DB6">
      <w:pPr>
        <w:spacing w:after="0" w:line="240" w:lineRule="auto"/>
        <w:ind w:firstLine="0"/>
        <w:jc w:val="left"/>
        <w:rPr>
          <w:rFonts w:eastAsia="Times New Roman"/>
          <w:b/>
          <w:bCs/>
          <w:kern w:val="32"/>
          <w:sz w:val="26"/>
          <w:szCs w:val="32"/>
          <w:u w:color="7E0000"/>
        </w:rPr>
      </w:pPr>
      <w:r>
        <w:lastRenderedPageBreak/>
        <w:br w:type="page"/>
      </w:r>
    </w:p>
    <w:p w14:paraId="69EDC4E1" w14:textId="4C650E39" w:rsidR="000C6DE0" w:rsidRPr="00276DA0" w:rsidRDefault="000C6DE0" w:rsidP="00F01801">
      <w:pPr>
        <w:pStyle w:val="Nagwek1"/>
      </w:pPr>
      <w:bookmarkStart w:id="3" w:name="_Toc149820244"/>
      <w:bookmarkStart w:id="4" w:name="_Toc167438266"/>
      <w:bookmarkStart w:id="5" w:name="_Hlk136851090"/>
      <w:r w:rsidRPr="00276DA0">
        <w:lastRenderedPageBreak/>
        <w:t>Kopie uprawnień projektantów i projektantów sprawdzających</w:t>
      </w:r>
      <w:bookmarkEnd w:id="3"/>
      <w:bookmarkEnd w:id="4"/>
    </w:p>
    <w:p w14:paraId="4A91D423" w14:textId="44758AA5" w:rsidR="000E1DF7" w:rsidRDefault="009115A9">
      <w:pPr>
        <w:spacing w:after="0" w:line="240" w:lineRule="auto"/>
        <w:ind w:firstLine="0"/>
        <w:jc w:val="left"/>
      </w:pPr>
      <w:r>
        <w:rPr>
          <w:noProof/>
        </w:rPr>
        <mc:AlternateContent>
          <mc:Choice Requires="wps">
            <w:drawing>
              <wp:anchor distT="0" distB="0" distL="114300" distR="114300" simplePos="0" relativeHeight="251671552" behindDoc="0" locked="0" layoutInCell="1" allowOverlap="1" wp14:anchorId="6C54B614" wp14:editId="35ED52C7">
                <wp:simplePos x="0" y="0"/>
                <wp:positionH relativeFrom="page">
                  <wp:align>center</wp:align>
                </wp:positionH>
                <wp:positionV relativeFrom="paragraph">
                  <wp:posOffset>7882255</wp:posOffset>
                </wp:positionV>
                <wp:extent cx="1390650" cy="523875"/>
                <wp:effectExtent l="0" t="0" r="0" b="0"/>
                <wp:wrapNone/>
                <wp:docPr id="197504434" name="Pole tekstowe 1"/>
                <wp:cNvGraphicFramePr/>
                <a:graphic xmlns:a="http://schemas.openxmlformats.org/drawingml/2006/main">
                  <a:graphicData uri="http://schemas.microsoft.com/office/word/2010/wordprocessingShape">
                    <wps:wsp>
                      <wps:cNvSpPr txBox="1"/>
                      <wps:spPr>
                        <a:xfrm>
                          <a:off x="0" y="0"/>
                          <a:ext cx="1390650" cy="523875"/>
                        </a:xfrm>
                        <a:prstGeom prst="rect">
                          <a:avLst/>
                        </a:prstGeom>
                        <a:noFill/>
                        <a:ln w="6350">
                          <a:noFill/>
                        </a:ln>
                      </wps:spPr>
                      <wps:txbx>
                        <w:txbxContent>
                          <w:p w14:paraId="42E06A8C" w14:textId="77777777" w:rsidR="009115A9" w:rsidRPr="00FD5F5C" w:rsidRDefault="009115A9" w:rsidP="009115A9">
                            <w:pPr>
                              <w:spacing w:after="0"/>
                              <w:ind w:firstLine="0"/>
                              <w:jc w:val="center"/>
                              <w:rPr>
                                <w:b/>
                                <w:bCs/>
                                <w:color w:val="0070C0"/>
                              </w:rPr>
                            </w:pPr>
                            <w:r w:rsidRPr="00FD5F5C">
                              <w:rPr>
                                <w:b/>
                                <w:bCs/>
                                <w:color w:val="0070C0"/>
                              </w:rPr>
                              <w:t>ZA ZGODNOŚĆ</w:t>
                            </w:r>
                          </w:p>
                          <w:p w14:paraId="366464A3" w14:textId="77777777" w:rsidR="009115A9" w:rsidRPr="00FD5F5C" w:rsidRDefault="009115A9" w:rsidP="009115A9">
                            <w:pPr>
                              <w:spacing w:after="0"/>
                              <w:ind w:firstLine="0"/>
                              <w:jc w:val="center"/>
                              <w:rPr>
                                <w:b/>
                                <w:bCs/>
                                <w:color w:val="0070C0"/>
                              </w:rPr>
                            </w:pPr>
                            <w:r w:rsidRPr="00FD5F5C">
                              <w:rPr>
                                <w:b/>
                                <w:bCs/>
                                <w:color w:val="0070C0"/>
                              </w:rPr>
                              <w:t>Z ORYGINAŁEM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C54B614" id="_x0000_t202" coordsize="21600,21600" o:spt="202" path="m,l,21600r21600,l21600,xe">
                <v:stroke joinstyle="miter"/>
                <v:path gradientshapeok="t" o:connecttype="rect"/>
              </v:shapetype>
              <v:shape id="Pole tekstowe 1" o:spid="_x0000_s1026" type="#_x0000_t202" style="position:absolute;margin-left:0;margin-top:620.65pt;width:109.5pt;height:41.25pt;z-index:251671552;visibility:visible;mso-wrap-style:square;mso-width-percent:0;mso-height-percent:0;mso-wrap-distance-left:9pt;mso-wrap-distance-top:0;mso-wrap-distance-right:9pt;mso-wrap-distance-bottom:0;mso-position-horizontal:center;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" filled="f" stroked="f" strokeweight=".5pt">
                <v:textbox>
                  <w:txbxContent>
                    <w:p w14:paraId="42E06A8C" w14:textId="77777777" w:rsidR="009115A9" w:rsidRPr="00FD5F5C" w:rsidRDefault="009115A9" w:rsidP="009115A9">
                      <w:pPr>
                        <w:spacing w:after="0"/>
                        <w:ind w:firstLine="0"/>
                        <w:jc w:val="center"/>
                        <w:rPr>
                          <w:b/>
                          <w:bCs/>
                          <w:color w:val="0070C0"/>
                        </w:rPr>
                      </w:pPr>
                      <w:r w:rsidRPr="00FD5F5C">
                        <w:rPr>
                          <w:b/>
                          <w:bCs/>
                          <w:color w:val="0070C0"/>
                        </w:rPr>
                        <w:t>ZA ZGODNOŚĆ</w:t>
                      </w:r>
                    </w:p>
                    <w:p w14:paraId="366464A3" w14:textId="77777777" w:rsidR="009115A9" w:rsidRPr="00FD5F5C" w:rsidRDefault="009115A9" w:rsidP="009115A9">
                      <w:pPr>
                        <w:spacing w:after="0"/>
                        <w:ind w:firstLine="0"/>
                        <w:jc w:val="center"/>
                        <w:rPr>
                          <w:b/>
                          <w:bCs/>
                          <w:color w:val="0070C0"/>
                        </w:rPr>
                      </w:pPr>
                      <w:r w:rsidRPr="00FD5F5C">
                        <w:rPr>
                          <w:b/>
                          <w:bCs/>
                          <w:color w:val="0070C0"/>
                        </w:rPr>
                        <w:t>Z ORYGINAŁEM</w:t>
                      </w:r>
                    </w:p>
                  </w:txbxContent>
                </v:textbox>
                <w10:wrap anchorx="page"/>
              </v:shape>
            </w:pict>
          </mc:Fallback>
        </mc:AlternateContent>
      </w:r>
      <w:r w:rsidR="000E1DF7">
        <w:rPr>
          <w:noProof/>
        </w:rPr>
        <w:drawing>
          <wp:inline distT="0" distB="0" distL="0" distR="0" wp14:anchorId="648339B7" wp14:editId="5AA046E9">
            <wp:extent cx="5760085" cy="8147685"/>
            <wp:effectExtent l="0" t="0" r="0" b="5715"/>
            <wp:docPr id="812879711" name="Obraz 1" descr="Obraz zawierający tekst, list, Czcionka, papier&#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879711" name="Obraz 1" descr="Obraz zawierający tekst, list, Czcionka, papier&#10;&#10;Opis wygenerowany automatycznie"/>
                    <pic:cNvPicPr/>
                  </pic:nvPicPr>
                  <pic:blipFill>
                    <a:blip r:embed="rId10">
                      <a:extLst>
                        <a:ext uri="{28A0092B-C50C-407E-A947-70E740481C1C}">
                          <a14:useLocalDpi xmlns:a14="http://schemas.microsoft.com/office/drawing/2010/main" val="0"/>
                        </a:ext>
                      </a:extLst>
                    </a:blip>
                    <a:stretch>
                      <a:fillRect/>
                    </a:stretch>
                  </pic:blipFill>
                  <pic:spPr>
                    <a:xfrm>
                      <a:off x="0" y="0"/>
                      <a:ext cx="5760085" cy="8147685"/>
                    </a:xfrm>
                    <a:prstGeom prst="rect">
                      <a:avLst/>
                    </a:prstGeom>
                  </pic:spPr>
                </pic:pic>
              </a:graphicData>
            </a:graphic>
          </wp:inline>
        </w:drawing>
      </w:r>
    </w:p>
    <w:p w14:paraId="12B85BF8" w14:textId="77777777" w:rsidR="009115A9" w:rsidRDefault="009115A9">
      <w:pPr>
        <w:spacing w:after="0" w:line="240" w:lineRule="auto"/>
        <w:ind w:firstLine="0"/>
        <w:jc w:val="left"/>
      </w:pPr>
    </w:p>
    <w:p w14:paraId="65489D92" w14:textId="77777777" w:rsidR="009115A9" w:rsidRDefault="009115A9">
      <w:pPr>
        <w:spacing w:after="0" w:line="240" w:lineRule="auto"/>
        <w:ind w:firstLine="0"/>
        <w:jc w:val="left"/>
      </w:pPr>
      <w:r>
        <w:br w:type="page"/>
      </w:r>
    </w:p>
    <w:p w14:paraId="020B9C82" w14:textId="77777777" w:rsidR="00644EBD" w:rsidRDefault="00644EBD">
      <w:pPr>
        <w:spacing w:after="0" w:line="240" w:lineRule="auto"/>
        <w:ind w:firstLine="0"/>
        <w:jc w:val="left"/>
      </w:pPr>
      <w:r>
        <w:lastRenderedPageBreak/>
        <w:br w:type="page"/>
      </w:r>
    </w:p>
    <w:p w14:paraId="21B3D741" w14:textId="77777777" w:rsidR="00644EBD" w:rsidRDefault="00644EBD">
      <w:pPr>
        <w:spacing w:after="0" w:line="240" w:lineRule="auto"/>
        <w:ind w:firstLine="0"/>
        <w:jc w:val="left"/>
      </w:pPr>
      <w:r>
        <w:rPr>
          <w:noProof/>
        </w:rPr>
        <w:lastRenderedPageBreak/>
        <mc:AlternateContent>
          <mc:Choice Requires="wps">
            <w:drawing>
              <wp:anchor distT="0" distB="0" distL="114300" distR="114300" simplePos="0" relativeHeight="251673600" behindDoc="0" locked="0" layoutInCell="1" allowOverlap="1" wp14:anchorId="0B4104F2" wp14:editId="4C71BA57">
                <wp:simplePos x="0" y="0"/>
                <wp:positionH relativeFrom="column">
                  <wp:posOffset>3301365</wp:posOffset>
                </wp:positionH>
                <wp:positionV relativeFrom="paragraph">
                  <wp:posOffset>5823585</wp:posOffset>
                </wp:positionV>
                <wp:extent cx="1390650" cy="523875"/>
                <wp:effectExtent l="0" t="0" r="0" b="0"/>
                <wp:wrapNone/>
                <wp:docPr id="809937226" name="Pole tekstowe 1"/>
                <wp:cNvGraphicFramePr/>
                <a:graphic xmlns:a="http://schemas.openxmlformats.org/drawingml/2006/main">
                  <a:graphicData uri="http://schemas.microsoft.com/office/word/2010/wordprocessingShape">
                    <wps:wsp>
                      <wps:cNvSpPr txBox="1"/>
                      <wps:spPr>
                        <a:xfrm>
                          <a:off x="0" y="0"/>
                          <a:ext cx="1390650" cy="523875"/>
                        </a:xfrm>
                        <a:prstGeom prst="rect">
                          <a:avLst/>
                        </a:prstGeom>
                        <a:noFill/>
                        <a:ln w="6350">
                          <a:noFill/>
                        </a:ln>
                      </wps:spPr>
                      <wps:txbx>
                        <w:txbxContent>
                          <w:p w14:paraId="315FB71A" w14:textId="77777777" w:rsidR="00644EBD" w:rsidRPr="00FD5F5C" w:rsidRDefault="00644EBD" w:rsidP="00644EBD">
                            <w:pPr>
                              <w:spacing w:after="0"/>
                              <w:ind w:firstLine="0"/>
                              <w:jc w:val="center"/>
                              <w:rPr>
                                <w:b/>
                                <w:bCs/>
                                <w:color w:val="0070C0"/>
                              </w:rPr>
                            </w:pPr>
                            <w:r w:rsidRPr="00FD5F5C">
                              <w:rPr>
                                <w:b/>
                                <w:bCs/>
                                <w:color w:val="0070C0"/>
                              </w:rPr>
                              <w:t>ZA ZGODNOŚĆ</w:t>
                            </w:r>
                          </w:p>
                          <w:p w14:paraId="400027C7" w14:textId="77777777" w:rsidR="00644EBD" w:rsidRPr="00FD5F5C" w:rsidRDefault="00644EBD" w:rsidP="00644EBD">
                            <w:pPr>
                              <w:spacing w:after="0"/>
                              <w:ind w:firstLine="0"/>
                              <w:jc w:val="center"/>
                              <w:rPr>
                                <w:b/>
                                <w:bCs/>
                                <w:color w:val="0070C0"/>
                              </w:rPr>
                            </w:pPr>
                            <w:r w:rsidRPr="00FD5F5C">
                              <w:rPr>
                                <w:b/>
                                <w:bCs/>
                                <w:color w:val="0070C0"/>
                              </w:rPr>
                              <w:t>Z ORYGINAŁEM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4104F2" id="_x0000_s1027" type="#_x0000_t202" style="position:absolute;margin-left:259.95pt;margin-top:458.55pt;width:109.5pt;height:41.2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" filled="f" stroked="f" strokeweight=".5pt">
                <v:textbox>
                  <w:txbxContent>
                    <w:p w14:paraId="315FB71A" w14:textId="77777777" w:rsidR="00644EBD" w:rsidRPr="00FD5F5C" w:rsidRDefault="00644EBD" w:rsidP="00644EBD">
                      <w:pPr>
                        <w:spacing w:after="0"/>
                        <w:ind w:firstLine="0"/>
                        <w:jc w:val="center"/>
                        <w:rPr>
                          <w:b/>
                          <w:bCs/>
                          <w:color w:val="0070C0"/>
                        </w:rPr>
                      </w:pPr>
                      <w:r w:rsidRPr="00FD5F5C">
                        <w:rPr>
                          <w:b/>
                          <w:bCs/>
                          <w:color w:val="0070C0"/>
                        </w:rPr>
                        <w:t>ZA ZGODNOŚĆ</w:t>
                      </w:r>
                    </w:p>
                    <w:p w14:paraId="400027C7" w14:textId="77777777" w:rsidR="00644EBD" w:rsidRPr="00FD5F5C" w:rsidRDefault="00644EBD" w:rsidP="00644EBD">
                      <w:pPr>
                        <w:spacing w:after="0"/>
                        <w:ind w:firstLine="0"/>
                        <w:jc w:val="center"/>
                        <w:rPr>
                          <w:b/>
                          <w:bCs/>
                          <w:color w:val="0070C0"/>
                        </w:rPr>
                      </w:pPr>
                      <w:r w:rsidRPr="00FD5F5C">
                        <w:rPr>
                          <w:b/>
                          <w:bCs/>
                          <w:color w:val="0070C0"/>
                        </w:rPr>
                        <w:t>Z ORYGINAŁEM</w:t>
                      </w:r>
                    </w:p>
                  </w:txbxContent>
                </v:textbox>
              </v:shape>
            </w:pict>
          </mc:Fallback>
        </mc:AlternateContent>
      </w:r>
      <w:r>
        <w:rPr>
          <w:noProof/>
        </w:rPr>
        <w:drawing>
          <wp:inline distT="0" distB="0" distL="0" distR="0" wp14:anchorId="04D8F399" wp14:editId="31B49B6F">
            <wp:extent cx="5760085" cy="8147685"/>
            <wp:effectExtent l="0" t="0" r="0" b="5715"/>
            <wp:docPr id="1076672242" name="Obraz 1" descr="Obraz zawierający tekst, list, zrzut ekranu, Czcion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6672242" name="Obraz 1" descr="Obraz zawierający tekst, list, zrzut ekranu, Czcionka&#10;&#10;Opis wygenerowany automatycznie"/>
                    <pic:cNvPicPr/>
                  </pic:nvPicPr>
                  <pic:blipFill>
                    <a:blip r:embed="rId11">
                      <a:extLst>
                        <a:ext uri="{28A0092B-C50C-407E-A947-70E740481C1C}">
                          <a14:useLocalDpi xmlns:a14="http://schemas.microsoft.com/office/drawing/2010/main" val="0"/>
                        </a:ext>
                      </a:extLst>
                    </a:blip>
                    <a:stretch>
                      <a:fillRect/>
                    </a:stretch>
                  </pic:blipFill>
                  <pic:spPr>
                    <a:xfrm>
                      <a:off x="0" y="0"/>
                      <a:ext cx="5760085" cy="8147685"/>
                    </a:xfrm>
                    <a:prstGeom prst="rect">
                      <a:avLst/>
                    </a:prstGeom>
                  </pic:spPr>
                </pic:pic>
              </a:graphicData>
            </a:graphic>
          </wp:inline>
        </w:drawing>
      </w:r>
    </w:p>
    <w:p w14:paraId="6EEE7D5E" w14:textId="77777777" w:rsidR="00644EBD" w:rsidRDefault="00644EBD">
      <w:pPr>
        <w:spacing w:after="0" w:line="240" w:lineRule="auto"/>
        <w:ind w:firstLine="0"/>
        <w:jc w:val="left"/>
      </w:pPr>
    </w:p>
    <w:p w14:paraId="03B554D6" w14:textId="0B55A02C" w:rsidR="009115A9" w:rsidRDefault="009115A9">
      <w:pPr>
        <w:spacing w:after="0" w:line="240" w:lineRule="auto"/>
        <w:ind w:firstLine="0"/>
        <w:jc w:val="left"/>
      </w:pPr>
      <w:r>
        <w:br w:type="page"/>
      </w:r>
    </w:p>
    <w:p w14:paraId="117E31ED" w14:textId="77777777" w:rsidR="000E1DF7" w:rsidRDefault="000E1DF7">
      <w:pPr>
        <w:spacing w:after="0" w:line="240" w:lineRule="auto"/>
        <w:ind w:firstLine="0"/>
        <w:jc w:val="left"/>
      </w:pPr>
    </w:p>
    <w:p w14:paraId="10F6ACD6" w14:textId="77777777" w:rsidR="00644EBD" w:rsidRDefault="00644EBD">
      <w:pPr>
        <w:spacing w:after="0" w:line="240" w:lineRule="auto"/>
        <w:ind w:firstLine="0"/>
        <w:jc w:val="left"/>
      </w:pPr>
      <w:r>
        <w:br w:type="page"/>
      </w:r>
    </w:p>
    <w:p w14:paraId="15F68421" w14:textId="65C35091" w:rsidR="000E1DF7" w:rsidRDefault="009115A9">
      <w:pPr>
        <w:spacing w:after="0" w:line="240" w:lineRule="auto"/>
        <w:ind w:firstLine="0"/>
        <w:jc w:val="left"/>
      </w:pPr>
      <w:r>
        <w:rPr>
          <w:noProof/>
        </w:rPr>
        <w:lastRenderedPageBreak/>
        <mc:AlternateContent>
          <mc:Choice Requires="wps">
            <w:drawing>
              <wp:anchor distT="0" distB="0" distL="114300" distR="114300" simplePos="0" relativeHeight="251669504" behindDoc="0" locked="0" layoutInCell="1" allowOverlap="1" wp14:anchorId="5A363B0D" wp14:editId="1C6D6F46">
                <wp:simplePos x="0" y="0"/>
                <wp:positionH relativeFrom="column">
                  <wp:posOffset>2066925</wp:posOffset>
                </wp:positionH>
                <wp:positionV relativeFrom="paragraph">
                  <wp:posOffset>6952615</wp:posOffset>
                </wp:positionV>
                <wp:extent cx="1390650" cy="523875"/>
                <wp:effectExtent l="0" t="0" r="0" b="0"/>
                <wp:wrapNone/>
                <wp:docPr id="475581915" name="Pole tekstowe 1"/>
                <wp:cNvGraphicFramePr/>
                <a:graphic xmlns:a="http://schemas.openxmlformats.org/drawingml/2006/main">
                  <a:graphicData uri="http://schemas.microsoft.com/office/word/2010/wordprocessingShape">
                    <wps:wsp>
                      <wps:cNvSpPr txBox="1"/>
                      <wps:spPr>
                        <a:xfrm>
                          <a:off x="0" y="0"/>
                          <a:ext cx="1390650" cy="523875"/>
                        </a:xfrm>
                        <a:prstGeom prst="rect">
                          <a:avLst/>
                        </a:prstGeom>
                        <a:noFill/>
                        <a:ln w="6350">
                          <a:noFill/>
                        </a:ln>
                      </wps:spPr>
                      <wps:txbx>
                        <w:txbxContent>
                          <w:p w14:paraId="67D21079" w14:textId="77777777" w:rsidR="009115A9" w:rsidRPr="00FD5F5C" w:rsidRDefault="009115A9" w:rsidP="009115A9">
                            <w:pPr>
                              <w:spacing w:after="0"/>
                              <w:ind w:firstLine="0"/>
                              <w:jc w:val="center"/>
                              <w:rPr>
                                <w:b/>
                                <w:bCs/>
                                <w:color w:val="0070C0"/>
                              </w:rPr>
                            </w:pPr>
                            <w:r w:rsidRPr="00FD5F5C">
                              <w:rPr>
                                <w:b/>
                                <w:bCs/>
                                <w:color w:val="0070C0"/>
                              </w:rPr>
                              <w:t>ZA ZGODNOŚĆ</w:t>
                            </w:r>
                          </w:p>
                          <w:p w14:paraId="00CEF17D" w14:textId="77777777" w:rsidR="009115A9" w:rsidRPr="00FD5F5C" w:rsidRDefault="009115A9" w:rsidP="009115A9">
                            <w:pPr>
                              <w:spacing w:after="0"/>
                              <w:ind w:firstLine="0"/>
                              <w:jc w:val="center"/>
                              <w:rPr>
                                <w:b/>
                                <w:bCs/>
                                <w:color w:val="0070C0"/>
                              </w:rPr>
                            </w:pPr>
                            <w:r w:rsidRPr="00FD5F5C">
                              <w:rPr>
                                <w:b/>
                                <w:bCs/>
                                <w:color w:val="0070C0"/>
                              </w:rPr>
                              <w:t>Z ORYGINAŁEM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363B0D" id="_x0000_s1028" type="#_x0000_t202" style="position:absolute;margin-left:162.75pt;margin-top:547.45pt;width:109.5pt;height:41.2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" filled="f" stroked="f" strokeweight=".5pt">
                <v:textbox>
                  <w:txbxContent>
                    <w:p w14:paraId="67D21079" w14:textId="77777777" w:rsidR="009115A9" w:rsidRPr="00FD5F5C" w:rsidRDefault="009115A9" w:rsidP="009115A9">
                      <w:pPr>
                        <w:spacing w:after="0"/>
                        <w:ind w:firstLine="0"/>
                        <w:jc w:val="center"/>
                        <w:rPr>
                          <w:b/>
                          <w:bCs/>
                          <w:color w:val="0070C0"/>
                        </w:rPr>
                      </w:pPr>
                      <w:r w:rsidRPr="00FD5F5C">
                        <w:rPr>
                          <w:b/>
                          <w:bCs/>
                          <w:color w:val="0070C0"/>
                        </w:rPr>
                        <w:t>ZA ZGODNOŚĆ</w:t>
                      </w:r>
                    </w:p>
                    <w:p w14:paraId="00CEF17D" w14:textId="77777777" w:rsidR="009115A9" w:rsidRPr="00FD5F5C" w:rsidRDefault="009115A9" w:rsidP="009115A9">
                      <w:pPr>
                        <w:spacing w:after="0"/>
                        <w:ind w:firstLine="0"/>
                        <w:jc w:val="center"/>
                        <w:rPr>
                          <w:b/>
                          <w:bCs/>
                          <w:color w:val="0070C0"/>
                        </w:rPr>
                      </w:pPr>
                      <w:r w:rsidRPr="00FD5F5C">
                        <w:rPr>
                          <w:b/>
                          <w:bCs/>
                          <w:color w:val="0070C0"/>
                        </w:rPr>
                        <w:t>Z ORYGINAŁEM</w:t>
                      </w:r>
                    </w:p>
                  </w:txbxContent>
                </v:textbox>
              </v:shape>
            </w:pict>
          </mc:Fallback>
        </mc:AlternateContent>
      </w:r>
      <w:r w:rsidR="000E1DF7" w:rsidRPr="00276DA0">
        <w:rPr>
          <w:noProof/>
          <w:szCs w:val="24"/>
        </w:rPr>
        <w:drawing>
          <wp:inline distT="0" distB="0" distL="0" distR="0" wp14:anchorId="11B6F2DD" wp14:editId="5D61E5F0">
            <wp:extent cx="5760085" cy="7612380"/>
            <wp:effectExtent l="0" t="0" r="0" b="7620"/>
            <wp:docPr id="1127304082" name="Obraz 5" descr="Obraz zawierający tekst, list, zrzut ekranu, Czcion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304082" name="Obraz 5" descr="Obraz zawierający tekst, list, zrzut ekranu, Czcionka&#10;&#10;Opis wygenerowany automatyczni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60085" cy="7612380"/>
                    </a:xfrm>
                    <a:prstGeom prst="rect">
                      <a:avLst/>
                    </a:prstGeom>
                    <a:noFill/>
                    <a:ln>
                      <a:noFill/>
                    </a:ln>
                  </pic:spPr>
                </pic:pic>
              </a:graphicData>
            </a:graphic>
          </wp:inline>
        </w:drawing>
      </w:r>
    </w:p>
    <w:p w14:paraId="73CBE758" w14:textId="77777777" w:rsidR="00644EBD" w:rsidRDefault="00644EBD">
      <w:pPr>
        <w:spacing w:after="0" w:line="240" w:lineRule="auto"/>
        <w:ind w:firstLine="0"/>
        <w:jc w:val="left"/>
      </w:pPr>
    </w:p>
    <w:p w14:paraId="6BBDC520" w14:textId="2F09C4CB" w:rsidR="000E1DF7" w:rsidRDefault="000E1DF7">
      <w:pPr>
        <w:spacing w:after="0" w:line="240" w:lineRule="auto"/>
        <w:ind w:firstLine="0"/>
        <w:jc w:val="left"/>
      </w:pPr>
      <w:r>
        <w:br w:type="page"/>
      </w:r>
    </w:p>
    <w:p w14:paraId="3294807A" w14:textId="37D7B9C3" w:rsidR="000E1DF7" w:rsidRDefault="009115A9">
      <w:pPr>
        <w:spacing w:after="0" w:line="240" w:lineRule="auto"/>
        <w:ind w:firstLine="0"/>
        <w:jc w:val="left"/>
      </w:pPr>
      <w:r>
        <w:rPr>
          <w:noProof/>
        </w:rPr>
        <w:lastRenderedPageBreak/>
        <mc:AlternateContent>
          <mc:Choice Requires="wps">
            <w:drawing>
              <wp:anchor distT="0" distB="0" distL="114300" distR="114300" simplePos="0" relativeHeight="251667456" behindDoc="0" locked="0" layoutInCell="1" allowOverlap="1" wp14:anchorId="69FE3B2A" wp14:editId="538D1E59">
                <wp:simplePos x="0" y="0"/>
                <wp:positionH relativeFrom="column">
                  <wp:posOffset>3282315</wp:posOffset>
                </wp:positionH>
                <wp:positionV relativeFrom="paragraph">
                  <wp:posOffset>6128385</wp:posOffset>
                </wp:positionV>
                <wp:extent cx="1390650" cy="523875"/>
                <wp:effectExtent l="0" t="0" r="0" b="0"/>
                <wp:wrapNone/>
                <wp:docPr id="1933197579" name="Pole tekstowe 1"/>
                <wp:cNvGraphicFramePr/>
                <a:graphic xmlns:a="http://schemas.openxmlformats.org/drawingml/2006/main">
                  <a:graphicData uri="http://schemas.microsoft.com/office/word/2010/wordprocessingShape">
                    <wps:wsp>
                      <wps:cNvSpPr txBox="1"/>
                      <wps:spPr>
                        <a:xfrm>
                          <a:off x="0" y="0"/>
                          <a:ext cx="1390650" cy="523875"/>
                        </a:xfrm>
                        <a:prstGeom prst="rect">
                          <a:avLst/>
                        </a:prstGeom>
                        <a:noFill/>
                        <a:ln w="6350">
                          <a:noFill/>
                        </a:ln>
                      </wps:spPr>
                      <wps:txbx>
                        <w:txbxContent>
                          <w:p w14:paraId="2044D9C1" w14:textId="77777777" w:rsidR="009115A9" w:rsidRPr="00FD5F5C" w:rsidRDefault="009115A9" w:rsidP="009115A9">
                            <w:pPr>
                              <w:spacing w:after="0"/>
                              <w:ind w:firstLine="0"/>
                              <w:jc w:val="center"/>
                              <w:rPr>
                                <w:b/>
                                <w:bCs/>
                                <w:color w:val="0070C0"/>
                              </w:rPr>
                            </w:pPr>
                            <w:r w:rsidRPr="00FD5F5C">
                              <w:rPr>
                                <w:b/>
                                <w:bCs/>
                                <w:color w:val="0070C0"/>
                              </w:rPr>
                              <w:t>ZA ZGODNOŚĆ</w:t>
                            </w:r>
                          </w:p>
                          <w:p w14:paraId="0C6272B8" w14:textId="77777777" w:rsidR="009115A9" w:rsidRPr="00FD5F5C" w:rsidRDefault="009115A9" w:rsidP="009115A9">
                            <w:pPr>
                              <w:spacing w:after="0"/>
                              <w:ind w:firstLine="0"/>
                              <w:jc w:val="center"/>
                              <w:rPr>
                                <w:b/>
                                <w:bCs/>
                                <w:color w:val="0070C0"/>
                              </w:rPr>
                            </w:pPr>
                            <w:r w:rsidRPr="00FD5F5C">
                              <w:rPr>
                                <w:b/>
                                <w:bCs/>
                                <w:color w:val="0070C0"/>
                              </w:rPr>
                              <w:t>Z ORYGINAŁEM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FE3B2A" id="_x0000_s1029" type="#_x0000_t202" style="position:absolute;margin-left:258.45pt;margin-top:482.55pt;width:109.5pt;height:41.2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" filled="f" stroked="f" strokeweight=".5pt">
                <v:textbox>
                  <w:txbxContent>
                    <w:p w14:paraId="2044D9C1" w14:textId="77777777" w:rsidR="009115A9" w:rsidRPr="00FD5F5C" w:rsidRDefault="009115A9" w:rsidP="009115A9">
                      <w:pPr>
                        <w:spacing w:after="0"/>
                        <w:ind w:firstLine="0"/>
                        <w:jc w:val="center"/>
                        <w:rPr>
                          <w:b/>
                          <w:bCs/>
                          <w:color w:val="0070C0"/>
                        </w:rPr>
                      </w:pPr>
                      <w:r w:rsidRPr="00FD5F5C">
                        <w:rPr>
                          <w:b/>
                          <w:bCs/>
                          <w:color w:val="0070C0"/>
                        </w:rPr>
                        <w:t>ZA ZGODNOŚĆ</w:t>
                      </w:r>
                    </w:p>
                    <w:p w14:paraId="0C6272B8" w14:textId="77777777" w:rsidR="009115A9" w:rsidRPr="00FD5F5C" w:rsidRDefault="009115A9" w:rsidP="009115A9">
                      <w:pPr>
                        <w:spacing w:after="0"/>
                        <w:ind w:firstLine="0"/>
                        <w:jc w:val="center"/>
                        <w:rPr>
                          <w:b/>
                          <w:bCs/>
                          <w:color w:val="0070C0"/>
                        </w:rPr>
                      </w:pPr>
                      <w:r w:rsidRPr="00FD5F5C">
                        <w:rPr>
                          <w:b/>
                          <w:bCs/>
                          <w:color w:val="0070C0"/>
                        </w:rPr>
                        <w:t>Z ORYGINAŁEM</w:t>
                      </w:r>
                    </w:p>
                  </w:txbxContent>
                </v:textbox>
              </v:shape>
            </w:pict>
          </mc:Fallback>
        </mc:AlternateContent>
      </w:r>
      <w:r w:rsidR="000E1DF7" w:rsidRPr="00276DA0">
        <w:rPr>
          <w:noProof/>
          <w:szCs w:val="24"/>
        </w:rPr>
        <w:drawing>
          <wp:inline distT="0" distB="0" distL="0" distR="0" wp14:anchorId="6B5ECA85" wp14:editId="2E8C486E">
            <wp:extent cx="5760000" cy="8405970"/>
            <wp:effectExtent l="0" t="0" r="0" b="0"/>
            <wp:docPr id="19069793" name="Obraz 6" descr="Obraz zawierający tekst, list, Czcionka, zrzut ekran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69793" name="Obraz 6" descr="Obraz zawierający tekst, list, Czcionka, zrzut ekranu&#10;&#10;Opis wygenerowany automatycznie"/>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0000" cy="8405970"/>
                    </a:xfrm>
                    <a:prstGeom prst="rect">
                      <a:avLst/>
                    </a:prstGeom>
                    <a:noFill/>
                    <a:ln>
                      <a:noFill/>
                    </a:ln>
                  </pic:spPr>
                </pic:pic>
              </a:graphicData>
            </a:graphic>
          </wp:inline>
        </w:drawing>
      </w:r>
    </w:p>
    <w:p w14:paraId="391B8CC8" w14:textId="77777777" w:rsidR="00644EBD" w:rsidRDefault="00644EBD">
      <w:pPr>
        <w:spacing w:after="0" w:line="240" w:lineRule="auto"/>
        <w:ind w:firstLine="0"/>
        <w:jc w:val="left"/>
      </w:pPr>
    </w:p>
    <w:p w14:paraId="39465070" w14:textId="5988B42C" w:rsidR="00644EBD" w:rsidRDefault="00644EBD">
      <w:pPr>
        <w:spacing w:after="0" w:line="240" w:lineRule="auto"/>
        <w:ind w:firstLine="0"/>
        <w:jc w:val="left"/>
      </w:pPr>
      <w:r>
        <w:br w:type="page"/>
      </w:r>
    </w:p>
    <w:p w14:paraId="6C74F3DE" w14:textId="327F64D4" w:rsidR="00644EBD" w:rsidRDefault="00B3551C">
      <w:pPr>
        <w:spacing w:after="0" w:line="240" w:lineRule="auto"/>
        <w:ind w:firstLine="0"/>
        <w:jc w:val="left"/>
      </w:pPr>
      <w:r>
        <w:rPr>
          <w:noProof/>
        </w:rPr>
        <w:lastRenderedPageBreak/>
        <w:drawing>
          <wp:inline distT="0" distB="0" distL="0" distR="0" wp14:anchorId="5C4BEEA8" wp14:editId="2F338686">
            <wp:extent cx="5760085" cy="8141970"/>
            <wp:effectExtent l="0" t="0" r="0" b="0"/>
            <wp:docPr id="333158556" name="Obraz 3" descr="Obraz zawierający tekst, list, zrzut ekranu, Czcion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158556" name="Obraz 3" descr="Obraz zawierający tekst, list, zrzut ekranu, Czcionka&#10;&#10;Opis wygenerowany automatycznie"/>
                    <pic:cNvPicPr/>
                  </pic:nvPicPr>
                  <pic:blipFill>
                    <a:blip r:embed="rId14">
                      <a:extLst>
                        <a:ext uri="{28A0092B-C50C-407E-A947-70E740481C1C}">
                          <a14:useLocalDpi xmlns:a14="http://schemas.microsoft.com/office/drawing/2010/main" val="0"/>
                        </a:ext>
                      </a:extLst>
                    </a:blip>
                    <a:stretch>
                      <a:fillRect/>
                    </a:stretch>
                  </pic:blipFill>
                  <pic:spPr>
                    <a:xfrm>
                      <a:off x="0" y="0"/>
                      <a:ext cx="5760085" cy="8141970"/>
                    </a:xfrm>
                    <a:prstGeom prst="rect">
                      <a:avLst/>
                    </a:prstGeom>
                  </pic:spPr>
                </pic:pic>
              </a:graphicData>
            </a:graphic>
          </wp:inline>
        </w:drawing>
      </w:r>
    </w:p>
    <w:p w14:paraId="6B7FFAFD" w14:textId="77777777" w:rsidR="00B3551C" w:rsidRDefault="00B3551C">
      <w:pPr>
        <w:spacing w:after="0" w:line="240" w:lineRule="auto"/>
        <w:ind w:firstLine="0"/>
        <w:jc w:val="left"/>
      </w:pPr>
    </w:p>
    <w:p w14:paraId="232614C6" w14:textId="06F7C1E8" w:rsidR="00644EBD" w:rsidRDefault="00644EBD">
      <w:pPr>
        <w:spacing w:after="0" w:line="240" w:lineRule="auto"/>
        <w:ind w:firstLine="0"/>
        <w:jc w:val="left"/>
      </w:pPr>
      <w:r>
        <w:br w:type="page"/>
      </w:r>
    </w:p>
    <w:p w14:paraId="69D689D1" w14:textId="77777777" w:rsidR="00644EBD" w:rsidRDefault="00644EBD">
      <w:pPr>
        <w:spacing w:after="0" w:line="240" w:lineRule="auto"/>
        <w:ind w:firstLine="0"/>
        <w:jc w:val="left"/>
      </w:pPr>
    </w:p>
    <w:p w14:paraId="23039B42" w14:textId="5E84567B" w:rsidR="000E1DF7" w:rsidRDefault="000E1DF7">
      <w:pPr>
        <w:spacing w:after="0" w:line="240" w:lineRule="auto"/>
        <w:ind w:firstLine="0"/>
        <w:jc w:val="left"/>
      </w:pPr>
      <w:r>
        <w:br w:type="page"/>
      </w:r>
    </w:p>
    <w:p w14:paraId="01308EC9" w14:textId="77777777" w:rsidR="000C6DE0" w:rsidRPr="00276DA0" w:rsidRDefault="000C6DE0">
      <w:pPr>
        <w:spacing w:after="0" w:line="240" w:lineRule="auto"/>
        <w:ind w:firstLine="0"/>
        <w:jc w:val="left"/>
      </w:pPr>
    </w:p>
    <w:p w14:paraId="18E9C7AC" w14:textId="7EA04580" w:rsidR="000C6DE0" w:rsidRDefault="004E046B">
      <w:pPr>
        <w:spacing w:after="0" w:line="240" w:lineRule="auto"/>
        <w:ind w:firstLine="0"/>
        <w:jc w:val="left"/>
      </w:pPr>
      <w:r>
        <w:rPr>
          <w:noProof/>
        </w:rPr>
        <mc:AlternateContent>
          <mc:Choice Requires="wps">
            <w:drawing>
              <wp:anchor distT="0" distB="0" distL="114300" distR="114300" simplePos="0" relativeHeight="251659264" behindDoc="0" locked="0" layoutInCell="1" allowOverlap="1" wp14:anchorId="34577497" wp14:editId="7F788FEE">
                <wp:simplePos x="0" y="0"/>
                <wp:positionH relativeFrom="column">
                  <wp:posOffset>2676525</wp:posOffset>
                </wp:positionH>
                <wp:positionV relativeFrom="paragraph">
                  <wp:posOffset>7355840</wp:posOffset>
                </wp:positionV>
                <wp:extent cx="1390650" cy="523875"/>
                <wp:effectExtent l="0" t="0" r="0" b="0"/>
                <wp:wrapNone/>
                <wp:docPr id="1548186241" name="Pole tekstowe 1"/>
                <wp:cNvGraphicFramePr/>
                <a:graphic xmlns:a="http://schemas.openxmlformats.org/drawingml/2006/main">
                  <a:graphicData uri="http://schemas.microsoft.com/office/word/2010/wordprocessingShape">
                    <wps:wsp>
                      <wps:cNvSpPr txBox="1"/>
                      <wps:spPr>
                        <a:xfrm>
                          <a:off x="0" y="0"/>
                          <a:ext cx="1390650" cy="523875"/>
                        </a:xfrm>
                        <a:prstGeom prst="rect">
                          <a:avLst/>
                        </a:prstGeom>
                        <a:noFill/>
                        <a:ln w="6350">
                          <a:noFill/>
                        </a:ln>
                      </wps:spPr>
                      <wps:txbx>
                        <w:txbxContent>
                          <w:p w14:paraId="7B884A27" w14:textId="77777777" w:rsidR="004E046B" w:rsidRPr="00FD5F5C" w:rsidRDefault="004E046B" w:rsidP="004E046B">
                            <w:pPr>
                              <w:spacing w:after="0"/>
                              <w:ind w:firstLine="0"/>
                              <w:jc w:val="center"/>
                              <w:rPr>
                                <w:b/>
                                <w:bCs/>
                                <w:color w:val="0070C0"/>
                              </w:rPr>
                            </w:pPr>
                            <w:r w:rsidRPr="00FD5F5C">
                              <w:rPr>
                                <w:b/>
                                <w:bCs/>
                                <w:color w:val="0070C0"/>
                              </w:rPr>
                              <w:t>ZA ZGODNOŚĆ</w:t>
                            </w:r>
                          </w:p>
                          <w:p w14:paraId="3691C529" w14:textId="77777777" w:rsidR="004E046B" w:rsidRPr="00FD5F5C" w:rsidRDefault="004E046B" w:rsidP="004E046B">
                            <w:pPr>
                              <w:spacing w:after="0"/>
                              <w:ind w:firstLine="0"/>
                              <w:jc w:val="center"/>
                              <w:rPr>
                                <w:b/>
                                <w:bCs/>
                                <w:color w:val="0070C0"/>
                              </w:rPr>
                            </w:pPr>
                            <w:r w:rsidRPr="00FD5F5C">
                              <w:rPr>
                                <w:b/>
                                <w:bCs/>
                                <w:color w:val="0070C0"/>
                              </w:rPr>
                              <w:t>Z ORYGINAŁEM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577497" id="_x0000_s1030" type="#_x0000_t202" style="position:absolute;margin-left:210.75pt;margin-top:579.2pt;width:109.5pt;height:41.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" filled="f" stroked="f" strokeweight=".5pt">
                <v:textbox>
                  <w:txbxContent>
                    <w:p w14:paraId="7B884A27" w14:textId="77777777" w:rsidR="004E046B" w:rsidRPr="00FD5F5C" w:rsidRDefault="004E046B" w:rsidP="004E046B">
                      <w:pPr>
                        <w:spacing w:after="0"/>
                        <w:ind w:firstLine="0"/>
                        <w:jc w:val="center"/>
                        <w:rPr>
                          <w:b/>
                          <w:bCs/>
                          <w:color w:val="0070C0"/>
                        </w:rPr>
                      </w:pPr>
                      <w:r w:rsidRPr="00FD5F5C">
                        <w:rPr>
                          <w:b/>
                          <w:bCs/>
                          <w:color w:val="0070C0"/>
                        </w:rPr>
                        <w:t>ZA ZGODNOŚĆ</w:t>
                      </w:r>
                    </w:p>
                    <w:p w14:paraId="3691C529" w14:textId="77777777" w:rsidR="004E046B" w:rsidRPr="00FD5F5C" w:rsidRDefault="004E046B" w:rsidP="004E046B">
                      <w:pPr>
                        <w:spacing w:after="0"/>
                        <w:ind w:firstLine="0"/>
                        <w:jc w:val="center"/>
                        <w:rPr>
                          <w:b/>
                          <w:bCs/>
                          <w:color w:val="0070C0"/>
                        </w:rPr>
                      </w:pPr>
                      <w:r w:rsidRPr="00FD5F5C">
                        <w:rPr>
                          <w:b/>
                          <w:bCs/>
                          <w:color w:val="0070C0"/>
                        </w:rPr>
                        <w:t>Z ORYGINAŁEM</w:t>
                      </w:r>
                    </w:p>
                  </w:txbxContent>
                </v:textbox>
              </v:shape>
            </w:pict>
          </mc:Fallback>
        </mc:AlternateContent>
      </w:r>
      <w:r w:rsidR="000C6DE0" w:rsidRPr="00276DA0">
        <w:rPr>
          <w:noProof/>
        </w:rPr>
        <w:drawing>
          <wp:inline distT="0" distB="0" distL="0" distR="0" wp14:anchorId="3D4F29B7" wp14:editId="578AB529">
            <wp:extent cx="5760000" cy="8139945"/>
            <wp:effectExtent l="0" t="0" r="0" b="0"/>
            <wp:docPr id="82369969"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000" cy="8139945"/>
                    </a:xfrm>
                    <a:prstGeom prst="rect">
                      <a:avLst/>
                    </a:prstGeom>
                    <a:noFill/>
                    <a:ln>
                      <a:noFill/>
                    </a:ln>
                  </pic:spPr>
                </pic:pic>
              </a:graphicData>
            </a:graphic>
          </wp:inline>
        </w:drawing>
      </w:r>
    </w:p>
    <w:p w14:paraId="796C0C04" w14:textId="77777777" w:rsidR="000E1DF7" w:rsidRPr="00276DA0" w:rsidRDefault="000E1DF7">
      <w:pPr>
        <w:spacing w:after="0" w:line="240" w:lineRule="auto"/>
        <w:ind w:firstLine="0"/>
        <w:jc w:val="left"/>
      </w:pPr>
    </w:p>
    <w:p w14:paraId="1E5EC3FF" w14:textId="78FD8D26" w:rsidR="000C6DE0" w:rsidRPr="00276DA0" w:rsidRDefault="000C6DE0">
      <w:pPr>
        <w:spacing w:after="0" w:line="240" w:lineRule="auto"/>
        <w:ind w:firstLine="0"/>
        <w:jc w:val="left"/>
      </w:pPr>
    </w:p>
    <w:p w14:paraId="7437BF57" w14:textId="6A8EAD6E" w:rsidR="000C6DE0" w:rsidRPr="00276DA0" w:rsidRDefault="000C6DE0">
      <w:pPr>
        <w:spacing w:after="0" w:line="240" w:lineRule="auto"/>
        <w:ind w:firstLine="0"/>
        <w:jc w:val="left"/>
      </w:pPr>
      <w:r w:rsidRPr="00276DA0">
        <w:br w:type="page"/>
      </w:r>
    </w:p>
    <w:p w14:paraId="3A1B0ECF" w14:textId="0E64F758" w:rsidR="000C6DE0" w:rsidRPr="00276DA0" w:rsidRDefault="004E046B">
      <w:pPr>
        <w:spacing w:after="0" w:line="240" w:lineRule="auto"/>
        <w:ind w:firstLine="0"/>
        <w:jc w:val="left"/>
      </w:pPr>
      <w:r>
        <w:rPr>
          <w:noProof/>
        </w:rPr>
        <w:lastRenderedPageBreak/>
        <mc:AlternateContent>
          <mc:Choice Requires="wps">
            <w:drawing>
              <wp:anchor distT="0" distB="0" distL="114300" distR="114300" simplePos="0" relativeHeight="251661312" behindDoc="0" locked="0" layoutInCell="1" allowOverlap="1" wp14:anchorId="4AB155A5" wp14:editId="77D28F9C">
                <wp:simplePos x="0" y="0"/>
                <wp:positionH relativeFrom="column">
                  <wp:posOffset>3419475</wp:posOffset>
                </wp:positionH>
                <wp:positionV relativeFrom="paragraph">
                  <wp:posOffset>7322820</wp:posOffset>
                </wp:positionV>
                <wp:extent cx="1390650" cy="523875"/>
                <wp:effectExtent l="0" t="0" r="0" b="0"/>
                <wp:wrapNone/>
                <wp:docPr id="1912252583" name="Pole tekstowe 1"/>
                <wp:cNvGraphicFramePr/>
                <a:graphic xmlns:a="http://schemas.openxmlformats.org/drawingml/2006/main">
                  <a:graphicData uri="http://schemas.microsoft.com/office/word/2010/wordprocessingShape">
                    <wps:wsp>
                      <wps:cNvSpPr txBox="1"/>
                      <wps:spPr>
                        <a:xfrm>
                          <a:off x="0" y="0"/>
                          <a:ext cx="1390650" cy="523875"/>
                        </a:xfrm>
                        <a:prstGeom prst="rect">
                          <a:avLst/>
                        </a:prstGeom>
                        <a:noFill/>
                        <a:ln w="6350">
                          <a:noFill/>
                        </a:ln>
                      </wps:spPr>
                      <wps:txbx>
                        <w:txbxContent>
                          <w:p w14:paraId="659738F5" w14:textId="77777777" w:rsidR="004E046B" w:rsidRPr="00FD5F5C" w:rsidRDefault="004E046B" w:rsidP="004E046B">
                            <w:pPr>
                              <w:spacing w:after="0"/>
                              <w:ind w:firstLine="0"/>
                              <w:jc w:val="center"/>
                              <w:rPr>
                                <w:b/>
                                <w:bCs/>
                                <w:color w:val="0070C0"/>
                              </w:rPr>
                            </w:pPr>
                            <w:r w:rsidRPr="00FD5F5C">
                              <w:rPr>
                                <w:b/>
                                <w:bCs/>
                                <w:color w:val="0070C0"/>
                              </w:rPr>
                              <w:t>ZA ZGODNOŚĆ</w:t>
                            </w:r>
                          </w:p>
                          <w:p w14:paraId="7570F9C6" w14:textId="77777777" w:rsidR="004E046B" w:rsidRPr="00FD5F5C" w:rsidRDefault="004E046B" w:rsidP="004E046B">
                            <w:pPr>
                              <w:spacing w:after="0"/>
                              <w:ind w:firstLine="0"/>
                              <w:jc w:val="center"/>
                              <w:rPr>
                                <w:b/>
                                <w:bCs/>
                                <w:color w:val="0070C0"/>
                              </w:rPr>
                            </w:pPr>
                            <w:r w:rsidRPr="00FD5F5C">
                              <w:rPr>
                                <w:b/>
                                <w:bCs/>
                                <w:color w:val="0070C0"/>
                              </w:rPr>
                              <w:t>Z ORYGINAŁEM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B155A5" id="_x0000_s1031" type="#_x0000_t202" style="position:absolute;margin-left:269.25pt;margin-top:576.6pt;width:109.5pt;height:41.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" filled="f" stroked="f" strokeweight=".5pt">
                <v:textbox>
                  <w:txbxContent>
                    <w:p w14:paraId="659738F5" w14:textId="77777777" w:rsidR="004E046B" w:rsidRPr="00FD5F5C" w:rsidRDefault="004E046B" w:rsidP="004E046B">
                      <w:pPr>
                        <w:spacing w:after="0"/>
                        <w:ind w:firstLine="0"/>
                        <w:jc w:val="center"/>
                        <w:rPr>
                          <w:b/>
                          <w:bCs/>
                          <w:color w:val="0070C0"/>
                        </w:rPr>
                      </w:pPr>
                      <w:r w:rsidRPr="00FD5F5C">
                        <w:rPr>
                          <w:b/>
                          <w:bCs/>
                          <w:color w:val="0070C0"/>
                        </w:rPr>
                        <w:t>ZA ZGODNOŚĆ</w:t>
                      </w:r>
                    </w:p>
                    <w:p w14:paraId="7570F9C6" w14:textId="77777777" w:rsidR="004E046B" w:rsidRPr="00FD5F5C" w:rsidRDefault="004E046B" w:rsidP="004E046B">
                      <w:pPr>
                        <w:spacing w:after="0"/>
                        <w:ind w:firstLine="0"/>
                        <w:jc w:val="center"/>
                        <w:rPr>
                          <w:b/>
                          <w:bCs/>
                          <w:color w:val="0070C0"/>
                        </w:rPr>
                      </w:pPr>
                      <w:r w:rsidRPr="00FD5F5C">
                        <w:rPr>
                          <w:b/>
                          <w:bCs/>
                          <w:color w:val="0070C0"/>
                        </w:rPr>
                        <w:t>Z ORYGINAŁEM</w:t>
                      </w:r>
                    </w:p>
                  </w:txbxContent>
                </v:textbox>
              </v:shape>
            </w:pict>
          </mc:Fallback>
        </mc:AlternateContent>
      </w:r>
      <w:r w:rsidR="00BD4C45" w:rsidRPr="00276DA0">
        <w:rPr>
          <w:noProof/>
        </w:rPr>
        <w:drawing>
          <wp:inline distT="0" distB="0" distL="0" distR="0" wp14:anchorId="0450D4C6" wp14:editId="29FC2EC4">
            <wp:extent cx="5760000" cy="8153642"/>
            <wp:effectExtent l="0" t="0" r="0" b="0"/>
            <wp:docPr id="146596003"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60000" cy="8153642"/>
                    </a:xfrm>
                    <a:prstGeom prst="rect">
                      <a:avLst/>
                    </a:prstGeom>
                    <a:noFill/>
                    <a:ln>
                      <a:noFill/>
                    </a:ln>
                  </pic:spPr>
                </pic:pic>
              </a:graphicData>
            </a:graphic>
          </wp:inline>
        </w:drawing>
      </w:r>
    </w:p>
    <w:p w14:paraId="31CC0D75" w14:textId="77777777" w:rsidR="00BD4C45" w:rsidRDefault="00BD4C45">
      <w:pPr>
        <w:spacing w:after="0" w:line="240" w:lineRule="auto"/>
        <w:ind w:firstLine="0"/>
        <w:jc w:val="left"/>
      </w:pPr>
    </w:p>
    <w:p w14:paraId="3DB82F28" w14:textId="5DF5F5C9" w:rsidR="00644EBD" w:rsidRDefault="00644EBD">
      <w:pPr>
        <w:spacing w:after="0" w:line="240" w:lineRule="auto"/>
        <w:ind w:firstLine="0"/>
        <w:jc w:val="left"/>
      </w:pPr>
      <w:r>
        <w:br w:type="page"/>
      </w:r>
    </w:p>
    <w:p w14:paraId="3FE2FB35" w14:textId="7EDACE1D" w:rsidR="00644EBD" w:rsidRDefault="00B3551C">
      <w:pPr>
        <w:spacing w:after="0" w:line="240" w:lineRule="auto"/>
        <w:ind w:firstLine="0"/>
        <w:jc w:val="left"/>
      </w:pPr>
      <w:r>
        <w:rPr>
          <w:noProof/>
        </w:rPr>
        <w:lastRenderedPageBreak/>
        <mc:AlternateContent>
          <mc:Choice Requires="wps">
            <w:drawing>
              <wp:anchor distT="0" distB="0" distL="114300" distR="114300" simplePos="0" relativeHeight="251677696" behindDoc="0" locked="0" layoutInCell="1" allowOverlap="1" wp14:anchorId="2B221BDB" wp14:editId="0B1F44FF">
                <wp:simplePos x="0" y="0"/>
                <wp:positionH relativeFrom="column">
                  <wp:posOffset>3663315</wp:posOffset>
                </wp:positionH>
                <wp:positionV relativeFrom="paragraph">
                  <wp:posOffset>5766435</wp:posOffset>
                </wp:positionV>
                <wp:extent cx="1390650" cy="523875"/>
                <wp:effectExtent l="0" t="0" r="0" b="0"/>
                <wp:wrapNone/>
                <wp:docPr id="1017206117" name="Pole tekstowe 1"/>
                <wp:cNvGraphicFramePr/>
                <a:graphic xmlns:a="http://schemas.openxmlformats.org/drawingml/2006/main">
                  <a:graphicData uri="http://schemas.microsoft.com/office/word/2010/wordprocessingShape">
                    <wps:wsp>
                      <wps:cNvSpPr txBox="1"/>
                      <wps:spPr>
                        <a:xfrm>
                          <a:off x="0" y="0"/>
                          <a:ext cx="1390650" cy="523875"/>
                        </a:xfrm>
                        <a:prstGeom prst="rect">
                          <a:avLst/>
                        </a:prstGeom>
                        <a:noFill/>
                        <a:ln w="6350">
                          <a:noFill/>
                        </a:ln>
                      </wps:spPr>
                      <wps:txbx>
                        <w:txbxContent>
                          <w:p w14:paraId="7BFD3A2A" w14:textId="77777777" w:rsidR="00B3551C" w:rsidRPr="00FD5F5C" w:rsidRDefault="00B3551C" w:rsidP="00B3551C">
                            <w:pPr>
                              <w:spacing w:after="0"/>
                              <w:ind w:firstLine="0"/>
                              <w:jc w:val="center"/>
                              <w:rPr>
                                <w:b/>
                                <w:bCs/>
                                <w:color w:val="0070C0"/>
                              </w:rPr>
                            </w:pPr>
                            <w:r w:rsidRPr="00FD5F5C">
                              <w:rPr>
                                <w:b/>
                                <w:bCs/>
                                <w:color w:val="0070C0"/>
                              </w:rPr>
                              <w:t>ZA ZGODNOŚĆ</w:t>
                            </w:r>
                          </w:p>
                          <w:p w14:paraId="3CAD6481" w14:textId="77777777" w:rsidR="00B3551C" w:rsidRPr="00FD5F5C" w:rsidRDefault="00B3551C" w:rsidP="00B3551C">
                            <w:pPr>
                              <w:spacing w:after="0"/>
                              <w:ind w:firstLine="0"/>
                              <w:jc w:val="center"/>
                              <w:rPr>
                                <w:b/>
                                <w:bCs/>
                                <w:color w:val="0070C0"/>
                              </w:rPr>
                            </w:pPr>
                            <w:r w:rsidRPr="00FD5F5C">
                              <w:rPr>
                                <w:b/>
                                <w:bCs/>
                                <w:color w:val="0070C0"/>
                              </w:rPr>
                              <w:t>Z ORYGINAŁEM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221BDB" id="_x0000_s1032" type="#_x0000_t202" style="position:absolute;margin-left:288.45pt;margin-top:454.05pt;width:109.5pt;height:41.2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" filled="f" stroked="f" strokeweight=".5pt">
                <v:textbox>
                  <w:txbxContent>
                    <w:p w14:paraId="7BFD3A2A" w14:textId="77777777" w:rsidR="00B3551C" w:rsidRPr="00FD5F5C" w:rsidRDefault="00B3551C" w:rsidP="00B3551C">
                      <w:pPr>
                        <w:spacing w:after="0"/>
                        <w:ind w:firstLine="0"/>
                        <w:jc w:val="center"/>
                        <w:rPr>
                          <w:b/>
                          <w:bCs/>
                          <w:color w:val="0070C0"/>
                        </w:rPr>
                      </w:pPr>
                      <w:r w:rsidRPr="00FD5F5C">
                        <w:rPr>
                          <w:b/>
                          <w:bCs/>
                          <w:color w:val="0070C0"/>
                        </w:rPr>
                        <w:t>ZA ZGODNOŚĆ</w:t>
                      </w:r>
                    </w:p>
                    <w:p w14:paraId="3CAD6481" w14:textId="77777777" w:rsidR="00B3551C" w:rsidRPr="00FD5F5C" w:rsidRDefault="00B3551C" w:rsidP="00B3551C">
                      <w:pPr>
                        <w:spacing w:after="0"/>
                        <w:ind w:firstLine="0"/>
                        <w:jc w:val="center"/>
                        <w:rPr>
                          <w:b/>
                          <w:bCs/>
                          <w:color w:val="0070C0"/>
                        </w:rPr>
                      </w:pPr>
                      <w:r w:rsidRPr="00FD5F5C">
                        <w:rPr>
                          <w:b/>
                          <w:bCs/>
                          <w:color w:val="0070C0"/>
                        </w:rPr>
                        <w:t>Z ORYGINAŁEM</w:t>
                      </w:r>
                    </w:p>
                  </w:txbxContent>
                </v:textbox>
              </v:shape>
            </w:pict>
          </mc:Fallback>
        </mc:AlternateContent>
      </w:r>
      <w:r>
        <w:rPr>
          <w:noProof/>
        </w:rPr>
        <w:drawing>
          <wp:inline distT="0" distB="0" distL="0" distR="0" wp14:anchorId="6E5091D8" wp14:editId="69EC10C5">
            <wp:extent cx="5760085" cy="8147685"/>
            <wp:effectExtent l="0" t="0" r="0" b="5715"/>
            <wp:docPr id="1181467232"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1467232" name="Obraz 1181467232"/>
                    <pic:cNvPicPr/>
                  </pic:nvPicPr>
                  <pic:blipFill>
                    <a:blip r:embed="rId17">
                      <a:extLst>
                        <a:ext uri="{28A0092B-C50C-407E-A947-70E740481C1C}">
                          <a14:useLocalDpi xmlns:a14="http://schemas.microsoft.com/office/drawing/2010/main" val="0"/>
                        </a:ext>
                      </a:extLst>
                    </a:blip>
                    <a:stretch>
                      <a:fillRect/>
                    </a:stretch>
                  </pic:blipFill>
                  <pic:spPr>
                    <a:xfrm>
                      <a:off x="0" y="0"/>
                      <a:ext cx="5760085" cy="8147685"/>
                    </a:xfrm>
                    <a:prstGeom prst="rect">
                      <a:avLst/>
                    </a:prstGeom>
                  </pic:spPr>
                </pic:pic>
              </a:graphicData>
            </a:graphic>
          </wp:inline>
        </w:drawing>
      </w:r>
    </w:p>
    <w:p w14:paraId="099998A5" w14:textId="6481A08C" w:rsidR="00644EBD" w:rsidRDefault="00644EBD">
      <w:pPr>
        <w:spacing w:after="0" w:line="240" w:lineRule="auto"/>
        <w:ind w:firstLine="0"/>
        <w:jc w:val="left"/>
      </w:pPr>
      <w:r>
        <w:br w:type="page"/>
      </w:r>
    </w:p>
    <w:p w14:paraId="5BF90AF1" w14:textId="77777777" w:rsidR="00644EBD" w:rsidRPr="00276DA0" w:rsidRDefault="00644EBD">
      <w:pPr>
        <w:spacing w:after="0" w:line="240" w:lineRule="auto"/>
        <w:ind w:firstLine="0"/>
        <w:jc w:val="left"/>
      </w:pPr>
    </w:p>
    <w:p w14:paraId="675FE839" w14:textId="3AB35F8A" w:rsidR="00BD4C45" w:rsidRPr="00276DA0" w:rsidRDefault="00BD4C45">
      <w:pPr>
        <w:spacing w:after="0" w:line="240" w:lineRule="auto"/>
        <w:ind w:firstLine="0"/>
        <w:jc w:val="left"/>
      </w:pPr>
      <w:r w:rsidRPr="00276DA0">
        <w:br w:type="page"/>
      </w:r>
    </w:p>
    <w:p w14:paraId="34BDCA32" w14:textId="57101D67" w:rsidR="00BD4C45" w:rsidRPr="00276DA0" w:rsidRDefault="009115A9">
      <w:pPr>
        <w:spacing w:after="0" w:line="240" w:lineRule="auto"/>
        <w:ind w:firstLine="0"/>
        <w:jc w:val="left"/>
      </w:pPr>
      <w:r>
        <w:rPr>
          <w:noProof/>
        </w:rPr>
        <w:lastRenderedPageBreak/>
        <mc:AlternateContent>
          <mc:Choice Requires="wps">
            <w:drawing>
              <wp:anchor distT="0" distB="0" distL="114300" distR="114300" simplePos="0" relativeHeight="251663360" behindDoc="0" locked="0" layoutInCell="1" allowOverlap="1" wp14:anchorId="7A913FC6" wp14:editId="7AAEEAA9">
                <wp:simplePos x="0" y="0"/>
                <wp:positionH relativeFrom="column">
                  <wp:posOffset>3305175</wp:posOffset>
                </wp:positionH>
                <wp:positionV relativeFrom="paragraph">
                  <wp:posOffset>7646670</wp:posOffset>
                </wp:positionV>
                <wp:extent cx="1390650" cy="523875"/>
                <wp:effectExtent l="0" t="0" r="0" b="0"/>
                <wp:wrapNone/>
                <wp:docPr id="1248802755" name="Pole tekstowe 1"/>
                <wp:cNvGraphicFramePr/>
                <a:graphic xmlns:a="http://schemas.openxmlformats.org/drawingml/2006/main">
                  <a:graphicData uri="http://schemas.microsoft.com/office/word/2010/wordprocessingShape">
                    <wps:wsp>
                      <wps:cNvSpPr txBox="1"/>
                      <wps:spPr>
                        <a:xfrm>
                          <a:off x="0" y="0"/>
                          <a:ext cx="1390650" cy="523875"/>
                        </a:xfrm>
                        <a:prstGeom prst="rect">
                          <a:avLst/>
                        </a:prstGeom>
                        <a:noFill/>
                        <a:ln w="6350">
                          <a:noFill/>
                        </a:ln>
                      </wps:spPr>
                      <wps:txbx>
                        <w:txbxContent>
                          <w:p w14:paraId="5271A603" w14:textId="77777777" w:rsidR="004E046B" w:rsidRPr="00FD5F5C" w:rsidRDefault="004E046B" w:rsidP="004E046B">
                            <w:pPr>
                              <w:spacing w:after="0"/>
                              <w:ind w:firstLine="0"/>
                              <w:jc w:val="center"/>
                              <w:rPr>
                                <w:b/>
                                <w:bCs/>
                                <w:color w:val="0070C0"/>
                              </w:rPr>
                            </w:pPr>
                            <w:r w:rsidRPr="00FD5F5C">
                              <w:rPr>
                                <w:b/>
                                <w:bCs/>
                                <w:color w:val="0070C0"/>
                              </w:rPr>
                              <w:t>ZA ZGODNOŚĆ</w:t>
                            </w:r>
                          </w:p>
                          <w:p w14:paraId="6CFAA006" w14:textId="77777777" w:rsidR="004E046B" w:rsidRPr="00FD5F5C" w:rsidRDefault="004E046B" w:rsidP="004E046B">
                            <w:pPr>
                              <w:spacing w:after="0"/>
                              <w:ind w:firstLine="0"/>
                              <w:jc w:val="center"/>
                              <w:rPr>
                                <w:b/>
                                <w:bCs/>
                                <w:color w:val="0070C0"/>
                              </w:rPr>
                            </w:pPr>
                            <w:r w:rsidRPr="00FD5F5C">
                              <w:rPr>
                                <w:b/>
                                <w:bCs/>
                                <w:color w:val="0070C0"/>
                              </w:rPr>
                              <w:t>Z ORYGINAŁEM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913FC6" id="_x0000_s1033" type="#_x0000_t202" style="position:absolute;margin-left:260.25pt;margin-top:602.1pt;width:109.5pt;height:41.2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" filled="f" stroked="f" strokeweight=".5pt">
                <v:textbox>
                  <w:txbxContent>
                    <w:p w14:paraId="5271A603" w14:textId="77777777" w:rsidR="004E046B" w:rsidRPr="00FD5F5C" w:rsidRDefault="004E046B" w:rsidP="004E046B">
                      <w:pPr>
                        <w:spacing w:after="0"/>
                        <w:ind w:firstLine="0"/>
                        <w:jc w:val="center"/>
                        <w:rPr>
                          <w:b/>
                          <w:bCs/>
                          <w:color w:val="0070C0"/>
                        </w:rPr>
                      </w:pPr>
                      <w:r w:rsidRPr="00FD5F5C">
                        <w:rPr>
                          <w:b/>
                          <w:bCs/>
                          <w:color w:val="0070C0"/>
                        </w:rPr>
                        <w:t>ZA ZGODNOŚĆ</w:t>
                      </w:r>
                    </w:p>
                    <w:p w14:paraId="6CFAA006" w14:textId="77777777" w:rsidR="004E046B" w:rsidRPr="00FD5F5C" w:rsidRDefault="004E046B" w:rsidP="004E046B">
                      <w:pPr>
                        <w:spacing w:after="0"/>
                        <w:ind w:firstLine="0"/>
                        <w:jc w:val="center"/>
                        <w:rPr>
                          <w:b/>
                          <w:bCs/>
                          <w:color w:val="0070C0"/>
                        </w:rPr>
                      </w:pPr>
                      <w:r w:rsidRPr="00FD5F5C">
                        <w:rPr>
                          <w:b/>
                          <w:bCs/>
                          <w:color w:val="0070C0"/>
                        </w:rPr>
                        <w:t>Z ORYGINAŁEM</w:t>
                      </w:r>
                    </w:p>
                  </w:txbxContent>
                </v:textbox>
              </v:shape>
            </w:pict>
          </mc:Fallback>
        </mc:AlternateContent>
      </w:r>
      <w:r>
        <w:rPr>
          <w:noProof/>
        </w:rPr>
        <w:drawing>
          <wp:inline distT="0" distB="0" distL="0" distR="0" wp14:anchorId="17AF8E2B" wp14:editId="6FB7BC25">
            <wp:extent cx="5760085" cy="8147685"/>
            <wp:effectExtent l="0" t="0" r="0" b="5715"/>
            <wp:docPr id="806990444" name="Obraz 2" descr="Obraz zawierający tekst, list, Czcionka, dokumen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6990444" name="Obraz 2" descr="Obraz zawierający tekst, list, Czcionka, dokument&#10;&#10;Opis wygenerowany automatycznie"/>
                    <pic:cNvPicPr/>
                  </pic:nvPicPr>
                  <pic:blipFill>
                    <a:blip r:embed="rId18">
                      <a:extLst>
                        <a:ext uri="{28A0092B-C50C-407E-A947-70E740481C1C}">
                          <a14:useLocalDpi xmlns:a14="http://schemas.microsoft.com/office/drawing/2010/main" val="0"/>
                        </a:ext>
                      </a:extLst>
                    </a:blip>
                    <a:stretch>
                      <a:fillRect/>
                    </a:stretch>
                  </pic:blipFill>
                  <pic:spPr>
                    <a:xfrm>
                      <a:off x="0" y="0"/>
                      <a:ext cx="5760085" cy="8147685"/>
                    </a:xfrm>
                    <a:prstGeom prst="rect">
                      <a:avLst/>
                    </a:prstGeom>
                  </pic:spPr>
                </pic:pic>
              </a:graphicData>
            </a:graphic>
          </wp:inline>
        </w:drawing>
      </w:r>
    </w:p>
    <w:p w14:paraId="58E0DAD5" w14:textId="0613B8F1" w:rsidR="00BD4C45" w:rsidRPr="00276DA0" w:rsidRDefault="00BD4C45">
      <w:pPr>
        <w:spacing w:after="0" w:line="240" w:lineRule="auto"/>
        <w:ind w:firstLine="0"/>
        <w:jc w:val="left"/>
      </w:pPr>
    </w:p>
    <w:p w14:paraId="1238CCCF" w14:textId="550FE75C" w:rsidR="00BD4C45" w:rsidRPr="00276DA0" w:rsidRDefault="00BD4C45">
      <w:pPr>
        <w:spacing w:after="0" w:line="240" w:lineRule="auto"/>
        <w:ind w:firstLine="0"/>
        <w:jc w:val="left"/>
      </w:pPr>
      <w:r w:rsidRPr="00276DA0">
        <w:br w:type="page"/>
      </w:r>
    </w:p>
    <w:p w14:paraId="68088877" w14:textId="370406B4" w:rsidR="00BD4C45" w:rsidRPr="00276DA0" w:rsidRDefault="009115A9">
      <w:pPr>
        <w:spacing w:after="0" w:line="240" w:lineRule="auto"/>
        <w:ind w:firstLine="0"/>
        <w:jc w:val="left"/>
      </w:pPr>
      <w:r>
        <w:rPr>
          <w:noProof/>
        </w:rPr>
        <w:lastRenderedPageBreak/>
        <w:drawing>
          <wp:inline distT="0" distB="0" distL="0" distR="0" wp14:anchorId="3081F638" wp14:editId="7BFE8FDF">
            <wp:extent cx="5760085" cy="8147685"/>
            <wp:effectExtent l="0" t="0" r="0" b="5715"/>
            <wp:docPr id="901639207" name="Obraz 3" descr="Obraz zawierający tekst, list, Czcionka, papier&#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639207" name="Obraz 3" descr="Obraz zawierający tekst, list, Czcionka, papier&#10;&#10;Opis wygenerowany automatycznie"/>
                    <pic:cNvPicPr/>
                  </pic:nvPicPr>
                  <pic:blipFill>
                    <a:blip r:embed="rId19">
                      <a:extLst>
                        <a:ext uri="{28A0092B-C50C-407E-A947-70E740481C1C}">
                          <a14:useLocalDpi xmlns:a14="http://schemas.microsoft.com/office/drawing/2010/main" val="0"/>
                        </a:ext>
                      </a:extLst>
                    </a:blip>
                    <a:stretch>
                      <a:fillRect/>
                    </a:stretch>
                  </pic:blipFill>
                  <pic:spPr>
                    <a:xfrm>
                      <a:off x="0" y="0"/>
                      <a:ext cx="5760085" cy="8147685"/>
                    </a:xfrm>
                    <a:prstGeom prst="rect">
                      <a:avLst/>
                    </a:prstGeom>
                  </pic:spPr>
                </pic:pic>
              </a:graphicData>
            </a:graphic>
          </wp:inline>
        </w:drawing>
      </w:r>
      <w:r w:rsidR="004E046B">
        <w:rPr>
          <w:noProof/>
        </w:rPr>
        <mc:AlternateContent>
          <mc:Choice Requires="wps">
            <w:drawing>
              <wp:anchor distT="0" distB="0" distL="114300" distR="114300" simplePos="0" relativeHeight="251665408" behindDoc="0" locked="0" layoutInCell="1" allowOverlap="1" wp14:anchorId="3921D47D" wp14:editId="6E9E8553">
                <wp:simplePos x="0" y="0"/>
                <wp:positionH relativeFrom="column">
                  <wp:posOffset>3152775</wp:posOffset>
                </wp:positionH>
                <wp:positionV relativeFrom="paragraph">
                  <wp:posOffset>7298690</wp:posOffset>
                </wp:positionV>
                <wp:extent cx="1390650" cy="523875"/>
                <wp:effectExtent l="0" t="0" r="0" b="0"/>
                <wp:wrapNone/>
                <wp:docPr id="1739146040" name="Pole tekstowe 1"/>
                <wp:cNvGraphicFramePr/>
                <a:graphic xmlns:a="http://schemas.openxmlformats.org/drawingml/2006/main">
                  <a:graphicData uri="http://schemas.microsoft.com/office/word/2010/wordprocessingShape">
                    <wps:wsp>
                      <wps:cNvSpPr txBox="1"/>
                      <wps:spPr>
                        <a:xfrm>
                          <a:off x="0" y="0"/>
                          <a:ext cx="1390650" cy="523875"/>
                        </a:xfrm>
                        <a:prstGeom prst="rect">
                          <a:avLst/>
                        </a:prstGeom>
                        <a:noFill/>
                        <a:ln w="6350">
                          <a:noFill/>
                        </a:ln>
                      </wps:spPr>
                      <wps:txbx>
                        <w:txbxContent>
                          <w:p w14:paraId="47371AEF" w14:textId="77777777" w:rsidR="004E046B" w:rsidRPr="00FD5F5C" w:rsidRDefault="004E046B" w:rsidP="004E046B">
                            <w:pPr>
                              <w:spacing w:after="0"/>
                              <w:ind w:firstLine="0"/>
                              <w:jc w:val="center"/>
                              <w:rPr>
                                <w:b/>
                                <w:bCs/>
                                <w:color w:val="0070C0"/>
                              </w:rPr>
                            </w:pPr>
                            <w:r w:rsidRPr="00FD5F5C">
                              <w:rPr>
                                <w:b/>
                                <w:bCs/>
                                <w:color w:val="0070C0"/>
                              </w:rPr>
                              <w:t>ZA ZGODNOŚĆ</w:t>
                            </w:r>
                          </w:p>
                          <w:p w14:paraId="28112C06" w14:textId="77777777" w:rsidR="004E046B" w:rsidRPr="00FD5F5C" w:rsidRDefault="004E046B" w:rsidP="004E046B">
                            <w:pPr>
                              <w:spacing w:after="0"/>
                              <w:ind w:firstLine="0"/>
                              <w:jc w:val="center"/>
                              <w:rPr>
                                <w:b/>
                                <w:bCs/>
                                <w:color w:val="0070C0"/>
                              </w:rPr>
                            </w:pPr>
                            <w:r w:rsidRPr="00FD5F5C">
                              <w:rPr>
                                <w:b/>
                                <w:bCs/>
                                <w:color w:val="0070C0"/>
                              </w:rPr>
                              <w:t>Z ORYGINAŁEM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21D47D" id="_x0000_s1034" type="#_x0000_t202" style="position:absolute;margin-left:248.25pt;margin-top:574.7pt;width:109.5pt;height:41.2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" filled="f" stroked="f" strokeweight=".5pt">
                <v:textbox>
                  <w:txbxContent>
                    <w:p w14:paraId="47371AEF" w14:textId="77777777" w:rsidR="004E046B" w:rsidRPr="00FD5F5C" w:rsidRDefault="004E046B" w:rsidP="004E046B">
                      <w:pPr>
                        <w:spacing w:after="0"/>
                        <w:ind w:firstLine="0"/>
                        <w:jc w:val="center"/>
                        <w:rPr>
                          <w:b/>
                          <w:bCs/>
                          <w:color w:val="0070C0"/>
                        </w:rPr>
                      </w:pPr>
                      <w:r w:rsidRPr="00FD5F5C">
                        <w:rPr>
                          <w:b/>
                          <w:bCs/>
                          <w:color w:val="0070C0"/>
                        </w:rPr>
                        <w:t>ZA ZGODNOŚĆ</w:t>
                      </w:r>
                    </w:p>
                    <w:p w14:paraId="28112C06" w14:textId="77777777" w:rsidR="004E046B" w:rsidRPr="00FD5F5C" w:rsidRDefault="004E046B" w:rsidP="004E046B">
                      <w:pPr>
                        <w:spacing w:after="0"/>
                        <w:ind w:firstLine="0"/>
                        <w:jc w:val="center"/>
                        <w:rPr>
                          <w:b/>
                          <w:bCs/>
                          <w:color w:val="0070C0"/>
                        </w:rPr>
                      </w:pPr>
                      <w:r w:rsidRPr="00FD5F5C">
                        <w:rPr>
                          <w:b/>
                          <w:bCs/>
                          <w:color w:val="0070C0"/>
                        </w:rPr>
                        <w:t>Z ORYGINAŁEM</w:t>
                      </w:r>
                    </w:p>
                  </w:txbxContent>
                </v:textbox>
              </v:shape>
            </w:pict>
          </mc:Fallback>
        </mc:AlternateContent>
      </w:r>
    </w:p>
    <w:p w14:paraId="3C65B279" w14:textId="0A8532C1" w:rsidR="00BD4C45" w:rsidRDefault="00BD4C45">
      <w:pPr>
        <w:spacing w:after="0" w:line="240" w:lineRule="auto"/>
        <w:ind w:firstLine="0"/>
        <w:jc w:val="left"/>
      </w:pPr>
    </w:p>
    <w:p w14:paraId="61F51660" w14:textId="126858B0" w:rsidR="00644EBD" w:rsidRDefault="00644EBD">
      <w:pPr>
        <w:spacing w:after="0" w:line="240" w:lineRule="auto"/>
        <w:ind w:firstLine="0"/>
        <w:jc w:val="left"/>
      </w:pPr>
      <w:r>
        <w:br w:type="page"/>
      </w:r>
    </w:p>
    <w:p w14:paraId="481F1C6C" w14:textId="5E442416" w:rsidR="00644EBD" w:rsidRDefault="00644EBD">
      <w:pPr>
        <w:spacing w:after="0" w:line="240" w:lineRule="auto"/>
        <w:ind w:firstLine="0"/>
        <w:jc w:val="left"/>
      </w:pPr>
      <w:r>
        <w:rPr>
          <w:noProof/>
        </w:rPr>
        <w:lastRenderedPageBreak/>
        <mc:AlternateContent>
          <mc:Choice Requires="wps">
            <w:drawing>
              <wp:anchor distT="0" distB="0" distL="114300" distR="114300" simplePos="0" relativeHeight="251675648" behindDoc="0" locked="0" layoutInCell="1" allowOverlap="1" wp14:anchorId="64EBA327" wp14:editId="03361555">
                <wp:simplePos x="0" y="0"/>
                <wp:positionH relativeFrom="column">
                  <wp:posOffset>3215640</wp:posOffset>
                </wp:positionH>
                <wp:positionV relativeFrom="paragraph">
                  <wp:posOffset>5842635</wp:posOffset>
                </wp:positionV>
                <wp:extent cx="1390650" cy="523875"/>
                <wp:effectExtent l="0" t="0" r="0" b="0"/>
                <wp:wrapNone/>
                <wp:docPr id="1324906924" name="Pole tekstowe 1"/>
                <wp:cNvGraphicFramePr/>
                <a:graphic xmlns:a="http://schemas.openxmlformats.org/drawingml/2006/main">
                  <a:graphicData uri="http://schemas.microsoft.com/office/word/2010/wordprocessingShape">
                    <wps:wsp>
                      <wps:cNvSpPr txBox="1"/>
                      <wps:spPr>
                        <a:xfrm>
                          <a:off x="0" y="0"/>
                          <a:ext cx="1390650" cy="523875"/>
                        </a:xfrm>
                        <a:prstGeom prst="rect">
                          <a:avLst/>
                        </a:prstGeom>
                        <a:noFill/>
                        <a:ln w="6350">
                          <a:noFill/>
                        </a:ln>
                      </wps:spPr>
                      <wps:txbx>
                        <w:txbxContent>
                          <w:p w14:paraId="7A1C5A83" w14:textId="77777777" w:rsidR="00644EBD" w:rsidRPr="00FD5F5C" w:rsidRDefault="00644EBD" w:rsidP="00644EBD">
                            <w:pPr>
                              <w:spacing w:after="0"/>
                              <w:ind w:firstLine="0"/>
                              <w:jc w:val="center"/>
                              <w:rPr>
                                <w:b/>
                                <w:bCs/>
                                <w:color w:val="0070C0"/>
                              </w:rPr>
                            </w:pPr>
                            <w:r w:rsidRPr="00FD5F5C">
                              <w:rPr>
                                <w:b/>
                                <w:bCs/>
                                <w:color w:val="0070C0"/>
                              </w:rPr>
                              <w:t>ZA ZGODNOŚĆ</w:t>
                            </w:r>
                          </w:p>
                          <w:p w14:paraId="2CC95E5C" w14:textId="77777777" w:rsidR="00644EBD" w:rsidRPr="00FD5F5C" w:rsidRDefault="00644EBD" w:rsidP="00644EBD">
                            <w:pPr>
                              <w:spacing w:after="0"/>
                              <w:ind w:firstLine="0"/>
                              <w:jc w:val="center"/>
                              <w:rPr>
                                <w:b/>
                                <w:bCs/>
                                <w:color w:val="0070C0"/>
                              </w:rPr>
                            </w:pPr>
                            <w:r w:rsidRPr="00FD5F5C">
                              <w:rPr>
                                <w:b/>
                                <w:bCs/>
                                <w:color w:val="0070C0"/>
                              </w:rPr>
                              <w:t>Z ORYGINAŁEM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EBA327" id="_x0000_s1035" type="#_x0000_t202" style="position:absolute;margin-left:253.2pt;margin-top:460.05pt;width:109.5pt;height:41.2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" filled="f" stroked="f" strokeweight=".5pt">
                <v:textbox>
                  <w:txbxContent>
                    <w:p w14:paraId="7A1C5A83" w14:textId="77777777" w:rsidR="00644EBD" w:rsidRPr="00FD5F5C" w:rsidRDefault="00644EBD" w:rsidP="00644EBD">
                      <w:pPr>
                        <w:spacing w:after="0"/>
                        <w:ind w:firstLine="0"/>
                        <w:jc w:val="center"/>
                        <w:rPr>
                          <w:b/>
                          <w:bCs/>
                          <w:color w:val="0070C0"/>
                        </w:rPr>
                      </w:pPr>
                      <w:r w:rsidRPr="00FD5F5C">
                        <w:rPr>
                          <w:b/>
                          <w:bCs/>
                          <w:color w:val="0070C0"/>
                        </w:rPr>
                        <w:t>ZA ZGODNOŚĆ</w:t>
                      </w:r>
                    </w:p>
                    <w:p w14:paraId="2CC95E5C" w14:textId="77777777" w:rsidR="00644EBD" w:rsidRPr="00FD5F5C" w:rsidRDefault="00644EBD" w:rsidP="00644EBD">
                      <w:pPr>
                        <w:spacing w:after="0"/>
                        <w:ind w:firstLine="0"/>
                        <w:jc w:val="center"/>
                        <w:rPr>
                          <w:b/>
                          <w:bCs/>
                          <w:color w:val="0070C0"/>
                        </w:rPr>
                      </w:pPr>
                      <w:r w:rsidRPr="00FD5F5C">
                        <w:rPr>
                          <w:b/>
                          <w:bCs/>
                          <w:color w:val="0070C0"/>
                        </w:rPr>
                        <w:t>Z ORYGINAŁEM</w:t>
                      </w:r>
                    </w:p>
                  </w:txbxContent>
                </v:textbox>
              </v:shape>
            </w:pict>
          </mc:Fallback>
        </mc:AlternateContent>
      </w:r>
      <w:r>
        <w:rPr>
          <w:noProof/>
        </w:rPr>
        <w:drawing>
          <wp:inline distT="0" distB="0" distL="0" distR="0" wp14:anchorId="4CBC62B3" wp14:editId="67FBD4C3">
            <wp:extent cx="5760085" cy="8147685"/>
            <wp:effectExtent l="0" t="0" r="0" b="5715"/>
            <wp:docPr id="395416687" name="Obraz 2" descr="Obraz zawierający tekst, list, zrzut ekranu, Czcion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416687" name="Obraz 2" descr="Obraz zawierający tekst, list, zrzut ekranu, Czcionka&#10;&#10;Opis wygenerowany automatycznie"/>
                    <pic:cNvPicPr/>
                  </pic:nvPicPr>
                  <pic:blipFill>
                    <a:blip r:embed="rId20">
                      <a:extLst>
                        <a:ext uri="{28A0092B-C50C-407E-A947-70E740481C1C}">
                          <a14:useLocalDpi xmlns:a14="http://schemas.microsoft.com/office/drawing/2010/main" val="0"/>
                        </a:ext>
                      </a:extLst>
                    </a:blip>
                    <a:stretch>
                      <a:fillRect/>
                    </a:stretch>
                  </pic:blipFill>
                  <pic:spPr>
                    <a:xfrm>
                      <a:off x="0" y="0"/>
                      <a:ext cx="5760085" cy="8147685"/>
                    </a:xfrm>
                    <a:prstGeom prst="rect">
                      <a:avLst/>
                    </a:prstGeom>
                  </pic:spPr>
                </pic:pic>
              </a:graphicData>
            </a:graphic>
          </wp:inline>
        </w:drawing>
      </w:r>
    </w:p>
    <w:p w14:paraId="564634DF" w14:textId="77777777" w:rsidR="00644EBD" w:rsidRDefault="00644EBD">
      <w:pPr>
        <w:spacing w:after="0" w:line="240" w:lineRule="auto"/>
        <w:ind w:firstLine="0"/>
        <w:jc w:val="left"/>
      </w:pPr>
    </w:p>
    <w:p w14:paraId="5D880BFE" w14:textId="4740FF24" w:rsidR="00644EBD" w:rsidRDefault="00644EBD">
      <w:pPr>
        <w:spacing w:after="0" w:line="240" w:lineRule="auto"/>
        <w:ind w:firstLine="0"/>
        <w:jc w:val="left"/>
      </w:pPr>
      <w:r>
        <w:br w:type="page"/>
      </w:r>
    </w:p>
    <w:p w14:paraId="2388E930" w14:textId="77777777" w:rsidR="00644EBD" w:rsidRPr="00276DA0" w:rsidRDefault="00644EBD">
      <w:pPr>
        <w:spacing w:after="0" w:line="240" w:lineRule="auto"/>
        <w:ind w:firstLine="0"/>
        <w:jc w:val="left"/>
      </w:pPr>
    </w:p>
    <w:p w14:paraId="050D3EB7" w14:textId="3EE424A3" w:rsidR="009115A9" w:rsidRDefault="00BD4C45">
      <w:pPr>
        <w:spacing w:after="0" w:line="240" w:lineRule="auto"/>
        <w:ind w:firstLine="0"/>
        <w:jc w:val="left"/>
      </w:pPr>
      <w:r w:rsidRPr="00276DA0">
        <w:br w:type="page"/>
      </w:r>
      <w:bookmarkEnd w:id="5"/>
    </w:p>
    <w:p w14:paraId="7F75DBA3" w14:textId="71606BB7" w:rsidR="00850CB2" w:rsidRPr="00276DA0" w:rsidRDefault="00850CB2" w:rsidP="00850CB2">
      <w:pPr>
        <w:pStyle w:val="Spistreci-tytu"/>
        <w:numPr>
          <w:ilvl w:val="0"/>
          <w:numId w:val="10"/>
        </w:numPr>
        <w:tabs>
          <w:tab w:val="clear" w:pos="567"/>
          <w:tab w:val="num" w:pos="992"/>
        </w:tabs>
        <w:ind w:left="992" w:hanging="425"/>
      </w:pPr>
      <w:bookmarkStart w:id="6" w:name="_Toc167438267"/>
      <w:r w:rsidRPr="00276DA0">
        <w:lastRenderedPageBreak/>
        <w:t>CZĘŚĆ OPISOWA</w:t>
      </w:r>
      <w:bookmarkEnd w:id="6"/>
    </w:p>
    <w:p w14:paraId="67780389" w14:textId="77777777" w:rsidR="00850CB2" w:rsidRDefault="00850CB2" w:rsidP="00850CB2">
      <w:pPr>
        <w:pStyle w:val="Nagwek1"/>
        <w:numPr>
          <w:ilvl w:val="0"/>
          <w:numId w:val="16"/>
        </w:numPr>
        <w:tabs>
          <w:tab w:val="num" w:pos="992"/>
        </w:tabs>
      </w:pPr>
      <w:bookmarkStart w:id="7" w:name="_Toc136851127"/>
      <w:bookmarkStart w:id="8" w:name="_Toc143853833"/>
      <w:bookmarkStart w:id="9" w:name="_Toc149820245"/>
      <w:bookmarkStart w:id="10" w:name="_Toc167438268"/>
      <w:r>
        <w:t>Zakres opracowania</w:t>
      </w:r>
      <w:bookmarkEnd w:id="7"/>
      <w:bookmarkEnd w:id="8"/>
      <w:bookmarkEnd w:id="9"/>
      <w:bookmarkEnd w:id="10"/>
    </w:p>
    <w:p w14:paraId="18FBFAEE" w14:textId="77777777" w:rsidR="00301FE8" w:rsidRDefault="00301FE8" w:rsidP="00301FE8">
      <w:bookmarkStart w:id="11" w:name="_Hlk148612365"/>
      <w:r w:rsidRPr="00276DA0">
        <w:t xml:space="preserve">Przedmiotem </w:t>
      </w:r>
      <w:r>
        <w:t>opracowania</w:t>
      </w:r>
      <w:r w:rsidRPr="00276DA0">
        <w:t xml:space="preserve"> jest </w:t>
      </w:r>
      <w:r>
        <w:t>budowa i przebudowa dróg dla zadania pn. „Scalenie gruntów obiektu Kruplin, gmina Nowa Brzeźnica, powiat pajęczański, województwo łódzkie”.</w:t>
      </w:r>
    </w:p>
    <w:p w14:paraId="15D63CD4" w14:textId="77777777" w:rsidR="00301FE8" w:rsidRDefault="00301FE8" w:rsidP="00301FE8">
      <w:r>
        <w:t>Opracowanie dotyczy dróg:</w:t>
      </w:r>
    </w:p>
    <w:tbl>
      <w:tblPr>
        <w:tblW w:w="6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01"/>
        <w:gridCol w:w="1640"/>
        <w:gridCol w:w="745"/>
        <w:gridCol w:w="1417"/>
        <w:gridCol w:w="1417"/>
      </w:tblGrid>
      <w:tr w:rsidR="00301FE8" w:rsidRPr="000344A3" w14:paraId="0F279EA3" w14:textId="77777777" w:rsidTr="00C8011A">
        <w:trPr>
          <w:trHeight w:val="624"/>
          <w:jc w:val="center"/>
        </w:trPr>
        <w:tc>
          <w:tcPr>
            <w:tcW w:w="1701" w:type="dxa"/>
            <w:shd w:val="clear" w:color="auto" w:fill="auto"/>
            <w:noWrap/>
            <w:vAlign w:val="center"/>
            <w:hideMark/>
          </w:tcPr>
          <w:p w14:paraId="56E8459D" w14:textId="77777777" w:rsidR="00301FE8" w:rsidRPr="000344A3" w:rsidRDefault="00301FE8" w:rsidP="00C8011A">
            <w:pPr>
              <w:spacing w:after="0" w:line="240" w:lineRule="auto"/>
              <w:ind w:firstLine="0"/>
              <w:jc w:val="center"/>
              <w:rPr>
                <w:rFonts w:ascii="Calibri" w:eastAsia="Times New Roman" w:hAnsi="Calibri" w:cs="Calibri"/>
                <w:b/>
                <w:bCs/>
                <w:color w:val="000000"/>
              </w:rPr>
            </w:pPr>
            <w:r w:rsidRPr="00DC170A">
              <w:rPr>
                <w:rFonts w:ascii="Calibri" w:eastAsia="Times New Roman" w:hAnsi="Calibri" w:cs="Calibri"/>
                <w:b/>
                <w:bCs/>
                <w:color w:val="000000"/>
              </w:rPr>
              <w:t>oznaczenie drogi</w:t>
            </w:r>
          </w:p>
          <w:p w14:paraId="27C38582" w14:textId="77777777" w:rsidR="00301FE8" w:rsidRPr="00DC170A" w:rsidRDefault="00301FE8" w:rsidP="00C8011A">
            <w:pPr>
              <w:spacing w:after="0" w:line="240" w:lineRule="auto"/>
              <w:ind w:firstLine="0"/>
              <w:jc w:val="center"/>
              <w:rPr>
                <w:rFonts w:ascii="Calibri" w:eastAsia="Times New Roman" w:hAnsi="Calibri" w:cs="Calibri"/>
                <w:b/>
                <w:bCs/>
                <w:color w:val="000000"/>
              </w:rPr>
            </w:pPr>
            <w:r w:rsidRPr="00DC170A">
              <w:rPr>
                <w:rFonts w:ascii="Calibri" w:eastAsia="Times New Roman" w:hAnsi="Calibri" w:cs="Calibri"/>
                <w:b/>
                <w:bCs/>
                <w:color w:val="000000"/>
              </w:rPr>
              <w:t>w projekcie</w:t>
            </w:r>
          </w:p>
        </w:tc>
        <w:tc>
          <w:tcPr>
            <w:tcW w:w="1632" w:type="dxa"/>
            <w:tcBorders>
              <w:right w:val="nil"/>
            </w:tcBorders>
            <w:shd w:val="clear" w:color="auto" w:fill="auto"/>
            <w:noWrap/>
            <w:vAlign w:val="center"/>
            <w:hideMark/>
          </w:tcPr>
          <w:p w14:paraId="12E58E2B" w14:textId="77777777" w:rsidR="00301FE8" w:rsidRPr="00DC170A" w:rsidRDefault="00301FE8" w:rsidP="00C8011A">
            <w:pPr>
              <w:spacing w:after="0" w:line="240" w:lineRule="auto"/>
              <w:ind w:firstLine="0"/>
              <w:jc w:val="right"/>
              <w:rPr>
                <w:rFonts w:ascii="Calibri" w:eastAsia="Times New Roman" w:hAnsi="Calibri" w:cs="Calibri"/>
                <w:b/>
                <w:bCs/>
                <w:color w:val="000000"/>
              </w:rPr>
            </w:pPr>
            <w:r w:rsidRPr="00DC170A">
              <w:rPr>
                <w:rFonts w:ascii="Calibri" w:eastAsia="Times New Roman" w:hAnsi="Calibri" w:cs="Calibri"/>
                <w:b/>
                <w:bCs/>
                <w:color w:val="000000"/>
              </w:rPr>
              <w:t>identyfikator</w:t>
            </w:r>
            <w:r>
              <w:rPr>
                <w:rFonts w:ascii="Calibri" w:eastAsia="Times New Roman" w:hAnsi="Calibri" w:cs="Calibri"/>
                <w:b/>
                <w:bCs/>
                <w:color w:val="000000"/>
              </w:rPr>
              <w:t xml:space="preserve"> </w:t>
            </w:r>
          </w:p>
        </w:tc>
        <w:tc>
          <w:tcPr>
            <w:tcW w:w="737" w:type="dxa"/>
            <w:tcBorders>
              <w:left w:val="nil"/>
            </w:tcBorders>
            <w:shd w:val="clear" w:color="auto" w:fill="auto"/>
            <w:noWrap/>
            <w:vAlign w:val="center"/>
            <w:hideMark/>
          </w:tcPr>
          <w:p w14:paraId="0B8BB51B" w14:textId="77777777" w:rsidR="00301FE8" w:rsidRPr="00DC170A" w:rsidRDefault="00301FE8" w:rsidP="00C8011A">
            <w:pPr>
              <w:spacing w:after="0" w:line="240" w:lineRule="auto"/>
              <w:ind w:firstLine="0"/>
              <w:jc w:val="left"/>
              <w:rPr>
                <w:rFonts w:ascii="Calibri" w:eastAsia="Times New Roman" w:hAnsi="Calibri" w:cs="Calibri"/>
                <w:b/>
                <w:bCs/>
                <w:color w:val="000000"/>
              </w:rPr>
            </w:pPr>
            <w:r>
              <w:rPr>
                <w:rFonts w:ascii="Calibri" w:eastAsia="Times New Roman" w:hAnsi="Calibri" w:cs="Calibri"/>
                <w:b/>
                <w:bCs/>
                <w:color w:val="000000"/>
              </w:rPr>
              <w:t xml:space="preserve"> </w:t>
            </w:r>
            <w:r w:rsidRPr="00DC170A">
              <w:rPr>
                <w:rFonts w:ascii="Calibri" w:eastAsia="Times New Roman" w:hAnsi="Calibri" w:cs="Calibri"/>
                <w:b/>
                <w:bCs/>
                <w:color w:val="000000"/>
              </w:rPr>
              <w:t>działki</w:t>
            </w:r>
          </w:p>
        </w:tc>
        <w:tc>
          <w:tcPr>
            <w:tcW w:w="1417" w:type="dxa"/>
            <w:shd w:val="clear" w:color="auto" w:fill="auto"/>
            <w:noWrap/>
            <w:vAlign w:val="center"/>
            <w:hideMark/>
          </w:tcPr>
          <w:p w14:paraId="09AF8A1B" w14:textId="77777777" w:rsidR="00301FE8" w:rsidRPr="000344A3" w:rsidRDefault="00301FE8" w:rsidP="00C8011A">
            <w:pPr>
              <w:spacing w:after="0" w:line="240" w:lineRule="auto"/>
              <w:ind w:firstLine="0"/>
              <w:jc w:val="center"/>
              <w:rPr>
                <w:rFonts w:ascii="Calibri" w:eastAsia="Times New Roman" w:hAnsi="Calibri" w:cs="Calibri"/>
                <w:b/>
                <w:bCs/>
                <w:color w:val="000000"/>
              </w:rPr>
            </w:pPr>
            <w:r w:rsidRPr="00DC170A">
              <w:rPr>
                <w:rFonts w:ascii="Calibri" w:eastAsia="Times New Roman" w:hAnsi="Calibri" w:cs="Calibri"/>
                <w:b/>
                <w:bCs/>
                <w:color w:val="000000"/>
              </w:rPr>
              <w:t>numer drogi</w:t>
            </w:r>
          </w:p>
          <w:p w14:paraId="2E51D140" w14:textId="77777777" w:rsidR="00301FE8" w:rsidRPr="00DC170A" w:rsidRDefault="00301FE8" w:rsidP="00C8011A">
            <w:pPr>
              <w:spacing w:after="0" w:line="240" w:lineRule="auto"/>
              <w:ind w:firstLine="0"/>
              <w:jc w:val="center"/>
              <w:rPr>
                <w:rFonts w:ascii="Calibri" w:eastAsia="Times New Roman" w:hAnsi="Calibri" w:cs="Calibri"/>
                <w:b/>
                <w:bCs/>
                <w:color w:val="000000"/>
              </w:rPr>
            </w:pPr>
            <w:r w:rsidRPr="00DC170A">
              <w:rPr>
                <w:rFonts w:ascii="Calibri" w:eastAsia="Times New Roman" w:hAnsi="Calibri" w:cs="Calibri"/>
                <w:b/>
                <w:bCs/>
                <w:color w:val="000000"/>
              </w:rPr>
              <w:t>publicznej</w:t>
            </w:r>
          </w:p>
        </w:tc>
        <w:tc>
          <w:tcPr>
            <w:tcW w:w="1417" w:type="dxa"/>
            <w:shd w:val="clear" w:color="auto" w:fill="auto"/>
            <w:noWrap/>
            <w:vAlign w:val="center"/>
            <w:hideMark/>
          </w:tcPr>
          <w:p w14:paraId="13D55ADF" w14:textId="77777777" w:rsidR="00301FE8" w:rsidRPr="000344A3" w:rsidRDefault="00301FE8" w:rsidP="00C8011A">
            <w:pPr>
              <w:spacing w:after="0" w:line="240" w:lineRule="auto"/>
              <w:ind w:firstLine="0"/>
              <w:jc w:val="center"/>
              <w:rPr>
                <w:rFonts w:ascii="Calibri" w:eastAsia="Times New Roman" w:hAnsi="Calibri" w:cs="Calibri"/>
                <w:b/>
                <w:bCs/>
                <w:color w:val="000000"/>
              </w:rPr>
            </w:pPr>
            <w:r w:rsidRPr="00DC170A">
              <w:rPr>
                <w:rFonts w:ascii="Calibri" w:eastAsia="Times New Roman" w:hAnsi="Calibri" w:cs="Calibri"/>
                <w:b/>
                <w:bCs/>
                <w:color w:val="000000"/>
              </w:rPr>
              <w:t>klasa drogi</w:t>
            </w:r>
          </w:p>
          <w:p w14:paraId="7B0BCF96" w14:textId="77777777" w:rsidR="00301FE8" w:rsidRPr="00DC170A" w:rsidRDefault="00301FE8" w:rsidP="00C8011A">
            <w:pPr>
              <w:spacing w:after="0" w:line="240" w:lineRule="auto"/>
              <w:ind w:firstLine="0"/>
              <w:jc w:val="center"/>
              <w:rPr>
                <w:rFonts w:ascii="Calibri" w:eastAsia="Times New Roman" w:hAnsi="Calibri" w:cs="Calibri"/>
                <w:b/>
                <w:bCs/>
                <w:color w:val="000000"/>
              </w:rPr>
            </w:pPr>
            <w:r w:rsidRPr="00DC170A">
              <w:rPr>
                <w:rFonts w:ascii="Calibri" w:eastAsia="Times New Roman" w:hAnsi="Calibri" w:cs="Calibri"/>
                <w:b/>
                <w:bCs/>
                <w:color w:val="000000"/>
              </w:rPr>
              <w:t>publicznej</w:t>
            </w:r>
          </w:p>
        </w:tc>
      </w:tr>
      <w:tr w:rsidR="00301FE8" w:rsidRPr="00DC170A" w14:paraId="6D67E5CC" w14:textId="77777777" w:rsidTr="00C8011A">
        <w:trPr>
          <w:trHeight w:val="340"/>
          <w:jc w:val="center"/>
        </w:trPr>
        <w:tc>
          <w:tcPr>
            <w:tcW w:w="1701" w:type="dxa"/>
            <w:shd w:val="clear" w:color="auto" w:fill="auto"/>
            <w:noWrap/>
            <w:vAlign w:val="center"/>
            <w:hideMark/>
          </w:tcPr>
          <w:p w14:paraId="7DFD917A" w14:textId="77777777" w:rsidR="00301FE8" w:rsidRPr="00DC170A" w:rsidRDefault="00301FE8" w:rsidP="00C8011A">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DR_01</w:t>
            </w:r>
          </w:p>
        </w:tc>
        <w:tc>
          <w:tcPr>
            <w:tcW w:w="1632" w:type="dxa"/>
            <w:tcBorders>
              <w:right w:val="nil"/>
            </w:tcBorders>
            <w:shd w:val="clear" w:color="auto" w:fill="auto"/>
            <w:noWrap/>
            <w:vAlign w:val="center"/>
            <w:hideMark/>
          </w:tcPr>
          <w:p w14:paraId="03C2F35B" w14:textId="77777777" w:rsidR="00301FE8" w:rsidRPr="00DC170A" w:rsidRDefault="00301FE8" w:rsidP="00C8011A">
            <w:pPr>
              <w:spacing w:after="0" w:line="240" w:lineRule="auto"/>
              <w:ind w:firstLine="0"/>
              <w:jc w:val="right"/>
              <w:rPr>
                <w:rFonts w:ascii="Calibri" w:eastAsia="Times New Roman" w:hAnsi="Calibri" w:cs="Calibri"/>
                <w:color w:val="000000"/>
              </w:rPr>
            </w:pPr>
            <w:r w:rsidRPr="00DC170A">
              <w:rPr>
                <w:rFonts w:ascii="Calibri" w:eastAsia="Times New Roman" w:hAnsi="Calibri" w:cs="Calibri"/>
                <w:color w:val="000000"/>
              </w:rPr>
              <w:t>100903_2.0005.</w:t>
            </w:r>
          </w:p>
        </w:tc>
        <w:tc>
          <w:tcPr>
            <w:tcW w:w="737" w:type="dxa"/>
            <w:tcBorders>
              <w:left w:val="nil"/>
            </w:tcBorders>
            <w:shd w:val="clear" w:color="auto" w:fill="auto"/>
            <w:noWrap/>
            <w:vAlign w:val="center"/>
            <w:hideMark/>
          </w:tcPr>
          <w:p w14:paraId="68FE8B40" w14:textId="77777777" w:rsidR="00301FE8" w:rsidRPr="00DC170A" w:rsidRDefault="00301FE8" w:rsidP="00C8011A">
            <w:pPr>
              <w:spacing w:after="0" w:line="240" w:lineRule="auto"/>
              <w:ind w:firstLine="0"/>
              <w:jc w:val="left"/>
              <w:rPr>
                <w:rFonts w:ascii="Calibri" w:eastAsia="Times New Roman" w:hAnsi="Calibri" w:cs="Calibri"/>
                <w:color w:val="000000"/>
              </w:rPr>
            </w:pPr>
            <w:r w:rsidRPr="00DC170A">
              <w:rPr>
                <w:rFonts w:ascii="Calibri" w:eastAsia="Times New Roman" w:hAnsi="Calibri" w:cs="Calibri"/>
                <w:color w:val="000000"/>
              </w:rPr>
              <w:t>497</w:t>
            </w:r>
          </w:p>
        </w:tc>
        <w:tc>
          <w:tcPr>
            <w:tcW w:w="1417" w:type="dxa"/>
            <w:shd w:val="clear" w:color="auto" w:fill="auto"/>
            <w:noWrap/>
            <w:vAlign w:val="center"/>
            <w:hideMark/>
          </w:tcPr>
          <w:p w14:paraId="08310200" w14:textId="77777777" w:rsidR="00301FE8" w:rsidRPr="00DC170A" w:rsidRDefault="00301FE8" w:rsidP="00C8011A">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109361E</w:t>
            </w:r>
          </w:p>
        </w:tc>
        <w:tc>
          <w:tcPr>
            <w:tcW w:w="1417" w:type="dxa"/>
            <w:shd w:val="clear" w:color="auto" w:fill="auto"/>
            <w:noWrap/>
            <w:vAlign w:val="center"/>
            <w:hideMark/>
          </w:tcPr>
          <w:p w14:paraId="5B26751E" w14:textId="77777777" w:rsidR="00301FE8" w:rsidRPr="00DC170A" w:rsidRDefault="00301FE8" w:rsidP="00C8011A">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L - lokalna</w:t>
            </w:r>
          </w:p>
        </w:tc>
      </w:tr>
      <w:tr w:rsidR="00301FE8" w:rsidRPr="00DC170A" w14:paraId="65BF9770" w14:textId="77777777" w:rsidTr="00C8011A">
        <w:trPr>
          <w:trHeight w:val="340"/>
          <w:jc w:val="center"/>
        </w:trPr>
        <w:tc>
          <w:tcPr>
            <w:tcW w:w="1701" w:type="dxa"/>
            <w:shd w:val="clear" w:color="auto" w:fill="auto"/>
            <w:noWrap/>
            <w:vAlign w:val="center"/>
            <w:hideMark/>
          </w:tcPr>
          <w:p w14:paraId="45E7C483" w14:textId="77777777" w:rsidR="00301FE8" w:rsidRPr="00DC170A" w:rsidRDefault="00301FE8" w:rsidP="00C8011A">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DR_01a</w:t>
            </w:r>
          </w:p>
        </w:tc>
        <w:tc>
          <w:tcPr>
            <w:tcW w:w="1632" w:type="dxa"/>
            <w:tcBorders>
              <w:right w:val="nil"/>
            </w:tcBorders>
            <w:shd w:val="clear" w:color="auto" w:fill="auto"/>
            <w:noWrap/>
            <w:vAlign w:val="center"/>
            <w:hideMark/>
          </w:tcPr>
          <w:p w14:paraId="676AA3BD" w14:textId="77777777" w:rsidR="00301FE8" w:rsidRPr="00DC170A" w:rsidRDefault="00301FE8" w:rsidP="00C8011A">
            <w:pPr>
              <w:spacing w:after="0" w:line="240" w:lineRule="auto"/>
              <w:ind w:firstLine="0"/>
              <w:jc w:val="right"/>
              <w:rPr>
                <w:rFonts w:ascii="Calibri" w:eastAsia="Times New Roman" w:hAnsi="Calibri" w:cs="Calibri"/>
                <w:color w:val="000000"/>
              </w:rPr>
            </w:pPr>
            <w:r w:rsidRPr="00DC170A">
              <w:rPr>
                <w:rFonts w:ascii="Calibri" w:eastAsia="Times New Roman" w:hAnsi="Calibri" w:cs="Calibri"/>
                <w:color w:val="000000"/>
              </w:rPr>
              <w:t>100903_2.0005.</w:t>
            </w:r>
          </w:p>
        </w:tc>
        <w:tc>
          <w:tcPr>
            <w:tcW w:w="737" w:type="dxa"/>
            <w:tcBorders>
              <w:left w:val="nil"/>
            </w:tcBorders>
            <w:shd w:val="clear" w:color="auto" w:fill="auto"/>
            <w:noWrap/>
            <w:vAlign w:val="center"/>
            <w:hideMark/>
          </w:tcPr>
          <w:p w14:paraId="011874D0" w14:textId="77777777" w:rsidR="00301FE8" w:rsidRPr="00DC170A" w:rsidRDefault="00301FE8" w:rsidP="00C8011A">
            <w:pPr>
              <w:spacing w:after="0" w:line="240" w:lineRule="auto"/>
              <w:ind w:firstLine="0"/>
              <w:jc w:val="left"/>
              <w:rPr>
                <w:rFonts w:ascii="Calibri" w:eastAsia="Times New Roman" w:hAnsi="Calibri" w:cs="Calibri"/>
                <w:color w:val="000000"/>
              </w:rPr>
            </w:pPr>
            <w:r w:rsidRPr="00DC170A">
              <w:rPr>
                <w:rFonts w:ascii="Calibri" w:eastAsia="Times New Roman" w:hAnsi="Calibri" w:cs="Calibri"/>
                <w:color w:val="000000"/>
              </w:rPr>
              <w:t>402</w:t>
            </w:r>
          </w:p>
        </w:tc>
        <w:tc>
          <w:tcPr>
            <w:tcW w:w="1417" w:type="dxa"/>
            <w:shd w:val="clear" w:color="auto" w:fill="auto"/>
            <w:noWrap/>
            <w:vAlign w:val="center"/>
            <w:hideMark/>
          </w:tcPr>
          <w:p w14:paraId="2245F94D" w14:textId="77777777" w:rsidR="00301FE8" w:rsidRPr="00DC170A" w:rsidRDefault="00301FE8" w:rsidP="00C8011A">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w:t>
            </w:r>
          </w:p>
        </w:tc>
        <w:tc>
          <w:tcPr>
            <w:tcW w:w="1417" w:type="dxa"/>
            <w:shd w:val="clear" w:color="auto" w:fill="auto"/>
            <w:noWrap/>
            <w:vAlign w:val="center"/>
            <w:hideMark/>
          </w:tcPr>
          <w:p w14:paraId="7179B91E" w14:textId="77777777" w:rsidR="00301FE8" w:rsidRPr="00DC170A" w:rsidRDefault="00301FE8" w:rsidP="00C8011A">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wewnętrzna</w:t>
            </w:r>
          </w:p>
        </w:tc>
      </w:tr>
      <w:tr w:rsidR="00301FE8" w:rsidRPr="00DC170A" w14:paraId="6BEC047F" w14:textId="77777777" w:rsidTr="00C8011A">
        <w:trPr>
          <w:trHeight w:val="340"/>
          <w:jc w:val="center"/>
        </w:trPr>
        <w:tc>
          <w:tcPr>
            <w:tcW w:w="1701" w:type="dxa"/>
            <w:shd w:val="clear" w:color="auto" w:fill="auto"/>
            <w:noWrap/>
            <w:vAlign w:val="center"/>
            <w:hideMark/>
          </w:tcPr>
          <w:p w14:paraId="02219CB3" w14:textId="77777777" w:rsidR="00301FE8" w:rsidRPr="00DC170A" w:rsidRDefault="00301FE8" w:rsidP="00C8011A">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DR_02</w:t>
            </w:r>
          </w:p>
        </w:tc>
        <w:tc>
          <w:tcPr>
            <w:tcW w:w="1632" w:type="dxa"/>
            <w:tcBorders>
              <w:right w:val="nil"/>
            </w:tcBorders>
            <w:shd w:val="clear" w:color="auto" w:fill="auto"/>
            <w:noWrap/>
            <w:vAlign w:val="center"/>
            <w:hideMark/>
          </w:tcPr>
          <w:p w14:paraId="5E853FEA" w14:textId="77777777" w:rsidR="00301FE8" w:rsidRPr="00DC170A" w:rsidRDefault="00301FE8" w:rsidP="00C8011A">
            <w:pPr>
              <w:spacing w:after="0" w:line="240" w:lineRule="auto"/>
              <w:ind w:firstLine="0"/>
              <w:jc w:val="right"/>
              <w:rPr>
                <w:rFonts w:ascii="Calibri" w:eastAsia="Times New Roman" w:hAnsi="Calibri" w:cs="Calibri"/>
                <w:color w:val="000000"/>
              </w:rPr>
            </w:pPr>
            <w:r w:rsidRPr="00DC170A">
              <w:rPr>
                <w:rFonts w:ascii="Calibri" w:eastAsia="Times New Roman" w:hAnsi="Calibri" w:cs="Calibri"/>
                <w:color w:val="000000"/>
              </w:rPr>
              <w:t>100903_2.0005.</w:t>
            </w:r>
          </w:p>
        </w:tc>
        <w:tc>
          <w:tcPr>
            <w:tcW w:w="737" w:type="dxa"/>
            <w:tcBorders>
              <w:left w:val="nil"/>
            </w:tcBorders>
            <w:shd w:val="clear" w:color="auto" w:fill="auto"/>
            <w:noWrap/>
            <w:vAlign w:val="center"/>
            <w:hideMark/>
          </w:tcPr>
          <w:p w14:paraId="38F1D964" w14:textId="77777777" w:rsidR="00301FE8" w:rsidRPr="00DC170A" w:rsidRDefault="00301FE8" w:rsidP="00C8011A">
            <w:pPr>
              <w:spacing w:after="0" w:line="240" w:lineRule="auto"/>
              <w:ind w:firstLine="0"/>
              <w:jc w:val="left"/>
              <w:rPr>
                <w:rFonts w:ascii="Calibri" w:eastAsia="Times New Roman" w:hAnsi="Calibri" w:cs="Calibri"/>
                <w:color w:val="000000"/>
              </w:rPr>
            </w:pPr>
            <w:r w:rsidRPr="00DC170A">
              <w:rPr>
                <w:rFonts w:ascii="Calibri" w:eastAsia="Times New Roman" w:hAnsi="Calibri" w:cs="Calibri"/>
                <w:color w:val="000000"/>
              </w:rPr>
              <w:t>402</w:t>
            </w:r>
          </w:p>
        </w:tc>
        <w:tc>
          <w:tcPr>
            <w:tcW w:w="1417" w:type="dxa"/>
            <w:shd w:val="clear" w:color="auto" w:fill="auto"/>
            <w:noWrap/>
            <w:vAlign w:val="center"/>
            <w:hideMark/>
          </w:tcPr>
          <w:p w14:paraId="312D9298" w14:textId="77777777" w:rsidR="00301FE8" w:rsidRPr="00DC170A" w:rsidRDefault="00301FE8" w:rsidP="00C8011A">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109361E</w:t>
            </w:r>
          </w:p>
        </w:tc>
        <w:tc>
          <w:tcPr>
            <w:tcW w:w="1417" w:type="dxa"/>
            <w:shd w:val="clear" w:color="auto" w:fill="auto"/>
            <w:noWrap/>
            <w:vAlign w:val="center"/>
            <w:hideMark/>
          </w:tcPr>
          <w:p w14:paraId="3C5D8CB6" w14:textId="77777777" w:rsidR="00301FE8" w:rsidRPr="00DC170A" w:rsidRDefault="00301FE8" w:rsidP="00C8011A">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D - dojazdowa</w:t>
            </w:r>
          </w:p>
        </w:tc>
      </w:tr>
      <w:tr w:rsidR="00301FE8" w:rsidRPr="00DC170A" w14:paraId="641F24A6" w14:textId="77777777" w:rsidTr="00C8011A">
        <w:trPr>
          <w:trHeight w:val="340"/>
          <w:jc w:val="center"/>
        </w:trPr>
        <w:tc>
          <w:tcPr>
            <w:tcW w:w="1701" w:type="dxa"/>
            <w:shd w:val="clear" w:color="auto" w:fill="auto"/>
            <w:noWrap/>
            <w:vAlign w:val="center"/>
            <w:hideMark/>
          </w:tcPr>
          <w:p w14:paraId="587568EE" w14:textId="77777777" w:rsidR="00301FE8" w:rsidRPr="00DC170A" w:rsidRDefault="00301FE8" w:rsidP="00C8011A">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DR_04</w:t>
            </w:r>
          </w:p>
        </w:tc>
        <w:tc>
          <w:tcPr>
            <w:tcW w:w="1632" w:type="dxa"/>
            <w:tcBorders>
              <w:right w:val="nil"/>
            </w:tcBorders>
            <w:shd w:val="clear" w:color="auto" w:fill="auto"/>
            <w:noWrap/>
            <w:vAlign w:val="center"/>
            <w:hideMark/>
          </w:tcPr>
          <w:p w14:paraId="2B4768C6" w14:textId="77777777" w:rsidR="00301FE8" w:rsidRPr="00DC170A" w:rsidRDefault="00301FE8" w:rsidP="00C8011A">
            <w:pPr>
              <w:spacing w:after="0" w:line="240" w:lineRule="auto"/>
              <w:ind w:firstLine="0"/>
              <w:jc w:val="right"/>
              <w:rPr>
                <w:rFonts w:ascii="Calibri" w:eastAsia="Times New Roman" w:hAnsi="Calibri" w:cs="Calibri"/>
                <w:color w:val="000000"/>
              </w:rPr>
            </w:pPr>
            <w:r w:rsidRPr="00DC170A">
              <w:rPr>
                <w:rFonts w:ascii="Calibri" w:eastAsia="Times New Roman" w:hAnsi="Calibri" w:cs="Calibri"/>
                <w:color w:val="000000"/>
              </w:rPr>
              <w:t>100903_2.0005.</w:t>
            </w:r>
          </w:p>
        </w:tc>
        <w:tc>
          <w:tcPr>
            <w:tcW w:w="737" w:type="dxa"/>
            <w:tcBorders>
              <w:left w:val="nil"/>
            </w:tcBorders>
            <w:shd w:val="clear" w:color="auto" w:fill="auto"/>
            <w:noWrap/>
            <w:vAlign w:val="center"/>
            <w:hideMark/>
          </w:tcPr>
          <w:p w14:paraId="6D8B4680" w14:textId="77777777" w:rsidR="00301FE8" w:rsidRPr="00DC170A" w:rsidRDefault="00301FE8" w:rsidP="00C8011A">
            <w:pPr>
              <w:spacing w:after="0" w:line="240" w:lineRule="auto"/>
              <w:ind w:firstLine="0"/>
              <w:jc w:val="left"/>
              <w:rPr>
                <w:rFonts w:ascii="Calibri" w:eastAsia="Times New Roman" w:hAnsi="Calibri" w:cs="Calibri"/>
                <w:color w:val="000000"/>
              </w:rPr>
            </w:pPr>
            <w:r w:rsidRPr="00DC170A">
              <w:rPr>
                <w:rFonts w:ascii="Calibri" w:eastAsia="Times New Roman" w:hAnsi="Calibri" w:cs="Calibri"/>
                <w:color w:val="000000"/>
              </w:rPr>
              <w:t>595</w:t>
            </w:r>
          </w:p>
        </w:tc>
        <w:tc>
          <w:tcPr>
            <w:tcW w:w="1417" w:type="dxa"/>
            <w:shd w:val="clear" w:color="auto" w:fill="auto"/>
            <w:noWrap/>
            <w:vAlign w:val="center"/>
            <w:hideMark/>
          </w:tcPr>
          <w:p w14:paraId="131C7CC9" w14:textId="77777777" w:rsidR="00301FE8" w:rsidRPr="00DC170A" w:rsidRDefault="00301FE8" w:rsidP="00C8011A">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109362E</w:t>
            </w:r>
          </w:p>
        </w:tc>
        <w:tc>
          <w:tcPr>
            <w:tcW w:w="1417" w:type="dxa"/>
            <w:shd w:val="clear" w:color="auto" w:fill="auto"/>
            <w:noWrap/>
            <w:vAlign w:val="center"/>
            <w:hideMark/>
          </w:tcPr>
          <w:p w14:paraId="46EBEE3B" w14:textId="77777777" w:rsidR="00301FE8" w:rsidRPr="00DC170A" w:rsidRDefault="00301FE8" w:rsidP="00C8011A">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D - dojazdowa</w:t>
            </w:r>
          </w:p>
        </w:tc>
      </w:tr>
      <w:tr w:rsidR="00301FE8" w:rsidRPr="00DC170A" w14:paraId="1E4E78AE" w14:textId="77777777" w:rsidTr="00C8011A">
        <w:trPr>
          <w:trHeight w:val="340"/>
          <w:jc w:val="center"/>
        </w:trPr>
        <w:tc>
          <w:tcPr>
            <w:tcW w:w="1701" w:type="dxa"/>
            <w:shd w:val="clear" w:color="auto" w:fill="auto"/>
            <w:noWrap/>
            <w:vAlign w:val="center"/>
            <w:hideMark/>
          </w:tcPr>
          <w:p w14:paraId="19CDDEA1" w14:textId="77777777" w:rsidR="00301FE8" w:rsidRPr="00DC170A" w:rsidRDefault="00301FE8" w:rsidP="00C8011A">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DR_06</w:t>
            </w:r>
          </w:p>
        </w:tc>
        <w:tc>
          <w:tcPr>
            <w:tcW w:w="1632" w:type="dxa"/>
            <w:tcBorders>
              <w:right w:val="nil"/>
            </w:tcBorders>
            <w:shd w:val="clear" w:color="auto" w:fill="auto"/>
            <w:noWrap/>
            <w:vAlign w:val="center"/>
            <w:hideMark/>
          </w:tcPr>
          <w:p w14:paraId="09E296AA" w14:textId="77777777" w:rsidR="00301FE8" w:rsidRPr="00DC170A" w:rsidRDefault="00301FE8" w:rsidP="00C8011A">
            <w:pPr>
              <w:spacing w:after="0" w:line="240" w:lineRule="auto"/>
              <w:ind w:firstLine="0"/>
              <w:jc w:val="right"/>
              <w:rPr>
                <w:rFonts w:ascii="Calibri" w:eastAsia="Times New Roman" w:hAnsi="Calibri" w:cs="Calibri"/>
                <w:color w:val="000000"/>
              </w:rPr>
            </w:pPr>
            <w:r w:rsidRPr="00DC170A">
              <w:rPr>
                <w:rFonts w:ascii="Calibri" w:eastAsia="Times New Roman" w:hAnsi="Calibri" w:cs="Calibri"/>
                <w:color w:val="000000"/>
              </w:rPr>
              <w:t>100903_2.0005.</w:t>
            </w:r>
          </w:p>
        </w:tc>
        <w:tc>
          <w:tcPr>
            <w:tcW w:w="737" w:type="dxa"/>
            <w:tcBorders>
              <w:left w:val="nil"/>
            </w:tcBorders>
            <w:shd w:val="clear" w:color="auto" w:fill="auto"/>
            <w:noWrap/>
            <w:vAlign w:val="center"/>
            <w:hideMark/>
          </w:tcPr>
          <w:p w14:paraId="54BAB8DF" w14:textId="77777777" w:rsidR="00301FE8" w:rsidRPr="00DC170A" w:rsidRDefault="00301FE8" w:rsidP="00C8011A">
            <w:pPr>
              <w:spacing w:after="0" w:line="240" w:lineRule="auto"/>
              <w:ind w:firstLine="0"/>
              <w:jc w:val="left"/>
              <w:rPr>
                <w:rFonts w:ascii="Calibri" w:eastAsia="Times New Roman" w:hAnsi="Calibri" w:cs="Calibri"/>
                <w:color w:val="000000"/>
              </w:rPr>
            </w:pPr>
            <w:r w:rsidRPr="00DC170A">
              <w:rPr>
                <w:rFonts w:ascii="Calibri" w:eastAsia="Times New Roman" w:hAnsi="Calibri" w:cs="Calibri"/>
                <w:color w:val="000000"/>
              </w:rPr>
              <w:t>444</w:t>
            </w:r>
          </w:p>
        </w:tc>
        <w:tc>
          <w:tcPr>
            <w:tcW w:w="1417" w:type="dxa"/>
            <w:shd w:val="clear" w:color="auto" w:fill="auto"/>
            <w:noWrap/>
            <w:vAlign w:val="center"/>
            <w:hideMark/>
          </w:tcPr>
          <w:p w14:paraId="1A5316EF" w14:textId="77777777" w:rsidR="00301FE8" w:rsidRPr="00DC170A" w:rsidRDefault="00301FE8" w:rsidP="00C8011A">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109363E</w:t>
            </w:r>
          </w:p>
        </w:tc>
        <w:tc>
          <w:tcPr>
            <w:tcW w:w="1417" w:type="dxa"/>
            <w:shd w:val="clear" w:color="auto" w:fill="auto"/>
            <w:noWrap/>
            <w:vAlign w:val="center"/>
            <w:hideMark/>
          </w:tcPr>
          <w:p w14:paraId="00A39317" w14:textId="77777777" w:rsidR="00301FE8" w:rsidRPr="00DC170A" w:rsidRDefault="00301FE8" w:rsidP="00C8011A">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L - lokalna</w:t>
            </w:r>
          </w:p>
        </w:tc>
      </w:tr>
      <w:tr w:rsidR="00301FE8" w:rsidRPr="00DC170A" w14:paraId="1A1EBE52" w14:textId="77777777" w:rsidTr="00C8011A">
        <w:trPr>
          <w:trHeight w:val="340"/>
          <w:jc w:val="center"/>
        </w:trPr>
        <w:tc>
          <w:tcPr>
            <w:tcW w:w="1701" w:type="dxa"/>
            <w:shd w:val="clear" w:color="auto" w:fill="auto"/>
            <w:noWrap/>
            <w:vAlign w:val="center"/>
            <w:hideMark/>
          </w:tcPr>
          <w:p w14:paraId="43785BD7" w14:textId="77777777" w:rsidR="00301FE8" w:rsidRPr="00DC170A" w:rsidRDefault="00301FE8" w:rsidP="00C8011A">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DR_08b</w:t>
            </w:r>
          </w:p>
        </w:tc>
        <w:tc>
          <w:tcPr>
            <w:tcW w:w="1632" w:type="dxa"/>
            <w:tcBorders>
              <w:right w:val="nil"/>
            </w:tcBorders>
            <w:shd w:val="clear" w:color="auto" w:fill="auto"/>
            <w:noWrap/>
            <w:vAlign w:val="center"/>
            <w:hideMark/>
          </w:tcPr>
          <w:p w14:paraId="7B682806" w14:textId="77777777" w:rsidR="00301FE8" w:rsidRPr="00DC170A" w:rsidRDefault="00301FE8" w:rsidP="00C8011A">
            <w:pPr>
              <w:spacing w:after="0" w:line="240" w:lineRule="auto"/>
              <w:ind w:firstLine="0"/>
              <w:jc w:val="right"/>
              <w:rPr>
                <w:rFonts w:ascii="Calibri" w:eastAsia="Times New Roman" w:hAnsi="Calibri" w:cs="Calibri"/>
                <w:color w:val="000000"/>
              </w:rPr>
            </w:pPr>
            <w:r w:rsidRPr="00DC170A">
              <w:rPr>
                <w:rFonts w:ascii="Calibri" w:eastAsia="Times New Roman" w:hAnsi="Calibri" w:cs="Calibri"/>
                <w:color w:val="000000"/>
              </w:rPr>
              <w:t>100903_2.0005.</w:t>
            </w:r>
          </w:p>
        </w:tc>
        <w:tc>
          <w:tcPr>
            <w:tcW w:w="737" w:type="dxa"/>
            <w:tcBorders>
              <w:left w:val="nil"/>
            </w:tcBorders>
            <w:shd w:val="clear" w:color="auto" w:fill="auto"/>
            <w:noWrap/>
            <w:vAlign w:val="center"/>
            <w:hideMark/>
          </w:tcPr>
          <w:p w14:paraId="65D45953" w14:textId="77777777" w:rsidR="00301FE8" w:rsidRPr="00DC170A" w:rsidRDefault="00301FE8" w:rsidP="00C8011A">
            <w:pPr>
              <w:spacing w:after="0" w:line="240" w:lineRule="auto"/>
              <w:ind w:firstLine="0"/>
              <w:jc w:val="left"/>
              <w:rPr>
                <w:rFonts w:ascii="Calibri" w:eastAsia="Times New Roman" w:hAnsi="Calibri" w:cs="Calibri"/>
                <w:color w:val="000000"/>
              </w:rPr>
            </w:pPr>
            <w:r w:rsidRPr="00DC170A">
              <w:rPr>
                <w:rFonts w:ascii="Calibri" w:eastAsia="Times New Roman" w:hAnsi="Calibri" w:cs="Calibri"/>
                <w:color w:val="000000"/>
              </w:rPr>
              <w:t>646</w:t>
            </w:r>
          </w:p>
        </w:tc>
        <w:tc>
          <w:tcPr>
            <w:tcW w:w="1417" w:type="dxa"/>
            <w:shd w:val="clear" w:color="auto" w:fill="auto"/>
            <w:noWrap/>
            <w:vAlign w:val="center"/>
            <w:hideMark/>
          </w:tcPr>
          <w:p w14:paraId="1E73BBC4" w14:textId="77777777" w:rsidR="00301FE8" w:rsidRPr="00DC170A" w:rsidRDefault="00301FE8" w:rsidP="00C8011A">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w:t>
            </w:r>
          </w:p>
        </w:tc>
        <w:tc>
          <w:tcPr>
            <w:tcW w:w="1417" w:type="dxa"/>
            <w:shd w:val="clear" w:color="auto" w:fill="auto"/>
            <w:noWrap/>
            <w:vAlign w:val="center"/>
            <w:hideMark/>
          </w:tcPr>
          <w:p w14:paraId="58F71648" w14:textId="77777777" w:rsidR="00301FE8" w:rsidRPr="00DC170A" w:rsidRDefault="00301FE8" w:rsidP="00C8011A">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wewnętrzna</w:t>
            </w:r>
          </w:p>
        </w:tc>
      </w:tr>
      <w:tr w:rsidR="00301FE8" w:rsidRPr="00DC170A" w14:paraId="368EC489" w14:textId="77777777" w:rsidTr="00C8011A">
        <w:trPr>
          <w:trHeight w:val="340"/>
          <w:jc w:val="center"/>
        </w:trPr>
        <w:tc>
          <w:tcPr>
            <w:tcW w:w="1701" w:type="dxa"/>
            <w:shd w:val="clear" w:color="auto" w:fill="auto"/>
            <w:noWrap/>
            <w:vAlign w:val="center"/>
            <w:hideMark/>
          </w:tcPr>
          <w:p w14:paraId="2878146D" w14:textId="77777777" w:rsidR="00301FE8" w:rsidRPr="00DC170A" w:rsidRDefault="00301FE8" w:rsidP="00C8011A">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DR_09</w:t>
            </w:r>
          </w:p>
        </w:tc>
        <w:tc>
          <w:tcPr>
            <w:tcW w:w="1632" w:type="dxa"/>
            <w:tcBorders>
              <w:right w:val="nil"/>
            </w:tcBorders>
            <w:shd w:val="clear" w:color="auto" w:fill="auto"/>
            <w:noWrap/>
            <w:vAlign w:val="center"/>
            <w:hideMark/>
          </w:tcPr>
          <w:p w14:paraId="21B45BC3" w14:textId="77777777" w:rsidR="00301FE8" w:rsidRPr="00DC170A" w:rsidRDefault="00301FE8" w:rsidP="00C8011A">
            <w:pPr>
              <w:spacing w:after="0" w:line="240" w:lineRule="auto"/>
              <w:ind w:firstLine="0"/>
              <w:jc w:val="right"/>
              <w:rPr>
                <w:rFonts w:ascii="Calibri" w:eastAsia="Times New Roman" w:hAnsi="Calibri" w:cs="Calibri"/>
                <w:color w:val="000000"/>
              </w:rPr>
            </w:pPr>
            <w:r w:rsidRPr="00DC170A">
              <w:rPr>
                <w:rFonts w:ascii="Calibri" w:eastAsia="Times New Roman" w:hAnsi="Calibri" w:cs="Calibri"/>
                <w:color w:val="000000"/>
              </w:rPr>
              <w:t>100903_2.0005.</w:t>
            </w:r>
          </w:p>
        </w:tc>
        <w:tc>
          <w:tcPr>
            <w:tcW w:w="737" w:type="dxa"/>
            <w:tcBorders>
              <w:left w:val="nil"/>
            </w:tcBorders>
            <w:shd w:val="clear" w:color="auto" w:fill="auto"/>
            <w:noWrap/>
            <w:vAlign w:val="center"/>
            <w:hideMark/>
          </w:tcPr>
          <w:p w14:paraId="1F310A3B" w14:textId="77777777" w:rsidR="00301FE8" w:rsidRPr="00DC170A" w:rsidRDefault="00301FE8" w:rsidP="00C8011A">
            <w:pPr>
              <w:spacing w:after="0" w:line="240" w:lineRule="auto"/>
              <w:ind w:firstLine="0"/>
              <w:jc w:val="left"/>
              <w:rPr>
                <w:rFonts w:ascii="Calibri" w:eastAsia="Times New Roman" w:hAnsi="Calibri" w:cs="Calibri"/>
                <w:color w:val="000000"/>
              </w:rPr>
            </w:pPr>
            <w:r w:rsidRPr="00DC170A">
              <w:rPr>
                <w:rFonts w:ascii="Calibri" w:eastAsia="Times New Roman" w:hAnsi="Calibri" w:cs="Calibri"/>
                <w:color w:val="000000"/>
              </w:rPr>
              <w:t>188</w:t>
            </w:r>
          </w:p>
        </w:tc>
        <w:tc>
          <w:tcPr>
            <w:tcW w:w="1417" w:type="dxa"/>
            <w:shd w:val="clear" w:color="auto" w:fill="auto"/>
            <w:noWrap/>
            <w:vAlign w:val="center"/>
            <w:hideMark/>
          </w:tcPr>
          <w:p w14:paraId="37622A5D" w14:textId="77777777" w:rsidR="00301FE8" w:rsidRPr="00DC170A" w:rsidRDefault="00301FE8" w:rsidP="00C8011A">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w:t>
            </w:r>
          </w:p>
        </w:tc>
        <w:tc>
          <w:tcPr>
            <w:tcW w:w="1417" w:type="dxa"/>
            <w:shd w:val="clear" w:color="auto" w:fill="auto"/>
            <w:noWrap/>
            <w:vAlign w:val="center"/>
            <w:hideMark/>
          </w:tcPr>
          <w:p w14:paraId="4BFFFCB7" w14:textId="77777777" w:rsidR="00301FE8" w:rsidRPr="00DC170A" w:rsidRDefault="00301FE8" w:rsidP="00C8011A">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wewnętrzna</w:t>
            </w:r>
          </w:p>
        </w:tc>
      </w:tr>
      <w:tr w:rsidR="00301FE8" w:rsidRPr="00DC170A" w14:paraId="305815D6" w14:textId="77777777" w:rsidTr="00C8011A">
        <w:trPr>
          <w:trHeight w:val="340"/>
          <w:jc w:val="center"/>
        </w:trPr>
        <w:tc>
          <w:tcPr>
            <w:tcW w:w="1701" w:type="dxa"/>
            <w:shd w:val="clear" w:color="auto" w:fill="auto"/>
            <w:noWrap/>
            <w:vAlign w:val="center"/>
            <w:hideMark/>
          </w:tcPr>
          <w:p w14:paraId="1E167D42" w14:textId="77777777" w:rsidR="00301FE8" w:rsidRPr="00DC170A" w:rsidRDefault="00301FE8" w:rsidP="00C8011A">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DR_10a</w:t>
            </w:r>
          </w:p>
        </w:tc>
        <w:tc>
          <w:tcPr>
            <w:tcW w:w="1632" w:type="dxa"/>
            <w:tcBorders>
              <w:right w:val="nil"/>
            </w:tcBorders>
            <w:shd w:val="clear" w:color="auto" w:fill="auto"/>
            <w:noWrap/>
            <w:vAlign w:val="center"/>
            <w:hideMark/>
          </w:tcPr>
          <w:p w14:paraId="5FD01D5F" w14:textId="77777777" w:rsidR="00301FE8" w:rsidRPr="00DC170A" w:rsidRDefault="00301FE8" w:rsidP="00C8011A">
            <w:pPr>
              <w:spacing w:after="0" w:line="240" w:lineRule="auto"/>
              <w:ind w:firstLine="0"/>
              <w:jc w:val="right"/>
              <w:rPr>
                <w:rFonts w:ascii="Calibri" w:eastAsia="Times New Roman" w:hAnsi="Calibri" w:cs="Calibri"/>
                <w:color w:val="000000"/>
              </w:rPr>
            </w:pPr>
            <w:r w:rsidRPr="00DC170A">
              <w:rPr>
                <w:rFonts w:ascii="Calibri" w:eastAsia="Times New Roman" w:hAnsi="Calibri" w:cs="Calibri"/>
                <w:color w:val="000000"/>
              </w:rPr>
              <w:t>100903_2.0005.</w:t>
            </w:r>
          </w:p>
        </w:tc>
        <w:tc>
          <w:tcPr>
            <w:tcW w:w="737" w:type="dxa"/>
            <w:tcBorders>
              <w:left w:val="nil"/>
            </w:tcBorders>
            <w:shd w:val="clear" w:color="auto" w:fill="auto"/>
            <w:noWrap/>
            <w:vAlign w:val="center"/>
            <w:hideMark/>
          </w:tcPr>
          <w:p w14:paraId="4E03C1E4" w14:textId="77777777" w:rsidR="00301FE8" w:rsidRPr="00DC170A" w:rsidRDefault="00301FE8" w:rsidP="00C8011A">
            <w:pPr>
              <w:spacing w:after="0" w:line="240" w:lineRule="auto"/>
              <w:ind w:firstLine="0"/>
              <w:jc w:val="left"/>
              <w:rPr>
                <w:rFonts w:ascii="Calibri" w:eastAsia="Times New Roman" w:hAnsi="Calibri" w:cs="Calibri"/>
                <w:color w:val="000000"/>
              </w:rPr>
            </w:pPr>
            <w:r w:rsidRPr="00DC170A">
              <w:rPr>
                <w:rFonts w:ascii="Calibri" w:eastAsia="Times New Roman" w:hAnsi="Calibri" w:cs="Calibri"/>
                <w:color w:val="000000"/>
              </w:rPr>
              <w:t>223</w:t>
            </w:r>
          </w:p>
        </w:tc>
        <w:tc>
          <w:tcPr>
            <w:tcW w:w="1417" w:type="dxa"/>
            <w:shd w:val="clear" w:color="auto" w:fill="auto"/>
            <w:noWrap/>
            <w:vAlign w:val="center"/>
            <w:hideMark/>
          </w:tcPr>
          <w:p w14:paraId="013235C1" w14:textId="77777777" w:rsidR="00301FE8" w:rsidRPr="00DC170A" w:rsidRDefault="00301FE8" w:rsidP="00C8011A">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w:t>
            </w:r>
          </w:p>
        </w:tc>
        <w:tc>
          <w:tcPr>
            <w:tcW w:w="1417" w:type="dxa"/>
            <w:shd w:val="clear" w:color="auto" w:fill="auto"/>
            <w:noWrap/>
            <w:vAlign w:val="center"/>
            <w:hideMark/>
          </w:tcPr>
          <w:p w14:paraId="7E44CC21" w14:textId="77777777" w:rsidR="00301FE8" w:rsidRPr="00DC170A" w:rsidRDefault="00301FE8" w:rsidP="00C8011A">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wewnętrzna</w:t>
            </w:r>
          </w:p>
        </w:tc>
      </w:tr>
      <w:tr w:rsidR="00301FE8" w:rsidRPr="00DC170A" w14:paraId="3B984D49" w14:textId="77777777" w:rsidTr="00C8011A">
        <w:trPr>
          <w:trHeight w:val="340"/>
          <w:jc w:val="center"/>
        </w:trPr>
        <w:tc>
          <w:tcPr>
            <w:tcW w:w="1701" w:type="dxa"/>
            <w:shd w:val="clear" w:color="auto" w:fill="auto"/>
            <w:noWrap/>
            <w:vAlign w:val="center"/>
            <w:hideMark/>
          </w:tcPr>
          <w:p w14:paraId="3E4A7DE5" w14:textId="77777777" w:rsidR="00301FE8" w:rsidRPr="00DC170A" w:rsidRDefault="00301FE8" w:rsidP="00C8011A">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DR_11</w:t>
            </w:r>
          </w:p>
        </w:tc>
        <w:tc>
          <w:tcPr>
            <w:tcW w:w="1632" w:type="dxa"/>
            <w:tcBorders>
              <w:right w:val="nil"/>
            </w:tcBorders>
            <w:shd w:val="clear" w:color="auto" w:fill="auto"/>
            <w:noWrap/>
            <w:vAlign w:val="center"/>
            <w:hideMark/>
          </w:tcPr>
          <w:p w14:paraId="4ACC9B26" w14:textId="77777777" w:rsidR="00301FE8" w:rsidRPr="00DC170A" w:rsidRDefault="00301FE8" w:rsidP="00C8011A">
            <w:pPr>
              <w:spacing w:after="0" w:line="240" w:lineRule="auto"/>
              <w:ind w:firstLine="0"/>
              <w:jc w:val="right"/>
              <w:rPr>
                <w:rFonts w:ascii="Calibri" w:eastAsia="Times New Roman" w:hAnsi="Calibri" w:cs="Calibri"/>
                <w:color w:val="000000"/>
              </w:rPr>
            </w:pPr>
            <w:r w:rsidRPr="00DC170A">
              <w:rPr>
                <w:rFonts w:ascii="Calibri" w:eastAsia="Times New Roman" w:hAnsi="Calibri" w:cs="Calibri"/>
                <w:color w:val="000000"/>
              </w:rPr>
              <w:t>100903_2.0005.</w:t>
            </w:r>
          </w:p>
        </w:tc>
        <w:tc>
          <w:tcPr>
            <w:tcW w:w="737" w:type="dxa"/>
            <w:tcBorders>
              <w:left w:val="nil"/>
            </w:tcBorders>
            <w:shd w:val="clear" w:color="auto" w:fill="auto"/>
            <w:noWrap/>
            <w:vAlign w:val="center"/>
            <w:hideMark/>
          </w:tcPr>
          <w:p w14:paraId="2668DC4B" w14:textId="77777777" w:rsidR="00301FE8" w:rsidRPr="00DC170A" w:rsidRDefault="00301FE8" w:rsidP="00C8011A">
            <w:pPr>
              <w:spacing w:after="0" w:line="240" w:lineRule="auto"/>
              <w:ind w:firstLine="0"/>
              <w:jc w:val="left"/>
              <w:rPr>
                <w:rFonts w:ascii="Calibri" w:eastAsia="Times New Roman" w:hAnsi="Calibri" w:cs="Calibri"/>
                <w:color w:val="000000"/>
              </w:rPr>
            </w:pPr>
            <w:r w:rsidRPr="00DC170A">
              <w:rPr>
                <w:rFonts w:ascii="Calibri" w:eastAsia="Times New Roman" w:hAnsi="Calibri" w:cs="Calibri"/>
                <w:color w:val="000000"/>
              </w:rPr>
              <w:t>787</w:t>
            </w:r>
          </w:p>
        </w:tc>
        <w:tc>
          <w:tcPr>
            <w:tcW w:w="1417" w:type="dxa"/>
            <w:shd w:val="clear" w:color="auto" w:fill="auto"/>
            <w:noWrap/>
            <w:vAlign w:val="center"/>
            <w:hideMark/>
          </w:tcPr>
          <w:p w14:paraId="1FD7FAC5" w14:textId="77777777" w:rsidR="00301FE8" w:rsidRPr="00DC170A" w:rsidRDefault="00301FE8" w:rsidP="00C8011A">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w:t>
            </w:r>
          </w:p>
        </w:tc>
        <w:tc>
          <w:tcPr>
            <w:tcW w:w="1417" w:type="dxa"/>
            <w:shd w:val="clear" w:color="auto" w:fill="auto"/>
            <w:noWrap/>
            <w:vAlign w:val="center"/>
            <w:hideMark/>
          </w:tcPr>
          <w:p w14:paraId="3BBC2305" w14:textId="77777777" w:rsidR="00301FE8" w:rsidRPr="00DC170A" w:rsidRDefault="00301FE8" w:rsidP="00C8011A">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wewnętrzna</w:t>
            </w:r>
          </w:p>
        </w:tc>
      </w:tr>
      <w:tr w:rsidR="00301FE8" w:rsidRPr="00DC170A" w14:paraId="63DDA1B3" w14:textId="77777777" w:rsidTr="00C8011A">
        <w:trPr>
          <w:trHeight w:val="340"/>
          <w:jc w:val="center"/>
        </w:trPr>
        <w:tc>
          <w:tcPr>
            <w:tcW w:w="1701" w:type="dxa"/>
            <w:shd w:val="clear" w:color="auto" w:fill="auto"/>
            <w:noWrap/>
            <w:vAlign w:val="center"/>
            <w:hideMark/>
          </w:tcPr>
          <w:p w14:paraId="5CD9B485" w14:textId="77777777" w:rsidR="00301FE8" w:rsidRPr="00DC170A" w:rsidRDefault="00301FE8" w:rsidP="00C8011A">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DR_12</w:t>
            </w:r>
          </w:p>
        </w:tc>
        <w:tc>
          <w:tcPr>
            <w:tcW w:w="1632" w:type="dxa"/>
            <w:tcBorders>
              <w:right w:val="nil"/>
            </w:tcBorders>
            <w:shd w:val="clear" w:color="auto" w:fill="auto"/>
            <w:noWrap/>
            <w:vAlign w:val="center"/>
            <w:hideMark/>
          </w:tcPr>
          <w:p w14:paraId="26EF4BB4" w14:textId="77777777" w:rsidR="00301FE8" w:rsidRPr="00DC170A" w:rsidRDefault="00301FE8" w:rsidP="00C8011A">
            <w:pPr>
              <w:spacing w:after="0" w:line="240" w:lineRule="auto"/>
              <w:ind w:firstLine="0"/>
              <w:jc w:val="right"/>
              <w:rPr>
                <w:rFonts w:ascii="Calibri" w:eastAsia="Times New Roman" w:hAnsi="Calibri" w:cs="Calibri"/>
                <w:color w:val="000000"/>
              </w:rPr>
            </w:pPr>
            <w:r w:rsidRPr="00DC170A">
              <w:rPr>
                <w:rFonts w:ascii="Calibri" w:eastAsia="Times New Roman" w:hAnsi="Calibri" w:cs="Calibri"/>
                <w:color w:val="000000"/>
              </w:rPr>
              <w:t>100903_2.0005.</w:t>
            </w:r>
          </w:p>
        </w:tc>
        <w:tc>
          <w:tcPr>
            <w:tcW w:w="737" w:type="dxa"/>
            <w:tcBorders>
              <w:left w:val="nil"/>
            </w:tcBorders>
            <w:shd w:val="clear" w:color="auto" w:fill="auto"/>
            <w:noWrap/>
            <w:vAlign w:val="center"/>
            <w:hideMark/>
          </w:tcPr>
          <w:p w14:paraId="4537F5C2" w14:textId="77777777" w:rsidR="00301FE8" w:rsidRPr="00DC170A" w:rsidRDefault="00301FE8" w:rsidP="00C8011A">
            <w:pPr>
              <w:spacing w:after="0" w:line="240" w:lineRule="auto"/>
              <w:ind w:firstLine="0"/>
              <w:jc w:val="left"/>
              <w:rPr>
                <w:rFonts w:ascii="Calibri" w:eastAsia="Times New Roman" w:hAnsi="Calibri" w:cs="Calibri"/>
                <w:color w:val="000000"/>
              </w:rPr>
            </w:pPr>
            <w:r w:rsidRPr="00DC170A">
              <w:rPr>
                <w:rFonts w:ascii="Calibri" w:eastAsia="Times New Roman" w:hAnsi="Calibri" w:cs="Calibri"/>
                <w:color w:val="000000"/>
              </w:rPr>
              <w:t>876</w:t>
            </w:r>
          </w:p>
        </w:tc>
        <w:tc>
          <w:tcPr>
            <w:tcW w:w="1417" w:type="dxa"/>
            <w:shd w:val="clear" w:color="auto" w:fill="auto"/>
            <w:noWrap/>
            <w:vAlign w:val="center"/>
            <w:hideMark/>
          </w:tcPr>
          <w:p w14:paraId="0EDBE441" w14:textId="77777777" w:rsidR="00301FE8" w:rsidRPr="00DC170A" w:rsidRDefault="00301FE8" w:rsidP="00C8011A">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w:t>
            </w:r>
          </w:p>
        </w:tc>
        <w:tc>
          <w:tcPr>
            <w:tcW w:w="1417" w:type="dxa"/>
            <w:shd w:val="clear" w:color="auto" w:fill="auto"/>
            <w:noWrap/>
            <w:vAlign w:val="center"/>
            <w:hideMark/>
          </w:tcPr>
          <w:p w14:paraId="24D03DBF" w14:textId="77777777" w:rsidR="00301FE8" w:rsidRPr="00DC170A" w:rsidRDefault="00301FE8" w:rsidP="00C8011A">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wewnętrzna</w:t>
            </w:r>
          </w:p>
        </w:tc>
      </w:tr>
      <w:tr w:rsidR="00301FE8" w:rsidRPr="00DC170A" w14:paraId="22D7BEE8" w14:textId="77777777" w:rsidTr="00C8011A">
        <w:trPr>
          <w:trHeight w:val="340"/>
          <w:jc w:val="center"/>
        </w:trPr>
        <w:tc>
          <w:tcPr>
            <w:tcW w:w="1701" w:type="dxa"/>
            <w:shd w:val="clear" w:color="auto" w:fill="auto"/>
            <w:noWrap/>
            <w:vAlign w:val="center"/>
            <w:hideMark/>
          </w:tcPr>
          <w:p w14:paraId="48913DA6" w14:textId="77777777" w:rsidR="00301FE8" w:rsidRPr="00DC170A" w:rsidRDefault="00301FE8" w:rsidP="00C8011A">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DR_13</w:t>
            </w:r>
          </w:p>
        </w:tc>
        <w:tc>
          <w:tcPr>
            <w:tcW w:w="1632" w:type="dxa"/>
            <w:tcBorders>
              <w:right w:val="nil"/>
            </w:tcBorders>
            <w:shd w:val="clear" w:color="auto" w:fill="auto"/>
            <w:noWrap/>
            <w:vAlign w:val="center"/>
            <w:hideMark/>
          </w:tcPr>
          <w:p w14:paraId="06F6D92F" w14:textId="77777777" w:rsidR="00301FE8" w:rsidRPr="00DC170A" w:rsidRDefault="00301FE8" w:rsidP="00C8011A">
            <w:pPr>
              <w:spacing w:after="0" w:line="240" w:lineRule="auto"/>
              <w:ind w:firstLine="0"/>
              <w:jc w:val="right"/>
              <w:rPr>
                <w:rFonts w:ascii="Calibri" w:eastAsia="Times New Roman" w:hAnsi="Calibri" w:cs="Calibri"/>
                <w:color w:val="000000"/>
              </w:rPr>
            </w:pPr>
            <w:r w:rsidRPr="00DC170A">
              <w:rPr>
                <w:rFonts w:ascii="Calibri" w:eastAsia="Times New Roman" w:hAnsi="Calibri" w:cs="Calibri"/>
                <w:color w:val="000000"/>
              </w:rPr>
              <w:t>100903_2.0005.</w:t>
            </w:r>
          </w:p>
        </w:tc>
        <w:tc>
          <w:tcPr>
            <w:tcW w:w="737" w:type="dxa"/>
            <w:tcBorders>
              <w:left w:val="nil"/>
            </w:tcBorders>
            <w:shd w:val="clear" w:color="auto" w:fill="auto"/>
            <w:noWrap/>
            <w:vAlign w:val="center"/>
            <w:hideMark/>
          </w:tcPr>
          <w:p w14:paraId="46F68550" w14:textId="77777777" w:rsidR="00301FE8" w:rsidRPr="00DC170A" w:rsidRDefault="00301FE8" w:rsidP="00C8011A">
            <w:pPr>
              <w:spacing w:after="0" w:line="240" w:lineRule="auto"/>
              <w:ind w:firstLine="0"/>
              <w:jc w:val="left"/>
              <w:rPr>
                <w:rFonts w:ascii="Calibri" w:eastAsia="Times New Roman" w:hAnsi="Calibri" w:cs="Calibri"/>
                <w:color w:val="000000"/>
              </w:rPr>
            </w:pPr>
            <w:r w:rsidRPr="00DC170A">
              <w:rPr>
                <w:rFonts w:ascii="Calibri" w:eastAsia="Times New Roman" w:hAnsi="Calibri" w:cs="Calibri"/>
                <w:color w:val="000000"/>
              </w:rPr>
              <w:t>876</w:t>
            </w:r>
          </w:p>
        </w:tc>
        <w:tc>
          <w:tcPr>
            <w:tcW w:w="1417" w:type="dxa"/>
            <w:shd w:val="clear" w:color="auto" w:fill="auto"/>
            <w:noWrap/>
            <w:vAlign w:val="center"/>
            <w:hideMark/>
          </w:tcPr>
          <w:p w14:paraId="7A653277" w14:textId="77777777" w:rsidR="00301FE8" w:rsidRPr="00DC170A" w:rsidRDefault="00301FE8" w:rsidP="00C8011A">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w:t>
            </w:r>
          </w:p>
        </w:tc>
        <w:tc>
          <w:tcPr>
            <w:tcW w:w="1417" w:type="dxa"/>
            <w:shd w:val="clear" w:color="auto" w:fill="auto"/>
            <w:noWrap/>
            <w:vAlign w:val="center"/>
            <w:hideMark/>
          </w:tcPr>
          <w:p w14:paraId="174DE85C" w14:textId="77777777" w:rsidR="00301FE8" w:rsidRPr="00DC170A" w:rsidRDefault="00301FE8" w:rsidP="00C8011A">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wewnętrzna</w:t>
            </w:r>
          </w:p>
        </w:tc>
      </w:tr>
      <w:tr w:rsidR="00301FE8" w:rsidRPr="00DC170A" w14:paraId="7FE2167F" w14:textId="77777777" w:rsidTr="00C8011A">
        <w:trPr>
          <w:trHeight w:val="340"/>
          <w:jc w:val="center"/>
        </w:trPr>
        <w:tc>
          <w:tcPr>
            <w:tcW w:w="1701" w:type="dxa"/>
            <w:shd w:val="clear" w:color="auto" w:fill="auto"/>
            <w:noWrap/>
            <w:vAlign w:val="center"/>
            <w:hideMark/>
          </w:tcPr>
          <w:p w14:paraId="49C38793" w14:textId="77777777" w:rsidR="00301FE8" w:rsidRPr="00DC170A" w:rsidRDefault="00301FE8" w:rsidP="00C8011A">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DR_14a</w:t>
            </w:r>
          </w:p>
        </w:tc>
        <w:tc>
          <w:tcPr>
            <w:tcW w:w="1632" w:type="dxa"/>
            <w:tcBorders>
              <w:right w:val="nil"/>
            </w:tcBorders>
            <w:shd w:val="clear" w:color="auto" w:fill="auto"/>
            <w:noWrap/>
            <w:vAlign w:val="center"/>
            <w:hideMark/>
          </w:tcPr>
          <w:p w14:paraId="6D34DC34" w14:textId="77777777" w:rsidR="00301FE8" w:rsidRPr="00DC170A" w:rsidRDefault="00301FE8" w:rsidP="00C8011A">
            <w:pPr>
              <w:spacing w:after="0" w:line="240" w:lineRule="auto"/>
              <w:ind w:firstLine="0"/>
              <w:jc w:val="right"/>
              <w:rPr>
                <w:rFonts w:ascii="Calibri" w:eastAsia="Times New Roman" w:hAnsi="Calibri" w:cs="Calibri"/>
                <w:color w:val="000000"/>
              </w:rPr>
            </w:pPr>
            <w:r w:rsidRPr="00DC170A">
              <w:rPr>
                <w:rFonts w:ascii="Calibri" w:eastAsia="Times New Roman" w:hAnsi="Calibri" w:cs="Calibri"/>
                <w:color w:val="000000"/>
              </w:rPr>
              <w:t>100903_2.0005.</w:t>
            </w:r>
          </w:p>
        </w:tc>
        <w:tc>
          <w:tcPr>
            <w:tcW w:w="737" w:type="dxa"/>
            <w:tcBorders>
              <w:left w:val="nil"/>
            </w:tcBorders>
            <w:shd w:val="clear" w:color="auto" w:fill="auto"/>
            <w:noWrap/>
            <w:vAlign w:val="center"/>
            <w:hideMark/>
          </w:tcPr>
          <w:p w14:paraId="1FF0B3E0" w14:textId="77777777" w:rsidR="00301FE8" w:rsidRPr="00DC170A" w:rsidRDefault="00301FE8" w:rsidP="00C8011A">
            <w:pPr>
              <w:spacing w:after="0" w:line="240" w:lineRule="auto"/>
              <w:ind w:firstLine="0"/>
              <w:jc w:val="left"/>
              <w:rPr>
                <w:rFonts w:ascii="Calibri" w:eastAsia="Times New Roman" w:hAnsi="Calibri" w:cs="Calibri"/>
                <w:color w:val="000000"/>
              </w:rPr>
            </w:pPr>
            <w:r w:rsidRPr="00DC170A">
              <w:rPr>
                <w:rFonts w:ascii="Calibri" w:eastAsia="Times New Roman" w:hAnsi="Calibri" w:cs="Calibri"/>
                <w:color w:val="000000"/>
              </w:rPr>
              <w:t>928</w:t>
            </w:r>
          </w:p>
        </w:tc>
        <w:tc>
          <w:tcPr>
            <w:tcW w:w="1417" w:type="dxa"/>
            <w:shd w:val="clear" w:color="auto" w:fill="auto"/>
            <w:noWrap/>
            <w:vAlign w:val="center"/>
            <w:hideMark/>
          </w:tcPr>
          <w:p w14:paraId="70314AF3" w14:textId="77777777" w:rsidR="00301FE8" w:rsidRPr="00DC170A" w:rsidRDefault="00301FE8" w:rsidP="00C8011A">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109367E</w:t>
            </w:r>
          </w:p>
        </w:tc>
        <w:tc>
          <w:tcPr>
            <w:tcW w:w="1417" w:type="dxa"/>
            <w:shd w:val="clear" w:color="auto" w:fill="auto"/>
            <w:noWrap/>
            <w:vAlign w:val="center"/>
            <w:hideMark/>
          </w:tcPr>
          <w:p w14:paraId="2E153D6C" w14:textId="77777777" w:rsidR="00301FE8" w:rsidRPr="00DC170A" w:rsidRDefault="00301FE8" w:rsidP="00C8011A">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D - dojazdowa</w:t>
            </w:r>
          </w:p>
        </w:tc>
      </w:tr>
      <w:tr w:rsidR="00301FE8" w:rsidRPr="00DC170A" w14:paraId="157585BB" w14:textId="77777777" w:rsidTr="00C8011A">
        <w:trPr>
          <w:trHeight w:val="340"/>
          <w:jc w:val="center"/>
        </w:trPr>
        <w:tc>
          <w:tcPr>
            <w:tcW w:w="1701" w:type="dxa"/>
            <w:shd w:val="clear" w:color="auto" w:fill="auto"/>
            <w:noWrap/>
            <w:vAlign w:val="center"/>
            <w:hideMark/>
          </w:tcPr>
          <w:p w14:paraId="1F86042B" w14:textId="77777777" w:rsidR="00301FE8" w:rsidRPr="00DC170A" w:rsidRDefault="00301FE8" w:rsidP="00C8011A">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DR_14b</w:t>
            </w:r>
          </w:p>
        </w:tc>
        <w:tc>
          <w:tcPr>
            <w:tcW w:w="1632" w:type="dxa"/>
            <w:tcBorders>
              <w:right w:val="nil"/>
            </w:tcBorders>
            <w:shd w:val="clear" w:color="auto" w:fill="auto"/>
            <w:noWrap/>
            <w:vAlign w:val="center"/>
            <w:hideMark/>
          </w:tcPr>
          <w:p w14:paraId="735AAD2D" w14:textId="77777777" w:rsidR="00301FE8" w:rsidRPr="00DC170A" w:rsidRDefault="00301FE8" w:rsidP="00C8011A">
            <w:pPr>
              <w:spacing w:after="0" w:line="240" w:lineRule="auto"/>
              <w:ind w:firstLine="0"/>
              <w:jc w:val="right"/>
              <w:rPr>
                <w:rFonts w:ascii="Calibri" w:eastAsia="Times New Roman" w:hAnsi="Calibri" w:cs="Calibri"/>
                <w:color w:val="000000"/>
              </w:rPr>
            </w:pPr>
            <w:r w:rsidRPr="00DC170A">
              <w:rPr>
                <w:rFonts w:ascii="Calibri" w:eastAsia="Times New Roman" w:hAnsi="Calibri" w:cs="Calibri"/>
                <w:color w:val="000000"/>
              </w:rPr>
              <w:t>100903_2.0005.</w:t>
            </w:r>
          </w:p>
        </w:tc>
        <w:tc>
          <w:tcPr>
            <w:tcW w:w="737" w:type="dxa"/>
            <w:tcBorders>
              <w:left w:val="nil"/>
            </w:tcBorders>
            <w:shd w:val="clear" w:color="auto" w:fill="auto"/>
            <w:noWrap/>
            <w:vAlign w:val="center"/>
            <w:hideMark/>
          </w:tcPr>
          <w:p w14:paraId="78B28317" w14:textId="77777777" w:rsidR="00301FE8" w:rsidRPr="00DC170A" w:rsidRDefault="00301FE8" w:rsidP="00C8011A">
            <w:pPr>
              <w:spacing w:after="0" w:line="240" w:lineRule="auto"/>
              <w:ind w:firstLine="0"/>
              <w:jc w:val="left"/>
              <w:rPr>
                <w:rFonts w:ascii="Calibri" w:eastAsia="Times New Roman" w:hAnsi="Calibri" w:cs="Calibri"/>
                <w:color w:val="000000"/>
              </w:rPr>
            </w:pPr>
            <w:r w:rsidRPr="00DC170A">
              <w:rPr>
                <w:rFonts w:ascii="Calibri" w:eastAsia="Times New Roman" w:hAnsi="Calibri" w:cs="Calibri"/>
                <w:color w:val="000000"/>
              </w:rPr>
              <w:t>928</w:t>
            </w:r>
          </w:p>
        </w:tc>
        <w:tc>
          <w:tcPr>
            <w:tcW w:w="1417" w:type="dxa"/>
            <w:shd w:val="clear" w:color="auto" w:fill="auto"/>
            <w:noWrap/>
            <w:vAlign w:val="center"/>
            <w:hideMark/>
          </w:tcPr>
          <w:p w14:paraId="735C1159" w14:textId="77777777" w:rsidR="00301FE8" w:rsidRPr="00DC170A" w:rsidRDefault="00301FE8" w:rsidP="00C8011A">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w:t>
            </w:r>
          </w:p>
        </w:tc>
        <w:tc>
          <w:tcPr>
            <w:tcW w:w="1417" w:type="dxa"/>
            <w:shd w:val="clear" w:color="auto" w:fill="auto"/>
            <w:noWrap/>
            <w:vAlign w:val="center"/>
            <w:hideMark/>
          </w:tcPr>
          <w:p w14:paraId="2E12773F" w14:textId="77777777" w:rsidR="00301FE8" w:rsidRPr="00DC170A" w:rsidRDefault="00301FE8" w:rsidP="00C8011A">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wewnętrzna</w:t>
            </w:r>
          </w:p>
        </w:tc>
      </w:tr>
      <w:tr w:rsidR="00301FE8" w:rsidRPr="00DC170A" w14:paraId="72964E7C" w14:textId="77777777" w:rsidTr="00C8011A">
        <w:trPr>
          <w:trHeight w:val="340"/>
          <w:jc w:val="center"/>
        </w:trPr>
        <w:tc>
          <w:tcPr>
            <w:tcW w:w="1701" w:type="dxa"/>
            <w:shd w:val="clear" w:color="auto" w:fill="auto"/>
            <w:noWrap/>
            <w:vAlign w:val="center"/>
            <w:hideMark/>
          </w:tcPr>
          <w:p w14:paraId="5898023E" w14:textId="77777777" w:rsidR="00301FE8" w:rsidRPr="00DC170A" w:rsidRDefault="00301FE8" w:rsidP="00C8011A">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DR_20</w:t>
            </w:r>
          </w:p>
        </w:tc>
        <w:tc>
          <w:tcPr>
            <w:tcW w:w="1632" w:type="dxa"/>
            <w:tcBorders>
              <w:right w:val="nil"/>
            </w:tcBorders>
            <w:shd w:val="clear" w:color="auto" w:fill="auto"/>
            <w:noWrap/>
            <w:vAlign w:val="center"/>
            <w:hideMark/>
          </w:tcPr>
          <w:p w14:paraId="5A9ADDE9" w14:textId="77777777" w:rsidR="00301FE8" w:rsidRPr="00DC170A" w:rsidRDefault="00301FE8" w:rsidP="00C8011A">
            <w:pPr>
              <w:spacing w:after="0" w:line="240" w:lineRule="auto"/>
              <w:ind w:firstLine="0"/>
              <w:jc w:val="right"/>
              <w:rPr>
                <w:rFonts w:ascii="Calibri" w:eastAsia="Times New Roman" w:hAnsi="Calibri" w:cs="Calibri"/>
                <w:color w:val="000000"/>
              </w:rPr>
            </w:pPr>
            <w:r w:rsidRPr="00DC170A">
              <w:rPr>
                <w:rFonts w:ascii="Calibri" w:eastAsia="Times New Roman" w:hAnsi="Calibri" w:cs="Calibri"/>
                <w:color w:val="000000"/>
              </w:rPr>
              <w:t>100903_2.0005.</w:t>
            </w:r>
          </w:p>
        </w:tc>
        <w:tc>
          <w:tcPr>
            <w:tcW w:w="737" w:type="dxa"/>
            <w:tcBorders>
              <w:left w:val="nil"/>
            </w:tcBorders>
            <w:shd w:val="clear" w:color="auto" w:fill="auto"/>
            <w:noWrap/>
            <w:vAlign w:val="center"/>
            <w:hideMark/>
          </w:tcPr>
          <w:p w14:paraId="0240283D" w14:textId="77777777" w:rsidR="00301FE8" w:rsidRPr="00DC170A" w:rsidRDefault="00301FE8" w:rsidP="00C8011A">
            <w:pPr>
              <w:spacing w:after="0" w:line="240" w:lineRule="auto"/>
              <w:ind w:firstLine="0"/>
              <w:jc w:val="left"/>
              <w:rPr>
                <w:rFonts w:ascii="Calibri" w:eastAsia="Times New Roman" w:hAnsi="Calibri" w:cs="Calibri"/>
                <w:color w:val="000000"/>
              </w:rPr>
            </w:pPr>
            <w:r w:rsidRPr="00DC170A">
              <w:rPr>
                <w:rFonts w:ascii="Calibri" w:eastAsia="Times New Roman" w:hAnsi="Calibri" w:cs="Calibri"/>
                <w:color w:val="000000"/>
              </w:rPr>
              <w:t>7076</w:t>
            </w:r>
          </w:p>
        </w:tc>
        <w:tc>
          <w:tcPr>
            <w:tcW w:w="1417" w:type="dxa"/>
            <w:shd w:val="clear" w:color="auto" w:fill="auto"/>
            <w:noWrap/>
            <w:vAlign w:val="center"/>
            <w:hideMark/>
          </w:tcPr>
          <w:p w14:paraId="7254518C" w14:textId="77777777" w:rsidR="00301FE8" w:rsidRPr="00DC170A" w:rsidRDefault="00301FE8" w:rsidP="00C8011A">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w:t>
            </w:r>
          </w:p>
        </w:tc>
        <w:tc>
          <w:tcPr>
            <w:tcW w:w="1417" w:type="dxa"/>
            <w:shd w:val="clear" w:color="auto" w:fill="auto"/>
            <w:noWrap/>
            <w:vAlign w:val="center"/>
            <w:hideMark/>
          </w:tcPr>
          <w:p w14:paraId="27C95A34" w14:textId="77777777" w:rsidR="00301FE8" w:rsidRPr="00DC170A" w:rsidRDefault="00301FE8" w:rsidP="00C8011A">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wewnętrzna</w:t>
            </w:r>
          </w:p>
        </w:tc>
      </w:tr>
      <w:tr w:rsidR="00301FE8" w:rsidRPr="00DC170A" w14:paraId="3335DF85" w14:textId="77777777" w:rsidTr="00C8011A">
        <w:trPr>
          <w:trHeight w:val="340"/>
          <w:jc w:val="center"/>
        </w:trPr>
        <w:tc>
          <w:tcPr>
            <w:tcW w:w="1701" w:type="dxa"/>
            <w:shd w:val="clear" w:color="auto" w:fill="auto"/>
            <w:noWrap/>
            <w:vAlign w:val="center"/>
            <w:hideMark/>
          </w:tcPr>
          <w:p w14:paraId="0B4DE3D6" w14:textId="77777777" w:rsidR="00301FE8" w:rsidRPr="00DC170A" w:rsidRDefault="00301FE8" w:rsidP="00C8011A">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DR_21</w:t>
            </w:r>
          </w:p>
        </w:tc>
        <w:tc>
          <w:tcPr>
            <w:tcW w:w="1632" w:type="dxa"/>
            <w:tcBorders>
              <w:right w:val="nil"/>
            </w:tcBorders>
            <w:shd w:val="clear" w:color="auto" w:fill="auto"/>
            <w:noWrap/>
            <w:vAlign w:val="center"/>
            <w:hideMark/>
          </w:tcPr>
          <w:p w14:paraId="462A34BA" w14:textId="77777777" w:rsidR="00301FE8" w:rsidRPr="00DC170A" w:rsidRDefault="00301FE8" w:rsidP="00C8011A">
            <w:pPr>
              <w:spacing w:after="0" w:line="240" w:lineRule="auto"/>
              <w:ind w:firstLine="0"/>
              <w:jc w:val="right"/>
              <w:rPr>
                <w:rFonts w:ascii="Calibri" w:eastAsia="Times New Roman" w:hAnsi="Calibri" w:cs="Calibri"/>
                <w:color w:val="000000"/>
              </w:rPr>
            </w:pPr>
            <w:r w:rsidRPr="00DC170A">
              <w:rPr>
                <w:rFonts w:ascii="Calibri" w:eastAsia="Times New Roman" w:hAnsi="Calibri" w:cs="Calibri"/>
                <w:color w:val="000000"/>
              </w:rPr>
              <w:t>100903_2.0005.</w:t>
            </w:r>
          </w:p>
        </w:tc>
        <w:tc>
          <w:tcPr>
            <w:tcW w:w="737" w:type="dxa"/>
            <w:tcBorders>
              <w:left w:val="nil"/>
            </w:tcBorders>
            <w:shd w:val="clear" w:color="auto" w:fill="auto"/>
            <w:noWrap/>
            <w:vAlign w:val="center"/>
            <w:hideMark/>
          </w:tcPr>
          <w:p w14:paraId="5C358EF2" w14:textId="77777777" w:rsidR="00301FE8" w:rsidRPr="00DC170A" w:rsidRDefault="00301FE8" w:rsidP="00C8011A">
            <w:pPr>
              <w:spacing w:after="0" w:line="240" w:lineRule="auto"/>
              <w:ind w:firstLine="0"/>
              <w:jc w:val="left"/>
              <w:rPr>
                <w:rFonts w:ascii="Calibri" w:eastAsia="Times New Roman" w:hAnsi="Calibri" w:cs="Calibri"/>
                <w:color w:val="000000"/>
              </w:rPr>
            </w:pPr>
            <w:r w:rsidRPr="00DC170A">
              <w:rPr>
                <w:rFonts w:ascii="Calibri" w:eastAsia="Times New Roman" w:hAnsi="Calibri" w:cs="Calibri"/>
                <w:color w:val="000000"/>
              </w:rPr>
              <w:t>877</w:t>
            </w:r>
          </w:p>
        </w:tc>
        <w:tc>
          <w:tcPr>
            <w:tcW w:w="1417" w:type="dxa"/>
            <w:shd w:val="clear" w:color="auto" w:fill="auto"/>
            <w:noWrap/>
            <w:vAlign w:val="center"/>
            <w:hideMark/>
          </w:tcPr>
          <w:p w14:paraId="0DB9CFC8" w14:textId="77777777" w:rsidR="00301FE8" w:rsidRPr="00DC170A" w:rsidRDefault="00301FE8" w:rsidP="00C8011A">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w:t>
            </w:r>
          </w:p>
        </w:tc>
        <w:tc>
          <w:tcPr>
            <w:tcW w:w="1417" w:type="dxa"/>
            <w:shd w:val="clear" w:color="auto" w:fill="auto"/>
            <w:noWrap/>
            <w:vAlign w:val="center"/>
            <w:hideMark/>
          </w:tcPr>
          <w:p w14:paraId="2C64D46B" w14:textId="77777777" w:rsidR="00301FE8" w:rsidRPr="00DC170A" w:rsidRDefault="00301FE8" w:rsidP="00C8011A">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wewnętrzna</w:t>
            </w:r>
          </w:p>
        </w:tc>
      </w:tr>
      <w:tr w:rsidR="00301FE8" w:rsidRPr="00DC170A" w14:paraId="34506131" w14:textId="77777777" w:rsidTr="00C8011A">
        <w:trPr>
          <w:trHeight w:val="340"/>
          <w:jc w:val="center"/>
        </w:trPr>
        <w:tc>
          <w:tcPr>
            <w:tcW w:w="1701" w:type="dxa"/>
            <w:shd w:val="clear" w:color="auto" w:fill="auto"/>
            <w:noWrap/>
            <w:vAlign w:val="center"/>
            <w:hideMark/>
          </w:tcPr>
          <w:p w14:paraId="34CCB235" w14:textId="77777777" w:rsidR="00301FE8" w:rsidRPr="00DC170A" w:rsidRDefault="00301FE8" w:rsidP="00C8011A">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DR_22a</w:t>
            </w:r>
          </w:p>
        </w:tc>
        <w:tc>
          <w:tcPr>
            <w:tcW w:w="1632" w:type="dxa"/>
            <w:tcBorders>
              <w:right w:val="nil"/>
            </w:tcBorders>
            <w:shd w:val="clear" w:color="auto" w:fill="auto"/>
            <w:noWrap/>
            <w:vAlign w:val="center"/>
            <w:hideMark/>
          </w:tcPr>
          <w:p w14:paraId="2BDD5A45" w14:textId="77777777" w:rsidR="00301FE8" w:rsidRPr="00DC170A" w:rsidRDefault="00301FE8" w:rsidP="00C8011A">
            <w:pPr>
              <w:spacing w:after="0" w:line="240" w:lineRule="auto"/>
              <w:ind w:firstLine="0"/>
              <w:jc w:val="right"/>
              <w:rPr>
                <w:rFonts w:ascii="Calibri" w:eastAsia="Times New Roman" w:hAnsi="Calibri" w:cs="Calibri"/>
                <w:color w:val="000000"/>
              </w:rPr>
            </w:pPr>
            <w:r w:rsidRPr="00DC170A">
              <w:rPr>
                <w:rFonts w:ascii="Calibri" w:eastAsia="Times New Roman" w:hAnsi="Calibri" w:cs="Calibri"/>
                <w:color w:val="000000"/>
              </w:rPr>
              <w:t>100903_2.0005.</w:t>
            </w:r>
          </w:p>
        </w:tc>
        <w:tc>
          <w:tcPr>
            <w:tcW w:w="737" w:type="dxa"/>
            <w:tcBorders>
              <w:left w:val="nil"/>
            </w:tcBorders>
            <w:shd w:val="clear" w:color="auto" w:fill="auto"/>
            <w:noWrap/>
            <w:vAlign w:val="center"/>
            <w:hideMark/>
          </w:tcPr>
          <w:p w14:paraId="65DCD9B0" w14:textId="77777777" w:rsidR="00301FE8" w:rsidRPr="00DC170A" w:rsidRDefault="00301FE8" w:rsidP="00C8011A">
            <w:pPr>
              <w:spacing w:after="0" w:line="240" w:lineRule="auto"/>
              <w:ind w:firstLine="0"/>
              <w:jc w:val="left"/>
              <w:rPr>
                <w:rFonts w:ascii="Calibri" w:eastAsia="Times New Roman" w:hAnsi="Calibri" w:cs="Calibri"/>
                <w:color w:val="000000"/>
              </w:rPr>
            </w:pPr>
            <w:r w:rsidRPr="00DC170A">
              <w:rPr>
                <w:rFonts w:ascii="Calibri" w:eastAsia="Times New Roman" w:hAnsi="Calibri" w:cs="Calibri"/>
                <w:color w:val="000000"/>
              </w:rPr>
              <w:t>279</w:t>
            </w:r>
          </w:p>
        </w:tc>
        <w:tc>
          <w:tcPr>
            <w:tcW w:w="1417" w:type="dxa"/>
            <w:shd w:val="clear" w:color="auto" w:fill="auto"/>
            <w:noWrap/>
            <w:vAlign w:val="center"/>
            <w:hideMark/>
          </w:tcPr>
          <w:p w14:paraId="64981FDC" w14:textId="77777777" w:rsidR="00301FE8" w:rsidRPr="00DC170A" w:rsidRDefault="00301FE8" w:rsidP="00C8011A">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w:t>
            </w:r>
          </w:p>
        </w:tc>
        <w:tc>
          <w:tcPr>
            <w:tcW w:w="1417" w:type="dxa"/>
            <w:shd w:val="clear" w:color="auto" w:fill="auto"/>
            <w:noWrap/>
            <w:vAlign w:val="center"/>
            <w:hideMark/>
          </w:tcPr>
          <w:p w14:paraId="3B0B1C7B" w14:textId="77777777" w:rsidR="00301FE8" w:rsidRPr="00DC170A" w:rsidRDefault="00301FE8" w:rsidP="00C8011A">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wewnętrzna</w:t>
            </w:r>
          </w:p>
        </w:tc>
      </w:tr>
    </w:tbl>
    <w:p w14:paraId="0AAD6BB9" w14:textId="77777777" w:rsidR="00301FE8" w:rsidRDefault="00301FE8" w:rsidP="00301FE8">
      <w:pPr>
        <w:pStyle w:val="Bezodstpw"/>
      </w:pPr>
    </w:p>
    <w:p w14:paraId="3A0A404B" w14:textId="77777777" w:rsidR="00301FE8" w:rsidRDefault="00301FE8" w:rsidP="00301FE8">
      <w:r>
        <w:t>Opracowanie obejmuje, między innymi:</w:t>
      </w:r>
    </w:p>
    <w:p w14:paraId="36515DE8" w14:textId="77777777" w:rsidR="00301FE8" w:rsidRDefault="00301FE8" w:rsidP="00301FE8">
      <w:pPr>
        <w:pStyle w:val="Listapunktowana"/>
      </w:pPr>
      <w:r>
        <w:t xml:space="preserve">rozbiórkę elementów kolidujących z projektowaną drogą, w tym: istniejącej nawierzchni bitumicznej, ist. nawierzchni szutrowej i innych elementów, jeśli wystąpią i będą w kolizji z projektowana drogą; </w:t>
      </w:r>
    </w:p>
    <w:p w14:paraId="6A8C4CE5" w14:textId="77777777" w:rsidR="00301FE8" w:rsidRDefault="00301FE8" w:rsidP="00301FE8">
      <w:pPr>
        <w:pStyle w:val="Listapunktowana"/>
      </w:pPr>
      <w:r>
        <w:t>ew. wykonanie wzmocnienia nawierzchni i zabezpieczenia sieci podziemnych;</w:t>
      </w:r>
    </w:p>
    <w:p w14:paraId="236ECF33" w14:textId="77777777" w:rsidR="00301FE8" w:rsidRDefault="00301FE8" w:rsidP="00301FE8">
      <w:pPr>
        <w:pStyle w:val="Listapunktowana"/>
      </w:pPr>
      <w:r>
        <w:t>budowę nowej konstrukcji jezdni z wykonaniem niezbędnych poszerzeń i wyłukowań;</w:t>
      </w:r>
      <w:r w:rsidRPr="00CA048D">
        <w:t xml:space="preserve"> </w:t>
      </w:r>
    </w:p>
    <w:p w14:paraId="6D0FA17B" w14:textId="00B942CB" w:rsidR="00301FE8" w:rsidRDefault="00301FE8" w:rsidP="00301FE8">
      <w:pPr>
        <w:pStyle w:val="Listapunktowana"/>
      </w:pPr>
      <w:r>
        <w:t>budowę poboczy wzmacnianych kruszywem o szer. 0,75 m.</w:t>
      </w:r>
    </w:p>
    <w:p w14:paraId="276F39D1" w14:textId="7828F0D9" w:rsidR="00B34794" w:rsidRDefault="00B34794" w:rsidP="00B34794">
      <w:pPr>
        <w:pStyle w:val="Listapunktowana"/>
      </w:pPr>
      <w:r>
        <w:t>wykonanie drogi bez ingerencji naruszającej strukturę gruntu w strefie stanowisk archeologicznych strefy A ( dotyczy fragmentu drogi nr 14a oraz 21)</w:t>
      </w:r>
    </w:p>
    <w:p w14:paraId="0BB2D03E" w14:textId="77777777" w:rsidR="00301FE8" w:rsidRDefault="00301FE8" w:rsidP="00301FE8">
      <w:r>
        <w:t>Opracowaniem nie zostały objęte istniejące włączenia do dróg wyższych klas (drogi powiatowej bądź krajowej), które nie będą przebudowywane w ramach niniejszej inwestycji.</w:t>
      </w:r>
    </w:p>
    <w:p w14:paraId="262FD12B" w14:textId="77777777" w:rsidR="00301FE8" w:rsidRDefault="00301FE8" w:rsidP="00301FE8">
      <w:r>
        <w:t>Inwestycja położona jest w miejscowości Kruplin Radomszczański, gmina Nowa Brzeźnica, powiat pajęczański, województwo łódzkie.</w:t>
      </w:r>
    </w:p>
    <w:p w14:paraId="77662107" w14:textId="6C51DFBA" w:rsidR="00850CB2" w:rsidRPr="00276DA0" w:rsidRDefault="00850CB2" w:rsidP="00850CB2">
      <w:pPr>
        <w:pStyle w:val="Nagwek1"/>
      </w:pPr>
      <w:bookmarkStart w:id="12" w:name="_Toc143853838"/>
      <w:bookmarkStart w:id="13" w:name="_Toc149820250"/>
      <w:bookmarkStart w:id="14" w:name="_Toc167438269"/>
      <w:bookmarkEnd w:id="11"/>
      <w:r w:rsidRPr="00644EBD">
        <w:t>Istniejący stan zagospodarowania</w:t>
      </w:r>
      <w:r w:rsidRPr="00276DA0">
        <w:t xml:space="preserve"> terenu</w:t>
      </w:r>
      <w:bookmarkEnd w:id="12"/>
      <w:bookmarkEnd w:id="13"/>
      <w:bookmarkEnd w:id="14"/>
    </w:p>
    <w:p w14:paraId="334753FC" w14:textId="77777777" w:rsidR="00B56C62" w:rsidRDefault="00B56C62" w:rsidP="00B56C62">
      <w:r>
        <w:t xml:space="preserve">Projektowane drogi do przebudowy przebiegać będą w śladzie istniejących dróg o nawierzchni bitumicznej. Natomiast drogi do budowy przebiegać będą w śladzie dróg szutrowych (o nawierzchni z kruszywa) bądź w terenie niezagospodarowanym pod drogi (tereny rolnicze). </w:t>
      </w:r>
    </w:p>
    <w:p w14:paraId="526DAE5B" w14:textId="77777777" w:rsidR="00B56C62" w:rsidRDefault="00B56C62" w:rsidP="00B56C62">
      <w:r>
        <w:t>Stan techniczny istniejących dróg bitumicznych można określić jako słaby. Szerokość jezdni wynosi od 4 m (droga oznaczona jako DR_01) do 4,6 m (droga oznaczona jako DR_01).</w:t>
      </w:r>
    </w:p>
    <w:p w14:paraId="54C6C1A8" w14:textId="77777777" w:rsidR="00B56C62" w:rsidRDefault="00B56C62" w:rsidP="00B56C62">
      <w:r>
        <w:t xml:space="preserve">Stan techniczny dróg o nawierzchni nieutwardzonej określa się jako średni. Szerokość jezdni szutrowych wynosi ok 2,6 – 3,7 m. </w:t>
      </w:r>
    </w:p>
    <w:p w14:paraId="15F9AEDF" w14:textId="680039BF" w:rsidR="00DE1A08" w:rsidRDefault="00B56C62" w:rsidP="00B56C62">
      <w:r>
        <w:lastRenderedPageBreak/>
        <w:t>Drogi zlokalizowane są głownie w obszarze niezabudowanym, teren przyległy stanowią tereny rolnicze, tereny leśne oraz zabudowa zagrodowa</w:t>
      </w:r>
      <w:r w:rsidR="00D5497D">
        <w:t>.</w:t>
      </w:r>
    </w:p>
    <w:p w14:paraId="528CC543" w14:textId="77777777" w:rsidR="00850CB2" w:rsidRDefault="00850CB2" w:rsidP="00850CB2">
      <w:pPr>
        <w:pStyle w:val="Nagwek2"/>
      </w:pPr>
      <w:bookmarkStart w:id="15" w:name="_Toc143853839"/>
      <w:bookmarkStart w:id="16" w:name="_Toc149820251"/>
      <w:bookmarkStart w:id="17" w:name="_Toc167438270"/>
      <w:r>
        <w:t>Obiekty inżynierskie</w:t>
      </w:r>
      <w:bookmarkEnd w:id="15"/>
      <w:bookmarkEnd w:id="16"/>
      <w:bookmarkEnd w:id="17"/>
    </w:p>
    <w:p w14:paraId="7D787C5E" w14:textId="6962EBA8" w:rsidR="00850CB2" w:rsidRDefault="00850CB2" w:rsidP="00850CB2">
      <w:r>
        <w:t xml:space="preserve">W </w:t>
      </w:r>
      <w:r w:rsidR="00DE1A08">
        <w:t>zakresie</w:t>
      </w:r>
      <w:r>
        <w:t xml:space="preserve"> </w:t>
      </w:r>
      <w:r w:rsidR="00DE1A08">
        <w:t>opracowania</w:t>
      </w:r>
      <w:r>
        <w:t xml:space="preserve"> brak jest istniejących obiektów mostowych.</w:t>
      </w:r>
    </w:p>
    <w:p w14:paraId="12482AF8" w14:textId="2AD73D17" w:rsidR="00850CB2" w:rsidRPr="005B77B6" w:rsidRDefault="00850CB2" w:rsidP="00850CB2">
      <w:pPr>
        <w:pStyle w:val="Nagwek2"/>
      </w:pPr>
      <w:bookmarkStart w:id="18" w:name="_Toc143853840"/>
      <w:bookmarkStart w:id="19" w:name="_Toc149820252"/>
      <w:bookmarkStart w:id="20" w:name="_Toc167438271"/>
      <w:r w:rsidRPr="005B77B6">
        <w:t>Istniejące uzbrojenie terenu</w:t>
      </w:r>
      <w:bookmarkEnd w:id="18"/>
      <w:bookmarkEnd w:id="19"/>
      <w:bookmarkEnd w:id="20"/>
    </w:p>
    <w:p w14:paraId="00CC4C60" w14:textId="50F7F33A" w:rsidR="00DE1A08" w:rsidRDefault="00DE1A08" w:rsidP="00850CB2">
      <w:r w:rsidRPr="00B56C62">
        <w:t>W ramach opracowania nie występuje kolizja projektowanych elementów z sieciami uzbrojenia terenu. Nie wyklucza się natomiast innej lokalizacji istniejących sieci niż zaznaczone na mapie do celów projektowych czy lokalnych wypłyceń istniejących sieci, w związku z tym roboty w pobliżu trasy istniejących sieci uzbrojenia terenu należy prowadzić ręcznie ze szczególna ostrożnością</w:t>
      </w:r>
      <w:r w:rsidR="00D5497D" w:rsidRPr="00B56C62">
        <w:t>.</w:t>
      </w:r>
    </w:p>
    <w:p w14:paraId="6C6F129B" w14:textId="77777777" w:rsidR="00850CB2" w:rsidRDefault="00850CB2" w:rsidP="00850CB2">
      <w:pPr>
        <w:pStyle w:val="Nagwek2"/>
      </w:pPr>
      <w:bookmarkStart w:id="21" w:name="_Toc143853841"/>
      <w:bookmarkStart w:id="22" w:name="_Toc149820253"/>
      <w:bookmarkStart w:id="23" w:name="_Toc167438272"/>
      <w:r>
        <w:t>Ruch drogowy</w:t>
      </w:r>
      <w:bookmarkEnd w:id="21"/>
      <w:bookmarkEnd w:id="22"/>
      <w:bookmarkEnd w:id="23"/>
    </w:p>
    <w:p w14:paraId="7C29AFC1" w14:textId="77777777" w:rsidR="00850CB2" w:rsidRDefault="00850CB2" w:rsidP="00850CB2">
      <w:r w:rsidRPr="001675AE">
        <w:t>Natężenie ruchu w ciągu dnia określa się jako małe.</w:t>
      </w:r>
    </w:p>
    <w:p w14:paraId="09BFCE2B" w14:textId="34A6DD30" w:rsidR="00413C09" w:rsidRDefault="00413C09" w:rsidP="00413C09">
      <w:pPr>
        <w:pStyle w:val="Nagwek2"/>
      </w:pPr>
      <w:bookmarkStart w:id="24" w:name="_Toc149820254"/>
      <w:bookmarkStart w:id="25" w:name="_Toc167438273"/>
      <w:r>
        <w:t>Skrzyżowania z innymi drogami</w:t>
      </w:r>
      <w:bookmarkEnd w:id="24"/>
      <w:bookmarkEnd w:id="25"/>
    </w:p>
    <w:p w14:paraId="1456D65A" w14:textId="465D6B3B" w:rsidR="00413C09" w:rsidRDefault="00B56C62" w:rsidP="00413C09">
      <w:bookmarkStart w:id="26" w:name="_Toc143853843"/>
      <w:r w:rsidRPr="00276DA0">
        <w:t xml:space="preserve">Inwestycja obejmuje </w:t>
      </w:r>
      <w:r>
        <w:t>budowę i przebudowę dróg publicznych gminnych oraz dróg wewnętrznych.</w:t>
      </w:r>
      <w:r w:rsidRPr="00F801B3">
        <w:t xml:space="preserve"> </w:t>
      </w:r>
      <w:r>
        <w:t>P</w:t>
      </w:r>
      <w:r w:rsidRPr="00276DA0">
        <w:t xml:space="preserve">race wykonane będą w celu zwiększenia funkcjonalności </w:t>
      </w:r>
      <w:r>
        <w:t>istniejącego</w:t>
      </w:r>
      <w:r w:rsidRPr="00276DA0">
        <w:t xml:space="preserve"> układu komunikacyjnego</w:t>
      </w:r>
      <w:r w:rsidR="00413C09">
        <w:t>.</w:t>
      </w:r>
    </w:p>
    <w:p w14:paraId="65807907" w14:textId="77777777" w:rsidR="00850CB2" w:rsidRPr="005B38EE" w:rsidRDefault="00850CB2" w:rsidP="00F62F1B">
      <w:pPr>
        <w:pStyle w:val="Nagwek1"/>
      </w:pPr>
      <w:bookmarkStart w:id="27" w:name="_Toc149820255"/>
      <w:bookmarkStart w:id="28" w:name="_Toc167438274"/>
      <w:r w:rsidRPr="005B38EE">
        <w:t>Opinia geotechniczna</w:t>
      </w:r>
      <w:bookmarkEnd w:id="26"/>
      <w:bookmarkEnd w:id="27"/>
      <w:bookmarkEnd w:id="28"/>
    </w:p>
    <w:p w14:paraId="181D51D9" w14:textId="77777777" w:rsidR="00850CB2" w:rsidRPr="005B38EE" w:rsidRDefault="00850CB2" w:rsidP="00850CB2">
      <w:r w:rsidRPr="005B38EE">
        <w:t xml:space="preserve">Głębokość przemarzania gruntów dla rejonu przeprowadzonych badań wynosi </w:t>
      </w:r>
      <w:proofErr w:type="spellStart"/>
      <w:r w:rsidRPr="005B38EE">
        <w:t>h</w:t>
      </w:r>
      <w:r w:rsidRPr="005B38EE">
        <w:rPr>
          <w:vertAlign w:val="subscript"/>
        </w:rPr>
        <w:t>z</w:t>
      </w:r>
      <w:proofErr w:type="spellEnd"/>
      <w:r w:rsidRPr="005B38EE">
        <w:t>=1,0 m.</w:t>
      </w:r>
    </w:p>
    <w:p w14:paraId="37D9B51E" w14:textId="77777777" w:rsidR="00850CB2" w:rsidRPr="005B38EE" w:rsidRDefault="00850CB2" w:rsidP="00850CB2">
      <w:r w:rsidRPr="005B38EE">
        <w:t xml:space="preserve">W oparciu o sporządzone badania geologiczne obiekt (drogę) zakwalifikowano do </w:t>
      </w:r>
      <w:r w:rsidRPr="005B38EE">
        <w:rPr>
          <w:u w:val="single"/>
        </w:rPr>
        <w:t>I kategorii geotechnicznej</w:t>
      </w:r>
      <w:r w:rsidRPr="005B38EE">
        <w:t xml:space="preserve"> w </w:t>
      </w:r>
      <w:r w:rsidRPr="005B38EE">
        <w:rPr>
          <w:u w:val="single"/>
        </w:rPr>
        <w:t>prostych warunkach gruntowych</w:t>
      </w:r>
      <w:r w:rsidRPr="005B38EE">
        <w:t xml:space="preserve">. Warunki geotechniczne należy uznać za </w:t>
      </w:r>
      <w:r w:rsidRPr="005B38EE">
        <w:rPr>
          <w:u w:val="single"/>
        </w:rPr>
        <w:t>proste</w:t>
      </w:r>
      <w:r w:rsidRPr="005B38EE">
        <w:t>.</w:t>
      </w:r>
    </w:p>
    <w:p w14:paraId="36061E16" w14:textId="77777777" w:rsidR="00850CB2" w:rsidRDefault="00850CB2" w:rsidP="00850CB2">
      <w:pPr>
        <w:pStyle w:val="Nagwek1"/>
      </w:pPr>
      <w:bookmarkStart w:id="29" w:name="_Toc143853844"/>
      <w:bookmarkStart w:id="30" w:name="_Toc149820256"/>
      <w:bookmarkStart w:id="31" w:name="_Toc167438275"/>
      <w:r w:rsidRPr="005B38EE">
        <w:t>Projektowany stan zagospodarowania terenu</w:t>
      </w:r>
      <w:bookmarkEnd w:id="29"/>
      <w:bookmarkEnd w:id="30"/>
      <w:bookmarkEnd w:id="31"/>
    </w:p>
    <w:p w14:paraId="546407BA" w14:textId="77777777" w:rsidR="0085050F" w:rsidRDefault="0085050F" w:rsidP="0085050F">
      <w:r w:rsidRPr="00276DA0">
        <w:t xml:space="preserve">Inwestycja zakłada </w:t>
      </w:r>
      <w:r>
        <w:t>budowę i przebudowę dróg o nawierzchni bitumicznej oraz o nawierzchni z mieszanki niezwiązanej (kruszywa łamanego).</w:t>
      </w:r>
    </w:p>
    <w:p w14:paraId="1C895DF6" w14:textId="77777777" w:rsidR="0085050F" w:rsidRDefault="0085050F" w:rsidP="0085050F">
      <w:r>
        <w:t xml:space="preserve">W oparciu o </w:t>
      </w:r>
      <w:r w:rsidRPr="00914024">
        <w:t>Rozporządzenie Ministra Infrastruktury z dnia 24 czerwca 2022 r. w sprawie przepisów techniczno-budowlanych dotyczących dróg publicznych (D</w:t>
      </w:r>
      <w:r>
        <w:t>z</w:t>
      </w:r>
      <w:r w:rsidRPr="00914024">
        <w:t>.U.2022.1588)</w:t>
      </w:r>
      <w:r>
        <w:t xml:space="preserve"> przyjęto wytyczne odnośnie parametrów technicznych dla poszczególnych dróg:</w:t>
      </w:r>
    </w:p>
    <w:p w14:paraId="5CE675B7" w14:textId="77777777" w:rsidR="0085050F" w:rsidRPr="0085172F" w:rsidRDefault="0085050F" w:rsidP="0085050F">
      <w:pPr>
        <w:rPr>
          <w:b/>
          <w:bCs/>
        </w:rPr>
      </w:pPr>
      <w:r w:rsidRPr="0085172F">
        <w:rPr>
          <w:b/>
          <w:bCs/>
        </w:rPr>
        <w:t>Droga DR_01</w:t>
      </w:r>
    </w:p>
    <w:tbl>
      <w:tblPr>
        <w:tblStyle w:val="Tabela-Siatka"/>
        <w:tblW w:w="9127"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
        <w:gridCol w:w="3684"/>
        <w:gridCol w:w="4876"/>
      </w:tblGrid>
      <w:tr w:rsidR="0085050F" w:rsidRPr="00644EBD" w14:paraId="2F42854F" w14:textId="77777777" w:rsidTr="00BA54F7">
        <w:tc>
          <w:tcPr>
            <w:tcW w:w="567" w:type="dxa"/>
          </w:tcPr>
          <w:p w14:paraId="103ED509" w14:textId="77777777" w:rsidR="0085050F" w:rsidRPr="00644EBD" w:rsidRDefault="0085050F" w:rsidP="00BA54F7">
            <w:pPr>
              <w:pStyle w:val="Tabelka"/>
            </w:pPr>
          </w:p>
        </w:tc>
        <w:tc>
          <w:tcPr>
            <w:tcW w:w="3684" w:type="dxa"/>
            <w:vAlign w:val="top"/>
          </w:tcPr>
          <w:p w14:paraId="557F6ECB" w14:textId="77777777" w:rsidR="0085050F" w:rsidRPr="00644EBD" w:rsidRDefault="0085050F" w:rsidP="00BA54F7">
            <w:pPr>
              <w:pStyle w:val="Tabelkalista"/>
              <w:rPr>
                <w:sz w:val="22"/>
                <w:szCs w:val="24"/>
              </w:rPr>
            </w:pPr>
            <w:r w:rsidRPr="00644EBD">
              <w:rPr>
                <w:sz w:val="22"/>
                <w:szCs w:val="24"/>
              </w:rPr>
              <w:t>długość odcinka</w:t>
            </w:r>
          </w:p>
        </w:tc>
        <w:tc>
          <w:tcPr>
            <w:tcW w:w="4876" w:type="dxa"/>
            <w:vAlign w:val="top"/>
          </w:tcPr>
          <w:p w14:paraId="14CA4840" w14:textId="77777777" w:rsidR="0085050F" w:rsidRPr="00644EBD" w:rsidRDefault="0085050F" w:rsidP="00BA54F7">
            <w:pPr>
              <w:pStyle w:val="Tabelkalista"/>
              <w:rPr>
                <w:sz w:val="22"/>
                <w:szCs w:val="24"/>
              </w:rPr>
            </w:pPr>
            <w:r w:rsidRPr="00644EBD">
              <w:rPr>
                <w:sz w:val="22"/>
                <w:szCs w:val="24"/>
              </w:rPr>
              <w:t>1,6 km</w:t>
            </w:r>
          </w:p>
        </w:tc>
      </w:tr>
      <w:tr w:rsidR="0085050F" w:rsidRPr="00644EBD" w14:paraId="01CD7210" w14:textId="77777777" w:rsidTr="00BA54F7">
        <w:tc>
          <w:tcPr>
            <w:tcW w:w="567" w:type="dxa"/>
          </w:tcPr>
          <w:p w14:paraId="2600FB2C" w14:textId="77777777" w:rsidR="0085050F" w:rsidRPr="00644EBD" w:rsidRDefault="0085050F" w:rsidP="00BA54F7">
            <w:pPr>
              <w:pStyle w:val="Tabelka"/>
            </w:pPr>
          </w:p>
        </w:tc>
        <w:tc>
          <w:tcPr>
            <w:tcW w:w="3684" w:type="dxa"/>
            <w:vAlign w:val="top"/>
          </w:tcPr>
          <w:p w14:paraId="0EB087CD" w14:textId="77777777" w:rsidR="0085050F" w:rsidRPr="00644EBD" w:rsidRDefault="0085050F" w:rsidP="00BA54F7">
            <w:pPr>
              <w:pStyle w:val="Tabelkalista"/>
              <w:rPr>
                <w:sz w:val="22"/>
                <w:szCs w:val="24"/>
              </w:rPr>
            </w:pPr>
            <w:r w:rsidRPr="00644EBD">
              <w:rPr>
                <w:sz w:val="22"/>
                <w:szCs w:val="24"/>
              </w:rPr>
              <w:t>kategoria drogi</w:t>
            </w:r>
          </w:p>
        </w:tc>
        <w:tc>
          <w:tcPr>
            <w:tcW w:w="4876" w:type="dxa"/>
            <w:vAlign w:val="top"/>
          </w:tcPr>
          <w:p w14:paraId="25567B85" w14:textId="77777777" w:rsidR="0085050F" w:rsidRPr="00644EBD" w:rsidRDefault="0085050F" w:rsidP="00BA54F7">
            <w:pPr>
              <w:pStyle w:val="Tabelkalista"/>
              <w:rPr>
                <w:sz w:val="22"/>
                <w:szCs w:val="24"/>
              </w:rPr>
            </w:pPr>
            <w:r w:rsidRPr="00644EBD">
              <w:rPr>
                <w:sz w:val="22"/>
                <w:szCs w:val="24"/>
              </w:rPr>
              <w:t>gminna</w:t>
            </w:r>
          </w:p>
        </w:tc>
      </w:tr>
      <w:tr w:rsidR="0085050F" w:rsidRPr="00644EBD" w14:paraId="3DBCF18F" w14:textId="77777777" w:rsidTr="00BA54F7">
        <w:tc>
          <w:tcPr>
            <w:tcW w:w="567" w:type="dxa"/>
          </w:tcPr>
          <w:p w14:paraId="419D93FF" w14:textId="77777777" w:rsidR="0085050F" w:rsidRPr="00644EBD" w:rsidRDefault="0085050F" w:rsidP="00BA54F7">
            <w:pPr>
              <w:pStyle w:val="Tabelka"/>
            </w:pPr>
          </w:p>
        </w:tc>
        <w:tc>
          <w:tcPr>
            <w:tcW w:w="3684" w:type="dxa"/>
            <w:vAlign w:val="top"/>
          </w:tcPr>
          <w:p w14:paraId="554382B7" w14:textId="77777777" w:rsidR="0085050F" w:rsidRPr="00644EBD" w:rsidRDefault="0085050F" w:rsidP="00BA54F7">
            <w:pPr>
              <w:pStyle w:val="Tabelkalista"/>
              <w:rPr>
                <w:sz w:val="22"/>
                <w:szCs w:val="24"/>
              </w:rPr>
            </w:pPr>
            <w:r w:rsidRPr="00644EBD">
              <w:rPr>
                <w:sz w:val="22"/>
                <w:szCs w:val="24"/>
              </w:rPr>
              <w:t>klasa drogi</w:t>
            </w:r>
          </w:p>
        </w:tc>
        <w:tc>
          <w:tcPr>
            <w:tcW w:w="4876" w:type="dxa"/>
            <w:vAlign w:val="top"/>
          </w:tcPr>
          <w:p w14:paraId="19FA9899" w14:textId="404DD3C1" w:rsidR="0085050F" w:rsidRPr="00644EBD" w:rsidRDefault="0085050F" w:rsidP="00BA54F7">
            <w:pPr>
              <w:pStyle w:val="Tabelkalista"/>
              <w:rPr>
                <w:sz w:val="22"/>
                <w:szCs w:val="24"/>
              </w:rPr>
            </w:pPr>
            <w:r w:rsidRPr="00644EBD">
              <w:rPr>
                <w:sz w:val="22"/>
                <w:szCs w:val="24"/>
              </w:rPr>
              <w:t>L (lokalna)</w:t>
            </w:r>
            <w:r w:rsidR="00B34794">
              <w:rPr>
                <w:sz w:val="22"/>
                <w:szCs w:val="24"/>
              </w:rPr>
              <w:t>; dwukierunkowa 1/2</w:t>
            </w:r>
          </w:p>
        </w:tc>
      </w:tr>
      <w:tr w:rsidR="0085050F" w:rsidRPr="00644EBD" w14:paraId="0BA9A69C" w14:textId="77777777" w:rsidTr="00BA54F7">
        <w:tc>
          <w:tcPr>
            <w:tcW w:w="567" w:type="dxa"/>
          </w:tcPr>
          <w:p w14:paraId="148BDBD6" w14:textId="77777777" w:rsidR="0085050F" w:rsidRPr="00644EBD" w:rsidRDefault="0085050F" w:rsidP="00BA54F7">
            <w:pPr>
              <w:pStyle w:val="Tabelka"/>
            </w:pPr>
          </w:p>
        </w:tc>
        <w:tc>
          <w:tcPr>
            <w:tcW w:w="3684" w:type="dxa"/>
            <w:vAlign w:val="top"/>
          </w:tcPr>
          <w:p w14:paraId="547D4EE6" w14:textId="77777777" w:rsidR="0085050F" w:rsidRPr="00644EBD" w:rsidRDefault="0085050F" w:rsidP="00BA54F7">
            <w:pPr>
              <w:pStyle w:val="Tabelkalista"/>
              <w:rPr>
                <w:sz w:val="22"/>
                <w:szCs w:val="24"/>
              </w:rPr>
            </w:pPr>
            <w:r w:rsidRPr="00644EBD">
              <w:rPr>
                <w:sz w:val="22"/>
                <w:szCs w:val="24"/>
              </w:rPr>
              <w:t>kategoria ruchu</w:t>
            </w:r>
          </w:p>
        </w:tc>
        <w:tc>
          <w:tcPr>
            <w:tcW w:w="4876" w:type="dxa"/>
            <w:vAlign w:val="top"/>
          </w:tcPr>
          <w:p w14:paraId="6648A332" w14:textId="77777777" w:rsidR="0085050F" w:rsidRPr="00644EBD" w:rsidRDefault="0085050F" w:rsidP="00BA54F7">
            <w:pPr>
              <w:pStyle w:val="Tabelkalista"/>
              <w:rPr>
                <w:sz w:val="22"/>
                <w:szCs w:val="24"/>
              </w:rPr>
            </w:pPr>
            <w:r w:rsidRPr="00644EBD">
              <w:rPr>
                <w:sz w:val="22"/>
                <w:szCs w:val="24"/>
              </w:rPr>
              <w:t>KR1</w:t>
            </w:r>
          </w:p>
        </w:tc>
      </w:tr>
      <w:tr w:rsidR="0085050F" w:rsidRPr="00644EBD" w14:paraId="7ED476BF" w14:textId="77777777" w:rsidTr="00BA54F7">
        <w:tc>
          <w:tcPr>
            <w:tcW w:w="567" w:type="dxa"/>
          </w:tcPr>
          <w:p w14:paraId="0669624D" w14:textId="77777777" w:rsidR="0085050F" w:rsidRPr="00644EBD" w:rsidRDefault="0085050F" w:rsidP="00BA54F7">
            <w:pPr>
              <w:pStyle w:val="Tabelka"/>
            </w:pPr>
          </w:p>
        </w:tc>
        <w:tc>
          <w:tcPr>
            <w:tcW w:w="3684" w:type="dxa"/>
            <w:vAlign w:val="top"/>
          </w:tcPr>
          <w:p w14:paraId="13ECDD39" w14:textId="77777777" w:rsidR="0085050F" w:rsidRPr="00644EBD" w:rsidRDefault="0085050F" w:rsidP="00BA54F7">
            <w:pPr>
              <w:pStyle w:val="Tabelkalista"/>
              <w:rPr>
                <w:sz w:val="22"/>
                <w:szCs w:val="24"/>
              </w:rPr>
            </w:pPr>
            <w:r w:rsidRPr="00644EBD">
              <w:rPr>
                <w:sz w:val="22"/>
                <w:szCs w:val="24"/>
              </w:rPr>
              <w:t>prędkość do projektowania</w:t>
            </w:r>
          </w:p>
        </w:tc>
        <w:tc>
          <w:tcPr>
            <w:tcW w:w="4876" w:type="dxa"/>
            <w:vAlign w:val="top"/>
          </w:tcPr>
          <w:p w14:paraId="00EF7E7F" w14:textId="77777777" w:rsidR="0085050F" w:rsidRPr="00644EBD" w:rsidRDefault="0085050F" w:rsidP="00BA54F7">
            <w:pPr>
              <w:pStyle w:val="Tabelkalista"/>
              <w:rPr>
                <w:sz w:val="22"/>
                <w:szCs w:val="24"/>
              </w:rPr>
            </w:pPr>
            <w:r w:rsidRPr="00644EBD">
              <w:rPr>
                <w:sz w:val="22"/>
                <w:szCs w:val="24"/>
              </w:rPr>
              <w:t>30 km/h</w:t>
            </w:r>
          </w:p>
        </w:tc>
      </w:tr>
      <w:tr w:rsidR="0085050F" w:rsidRPr="00644EBD" w14:paraId="69A06B6B" w14:textId="77777777" w:rsidTr="00BA54F7">
        <w:tc>
          <w:tcPr>
            <w:tcW w:w="567" w:type="dxa"/>
          </w:tcPr>
          <w:p w14:paraId="37DC6876" w14:textId="77777777" w:rsidR="0085050F" w:rsidRPr="00644EBD" w:rsidRDefault="0085050F" w:rsidP="00BA54F7">
            <w:pPr>
              <w:pStyle w:val="Tabelka"/>
            </w:pPr>
          </w:p>
        </w:tc>
        <w:tc>
          <w:tcPr>
            <w:tcW w:w="3684" w:type="dxa"/>
            <w:vAlign w:val="top"/>
          </w:tcPr>
          <w:p w14:paraId="1DA04B9D" w14:textId="77777777" w:rsidR="0085050F" w:rsidRPr="00644EBD" w:rsidRDefault="0085050F" w:rsidP="00BA54F7">
            <w:pPr>
              <w:pStyle w:val="Tabelkalista"/>
              <w:rPr>
                <w:sz w:val="22"/>
                <w:szCs w:val="24"/>
              </w:rPr>
            </w:pPr>
            <w:r w:rsidRPr="00644EBD">
              <w:rPr>
                <w:sz w:val="22"/>
                <w:szCs w:val="24"/>
              </w:rPr>
              <w:t>podstawowa (szlakowa) szerokość jezdni</w:t>
            </w:r>
          </w:p>
        </w:tc>
        <w:tc>
          <w:tcPr>
            <w:tcW w:w="4876" w:type="dxa"/>
            <w:vAlign w:val="top"/>
          </w:tcPr>
          <w:p w14:paraId="29818A39" w14:textId="77777777" w:rsidR="0085050F" w:rsidRPr="00644EBD" w:rsidRDefault="0085050F" w:rsidP="00BA54F7">
            <w:pPr>
              <w:pStyle w:val="Tabelkalista"/>
              <w:rPr>
                <w:sz w:val="22"/>
                <w:szCs w:val="24"/>
              </w:rPr>
            </w:pPr>
            <w:r w:rsidRPr="00644EBD">
              <w:rPr>
                <w:sz w:val="22"/>
                <w:szCs w:val="24"/>
              </w:rPr>
              <w:t>5,0 m</w:t>
            </w:r>
          </w:p>
        </w:tc>
      </w:tr>
      <w:tr w:rsidR="0085050F" w:rsidRPr="00644EBD" w14:paraId="4A93EF91" w14:textId="77777777" w:rsidTr="00BA54F7">
        <w:tc>
          <w:tcPr>
            <w:tcW w:w="567" w:type="dxa"/>
          </w:tcPr>
          <w:p w14:paraId="4A45E959" w14:textId="77777777" w:rsidR="0085050F" w:rsidRPr="00644EBD" w:rsidRDefault="0085050F" w:rsidP="00BA54F7">
            <w:pPr>
              <w:pStyle w:val="Tabelka"/>
            </w:pPr>
          </w:p>
        </w:tc>
        <w:tc>
          <w:tcPr>
            <w:tcW w:w="3684" w:type="dxa"/>
            <w:vAlign w:val="top"/>
          </w:tcPr>
          <w:p w14:paraId="7715D05F" w14:textId="77777777" w:rsidR="0085050F" w:rsidRPr="00644EBD" w:rsidRDefault="0085050F" w:rsidP="00BA54F7">
            <w:pPr>
              <w:pStyle w:val="Tabelkalista"/>
              <w:rPr>
                <w:sz w:val="22"/>
                <w:szCs w:val="24"/>
              </w:rPr>
            </w:pPr>
            <w:r w:rsidRPr="00644EBD">
              <w:rPr>
                <w:sz w:val="22"/>
                <w:szCs w:val="24"/>
              </w:rPr>
              <w:t>nawierzchnia</w:t>
            </w:r>
          </w:p>
        </w:tc>
        <w:tc>
          <w:tcPr>
            <w:tcW w:w="4876" w:type="dxa"/>
            <w:vAlign w:val="top"/>
          </w:tcPr>
          <w:p w14:paraId="1AE7D2F0" w14:textId="77777777" w:rsidR="0085050F" w:rsidRPr="00644EBD" w:rsidRDefault="0085050F" w:rsidP="00BA54F7">
            <w:pPr>
              <w:pStyle w:val="Tabelkalista"/>
              <w:rPr>
                <w:sz w:val="22"/>
                <w:szCs w:val="24"/>
              </w:rPr>
            </w:pPr>
            <w:r w:rsidRPr="00644EBD">
              <w:rPr>
                <w:sz w:val="22"/>
                <w:szCs w:val="24"/>
              </w:rPr>
              <w:t>bitumiczna</w:t>
            </w:r>
          </w:p>
        </w:tc>
      </w:tr>
      <w:tr w:rsidR="0085050F" w:rsidRPr="00644EBD" w14:paraId="22163E66" w14:textId="77777777" w:rsidTr="00BA54F7">
        <w:tc>
          <w:tcPr>
            <w:tcW w:w="567" w:type="dxa"/>
          </w:tcPr>
          <w:p w14:paraId="285A783A" w14:textId="77777777" w:rsidR="0085050F" w:rsidRPr="00644EBD" w:rsidRDefault="0085050F" w:rsidP="00BA54F7">
            <w:pPr>
              <w:pStyle w:val="Tabelka"/>
            </w:pPr>
          </w:p>
        </w:tc>
        <w:tc>
          <w:tcPr>
            <w:tcW w:w="3684" w:type="dxa"/>
            <w:vAlign w:val="top"/>
          </w:tcPr>
          <w:p w14:paraId="31C307C9" w14:textId="77777777" w:rsidR="0085050F" w:rsidRPr="00644EBD" w:rsidRDefault="0085050F" w:rsidP="00BA54F7">
            <w:pPr>
              <w:pStyle w:val="Tabelkalista"/>
              <w:rPr>
                <w:sz w:val="22"/>
                <w:szCs w:val="24"/>
              </w:rPr>
            </w:pPr>
            <w:r w:rsidRPr="00644EBD">
              <w:rPr>
                <w:sz w:val="22"/>
                <w:szCs w:val="24"/>
              </w:rPr>
              <w:t>sposób odwodnienia</w:t>
            </w:r>
          </w:p>
        </w:tc>
        <w:tc>
          <w:tcPr>
            <w:tcW w:w="4876" w:type="dxa"/>
            <w:vAlign w:val="top"/>
          </w:tcPr>
          <w:p w14:paraId="220E8522" w14:textId="77777777" w:rsidR="0085050F" w:rsidRPr="00644EBD" w:rsidRDefault="0085050F" w:rsidP="00BA54F7">
            <w:pPr>
              <w:pStyle w:val="Tabelkalista"/>
              <w:rPr>
                <w:sz w:val="22"/>
                <w:szCs w:val="24"/>
              </w:rPr>
            </w:pPr>
            <w:r w:rsidRPr="00644EBD">
              <w:rPr>
                <w:sz w:val="22"/>
                <w:szCs w:val="24"/>
              </w:rPr>
              <w:t>jak w stanie istniejącym, tj. powierzchniowo z odprowadzeniem wody z nawierzchni poprzez swobodny spływ wody na przydrożne tereny zielone</w:t>
            </w:r>
          </w:p>
        </w:tc>
      </w:tr>
    </w:tbl>
    <w:p w14:paraId="4A6488C0" w14:textId="77777777" w:rsidR="0085050F" w:rsidRPr="0085172F" w:rsidRDefault="0085050F" w:rsidP="0085050F">
      <w:pPr>
        <w:rPr>
          <w:b/>
          <w:bCs/>
        </w:rPr>
      </w:pPr>
      <w:r w:rsidRPr="0085172F">
        <w:rPr>
          <w:b/>
          <w:bCs/>
        </w:rPr>
        <w:t>Droga DR_01a</w:t>
      </w:r>
    </w:p>
    <w:tbl>
      <w:tblPr>
        <w:tblStyle w:val="Tabela-Siatka"/>
        <w:tblW w:w="9127"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
        <w:gridCol w:w="3684"/>
        <w:gridCol w:w="4876"/>
      </w:tblGrid>
      <w:tr w:rsidR="0085050F" w:rsidRPr="00644EBD" w14:paraId="480D6B5B" w14:textId="77777777" w:rsidTr="00BA54F7">
        <w:tc>
          <w:tcPr>
            <w:tcW w:w="567" w:type="dxa"/>
          </w:tcPr>
          <w:p w14:paraId="0DDF0259" w14:textId="77777777" w:rsidR="0085050F" w:rsidRPr="00644EBD" w:rsidRDefault="0085050F" w:rsidP="00BA54F7">
            <w:pPr>
              <w:pStyle w:val="Tabelka"/>
            </w:pPr>
          </w:p>
        </w:tc>
        <w:tc>
          <w:tcPr>
            <w:tcW w:w="3684" w:type="dxa"/>
            <w:vAlign w:val="top"/>
          </w:tcPr>
          <w:p w14:paraId="3F69C695" w14:textId="77777777" w:rsidR="0085050F" w:rsidRPr="00644EBD" w:rsidRDefault="0085050F" w:rsidP="00BA54F7">
            <w:pPr>
              <w:pStyle w:val="Tabelkalista"/>
              <w:rPr>
                <w:sz w:val="22"/>
                <w:szCs w:val="24"/>
              </w:rPr>
            </w:pPr>
            <w:r w:rsidRPr="00644EBD">
              <w:rPr>
                <w:sz w:val="22"/>
                <w:szCs w:val="24"/>
              </w:rPr>
              <w:t>długość odcinka</w:t>
            </w:r>
          </w:p>
        </w:tc>
        <w:tc>
          <w:tcPr>
            <w:tcW w:w="4876" w:type="dxa"/>
            <w:vAlign w:val="top"/>
          </w:tcPr>
          <w:p w14:paraId="57F40916" w14:textId="77777777" w:rsidR="0085050F" w:rsidRPr="00644EBD" w:rsidRDefault="0085050F" w:rsidP="00BA54F7">
            <w:pPr>
              <w:pStyle w:val="Tabelkalista"/>
              <w:rPr>
                <w:sz w:val="22"/>
                <w:szCs w:val="24"/>
              </w:rPr>
            </w:pPr>
            <w:r w:rsidRPr="00644EBD">
              <w:rPr>
                <w:sz w:val="22"/>
                <w:szCs w:val="24"/>
              </w:rPr>
              <w:t>0,4 km</w:t>
            </w:r>
          </w:p>
        </w:tc>
      </w:tr>
      <w:tr w:rsidR="0085050F" w:rsidRPr="00644EBD" w14:paraId="44CA1D2D" w14:textId="77777777" w:rsidTr="00BA54F7">
        <w:tc>
          <w:tcPr>
            <w:tcW w:w="567" w:type="dxa"/>
          </w:tcPr>
          <w:p w14:paraId="45DC5E25" w14:textId="77777777" w:rsidR="0085050F" w:rsidRPr="00644EBD" w:rsidRDefault="0085050F" w:rsidP="00BA54F7">
            <w:pPr>
              <w:pStyle w:val="Tabelka"/>
            </w:pPr>
          </w:p>
        </w:tc>
        <w:tc>
          <w:tcPr>
            <w:tcW w:w="3684" w:type="dxa"/>
            <w:vAlign w:val="top"/>
          </w:tcPr>
          <w:p w14:paraId="32149459" w14:textId="77777777" w:rsidR="0085050F" w:rsidRPr="00644EBD" w:rsidRDefault="0085050F" w:rsidP="00BA54F7">
            <w:pPr>
              <w:pStyle w:val="Tabelkalista"/>
              <w:rPr>
                <w:sz w:val="22"/>
                <w:szCs w:val="24"/>
              </w:rPr>
            </w:pPr>
            <w:r w:rsidRPr="00644EBD">
              <w:rPr>
                <w:sz w:val="22"/>
                <w:szCs w:val="24"/>
              </w:rPr>
              <w:t>kategoria drogi</w:t>
            </w:r>
          </w:p>
        </w:tc>
        <w:tc>
          <w:tcPr>
            <w:tcW w:w="4876" w:type="dxa"/>
            <w:vAlign w:val="top"/>
          </w:tcPr>
          <w:p w14:paraId="5A8BEB2E" w14:textId="77777777" w:rsidR="0085050F" w:rsidRPr="00644EBD" w:rsidRDefault="0085050F" w:rsidP="00BA54F7">
            <w:pPr>
              <w:pStyle w:val="Tabelkalista"/>
              <w:rPr>
                <w:sz w:val="22"/>
                <w:szCs w:val="24"/>
              </w:rPr>
            </w:pPr>
            <w:r w:rsidRPr="00644EBD">
              <w:rPr>
                <w:sz w:val="22"/>
                <w:szCs w:val="24"/>
              </w:rPr>
              <w:t>wewnętrzna</w:t>
            </w:r>
          </w:p>
        </w:tc>
      </w:tr>
      <w:tr w:rsidR="0085050F" w:rsidRPr="00644EBD" w14:paraId="2A35F4F8" w14:textId="77777777" w:rsidTr="00BA54F7">
        <w:tc>
          <w:tcPr>
            <w:tcW w:w="567" w:type="dxa"/>
          </w:tcPr>
          <w:p w14:paraId="18CE1C8B" w14:textId="77777777" w:rsidR="0085050F" w:rsidRPr="00644EBD" w:rsidRDefault="0085050F" w:rsidP="00BA54F7">
            <w:pPr>
              <w:pStyle w:val="Tabelka"/>
            </w:pPr>
          </w:p>
        </w:tc>
        <w:tc>
          <w:tcPr>
            <w:tcW w:w="3684" w:type="dxa"/>
            <w:vAlign w:val="top"/>
          </w:tcPr>
          <w:p w14:paraId="3629C821" w14:textId="77777777" w:rsidR="0085050F" w:rsidRPr="00644EBD" w:rsidRDefault="0085050F" w:rsidP="00BA54F7">
            <w:pPr>
              <w:pStyle w:val="Tabelkalista"/>
              <w:rPr>
                <w:sz w:val="22"/>
                <w:szCs w:val="24"/>
              </w:rPr>
            </w:pPr>
            <w:r w:rsidRPr="00644EBD">
              <w:rPr>
                <w:sz w:val="22"/>
                <w:szCs w:val="24"/>
              </w:rPr>
              <w:t>klasa drogi</w:t>
            </w:r>
          </w:p>
        </w:tc>
        <w:tc>
          <w:tcPr>
            <w:tcW w:w="4876" w:type="dxa"/>
            <w:vAlign w:val="top"/>
          </w:tcPr>
          <w:p w14:paraId="7BEF6656" w14:textId="77777777" w:rsidR="0085050F" w:rsidRPr="00644EBD" w:rsidRDefault="0085050F" w:rsidP="00BA54F7">
            <w:pPr>
              <w:pStyle w:val="Tabelkalista"/>
              <w:rPr>
                <w:sz w:val="22"/>
                <w:szCs w:val="24"/>
              </w:rPr>
            </w:pPr>
            <w:r w:rsidRPr="00644EBD">
              <w:rPr>
                <w:sz w:val="22"/>
                <w:szCs w:val="24"/>
              </w:rPr>
              <w:t>wewnętrzna</w:t>
            </w:r>
          </w:p>
        </w:tc>
      </w:tr>
      <w:tr w:rsidR="0085050F" w:rsidRPr="00644EBD" w14:paraId="1FE93543" w14:textId="77777777" w:rsidTr="00BA54F7">
        <w:tc>
          <w:tcPr>
            <w:tcW w:w="567" w:type="dxa"/>
          </w:tcPr>
          <w:p w14:paraId="73038E28" w14:textId="77777777" w:rsidR="0085050F" w:rsidRPr="00644EBD" w:rsidRDefault="0085050F" w:rsidP="00BA54F7">
            <w:pPr>
              <w:pStyle w:val="Tabelka"/>
            </w:pPr>
          </w:p>
        </w:tc>
        <w:tc>
          <w:tcPr>
            <w:tcW w:w="3684" w:type="dxa"/>
            <w:vAlign w:val="top"/>
          </w:tcPr>
          <w:p w14:paraId="6A7179FB" w14:textId="77777777" w:rsidR="0085050F" w:rsidRPr="00644EBD" w:rsidRDefault="0085050F" w:rsidP="00BA54F7">
            <w:pPr>
              <w:pStyle w:val="Tabelkalista"/>
              <w:rPr>
                <w:sz w:val="22"/>
                <w:szCs w:val="24"/>
              </w:rPr>
            </w:pPr>
            <w:r w:rsidRPr="00644EBD">
              <w:rPr>
                <w:sz w:val="22"/>
                <w:szCs w:val="24"/>
              </w:rPr>
              <w:t>kategoria ruchu</w:t>
            </w:r>
          </w:p>
        </w:tc>
        <w:tc>
          <w:tcPr>
            <w:tcW w:w="4876" w:type="dxa"/>
            <w:vAlign w:val="top"/>
          </w:tcPr>
          <w:p w14:paraId="1E61904A" w14:textId="77777777" w:rsidR="0085050F" w:rsidRPr="00644EBD" w:rsidRDefault="0085050F" w:rsidP="00BA54F7">
            <w:pPr>
              <w:pStyle w:val="Tabelkalista"/>
              <w:rPr>
                <w:sz w:val="22"/>
                <w:szCs w:val="24"/>
              </w:rPr>
            </w:pPr>
            <w:r w:rsidRPr="00644EBD">
              <w:rPr>
                <w:sz w:val="22"/>
                <w:szCs w:val="24"/>
              </w:rPr>
              <w:t>KR1</w:t>
            </w:r>
          </w:p>
        </w:tc>
      </w:tr>
      <w:tr w:rsidR="0085050F" w:rsidRPr="00644EBD" w14:paraId="5C4BDD46" w14:textId="77777777" w:rsidTr="00BA54F7">
        <w:tc>
          <w:tcPr>
            <w:tcW w:w="567" w:type="dxa"/>
          </w:tcPr>
          <w:p w14:paraId="50ACFEAA" w14:textId="77777777" w:rsidR="0085050F" w:rsidRPr="00644EBD" w:rsidRDefault="0085050F" w:rsidP="00BA54F7">
            <w:pPr>
              <w:pStyle w:val="Tabelka"/>
            </w:pPr>
          </w:p>
        </w:tc>
        <w:tc>
          <w:tcPr>
            <w:tcW w:w="3684" w:type="dxa"/>
            <w:vAlign w:val="top"/>
          </w:tcPr>
          <w:p w14:paraId="17B2A9DC" w14:textId="77777777" w:rsidR="0085050F" w:rsidRPr="00644EBD" w:rsidRDefault="0085050F" w:rsidP="00BA54F7">
            <w:pPr>
              <w:pStyle w:val="Tabelkalista"/>
              <w:rPr>
                <w:sz w:val="22"/>
                <w:szCs w:val="24"/>
              </w:rPr>
            </w:pPr>
            <w:r w:rsidRPr="00644EBD">
              <w:rPr>
                <w:sz w:val="22"/>
                <w:szCs w:val="24"/>
              </w:rPr>
              <w:t>prędkość do projektowania</w:t>
            </w:r>
          </w:p>
        </w:tc>
        <w:tc>
          <w:tcPr>
            <w:tcW w:w="4876" w:type="dxa"/>
            <w:vAlign w:val="top"/>
          </w:tcPr>
          <w:p w14:paraId="3C2B1831" w14:textId="77777777" w:rsidR="0085050F" w:rsidRPr="00644EBD" w:rsidRDefault="0085050F" w:rsidP="00BA54F7">
            <w:pPr>
              <w:pStyle w:val="Tabelkalista"/>
              <w:rPr>
                <w:sz w:val="22"/>
                <w:szCs w:val="24"/>
              </w:rPr>
            </w:pPr>
            <w:r w:rsidRPr="00644EBD">
              <w:rPr>
                <w:sz w:val="22"/>
                <w:szCs w:val="24"/>
              </w:rPr>
              <w:t>30 km/h</w:t>
            </w:r>
          </w:p>
        </w:tc>
      </w:tr>
      <w:tr w:rsidR="0085050F" w:rsidRPr="00644EBD" w14:paraId="262439B5" w14:textId="77777777" w:rsidTr="00BA54F7">
        <w:tc>
          <w:tcPr>
            <w:tcW w:w="567" w:type="dxa"/>
          </w:tcPr>
          <w:p w14:paraId="6574BF96" w14:textId="77777777" w:rsidR="0085050F" w:rsidRPr="00644EBD" w:rsidRDefault="0085050F" w:rsidP="00BA54F7">
            <w:pPr>
              <w:pStyle w:val="Tabelka"/>
            </w:pPr>
          </w:p>
        </w:tc>
        <w:tc>
          <w:tcPr>
            <w:tcW w:w="3684" w:type="dxa"/>
            <w:vAlign w:val="top"/>
          </w:tcPr>
          <w:p w14:paraId="4147F1FA" w14:textId="77777777" w:rsidR="0085050F" w:rsidRDefault="0085050F" w:rsidP="00BA54F7">
            <w:pPr>
              <w:pStyle w:val="Tabelkalista"/>
              <w:rPr>
                <w:sz w:val="22"/>
                <w:szCs w:val="24"/>
              </w:rPr>
            </w:pPr>
            <w:r w:rsidRPr="00644EBD">
              <w:rPr>
                <w:sz w:val="22"/>
                <w:szCs w:val="24"/>
              </w:rPr>
              <w:t>podstawowa (szlakowa) szerokość jezdni</w:t>
            </w:r>
          </w:p>
          <w:p w14:paraId="4AE6D2AE" w14:textId="51421BC4" w:rsidR="00B47AFD" w:rsidRPr="00644EBD" w:rsidRDefault="00B47AFD" w:rsidP="00BA54F7">
            <w:pPr>
              <w:pStyle w:val="Tabelkalista"/>
              <w:rPr>
                <w:sz w:val="22"/>
                <w:szCs w:val="24"/>
              </w:rPr>
            </w:pPr>
            <w:r>
              <w:rPr>
                <w:sz w:val="22"/>
                <w:szCs w:val="24"/>
              </w:rPr>
              <w:t>szer. jezdni na poszerzeniach</w:t>
            </w:r>
          </w:p>
        </w:tc>
        <w:tc>
          <w:tcPr>
            <w:tcW w:w="4876" w:type="dxa"/>
            <w:vAlign w:val="top"/>
          </w:tcPr>
          <w:p w14:paraId="7D3E64D6" w14:textId="77777777" w:rsidR="0085050F" w:rsidRDefault="0085050F" w:rsidP="00BA54F7">
            <w:pPr>
              <w:pStyle w:val="Tabelkalista"/>
              <w:rPr>
                <w:sz w:val="22"/>
                <w:szCs w:val="24"/>
              </w:rPr>
            </w:pPr>
            <w:r w:rsidRPr="00644EBD">
              <w:rPr>
                <w:sz w:val="22"/>
                <w:szCs w:val="24"/>
              </w:rPr>
              <w:t>3,5 m</w:t>
            </w:r>
          </w:p>
          <w:p w14:paraId="142D3A5A" w14:textId="6E13BA28" w:rsidR="00B47AFD" w:rsidRPr="00644EBD" w:rsidRDefault="00B47AFD" w:rsidP="00BA54F7">
            <w:pPr>
              <w:pStyle w:val="Tabelkalista"/>
              <w:rPr>
                <w:sz w:val="22"/>
                <w:szCs w:val="24"/>
              </w:rPr>
            </w:pPr>
            <w:r>
              <w:rPr>
                <w:sz w:val="22"/>
                <w:szCs w:val="24"/>
              </w:rPr>
              <w:t>5,0 m</w:t>
            </w:r>
          </w:p>
        </w:tc>
      </w:tr>
      <w:tr w:rsidR="0085050F" w:rsidRPr="00644EBD" w14:paraId="690EF7EC" w14:textId="77777777" w:rsidTr="00BA54F7">
        <w:tc>
          <w:tcPr>
            <w:tcW w:w="567" w:type="dxa"/>
          </w:tcPr>
          <w:p w14:paraId="56C69245" w14:textId="77777777" w:rsidR="0085050F" w:rsidRPr="00644EBD" w:rsidRDefault="0085050F" w:rsidP="00BA54F7">
            <w:pPr>
              <w:pStyle w:val="Tabelka"/>
            </w:pPr>
          </w:p>
        </w:tc>
        <w:tc>
          <w:tcPr>
            <w:tcW w:w="3684" w:type="dxa"/>
            <w:vAlign w:val="top"/>
          </w:tcPr>
          <w:p w14:paraId="1AE63FC7" w14:textId="77777777" w:rsidR="0085050F" w:rsidRPr="00644EBD" w:rsidRDefault="0085050F" w:rsidP="00BA54F7">
            <w:pPr>
              <w:pStyle w:val="Tabelkalista"/>
              <w:rPr>
                <w:sz w:val="22"/>
                <w:szCs w:val="24"/>
              </w:rPr>
            </w:pPr>
            <w:r w:rsidRPr="00644EBD">
              <w:rPr>
                <w:sz w:val="22"/>
                <w:szCs w:val="24"/>
              </w:rPr>
              <w:t>nawierzchnia</w:t>
            </w:r>
          </w:p>
        </w:tc>
        <w:tc>
          <w:tcPr>
            <w:tcW w:w="4876" w:type="dxa"/>
            <w:vAlign w:val="top"/>
          </w:tcPr>
          <w:p w14:paraId="0E297F8D" w14:textId="77777777" w:rsidR="0085050F" w:rsidRPr="00644EBD" w:rsidRDefault="0085050F" w:rsidP="00BA54F7">
            <w:pPr>
              <w:pStyle w:val="Tabelkalista"/>
              <w:rPr>
                <w:sz w:val="22"/>
                <w:szCs w:val="24"/>
              </w:rPr>
            </w:pPr>
            <w:r w:rsidRPr="00644EBD">
              <w:rPr>
                <w:sz w:val="22"/>
                <w:szCs w:val="24"/>
              </w:rPr>
              <w:t>bitumiczna</w:t>
            </w:r>
          </w:p>
        </w:tc>
      </w:tr>
      <w:tr w:rsidR="0085050F" w:rsidRPr="00644EBD" w14:paraId="16F81305" w14:textId="77777777" w:rsidTr="00BA54F7">
        <w:tc>
          <w:tcPr>
            <w:tcW w:w="567" w:type="dxa"/>
          </w:tcPr>
          <w:p w14:paraId="7E49FF4F" w14:textId="77777777" w:rsidR="0085050F" w:rsidRPr="00644EBD" w:rsidRDefault="0085050F" w:rsidP="00BA54F7">
            <w:pPr>
              <w:pStyle w:val="Tabelka"/>
            </w:pPr>
          </w:p>
        </w:tc>
        <w:tc>
          <w:tcPr>
            <w:tcW w:w="3684" w:type="dxa"/>
            <w:vAlign w:val="top"/>
          </w:tcPr>
          <w:p w14:paraId="77D46D16" w14:textId="77777777" w:rsidR="0085050F" w:rsidRPr="00644EBD" w:rsidRDefault="0085050F" w:rsidP="00BA54F7">
            <w:pPr>
              <w:pStyle w:val="Tabelkalista"/>
              <w:rPr>
                <w:sz w:val="22"/>
                <w:szCs w:val="24"/>
              </w:rPr>
            </w:pPr>
            <w:r w:rsidRPr="00644EBD">
              <w:rPr>
                <w:sz w:val="22"/>
                <w:szCs w:val="24"/>
              </w:rPr>
              <w:t>sposób odwodnienia</w:t>
            </w:r>
          </w:p>
        </w:tc>
        <w:tc>
          <w:tcPr>
            <w:tcW w:w="4876" w:type="dxa"/>
            <w:vAlign w:val="top"/>
          </w:tcPr>
          <w:p w14:paraId="2B69DAB5" w14:textId="77777777" w:rsidR="0085050F" w:rsidRPr="00644EBD" w:rsidRDefault="0085050F" w:rsidP="00BA54F7">
            <w:pPr>
              <w:pStyle w:val="Tabelkalista"/>
              <w:rPr>
                <w:sz w:val="22"/>
                <w:szCs w:val="24"/>
              </w:rPr>
            </w:pPr>
            <w:r w:rsidRPr="00644EBD">
              <w:rPr>
                <w:sz w:val="22"/>
                <w:szCs w:val="24"/>
              </w:rPr>
              <w:t>jak w stanie istniejącym, tj. powierzchniowo z odprowadzeniem wody z nawierzchni poprzez swobodny spływ wody na przydrożne tereny zielone</w:t>
            </w:r>
          </w:p>
        </w:tc>
      </w:tr>
    </w:tbl>
    <w:p w14:paraId="45FE624F" w14:textId="306E40BE" w:rsidR="0085050F" w:rsidRPr="0085172F" w:rsidRDefault="0085050F" w:rsidP="00B34794">
      <w:pPr>
        <w:spacing w:after="0" w:line="240" w:lineRule="auto"/>
        <w:ind w:firstLine="0"/>
        <w:jc w:val="left"/>
        <w:rPr>
          <w:b/>
          <w:bCs/>
        </w:rPr>
      </w:pPr>
      <w:r w:rsidRPr="0085172F">
        <w:rPr>
          <w:b/>
          <w:bCs/>
        </w:rPr>
        <w:t>Droga DR_02</w:t>
      </w:r>
    </w:p>
    <w:tbl>
      <w:tblPr>
        <w:tblStyle w:val="Tabela-Siatka"/>
        <w:tblW w:w="9127"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
        <w:gridCol w:w="3684"/>
        <w:gridCol w:w="4876"/>
      </w:tblGrid>
      <w:tr w:rsidR="0085050F" w:rsidRPr="00644EBD" w14:paraId="576A377C" w14:textId="77777777" w:rsidTr="00BA54F7">
        <w:tc>
          <w:tcPr>
            <w:tcW w:w="567" w:type="dxa"/>
          </w:tcPr>
          <w:p w14:paraId="4B0E5314" w14:textId="77777777" w:rsidR="0085050F" w:rsidRPr="00644EBD" w:rsidRDefault="0085050F" w:rsidP="00BA54F7">
            <w:pPr>
              <w:pStyle w:val="Tabelka"/>
            </w:pPr>
          </w:p>
        </w:tc>
        <w:tc>
          <w:tcPr>
            <w:tcW w:w="3684" w:type="dxa"/>
            <w:vAlign w:val="top"/>
          </w:tcPr>
          <w:p w14:paraId="7F96130F" w14:textId="77777777" w:rsidR="0085050F" w:rsidRPr="00644EBD" w:rsidRDefault="0085050F" w:rsidP="00BA54F7">
            <w:pPr>
              <w:pStyle w:val="Tabelkalista"/>
              <w:rPr>
                <w:sz w:val="22"/>
                <w:szCs w:val="24"/>
              </w:rPr>
            </w:pPr>
            <w:r w:rsidRPr="00644EBD">
              <w:rPr>
                <w:sz w:val="22"/>
                <w:szCs w:val="24"/>
              </w:rPr>
              <w:t>długość odcinka</w:t>
            </w:r>
          </w:p>
        </w:tc>
        <w:tc>
          <w:tcPr>
            <w:tcW w:w="4876" w:type="dxa"/>
            <w:vAlign w:val="top"/>
          </w:tcPr>
          <w:p w14:paraId="3B661CC3" w14:textId="77777777" w:rsidR="0085050F" w:rsidRPr="00644EBD" w:rsidRDefault="0085050F" w:rsidP="00BA54F7">
            <w:pPr>
              <w:pStyle w:val="Tabelkalista"/>
              <w:rPr>
                <w:sz w:val="22"/>
                <w:szCs w:val="24"/>
              </w:rPr>
            </w:pPr>
            <w:r w:rsidRPr="00644EBD">
              <w:rPr>
                <w:sz w:val="22"/>
                <w:szCs w:val="24"/>
              </w:rPr>
              <w:t>1,0 km</w:t>
            </w:r>
          </w:p>
        </w:tc>
      </w:tr>
      <w:tr w:rsidR="0085050F" w:rsidRPr="00644EBD" w14:paraId="3DB8B954" w14:textId="77777777" w:rsidTr="00BA54F7">
        <w:tc>
          <w:tcPr>
            <w:tcW w:w="567" w:type="dxa"/>
          </w:tcPr>
          <w:p w14:paraId="20DF774D" w14:textId="77777777" w:rsidR="0085050F" w:rsidRPr="00644EBD" w:rsidRDefault="0085050F" w:rsidP="00BA54F7">
            <w:pPr>
              <w:pStyle w:val="Tabelka"/>
            </w:pPr>
          </w:p>
        </w:tc>
        <w:tc>
          <w:tcPr>
            <w:tcW w:w="3684" w:type="dxa"/>
            <w:vAlign w:val="top"/>
          </w:tcPr>
          <w:p w14:paraId="37F083FD" w14:textId="77777777" w:rsidR="0085050F" w:rsidRPr="00644EBD" w:rsidRDefault="0085050F" w:rsidP="00BA54F7">
            <w:pPr>
              <w:pStyle w:val="Tabelkalista"/>
              <w:rPr>
                <w:sz w:val="22"/>
                <w:szCs w:val="24"/>
              </w:rPr>
            </w:pPr>
            <w:r w:rsidRPr="00644EBD">
              <w:rPr>
                <w:sz w:val="22"/>
                <w:szCs w:val="24"/>
              </w:rPr>
              <w:t>kategoria drogi</w:t>
            </w:r>
          </w:p>
        </w:tc>
        <w:tc>
          <w:tcPr>
            <w:tcW w:w="4876" w:type="dxa"/>
            <w:vAlign w:val="top"/>
          </w:tcPr>
          <w:p w14:paraId="21045189" w14:textId="77777777" w:rsidR="0085050F" w:rsidRPr="00644EBD" w:rsidRDefault="0085050F" w:rsidP="00BA54F7">
            <w:pPr>
              <w:pStyle w:val="Tabelkalista"/>
              <w:rPr>
                <w:sz w:val="22"/>
                <w:szCs w:val="24"/>
              </w:rPr>
            </w:pPr>
            <w:r w:rsidRPr="00644EBD">
              <w:rPr>
                <w:sz w:val="22"/>
                <w:szCs w:val="24"/>
              </w:rPr>
              <w:t>gminna</w:t>
            </w:r>
          </w:p>
        </w:tc>
      </w:tr>
      <w:tr w:rsidR="0085050F" w:rsidRPr="00644EBD" w14:paraId="4669B322" w14:textId="77777777" w:rsidTr="00BA54F7">
        <w:tc>
          <w:tcPr>
            <w:tcW w:w="567" w:type="dxa"/>
          </w:tcPr>
          <w:p w14:paraId="72AAAD12" w14:textId="77777777" w:rsidR="0085050F" w:rsidRPr="00644EBD" w:rsidRDefault="0085050F" w:rsidP="00BA54F7">
            <w:pPr>
              <w:pStyle w:val="Tabelka"/>
            </w:pPr>
          </w:p>
        </w:tc>
        <w:tc>
          <w:tcPr>
            <w:tcW w:w="3684" w:type="dxa"/>
            <w:vAlign w:val="top"/>
          </w:tcPr>
          <w:p w14:paraId="18BE786A" w14:textId="77777777" w:rsidR="0085050F" w:rsidRPr="00644EBD" w:rsidRDefault="0085050F" w:rsidP="00BA54F7">
            <w:pPr>
              <w:pStyle w:val="Tabelkalista"/>
              <w:rPr>
                <w:sz w:val="22"/>
                <w:szCs w:val="24"/>
              </w:rPr>
            </w:pPr>
            <w:r w:rsidRPr="00644EBD">
              <w:rPr>
                <w:sz w:val="22"/>
                <w:szCs w:val="24"/>
              </w:rPr>
              <w:t>klasa drogi</w:t>
            </w:r>
          </w:p>
        </w:tc>
        <w:tc>
          <w:tcPr>
            <w:tcW w:w="4876" w:type="dxa"/>
            <w:vAlign w:val="top"/>
          </w:tcPr>
          <w:p w14:paraId="5E1E2B23" w14:textId="428199BB" w:rsidR="0085050F" w:rsidRPr="00644EBD" w:rsidRDefault="0085050F" w:rsidP="00BA54F7">
            <w:pPr>
              <w:pStyle w:val="Tabelkalista"/>
              <w:rPr>
                <w:sz w:val="22"/>
                <w:szCs w:val="24"/>
              </w:rPr>
            </w:pPr>
            <w:r w:rsidRPr="00644EBD">
              <w:rPr>
                <w:sz w:val="22"/>
                <w:szCs w:val="24"/>
              </w:rPr>
              <w:t>D (dojazdowa)</w:t>
            </w:r>
            <w:r w:rsidR="00B34794">
              <w:rPr>
                <w:sz w:val="22"/>
                <w:szCs w:val="24"/>
              </w:rPr>
              <w:t>; dwukierunkowa 1/1</w:t>
            </w:r>
          </w:p>
        </w:tc>
      </w:tr>
      <w:tr w:rsidR="0085050F" w:rsidRPr="00644EBD" w14:paraId="272BA8EF" w14:textId="77777777" w:rsidTr="00BA54F7">
        <w:tc>
          <w:tcPr>
            <w:tcW w:w="567" w:type="dxa"/>
          </w:tcPr>
          <w:p w14:paraId="6009FBE3" w14:textId="77777777" w:rsidR="0085050F" w:rsidRPr="00644EBD" w:rsidRDefault="0085050F" w:rsidP="00BA54F7">
            <w:pPr>
              <w:pStyle w:val="Tabelka"/>
            </w:pPr>
          </w:p>
        </w:tc>
        <w:tc>
          <w:tcPr>
            <w:tcW w:w="3684" w:type="dxa"/>
            <w:vAlign w:val="top"/>
          </w:tcPr>
          <w:p w14:paraId="7A1119D0" w14:textId="77777777" w:rsidR="0085050F" w:rsidRPr="00644EBD" w:rsidRDefault="0085050F" w:rsidP="00BA54F7">
            <w:pPr>
              <w:pStyle w:val="Tabelkalista"/>
              <w:rPr>
                <w:sz w:val="22"/>
                <w:szCs w:val="24"/>
              </w:rPr>
            </w:pPr>
            <w:r w:rsidRPr="00644EBD">
              <w:rPr>
                <w:sz w:val="22"/>
                <w:szCs w:val="24"/>
              </w:rPr>
              <w:t>kategoria ruchu</w:t>
            </w:r>
          </w:p>
        </w:tc>
        <w:tc>
          <w:tcPr>
            <w:tcW w:w="4876" w:type="dxa"/>
            <w:vAlign w:val="top"/>
          </w:tcPr>
          <w:p w14:paraId="7D184568" w14:textId="77777777" w:rsidR="0085050F" w:rsidRPr="00644EBD" w:rsidRDefault="0085050F" w:rsidP="00BA54F7">
            <w:pPr>
              <w:pStyle w:val="Tabelkalista"/>
              <w:rPr>
                <w:sz w:val="22"/>
                <w:szCs w:val="24"/>
              </w:rPr>
            </w:pPr>
            <w:r w:rsidRPr="00644EBD">
              <w:rPr>
                <w:sz w:val="22"/>
                <w:szCs w:val="24"/>
              </w:rPr>
              <w:t>KR1</w:t>
            </w:r>
          </w:p>
        </w:tc>
      </w:tr>
      <w:tr w:rsidR="0085050F" w:rsidRPr="00644EBD" w14:paraId="5849363A" w14:textId="77777777" w:rsidTr="00BA54F7">
        <w:tc>
          <w:tcPr>
            <w:tcW w:w="567" w:type="dxa"/>
          </w:tcPr>
          <w:p w14:paraId="50FC9FEE" w14:textId="77777777" w:rsidR="0085050F" w:rsidRPr="00644EBD" w:rsidRDefault="0085050F" w:rsidP="00BA54F7">
            <w:pPr>
              <w:pStyle w:val="Tabelka"/>
            </w:pPr>
          </w:p>
        </w:tc>
        <w:tc>
          <w:tcPr>
            <w:tcW w:w="3684" w:type="dxa"/>
            <w:vAlign w:val="top"/>
          </w:tcPr>
          <w:p w14:paraId="069055C4" w14:textId="77777777" w:rsidR="0085050F" w:rsidRPr="00644EBD" w:rsidRDefault="0085050F" w:rsidP="00BA54F7">
            <w:pPr>
              <w:pStyle w:val="Tabelkalista"/>
              <w:rPr>
                <w:sz w:val="22"/>
                <w:szCs w:val="24"/>
              </w:rPr>
            </w:pPr>
            <w:r w:rsidRPr="00644EBD">
              <w:rPr>
                <w:sz w:val="22"/>
                <w:szCs w:val="24"/>
              </w:rPr>
              <w:t>prędkość do projektowania</w:t>
            </w:r>
          </w:p>
        </w:tc>
        <w:tc>
          <w:tcPr>
            <w:tcW w:w="4876" w:type="dxa"/>
            <w:vAlign w:val="top"/>
          </w:tcPr>
          <w:p w14:paraId="6A36EDAF" w14:textId="77777777" w:rsidR="0085050F" w:rsidRPr="00644EBD" w:rsidRDefault="0085050F" w:rsidP="00BA54F7">
            <w:pPr>
              <w:pStyle w:val="Tabelkalista"/>
              <w:rPr>
                <w:sz w:val="22"/>
                <w:szCs w:val="24"/>
              </w:rPr>
            </w:pPr>
            <w:r w:rsidRPr="00644EBD">
              <w:rPr>
                <w:sz w:val="22"/>
                <w:szCs w:val="24"/>
              </w:rPr>
              <w:t>30 km/h</w:t>
            </w:r>
          </w:p>
        </w:tc>
      </w:tr>
      <w:tr w:rsidR="0085050F" w:rsidRPr="00644EBD" w14:paraId="3B7E6C93" w14:textId="77777777" w:rsidTr="00BA54F7">
        <w:tc>
          <w:tcPr>
            <w:tcW w:w="567" w:type="dxa"/>
          </w:tcPr>
          <w:p w14:paraId="0BB23F3E" w14:textId="77777777" w:rsidR="0085050F" w:rsidRPr="00644EBD" w:rsidRDefault="0085050F" w:rsidP="00BA54F7">
            <w:pPr>
              <w:pStyle w:val="Tabelka"/>
            </w:pPr>
          </w:p>
        </w:tc>
        <w:tc>
          <w:tcPr>
            <w:tcW w:w="3684" w:type="dxa"/>
            <w:vAlign w:val="top"/>
          </w:tcPr>
          <w:p w14:paraId="022E608A" w14:textId="77777777" w:rsidR="0085050F" w:rsidRDefault="0085050F" w:rsidP="00BA54F7">
            <w:pPr>
              <w:pStyle w:val="Tabelkalista"/>
              <w:rPr>
                <w:sz w:val="22"/>
                <w:szCs w:val="24"/>
              </w:rPr>
            </w:pPr>
            <w:r w:rsidRPr="00644EBD">
              <w:rPr>
                <w:sz w:val="22"/>
                <w:szCs w:val="24"/>
              </w:rPr>
              <w:t>podstawowa (szlakowa) szerokość jezdni</w:t>
            </w:r>
          </w:p>
          <w:p w14:paraId="5030DDC7" w14:textId="4BB9B8B9" w:rsidR="00B47AFD" w:rsidRPr="00644EBD" w:rsidRDefault="00B47AFD" w:rsidP="00BA54F7">
            <w:pPr>
              <w:pStyle w:val="Tabelkalista"/>
              <w:rPr>
                <w:sz w:val="22"/>
                <w:szCs w:val="24"/>
              </w:rPr>
            </w:pPr>
            <w:r>
              <w:rPr>
                <w:sz w:val="22"/>
                <w:szCs w:val="24"/>
              </w:rPr>
              <w:t>szer. jezdni na poszerzeniach</w:t>
            </w:r>
          </w:p>
        </w:tc>
        <w:tc>
          <w:tcPr>
            <w:tcW w:w="4876" w:type="dxa"/>
            <w:vAlign w:val="top"/>
          </w:tcPr>
          <w:p w14:paraId="58F11566" w14:textId="77777777" w:rsidR="0085050F" w:rsidRDefault="0085050F" w:rsidP="00BA54F7">
            <w:pPr>
              <w:pStyle w:val="Tabelkalista"/>
              <w:rPr>
                <w:sz w:val="22"/>
                <w:szCs w:val="24"/>
              </w:rPr>
            </w:pPr>
            <w:r w:rsidRPr="00644EBD">
              <w:rPr>
                <w:sz w:val="22"/>
                <w:szCs w:val="24"/>
              </w:rPr>
              <w:t>3,5 m</w:t>
            </w:r>
          </w:p>
          <w:p w14:paraId="7DB8F43B" w14:textId="234B8588" w:rsidR="00B47AFD" w:rsidRPr="00644EBD" w:rsidRDefault="00B47AFD" w:rsidP="00BA54F7">
            <w:pPr>
              <w:pStyle w:val="Tabelkalista"/>
              <w:rPr>
                <w:sz w:val="22"/>
                <w:szCs w:val="24"/>
              </w:rPr>
            </w:pPr>
            <w:r>
              <w:rPr>
                <w:sz w:val="22"/>
                <w:szCs w:val="24"/>
              </w:rPr>
              <w:t>5,0 m</w:t>
            </w:r>
          </w:p>
        </w:tc>
      </w:tr>
      <w:tr w:rsidR="0085050F" w:rsidRPr="00644EBD" w14:paraId="768B1ABF" w14:textId="77777777" w:rsidTr="00BA54F7">
        <w:tc>
          <w:tcPr>
            <w:tcW w:w="567" w:type="dxa"/>
          </w:tcPr>
          <w:p w14:paraId="7C182807" w14:textId="77777777" w:rsidR="0085050F" w:rsidRPr="00644EBD" w:rsidRDefault="0085050F" w:rsidP="00BA54F7">
            <w:pPr>
              <w:pStyle w:val="Tabelka"/>
            </w:pPr>
          </w:p>
        </w:tc>
        <w:tc>
          <w:tcPr>
            <w:tcW w:w="3684" w:type="dxa"/>
            <w:vAlign w:val="top"/>
          </w:tcPr>
          <w:p w14:paraId="45C49293" w14:textId="77777777" w:rsidR="0085050F" w:rsidRPr="00644EBD" w:rsidRDefault="0085050F" w:rsidP="00BA54F7">
            <w:pPr>
              <w:pStyle w:val="Tabelkalista"/>
              <w:rPr>
                <w:sz w:val="22"/>
                <w:szCs w:val="24"/>
              </w:rPr>
            </w:pPr>
            <w:r w:rsidRPr="00644EBD">
              <w:rPr>
                <w:sz w:val="22"/>
                <w:szCs w:val="24"/>
              </w:rPr>
              <w:t>nawierzchnia</w:t>
            </w:r>
          </w:p>
        </w:tc>
        <w:tc>
          <w:tcPr>
            <w:tcW w:w="4876" w:type="dxa"/>
            <w:vAlign w:val="top"/>
          </w:tcPr>
          <w:p w14:paraId="2137D8F6" w14:textId="77777777" w:rsidR="0085050F" w:rsidRPr="00644EBD" w:rsidRDefault="0085050F" w:rsidP="00BA54F7">
            <w:pPr>
              <w:pStyle w:val="Tabelkalista"/>
              <w:rPr>
                <w:sz w:val="22"/>
                <w:szCs w:val="24"/>
              </w:rPr>
            </w:pPr>
            <w:r w:rsidRPr="00644EBD">
              <w:rPr>
                <w:sz w:val="22"/>
                <w:szCs w:val="24"/>
              </w:rPr>
              <w:t>bitumiczna</w:t>
            </w:r>
          </w:p>
        </w:tc>
      </w:tr>
      <w:tr w:rsidR="0085050F" w:rsidRPr="00644EBD" w14:paraId="3DD4EA1F" w14:textId="77777777" w:rsidTr="00BA54F7">
        <w:tc>
          <w:tcPr>
            <w:tcW w:w="567" w:type="dxa"/>
          </w:tcPr>
          <w:p w14:paraId="518E193B" w14:textId="77777777" w:rsidR="0085050F" w:rsidRPr="00644EBD" w:rsidRDefault="0085050F" w:rsidP="00BA54F7">
            <w:pPr>
              <w:pStyle w:val="Tabelka"/>
            </w:pPr>
          </w:p>
        </w:tc>
        <w:tc>
          <w:tcPr>
            <w:tcW w:w="3684" w:type="dxa"/>
            <w:vAlign w:val="top"/>
          </w:tcPr>
          <w:p w14:paraId="536AD269" w14:textId="77777777" w:rsidR="0085050F" w:rsidRPr="00644EBD" w:rsidRDefault="0085050F" w:rsidP="00BA54F7">
            <w:pPr>
              <w:pStyle w:val="Tabelkalista"/>
              <w:rPr>
                <w:sz w:val="22"/>
                <w:szCs w:val="24"/>
              </w:rPr>
            </w:pPr>
            <w:r w:rsidRPr="00644EBD">
              <w:rPr>
                <w:sz w:val="22"/>
                <w:szCs w:val="24"/>
              </w:rPr>
              <w:t>sposób odwodnienia</w:t>
            </w:r>
          </w:p>
        </w:tc>
        <w:tc>
          <w:tcPr>
            <w:tcW w:w="4876" w:type="dxa"/>
            <w:vAlign w:val="top"/>
          </w:tcPr>
          <w:p w14:paraId="4416E827" w14:textId="77777777" w:rsidR="0085050F" w:rsidRPr="00644EBD" w:rsidRDefault="0085050F" w:rsidP="00BA54F7">
            <w:pPr>
              <w:pStyle w:val="Tabelkalista"/>
              <w:rPr>
                <w:sz w:val="22"/>
                <w:szCs w:val="24"/>
              </w:rPr>
            </w:pPr>
            <w:r w:rsidRPr="00644EBD">
              <w:rPr>
                <w:sz w:val="22"/>
                <w:szCs w:val="24"/>
              </w:rPr>
              <w:t>jak w stanie istniejącym, tj. powierzchniowo z odprowadzeniem wody z nawierzchni poprzez swobodny spływ wody na przydrożne tereny zielone</w:t>
            </w:r>
          </w:p>
        </w:tc>
      </w:tr>
    </w:tbl>
    <w:p w14:paraId="5B1B42A7" w14:textId="77777777" w:rsidR="0085050F" w:rsidRPr="0085172F" w:rsidRDefault="0085050F" w:rsidP="0085050F">
      <w:pPr>
        <w:rPr>
          <w:b/>
          <w:bCs/>
        </w:rPr>
      </w:pPr>
      <w:r w:rsidRPr="0085172F">
        <w:rPr>
          <w:b/>
          <w:bCs/>
        </w:rPr>
        <w:t>Droga DR_04</w:t>
      </w:r>
    </w:p>
    <w:tbl>
      <w:tblPr>
        <w:tblStyle w:val="Tabela-Siatka"/>
        <w:tblW w:w="9127"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
        <w:gridCol w:w="3684"/>
        <w:gridCol w:w="4876"/>
      </w:tblGrid>
      <w:tr w:rsidR="0085050F" w:rsidRPr="00644EBD" w14:paraId="4F9419F2" w14:textId="77777777" w:rsidTr="00BA54F7">
        <w:tc>
          <w:tcPr>
            <w:tcW w:w="567" w:type="dxa"/>
          </w:tcPr>
          <w:p w14:paraId="3FD8DE1B" w14:textId="77777777" w:rsidR="0085050F" w:rsidRPr="00644EBD" w:rsidRDefault="0085050F" w:rsidP="00BA54F7">
            <w:pPr>
              <w:pStyle w:val="Tabelka"/>
            </w:pPr>
          </w:p>
        </w:tc>
        <w:tc>
          <w:tcPr>
            <w:tcW w:w="3684" w:type="dxa"/>
            <w:vAlign w:val="top"/>
          </w:tcPr>
          <w:p w14:paraId="7DCD78B0" w14:textId="77777777" w:rsidR="0085050F" w:rsidRPr="00644EBD" w:rsidRDefault="0085050F" w:rsidP="00BA54F7">
            <w:pPr>
              <w:pStyle w:val="Tabelkalista"/>
              <w:rPr>
                <w:sz w:val="22"/>
                <w:szCs w:val="24"/>
              </w:rPr>
            </w:pPr>
            <w:r w:rsidRPr="00644EBD">
              <w:rPr>
                <w:sz w:val="22"/>
                <w:szCs w:val="24"/>
              </w:rPr>
              <w:t>długość odcinka</w:t>
            </w:r>
          </w:p>
        </w:tc>
        <w:tc>
          <w:tcPr>
            <w:tcW w:w="4876" w:type="dxa"/>
            <w:vAlign w:val="top"/>
          </w:tcPr>
          <w:p w14:paraId="4E9BF1B2" w14:textId="77777777" w:rsidR="0085050F" w:rsidRPr="00644EBD" w:rsidRDefault="0085050F" w:rsidP="00BA54F7">
            <w:pPr>
              <w:pStyle w:val="Tabelkalista"/>
              <w:rPr>
                <w:sz w:val="22"/>
                <w:szCs w:val="24"/>
              </w:rPr>
            </w:pPr>
            <w:r w:rsidRPr="00644EBD">
              <w:rPr>
                <w:sz w:val="22"/>
                <w:szCs w:val="24"/>
              </w:rPr>
              <w:t>1,1 km</w:t>
            </w:r>
          </w:p>
        </w:tc>
      </w:tr>
      <w:tr w:rsidR="0085050F" w:rsidRPr="00644EBD" w14:paraId="2EBC5B9F" w14:textId="77777777" w:rsidTr="00BA54F7">
        <w:tc>
          <w:tcPr>
            <w:tcW w:w="567" w:type="dxa"/>
          </w:tcPr>
          <w:p w14:paraId="7FB44269" w14:textId="77777777" w:rsidR="0085050F" w:rsidRPr="00644EBD" w:rsidRDefault="0085050F" w:rsidP="00BA54F7">
            <w:pPr>
              <w:pStyle w:val="Tabelka"/>
            </w:pPr>
          </w:p>
        </w:tc>
        <w:tc>
          <w:tcPr>
            <w:tcW w:w="3684" w:type="dxa"/>
            <w:vAlign w:val="top"/>
          </w:tcPr>
          <w:p w14:paraId="4164ACC2" w14:textId="77777777" w:rsidR="0085050F" w:rsidRPr="00644EBD" w:rsidRDefault="0085050F" w:rsidP="00BA54F7">
            <w:pPr>
              <w:pStyle w:val="Tabelkalista"/>
              <w:rPr>
                <w:sz w:val="22"/>
                <w:szCs w:val="24"/>
              </w:rPr>
            </w:pPr>
            <w:r w:rsidRPr="00644EBD">
              <w:rPr>
                <w:sz w:val="22"/>
                <w:szCs w:val="24"/>
              </w:rPr>
              <w:t>kategoria drogi</w:t>
            </w:r>
          </w:p>
        </w:tc>
        <w:tc>
          <w:tcPr>
            <w:tcW w:w="4876" w:type="dxa"/>
            <w:vAlign w:val="top"/>
          </w:tcPr>
          <w:p w14:paraId="4E4456A2" w14:textId="77777777" w:rsidR="0085050F" w:rsidRPr="00644EBD" w:rsidRDefault="0085050F" w:rsidP="00BA54F7">
            <w:pPr>
              <w:pStyle w:val="Tabelkalista"/>
              <w:rPr>
                <w:sz w:val="22"/>
                <w:szCs w:val="24"/>
              </w:rPr>
            </w:pPr>
            <w:r w:rsidRPr="00644EBD">
              <w:rPr>
                <w:sz w:val="22"/>
                <w:szCs w:val="24"/>
              </w:rPr>
              <w:t>gminna</w:t>
            </w:r>
          </w:p>
        </w:tc>
      </w:tr>
      <w:tr w:rsidR="0085050F" w:rsidRPr="00644EBD" w14:paraId="49145613" w14:textId="77777777" w:rsidTr="00BA54F7">
        <w:tc>
          <w:tcPr>
            <w:tcW w:w="567" w:type="dxa"/>
          </w:tcPr>
          <w:p w14:paraId="0B13A347" w14:textId="77777777" w:rsidR="0085050F" w:rsidRPr="00644EBD" w:rsidRDefault="0085050F" w:rsidP="00BA54F7">
            <w:pPr>
              <w:pStyle w:val="Tabelka"/>
            </w:pPr>
          </w:p>
        </w:tc>
        <w:tc>
          <w:tcPr>
            <w:tcW w:w="3684" w:type="dxa"/>
            <w:vAlign w:val="top"/>
          </w:tcPr>
          <w:p w14:paraId="0B6B9D55" w14:textId="77777777" w:rsidR="0085050F" w:rsidRPr="00644EBD" w:rsidRDefault="0085050F" w:rsidP="00BA54F7">
            <w:pPr>
              <w:pStyle w:val="Tabelkalista"/>
              <w:rPr>
                <w:sz w:val="22"/>
                <w:szCs w:val="24"/>
              </w:rPr>
            </w:pPr>
            <w:r w:rsidRPr="00644EBD">
              <w:rPr>
                <w:sz w:val="22"/>
                <w:szCs w:val="24"/>
              </w:rPr>
              <w:t>klasa drogi</w:t>
            </w:r>
          </w:p>
        </w:tc>
        <w:tc>
          <w:tcPr>
            <w:tcW w:w="4876" w:type="dxa"/>
            <w:vAlign w:val="top"/>
          </w:tcPr>
          <w:p w14:paraId="3A7F84BF" w14:textId="2C05E63A" w:rsidR="0085050F" w:rsidRPr="00644EBD" w:rsidRDefault="0085050F" w:rsidP="00BA54F7">
            <w:pPr>
              <w:pStyle w:val="Tabelkalista"/>
              <w:rPr>
                <w:sz w:val="22"/>
                <w:szCs w:val="24"/>
              </w:rPr>
            </w:pPr>
            <w:r w:rsidRPr="00644EBD">
              <w:rPr>
                <w:sz w:val="22"/>
                <w:szCs w:val="24"/>
              </w:rPr>
              <w:t>D (dojazdowa)</w:t>
            </w:r>
            <w:r w:rsidR="00B34794">
              <w:rPr>
                <w:sz w:val="22"/>
                <w:szCs w:val="24"/>
              </w:rPr>
              <w:t>; dwukierunkowa 1/1</w:t>
            </w:r>
          </w:p>
        </w:tc>
      </w:tr>
      <w:tr w:rsidR="0085050F" w:rsidRPr="00644EBD" w14:paraId="360FDC08" w14:textId="77777777" w:rsidTr="00BA54F7">
        <w:tc>
          <w:tcPr>
            <w:tcW w:w="567" w:type="dxa"/>
          </w:tcPr>
          <w:p w14:paraId="2C36E3B5" w14:textId="77777777" w:rsidR="0085050F" w:rsidRPr="00644EBD" w:rsidRDefault="0085050F" w:rsidP="00BA54F7">
            <w:pPr>
              <w:pStyle w:val="Tabelka"/>
            </w:pPr>
          </w:p>
        </w:tc>
        <w:tc>
          <w:tcPr>
            <w:tcW w:w="3684" w:type="dxa"/>
            <w:vAlign w:val="top"/>
          </w:tcPr>
          <w:p w14:paraId="50CA5133" w14:textId="77777777" w:rsidR="0085050F" w:rsidRPr="00644EBD" w:rsidRDefault="0085050F" w:rsidP="00BA54F7">
            <w:pPr>
              <w:pStyle w:val="Tabelkalista"/>
              <w:rPr>
                <w:sz w:val="22"/>
                <w:szCs w:val="24"/>
              </w:rPr>
            </w:pPr>
            <w:r w:rsidRPr="00644EBD">
              <w:rPr>
                <w:sz w:val="22"/>
                <w:szCs w:val="24"/>
              </w:rPr>
              <w:t>kategoria ruchu</w:t>
            </w:r>
          </w:p>
        </w:tc>
        <w:tc>
          <w:tcPr>
            <w:tcW w:w="4876" w:type="dxa"/>
            <w:vAlign w:val="top"/>
          </w:tcPr>
          <w:p w14:paraId="7C99DF13" w14:textId="77777777" w:rsidR="0085050F" w:rsidRPr="00644EBD" w:rsidRDefault="0085050F" w:rsidP="00BA54F7">
            <w:pPr>
              <w:pStyle w:val="Tabelkalista"/>
              <w:rPr>
                <w:sz w:val="22"/>
                <w:szCs w:val="24"/>
              </w:rPr>
            </w:pPr>
            <w:r w:rsidRPr="00644EBD">
              <w:rPr>
                <w:sz w:val="22"/>
                <w:szCs w:val="24"/>
              </w:rPr>
              <w:t>KR1</w:t>
            </w:r>
          </w:p>
        </w:tc>
      </w:tr>
      <w:tr w:rsidR="0085050F" w:rsidRPr="00644EBD" w14:paraId="3DADA6C7" w14:textId="77777777" w:rsidTr="00BA54F7">
        <w:tc>
          <w:tcPr>
            <w:tcW w:w="567" w:type="dxa"/>
          </w:tcPr>
          <w:p w14:paraId="1978E9C3" w14:textId="77777777" w:rsidR="0085050F" w:rsidRPr="00644EBD" w:rsidRDefault="0085050F" w:rsidP="00BA54F7">
            <w:pPr>
              <w:pStyle w:val="Tabelka"/>
            </w:pPr>
          </w:p>
        </w:tc>
        <w:tc>
          <w:tcPr>
            <w:tcW w:w="3684" w:type="dxa"/>
            <w:vAlign w:val="top"/>
          </w:tcPr>
          <w:p w14:paraId="4EACA2EC" w14:textId="77777777" w:rsidR="0085050F" w:rsidRPr="00644EBD" w:rsidRDefault="0085050F" w:rsidP="00BA54F7">
            <w:pPr>
              <w:pStyle w:val="Tabelkalista"/>
              <w:rPr>
                <w:sz w:val="22"/>
                <w:szCs w:val="24"/>
              </w:rPr>
            </w:pPr>
            <w:r w:rsidRPr="00644EBD">
              <w:rPr>
                <w:sz w:val="22"/>
                <w:szCs w:val="24"/>
              </w:rPr>
              <w:t>prędkość do projektowania</w:t>
            </w:r>
          </w:p>
        </w:tc>
        <w:tc>
          <w:tcPr>
            <w:tcW w:w="4876" w:type="dxa"/>
            <w:vAlign w:val="top"/>
          </w:tcPr>
          <w:p w14:paraId="4FF323B5" w14:textId="77777777" w:rsidR="0085050F" w:rsidRPr="00644EBD" w:rsidRDefault="0085050F" w:rsidP="00BA54F7">
            <w:pPr>
              <w:pStyle w:val="Tabelkalista"/>
              <w:rPr>
                <w:sz w:val="22"/>
                <w:szCs w:val="24"/>
              </w:rPr>
            </w:pPr>
            <w:r w:rsidRPr="00644EBD">
              <w:rPr>
                <w:sz w:val="22"/>
                <w:szCs w:val="24"/>
              </w:rPr>
              <w:t>30 km/h</w:t>
            </w:r>
          </w:p>
        </w:tc>
      </w:tr>
      <w:tr w:rsidR="0085050F" w:rsidRPr="00644EBD" w14:paraId="17E06D75" w14:textId="77777777" w:rsidTr="00BA54F7">
        <w:tc>
          <w:tcPr>
            <w:tcW w:w="567" w:type="dxa"/>
          </w:tcPr>
          <w:p w14:paraId="49E3F9D5" w14:textId="77777777" w:rsidR="0085050F" w:rsidRPr="00644EBD" w:rsidRDefault="0085050F" w:rsidP="00BA54F7">
            <w:pPr>
              <w:pStyle w:val="Tabelka"/>
            </w:pPr>
          </w:p>
        </w:tc>
        <w:tc>
          <w:tcPr>
            <w:tcW w:w="3684" w:type="dxa"/>
            <w:vAlign w:val="top"/>
          </w:tcPr>
          <w:p w14:paraId="16252D0C" w14:textId="77777777" w:rsidR="0085050F" w:rsidRDefault="0085050F" w:rsidP="00BA54F7">
            <w:pPr>
              <w:pStyle w:val="Tabelkalista"/>
              <w:rPr>
                <w:sz w:val="22"/>
                <w:szCs w:val="24"/>
              </w:rPr>
            </w:pPr>
            <w:r w:rsidRPr="00644EBD">
              <w:rPr>
                <w:sz w:val="22"/>
                <w:szCs w:val="24"/>
              </w:rPr>
              <w:t>podstawowa (szlakowa) szerokość jezdni</w:t>
            </w:r>
          </w:p>
          <w:p w14:paraId="49F43C8A" w14:textId="1531343A" w:rsidR="00B47AFD" w:rsidRPr="00644EBD" w:rsidRDefault="00B47AFD" w:rsidP="00BA54F7">
            <w:pPr>
              <w:pStyle w:val="Tabelkalista"/>
              <w:rPr>
                <w:sz w:val="22"/>
                <w:szCs w:val="24"/>
              </w:rPr>
            </w:pPr>
            <w:r>
              <w:rPr>
                <w:sz w:val="22"/>
                <w:szCs w:val="24"/>
              </w:rPr>
              <w:t>szer. jezdni na poszerzeniach</w:t>
            </w:r>
          </w:p>
        </w:tc>
        <w:tc>
          <w:tcPr>
            <w:tcW w:w="4876" w:type="dxa"/>
            <w:vAlign w:val="top"/>
          </w:tcPr>
          <w:p w14:paraId="65FDC3E7" w14:textId="77777777" w:rsidR="0085050F" w:rsidRDefault="0085050F" w:rsidP="00BA54F7">
            <w:pPr>
              <w:pStyle w:val="Tabelkalista"/>
              <w:rPr>
                <w:sz w:val="22"/>
                <w:szCs w:val="24"/>
              </w:rPr>
            </w:pPr>
            <w:r w:rsidRPr="00644EBD">
              <w:rPr>
                <w:sz w:val="22"/>
                <w:szCs w:val="24"/>
              </w:rPr>
              <w:t>4,0 m</w:t>
            </w:r>
          </w:p>
          <w:p w14:paraId="39C36402" w14:textId="31E9F7DD" w:rsidR="00B47AFD" w:rsidRPr="00644EBD" w:rsidRDefault="00B47AFD" w:rsidP="00BA54F7">
            <w:pPr>
              <w:pStyle w:val="Tabelkalista"/>
              <w:rPr>
                <w:sz w:val="22"/>
                <w:szCs w:val="24"/>
              </w:rPr>
            </w:pPr>
            <w:r>
              <w:rPr>
                <w:sz w:val="22"/>
                <w:szCs w:val="24"/>
              </w:rPr>
              <w:t>5,0 m</w:t>
            </w:r>
          </w:p>
        </w:tc>
      </w:tr>
      <w:tr w:rsidR="0085050F" w:rsidRPr="00644EBD" w14:paraId="1A957C81" w14:textId="77777777" w:rsidTr="00BA54F7">
        <w:tc>
          <w:tcPr>
            <w:tcW w:w="567" w:type="dxa"/>
          </w:tcPr>
          <w:p w14:paraId="17D3D4FC" w14:textId="77777777" w:rsidR="0085050F" w:rsidRPr="00644EBD" w:rsidRDefault="0085050F" w:rsidP="00BA54F7">
            <w:pPr>
              <w:pStyle w:val="Tabelka"/>
            </w:pPr>
          </w:p>
        </w:tc>
        <w:tc>
          <w:tcPr>
            <w:tcW w:w="3684" w:type="dxa"/>
            <w:vAlign w:val="top"/>
          </w:tcPr>
          <w:p w14:paraId="349E72DB" w14:textId="77777777" w:rsidR="0085050F" w:rsidRPr="00644EBD" w:rsidRDefault="0085050F" w:rsidP="00BA54F7">
            <w:pPr>
              <w:pStyle w:val="Tabelkalista"/>
              <w:rPr>
                <w:sz w:val="22"/>
                <w:szCs w:val="24"/>
              </w:rPr>
            </w:pPr>
            <w:r w:rsidRPr="00644EBD">
              <w:rPr>
                <w:sz w:val="22"/>
                <w:szCs w:val="24"/>
              </w:rPr>
              <w:t>nawierzchnia</w:t>
            </w:r>
          </w:p>
        </w:tc>
        <w:tc>
          <w:tcPr>
            <w:tcW w:w="4876" w:type="dxa"/>
            <w:vAlign w:val="top"/>
          </w:tcPr>
          <w:p w14:paraId="3DA914F3" w14:textId="77777777" w:rsidR="0085050F" w:rsidRPr="00644EBD" w:rsidRDefault="0085050F" w:rsidP="00BA54F7">
            <w:pPr>
              <w:pStyle w:val="Tabelkalista"/>
              <w:rPr>
                <w:sz w:val="22"/>
                <w:szCs w:val="24"/>
              </w:rPr>
            </w:pPr>
            <w:r w:rsidRPr="00644EBD">
              <w:rPr>
                <w:sz w:val="22"/>
                <w:szCs w:val="24"/>
              </w:rPr>
              <w:t>bitumiczna</w:t>
            </w:r>
          </w:p>
        </w:tc>
      </w:tr>
      <w:tr w:rsidR="0085050F" w:rsidRPr="00644EBD" w14:paraId="5D8FDACF" w14:textId="77777777" w:rsidTr="00BA54F7">
        <w:tc>
          <w:tcPr>
            <w:tcW w:w="567" w:type="dxa"/>
          </w:tcPr>
          <w:p w14:paraId="73D62C9D" w14:textId="77777777" w:rsidR="0085050F" w:rsidRPr="00644EBD" w:rsidRDefault="0085050F" w:rsidP="00BA54F7">
            <w:pPr>
              <w:pStyle w:val="Tabelka"/>
            </w:pPr>
          </w:p>
        </w:tc>
        <w:tc>
          <w:tcPr>
            <w:tcW w:w="3684" w:type="dxa"/>
            <w:vAlign w:val="top"/>
          </w:tcPr>
          <w:p w14:paraId="7A7A755F" w14:textId="77777777" w:rsidR="0085050F" w:rsidRPr="00644EBD" w:rsidRDefault="0085050F" w:rsidP="00BA54F7">
            <w:pPr>
              <w:pStyle w:val="Tabelkalista"/>
              <w:rPr>
                <w:sz w:val="22"/>
                <w:szCs w:val="24"/>
              </w:rPr>
            </w:pPr>
            <w:r w:rsidRPr="00644EBD">
              <w:rPr>
                <w:sz w:val="22"/>
                <w:szCs w:val="24"/>
              </w:rPr>
              <w:t>sposób odwodnienia</w:t>
            </w:r>
          </w:p>
        </w:tc>
        <w:tc>
          <w:tcPr>
            <w:tcW w:w="4876" w:type="dxa"/>
            <w:vAlign w:val="top"/>
          </w:tcPr>
          <w:p w14:paraId="46F5C4E8" w14:textId="77777777" w:rsidR="0085050F" w:rsidRPr="00644EBD" w:rsidRDefault="0085050F" w:rsidP="00BA54F7">
            <w:pPr>
              <w:pStyle w:val="Tabelkalista"/>
              <w:rPr>
                <w:sz w:val="22"/>
                <w:szCs w:val="24"/>
              </w:rPr>
            </w:pPr>
            <w:r w:rsidRPr="00644EBD">
              <w:rPr>
                <w:sz w:val="22"/>
                <w:szCs w:val="24"/>
              </w:rPr>
              <w:t>jak w stanie istniejącym, tj. powierzchniowo z odprowadzeniem wody z nawierzchni poprzez swobodny spływ wody na przydrożne tereny zielone</w:t>
            </w:r>
          </w:p>
        </w:tc>
      </w:tr>
    </w:tbl>
    <w:p w14:paraId="72CA31EE" w14:textId="77777777" w:rsidR="0085050F" w:rsidRPr="0085172F" w:rsidRDefault="0085050F" w:rsidP="0085050F">
      <w:pPr>
        <w:rPr>
          <w:b/>
          <w:bCs/>
        </w:rPr>
      </w:pPr>
      <w:r w:rsidRPr="0085172F">
        <w:rPr>
          <w:b/>
          <w:bCs/>
        </w:rPr>
        <w:t>Droga DR_06</w:t>
      </w:r>
    </w:p>
    <w:tbl>
      <w:tblPr>
        <w:tblStyle w:val="Tabela-Siatka"/>
        <w:tblW w:w="9127"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
        <w:gridCol w:w="3684"/>
        <w:gridCol w:w="4876"/>
      </w:tblGrid>
      <w:tr w:rsidR="0085050F" w:rsidRPr="00644EBD" w14:paraId="067EFABF" w14:textId="77777777" w:rsidTr="00BA54F7">
        <w:tc>
          <w:tcPr>
            <w:tcW w:w="567" w:type="dxa"/>
          </w:tcPr>
          <w:p w14:paraId="51EA6588" w14:textId="77777777" w:rsidR="0085050F" w:rsidRPr="00644EBD" w:rsidRDefault="0085050F" w:rsidP="00BA54F7">
            <w:pPr>
              <w:pStyle w:val="Tabelka"/>
            </w:pPr>
          </w:p>
        </w:tc>
        <w:tc>
          <w:tcPr>
            <w:tcW w:w="3684" w:type="dxa"/>
            <w:vAlign w:val="top"/>
          </w:tcPr>
          <w:p w14:paraId="2845E5CE" w14:textId="77777777" w:rsidR="0085050F" w:rsidRPr="00644EBD" w:rsidRDefault="0085050F" w:rsidP="00BA54F7">
            <w:pPr>
              <w:pStyle w:val="Tabelkalista"/>
              <w:rPr>
                <w:sz w:val="22"/>
                <w:szCs w:val="24"/>
              </w:rPr>
            </w:pPr>
            <w:r w:rsidRPr="00644EBD">
              <w:rPr>
                <w:sz w:val="22"/>
                <w:szCs w:val="24"/>
              </w:rPr>
              <w:t>długość odcinka</w:t>
            </w:r>
          </w:p>
        </w:tc>
        <w:tc>
          <w:tcPr>
            <w:tcW w:w="4876" w:type="dxa"/>
            <w:vAlign w:val="top"/>
          </w:tcPr>
          <w:p w14:paraId="1C8DC9AF" w14:textId="77777777" w:rsidR="0085050F" w:rsidRPr="00644EBD" w:rsidRDefault="0085050F" w:rsidP="00BA54F7">
            <w:pPr>
              <w:pStyle w:val="Tabelkalista"/>
              <w:rPr>
                <w:sz w:val="22"/>
                <w:szCs w:val="24"/>
              </w:rPr>
            </w:pPr>
            <w:r w:rsidRPr="00644EBD">
              <w:rPr>
                <w:sz w:val="22"/>
                <w:szCs w:val="24"/>
              </w:rPr>
              <w:t>0,9 km</w:t>
            </w:r>
          </w:p>
        </w:tc>
      </w:tr>
      <w:tr w:rsidR="0085050F" w:rsidRPr="00644EBD" w14:paraId="025CBD1E" w14:textId="77777777" w:rsidTr="00BA54F7">
        <w:tc>
          <w:tcPr>
            <w:tcW w:w="567" w:type="dxa"/>
          </w:tcPr>
          <w:p w14:paraId="50661F64" w14:textId="77777777" w:rsidR="0085050F" w:rsidRPr="00644EBD" w:rsidRDefault="0085050F" w:rsidP="00BA54F7">
            <w:pPr>
              <w:pStyle w:val="Tabelka"/>
            </w:pPr>
          </w:p>
        </w:tc>
        <w:tc>
          <w:tcPr>
            <w:tcW w:w="3684" w:type="dxa"/>
            <w:vAlign w:val="top"/>
          </w:tcPr>
          <w:p w14:paraId="78CF2D65" w14:textId="77777777" w:rsidR="0085050F" w:rsidRPr="00644EBD" w:rsidRDefault="0085050F" w:rsidP="00BA54F7">
            <w:pPr>
              <w:pStyle w:val="Tabelkalista"/>
              <w:rPr>
                <w:sz w:val="22"/>
                <w:szCs w:val="24"/>
              </w:rPr>
            </w:pPr>
            <w:r w:rsidRPr="00644EBD">
              <w:rPr>
                <w:sz w:val="22"/>
                <w:szCs w:val="24"/>
              </w:rPr>
              <w:t>kategoria drogi</w:t>
            </w:r>
          </w:p>
        </w:tc>
        <w:tc>
          <w:tcPr>
            <w:tcW w:w="4876" w:type="dxa"/>
            <w:vAlign w:val="top"/>
          </w:tcPr>
          <w:p w14:paraId="3F0D7560" w14:textId="77777777" w:rsidR="0085050F" w:rsidRPr="00644EBD" w:rsidRDefault="0085050F" w:rsidP="00BA54F7">
            <w:pPr>
              <w:pStyle w:val="Tabelkalista"/>
              <w:rPr>
                <w:sz w:val="22"/>
                <w:szCs w:val="24"/>
              </w:rPr>
            </w:pPr>
            <w:r w:rsidRPr="00644EBD">
              <w:rPr>
                <w:sz w:val="22"/>
                <w:szCs w:val="24"/>
              </w:rPr>
              <w:t>gminna</w:t>
            </w:r>
          </w:p>
        </w:tc>
      </w:tr>
      <w:tr w:rsidR="0085050F" w:rsidRPr="00644EBD" w14:paraId="672B8F71" w14:textId="77777777" w:rsidTr="00BA54F7">
        <w:tc>
          <w:tcPr>
            <w:tcW w:w="567" w:type="dxa"/>
          </w:tcPr>
          <w:p w14:paraId="3ACFE830" w14:textId="77777777" w:rsidR="0085050F" w:rsidRPr="00644EBD" w:rsidRDefault="0085050F" w:rsidP="00BA54F7">
            <w:pPr>
              <w:pStyle w:val="Tabelka"/>
            </w:pPr>
          </w:p>
        </w:tc>
        <w:tc>
          <w:tcPr>
            <w:tcW w:w="3684" w:type="dxa"/>
            <w:vAlign w:val="top"/>
          </w:tcPr>
          <w:p w14:paraId="550B4D6F" w14:textId="77777777" w:rsidR="0085050F" w:rsidRPr="00644EBD" w:rsidRDefault="0085050F" w:rsidP="00BA54F7">
            <w:pPr>
              <w:pStyle w:val="Tabelkalista"/>
              <w:rPr>
                <w:sz w:val="22"/>
                <w:szCs w:val="24"/>
              </w:rPr>
            </w:pPr>
            <w:r w:rsidRPr="00644EBD">
              <w:rPr>
                <w:sz w:val="22"/>
                <w:szCs w:val="24"/>
              </w:rPr>
              <w:t>klasa drogi</w:t>
            </w:r>
          </w:p>
        </w:tc>
        <w:tc>
          <w:tcPr>
            <w:tcW w:w="4876" w:type="dxa"/>
            <w:vAlign w:val="top"/>
          </w:tcPr>
          <w:p w14:paraId="2DA67D8F" w14:textId="1CD9782D" w:rsidR="0085050F" w:rsidRPr="00644EBD" w:rsidRDefault="0085050F" w:rsidP="00BA54F7">
            <w:pPr>
              <w:pStyle w:val="Tabelkalista"/>
              <w:rPr>
                <w:sz w:val="22"/>
                <w:szCs w:val="24"/>
              </w:rPr>
            </w:pPr>
            <w:r w:rsidRPr="00644EBD">
              <w:rPr>
                <w:sz w:val="22"/>
                <w:szCs w:val="24"/>
              </w:rPr>
              <w:t>L (lokalna)</w:t>
            </w:r>
            <w:r w:rsidR="00B34794">
              <w:rPr>
                <w:sz w:val="22"/>
                <w:szCs w:val="24"/>
              </w:rPr>
              <w:t>; dwukierunkowa 1/2</w:t>
            </w:r>
          </w:p>
        </w:tc>
      </w:tr>
      <w:tr w:rsidR="0085050F" w:rsidRPr="00644EBD" w14:paraId="57CA8A68" w14:textId="77777777" w:rsidTr="00BA54F7">
        <w:tc>
          <w:tcPr>
            <w:tcW w:w="567" w:type="dxa"/>
          </w:tcPr>
          <w:p w14:paraId="0D2AE09C" w14:textId="77777777" w:rsidR="0085050F" w:rsidRPr="00644EBD" w:rsidRDefault="0085050F" w:rsidP="00BA54F7">
            <w:pPr>
              <w:pStyle w:val="Tabelka"/>
            </w:pPr>
          </w:p>
        </w:tc>
        <w:tc>
          <w:tcPr>
            <w:tcW w:w="3684" w:type="dxa"/>
            <w:vAlign w:val="top"/>
          </w:tcPr>
          <w:p w14:paraId="40F76C21" w14:textId="77777777" w:rsidR="0085050F" w:rsidRPr="00644EBD" w:rsidRDefault="0085050F" w:rsidP="00BA54F7">
            <w:pPr>
              <w:pStyle w:val="Tabelkalista"/>
              <w:rPr>
                <w:sz w:val="22"/>
                <w:szCs w:val="24"/>
              </w:rPr>
            </w:pPr>
            <w:r w:rsidRPr="00644EBD">
              <w:rPr>
                <w:sz w:val="22"/>
                <w:szCs w:val="24"/>
              </w:rPr>
              <w:t>kategoria ruchu</w:t>
            </w:r>
          </w:p>
        </w:tc>
        <w:tc>
          <w:tcPr>
            <w:tcW w:w="4876" w:type="dxa"/>
            <w:vAlign w:val="top"/>
          </w:tcPr>
          <w:p w14:paraId="6EFC1550" w14:textId="77777777" w:rsidR="0085050F" w:rsidRPr="00644EBD" w:rsidRDefault="0085050F" w:rsidP="00BA54F7">
            <w:pPr>
              <w:pStyle w:val="Tabelkalista"/>
              <w:rPr>
                <w:sz w:val="22"/>
                <w:szCs w:val="24"/>
              </w:rPr>
            </w:pPr>
            <w:r w:rsidRPr="00644EBD">
              <w:rPr>
                <w:sz w:val="22"/>
                <w:szCs w:val="24"/>
              </w:rPr>
              <w:t>KR1</w:t>
            </w:r>
          </w:p>
        </w:tc>
      </w:tr>
      <w:tr w:rsidR="0085050F" w:rsidRPr="00644EBD" w14:paraId="47068FD6" w14:textId="77777777" w:rsidTr="00BA54F7">
        <w:tc>
          <w:tcPr>
            <w:tcW w:w="567" w:type="dxa"/>
          </w:tcPr>
          <w:p w14:paraId="102CAACD" w14:textId="77777777" w:rsidR="0085050F" w:rsidRPr="00644EBD" w:rsidRDefault="0085050F" w:rsidP="00BA54F7">
            <w:pPr>
              <w:pStyle w:val="Tabelka"/>
            </w:pPr>
          </w:p>
        </w:tc>
        <w:tc>
          <w:tcPr>
            <w:tcW w:w="3684" w:type="dxa"/>
            <w:vAlign w:val="top"/>
          </w:tcPr>
          <w:p w14:paraId="1CA126FC" w14:textId="77777777" w:rsidR="0085050F" w:rsidRPr="00644EBD" w:rsidRDefault="0085050F" w:rsidP="00BA54F7">
            <w:pPr>
              <w:pStyle w:val="Tabelkalista"/>
              <w:rPr>
                <w:sz w:val="22"/>
                <w:szCs w:val="24"/>
              </w:rPr>
            </w:pPr>
            <w:r w:rsidRPr="00644EBD">
              <w:rPr>
                <w:sz w:val="22"/>
                <w:szCs w:val="24"/>
              </w:rPr>
              <w:t>prędkość do projektowania</w:t>
            </w:r>
          </w:p>
        </w:tc>
        <w:tc>
          <w:tcPr>
            <w:tcW w:w="4876" w:type="dxa"/>
            <w:vAlign w:val="top"/>
          </w:tcPr>
          <w:p w14:paraId="6D6140F9" w14:textId="77777777" w:rsidR="0085050F" w:rsidRPr="00644EBD" w:rsidRDefault="0085050F" w:rsidP="00BA54F7">
            <w:pPr>
              <w:pStyle w:val="Tabelkalista"/>
              <w:rPr>
                <w:sz w:val="22"/>
                <w:szCs w:val="24"/>
              </w:rPr>
            </w:pPr>
            <w:r w:rsidRPr="00644EBD">
              <w:rPr>
                <w:sz w:val="22"/>
                <w:szCs w:val="24"/>
              </w:rPr>
              <w:t>30 km/h</w:t>
            </w:r>
          </w:p>
        </w:tc>
      </w:tr>
      <w:tr w:rsidR="0085050F" w:rsidRPr="00644EBD" w14:paraId="399B26B0" w14:textId="77777777" w:rsidTr="00BA54F7">
        <w:tc>
          <w:tcPr>
            <w:tcW w:w="567" w:type="dxa"/>
          </w:tcPr>
          <w:p w14:paraId="61C8D67D" w14:textId="77777777" w:rsidR="0085050F" w:rsidRPr="00644EBD" w:rsidRDefault="0085050F" w:rsidP="00BA54F7">
            <w:pPr>
              <w:pStyle w:val="Tabelka"/>
            </w:pPr>
          </w:p>
        </w:tc>
        <w:tc>
          <w:tcPr>
            <w:tcW w:w="3684" w:type="dxa"/>
            <w:vAlign w:val="top"/>
          </w:tcPr>
          <w:p w14:paraId="70D959C4" w14:textId="77777777" w:rsidR="0085050F" w:rsidRPr="00644EBD" w:rsidRDefault="0085050F" w:rsidP="00BA54F7">
            <w:pPr>
              <w:pStyle w:val="Tabelkalista"/>
              <w:rPr>
                <w:sz w:val="22"/>
                <w:szCs w:val="24"/>
              </w:rPr>
            </w:pPr>
            <w:r w:rsidRPr="00644EBD">
              <w:rPr>
                <w:sz w:val="22"/>
                <w:szCs w:val="24"/>
              </w:rPr>
              <w:t>podstawowa (szlakowa) szerokość jezdni</w:t>
            </w:r>
          </w:p>
        </w:tc>
        <w:tc>
          <w:tcPr>
            <w:tcW w:w="4876" w:type="dxa"/>
            <w:vAlign w:val="top"/>
          </w:tcPr>
          <w:p w14:paraId="5D55A4AB" w14:textId="77777777" w:rsidR="0085050F" w:rsidRPr="00644EBD" w:rsidRDefault="0085050F" w:rsidP="00BA54F7">
            <w:pPr>
              <w:pStyle w:val="Tabelkalista"/>
              <w:rPr>
                <w:sz w:val="22"/>
                <w:szCs w:val="24"/>
              </w:rPr>
            </w:pPr>
            <w:r w:rsidRPr="00644EBD">
              <w:rPr>
                <w:sz w:val="22"/>
                <w:szCs w:val="24"/>
              </w:rPr>
              <w:t>5,0 m</w:t>
            </w:r>
          </w:p>
        </w:tc>
      </w:tr>
      <w:tr w:rsidR="0085050F" w:rsidRPr="00644EBD" w14:paraId="5F9E4E4D" w14:textId="77777777" w:rsidTr="00BA54F7">
        <w:tc>
          <w:tcPr>
            <w:tcW w:w="567" w:type="dxa"/>
          </w:tcPr>
          <w:p w14:paraId="1027FD5D" w14:textId="77777777" w:rsidR="0085050F" w:rsidRPr="00644EBD" w:rsidRDefault="0085050F" w:rsidP="00BA54F7">
            <w:pPr>
              <w:pStyle w:val="Tabelka"/>
            </w:pPr>
          </w:p>
        </w:tc>
        <w:tc>
          <w:tcPr>
            <w:tcW w:w="3684" w:type="dxa"/>
            <w:vAlign w:val="top"/>
          </w:tcPr>
          <w:p w14:paraId="692FA0F0" w14:textId="77777777" w:rsidR="0085050F" w:rsidRPr="00644EBD" w:rsidRDefault="0085050F" w:rsidP="00BA54F7">
            <w:pPr>
              <w:pStyle w:val="Tabelkalista"/>
              <w:rPr>
                <w:sz w:val="22"/>
                <w:szCs w:val="24"/>
              </w:rPr>
            </w:pPr>
            <w:r w:rsidRPr="00644EBD">
              <w:rPr>
                <w:sz w:val="22"/>
                <w:szCs w:val="24"/>
              </w:rPr>
              <w:t>nawierzchnia</w:t>
            </w:r>
          </w:p>
        </w:tc>
        <w:tc>
          <w:tcPr>
            <w:tcW w:w="4876" w:type="dxa"/>
            <w:vAlign w:val="top"/>
          </w:tcPr>
          <w:p w14:paraId="633E1451" w14:textId="77777777" w:rsidR="0085050F" w:rsidRPr="00644EBD" w:rsidRDefault="0085050F" w:rsidP="00BA54F7">
            <w:pPr>
              <w:pStyle w:val="Tabelkalista"/>
              <w:rPr>
                <w:sz w:val="22"/>
                <w:szCs w:val="24"/>
              </w:rPr>
            </w:pPr>
            <w:r w:rsidRPr="00644EBD">
              <w:rPr>
                <w:sz w:val="22"/>
                <w:szCs w:val="24"/>
              </w:rPr>
              <w:t>bitumiczna</w:t>
            </w:r>
          </w:p>
        </w:tc>
      </w:tr>
      <w:tr w:rsidR="0085050F" w:rsidRPr="00644EBD" w14:paraId="089C556C" w14:textId="77777777" w:rsidTr="00BA54F7">
        <w:tc>
          <w:tcPr>
            <w:tcW w:w="567" w:type="dxa"/>
          </w:tcPr>
          <w:p w14:paraId="572EC8DF" w14:textId="77777777" w:rsidR="0085050F" w:rsidRPr="00644EBD" w:rsidRDefault="0085050F" w:rsidP="00BA54F7">
            <w:pPr>
              <w:pStyle w:val="Tabelka"/>
            </w:pPr>
          </w:p>
        </w:tc>
        <w:tc>
          <w:tcPr>
            <w:tcW w:w="3684" w:type="dxa"/>
            <w:vAlign w:val="top"/>
          </w:tcPr>
          <w:p w14:paraId="38DCF83E" w14:textId="77777777" w:rsidR="0085050F" w:rsidRPr="00644EBD" w:rsidRDefault="0085050F" w:rsidP="00BA54F7">
            <w:pPr>
              <w:pStyle w:val="Tabelkalista"/>
              <w:rPr>
                <w:sz w:val="22"/>
                <w:szCs w:val="24"/>
              </w:rPr>
            </w:pPr>
            <w:r w:rsidRPr="00644EBD">
              <w:rPr>
                <w:sz w:val="22"/>
                <w:szCs w:val="24"/>
              </w:rPr>
              <w:t>sposób odwodnienia</w:t>
            </w:r>
          </w:p>
        </w:tc>
        <w:tc>
          <w:tcPr>
            <w:tcW w:w="4876" w:type="dxa"/>
            <w:vAlign w:val="top"/>
          </w:tcPr>
          <w:p w14:paraId="102C2536" w14:textId="77777777" w:rsidR="0085050F" w:rsidRPr="00644EBD" w:rsidRDefault="0085050F" w:rsidP="00BA54F7">
            <w:pPr>
              <w:pStyle w:val="Tabelkalista"/>
              <w:rPr>
                <w:sz w:val="22"/>
                <w:szCs w:val="24"/>
              </w:rPr>
            </w:pPr>
            <w:r w:rsidRPr="00644EBD">
              <w:rPr>
                <w:sz w:val="22"/>
                <w:szCs w:val="24"/>
              </w:rPr>
              <w:t>jak w stanie istniejącym, tj. powierzchniowo z odprowadzeniem wody z nawierzchni poprzez swobodny spływ wody na przydrożne tereny zielone</w:t>
            </w:r>
          </w:p>
        </w:tc>
      </w:tr>
    </w:tbl>
    <w:p w14:paraId="7085CAAD" w14:textId="77777777" w:rsidR="0085050F" w:rsidRPr="0085172F" w:rsidRDefault="0085050F" w:rsidP="0085050F">
      <w:pPr>
        <w:rPr>
          <w:b/>
          <w:bCs/>
        </w:rPr>
      </w:pPr>
      <w:r w:rsidRPr="0085172F">
        <w:rPr>
          <w:b/>
          <w:bCs/>
        </w:rPr>
        <w:t>Droga DR_08b</w:t>
      </w:r>
    </w:p>
    <w:tbl>
      <w:tblPr>
        <w:tblStyle w:val="Tabela-Siatka"/>
        <w:tblW w:w="9127"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
        <w:gridCol w:w="3684"/>
        <w:gridCol w:w="4876"/>
      </w:tblGrid>
      <w:tr w:rsidR="0085050F" w:rsidRPr="00644EBD" w14:paraId="07BBF77F" w14:textId="77777777" w:rsidTr="00BA54F7">
        <w:tc>
          <w:tcPr>
            <w:tcW w:w="567" w:type="dxa"/>
          </w:tcPr>
          <w:p w14:paraId="57BD42C3" w14:textId="77777777" w:rsidR="0085050F" w:rsidRPr="00644EBD" w:rsidRDefault="0085050F" w:rsidP="00BA54F7">
            <w:pPr>
              <w:pStyle w:val="Tabelka"/>
            </w:pPr>
          </w:p>
        </w:tc>
        <w:tc>
          <w:tcPr>
            <w:tcW w:w="3684" w:type="dxa"/>
            <w:vAlign w:val="top"/>
          </w:tcPr>
          <w:p w14:paraId="12B70CAF" w14:textId="77777777" w:rsidR="0085050F" w:rsidRPr="00644EBD" w:rsidRDefault="0085050F" w:rsidP="00BA54F7">
            <w:pPr>
              <w:pStyle w:val="Tabelkalista"/>
              <w:rPr>
                <w:sz w:val="22"/>
                <w:szCs w:val="24"/>
              </w:rPr>
            </w:pPr>
            <w:r w:rsidRPr="00644EBD">
              <w:rPr>
                <w:sz w:val="22"/>
                <w:szCs w:val="24"/>
              </w:rPr>
              <w:t>długość odcinka</w:t>
            </w:r>
          </w:p>
        </w:tc>
        <w:tc>
          <w:tcPr>
            <w:tcW w:w="4876" w:type="dxa"/>
            <w:vAlign w:val="top"/>
          </w:tcPr>
          <w:p w14:paraId="136E40E3" w14:textId="77777777" w:rsidR="0085050F" w:rsidRPr="00644EBD" w:rsidRDefault="0085050F" w:rsidP="00BA54F7">
            <w:pPr>
              <w:pStyle w:val="Tabelkalista"/>
              <w:rPr>
                <w:sz w:val="22"/>
                <w:szCs w:val="24"/>
              </w:rPr>
            </w:pPr>
            <w:r w:rsidRPr="00644EBD">
              <w:rPr>
                <w:sz w:val="22"/>
                <w:szCs w:val="24"/>
              </w:rPr>
              <w:t>0,07 km</w:t>
            </w:r>
          </w:p>
        </w:tc>
      </w:tr>
      <w:tr w:rsidR="0085050F" w:rsidRPr="00644EBD" w14:paraId="7866A53C" w14:textId="77777777" w:rsidTr="00BA54F7">
        <w:tc>
          <w:tcPr>
            <w:tcW w:w="567" w:type="dxa"/>
          </w:tcPr>
          <w:p w14:paraId="51126AFF" w14:textId="77777777" w:rsidR="0085050F" w:rsidRPr="00644EBD" w:rsidRDefault="0085050F" w:rsidP="00BA54F7">
            <w:pPr>
              <w:pStyle w:val="Tabelka"/>
            </w:pPr>
          </w:p>
        </w:tc>
        <w:tc>
          <w:tcPr>
            <w:tcW w:w="3684" w:type="dxa"/>
            <w:vAlign w:val="top"/>
          </w:tcPr>
          <w:p w14:paraId="4A9FAAC1" w14:textId="77777777" w:rsidR="0085050F" w:rsidRPr="00644EBD" w:rsidRDefault="0085050F" w:rsidP="00BA54F7">
            <w:pPr>
              <w:pStyle w:val="Tabelkalista"/>
              <w:rPr>
                <w:sz w:val="22"/>
                <w:szCs w:val="24"/>
              </w:rPr>
            </w:pPr>
            <w:r w:rsidRPr="00644EBD">
              <w:rPr>
                <w:sz w:val="22"/>
                <w:szCs w:val="24"/>
              </w:rPr>
              <w:t>kategoria drogi</w:t>
            </w:r>
          </w:p>
        </w:tc>
        <w:tc>
          <w:tcPr>
            <w:tcW w:w="4876" w:type="dxa"/>
            <w:vAlign w:val="top"/>
          </w:tcPr>
          <w:p w14:paraId="6A667A17" w14:textId="77777777" w:rsidR="0085050F" w:rsidRPr="00644EBD" w:rsidRDefault="0085050F" w:rsidP="00BA54F7">
            <w:pPr>
              <w:pStyle w:val="Tabelkalista"/>
              <w:rPr>
                <w:sz w:val="22"/>
                <w:szCs w:val="24"/>
              </w:rPr>
            </w:pPr>
            <w:r w:rsidRPr="00644EBD">
              <w:rPr>
                <w:sz w:val="22"/>
                <w:szCs w:val="24"/>
              </w:rPr>
              <w:t>wewnętrzna</w:t>
            </w:r>
          </w:p>
        </w:tc>
      </w:tr>
      <w:tr w:rsidR="0085050F" w:rsidRPr="00644EBD" w14:paraId="3410A834" w14:textId="77777777" w:rsidTr="00BA54F7">
        <w:tc>
          <w:tcPr>
            <w:tcW w:w="567" w:type="dxa"/>
          </w:tcPr>
          <w:p w14:paraId="14DDE9AF" w14:textId="77777777" w:rsidR="0085050F" w:rsidRPr="00644EBD" w:rsidRDefault="0085050F" w:rsidP="00BA54F7">
            <w:pPr>
              <w:pStyle w:val="Tabelka"/>
            </w:pPr>
          </w:p>
        </w:tc>
        <w:tc>
          <w:tcPr>
            <w:tcW w:w="3684" w:type="dxa"/>
            <w:vAlign w:val="top"/>
          </w:tcPr>
          <w:p w14:paraId="205A8DDB" w14:textId="77777777" w:rsidR="0085050F" w:rsidRPr="00644EBD" w:rsidRDefault="0085050F" w:rsidP="00BA54F7">
            <w:pPr>
              <w:pStyle w:val="Tabelkalista"/>
              <w:rPr>
                <w:sz w:val="22"/>
                <w:szCs w:val="24"/>
              </w:rPr>
            </w:pPr>
            <w:r w:rsidRPr="00644EBD">
              <w:rPr>
                <w:sz w:val="22"/>
                <w:szCs w:val="24"/>
              </w:rPr>
              <w:t>klasa drogi</w:t>
            </w:r>
          </w:p>
        </w:tc>
        <w:tc>
          <w:tcPr>
            <w:tcW w:w="4876" w:type="dxa"/>
            <w:vAlign w:val="top"/>
          </w:tcPr>
          <w:p w14:paraId="4D00D5A3" w14:textId="77777777" w:rsidR="0085050F" w:rsidRPr="00644EBD" w:rsidRDefault="0085050F" w:rsidP="00BA54F7">
            <w:pPr>
              <w:pStyle w:val="Tabelkalista"/>
              <w:rPr>
                <w:sz w:val="22"/>
                <w:szCs w:val="24"/>
              </w:rPr>
            </w:pPr>
            <w:r w:rsidRPr="00644EBD">
              <w:rPr>
                <w:sz w:val="22"/>
                <w:szCs w:val="24"/>
              </w:rPr>
              <w:t>wewnętrzna</w:t>
            </w:r>
          </w:p>
        </w:tc>
      </w:tr>
      <w:tr w:rsidR="0085050F" w:rsidRPr="00644EBD" w14:paraId="3B8FB2BD" w14:textId="77777777" w:rsidTr="00BA54F7">
        <w:tc>
          <w:tcPr>
            <w:tcW w:w="567" w:type="dxa"/>
          </w:tcPr>
          <w:p w14:paraId="7E11B27F" w14:textId="77777777" w:rsidR="0085050F" w:rsidRPr="00644EBD" w:rsidRDefault="0085050F" w:rsidP="00BA54F7">
            <w:pPr>
              <w:pStyle w:val="Tabelka"/>
            </w:pPr>
          </w:p>
        </w:tc>
        <w:tc>
          <w:tcPr>
            <w:tcW w:w="3684" w:type="dxa"/>
            <w:vAlign w:val="top"/>
          </w:tcPr>
          <w:p w14:paraId="07F9A9A7" w14:textId="77777777" w:rsidR="0085050F" w:rsidRPr="00644EBD" w:rsidRDefault="0085050F" w:rsidP="00BA54F7">
            <w:pPr>
              <w:pStyle w:val="Tabelkalista"/>
              <w:rPr>
                <w:sz w:val="22"/>
                <w:szCs w:val="24"/>
              </w:rPr>
            </w:pPr>
            <w:r w:rsidRPr="00644EBD">
              <w:rPr>
                <w:sz w:val="22"/>
                <w:szCs w:val="24"/>
              </w:rPr>
              <w:t>kategoria ruchu</w:t>
            </w:r>
          </w:p>
        </w:tc>
        <w:tc>
          <w:tcPr>
            <w:tcW w:w="4876" w:type="dxa"/>
            <w:vAlign w:val="top"/>
          </w:tcPr>
          <w:p w14:paraId="0FEE145B" w14:textId="77777777" w:rsidR="0085050F" w:rsidRPr="00644EBD" w:rsidRDefault="0085050F" w:rsidP="00BA54F7">
            <w:pPr>
              <w:pStyle w:val="Tabelkalista"/>
              <w:rPr>
                <w:sz w:val="22"/>
                <w:szCs w:val="24"/>
              </w:rPr>
            </w:pPr>
            <w:r w:rsidRPr="00644EBD">
              <w:rPr>
                <w:sz w:val="22"/>
                <w:szCs w:val="24"/>
              </w:rPr>
              <w:t>KR0</w:t>
            </w:r>
          </w:p>
        </w:tc>
      </w:tr>
      <w:tr w:rsidR="0085050F" w:rsidRPr="00644EBD" w14:paraId="524E53BB" w14:textId="77777777" w:rsidTr="00BA54F7">
        <w:tc>
          <w:tcPr>
            <w:tcW w:w="567" w:type="dxa"/>
          </w:tcPr>
          <w:p w14:paraId="12C8C1AC" w14:textId="77777777" w:rsidR="0085050F" w:rsidRPr="00644EBD" w:rsidRDefault="0085050F" w:rsidP="00BA54F7">
            <w:pPr>
              <w:pStyle w:val="Tabelka"/>
            </w:pPr>
          </w:p>
        </w:tc>
        <w:tc>
          <w:tcPr>
            <w:tcW w:w="3684" w:type="dxa"/>
            <w:vAlign w:val="top"/>
          </w:tcPr>
          <w:p w14:paraId="3ABAA220" w14:textId="77777777" w:rsidR="0085050F" w:rsidRPr="00644EBD" w:rsidRDefault="0085050F" w:rsidP="00BA54F7">
            <w:pPr>
              <w:pStyle w:val="Tabelkalista"/>
              <w:rPr>
                <w:sz w:val="22"/>
                <w:szCs w:val="24"/>
              </w:rPr>
            </w:pPr>
            <w:r w:rsidRPr="00644EBD">
              <w:rPr>
                <w:sz w:val="22"/>
                <w:szCs w:val="24"/>
              </w:rPr>
              <w:t>prędkość do projektowania</w:t>
            </w:r>
          </w:p>
        </w:tc>
        <w:tc>
          <w:tcPr>
            <w:tcW w:w="4876" w:type="dxa"/>
            <w:vAlign w:val="top"/>
          </w:tcPr>
          <w:p w14:paraId="24EA79C5" w14:textId="77777777" w:rsidR="0085050F" w:rsidRPr="00644EBD" w:rsidRDefault="0085050F" w:rsidP="00BA54F7">
            <w:pPr>
              <w:pStyle w:val="Tabelkalista"/>
              <w:rPr>
                <w:sz w:val="22"/>
                <w:szCs w:val="24"/>
              </w:rPr>
            </w:pPr>
            <w:r w:rsidRPr="00644EBD">
              <w:rPr>
                <w:sz w:val="22"/>
                <w:szCs w:val="24"/>
              </w:rPr>
              <w:t>30 km/h</w:t>
            </w:r>
          </w:p>
        </w:tc>
      </w:tr>
      <w:tr w:rsidR="0085050F" w:rsidRPr="00644EBD" w14:paraId="1B957D49" w14:textId="77777777" w:rsidTr="00BA54F7">
        <w:tc>
          <w:tcPr>
            <w:tcW w:w="567" w:type="dxa"/>
          </w:tcPr>
          <w:p w14:paraId="21EF0C9F" w14:textId="77777777" w:rsidR="0085050F" w:rsidRPr="00644EBD" w:rsidRDefault="0085050F" w:rsidP="00BA54F7">
            <w:pPr>
              <w:pStyle w:val="Tabelka"/>
            </w:pPr>
          </w:p>
        </w:tc>
        <w:tc>
          <w:tcPr>
            <w:tcW w:w="3684" w:type="dxa"/>
            <w:vAlign w:val="top"/>
          </w:tcPr>
          <w:p w14:paraId="6AC3E183" w14:textId="77777777" w:rsidR="0085050F" w:rsidRPr="00644EBD" w:rsidRDefault="0085050F" w:rsidP="00BA54F7">
            <w:pPr>
              <w:pStyle w:val="Tabelkalista"/>
              <w:rPr>
                <w:sz w:val="22"/>
                <w:szCs w:val="24"/>
              </w:rPr>
            </w:pPr>
            <w:r w:rsidRPr="00644EBD">
              <w:rPr>
                <w:sz w:val="22"/>
                <w:szCs w:val="24"/>
              </w:rPr>
              <w:t>podstawowa (szlakowa) szerokość jezdni</w:t>
            </w:r>
          </w:p>
        </w:tc>
        <w:tc>
          <w:tcPr>
            <w:tcW w:w="4876" w:type="dxa"/>
            <w:vAlign w:val="top"/>
          </w:tcPr>
          <w:p w14:paraId="77AF4FCE" w14:textId="77777777" w:rsidR="0085050F" w:rsidRPr="00644EBD" w:rsidRDefault="0085050F" w:rsidP="00BA54F7">
            <w:pPr>
              <w:pStyle w:val="Tabelkalista"/>
              <w:rPr>
                <w:sz w:val="22"/>
                <w:szCs w:val="24"/>
              </w:rPr>
            </w:pPr>
            <w:r w:rsidRPr="00644EBD">
              <w:rPr>
                <w:sz w:val="22"/>
                <w:szCs w:val="24"/>
              </w:rPr>
              <w:t>3,0 m</w:t>
            </w:r>
          </w:p>
        </w:tc>
      </w:tr>
      <w:tr w:rsidR="0085050F" w:rsidRPr="00644EBD" w14:paraId="6402260E" w14:textId="77777777" w:rsidTr="00BA54F7">
        <w:tc>
          <w:tcPr>
            <w:tcW w:w="567" w:type="dxa"/>
          </w:tcPr>
          <w:p w14:paraId="50F41F47" w14:textId="77777777" w:rsidR="0085050F" w:rsidRPr="00644EBD" w:rsidRDefault="0085050F" w:rsidP="00BA54F7">
            <w:pPr>
              <w:pStyle w:val="Tabelka"/>
            </w:pPr>
          </w:p>
        </w:tc>
        <w:tc>
          <w:tcPr>
            <w:tcW w:w="3684" w:type="dxa"/>
            <w:vAlign w:val="top"/>
          </w:tcPr>
          <w:p w14:paraId="4060C4C1" w14:textId="77777777" w:rsidR="0085050F" w:rsidRPr="00644EBD" w:rsidRDefault="0085050F" w:rsidP="00BA54F7">
            <w:pPr>
              <w:pStyle w:val="Tabelkalista"/>
              <w:rPr>
                <w:sz w:val="22"/>
                <w:szCs w:val="24"/>
              </w:rPr>
            </w:pPr>
            <w:r w:rsidRPr="00644EBD">
              <w:rPr>
                <w:sz w:val="22"/>
                <w:szCs w:val="24"/>
              </w:rPr>
              <w:t>nawierzchnia</w:t>
            </w:r>
          </w:p>
        </w:tc>
        <w:tc>
          <w:tcPr>
            <w:tcW w:w="4876" w:type="dxa"/>
            <w:vAlign w:val="top"/>
          </w:tcPr>
          <w:p w14:paraId="5B68F169" w14:textId="77777777" w:rsidR="0085050F" w:rsidRPr="00644EBD" w:rsidRDefault="0085050F" w:rsidP="00BA54F7">
            <w:pPr>
              <w:pStyle w:val="Tabelkalista"/>
              <w:rPr>
                <w:sz w:val="22"/>
                <w:szCs w:val="24"/>
              </w:rPr>
            </w:pPr>
            <w:r w:rsidRPr="00644EBD">
              <w:rPr>
                <w:sz w:val="22"/>
                <w:szCs w:val="24"/>
              </w:rPr>
              <w:t>mieszanka niezwiązana (kruszywo łamane)</w:t>
            </w:r>
          </w:p>
        </w:tc>
      </w:tr>
      <w:tr w:rsidR="0085050F" w:rsidRPr="00644EBD" w14:paraId="2F68C090" w14:textId="77777777" w:rsidTr="00BA54F7">
        <w:tc>
          <w:tcPr>
            <w:tcW w:w="567" w:type="dxa"/>
          </w:tcPr>
          <w:p w14:paraId="417AC9EB" w14:textId="77777777" w:rsidR="0085050F" w:rsidRPr="00644EBD" w:rsidRDefault="0085050F" w:rsidP="00BA54F7">
            <w:pPr>
              <w:pStyle w:val="Tabelka"/>
            </w:pPr>
          </w:p>
        </w:tc>
        <w:tc>
          <w:tcPr>
            <w:tcW w:w="3684" w:type="dxa"/>
            <w:vAlign w:val="top"/>
          </w:tcPr>
          <w:p w14:paraId="1EA10641" w14:textId="77777777" w:rsidR="0085050F" w:rsidRPr="00644EBD" w:rsidRDefault="0085050F" w:rsidP="00BA54F7">
            <w:pPr>
              <w:pStyle w:val="Tabelkalista"/>
              <w:rPr>
                <w:sz w:val="22"/>
                <w:szCs w:val="24"/>
              </w:rPr>
            </w:pPr>
            <w:r w:rsidRPr="00644EBD">
              <w:rPr>
                <w:sz w:val="22"/>
                <w:szCs w:val="24"/>
              </w:rPr>
              <w:t>sposób odwodnienia</w:t>
            </w:r>
          </w:p>
        </w:tc>
        <w:tc>
          <w:tcPr>
            <w:tcW w:w="4876" w:type="dxa"/>
            <w:vAlign w:val="top"/>
          </w:tcPr>
          <w:p w14:paraId="2279A2D6" w14:textId="77777777" w:rsidR="0085050F" w:rsidRPr="00644EBD" w:rsidRDefault="0085050F" w:rsidP="00BA54F7">
            <w:pPr>
              <w:pStyle w:val="Tabelkalista"/>
              <w:rPr>
                <w:sz w:val="22"/>
                <w:szCs w:val="24"/>
              </w:rPr>
            </w:pPr>
            <w:r w:rsidRPr="00644EBD">
              <w:rPr>
                <w:sz w:val="22"/>
                <w:szCs w:val="24"/>
              </w:rPr>
              <w:t>jak w stanie istniejącym, tj. powierzchniowo z odprowadzeniem wody z nawierzchni poprzez swobodny spływ wody na przydrożne tereny zielone</w:t>
            </w:r>
          </w:p>
        </w:tc>
      </w:tr>
    </w:tbl>
    <w:p w14:paraId="1E4ED2AF" w14:textId="77777777" w:rsidR="0085050F" w:rsidRDefault="0085050F" w:rsidP="0085050F">
      <w:pPr>
        <w:rPr>
          <w:b/>
          <w:bCs/>
        </w:rPr>
      </w:pPr>
    </w:p>
    <w:p w14:paraId="6CF9E09D" w14:textId="77D6BA04" w:rsidR="0085050F" w:rsidRDefault="0085050F">
      <w:pPr>
        <w:spacing w:after="0" w:line="240" w:lineRule="auto"/>
        <w:ind w:firstLine="0"/>
        <w:jc w:val="left"/>
        <w:rPr>
          <w:b/>
          <w:bCs/>
        </w:rPr>
      </w:pPr>
    </w:p>
    <w:p w14:paraId="60B01F77" w14:textId="50F548E2" w:rsidR="0085050F" w:rsidRPr="0085172F" w:rsidRDefault="0085050F" w:rsidP="0085050F">
      <w:pPr>
        <w:rPr>
          <w:b/>
          <w:bCs/>
        </w:rPr>
      </w:pPr>
      <w:r w:rsidRPr="0085172F">
        <w:rPr>
          <w:b/>
          <w:bCs/>
        </w:rPr>
        <w:t>Droga DR_09</w:t>
      </w:r>
    </w:p>
    <w:tbl>
      <w:tblPr>
        <w:tblStyle w:val="Tabela-Siatka"/>
        <w:tblW w:w="9127"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
        <w:gridCol w:w="3684"/>
        <w:gridCol w:w="4876"/>
      </w:tblGrid>
      <w:tr w:rsidR="0085050F" w:rsidRPr="00644EBD" w14:paraId="5FF6C936" w14:textId="77777777" w:rsidTr="00BA54F7">
        <w:tc>
          <w:tcPr>
            <w:tcW w:w="567" w:type="dxa"/>
          </w:tcPr>
          <w:p w14:paraId="5FB3F930" w14:textId="77777777" w:rsidR="0085050F" w:rsidRPr="00644EBD" w:rsidRDefault="0085050F" w:rsidP="00BA54F7">
            <w:pPr>
              <w:pStyle w:val="Tabelka"/>
            </w:pPr>
          </w:p>
        </w:tc>
        <w:tc>
          <w:tcPr>
            <w:tcW w:w="3684" w:type="dxa"/>
            <w:vAlign w:val="top"/>
          </w:tcPr>
          <w:p w14:paraId="166B81EE" w14:textId="77777777" w:rsidR="0085050F" w:rsidRPr="00644EBD" w:rsidRDefault="0085050F" w:rsidP="00BA54F7">
            <w:pPr>
              <w:pStyle w:val="Tabelkalista"/>
              <w:rPr>
                <w:sz w:val="22"/>
                <w:szCs w:val="24"/>
              </w:rPr>
            </w:pPr>
            <w:r w:rsidRPr="00644EBD">
              <w:rPr>
                <w:sz w:val="22"/>
                <w:szCs w:val="24"/>
              </w:rPr>
              <w:t>długość odcinka</w:t>
            </w:r>
          </w:p>
        </w:tc>
        <w:tc>
          <w:tcPr>
            <w:tcW w:w="4876" w:type="dxa"/>
            <w:vAlign w:val="top"/>
          </w:tcPr>
          <w:p w14:paraId="3564329F" w14:textId="77777777" w:rsidR="0085050F" w:rsidRPr="00644EBD" w:rsidRDefault="0085050F" w:rsidP="00BA54F7">
            <w:pPr>
              <w:pStyle w:val="Tabelkalista"/>
              <w:rPr>
                <w:sz w:val="22"/>
                <w:szCs w:val="24"/>
              </w:rPr>
            </w:pPr>
            <w:r w:rsidRPr="00644EBD">
              <w:rPr>
                <w:sz w:val="22"/>
                <w:szCs w:val="24"/>
              </w:rPr>
              <w:t>0,6 km</w:t>
            </w:r>
          </w:p>
        </w:tc>
      </w:tr>
      <w:tr w:rsidR="0085050F" w:rsidRPr="00644EBD" w14:paraId="0137C295" w14:textId="77777777" w:rsidTr="00BA54F7">
        <w:tc>
          <w:tcPr>
            <w:tcW w:w="567" w:type="dxa"/>
          </w:tcPr>
          <w:p w14:paraId="19921973" w14:textId="77777777" w:rsidR="0085050F" w:rsidRPr="00644EBD" w:rsidRDefault="0085050F" w:rsidP="00BA54F7">
            <w:pPr>
              <w:pStyle w:val="Tabelka"/>
            </w:pPr>
          </w:p>
        </w:tc>
        <w:tc>
          <w:tcPr>
            <w:tcW w:w="3684" w:type="dxa"/>
            <w:vAlign w:val="top"/>
          </w:tcPr>
          <w:p w14:paraId="14E71BC9" w14:textId="77777777" w:rsidR="0085050F" w:rsidRPr="00644EBD" w:rsidRDefault="0085050F" w:rsidP="00BA54F7">
            <w:pPr>
              <w:pStyle w:val="Tabelkalista"/>
              <w:rPr>
                <w:sz w:val="22"/>
                <w:szCs w:val="24"/>
              </w:rPr>
            </w:pPr>
            <w:r w:rsidRPr="00644EBD">
              <w:rPr>
                <w:sz w:val="22"/>
                <w:szCs w:val="24"/>
              </w:rPr>
              <w:t>kategoria drogi</w:t>
            </w:r>
          </w:p>
        </w:tc>
        <w:tc>
          <w:tcPr>
            <w:tcW w:w="4876" w:type="dxa"/>
            <w:vAlign w:val="top"/>
          </w:tcPr>
          <w:p w14:paraId="01219AAE" w14:textId="77777777" w:rsidR="0085050F" w:rsidRPr="00644EBD" w:rsidRDefault="0085050F" w:rsidP="00BA54F7">
            <w:pPr>
              <w:pStyle w:val="Tabelkalista"/>
              <w:rPr>
                <w:sz w:val="22"/>
                <w:szCs w:val="24"/>
              </w:rPr>
            </w:pPr>
            <w:r w:rsidRPr="00644EBD">
              <w:rPr>
                <w:sz w:val="22"/>
                <w:szCs w:val="24"/>
              </w:rPr>
              <w:t>wewnętrzna</w:t>
            </w:r>
          </w:p>
        </w:tc>
      </w:tr>
      <w:tr w:rsidR="0085050F" w:rsidRPr="00644EBD" w14:paraId="7ED768F2" w14:textId="77777777" w:rsidTr="00BA54F7">
        <w:tc>
          <w:tcPr>
            <w:tcW w:w="567" w:type="dxa"/>
          </w:tcPr>
          <w:p w14:paraId="5330788A" w14:textId="77777777" w:rsidR="0085050F" w:rsidRPr="00644EBD" w:rsidRDefault="0085050F" w:rsidP="00BA54F7">
            <w:pPr>
              <w:pStyle w:val="Tabelka"/>
            </w:pPr>
          </w:p>
        </w:tc>
        <w:tc>
          <w:tcPr>
            <w:tcW w:w="3684" w:type="dxa"/>
            <w:vAlign w:val="top"/>
          </w:tcPr>
          <w:p w14:paraId="058D2422" w14:textId="77777777" w:rsidR="0085050F" w:rsidRPr="00644EBD" w:rsidRDefault="0085050F" w:rsidP="00BA54F7">
            <w:pPr>
              <w:pStyle w:val="Tabelkalista"/>
              <w:rPr>
                <w:sz w:val="22"/>
                <w:szCs w:val="24"/>
              </w:rPr>
            </w:pPr>
            <w:r w:rsidRPr="00644EBD">
              <w:rPr>
                <w:sz w:val="22"/>
                <w:szCs w:val="24"/>
              </w:rPr>
              <w:t>klasa drogi</w:t>
            </w:r>
          </w:p>
        </w:tc>
        <w:tc>
          <w:tcPr>
            <w:tcW w:w="4876" w:type="dxa"/>
            <w:vAlign w:val="top"/>
          </w:tcPr>
          <w:p w14:paraId="12AFD6FD" w14:textId="77777777" w:rsidR="0085050F" w:rsidRPr="00644EBD" w:rsidRDefault="0085050F" w:rsidP="00BA54F7">
            <w:pPr>
              <w:pStyle w:val="Tabelkalista"/>
              <w:rPr>
                <w:sz w:val="22"/>
                <w:szCs w:val="24"/>
              </w:rPr>
            </w:pPr>
            <w:r w:rsidRPr="00644EBD">
              <w:rPr>
                <w:sz w:val="22"/>
                <w:szCs w:val="24"/>
              </w:rPr>
              <w:t>wewnętrzna</w:t>
            </w:r>
          </w:p>
        </w:tc>
      </w:tr>
      <w:tr w:rsidR="0085050F" w:rsidRPr="00644EBD" w14:paraId="57C96F33" w14:textId="77777777" w:rsidTr="00BA54F7">
        <w:tc>
          <w:tcPr>
            <w:tcW w:w="567" w:type="dxa"/>
          </w:tcPr>
          <w:p w14:paraId="28E1FF3B" w14:textId="77777777" w:rsidR="0085050F" w:rsidRPr="00644EBD" w:rsidRDefault="0085050F" w:rsidP="00BA54F7">
            <w:pPr>
              <w:pStyle w:val="Tabelka"/>
            </w:pPr>
          </w:p>
        </w:tc>
        <w:tc>
          <w:tcPr>
            <w:tcW w:w="3684" w:type="dxa"/>
            <w:vAlign w:val="top"/>
          </w:tcPr>
          <w:p w14:paraId="010942E5" w14:textId="77777777" w:rsidR="0085050F" w:rsidRPr="00644EBD" w:rsidRDefault="0085050F" w:rsidP="00BA54F7">
            <w:pPr>
              <w:pStyle w:val="Tabelkalista"/>
              <w:rPr>
                <w:sz w:val="22"/>
                <w:szCs w:val="24"/>
              </w:rPr>
            </w:pPr>
            <w:r w:rsidRPr="00644EBD">
              <w:rPr>
                <w:sz w:val="22"/>
                <w:szCs w:val="24"/>
              </w:rPr>
              <w:t>kategoria ruchu</w:t>
            </w:r>
          </w:p>
        </w:tc>
        <w:tc>
          <w:tcPr>
            <w:tcW w:w="4876" w:type="dxa"/>
            <w:vAlign w:val="top"/>
          </w:tcPr>
          <w:p w14:paraId="5B57F11B" w14:textId="77777777" w:rsidR="0085050F" w:rsidRPr="00644EBD" w:rsidRDefault="0085050F" w:rsidP="00BA54F7">
            <w:pPr>
              <w:pStyle w:val="Tabelkalista"/>
              <w:rPr>
                <w:sz w:val="22"/>
                <w:szCs w:val="24"/>
              </w:rPr>
            </w:pPr>
            <w:r w:rsidRPr="00644EBD">
              <w:rPr>
                <w:sz w:val="22"/>
                <w:szCs w:val="24"/>
              </w:rPr>
              <w:t>KR1</w:t>
            </w:r>
          </w:p>
        </w:tc>
      </w:tr>
      <w:tr w:rsidR="0085050F" w:rsidRPr="00644EBD" w14:paraId="5860EE58" w14:textId="77777777" w:rsidTr="00BA54F7">
        <w:tc>
          <w:tcPr>
            <w:tcW w:w="567" w:type="dxa"/>
          </w:tcPr>
          <w:p w14:paraId="65BBED63" w14:textId="77777777" w:rsidR="0085050F" w:rsidRPr="00644EBD" w:rsidRDefault="0085050F" w:rsidP="00BA54F7">
            <w:pPr>
              <w:pStyle w:val="Tabelka"/>
            </w:pPr>
          </w:p>
        </w:tc>
        <w:tc>
          <w:tcPr>
            <w:tcW w:w="3684" w:type="dxa"/>
            <w:vAlign w:val="top"/>
          </w:tcPr>
          <w:p w14:paraId="758EE473" w14:textId="77777777" w:rsidR="0085050F" w:rsidRPr="00644EBD" w:rsidRDefault="0085050F" w:rsidP="00BA54F7">
            <w:pPr>
              <w:pStyle w:val="Tabelkalista"/>
              <w:rPr>
                <w:sz w:val="22"/>
                <w:szCs w:val="24"/>
              </w:rPr>
            </w:pPr>
            <w:r w:rsidRPr="00644EBD">
              <w:rPr>
                <w:sz w:val="22"/>
                <w:szCs w:val="24"/>
              </w:rPr>
              <w:t>prędkość do projektowania</w:t>
            </w:r>
          </w:p>
        </w:tc>
        <w:tc>
          <w:tcPr>
            <w:tcW w:w="4876" w:type="dxa"/>
            <w:vAlign w:val="top"/>
          </w:tcPr>
          <w:p w14:paraId="05DF08CA" w14:textId="77777777" w:rsidR="0085050F" w:rsidRPr="00644EBD" w:rsidRDefault="0085050F" w:rsidP="00BA54F7">
            <w:pPr>
              <w:pStyle w:val="Tabelkalista"/>
              <w:rPr>
                <w:sz w:val="22"/>
                <w:szCs w:val="24"/>
              </w:rPr>
            </w:pPr>
            <w:r w:rsidRPr="00644EBD">
              <w:rPr>
                <w:sz w:val="22"/>
                <w:szCs w:val="24"/>
              </w:rPr>
              <w:t>30 km/h</w:t>
            </w:r>
          </w:p>
        </w:tc>
      </w:tr>
      <w:tr w:rsidR="0085050F" w:rsidRPr="00644EBD" w14:paraId="147BD4BB" w14:textId="77777777" w:rsidTr="00BA54F7">
        <w:tc>
          <w:tcPr>
            <w:tcW w:w="567" w:type="dxa"/>
          </w:tcPr>
          <w:p w14:paraId="19A49251" w14:textId="77777777" w:rsidR="0085050F" w:rsidRPr="00644EBD" w:rsidRDefault="0085050F" w:rsidP="00BA54F7">
            <w:pPr>
              <w:pStyle w:val="Tabelka"/>
            </w:pPr>
          </w:p>
        </w:tc>
        <w:tc>
          <w:tcPr>
            <w:tcW w:w="3684" w:type="dxa"/>
            <w:vAlign w:val="top"/>
          </w:tcPr>
          <w:p w14:paraId="598DF9ED" w14:textId="77777777" w:rsidR="0085050F" w:rsidRPr="00644EBD" w:rsidRDefault="0085050F" w:rsidP="00BA54F7">
            <w:pPr>
              <w:pStyle w:val="Tabelkalista"/>
              <w:rPr>
                <w:sz w:val="22"/>
                <w:szCs w:val="24"/>
              </w:rPr>
            </w:pPr>
            <w:r w:rsidRPr="00644EBD">
              <w:rPr>
                <w:sz w:val="22"/>
                <w:szCs w:val="24"/>
              </w:rPr>
              <w:t>podstawowa (szlakowa) szerokość jezdni</w:t>
            </w:r>
          </w:p>
        </w:tc>
        <w:tc>
          <w:tcPr>
            <w:tcW w:w="4876" w:type="dxa"/>
            <w:vAlign w:val="top"/>
          </w:tcPr>
          <w:p w14:paraId="36B9E465" w14:textId="77777777" w:rsidR="0085050F" w:rsidRPr="00644EBD" w:rsidRDefault="0085050F" w:rsidP="00BA54F7">
            <w:pPr>
              <w:pStyle w:val="Tabelkalista"/>
              <w:rPr>
                <w:sz w:val="22"/>
                <w:szCs w:val="24"/>
              </w:rPr>
            </w:pPr>
            <w:r w:rsidRPr="00644EBD">
              <w:rPr>
                <w:sz w:val="22"/>
                <w:szCs w:val="24"/>
              </w:rPr>
              <w:t>3,5 m</w:t>
            </w:r>
          </w:p>
        </w:tc>
      </w:tr>
      <w:tr w:rsidR="0085050F" w:rsidRPr="00644EBD" w14:paraId="32824244" w14:textId="77777777" w:rsidTr="00BA54F7">
        <w:tc>
          <w:tcPr>
            <w:tcW w:w="567" w:type="dxa"/>
          </w:tcPr>
          <w:p w14:paraId="6D9CBBD5" w14:textId="77777777" w:rsidR="0085050F" w:rsidRPr="00644EBD" w:rsidRDefault="0085050F" w:rsidP="00BA54F7">
            <w:pPr>
              <w:pStyle w:val="Tabelka"/>
            </w:pPr>
          </w:p>
        </w:tc>
        <w:tc>
          <w:tcPr>
            <w:tcW w:w="3684" w:type="dxa"/>
            <w:vAlign w:val="top"/>
          </w:tcPr>
          <w:p w14:paraId="30DED989" w14:textId="77777777" w:rsidR="0085050F" w:rsidRPr="00644EBD" w:rsidRDefault="0085050F" w:rsidP="00BA54F7">
            <w:pPr>
              <w:pStyle w:val="Tabelkalista"/>
              <w:rPr>
                <w:sz w:val="22"/>
                <w:szCs w:val="24"/>
              </w:rPr>
            </w:pPr>
            <w:r w:rsidRPr="00644EBD">
              <w:rPr>
                <w:sz w:val="22"/>
                <w:szCs w:val="24"/>
              </w:rPr>
              <w:t>nawierzchnia</w:t>
            </w:r>
          </w:p>
        </w:tc>
        <w:tc>
          <w:tcPr>
            <w:tcW w:w="4876" w:type="dxa"/>
            <w:vAlign w:val="top"/>
          </w:tcPr>
          <w:p w14:paraId="704C19AF" w14:textId="77777777" w:rsidR="0085050F" w:rsidRPr="00644EBD" w:rsidRDefault="0085050F" w:rsidP="00BA54F7">
            <w:pPr>
              <w:pStyle w:val="Tabelkalista"/>
              <w:rPr>
                <w:sz w:val="22"/>
                <w:szCs w:val="24"/>
              </w:rPr>
            </w:pPr>
            <w:r w:rsidRPr="00644EBD">
              <w:rPr>
                <w:sz w:val="22"/>
                <w:szCs w:val="24"/>
              </w:rPr>
              <w:t>bitumiczna</w:t>
            </w:r>
          </w:p>
        </w:tc>
      </w:tr>
      <w:tr w:rsidR="0085050F" w:rsidRPr="00644EBD" w14:paraId="5BDC319D" w14:textId="77777777" w:rsidTr="00BA54F7">
        <w:tc>
          <w:tcPr>
            <w:tcW w:w="567" w:type="dxa"/>
          </w:tcPr>
          <w:p w14:paraId="4A34EF90" w14:textId="77777777" w:rsidR="0085050F" w:rsidRPr="00644EBD" w:rsidRDefault="0085050F" w:rsidP="00BA54F7">
            <w:pPr>
              <w:pStyle w:val="Tabelka"/>
            </w:pPr>
          </w:p>
        </w:tc>
        <w:tc>
          <w:tcPr>
            <w:tcW w:w="3684" w:type="dxa"/>
            <w:vAlign w:val="top"/>
          </w:tcPr>
          <w:p w14:paraId="6BD73E60" w14:textId="77777777" w:rsidR="0085050F" w:rsidRPr="00644EBD" w:rsidRDefault="0085050F" w:rsidP="00BA54F7">
            <w:pPr>
              <w:pStyle w:val="Tabelkalista"/>
              <w:rPr>
                <w:sz w:val="22"/>
                <w:szCs w:val="24"/>
              </w:rPr>
            </w:pPr>
            <w:r w:rsidRPr="00644EBD">
              <w:rPr>
                <w:sz w:val="22"/>
                <w:szCs w:val="24"/>
              </w:rPr>
              <w:t>sposób odwodnienia</w:t>
            </w:r>
          </w:p>
        </w:tc>
        <w:tc>
          <w:tcPr>
            <w:tcW w:w="4876" w:type="dxa"/>
            <w:vAlign w:val="top"/>
          </w:tcPr>
          <w:p w14:paraId="3B80EBA0" w14:textId="77777777" w:rsidR="0085050F" w:rsidRPr="00644EBD" w:rsidRDefault="0085050F" w:rsidP="00BA54F7">
            <w:pPr>
              <w:pStyle w:val="Tabelkalista"/>
              <w:rPr>
                <w:sz w:val="22"/>
                <w:szCs w:val="24"/>
              </w:rPr>
            </w:pPr>
            <w:r w:rsidRPr="00644EBD">
              <w:rPr>
                <w:sz w:val="22"/>
                <w:szCs w:val="24"/>
              </w:rPr>
              <w:t>jak w stanie istniejącym, tj. powierzchniowo z odprowadzeniem wody z nawierzchni poprzez swobodny spływ wody na przydrożne tereny zielone</w:t>
            </w:r>
          </w:p>
        </w:tc>
      </w:tr>
    </w:tbl>
    <w:p w14:paraId="03828EC7" w14:textId="77777777" w:rsidR="0085050F" w:rsidRPr="0085172F" w:rsidRDefault="0085050F" w:rsidP="0085050F">
      <w:pPr>
        <w:rPr>
          <w:b/>
          <w:bCs/>
        </w:rPr>
      </w:pPr>
      <w:r w:rsidRPr="0085172F">
        <w:rPr>
          <w:b/>
          <w:bCs/>
        </w:rPr>
        <w:t>Droga DR_10a</w:t>
      </w:r>
    </w:p>
    <w:tbl>
      <w:tblPr>
        <w:tblStyle w:val="Tabela-Siatka"/>
        <w:tblW w:w="9127"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
        <w:gridCol w:w="3684"/>
        <w:gridCol w:w="4876"/>
      </w:tblGrid>
      <w:tr w:rsidR="0085050F" w:rsidRPr="00644EBD" w14:paraId="1A206C0E" w14:textId="77777777" w:rsidTr="00BA54F7">
        <w:tc>
          <w:tcPr>
            <w:tcW w:w="567" w:type="dxa"/>
          </w:tcPr>
          <w:p w14:paraId="42AC26B5" w14:textId="77777777" w:rsidR="0085050F" w:rsidRPr="00644EBD" w:rsidRDefault="0085050F" w:rsidP="00BA54F7">
            <w:pPr>
              <w:pStyle w:val="Tabelka"/>
            </w:pPr>
          </w:p>
        </w:tc>
        <w:tc>
          <w:tcPr>
            <w:tcW w:w="3684" w:type="dxa"/>
            <w:vAlign w:val="top"/>
          </w:tcPr>
          <w:p w14:paraId="6155D35B" w14:textId="77777777" w:rsidR="0085050F" w:rsidRPr="00644EBD" w:rsidRDefault="0085050F" w:rsidP="00BA54F7">
            <w:pPr>
              <w:pStyle w:val="Tabelkalista"/>
              <w:rPr>
                <w:sz w:val="22"/>
                <w:szCs w:val="24"/>
              </w:rPr>
            </w:pPr>
            <w:r w:rsidRPr="00644EBD">
              <w:rPr>
                <w:sz w:val="22"/>
                <w:szCs w:val="24"/>
              </w:rPr>
              <w:t>długość odcinka</w:t>
            </w:r>
          </w:p>
        </w:tc>
        <w:tc>
          <w:tcPr>
            <w:tcW w:w="4876" w:type="dxa"/>
            <w:vAlign w:val="top"/>
          </w:tcPr>
          <w:p w14:paraId="349A2F96" w14:textId="77777777" w:rsidR="0085050F" w:rsidRPr="00644EBD" w:rsidRDefault="0085050F" w:rsidP="00BA54F7">
            <w:pPr>
              <w:pStyle w:val="Tabelkalista"/>
              <w:rPr>
                <w:sz w:val="22"/>
                <w:szCs w:val="24"/>
              </w:rPr>
            </w:pPr>
            <w:r w:rsidRPr="00644EBD">
              <w:rPr>
                <w:sz w:val="22"/>
                <w:szCs w:val="24"/>
              </w:rPr>
              <w:t>0,5 km</w:t>
            </w:r>
          </w:p>
        </w:tc>
      </w:tr>
      <w:tr w:rsidR="0085050F" w:rsidRPr="00644EBD" w14:paraId="2D10DE57" w14:textId="77777777" w:rsidTr="00BA54F7">
        <w:tc>
          <w:tcPr>
            <w:tcW w:w="567" w:type="dxa"/>
          </w:tcPr>
          <w:p w14:paraId="68DE1167" w14:textId="77777777" w:rsidR="0085050F" w:rsidRPr="00644EBD" w:rsidRDefault="0085050F" w:rsidP="00BA54F7">
            <w:pPr>
              <w:pStyle w:val="Tabelka"/>
            </w:pPr>
          </w:p>
        </w:tc>
        <w:tc>
          <w:tcPr>
            <w:tcW w:w="3684" w:type="dxa"/>
            <w:vAlign w:val="top"/>
          </w:tcPr>
          <w:p w14:paraId="2A4E7EBA" w14:textId="77777777" w:rsidR="0085050F" w:rsidRPr="00644EBD" w:rsidRDefault="0085050F" w:rsidP="00BA54F7">
            <w:pPr>
              <w:pStyle w:val="Tabelkalista"/>
              <w:rPr>
                <w:sz w:val="22"/>
                <w:szCs w:val="24"/>
              </w:rPr>
            </w:pPr>
            <w:r w:rsidRPr="00644EBD">
              <w:rPr>
                <w:sz w:val="22"/>
                <w:szCs w:val="24"/>
              </w:rPr>
              <w:t>kategoria drogi</w:t>
            </w:r>
          </w:p>
        </w:tc>
        <w:tc>
          <w:tcPr>
            <w:tcW w:w="4876" w:type="dxa"/>
            <w:vAlign w:val="top"/>
          </w:tcPr>
          <w:p w14:paraId="20606509" w14:textId="77777777" w:rsidR="0085050F" w:rsidRPr="00644EBD" w:rsidRDefault="0085050F" w:rsidP="00BA54F7">
            <w:pPr>
              <w:pStyle w:val="Tabelkalista"/>
              <w:rPr>
                <w:sz w:val="22"/>
                <w:szCs w:val="24"/>
              </w:rPr>
            </w:pPr>
            <w:r w:rsidRPr="00644EBD">
              <w:rPr>
                <w:sz w:val="22"/>
                <w:szCs w:val="24"/>
              </w:rPr>
              <w:t>wewnętrzna</w:t>
            </w:r>
          </w:p>
        </w:tc>
      </w:tr>
      <w:tr w:rsidR="0085050F" w:rsidRPr="00644EBD" w14:paraId="6A050624" w14:textId="77777777" w:rsidTr="00BA54F7">
        <w:tc>
          <w:tcPr>
            <w:tcW w:w="567" w:type="dxa"/>
          </w:tcPr>
          <w:p w14:paraId="7B2E81CC" w14:textId="77777777" w:rsidR="0085050F" w:rsidRPr="00644EBD" w:rsidRDefault="0085050F" w:rsidP="00BA54F7">
            <w:pPr>
              <w:pStyle w:val="Tabelka"/>
            </w:pPr>
          </w:p>
        </w:tc>
        <w:tc>
          <w:tcPr>
            <w:tcW w:w="3684" w:type="dxa"/>
            <w:vAlign w:val="top"/>
          </w:tcPr>
          <w:p w14:paraId="42367947" w14:textId="77777777" w:rsidR="0085050F" w:rsidRPr="00644EBD" w:rsidRDefault="0085050F" w:rsidP="00BA54F7">
            <w:pPr>
              <w:pStyle w:val="Tabelkalista"/>
              <w:rPr>
                <w:sz w:val="22"/>
                <w:szCs w:val="24"/>
              </w:rPr>
            </w:pPr>
            <w:r w:rsidRPr="00644EBD">
              <w:rPr>
                <w:sz w:val="22"/>
                <w:szCs w:val="24"/>
              </w:rPr>
              <w:t>klasa drogi</w:t>
            </w:r>
          </w:p>
        </w:tc>
        <w:tc>
          <w:tcPr>
            <w:tcW w:w="4876" w:type="dxa"/>
            <w:vAlign w:val="top"/>
          </w:tcPr>
          <w:p w14:paraId="3ED77089" w14:textId="77777777" w:rsidR="0085050F" w:rsidRPr="00644EBD" w:rsidRDefault="0085050F" w:rsidP="00BA54F7">
            <w:pPr>
              <w:pStyle w:val="Tabelkalista"/>
              <w:rPr>
                <w:sz w:val="22"/>
                <w:szCs w:val="24"/>
              </w:rPr>
            </w:pPr>
            <w:r w:rsidRPr="00644EBD">
              <w:rPr>
                <w:sz w:val="22"/>
                <w:szCs w:val="24"/>
              </w:rPr>
              <w:t>wewnętrzna</w:t>
            </w:r>
          </w:p>
        </w:tc>
      </w:tr>
      <w:tr w:rsidR="0085050F" w:rsidRPr="00644EBD" w14:paraId="63ECBB99" w14:textId="77777777" w:rsidTr="00BA54F7">
        <w:tc>
          <w:tcPr>
            <w:tcW w:w="567" w:type="dxa"/>
          </w:tcPr>
          <w:p w14:paraId="5DC99321" w14:textId="77777777" w:rsidR="0085050F" w:rsidRPr="00644EBD" w:rsidRDefault="0085050F" w:rsidP="00BA54F7">
            <w:pPr>
              <w:pStyle w:val="Tabelka"/>
            </w:pPr>
          </w:p>
        </w:tc>
        <w:tc>
          <w:tcPr>
            <w:tcW w:w="3684" w:type="dxa"/>
            <w:vAlign w:val="top"/>
          </w:tcPr>
          <w:p w14:paraId="191E4317" w14:textId="77777777" w:rsidR="0085050F" w:rsidRPr="00644EBD" w:rsidRDefault="0085050F" w:rsidP="00BA54F7">
            <w:pPr>
              <w:pStyle w:val="Tabelkalista"/>
              <w:rPr>
                <w:sz w:val="22"/>
                <w:szCs w:val="24"/>
              </w:rPr>
            </w:pPr>
            <w:r w:rsidRPr="00644EBD">
              <w:rPr>
                <w:sz w:val="22"/>
                <w:szCs w:val="24"/>
              </w:rPr>
              <w:t>kategoria ruchu</w:t>
            </w:r>
          </w:p>
        </w:tc>
        <w:tc>
          <w:tcPr>
            <w:tcW w:w="4876" w:type="dxa"/>
            <w:vAlign w:val="top"/>
          </w:tcPr>
          <w:p w14:paraId="390084A0" w14:textId="77777777" w:rsidR="0085050F" w:rsidRPr="00644EBD" w:rsidRDefault="0085050F" w:rsidP="00BA54F7">
            <w:pPr>
              <w:pStyle w:val="Tabelkalista"/>
              <w:rPr>
                <w:sz w:val="22"/>
                <w:szCs w:val="24"/>
              </w:rPr>
            </w:pPr>
            <w:r w:rsidRPr="00644EBD">
              <w:rPr>
                <w:sz w:val="22"/>
                <w:szCs w:val="24"/>
              </w:rPr>
              <w:t>KR0</w:t>
            </w:r>
          </w:p>
        </w:tc>
      </w:tr>
      <w:tr w:rsidR="0085050F" w:rsidRPr="00644EBD" w14:paraId="55CD2077" w14:textId="77777777" w:rsidTr="00BA54F7">
        <w:tc>
          <w:tcPr>
            <w:tcW w:w="567" w:type="dxa"/>
          </w:tcPr>
          <w:p w14:paraId="0BE5D5BF" w14:textId="77777777" w:rsidR="0085050F" w:rsidRPr="00644EBD" w:rsidRDefault="0085050F" w:rsidP="00BA54F7">
            <w:pPr>
              <w:pStyle w:val="Tabelka"/>
            </w:pPr>
          </w:p>
        </w:tc>
        <w:tc>
          <w:tcPr>
            <w:tcW w:w="3684" w:type="dxa"/>
            <w:vAlign w:val="top"/>
          </w:tcPr>
          <w:p w14:paraId="0B45A8DA" w14:textId="77777777" w:rsidR="0085050F" w:rsidRPr="00644EBD" w:rsidRDefault="0085050F" w:rsidP="00BA54F7">
            <w:pPr>
              <w:pStyle w:val="Tabelkalista"/>
              <w:rPr>
                <w:sz w:val="22"/>
                <w:szCs w:val="24"/>
              </w:rPr>
            </w:pPr>
            <w:r w:rsidRPr="00644EBD">
              <w:rPr>
                <w:sz w:val="22"/>
                <w:szCs w:val="24"/>
              </w:rPr>
              <w:t>prędkość do projektowania</w:t>
            </w:r>
          </w:p>
        </w:tc>
        <w:tc>
          <w:tcPr>
            <w:tcW w:w="4876" w:type="dxa"/>
            <w:vAlign w:val="top"/>
          </w:tcPr>
          <w:p w14:paraId="0A6B69F9" w14:textId="77777777" w:rsidR="0085050F" w:rsidRPr="00644EBD" w:rsidRDefault="0085050F" w:rsidP="00BA54F7">
            <w:pPr>
              <w:pStyle w:val="Tabelkalista"/>
              <w:rPr>
                <w:sz w:val="22"/>
                <w:szCs w:val="24"/>
              </w:rPr>
            </w:pPr>
            <w:r w:rsidRPr="00644EBD">
              <w:rPr>
                <w:sz w:val="22"/>
                <w:szCs w:val="24"/>
              </w:rPr>
              <w:t>30 km/h</w:t>
            </w:r>
          </w:p>
        </w:tc>
      </w:tr>
      <w:tr w:rsidR="0085050F" w:rsidRPr="00644EBD" w14:paraId="48ABD21F" w14:textId="77777777" w:rsidTr="00BA54F7">
        <w:tc>
          <w:tcPr>
            <w:tcW w:w="567" w:type="dxa"/>
          </w:tcPr>
          <w:p w14:paraId="3963591C" w14:textId="77777777" w:rsidR="0085050F" w:rsidRPr="00644EBD" w:rsidRDefault="0085050F" w:rsidP="00BA54F7">
            <w:pPr>
              <w:pStyle w:val="Tabelka"/>
            </w:pPr>
          </w:p>
        </w:tc>
        <w:tc>
          <w:tcPr>
            <w:tcW w:w="3684" w:type="dxa"/>
            <w:vAlign w:val="top"/>
          </w:tcPr>
          <w:p w14:paraId="335E65E2" w14:textId="77777777" w:rsidR="0085050F" w:rsidRPr="00644EBD" w:rsidRDefault="0085050F" w:rsidP="00BA54F7">
            <w:pPr>
              <w:pStyle w:val="Tabelkalista"/>
              <w:rPr>
                <w:sz w:val="22"/>
                <w:szCs w:val="24"/>
              </w:rPr>
            </w:pPr>
            <w:r w:rsidRPr="00644EBD">
              <w:rPr>
                <w:sz w:val="22"/>
                <w:szCs w:val="24"/>
              </w:rPr>
              <w:t>podstawowa (szlakowa) szerokość jezdni</w:t>
            </w:r>
          </w:p>
        </w:tc>
        <w:tc>
          <w:tcPr>
            <w:tcW w:w="4876" w:type="dxa"/>
            <w:vAlign w:val="top"/>
          </w:tcPr>
          <w:p w14:paraId="4777595B" w14:textId="77777777" w:rsidR="0085050F" w:rsidRPr="00644EBD" w:rsidRDefault="0085050F" w:rsidP="00BA54F7">
            <w:pPr>
              <w:pStyle w:val="Tabelkalista"/>
              <w:rPr>
                <w:sz w:val="22"/>
                <w:szCs w:val="24"/>
              </w:rPr>
            </w:pPr>
            <w:r w:rsidRPr="00644EBD">
              <w:rPr>
                <w:sz w:val="22"/>
                <w:szCs w:val="24"/>
              </w:rPr>
              <w:t>3,5 m</w:t>
            </w:r>
          </w:p>
        </w:tc>
      </w:tr>
      <w:tr w:rsidR="0085050F" w:rsidRPr="00644EBD" w14:paraId="69B0D294" w14:textId="77777777" w:rsidTr="00BA54F7">
        <w:tc>
          <w:tcPr>
            <w:tcW w:w="567" w:type="dxa"/>
          </w:tcPr>
          <w:p w14:paraId="02A8D5D8" w14:textId="77777777" w:rsidR="0085050F" w:rsidRPr="00644EBD" w:rsidRDefault="0085050F" w:rsidP="00BA54F7">
            <w:pPr>
              <w:pStyle w:val="Tabelka"/>
            </w:pPr>
          </w:p>
        </w:tc>
        <w:tc>
          <w:tcPr>
            <w:tcW w:w="3684" w:type="dxa"/>
            <w:vAlign w:val="top"/>
          </w:tcPr>
          <w:p w14:paraId="22206622" w14:textId="77777777" w:rsidR="0085050F" w:rsidRPr="00644EBD" w:rsidRDefault="0085050F" w:rsidP="00BA54F7">
            <w:pPr>
              <w:pStyle w:val="Tabelkalista"/>
              <w:rPr>
                <w:sz w:val="22"/>
                <w:szCs w:val="24"/>
              </w:rPr>
            </w:pPr>
            <w:r w:rsidRPr="00644EBD">
              <w:rPr>
                <w:sz w:val="22"/>
                <w:szCs w:val="24"/>
              </w:rPr>
              <w:t>nawierzchnia</w:t>
            </w:r>
          </w:p>
        </w:tc>
        <w:tc>
          <w:tcPr>
            <w:tcW w:w="4876" w:type="dxa"/>
            <w:vAlign w:val="top"/>
          </w:tcPr>
          <w:p w14:paraId="4FFAF5B4" w14:textId="77777777" w:rsidR="0085050F" w:rsidRPr="00644EBD" w:rsidRDefault="0085050F" w:rsidP="00BA54F7">
            <w:pPr>
              <w:pStyle w:val="Tabelkalista"/>
              <w:rPr>
                <w:sz w:val="22"/>
                <w:szCs w:val="24"/>
              </w:rPr>
            </w:pPr>
            <w:r w:rsidRPr="00644EBD">
              <w:rPr>
                <w:sz w:val="22"/>
                <w:szCs w:val="24"/>
              </w:rPr>
              <w:t>mieszanka niezwiązana (kruszywo łamane)</w:t>
            </w:r>
          </w:p>
        </w:tc>
      </w:tr>
      <w:tr w:rsidR="0085050F" w:rsidRPr="00644EBD" w14:paraId="2A22CDC0" w14:textId="77777777" w:rsidTr="00BA54F7">
        <w:tc>
          <w:tcPr>
            <w:tcW w:w="567" w:type="dxa"/>
          </w:tcPr>
          <w:p w14:paraId="3F8B6FF3" w14:textId="77777777" w:rsidR="0085050F" w:rsidRPr="00644EBD" w:rsidRDefault="0085050F" w:rsidP="00BA54F7">
            <w:pPr>
              <w:pStyle w:val="Tabelka"/>
            </w:pPr>
          </w:p>
        </w:tc>
        <w:tc>
          <w:tcPr>
            <w:tcW w:w="3684" w:type="dxa"/>
            <w:vAlign w:val="top"/>
          </w:tcPr>
          <w:p w14:paraId="6352A49A" w14:textId="77777777" w:rsidR="0085050F" w:rsidRPr="00644EBD" w:rsidRDefault="0085050F" w:rsidP="00BA54F7">
            <w:pPr>
              <w:pStyle w:val="Tabelkalista"/>
              <w:rPr>
                <w:sz w:val="22"/>
                <w:szCs w:val="24"/>
              </w:rPr>
            </w:pPr>
            <w:r w:rsidRPr="00644EBD">
              <w:rPr>
                <w:sz w:val="22"/>
                <w:szCs w:val="24"/>
              </w:rPr>
              <w:t>sposób odwodnienia</w:t>
            </w:r>
          </w:p>
        </w:tc>
        <w:tc>
          <w:tcPr>
            <w:tcW w:w="4876" w:type="dxa"/>
            <w:vAlign w:val="top"/>
          </w:tcPr>
          <w:p w14:paraId="7481944A" w14:textId="77777777" w:rsidR="0085050F" w:rsidRPr="00644EBD" w:rsidRDefault="0085050F" w:rsidP="00BA54F7">
            <w:pPr>
              <w:pStyle w:val="Tabelkalista"/>
              <w:rPr>
                <w:sz w:val="22"/>
                <w:szCs w:val="24"/>
              </w:rPr>
            </w:pPr>
            <w:r w:rsidRPr="00644EBD">
              <w:rPr>
                <w:sz w:val="22"/>
                <w:szCs w:val="24"/>
              </w:rPr>
              <w:t>jak w stanie istniejącym, tj. powierzchniowo z odprowadzeniem wody z nawierzchni poprzez swobodny spływ wody na przydrożne tereny zielone</w:t>
            </w:r>
          </w:p>
        </w:tc>
      </w:tr>
    </w:tbl>
    <w:p w14:paraId="143C03C3" w14:textId="77777777" w:rsidR="0085050F" w:rsidRPr="0085172F" w:rsidRDefault="0085050F" w:rsidP="0085050F">
      <w:pPr>
        <w:rPr>
          <w:b/>
          <w:bCs/>
        </w:rPr>
      </w:pPr>
      <w:r w:rsidRPr="0085172F">
        <w:rPr>
          <w:b/>
          <w:bCs/>
        </w:rPr>
        <w:t>Droga DR_11</w:t>
      </w:r>
    </w:p>
    <w:tbl>
      <w:tblPr>
        <w:tblStyle w:val="Tabela-Siatka"/>
        <w:tblW w:w="9127"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
        <w:gridCol w:w="3684"/>
        <w:gridCol w:w="4876"/>
      </w:tblGrid>
      <w:tr w:rsidR="0085050F" w:rsidRPr="00644EBD" w14:paraId="26FF4265" w14:textId="77777777" w:rsidTr="00BA54F7">
        <w:tc>
          <w:tcPr>
            <w:tcW w:w="567" w:type="dxa"/>
          </w:tcPr>
          <w:p w14:paraId="5D690E7A" w14:textId="77777777" w:rsidR="0085050F" w:rsidRPr="00644EBD" w:rsidRDefault="0085050F" w:rsidP="00BA54F7">
            <w:pPr>
              <w:pStyle w:val="Tabelka"/>
            </w:pPr>
          </w:p>
        </w:tc>
        <w:tc>
          <w:tcPr>
            <w:tcW w:w="3684" w:type="dxa"/>
            <w:vAlign w:val="top"/>
          </w:tcPr>
          <w:p w14:paraId="225D58D5" w14:textId="77777777" w:rsidR="0085050F" w:rsidRPr="00644EBD" w:rsidRDefault="0085050F" w:rsidP="00BA54F7">
            <w:pPr>
              <w:pStyle w:val="Tabelkalista"/>
              <w:rPr>
                <w:sz w:val="22"/>
                <w:szCs w:val="24"/>
              </w:rPr>
            </w:pPr>
            <w:r w:rsidRPr="00644EBD">
              <w:rPr>
                <w:sz w:val="22"/>
                <w:szCs w:val="24"/>
              </w:rPr>
              <w:t>długość odcinka</w:t>
            </w:r>
          </w:p>
        </w:tc>
        <w:tc>
          <w:tcPr>
            <w:tcW w:w="4876" w:type="dxa"/>
            <w:vAlign w:val="top"/>
          </w:tcPr>
          <w:p w14:paraId="7225962D" w14:textId="77777777" w:rsidR="0085050F" w:rsidRPr="00644EBD" w:rsidRDefault="0085050F" w:rsidP="00BA54F7">
            <w:pPr>
              <w:pStyle w:val="Tabelkalista"/>
              <w:rPr>
                <w:sz w:val="22"/>
                <w:szCs w:val="24"/>
              </w:rPr>
            </w:pPr>
            <w:r w:rsidRPr="00644EBD">
              <w:rPr>
                <w:sz w:val="22"/>
                <w:szCs w:val="24"/>
              </w:rPr>
              <w:t>0,5 km</w:t>
            </w:r>
          </w:p>
        </w:tc>
      </w:tr>
      <w:tr w:rsidR="0085050F" w:rsidRPr="00644EBD" w14:paraId="407F67DF" w14:textId="77777777" w:rsidTr="00BA54F7">
        <w:tc>
          <w:tcPr>
            <w:tcW w:w="567" w:type="dxa"/>
          </w:tcPr>
          <w:p w14:paraId="29A2F4E2" w14:textId="77777777" w:rsidR="0085050F" w:rsidRPr="00644EBD" w:rsidRDefault="0085050F" w:rsidP="00BA54F7">
            <w:pPr>
              <w:pStyle w:val="Tabelka"/>
            </w:pPr>
          </w:p>
        </w:tc>
        <w:tc>
          <w:tcPr>
            <w:tcW w:w="3684" w:type="dxa"/>
            <w:vAlign w:val="top"/>
          </w:tcPr>
          <w:p w14:paraId="6B9953EC" w14:textId="77777777" w:rsidR="0085050F" w:rsidRPr="00644EBD" w:rsidRDefault="0085050F" w:rsidP="00BA54F7">
            <w:pPr>
              <w:pStyle w:val="Tabelkalista"/>
              <w:rPr>
                <w:sz w:val="22"/>
                <w:szCs w:val="24"/>
              </w:rPr>
            </w:pPr>
            <w:r w:rsidRPr="00644EBD">
              <w:rPr>
                <w:sz w:val="22"/>
                <w:szCs w:val="24"/>
              </w:rPr>
              <w:t>kategoria drogi</w:t>
            </w:r>
          </w:p>
        </w:tc>
        <w:tc>
          <w:tcPr>
            <w:tcW w:w="4876" w:type="dxa"/>
            <w:vAlign w:val="top"/>
          </w:tcPr>
          <w:p w14:paraId="74356C0F" w14:textId="77777777" w:rsidR="0085050F" w:rsidRPr="00644EBD" w:rsidRDefault="0085050F" w:rsidP="00BA54F7">
            <w:pPr>
              <w:pStyle w:val="Tabelkalista"/>
              <w:rPr>
                <w:sz w:val="22"/>
                <w:szCs w:val="24"/>
              </w:rPr>
            </w:pPr>
            <w:r w:rsidRPr="00644EBD">
              <w:rPr>
                <w:sz w:val="22"/>
                <w:szCs w:val="24"/>
              </w:rPr>
              <w:t>wewnętrzna</w:t>
            </w:r>
          </w:p>
        </w:tc>
      </w:tr>
      <w:tr w:rsidR="0085050F" w:rsidRPr="00644EBD" w14:paraId="30FC6991" w14:textId="77777777" w:rsidTr="00BA54F7">
        <w:tc>
          <w:tcPr>
            <w:tcW w:w="567" w:type="dxa"/>
          </w:tcPr>
          <w:p w14:paraId="72C0A98E" w14:textId="77777777" w:rsidR="0085050F" w:rsidRPr="00644EBD" w:rsidRDefault="0085050F" w:rsidP="00BA54F7">
            <w:pPr>
              <w:pStyle w:val="Tabelka"/>
            </w:pPr>
          </w:p>
        </w:tc>
        <w:tc>
          <w:tcPr>
            <w:tcW w:w="3684" w:type="dxa"/>
            <w:vAlign w:val="top"/>
          </w:tcPr>
          <w:p w14:paraId="64359ABB" w14:textId="77777777" w:rsidR="0085050F" w:rsidRPr="00644EBD" w:rsidRDefault="0085050F" w:rsidP="00BA54F7">
            <w:pPr>
              <w:pStyle w:val="Tabelkalista"/>
              <w:rPr>
                <w:sz w:val="22"/>
                <w:szCs w:val="24"/>
              </w:rPr>
            </w:pPr>
            <w:r w:rsidRPr="00644EBD">
              <w:rPr>
                <w:sz w:val="22"/>
                <w:szCs w:val="24"/>
              </w:rPr>
              <w:t>klasa drogi</w:t>
            </w:r>
          </w:p>
        </w:tc>
        <w:tc>
          <w:tcPr>
            <w:tcW w:w="4876" w:type="dxa"/>
            <w:vAlign w:val="top"/>
          </w:tcPr>
          <w:p w14:paraId="777DD25E" w14:textId="77777777" w:rsidR="0085050F" w:rsidRPr="00644EBD" w:rsidRDefault="0085050F" w:rsidP="00BA54F7">
            <w:pPr>
              <w:pStyle w:val="Tabelkalista"/>
              <w:rPr>
                <w:sz w:val="22"/>
                <w:szCs w:val="24"/>
              </w:rPr>
            </w:pPr>
            <w:r w:rsidRPr="00644EBD">
              <w:rPr>
                <w:sz w:val="22"/>
                <w:szCs w:val="24"/>
              </w:rPr>
              <w:t>wewnętrzna</w:t>
            </w:r>
          </w:p>
        </w:tc>
      </w:tr>
      <w:tr w:rsidR="0085050F" w:rsidRPr="00644EBD" w14:paraId="074348F8" w14:textId="77777777" w:rsidTr="00BA54F7">
        <w:tc>
          <w:tcPr>
            <w:tcW w:w="567" w:type="dxa"/>
          </w:tcPr>
          <w:p w14:paraId="5E6ABE9C" w14:textId="77777777" w:rsidR="0085050F" w:rsidRPr="00644EBD" w:rsidRDefault="0085050F" w:rsidP="00BA54F7">
            <w:pPr>
              <w:pStyle w:val="Tabelka"/>
            </w:pPr>
          </w:p>
        </w:tc>
        <w:tc>
          <w:tcPr>
            <w:tcW w:w="3684" w:type="dxa"/>
            <w:vAlign w:val="top"/>
          </w:tcPr>
          <w:p w14:paraId="401F45D5" w14:textId="77777777" w:rsidR="0085050F" w:rsidRPr="00644EBD" w:rsidRDefault="0085050F" w:rsidP="00BA54F7">
            <w:pPr>
              <w:pStyle w:val="Tabelkalista"/>
              <w:rPr>
                <w:sz w:val="22"/>
                <w:szCs w:val="24"/>
              </w:rPr>
            </w:pPr>
            <w:r w:rsidRPr="00644EBD">
              <w:rPr>
                <w:sz w:val="22"/>
                <w:szCs w:val="24"/>
              </w:rPr>
              <w:t>kategoria ruchu</w:t>
            </w:r>
          </w:p>
        </w:tc>
        <w:tc>
          <w:tcPr>
            <w:tcW w:w="4876" w:type="dxa"/>
            <w:vAlign w:val="top"/>
          </w:tcPr>
          <w:p w14:paraId="0AC6CA15" w14:textId="77777777" w:rsidR="0085050F" w:rsidRPr="00644EBD" w:rsidRDefault="0085050F" w:rsidP="00BA54F7">
            <w:pPr>
              <w:pStyle w:val="Tabelkalista"/>
              <w:rPr>
                <w:sz w:val="22"/>
                <w:szCs w:val="24"/>
              </w:rPr>
            </w:pPr>
            <w:r w:rsidRPr="00644EBD">
              <w:rPr>
                <w:sz w:val="22"/>
                <w:szCs w:val="24"/>
              </w:rPr>
              <w:t>KR1</w:t>
            </w:r>
          </w:p>
        </w:tc>
      </w:tr>
      <w:tr w:rsidR="0085050F" w:rsidRPr="00644EBD" w14:paraId="5E1B1014" w14:textId="77777777" w:rsidTr="00BA54F7">
        <w:tc>
          <w:tcPr>
            <w:tcW w:w="567" w:type="dxa"/>
          </w:tcPr>
          <w:p w14:paraId="3B53148E" w14:textId="77777777" w:rsidR="0085050F" w:rsidRPr="00644EBD" w:rsidRDefault="0085050F" w:rsidP="00BA54F7">
            <w:pPr>
              <w:pStyle w:val="Tabelka"/>
            </w:pPr>
          </w:p>
        </w:tc>
        <w:tc>
          <w:tcPr>
            <w:tcW w:w="3684" w:type="dxa"/>
            <w:vAlign w:val="top"/>
          </w:tcPr>
          <w:p w14:paraId="7D4869D8" w14:textId="77777777" w:rsidR="0085050F" w:rsidRPr="00644EBD" w:rsidRDefault="0085050F" w:rsidP="00BA54F7">
            <w:pPr>
              <w:pStyle w:val="Tabelkalista"/>
              <w:rPr>
                <w:sz w:val="22"/>
                <w:szCs w:val="24"/>
              </w:rPr>
            </w:pPr>
            <w:r w:rsidRPr="00644EBD">
              <w:rPr>
                <w:sz w:val="22"/>
                <w:szCs w:val="24"/>
              </w:rPr>
              <w:t>prędkość do projektowania</w:t>
            </w:r>
          </w:p>
        </w:tc>
        <w:tc>
          <w:tcPr>
            <w:tcW w:w="4876" w:type="dxa"/>
            <w:vAlign w:val="top"/>
          </w:tcPr>
          <w:p w14:paraId="5E1170A3" w14:textId="77777777" w:rsidR="0085050F" w:rsidRPr="00644EBD" w:rsidRDefault="0085050F" w:rsidP="00BA54F7">
            <w:pPr>
              <w:pStyle w:val="Tabelkalista"/>
              <w:rPr>
                <w:sz w:val="22"/>
                <w:szCs w:val="24"/>
              </w:rPr>
            </w:pPr>
            <w:r w:rsidRPr="00644EBD">
              <w:rPr>
                <w:sz w:val="22"/>
                <w:szCs w:val="24"/>
              </w:rPr>
              <w:t>30 km/h</w:t>
            </w:r>
          </w:p>
        </w:tc>
      </w:tr>
      <w:tr w:rsidR="0085050F" w:rsidRPr="00644EBD" w14:paraId="2C57A060" w14:textId="77777777" w:rsidTr="00BA54F7">
        <w:tc>
          <w:tcPr>
            <w:tcW w:w="567" w:type="dxa"/>
          </w:tcPr>
          <w:p w14:paraId="4F44BA90" w14:textId="77777777" w:rsidR="0085050F" w:rsidRPr="00644EBD" w:rsidRDefault="0085050F" w:rsidP="00BA54F7">
            <w:pPr>
              <w:pStyle w:val="Tabelka"/>
            </w:pPr>
          </w:p>
        </w:tc>
        <w:tc>
          <w:tcPr>
            <w:tcW w:w="3684" w:type="dxa"/>
            <w:vAlign w:val="top"/>
          </w:tcPr>
          <w:p w14:paraId="1AB6045A" w14:textId="77777777" w:rsidR="0085050F" w:rsidRPr="00644EBD" w:rsidRDefault="0085050F" w:rsidP="00BA54F7">
            <w:pPr>
              <w:pStyle w:val="Tabelkalista"/>
              <w:rPr>
                <w:sz w:val="22"/>
                <w:szCs w:val="24"/>
              </w:rPr>
            </w:pPr>
            <w:r w:rsidRPr="00644EBD">
              <w:rPr>
                <w:sz w:val="22"/>
                <w:szCs w:val="24"/>
              </w:rPr>
              <w:t>podstawowa (szlakowa) szerokość jezdni</w:t>
            </w:r>
          </w:p>
        </w:tc>
        <w:tc>
          <w:tcPr>
            <w:tcW w:w="4876" w:type="dxa"/>
            <w:vAlign w:val="top"/>
          </w:tcPr>
          <w:p w14:paraId="53D1A299" w14:textId="77777777" w:rsidR="0085050F" w:rsidRPr="00644EBD" w:rsidRDefault="0085050F" w:rsidP="00BA54F7">
            <w:pPr>
              <w:pStyle w:val="Tabelkalista"/>
              <w:rPr>
                <w:sz w:val="22"/>
                <w:szCs w:val="24"/>
              </w:rPr>
            </w:pPr>
            <w:r w:rsidRPr="00644EBD">
              <w:rPr>
                <w:sz w:val="22"/>
                <w:szCs w:val="24"/>
              </w:rPr>
              <w:t>3,5 m</w:t>
            </w:r>
          </w:p>
        </w:tc>
      </w:tr>
      <w:tr w:rsidR="0085050F" w:rsidRPr="00644EBD" w14:paraId="3C85C4B4" w14:textId="77777777" w:rsidTr="00BA54F7">
        <w:tc>
          <w:tcPr>
            <w:tcW w:w="567" w:type="dxa"/>
          </w:tcPr>
          <w:p w14:paraId="38B03FB8" w14:textId="77777777" w:rsidR="0085050F" w:rsidRPr="00644EBD" w:rsidRDefault="0085050F" w:rsidP="00BA54F7">
            <w:pPr>
              <w:pStyle w:val="Tabelka"/>
            </w:pPr>
          </w:p>
        </w:tc>
        <w:tc>
          <w:tcPr>
            <w:tcW w:w="3684" w:type="dxa"/>
            <w:vAlign w:val="top"/>
          </w:tcPr>
          <w:p w14:paraId="5C893C33" w14:textId="77777777" w:rsidR="0085050F" w:rsidRPr="00644EBD" w:rsidRDefault="0085050F" w:rsidP="00BA54F7">
            <w:pPr>
              <w:pStyle w:val="Tabelkalista"/>
              <w:rPr>
                <w:sz w:val="22"/>
                <w:szCs w:val="24"/>
              </w:rPr>
            </w:pPr>
            <w:r w:rsidRPr="00644EBD">
              <w:rPr>
                <w:sz w:val="22"/>
                <w:szCs w:val="24"/>
              </w:rPr>
              <w:t>nawierzchnia</w:t>
            </w:r>
          </w:p>
        </w:tc>
        <w:tc>
          <w:tcPr>
            <w:tcW w:w="4876" w:type="dxa"/>
            <w:vAlign w:val="top"/>
          </w:tcPr>
          <w:p w14:paraId="17D75FE0" w14:textId="77777777" w:rsidR="0085050F" w:rsidRPr="00644EBD" w:rsidRDefault="0085050F" w:rsidP="00BA54F7">
            <w:pPr>
              <w:pStyle w:val="Tabelkalista"/>
              <w:rPr>
                <w:sz w:val="22"/>
                <w:szCs w:val="24"/>
              </w:rPr>
            </w:pPr>
            <w:r w:rsidRPr="00644EBD">
              <w:rPr>
                <w:sz w:val="22"/>
                <w:szCs w:val="24"/>
              </w:rPr>
              <w:t>bitumiczna</w:t>
            </w:r>
          </w:p>
        </w:tc>
      </w:tr>
      <w:tr w:rsidR="0085050F" w:rsidRPr="00644EBD" w14:paraId="1ED4B80D" w14:textId="77777777" w:rsidTr="00BA54F7">
        <w:tc>
          <w:tcPr>
            <w:tcW w:w="567" w:type="dxa"/>
          </w:tcPr>
          <w:p w14:paraId="72D80D4C" w14:textId="77777777" w:rsidR="0085050F" w:rsidRPr="00644EBD" w:rsidRDefault="0085050F" w:rsidP="00BA54F7">
            <w:pPr>
              <w:pStyle w:val="Tabelka"/>
            </w:pPr>
          </w:p>
        </w:tc>
        <w:tc>
          <w:tcPr>
            <w:tcW w:w="3684" w:type="dxa"/>
            <w:vAlign w:val="top"/>
          </w:tcPr>
          <w:p w14:paraId="658309A1" w14:textId="77777777" w:rsidR="0085050F" w:rsidRPr="00644EBD" w:rsidRDefault="0085050F" w:rsidP="00BA54F7">
            <w:pPr>
              <w:pStyle w:val="Tabelkalista"/>
              <w:rPr>
                <w:sz w:val="22"/>
                <w:szCs w:val="24"/>
              </w:rPr>
            </w:pPr>
            <w:r w:rsidRPr="00644EBD">
              <w:rPr>
                <w:sz w:val="22"/>
                <w:szCs w:val="24"/>
              </w:rPr>
              <w:t>sposób odwodnienia</w:t>
            </w:r>
          </w:p>
        </w:tc>
        <w:tc>
          <w:tcPr>
            <w:tcW w:w="4876" w:type="dxa"/>
            <w:vAlign w:val="top"/>
          </w:tcPr>
          <w:p w14:paraId="6F154A6A" w14:textId="77777777" w:rsidR="0085050F" w:rsidRPr="00644EBD" w:rsidRDefault="0085050F" w:rsidP="00BA54F7">
            <w:pPr>
              <w:pStyle w:val="Tabelkalista"/>
              <w:rPr>
                <w:sz w:val="22"/>
                <w:szCs w:val="24"/>
              </w:rPr>
            </w:pPr>
            <w:r w:rsidRPr="00644EBD">
              <w:rPr>
                <w:sz w:val="22"/>
                <w:szCs w:val="24"/>
              </w:rPr>
              <w:t>jak w stanie istniejącym, tj. powierzchniowo z odprowadzeniem wody z nawierzchni poprzez swobodny spływ wody na przydrożne tereny zielone</w:t>
            </w:r>
          </w:p>
        </w:tc>
      </w:tr>
    </w:tbl>
    <w:p w14:paraId="61A581CB" w14:textId="77777777" w:rsidR="0085050F" w:rsidRPr="0085172F" w:rsidRDefault="0085050F" w:rsidP="0085050F">
      <w:pPr>
        <w:rPr>
          <w:b/>
          <w:bCs/>
        </w:rPr>
      </w:pPr>
      <w:r w:rsidRPr="0085172F">
        <w:rPr>
          <w:b/>
          <w:bCs/>
        </w:rPr>
        <w:t>Droga DR_12</w:t>
      </w:r>
    </w:p>
    <w:tbl>
      <w:tblPr>
        <w:tblStyle w:val="Tabela-Siatka"/>
        <w:tblW w:w="9127"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
        <w:gridCol w:w="3684"/>
        <w:gridCol w:w="4876"/>
      </w:tblGrid>
      <w:tr w:rsidR="0085050F" w:rsidRPr="00644EBD" w14:paraId="543F3D0C" w14:textId="77777777" w:rsidTr="00BA54F7">
        <w:tc>
          <w:tcPr>
            <w:tcW w:w="567" w:type="dxa"/>
          </w:tcPr>
          <w:p w14:paraId="257135FE" w14:textId="77777777" w:rsidR="0085050F" w:rsidRPr="00644EBD" w:rsidRDefault="0085050F" w:rsidP="00BA54F7">
            <w:pPr>
              <w:pStyle w:val="Tabelka"/>
            </w:pPr>
          </w:p>
        </w:tc>
        <w:tc>
          <w:tcPr>
            <w:tcW w:w="3684" w:type="dxa"/>
            <w:vAlign w:val="top"/>
          </w:tcPr>
          <w:p w14:paraId="033124AC" w14:textId="77777777" w:rsidR="0085050F" w:rsidRPr="00644EBD" w:rsidRDefault="0085050F" w:rsidP="00BA54F7">
            <w:pPr>
              <w:pStyle w:val="Tabelkalista"/>
              <w:rPr>
                <w:sz w:val="22"/>
                <w:szCs w:val="24"/>
              </w:rPr>
            </w:pPr>
            <w:r w:rsidRPr="00644EBD">
              <w:rPr>
                <w:sz w:val="22"/>
                <w:szCs w:val="24"/>
              </w:rPr>
              <w:t>długość odcinka</w:t>
            </w:r>
          </w:p>
        </w:tc>
        <w:tc>
          <w:tcPr>
            <w:tcW w:w="4876" w:type="dxa"/>
            <w:vAlign w:val="top"/>
          </w:tcPr>
          <w:p w14:paraId="0F589455" w14:textId="77777777" w:rsidR="0085050F" w:rsidRPr="00644EBD" w:rsidRDefault="0085050F" w:rsidP="00BA54F7">
            <w:pPr>
              <w:pStyle w:val="Tabelkalista"/>
              <w:rPr>
                <w:sz w:val="22"/>
                <w:szCs w:val="24"/>
              </w:rPr>
            </w:pPr>
            <w:r w:rsidRPr="00644EBD">
              <w:rPr>
                <w:sz w:val="22"/>
                <w:szCs w:val="24"/>
              </w:rPr>
              <w:t>0,5 km</w:t>
            </w:r>
          </w:p>
        </w:tc>
      </w:tr>
      <w:tr w:rsidR="0085050F" w:rsidRPr="00644EBD" w14:paraId="0C446F1F" w14:textId="77777777" w:rsidTr="00BA54F7">
        <w:tc>
          <w:tcPr>
            <w:tcW w:w="567" w:type="dxa"/>
          </w:tcPr>
          <w:p w14:paraId="1915E0BC" w14:textId="77777777" w:rsidR="0085050F" w:rsidRPr="00644EBD" w:rsidRDefault="0085050F" w:rsidP="00BA54F7">
            <w:pPr>
              <w:pStyle w:val="Tabelka"/>
            </w:pPr>
          </w:p>
        </w:tc>
        <w:tc>
          <w:tcPr>
            <w:tcW w:w="3684" w:type="dxa"/>
            <w:vAlign w:val="top"/>
          </w:tcPr>
          <w:p w14:paraId="775B4AEF" w14:textId="77777777" w:rsidR="0085050F" w:rsidRPr="00644EBD" w:rsidRDefault="0085050F" w:rsidP="00BA54F7">
            <w:pPr>
              <w:pStyle w:val="Tabelkalista"/>
              <w:rPr>
                <w:sz w:val="22"/>
                <w:szCs w:val="24"/>
              </w:rPr>
            </w:pPr>
            <w:r w:rsidRPr="00644EBD">
              <w:rPr>
                <w:sz w:val="22"/>
                <w:szCs w:val="24"/>
              </w:rPr>
              <w:t>kategoria drogi</w:t>
            </w:r>
          </w:p>
        </w:tc>
        <w:tc>
          <w:tcPr>
            <w:tcW w:w="4876" w:type="dxa"/>
            <w:vAlign w:val="top"/>
          </w:tcPr>
          <w:p w14:paraId="0456AD56" w14:textId="77777777" w:rsidR="0085050F" w:rsidRPr="00644EBD" w:rsidRDefault="0085050F" w:rsidP="00BA54F7">
            <w:pPr>
              <w:pStyle w:val="Tabelkalista"/>
              <w:rPr>
                <w:sz w:val="22"/>
                <w:szCs w:val="24"/>
              </w:rPr>
            </w:pPr>
            <w:r w:rsidRPr="00644EBD">
              <w:rPr>
                <w:sz w:val="22"/>
                <w:szCs w:val="24"/>
              </w:rPr>
              <w:t>wewnętrzna</w:t>
            </w:r>
          </w:p>
        </w:tc>
      </w:tr>
      <w:tr w:rsidR="0085050F" w:rsidRPr="00644EBD" w14:paraId="0B1FD0F8" w14:textId="77777777" w:rsidTr="00BA54F7">
        <w:tc>
          <w:tcPr>
            <w:tcW w:w="567" w:type="dxa"/>
          </w:tcPr>
          <w:p w14:paraId="3867B88D" w14:textId="77777777" w:rsidR="0085050F" w:rsidRPr="00644EBD" w:rsidRDefault="0085050F" w:rsidP="00BA54F7">
            <w:pPr>
              <w:pStyle w:val="Tabelka"/>
            </w:pPr>
          </w:p>
        </w:tc>
        <w:tc>
          <w:tcPr>
            <w:tcW w:w="3684" w:type="dxa"/>
            <w:vAlign w:val="top"/>
          </w:tcPr>
          <w:p w14:paraId="7E1FCD37" w14:textId="77777777" w:rsidR="0085050F" w:rsidRPr="00644EBD" w:rsidRDefault="0085050F" w:rsidP="00BA54F7">
            <w:pPr>
              <w:pStyle w:val="Tabelkalista"/>
              <w:rPr>
                <w:sz w:val="22"/>
                <w:szCs w:val="24"/>
              </w:rPr>
            </w:pPr>
            <w:r w:rsidRPr="00644EBD">
              <w:rPr>
                <w:sz w:val="22"/>
                <w:szCs w:val="24"/>
              </w:rPr>
              <w:t>klasa drogi</w:t>
            </w:r>
          </w:p>
        </w:tc>
        <w:tc>
          <w:tcPr>
            <w:tcW w:w="4876" w:type="dxa"/>
            <w:vAlign w:val="top"/>
          </w:tcPr>
          <w:p w14:paraId="2510A893" w14:textId="77777777" w:rsidR="0085050F" w:rsidRPr="00644EBD" w:rsidRDefault="0085050F" w:rsidP="00BA54F7">
            <w:pPr>
              <w:pStyle w:val="Tabelkalista"/>
              <w:rPr>
                <w:sz w:val="22"/>
                <w:szCs w:val="24"/>
              </w:rPr>
            </w:pPr>
            <w:r w:rsidRPr="00644EBD">
              <w:rPr>
                <w:sz w:val="22"/>
                <w:szCs w:val="24"/>
              </w:rPr>
              <w:t>wewnętrzna</w:t>
            </w:r>
          </w:p>
        </w:tc>
      </w:tr>
      <w:tr w:rsidR="0085050F" w:rsidRPr="00644EBD" w14:paraId="3F6918C3" w14:textId="77777777" w:rsidTr="00BA54F7">
        <w:tc>
          <w:tcPr>
            <w:tcW w:w="567" w:type="dxa"/>
          </w:tcPr>
          <w:p w14:paraId="5EA06B18" w14:textId="77777777" w:rsidR="0085050F" w:rsidRPr="00644EBD" w:rsidRDefault="0085050F" w:rsidP="00BA54F7">
            <w:pPr>
              <w:pStyle w:val="Tabelka"/>
            </w:pPr>
          </w:p>
        </w:tc>
        <w:tc>
          <w:tcPr>
            <w:tcW w:w="3684" w:type="dxa"/>
            <w:vAlign w:val="top"/>
          </w:tcPr>
          <w:p w14:paraId="4B396FFA" w14:textId="77777777" w:rsidR="0085050F" w:rsidRPr="00644EBD" w:rsidRDefault="0085050F" w:rsidP="00BA54F7">
            <w:pPr>
              <w:pStyle w:val="Tabelkalista"/>
              <w:rPr>
                <w:sz w:val="22"/>
                <w:szCs w:val="24"/>
              </w:rPr>
            </w:pPr>
            <w:r w:rsidRPr="00644EBD">
              <w:rPr>
                <w:sz w:val="22"/>
                <w:szCs w:val="24"/>
              </w:rPr>
              <w:t>kategoria ruchu</w:t>
            </w:r>
          </w:p>
        </w:tc>
        <w:tc>
          <w:tcPr>
            <w:tcW w:w="4876" w:type="dxa"/>
            <w:vAlign w:val="top"/>
          </w:tcPr>
          <w:p w14:paraId="7589B81D" w14:textId="77777777" w:rsidR="0085050F" w:rsidRPr="00644EBD" w:rsidRDefault="0085050F" w:rsidP="00BA54F7">
            <w:pPr>
              <w:pStyle w:val="Tabelkalista"/>
              <w:rPr>
                <w:sz w:val="22"/>
                <w:szCs w:val="24"/>
              </w:rPr>
            </w:pPr>
            <w:r w:rsidRPr="00644EBD">
              <w:rPr>
                <w:sz w:val="22"/>
                <w:szCs w:val="24"/>
              </w:rPr>
              <w:t>KR1</w:t>
            </w:r>
          </w:p>
        </w:tc>
      </w:tr>
      <w:tr w:rsidR="0085050F" w:rsidRPr="00644EBD" w14:paraId="20303E33" w14:textId="77777777" w:rsidTr="00BA54F7">
        <w:tc>
          <w:tcPr>
            <w:tcW w:w="567" w:type="dxa"/>
          </w:tcPr>
          <w:p w14:paraId="3DE7BDCB" w14:textId="77777777" w:rsidR="0085050F" w:rsidRPr="00644EBD" w:rsidRDefault="0085050F" w:rsidP="00BA54F7">
            <w:pPr>
              <w:pStyle w:val="Tabelka"/>
            </w:pPr>
          </w:p>
        </w:tc>
        <w:tc>
          <w:tcPr>
            <w:tcW w:w="3684" w:type="dxa"/>
            <w:vAlign w:val="top"/>
          </w:tcPr>
          <w:p w14:paraId="7E68DD20" w14:textId="77777777" w:rsidR="0085050F" w:rsidRPr="00644EBD" w:rsidRDefault="0085050F" w:rsidP="00BA54F7">
            <w:pPr>
              <w:pStyle w:val="Tabelkalista"/>
              <w:rPr>
                <w:sz w:val="22"/>
                <w:szCs w:val="24"/>
              </w:rPr>
            </w:pPr>
            <w:r w:rsidRPr="00644EBD">
              <w:rPr>
                <w:sz w:val="22"/>
                <w:szCs w:val="24"/>
              </w:rPr>
              <w:t>prędkość do projektowania</w:t>
            </w:r>
          </w:p>
        </w:tc>
        <w:tc>
          <w:tcPr>
            <w:tcW w:w="4876" w:type="dxa"/>
            <w:vAlign w:val="top"/>
          </w:tcPr>
          <w:p w14:paraId="17F8004D" w14:textId="77777777" w:rsidR="0085050F" w:rsidRPr="00644EBD" w:rsidRDefault="0085050F" w:rsidP="00BA54F7">
            <w:pPr>
              <w:pStyle w:val="Tabelkalista"/>
              <w:rPr>
                <w:sz w:val="22"/>
                <w:szCs w:val="24"/>
              </w:rPr>
            </w:pPr>
            <w:r w:rsidRPr="00644EBD">
              <w:rPr>
                <w:sz w:val="22"/>
                <w:szCs w:val="24"/>
              </w:rPr>
              <w:t>30 km/h</w:t>
            </w:r>
          </w:p>
        </w:tc>
      </w:tr>
      <w:tr w:rsidR="0085050F" w:rsidRPr="00644EBD" w14:paraId="429B0825" w14:textId="77777777" w:rsidTr="00BA54F7">
        <w:tc>
          <w:tcPr>
            <w:tcW w:w="567" w:type="dxa"/>
          </w:tcPr>
          <w:p w14:paraId="75CEF527" w14:textId="77777777" w:rsidR="0085050F" w:rsidRPr="00644EBD" w:rsidRDefault="0085050F" w:rsidP="00BA54F7">
            <w:pPr>
              <w:pStyle w:val="Tabelka"/>
            </w:pPr>
          </w:p>
        </w:tc>
        <w:tc>
          <w:tcPr>
            <w:tcW w:w="3684" w:type="dxa"/>
            <w:vAlign w:val="top"/>
          </w:tcPr>
          <w:p w14:paraId="1F9FD613" w14:textId="77777777" w:rsidR="0085050F" w:rsidRPr="00644EBD" w:rsidRDefault="0085050F" w:rsidP="00BA54F7">
            <w:pPr>
              <w:pStyle w:val="Tabelkalista"/>
              <w:rPr>
                <w:sz w:val="22"/>
                <w:szCs w:val="24"/>
              </w:rPr>
            </w:pPr>
            <w:r w:rsidRPr="00644EBD">
              <w:rPr>
                <w:sz w:val="22"/>
                <w:szCs w:val="24"/>
              </w:rPr>
              <w:t>podstawowa (szlakowa) szerokość jezdni</w:t>
            </w:r>
          </w:p>
        </w:tc>
        <w:tc>
          <w:tcPr>
            <w:tcW w:w="4876" w:type="dxa"/>
            <w:vAlign w:val="top"/>
          </w:tcPr>
          <w:p w14:paraId="51E468F3" w14:textId="77777777" w:rsidR="0085050F" w:rsidRPr="00644EBD" w:rsidRDefault="0085050F" w:rsidP="00BA54F7">
            <w:pPr>
              <w:pStyle w:val="Tabelkalista"/>
              <w:rPr>
                <w:sz w:val="22"/>
                <w:szCs w:val="24"/>
              </w:rPr>
            </w:pPr>
            <w:r w:rsidRPr="00644EBD">
              <w:rPr>
                <w:sz w:val="22"/>
                <w:szCs w:val="24"/>
              </w:rPr>
              <w:t>3,5 m</w:t>
            </w:r>
          </w:p>
        </w:tc>
      </w:tr>
      <w:tr w:rsidR="0085050F" w:rsidRPr="00644EBD" w14:paraId="663CAEA2" w14:textId="77777777" w:rsidTr="00BA54F7">
        <w:tc>
          <w:tcPr>
            <w:tcW w:w="567" w:type="dxa"/>
          </w:tcPr>
          <w:p w14:paraId="5094536D" w14:textId="77777777" w:rsidR="0085050F" w:rsidRPr="00644EBD" w:rsidRDefault="0085050F" w:rsidP="00BA54F7">
            <w:pPr>
              <w:pStyle w:val="Tabelka"/>
            </w:pPr>
          </w:p>
        </w:tc>
        <w:tc>
          <w:tcPr>
            <w:tcW w:w="3684" w:type="dxa"/>
            <w:vAlign w:val="top"/>
          </w:tcPr>
          <w:p w14:paraId="65514A39" w14:textId="77777777" w:rsidR="0085050F" w:rsidRPr="00644EBD" w:rsidRDefault="0085050F" w:rsidP="00BA54F7">
            <w:pPr>
              <w:pStyle w:val="Tabelkalista"/>
              <w:rPr>
                <w:sz w:val="22"/>
                <w:szCs w:val="24"/>
              </w:rPr>
            </w:pPr>
            <w:r w:rsidRPr="00644EBD">
              <w:rPr>
                <w:sz w:val="22"/>
                <w:szCs w:val="24"/>
              </w:rPr>
              <w:t>nawierzchnia</w:t>
            </w:r>
          </w:p>
        </w:tc>
        <w:tc>
          <w:tcPr>
            <w:tcW w:w="4876" w:type="dxa"/>
            <w:vAlign w:val="top"/>
          </w:tcPr>
          <w:p w14:paraId="7A994D70" w14:textId="77777777" w:rsidR="0085050F" w:rsidRPr="00644EBD" w:rsidRDefault="0085050F" w:rsidP="00BA54F7">
            <w:pPr>
              <w:pStyle w:val="Tabelkalista"/>
              <w:rPr>
                <w:sz w:val="22"/>
                <w:szCs w:val="24"/>
              </w:rPr>
            </w:pPr>
            <w:r w:rsidRPr="00644EBD">
              <w:rPr>
                <w:sz w:val="22"/>
                <w:szCs w:val="24"/>
              </w:rPr>
              <w:t>bitumiczna</w:t>
            </w:r>
          </w:p>
        </w:tc>
      </w:tr>
      <w:tr w:rsidR="0085050F" w:rsidRPr="00644EBD" w14:paraId="7791C069" w14:textId="77777777" w:rsidTr="00BA54F7">
        <w:tc>
          <w:tcPr>
            <w:tcW w:w="567" w:type="dxa"/>
          </w:tcPr>
          <w:p w14:paraId="41045AE3" w14:textId="77777777" w:rsidR="0085050F" w:rsidRPr="00644EBD" w:rsidRDefault="0085050F" w:rsidP="00BA54F7">
            <w:pPr>
              <w:pStyle w:val="Tabelka"/>
            </w:pPr>
          </w:p>
        </w:tc>
        <w:tc>
          <w:tcPr>
            <w:tcW w:w="3684" w:type="dxa"/>
            <w:vAlign w:val="top"/>
          </w:tcPr>
          <w:p w14:paraId="5F1F8EBB" w14:textId="77777777" w:rsidR="0085050F" w:rsidRPr="00644EBD" w:rsidRDefault="0085050F" w:rsidP="00BA54F7">
            <w:pPr>
              <w:pStyle w:val="Tabelkalista"/>
              <w:rPr>
                <w:sz w:val="22"/>
                <w:szCs w:val="24"/>
              </w:rPr>
            </w:pPr>
            <w:r w:rsidRPr="00644EBD">
              <w:rPr>
                <w:sz w:val="22"/>
                <w:szCs w:val="24"/>
              </w:rPr>
              <w:t>sposób odwodnienia</w:t>
            </w:r>
          </w:p>
        </w:tc>
        <w:tc>
          <w:tcPr>
            <w:tcW w:w="4876" w:type="dxa"/>
            <w:vAlign w:val="top"/>
          </w:tcPr>
          <w:p w14:paraId="58B374B9" w14:textId="77777777" w:rsidR="0085050F" w:rsidRPr="00644EBD" w:rsidRDefault="0085050F" w:rsidP="00BA54F7">
            <w:pPr>
              <w:pStyle w:val="Tabelkalista"/>
              <w:rPr>
                <w:sz w:val="22"/>
                <w:szCs w:val="24"/>
              </w:rPr>
            </w:pPr>
            <w:r w:rsidRPr="00644EBD">
              <w:rPr>
                <w:sz w:val="22"/>
                <w:szCs w:val="24"/>
              </w:rPr>
              <w:t>jak w stanie istniejącym, tj. powierzchniowo z odprowadzeniem wody z nawierzchni poprzez swobodny spływ wody na przydrożne tereny zielone</w:t>
            </w:r>
          </w:p>
        </w:tc>
      </w:tr>
    </w:tbl>
    <w:p w14:paraId="2B579501" w14:textId="77777777" w:rsidR="0085050F" w:rsidRDefault="0085050F" w:rsidP="0085050F">
      <w:pPr>
        <w:rPr>
          <w:b/>
          <w:bCs/>
        </w:rPr>
      </w:pPr>
    </w:p>
    <w:p w14:paraId="36D7ED7B" w14:textId="77777777" w:rsidR="0085050F" w:rsidRDefault="0085050F">
      <w:pPr>
        <w:spacing w:after="0" w:line="240" w:lineRule="auto"/>
        <w:ind w:firstLine="0"/>
        <w:jc w:val="left"/>
        <w:rPr>
          <w:b/>
          <w:bCs/>
        </w:rPr>
      </w:pPr>
      <w:r>
        <w:rPr>
          <w:b/>
          <w:bCs/>
        </w:rPr>
        <w:br w:type="page"/>
      </w:r>
    </w:p>
    <w:p w14:paraId="2D8F68DE" w14:textId="59FC15A9" w:rsidR="0085050F" w:rsidRPr="0085172F" w:rsidRDefault="0085050F" w:rsidP="0085050F">
      <w:pPr>
        <w:rPr>
          <w:b/>
          <w:bCs/>
        </w:rPr>
      </w:pPr>
      <w:r w:rsidRPr="0085172F">
        <w:rPr>
          <w:b/>
          <w:bCs/>
        </w:rPr>
        <w:lastRenderedPageBreak/>
        <w:t>Droga DR_13</w:t>
      </w:r>
    </w:p>
    <w:tbl>
      <w:tblPr>
        <w:tblStyle w:val="Tabela-Siatka"/>
        <w:tblW w:w="9127"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
        <w:gridCol w:w="3684"/>
        <w:gridCol w:w="4876"/>
      </w:tblGrid>
      <w:tr w:rsidR="0085050F" w:rsidRPr="00644EBD" w14:paraId="6517F65C" w14:textId="77777777" w:rsidTr="00BA54F7">
        <w:tc>
          <w:tcPr>
            <w:tcW w:w="567" w:type="dxa"/>
          </w:tcPr>
          <w:p w14:paraId="71B6D5B3" w14:textId="77777777" w:rsidR="0085050F" w:rsidRPr="00644EBD" w:rsidRDefault="0085050F" w:rsidP="00BA54F7">
            <w:pPr>
              <w:pStyle w:val="Tabelka"/>
            </w:pPr>
          </w:p>
        </w:tc>
        <w:tc>
          <w:tcPr>
            <w:tcW w:w="3684" w:type="dxa"/>
            <w:vAlign w:val="top"/>
          </w:tcPr>
          <w:p w14:paraId="0E31380E" w14:textId="77777777" w:rsidR="0085050F" w:rsidRPr="00644EBD" w:rsidRDefault="0085050F" w:rsidP="00BA54F7">
            <w:pPr>
              <w:pStyle w:val="Tabelkalista"/>
              <w:rPr>
                <w:sz w:val="22"/>
                <w:szCs w:val="24"/>
              </w:rPr>
            </w:pPr>
            <w:r w:rsidRPr="00644EBD">
              <w:rPr>
                <w:sz w:val="22"/>
                <w:szCs w:val="24"/>
              </w:rPr>
              <w:t>długość odcinka</w:t>
            </w:r>
          </w:p>
        </w:tc>
        <w:tc>
          <w:tcPr>
            <w:tcW w:w="4876" w:type="dxa"/>
            <w:vAlign w:val="top"/>
          </w:tcPr>
          <w:p w14:paraId="114026AA" w14:textId="77777777" w:rsidR="0085050F" w:rsidRPr="00644EBD" w:rsidRDefault="0085050F" w:rsidP="00BA54F7">
            <w:pPr>
              <w:pStyle w:val="Tabelkalista"/>
              <w:rPr>
                <w:sz w:val="22"/>
                <w:szCs w:val="24"/>
              </w:rPr>
            </w:pPr>
            <w:r w:rsidRPr="00644EBD">
              <w:rPr>
                <w:sz w:val="22"/>
                <w:szCs w:val="24"/>
              </w:rPr>
              <w:t>0,3 km</w:t>
            </w:r>
          </w:p>
        </w:tc>
      </w:tr>
      <w:tr w:rsidR="0085050F" w:rsidRPr="00644EBD" w14:paraId="45A6DFB3" w14:textId="77777777" w:rsidTr="00BA54F7">
        <w:tc>
          <w:tcPr>
            <w:tcW w:w="567" w:type="dxa"/>
          </w:tcPr>
          <w:p w14:paraId="635326E0" w14:textId="77777777" w:rsidR="0085050F" w:rsidRPr="00644EBD" w:rsidRDefault="0085050F" w:rsidP="00BA54F7">
            <w:pPr>
              <w:pStyle w:val="Tabelka"/>
            </w:pPr>
          </w:p>
        </w:tc>
        <w:tc>
          <w:tcPr>
            <w:tcW w:w="3684" w:type="dxa"/>
            <w:vAlign w:val="top"/>
          </w:tcPr>
          <w:p w14:paraId="08073818" w14:textId="77777777" w:rsidR="0085050F" w:rsidRPr="00644EBD" w:rsidRDefault="0085050F" w:rsidP="00BA54F7">
            <w:pPr>
              <w:pStyle w:val="Tabelkalista"/>
              <w:rPr>
                <w:sz w:val="22"/>
                <w:szCs w:val="24"/>
              </w:rPr>
            </w:pPr>
            <w:r w:rsidRPr="00644EBD">
              <w:rPr>
                <w:sz w:val="22"/>
                <w:szCs w:val="24"/>
              </w:rPr>
              <w:t>kategoria drogi</w:t>
            </w:r>
          </w:p>
        </w:tc>
        <w:tc>
          <w:tcPr>
            <w:tcW w:w="4876" w:type="dxa"/>
            <w:vAlign w:val="top"/>
          </w:tcPr>
          <w:p w14:paraId="17FFA698" w14:textId="77777777" w:rsidR="0085050F" w:rsidRPr="00644EBD" w:rsidRDefault="0085050F" w:rsidP="00BA54F7">
            <w:pPr>
              <w:pStyle w:val="Tabelkalista"/>
              <w:rPr>
                <w:sz w:val="22"/>
                <w:szCs w:val="24"/>
              </w:rPr>
            </w:pPr>
            <w:r w:rsidRPr="00644EBD">
              <w:rPr>
                <w:sz w:val="22"/>
                <w:szCs w:val="24"/>
              </w:rPr>
              <w:t>wewnętrzna</w:t>
            </w:r>
          </w:p>
        </w:tc>
      </w:tr>
      <w:tr w:rsidR="0085050F" w:rsidRPr="00644EBD" w14:paraId="2A600C4D" w14:textId="77777777" w:rsidTr="00BA54F7">
        <w:tc>
          <w:tcPr>
            <w:tcW w:w="567" w:type="dxa"/>
          </w:tcPr>
          <w:p w14:paraId="2DE09EA2" w14:textId="77777777" w:rsidR="0085050F" w:rsidRPr="00644EBD" w:rsidRDefault="0085050F" w:rsidP="00BA54F7">
            <w:pPr>
              <w:pStyle w:val="Tabelka"/>
            </w:pPr>
          </w:p>
        </w:tc>
        <w:tc>
          <w:tcPr>
            <w:tcW w:w="3684" w:type="dxa"/>
            <w:vAlign w:val="top"/>
          </w:tcPr>
          <w:p w14:paraId="1D328711" w14:textId="77777777" w:rsidR="0085050F" w:rsidRPr="00644EBD" w:rsidRDefault="0085050F" w:rsidP="00BA54F7">
            <w:pPr>
              <w:pStyle w:val="Tabelkalista"/>
              <w:rPr>
                <w:sz w:val="22"/>
                <w:szCs w:val="24"/>
              </w:rPr>
            </w:pPr>
            <w:r w:rsidRPr="00644EBD">
              <w:rPr>
                <w:sz w:val="22"/>
                <w:szCs w:val="24"/>
              </w:rPr>
              <w:t>klasa drogi</w:t>
            </w:r>
          </w:p>
        </w:tc>
        <w:tc>
          <w:tcPr>
            <w:tcW w:w="4876" w:type="dxa"/>
            <w:vAlign w:val="top"/>
          </w:tcPr>
          <w:p w14:paraId="36746554" w14:textId="77777777" w:rsidR="0085050F" w:rsidRPr="00644EBD" w:rsidRDefault="0085050F" w:rsidP="00BA54F7">
            <w:pPr>
              <w:pStyle w:val="Tabelkalista"/>
              <w:rPr>
                <w:sz w:val="22"/>
                <w:szCs w:val="24"/>
              </w:rPr>
            </w:pPr>
            <w:r w:rsidRPr="00644EBD">
              <w:rPr>
                <w:sz w:val="22"/>
                <w:szCs w:val="24"/>
              </w:rPr>
              <w:t>wewnętrzna</w:t>
            </w:r>
          </w:p>
        </w:tc>
      </w:tr>
      <w:tr w:rsidR="0085050F" w:rsidRPr="00644EBD" w14:paraId="008EC04F" w14:textId="77777777" w:rsidTr="00BA54F7">
        <w:tc>
          <w:tcPr>
            <w:tcW w:w="567" w:type="dxa"/>
          </w:tcPr>
          <w:p w14:paraId="41C4B612" w14:textId="77777777" w:rsidR="0085050F" w:rsidRPr="00644EBD" w:rsidRDefault="0085050F" w:rsidP="00BA54F7">
            <w:pPr>
              <w:pStyle w:val="Tabelka"/>
            </w:pPr>
          </w:p>
        </w:tc>
        <w:tc>
          <w:tcPr>
            <w:tcW w:w="3684" w:type="dxa"/>
            <w:vAlign w:val="top"/>
          </w:tcPr>
          <w:p w14:paraId="3289B10C" w14:textId="77777777" w:rsidR="0085050F" w:rsidRPr="00644EBD" w:rsidRDefault="0085050F" w:rsidP="00BA54F7">
            <w:pPr>
              <w:pStyle w:val="Tabelkalista"/>
              <w:rPr>
                <w:sz w:val="22"/>
                <w:szCs w:val="24"/>
              </w:rPr>
            </w:pPr>
            <w:r w:rsidRPr="00644EBD">
              <w:rPr>
                <w:sz w:val="22"/>
                <w:szCs w:val="24"/>
              </w:rPr>
              <w:t>kategoria ruchu</w:t>
            </w:r>
          </w:p>
        </w:tc>
        <w:tc>
          <w:tcPr>
            <w:tcW w:w="4876" w:type="dxa"/>
            <w:vAlign w:val="top"/>
          </w:tcPr>
          <w:p w14:paraId="6759F166" w14:textId="77777777" w:rsidR="0085050F" w:rsidRPr="00644EBD" w:rsidRDefault="0085050F" w:rsidP="00BA54F7">
            <w:pPr>
              <w:pStyle w:val="Tabelkalista"/>
              <w:rPr>
                <w:sz w:val="22"/>
                <w:szCs w:val="24"/>
              </w:rPr>
            </w:pPr>
            <w:r w:rsidRPr="00644EBD">
              <w:rPr>
                <w:sz w:val="22"/>
                <w:szCs w:val="24"/>
              </w:rPr>
              <w:t>KR1</w:t>
            </w:r>
          </w:p>
        </w:tc>
      </w:tr>
      <w:tr w:rsidR="0085050F" w:rsidRPr="00644EBD" w14:paraId="1209F58D" w14:textId="77777777" w:rsidTr="00BA54F7">
        <w:tc>
          <w:tcPr>
            <w:tcW w:w="567" w:type="dxa"/>
          </w:tcPr>
          <w:p w14:paraId="7F74398A" w14:textId="77777777" w:rsidR="0085050F" w:rsidRPr="00644EBD" w:rsidRDefault="0085050F" w:rsidP="00BA54F7">
            <w:pPr>
              <w:pStyle w:val="Tabelka"/>
            </w:pPr>
          </w:p>
        </w:tc>
        <w:tc>
          <w:tcPr>
            <w:tcW w:w="3684" w:type="dxa"/>
            <w:vAlign w:val="top"/>
          </w:tcPr>
          <w:p w14:paraId="28D04EBC" w14:textId="77777777" w:rsidR="0085050F" w:rsidRPr="00644EBD" w:rsidRDefault="0085050F" w:rsidP="00BA54F7">
            <w:pPr>
              <w:pStyle w:val="Tabelkalista"/>
              <w:rPr>
                <w:sz w:val="22"/>
                <w:szCs w:val="24"/>
              </w:rPr>
            </w:pPr>
            <w:r w:rsidRPr="00644EBD">
              <w:rPr>
                <w:sz w:val="22"/>
                <w:szCs w:val="24"/>
              </w:rPr>
              <w:t>prędkość do projektowania</w:t>
            </w:r>
          </w:p>
        </w:tc>
        <w:tc>
          <w:tcPr>
            <w:tcW w:w="4876" w:type="dxa"/>
            <w:vAlign w:val="top"/>
          </w:tcPr>
          <w:p w14:paraId="5A693B04" w14:textId="77777777" w:rsidR="0085050F" w:rsidRPr="00644EBD" w:rsidRDefault="0085050F" w:rsidP="00BA54F7">
            <w:pPr>
              <w:pStyle w:val="Tabelkalista"/>
              <w:rPr>
                <w:sz w:val="22"/>
                <w:szCs w:val="24"/>
              </w:rPr>
            </w:pPr>
            <w:r w:rsidRPr="00644EBD">
              <w:rPr>
                <w:sz w:val="22"/>
                <w:szCs w:val="24"/>
              </w:rPr>
              <w:t>30 km/h</w:t>
            </w:r>
          </w:p>
        </w:tc>
      </w:tr>
      <w:tr w:rsidR="0085050F" w:rsidRPr="00644EBD" w14:paraId="72CA70C2" w14:textId="77777777" w:rsidTr="00BA54F7">
        <w:tc>
          <w:tcPr>
            <w:tcW w:w="567" w:type="dxa"/>
          </w:tcPr>
          <w:p w14:paraId="231DE7AF" w14:textId="77777777" w:rsidR="0085050F" w:rsidRPr="00644EBD" w:rsidRDefault="0085050F" w:rsidP="00BA54F7">
            <w:pPr>
              <w:pStyle w:val="Tabelka"/>
            </w:pPr>
          </w:p>
        </w:tc>
        <w:tc>
          <w:tcPr>
            <w:tcW w:w="3684" w:type="dxa"/>
            <w:vAlign w:val="top"/>
          </w:tcPr>
          <w:p w14:paraId="4D4DE6A9" w14:textId="77777777" w:rsidR="0085050F" w:rsidRPr="00644EBD" w:rsidRDefault="0085050F" w:rsidP="00BA54F7">
            <w:pPr>
              <w:pStyle w:val="Tabelkalista"/>
              <w:rPr>
                <w:sz w:val="22"/>
                <w:szCs w:val="24"/>
              </w:rPr>
            </w:pPr>
            <w:r w:rsidRPr="00644EBD">
              <w:rPr>
                <w:sz w:val="22"/>
                <w:szCs w:val="24"/>
              </w:rPr>
              <w:t>podstawowa (szlakowa) szerokość jezdni</w:t>
            </w:r>
          </w:p>
        </w:tc>
        <w:tc>
          <w:tcPr>
            <w:tcW w:w="4876" w:type="dxa"/>
            <w:vAlign w:val="top"/>
          </w:tcPr>
          <w:p w14:paraId="4096C32D" w14:textId="77777777" w:rsidR="0085050F" w:rsidRPr="00644EBD" w:rsidRDefault="0085050F" w:rsidP="00BA54F7">
            <w:pPr>
              <w:pStyle w:val="Tabelkalista"/>
              <w:rPr>
                <w:sz w:val="22"/>
                <w:szCs w:val="24"/>
              </w:rPr>
            </w:pPr>
            <w:r w:rsidRPr="00644EBD">
              <w:rPr>
                <w:sz w:val="22"/>
                <w:szCs w:val="24"/>
              </w:rPr>
              <w:t>3,5 m</w:t>
            </w:r>
          </w:p>
        </w:tc>
      </w:tr>
      <w:tr w:rsidR="0085050F" w:rsidRPr="00644EBD" w14:paraId="41CD7986" w14:textId="77777777" w:rsidTr="00BA54F7">
        <w:tc>
          <w:tcPr>
            <w:tcW w:w="567" w:type="dxa"/>
          </w:tcPr>
          <w:p w14:paraId="5B54B364" w14:textId="77777777" w:rsidR="0085050F" w:rsidRPr="00644EBD" w:rsidRDefault="0085050F" w:rsidP="00BA54F7">
            <w:pPr>
              <w:pStyle w:val="Tabelka"/>
            </w:pPr>
          </w:p>
        </w:tc>
        <w:tc>
          <w:tcPr>
            <w:tcW w:w="3684" w:type="dxa"/>
            <w:vAlign w:val="top"/>
          </w:tcPr>
          <w:p w14:paraId="5B72F957" w14:textId="77777777" w:rsidR="0085050F" w:rsidRPr="00644EBD" w:rsidRDefault="0085050F" w:rsidP="00BA54F7">
            <w:pPr>
              <w:pStyle w:val="Tabelkalista"/>
              <w:rPr>
                <w:sz w:val="22"/>
                <w:szCs w:val="24"/>
              </w:rPr>
            </w:pPr>
            <w:r w:rsidRPr="00644EBD">
              <w:rPr>
                <w:sz w:val="22"/>
                <w:szCs w:val="24"/>
              </w:rPr>
              <w:t>nawierzchnia</w:t>
            </w:r>
          </w:p>
        </w:tc>
        <w:tc>
          <w:tcPr>
            <w:tcW w:w="4876" w:type="dxa"/>
            <w:vAlign w:val="top"/>
          </w:tcPr>
          <w:p w14:paraId="64D45BAA" w14:textId="77777777" w:rsidR="0085050F" w:rsidRPr="00644EBD" w:rsidRDefault="0085050F" w:rsidP="00BA54F7">
            <w:pPr>
              <w:pStyle w:val="Tabelkalista"/>
              <w:rPr>
                <w:sz w:val="22"/>
                <w:szCs w:val="24"/>
              </w:rPr>
            </w:pPr>
            <w:r w:rsidRPr="00644EBD">
              <w:rPr>
                <w:sz w:val="22"/>
                <w:szCs w:val="24"/>
              </w:rPr>
              <w:t>bitumiczna</w:t>
            </w:r>
          </w:p>
        </w:tc>
      </w:tr>
      <w:tr w:rsidR="0085050F" w:rsidRPr="00644EBD" w14:paraId="5F8EE299" w14:textId="77777777" w:rsidTr="00BA54F7">
        <w:tc>
          <w:tcPr>
            <w:tcW w:w="567" w:type="dxa"/>
          </w:tcPr>
          <w:p w14:paraId="02BBF1AF" w14:textId="77777777" w:rsidR="0085050F" w:rsidRPr="00644EBD" w:rsidRDefault="0085050F" w:rsidP="00BA54F7">
            <w:pPr>
              <w:pStyle w:val="Tabelka"/>
            </w:pPr>
          </w:p>
        </w:tc>
        <w:tc>
          <w:tcPr>
            <w:tcW w:w="3684" w:type="dxa"/>
            <w:vAlign w:val="top"/>
          </w:tcPr>
          <w:p w14:paraId="7F337E8B" w14:textId="77777777" w:rsidR="0085050F" w:rsidRPr="00644EBD" w:rsidRDefault="0085050F" w:rsidP="00BA54F7">
            <w:pPr>
              <w:pStyle w:val="Tabelkalista"/>
              <w:rPr>
                <w:sz w:val="22"/>
                <w:szCs w:val="24"/>
              </w:rPr>
            </w:pPr>
            <w:r w:rsidRPr="00644EBD">
              <w:rPr>
                <w:sz w:val="22"/>
                <w:szCs w:val="24"/>
              </w:rPr>
              <w:t>sposób odwodnienia</w:t>
            </w:r>
          </w:p>
        </w:tc>
        <w:tc>
          <w:tcPr>
            <w:tcW w:w="4876" w:type="dxa"/>
            <w:vAlign w:val="top"/>
          </w:tcPr>
          <w:p w14:paraId="758A8EA2" w14:textId="77777777" w:rsidR="0085050F" w:rsidRPr="00644EBD" w:rsidRDefault="0085050F" w:rsidP="00BA54F7">
            <w:pPr>
              <w:pStyle w:val="Tabelkalista"/>
              <w:rPr>
                <w:sz w:val="22"/>
                <w:szCs w:val="24"/>
              </w:rPr>
            </w:pPr>
            <w:r w:rsidRPr="00644EBD">
              <w:rPr>
                <w:sz w:val="22"/>
                <w:szCs w:val="24"/>
              </w:rPr>
              <w:t>jak w stanie istniejącym, tj. powierzchniowo z odprowadzeniem wody z nawierzchni poprzez swobodny spływ wody na przydrożne tereny zielone</w:t>
            </w:r>
          </w:p>
        </w:tc>
      </w:tr>
    </w:tbl>
    <w:p w14:paraId="0D8A15C6" w14:textId="77777777" w:rsidR="0085050F" w:rsidRPr="0085172F" w:rsidRDefault="0085050F" w:rsidP="0085050F">
      <w:pPr>
        <w:rPr>
          <w:b/>
          <w:bCs/>
        </w:rPr>
      </w:pPr>
      <w:r w:rsidRPr="0085172F">
        <w:rPr>
          <w:b/>
          <w:bCs/>
        </w:rPr>
        <w:t>Droga DR_14a</w:t>
      </w:r>
    </w:p>
    <w:tbl>
      <w:tblPr>
        <w:tblStyle w:val="Tabela-Siatka"/>
        <w:tblW w:w="9127"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
        <w:gridCol w:w="3684"/>
        <w:gridCol w:w="4876"/>
      </w:tblGrid>
      <w:tr w:rsidR="0085050F" w:rsidRPr="00644EBD" w14:paraId="397C5E05" w14:textId="77777777" w:rsidTr="00BA54F7">
        <w:tc>
          <w:tcPr>
            <w:tcW w:w="567" w:type="dxa"/>
          </w:tcPr>
          <w:p w14:paraId="0571FAA4" w14:textId="77777777" w:rsidR="0085050F" w:rsidRPr="00644EBD" w:rsidRDefault="0085050F" w:rsidP="00BA54F7">
            <w:pPr>
              <w:pStyle w:val="Tabelka"/>
            </w:pPr>
          </w:p>
        </w:tc>
        <w:tc>
          <w:tcPr>
            <w:tcW w:w="3684" w:type="dxa"/>
            <w:vAlign w:val="top"/>
          </w:tcPr>
          <w:p w14:paraId="00A9116A" w14:textId="77777777" w:rsidR="0085050F" w:rsidRPr="00644EBD" w:rsidRDefault="0085050F" w:rsidP="00BA54F7">
            <w:pPr>
              <w:pStyle w:val="Tabelkalista"/>
              <w:rPr>
                <w:sz w:val="22"/>
                <w:szCs w:val="24"/>
              </w:rPr>
            </w:pPr>
            <w:r w:rsidRPr="00644EBD">
              <w:rPr>
                <w:sz w:val="22"/>
                <w:szCs w:val="24"/>
              </w:rPr>
              <w:t>długość odcinka</w:t>
            </w:r>
          </w:p>
        </w:tc>
        <w:tc>
          <w:tcPr>
            <w:tcW w:w="4876" w:type="dxa"/>
            <w:vAlign w:val="top"/>
          </w:tcPr>
          <w:p w14:paraId="710DCCF2" w14:textId="77777777" w:rsidR="0085050F" w:rsidRPr="00644EBD" w:rsidRDefault="0085050F" w:rsidP="00BA54F7">
            <w:pPr>
              <w:pStyle w:val="Tabelkalista"/>
              <w:rPr>
                <w:sz w:val="22"/>
                <w:szCs w:val="24"/>
              </w:rPr>
            </w:pPr>
            <w:r w:rsidRPr="00644EBD">
              <w:rPr>
                <w:sz w:val="22"/>
                <w:szCs w:val="24"/>
              </w:rPr>
              <w:t>0,5 km</w:t>
            </w:r>
          </w:p>
        </w:tc>
      </w:tr>
      <w:tr w:rsidR="0085050F" w:rsidRPr="00644EBD" w14:paraId="41E7DA4A" w14:textId="77777777" w:rsidTr="00BA54F7">
        <w:tc>
          <w:tcPr>
            <w:tcW w:w="567" w:type="dxa"/>
          </w:tcPr>
          <w:p w14:paraId="732FBFCD" w14:textId="77777777" w:rsidR="0085050F" w:rsidRPr="00644EBD" w:rsidRDefault="0085050F" w:rsidP="00BA54F7">
            <w:pPr>
              <w:pStyle w:val="Tabelka"/>
            </w:pPr>
          </w:p>
        </w:tc>
        <w:tc>
          <w:tcPr>
            <w:tcW w:w="3684" w:type="dxa"/>
            <w:vAlign w:val="top"/>
          </w:tcPr>
          <w:p w14:paraId="09DE2173" w14:textId="77777777" w:rsidR="0085050F" w:rsidRPr="00644EBD" w:rsidRDefault="0085050F" w:rsidP="00BA54F7">
            <w:pPr>
              <w:pStyle w:val="Tabelkalista"/>
              <w:rPr>
                <w:sz w:val="22"/>
                <w:szCs w:val="24"/>
              </w:rPr>
            </w:pPr>
            <w:r w:rsidRPr="00644EBD">
              <w:rPr>
                <w:sz w:val="22"/>
                <w:szCs w:val="24"/>
              </w:rPr>
              <w:t>kategoria drogi</w:t>
            </w:r>
          </w:p>
        </w:tc>
        <w:tc>
          <w:tcPr>
            <w:tcW w:w="4876" w:type="dxa"/>
            <w:vAlign w:val="top"/>
          </w:tcPr>
          <w:p w14:paraId="29B5E390" w14:textId="77777777" w:rsidR="0085050F" w:rsidRPr="00644EBD" w:rsidRDefault="0085050F" w:rsidP="00BA54F7">
            <w:pPr>
              <w:pStyle w:val="Tabelkalista"/>
              <w:rPr>
                <w:sz w:val="22"/>
                <w:szCs w:val="24"/>
              </w:rPr>
            </w:pPr>
            <w:r w:rsidRPr="00644EBD">
              <w:rPr>
                <w:sz w:val="22"/>
                <w:szCs w:val="24"/>
              </w:rPr>
              <w:t>gminna</w:t>
            </w:r>
          </w:p>
        </w:tc>
      </w:tr>
      <w:tr w:rsidR="0085050F" w:rsidRPr="00644EBD" w14:paraId="5B1F1808" w14:textId="77777777" w:rsidTr="00BA54F7">
        <w:tc>
          <w:tcPr>
            <w:tcW w:w="567" w:type="dxa"/>
          </w:tcPr>
          <w:p w14:paraId="76AE0D97" w14:textId="77777777" w:rsidR="0085050F" w:rsidRPr="00644EBD" w:rsidRDefault="0085050F" w:rsidP="00BA54F7">
            <w:pPr>
              <w:pStyle w:val="Tabelka"/>
            </w:pPr>
          </w:p>
        </w:tc>
        <w:tc>
          <w:tcPr>
            <w:tcW w:w="3684" w:type="dxa"/>
            <w:vAlign w:val="top"/>
          </w:tcPr>
          <w:p w14:paraId="0E4C495A" w14:textId="77777777" w:rsidR="0085050F" w:rsidRPr="00644EBD" w:rsidRDefault="0085050F" w:rsidP="00BA54F7">
            <w:pPr>
              <w:pStyle w:val="Tabelkalista"/>
              <w:rPr>
                <w:sz w:val="22"/>
                <w:szCs w:val="24"/>
              </w:rPr>
            </w:pPr>
            <w:r w:rsidRPr="00644EBD">
              <w:rPr>
                <w:sz w:val="22"/>
                <w:szCs w:val="24"/>
              </w:rPr>
              <w:t>klasa drogi</w:t>
            </w:r>
          </w:p>
        </w:tc>
        <w:tc>
          <w:tcPr>
            <w:tcW w:w="4876" w:type="dxa"/>
            <w:vAlign w:val="top"/>
          </w:tcPr>
          <w:p w14:paraId="1FA6BFF7" w14:textId="3AA46B11" w:rsidR="0085050F" w:rsidRPr="00644EBD" w:rsidRDefault="0085050F" w:rsidP="00BA54F7">
            <w:pPr>
              <w:pStyle w:val="Tabelkalista"/>
              <w:rPr>
                <w:sz w:val="22"/>
                <w:szCs w:val="24"/>
              </w:rPr>
            </w:pPr>
            <w:r w:rsidRPr="00644EBD">
              <w:rPr>
                <w:sz w:val="22"/>
                <w:szCs w:val="24"/>
              </w:rPr>
              <w:t>D (dojazdowa)</w:t>
            </w:r>
            <w:r w:rsidR="00B34794">
              <w:rPr>
                <w:sz w:val="22"/>
                <w:szCs w:val="24"/>
              </w:rPr>
              <w:t>; dwukierunkowa 1/1</w:t>
            </w:r>
          </w:p>
        </w:tc>
      </w:tr>
      <w:tr w:rsidR="0085050F" w:rsidRPr="00644EBD" w14:paraId="212BA158" w14:textId="77777777" w:rsidTr="00BA54F7">
        <w:tc>
          <w:tcPr>
            <w:tcW w:w="567" w:type="dxa"/>
          </w:tcPr>
          <w:p w14:paraId="52E9D8AD" w14:textId="77777777" w:rsidR="0085050F" w:rsidRPr="00644EBD" w:rsidRDefault="0085050F" w:rsidP="00BA54F7">
            <w:pPr>
              <w:pStyle w:val="Tabelka"/>
            </w:pPr>
          </w:p>
        </w:tc>
        <w:tc>
          <w:tcPr>
            <w:tcW w:w="3684" w:type="dxa"/>
            <w:vAlign w:val="top"/>
          </w:tcPr>
          <w:p w14:paraId="702A42A8" w14:textId="77777777" w:rsidR="0085050F" w:rsidRPr="00644EBD" w:rsidRDefault="0085050F" w:rsidP="00BA54F7">
            <w:pPr>
              <w:pStyle w:val="Tabelkalista"/>
              <w:rPr>
                <w:sz w:val="22"/>
                <w:szCs w:val="24"/>
              </w:rPr>
            </w:pPr>
            <w:r w:rsidRPr="00644EBD">
              <w:rPr>
                <w:sz w:val="22"/>
                <w:szCs w:val="24"/>
              </w:rPr>
              <w:t>kategoria ruchu</w:t>
            </w:r>
          </w:p>
        </w:tc>
        <w:tc>
          <w:tcPr>
            <w:tcW w:w="4876" w:type="dxa"/>
            <w:vAlign w:val="top"/>
          </w:tcPr>
          <w:p w14:paraId="204C10C2" w14:textId="77777777" w:rsidR="0085050F" w:rsidRPr="00644EBD" w:rsidRDefault="0085050F" w:rsidP="00BA54F7">
            <w:pPr>
              <w:pStyle w:val="Tabelkalista"/>
              <w:rPr>
                <w:sz w:val="22"/>
                <w:szCs w:val="24"/>
              </w:rPr>
            </w:pPr>
            <w:r w:rsidRPr="00644EBD">
              <w:rPr>
                <w:sz w:val="22"/>
                <w:szCs w:val="24"/>
              </w:rPr>
              <w:t>KR1</w:t>
            </w:r>
          </w:p>
        </w:tc>
      </w:tr>
      <w:tr w:rsidR="0085050F" w:rsidRPr="00644EBD" w14:paraId="463EC6FD" w14:textId="77777777" w:rsidTr="00BA54F7">
        <w:tc>
          <w:tcPr>
            <w:tcW w:w="567" w:type="dxa"/>
          </w:tcPr>
          <w:p w14:paraId="21D96FA8" w14:textId="77777777" w:rsidR="0085050F" w:rsidRPr="00644EBD" w:rsidRDefault="0085050F" w:rsidP="00BA54F7">
            <w:pPr>
              <w:pStyle w:val="Tabelka"/>
            </w:pPr>
          </w:p>
        </w:tc>
        <w:tc>
          <w:tcPr>
            <w:tcW w:w="3684" w:type="dxa"/>
            <w:vAlign w:val="top"/>
          </w:tcPr>
          <w:p w14:paraId="2D9D4CD6" w14:textId="77777777" w:rsidR="0085050F" w:rsidRPr="00644EBD" w:rsidRDefault="0085050F" w:rsidP="00BA54F7">
            <w:pPr>
              <w:pStyle w:val="Tabelkalista"/>
              <w:rPr>
                <w:sz w:val="22"/>
                <w:szCs w:val="24"/>
              </w:rPr>
            </w:pPr>
            <w:r w:rsidRPr="00644EBD">
              <w:rPr>
                <w:sz w:val="22"/>
                <w:szCs w:val="24"/>
              </w:rPr>
              <w:t>prędkość do projektowania</w:t>
            </w:r>
          </w:p>
        </w:tc>
        <w:tc>
          <w:tcPr>
            <w:tcW w:w="4876" w:type="dxa"/>
            <w:vAlign w:val="top"/>
          </w:tcPr>
          <w:p w14:paraId="06996831" w14:textId="77777777" w:rsidR="0085050F" w:rsidRPr="00644EBD" w:rsidRDefault="0085050F" w:rsidP="00BA54F7">
            <w:pPr>
              <w:pStyle w:val="Tabelkalista"/>
              <w:rPr>
                <w:sz w:val="22"/>
                <w:szCs w:val="24"/>
              </w:rPr>
            </w:pPr>
            <w:r w:rsidRPr="00644EBD">
              <w:rPr>
                <w:sz w:val="22"/>
                <w:szCs w:val="24"/>
              </w:rPr>
              <w:t>30 km/h</w:t>
            </w:r>
          </w:p>
        </w:tc>
      </w:tr>
      <w:tr w:rsidR="0085050F" w:rsidRPr="00644EBD" w14:paraId="35F94405" w14:textId="77777777" w:rsidTr="00BA54F7">
        <w:tc>
          <w:tcPr>
            <w:tcW w:w="567" w:type="dxa"/>
          </w:tcPr>
          <w:p w14:paraId="7164B1AC" w14:textId="77777777" w:rsidR="0085050F" w:rsidRPr="00644EBD" w:rsidRDefault="0085050F" w:rsidP="00BA54F7">
            <w:pPr>
              <w:pStyle w:val="Tabelka"/>
            </w:pPr>
          </w:p>
        </w:tc>
        <w:tc>
          <w:tcPr>
            <w:tcW w:w="3684" w:type="dxa"/>
            <w:vAlign w:val="top"/>
          </w:tcPr>
          <w:p w14:paraId="55D3DF17" w14:textId="77777777" w:rsidR="0085050F" w:rsidRDefault="0085050F" w:rsidP="00BA54F7">
            <w:pPr>
              <w:pStyle w:val="Tabelkalista"/>
              <w:rPr>
                <w:sz w:val="22"/>
                <w:szCs w:val="24"/>
              </w:rPr>
            </w:pPr>
            <w:r w:rsidRPr="00644EBD">
              <w:rPr>
                <w:sz w:val="22"/>
                <w:szCs w:val="24"/>
              </w:rPr>
              <w:t>podstawowa (szlakowa) szerokość jezdni</w:t>
            </w:r>
          </w:p>
          <w:p w14:paraId="3F01048D" w14:textId="6CFDD38A" w:rsidR="00B47AFD" w:rsidRPr="00644EBD" w:rsidRDefault="00B47AFD" w:rsidP="00BA54F7">
            <w:pPr>
              <w:pStyle w:val="Tabelkalista"/>
              <w:rPr>
                <w:sz w:val="22"/>
                <w:szCs w:val="24"/>
              </w:rPr>
            </w:pPr>
            <w:r>
              <w:rPr>
                <w:sz w:val="22"/>
                <w:szCs w:val="24"/>
              </w:rPr>
              <w:t>szer. jezdni na poszerzeniach</w:t>
            </w:r>
          </w:p>
        </w:tc>
        <w:tc>
          <w:tcPr>
            <w:tcW w:w="4876" w:type="dxa"/>
            <w:vAlign w:val="top"/>
          </w:tcPr>
          <w:p w14:paraId="5B0D980F" w14:textId="77777777" w:rsidR="0085050F" w:rsidRDefault="0085050F" w:rsidP="00BA54F7">
            <w:pPr>
              <w:pStyle w:val="Tabelkalista"/>
              <w:rPr>
                <w:sz w:val="22"/>
                <w:szCs w:val="24"/>
              </w:rPr>
            </w:pPr>
            <w:r w:rsidRPr="00644EBD">
              <w:rPr>
                <w:sz w:val="22"/>
                <w:szCs w:val="24"/>
              </w:rPr>
              <w:t>3,5 m</w:t>
            </w:r>
          </w:p>
          <w:p w14:paraId="251872CF" w14:textId="267A7E15" w:rsidR="00B47AFD" w:rsidRPr="00644EBD" w:rsidRDefault="00B47AFD" w:rsidP="00BA54F7">
            <w:pPr>
              <w:pStyle w:val="Tabelkalista"/>
              <w:rPr>
                <w:sz w:val="22"/>
                <w:szCs w:val="24"/>
              </w:rPr>
            </w:pPr>
            <w:r>
              <w:rPr>
                <w:sz w:val="22"/>
                <w:szCs w:val="24"/>
              </w:rPr>
              <w:t>5,0 m</w:t>
            </w:r>
          </w:p>
        </w:tc>
      </w:tr>
      <w:tr w:rsidR="0085050F" w:rsidRPr="00644EBD" w14:paraId="57639823" w14:textId="77777777" w:rsidTr="00BA54F7">
        <w:tc>
          <w:tcPr>
            <w:tcW w:w="567" w:type="dxa"/>
          </w:tcPr>
          <w:p w14:paraId="36B33EF8" w14:textId="77777777" w:rsidR="0085050F" w:rsidRPr="00644EBD" w:rsidRDefault="0085050F" w:rsidP="00BA54F7">
            <w:pPr>
              <w:pStyle w:val="Tabelka"/>
            </w:pPr>
          </w:p>
        </w:tc>
        <w:tc>
          <w:tcPr>
            <w:tcW w:w="3684" w:type="dxa"/>
            <w:vAlign w:val="top"/>
          </w:tcPr>
          <w:p w14:paraId="1583910E" w14:textId="77777777" w:rsidR="0085050F" w:rsidRPr="00644EBD" w:rsidRDefault="0085050F" w:rsidP="00BA54F7">
            <w:pPr>
              <w:pStyle w:val="Tabelkalista"/>
              <w:rPr>
                <w:sz w:val="22"/>
                <w:szCs w:val="24"/>
              </w:rPr>
            </w:pPr>
            <w:r w:rsidRPr="00644EBD">
              <w:rPr>
                <w:sz w:val="22"/>
                <w:szCs w:val="24"/>
              </w:rPr>
              <w:t>nawierzchnia</w:t>
            </w:r>
          </w:p>
        </w:tc>
        <w:tc>
          <w:tcPr>
            <w:tcW w:w="4876" w:type="dxa"/>
            <w:vAlign w:val="top"/>
          </w:tcPr>
          <w:p w14:paraId="73607B35" w14:textId="77777777" w:rsidR="0085050F" w:rsidRPr="00644EBD" w:rsidRDefault="0085050F" w:rsidP="00BA54F7">
            <w:pPr>
              <w:pStyle w:val="Tabelkalista"/>
              <w:rPr>
                <w:sz w:val="22"/>
                <w:szCs w:val="24"/>
              </w:rPr>
            </w:pPr>
            <w:r w:rsidRPr="00644EBD">
              <w:rPr>
                <w:sz w:val="22"/>
                <w:szCs w:val="24"/>
              </w:rPr>
              <w:t>bitumiczna</w:t>
            </w:r>
          </w:p>
        </w:tc>
      </w:tr>
      <w:tr w:rsidR="0085050F" w:rsidRPr="00644EBD" w14:paraId="6F9BFF42" w14:textId="77777777" w:rsidTr="00BA54F7">
        <w:tc>
          <w:tcPr>
            <w:tcW w:w="567" w:type="dxa"/>
          </w:tcPr>
          <w:p w14:paraId="22D06888" w14:textId="77777777" w:rsidR="0085050F" w:rsidRPr="00644EBD" w:rsidRDefault="0085050F" w:rsidP="00BA54F7">
            <w:pPr>
              <w:pStyle w:val="Tabelka"/>
            </w:pPr>
          </w:p>
        </w:tc>
        <w:tc>
          <w:tcPr>
            <w:tcW w:w="3684" w:type="dxa"/>
            <w:vAlign w:val="top"/>
          </w:tcPr>
          <w:p w14:paraId="3046FFE0" w14:textId="77777777" w:rsidR="0085050F" w:rsidRPr="00644EBD" w:rsidRDefault="0085050F" w:rsidP="00BA54F7">
            <w:pPr>
              <w:pStyle w:val="Tabelkalista"/>
              <w:rPr>
                <w:sz w:val="22"/>
                <w:szCs w:val="24"/>
              </w:rPr>
            </w:pPr>
            <w:r w:rsidRPr="00644EBD">
              <w:rPr>
                <w:sz w:val="22"/>
                <w:szCs w:val="24"/>
              </w:rPr>
              <w:t>sposób odwodnienia</w:t>
            </w:r>
          </w:p>
        </w:tc>
        <w:tc>
          <w:tcPr>
            <w:tcW w:w="4876" w:type="dxa"/>
            <w:vAlign w:val="top"/>
          </w:tcPr>
          <w:p w14:paraId="2ED2FF61" w14:textId="77777777" w:rsidR="0085050F" w:rsidRPr="00644EBD" w:rsidRDefault="0085050F" w:rsidP="00BA54F7">
            <w:pPr>
              <w:pStyle w:val="Tabelkalista"/>
              <w:rPr>
                <w:sz w:val="22"/>
                <w:szCs w:val="24"/>
              </w:rPr>
            </w:pPr>
            <w:r w:rsidRPr="00644EBD">
              <w:rPr>
                <w:sz w:val="22"/>
                <w:szCs w:val="24"/>
              </w:rPr>
              <w:t>jak w stanie istniejącym, tj. powierzchniowo z odprowadzeniem wody z nawierzchni poprzez swobodny spływ wody na przydrożne tereny zielone</w:t>
            </w:r>
          </w:p>
        </w:tc>
      </w:tr>
    </w:tbl>
    <w:p w14:paraId="4E9C6AB5" w14:textId="77777777" w:rsidR="0085050F" w:rsidRPr="0085172F" w:rsidRDefault="0085050F" w:rsidP="0085050F">
      <w:pPr>
        <w:rPr>
          <w:b/>
          <w:bCs/>
        </w:rPr>
      </w:pPr>
      <w:r w:rsidRPr="0085172F">
        <w:rPr>
          <w:b/>
          <w:bCs/>
        </w:rPr>
        <w:t>Droga DR_14b</w:t>
      </w:r>
    </w:p>
    <w:tbl>
      <w:tblPr>
        <w:tblStyle w:val="Tabela-Siatka"/>
        <w:tblW w:w="9127"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
        <w:gridCol w:w="3684"/>
        <w:gridCol w:w="4876"/>
      </w:tblGrid>
      <w:tr w:rsidR="0085050F" w:rsidRPr="00644EBD" w14:paraId="41CECD3D" w14:textId="77777777" w:rsidTr="00BA54F7">
        <w:tc>
          <w:tcPr>
            <w:tcW w:w="567" w:type="dxa"/>
          </w:tcPr>
          <w:p w14:paraId="61B6729A" w14:textId="77777777" w:rsidR="0085050F" w:rsidRPr="00644EBD" w:rsidRDefault="0085050F" w:rsidP="00BA54F7">
            <w:pPr>
              <w:pStyle w:val="Tabelka"/>
            </w:pPr>
          </w:p>
        </w:tc>
        <w:tc>
          <w:tcPr>
            <w:tcW w:w="3684" w:type="dxa"/>
            <w:vAlign w:val="top"/>
          </w:tcPr>
          <w:p w14:paraId="2F575769" w14:textId="77777777" w:rsidR="0085050F" w:rsidRPr="00644EBD" w:rsidRDefault="0085050F" w:rsidP="00BA54F7">
            <w:pPr>
              <w:pStyle w:val="Tabelkalista"/>
              <w:rPr>
                <w:sz w:val="22"/>
                <w:szCs w:val="24"/>
              </w:rPr>
            </w:pPr>
            <w:r w:rsidRPr="00644EBD">
              <w:rPr>
                <w:sz w:val="22"/>
                <w:szCs w:val="24"/>
              </w:rPr>
              <w:t>długość odcinka</w:t>
            </w:r>
          </w:p>
        </w:tc>
        <w:tc>
          <w:tcPr>
            <w:tcW w:w="4876" w:type="dxa"/>
            <w:vAlign w:val="top"/>
          </w:tcPr>
          <w:p w14:paraId="44C12C57" w14:textId="77777777" w:rsidR="0085050F" w:rsidRPr="00644EBD" w:rsidRDefault="0085050F" w:rsidP="00BA54F7">
            <w:pPr>
              <w:pStyle w:val="Tabelkalista"/>
              <w:rPr>
                <w:sz w:val="22"/>
                <w:szCs w:val="24"/>
              </w:rPr>
            </w:pPr>
            <w:r w:rsidRPr="00644EBD">
              <w:rPr>
                <w:sz w:val="22"/>
                <w:szCs w:val="24"/>
              </w:rPr>
              <w:t>0,4 km</w:t>
            </w:r>
          </w:p>
        </w:tc>
      </w:tr>
      <w:tr w:rsidR="0085050F" w:rsidRPr="00644EBD" w14:paraId="22B32A2E" w14:textId="77777777" w:rsidTr="00BA54F7">
        <w:tc>
          <w:tcPr>
            <w:tcW w:w="567" w:type="dxa"/>
          </w:tcPr>
          <w:p w14:paraId="35A46983" w14:textId="77777777" w:rsidR="0085050F" w:rsidRPr="00644EBD" w:rsidRDefault="0085050F" w:rsidP="00BA54F7">
            <w:pPr>
              <w:pStyle w:val="Tabelka"/>
            </w:pPr>
          </w:p>
        </w:tc>
        <w:tc>
          <w:tcPr>
            <w:tcW w:w="3684" w:type="dxa"/>
            <w:vAlign w:val="top"/>
          </w:tcPr>
          <w:p w14:paraId="7F70A3F2" w14:textId="77777777" w:rsidR="0085050F" w:rsidRPr="00644EBD" w:rsidRDefault="0085050F" w:rsidP="00BA54F7">
            <w:pPr>
              <w:pStyle w:val="Tabelkalista"/>
              <w:rPr>
                <w:sz w:val="22"/>
                <w:szCs w:val="24"/>
              </w:rPr>
            </w:pPr>
            <w:r w:rsidRPr="00644EBD">
              <w:rPr>
                <w:sz w:val="22"/>
                <w:szCs w:val="24"/>
              </w:rPr>
              <w:t>kategoria drogi</w:t>
            </w:r>
          </w:p>
        </w:tc>
        <w:tc>
          <w:tcPr>
            <w:tcW w:w="4876" w:type="dxa"/>
            <w:vAlign w:val="top"/>
          </w:tcPr>
          <w:p w14:paraId="1F4E878F" w14:textId="77777777" w:rsidR="0085050F" w:rsidRPr="00644EBD" w:rsidRDefault="0085050F" w:rsidP="00BA54F7">
            <w:pPr>
              <w:pStyle w:val="Tabelkalista"/>
              <w:rPr>
                <w:sz w:val="22"/>
                <w:szCs w:val="24"/>
              </w:rPr>
            </w:pPr>
            <w:r w:rsidRPr="00644EBD">
              <w:rPr>
                <w:sz w:val="22"/>
                <w:szCs w:val="24"/>
              </w:rPr>
              <w:t>wewnętrzna</w:t>
            </w:r>
          </w:p>
        </w:tc>
      </w:tr>
      <w:tr w:rsidR="0085050F" w:rsidRPr="00644EBD" w14:paraId="40C2319E" w14:textId="77777777" w:rsidTr="00BA54F7">
        <w:tc>
          <w:tcPr>
            <w:tcW w:w="567" w:type="dxa"/>
          </w:tcPr>
          <w:p w14:paraId="4E65E726" w14:textId="77777777" w:rsidR="0085050F" w:rsidRPr="00644EBD" w:rsidRDefault="0085050F" w:rsidP="00BA54F7">
            <w:pPr>
              <w:pStyle w:val="Tabelka"/>
            </w:pPr>
          </w:p>
        </w:tc>
        <w:tc>
          <w:tcPr>
            <w:tcW w:w="3684" w:type="dxa"/>
            <w:vAlign w:val="top"/>
          </w:tcPr>
          <w:p w14:paraId="36617EBD" w14:textId="77777777" w:rsidR="0085050F" w:rsidRPr="00644EBD" w:rsidRDefault="0085050F" w:rsidP="00BA54F7">
            <w:pPr>
              <w:pStyle w:val="Tabelkalista"/>
              <w:rPr>
                <w:sz w:val="22"/>
                <w:szCs w:val="24"/>
              </w:rPr>
            </w:pPr>
            <w:r w:rsidRPr="00644EBD">
              <w:rPr>
                <w:sz w:val="22"/>
                <w:szCs w:val="24"/>
              </w:rPr>
              <w:t>klasa drogi</w:t>
            </w:r>
          </w:p>
        </w:tc>
        <w:tc>
          <w:tcPr>
            <w:tcW w:w="4876" w:type="dxa"/>
            <w:vAlign w:val="top"/>
          </w:tcPr>
          <w:p w14:paraId="5547DBA5" w14:textId="77777777" w:rsidR="0085050F" w:rsidRPr="00644EBD" w:rsidRDefault="0085050F" w:rsidP="00BA54F7">
            <w:pPr>
              <w:pStyle w:val="Tabelkalista"/>
              <w:rPr>
                <w:sz w:val="22"/>
                <w:szCs w:val="24"/>
              </w:rPr>
            </w:pPr>
            <w:r w:rsidRPr="00644EBD">
              <w:rPr>
                <w:sz w:val="22"/>
                <w:szCs w:val="24"/>
              </w:rPr>
              <w:t>wewnętrzna</w:t>
            </w:r>
          </w:p>
        </w:tc>
      </w:tr>
      <w:tr w:rsidR="0085050F" w:rsidRPr="00644EBD" w14:paraId="383A9EE9" w14:textId="77777777" w:rsidTr="00BA54F7">
        <w:tc>
          <w:tcPr>
            <w:tcW w:w="567" w:type="dxa"/>
          </w:tcPr>
          <w:p w14:paraId="74F64AB8" w14:textId="77777777" w:rsidR="0085050F" w:rsidRPr="00644EBD" w:rsidRDefault="0085050F" w:rsidP="00BA54F7">
            <w:pPr>
              <w:pStyle w:val="Tabelka"/>
            </w:pPr>
          </w:p>
        </w:tc>
        <w:tc>
          <w:tcPr>
            <w:tcW w:w="3684" w:type="dxa"/>
            <w:vAlign w:val="top"/>
          </w:tcPr>
          <w:p w14:paraId="279D6A42" w14:textId="77777777" w:rsidR="0085050F" w:rsidRPr="00644EBD" w:rsidRDefault="0085050F" w:rsidP="00BA54F7">
            <w:pPr>
              <w:pStyle w:val="Tabelkalista"/>
              <w:rPr>
                <w:sz w:val="22"/>
                <w:szCs w:val="24"/>
              </w:rPr>
            </w:pPr>
            <w:r w:rsidRPr="00644EBD">
              <w:rPr>
                <w:sz w:val="22"/>
                <w:szCs w:val="24"/>
              </w:rPr>
              <w:t>kategoria ruchu</w:t>
            </w:r>
          </w:p>
        </w:tc>
        <w:tc>
          <w:tcPr>
            <w:tcW w:w="4876" w:type="dxa"/>
            <w:vAlign w:val="top"/>
          </w:tcPr>
          <w:p w14:paraId="5D0231BA" w14:textId="77777777" w:rsidR="0085050F" w:rsidRPr="00644EBD" w:rsidRDefault="0085050F" w:rsidP="00BA54F7">
            <w:pPr>
              <w:pStyle w:val="Tabelkalista"/>
              <w:rPr>
                <w:sz w:val="22"/>
                <w:szCs w:val="24"/>
              </w:rPr>
            </w:pPr>
            <w:r w:rsidRPr="00644EBD">
              <w:rPr>
                <w:sz w:val="22"/>
                <w:szCs w:val="24"/>
              </w:rPr>
              <w:t>KR0</w:t>
            </w:r>
          </w:p>
        </w:tc>
      </w:tr>
      <w:tr w:rsidR="0085050F" w:rsidRPr="00644EBD" w14:paraId="65436315" w14:textId="77777777" w:rsidTr="00BA54F7">
        <w:tc>
          <w:tcPr>
            <w:tcW w:w="567" w:type="dxa"/>
          </w:tcPr>
          <w:p w14:paraId="3BEF3187" w14:textId="77777777" w:rsidR="0085050F" w:rsidRPr="00644EBD" w:rsidRDefault="0085050F" w:rsidP="00BA54F7">
            <w:pPr>
              <w:pStyle w:val="Tabelka"/>
            </w:pPr>
          </w:p>
        </w:tc>
        <w:tc>
          <w:tcPr>
            <w:tcW w:w="3684" w:type="dxa"/>
            <w:vAlign w:val="top"/>
          </w:tcPr>
          <w:p w14:paraId="624BDC8F" w14:textId="77777777" w:rsidR="0085050F" w:rsidRPr="00644EBD" w:rsidRDefault="0085050F" w:rsidP="00BA54F7">
            <w:pPr>
              <w:pStyle w:val="Tabelkalista"/>
              <w:rPr>
                <w:sz w:val="22"/>
                <w:szCs w:val="24"/>
              </w:rPr>
            </w:pPr>
            <w:r w:rsidRPr="00644EBD">
              <w:rPr>
                <w:sz w:val="22"/>
                <w:szCs w:val="24"/>
              </w:rPr>
              <w:t>prędkość do projektowania</w:t>
            </w:r>
          </w:p>
        </w:tc>
        <w:tc>
          <w:tcPr>
            <w:tcW w:w="4876" w:type="dxa"/>
            <w:vAlign w:val="top"/>
          </w:tcPr>
          <w:p w14:paraId="135955F5" w14:textId="77777777" w:rsidR="0085050F" w:rsidRPr="00644EBD" w:rsidRDefault="0085050F" w:rsidP="00BA54F7">
            <w:pPr>
              <w:pStyle w:val="Tabelkalista"/>
              <w:rPr>
                <w:sz w:val="22"/>
                <w:szCs w:val="24"/>
              </w:rPr>
            </w:pPr>
            <w:r w:rsidRPr="00644EBD">
              <w:rPr>
                <w:sz w:val="22"/>
                <w:szCs w:val="24"/>
              </w:rPr>
              <w:t>30 km/h</w:t>
            </w:r>
          </w:p>
        </w:tc>
      </w:tr>
      <w:tr w:rsidR="0085050F" w:rsidRPr="00644EBD" w14:paraId="3C6C6C6D" w14:textId="77777777" w:rsidTr="00BA54F7">
        <w:tc>
          <w:tcPr>
            <w:tcW w:w="567" w:type="dxa"/>
          </w:tcPr>
          <w:p w14:paraId="653CF69E" w14:textId="77777777" w:rsidR="0085050F" w:rsidRPr="00644EBD" w:rsidRDefault="0085050F" w:rsidP="00BA54F7">
            <w:pPr>
              <w:pStyle w:val="Tabelka"/>
            </w:pPr>
          </w:p>
        </w:tc>
        <w:tc>
          <w:tcPr>
            <w:tcW w:w="3684" w:type="dxa"/>
            <w:vAlign w:val="top"/>
          </w:tcPr>
          <w:p w14:paraId="6ECDEB01" w14:textId="77777777" w:rsidR="0085050F" w:rsidRPr="00644EBD" w:rsidRDefault="0085050F" w:rsidP="00BA54F7">
            <w:pPr>
              <w:pStyle w:val="Tabelkalista"/>
              <w:rPr>
                <w:sz w:val="22"/>
                <w:szCs w:val="24"/>
              </w:rPr>
            </w:pPr>
            <w:r w:rsidRPr="00644EBD">
              <w:rPr>
                <w:sz w:val="22"/>
                <w:szCs w:val="24"/>
              </w:rPr>
              <w:t>podstawowa (szlakowa) szerokość jezdni</w:t>
            </w:r>
          </w:p>
        </w:tc>
        <w:tc>
          <w:tcPr>
            <w:tcW w:w="4876" w:type="dxa"/>
            <w:vAlign w:val="top"/>
          </w:tcPr>
          <w:p w14:paraId="6CBD7CDF" w14:textId="77777777" w:rsidR="0085050F" w:rsidRPr="00644EBD" w:rsidRDefault="0085050F" w:rsidP="00BA54F7">
            <w:pPr>
              <w:pStyle w:val="Tabelkalista"/>
              <w:rPr>
                <w:sz w:val="22"/>
                <w:szCs w:val="24"/>
              </w:rPr>
            </w:pPr>
            <w:r w:rsidRPr="00644EBD">
              <w:rPr>
                <w:sz w:val="22"/>
                <w:szCs w:val="24"/>
              </w:rPr>
              <w:t>3,5 m</w:t>
            </w:r>
          </w:p>
        </w:tc>
      </w:tr>
      <w:tr w:rsidR="0085050F" w:rsidRPr="00644EBD" w14:paraId="0C0BEEAC" w14:textId="77777777" w:rsidTr="00BA54F7">
        <w:tc>
          <w:tcPr>
            <w:tcW w:w="567" w:type="dxa"/>
          </w:tcPr>
          <w:p w14:paraId="26885D5A" w14:textId="77777777" w:rsidR="0085050F" w:rsidRPr="00644EBD" w:rsidRDefault="0085050F" w:rsidP="00BA54F7">
            <w:pPr>
              <w:pStyle w:val="Tabelka"/>
            </w:pPr>
          </w:p>
        </w:tc>
        <w:tc>
          <w:tcPr>
            <w:tcW w:w="3684" w:type="dxa"/>
            <w:vAlign w:val="top"/>
          </w:tcPr>
          <w:p w14:paraId="587211AC" w14:textId="77777777" w:rsidR="0085050F" w:rsidRPr="00644EBD" w:rsidRDefault="0085050F" w:rsidP="00BA54F7">
            <w:pPr>
              <w:pStyle w:val="Tabelkalista"/>
              <w:rPr>
                <w:sz w:val="22"/>
                <w:szCs w:val="24"/>
              </w:rPr>
            </w:pPr>
            <w:r w:rsidRPr="00644EBD">
              <w:rPr>
                <w:sz w:val="22"/>
                <w:szCs w:val="24"/>
              </w:rPr>
              <w:t>nawierzchnia</w:t>
            </w:r>
          </w:p>
        </w:tc>
        <w:tc>
          <w:tcPr>
            <w:tcW w:w="4876" w:type="dxa"/>
            <w:vAlign w:val="top"/>
          </w:tcPr>
          <w:p w14:paraId="2B1CD45E" w14:textId="77777777" w:rsidR="0085050F" w:rsidRPr="00644EBD" w:rsidRDefault="0085050F" w:rsidP="00BA54F7">
            <w:pPr>
              <w:pStyle w:val="Tabelkalista"/>
              <w:rPr>
                <w:sz w:val="22"/>
                <w:szCs w:val="24"/>
              </w:rPr>
            </w:pPr>
            <w:r w:rsidRPr="00644EBD">
              <w:rPr>
                <w:sz w:val="22"/>
                <w:szCs w:val="24"/>
              </w:rPr>
              <w:t>mieszanka niezwiązana (kruszywo łamane)</w:t>
            </w:r>
          </w:p>
        </w:tc>
      </w:tr>
      <w:tr w:rsidR="0085050F" w:rsidRPr="00644EBD" w14:paraId="24C5900D" w14:textId="77777777" w:rsidTr="00BA54F7">
        <w:tc>
          <w:tcPr>
            <w:tcW w:w="567" w:type="dxa"/>
          </w:tcPr>
          <w:p w14:paraId="40CFEBC4" w14:textId="77777777" w:rsidR="0085050F" w:rsidRPr="00644EBD" w:rsidRDefault="0085050F" w:rsidP="00BA54F7">
            <w:pPr>
              <w:pStyle w:val="Tabelka"/>
            </w:pPr>
          </w:p>
        </w:tc>
        <w:tc>
          <w:tcPr>
            <w:tcW w:w="3684" w:type="dxa"/>
            <w:vAlign w:val="top"/>
          </w:tcPr>
          <w:p w14:paraId="03948949" w14:textId="77777777" w:rsidR="0085050F" w:rsidRPr="00644EBD" w:rsidRDefault="0085050F" w:rsidP="00BA54F7">
            <w:pPr>
              <w:pStyle w:val="Tabelkalista"/>
              <w:rPr>
                <w:sz w:val="22"/>
                <w:szCs w:val="24"/>
              </w:rPr>
            </w:pPr>
            <w:r w:rsidRPr="00644EBD">
              <w:rPr>
                <w:sz w:val="22"/>
                <w:szCs w:val="24"/>
              </w:rPr>
              <w:t>sposób odwodnienia</w:t>
            </w:r>
          </w:p>
        </w:tc>
        <w:tc>
          <w:tcPr>
            <w:tcW w:w="4876" w:type="dxa"/>
            <w:vAlign w:val="top"/>
          </w:tcPr>
          <w:p w14:paraId="74636924" w14:textId="77777777" w:rsidR="0085050F" w:rsidRPr="00644EBD" w:rsidRDefault="0085050F" w:rsidP="00BA54F7">
            <w:pPr>
              <w:pStyle w:val="Tabelkalista"/>
              <w:rPr>
                <w:sz w:val="22"/>
                <w:szCs w:val="24"/>
              </w:rPr>
            </w:pPr>
            <w:r w:rsidRPr="00644EBD">
              <w:rPr>
                <w:sz w:val="22"/>
                <w:szCs w:val="24"/>
              </w:rPr>
              <w:t>jak w stanie istniejącym, tj. powierzchniowo z odprowadzeniem wody z nawierzchni poprzez swobodny spływ wody na przydrożne tereny zielone</w:t>
            </w:r>
          </w:p>
        </w:tc>
      </w:tr>
    </w:tbl>
    <w:p w14:paraId="4A3413DF" w14:textId="77777777" w:rsidR="0085050F" w:rsidRPr="0085172F" w:rsidRDefault="0085050F" w:rsidP="0085050F">
      <w:pPr>
        <w:rPr>
          <w:b/>
          <w:bCs/>
        </w:rPr>
      </w:pPr>
      <w:r w:rsidRPr="0085172F">
        <w:rPr>
          <w:b/>
          <w:bCs/>
        </w:rPr>
        <w:t>Droga DR_20</w:t>
      </w:r>
    </w:p>
    <w:tbl>
      <w:tblPr>
        <w:tblStyle w:val="Tabela-Siatka"/>
        <w:tblW w:w="9127"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
        <w:gridCol w:w="3684"/>
        <w:gridCol w:w="4876"/>
      </w:tblGrid>
      <w:tr w:rsidR="0085050F" w:rsidRPr="00644EBD" w14:paraId="057BF976" w14:textId="77777777" w:rsidTr="00BA54F7">
        <w:tc>
          <w:tcPr>
            <w:tcW w:w="567" w:type="dxa"/>
          </w:tcPr>
          <w:p w14:paraId="4AEB20FC" w14:textId="77777777" w:rsidR="0085050F" w:rsidRPr="00644EBD" w:rsidRDefault="0085050F" w:rsidP="00BA54F7">
            <w:pPr>
              <w:pStyle w:val="Tabelka"/>
            </w:pPr>
          </w:p>
        </w:tc>
        <w:tc>
          <w:tcPr>
            <w:tcW w:w="3684" w:type="dxa"/>
            <w:vAlign w:val="top"/>
          </w:tcPr>
          <w:p w14:paraId="395D4E9F" w14:textId="77777777" w:rsidR="0085050F" w:rsidRPr="00644EBD" w:rsidRDefault="0085050F" w:rsidP="00BA54F7">
            <w:pPr>
              <w:pStyle w:val="Tabelkalista"/>
              <w:rPr>
                <w:sz w:val="22"/>
                <w:szCs w:val="24"/>
              </w:rPr>
            </w:pPr>
            <w:r w:rsidRPr="00644EBD">
              <w:rPr>
                <w:sz w:val="22"/>
                <w:szCs w:val="24"/>
              </w:rPr>
              <w:t>długość odcinka</w:t>
            </w:r>
          </w:p>
        </w:tc>
        <w:tc>
          <w:tcPr>
            <w:tcW w:w="4876" w:type="dxa"/>
            <w:vAlign w:val="top"/>
          </w:tcPr>
          <w:p w14:paraId="4B9DF2E4" w14:textId="77777777" w:rsidR="0085050F" w:rsidRPr="00644EBD" w:rsidRDefault="0085050F" w:rsidP="00BA54F7">
            <w:pPr>
              <w:pStyle w:val="Tabelkalista"/>
              <w:rPr>
                <w:sz w:val="22"/>
                <w:szCs w:val="24"/>
              </w:rPr>
            </w:pPr>
            <w:r w:rsidRPr="00644EBD">
              <w:rPr>
                <w:sz w:val="22"/>
                <w:szCs w:val="24"/>
              </w:rPr>
              <w:t>0,3 km</w:t>
            </w:r>
          </w:p>
        </w:tc>
      </w:tr>
      <w:tr w:rsidR="0085050F" w:rsidRPr="00644EBD" w14:paraId="64E228CE" w14:textId="77777777" w:rsidTr="00BA54F7">
        <w:tc>
          <w:tcPr>
            <w:tcW w:w="567" w:type="dxa"/>
          </w:tcPr>
          <w:p w14:paraId="001DD52D" w14:textId="77777777" w:rsidR="0085050F" w:rsidRPr="00644EBD" w:rsidRDefault="0085050F" w:rsidP="00BA54F7">
            <w:pPr>
              <w:pStyle w:val="Tabelka"/>
            </w:pPr>
          </w:p>
        </w:tc>
        <w:tc>
          <w:tcPr>
            <w:tcW w:w="3684" w:type="dxa"/>
            <w:vAlign w:val="top"/>
          </w:tcPr>
          <w:p w14:paraId="1387C065" w14:textId="77777777" w:rsidR="0085050F" w:rsidRPr="00644EBD" w:rsidRDefault="0085050F" w:rsidP="00BA54F7">
            <w:pPr>
              <w:pStyle w:val="Tabelkalista"/>
              <w:rPr>
                <w:sz w:val="22"/>
                <w:szCs w:val="24"/>
              </w:rPr>
            </w:pPr>
            <w:r w:rsidRPr="00644EBD">
              <w:rPr>
                <w:sz w:val="22"/>
                <w:szCs w:val="24"/>
              </w:rPr>
              <w:t>kategoria drogi</w:t>
            </w:r>
          </w:p>
        </w:tc>
        <w:tc>
          <w:tcPr>
            <w:tcW w:w="4876" w:type="dxa"/>
            <w:vAlign w:val="top"/>
          </w:tcPr>
          <w:p w14:paraId="59EC9A23" w14:textId="77777777" w:rsidR="0085050F" w:rsidRPr="00644EBD" w:rsidRDefault="0085050F" w:rsidP="00BA54F7">
            <w:pPr>
              <w:pStyle w:val="Tabelkalista"/>
              <w:rPr>
                <w:sz w:val="22"/>
                <w:szCs w:val="24"/>
              </w:rPr>
            </w:pPr>
            <w:r w:rsidRPr="00644EBD">
              <w:rPr>
                <w:sz w:val="22"/>
                <w:szCs w:val="24"/>
              </w:rPr>
              <w:t>wewnętrzna</w:t>
            </w:r>
          </w:p>
        </w:tc>
      </w:tr>
      <w:tr w:rsidR="0085050F" w:rsidRPr="00644EBD" w14:paraId="2CDCCDFD" w14:textId="77777777" w:rsidTr="00BA54F7">
        <w:tc>
          <w:tcPr>
            <w:tcW w:w="567" w:type="dxa"/>
          </w:tcPr>
          <w:p w14:paraId="53444F0F" w14:textId="77777777" w:rsidR="0085050F" w:rsidRPr="00644EBD" w:rsidRDefault="0085050F" w:rsidP="00BA54F7">
            <w:pPr>
              <w:pStyle w:val="Tabelka"/>
            </w:pPr>
          </w:p>
        </w:tc>
        <w:tc>
          <w:tcPr>
            <w:tcW w:w="3684" w:type="dxa"/>
            <w:vAlign w:val="top"/>
          </w:tcPr>
          <w:p w14:paraId="7E99E5AF" w14:textId="77777777" w:rsidR="0085050F" w:rsidRPr="00644EBD" w:rsidRDefault="0085050F" w:rsidP="00BA54F7">
            <w:pPr>
              <w:pStyle w:val="Tabelkalista"/>
              <w:rPr>
                <w:sz w:val="22"/>
                <w:szCs w:val="24"/>
              </w:rPr>
            </w:pPr>
            <w:r w:rsidRPr="00644EBD">
              <w:rPr>
                <w:sz w:val="22"/>
                <w:szCs w:val="24"/>
              </w:rPr>
              <w:t>klasa drogi</w:t>
            </w:r>
          </w:p>
        </w:tc>
        <w:tc>
          <w:tcPr>
            <w:tcW w:w="4876" w:type="dxa"/>
            <w:vAlign w:val="top"/>
          </w:tcPr>
          <w:p w14:paraId="710D78B6" w14:textId="77777777" w:rsidR="0085050F" w:rsidRPr="00644EBD" w:rsidRDefault="0085050F" w:rsidP="00BA54F7">
            <w:pPr>
              <w:pStyle w:val="Tabelkalista"/>
              <w:rPr>
                <w:sz w:val="22"/>
                <w:szCs w:val="24"/>
              </w:rPr>
            </w:pPr>
            <w:r w:rsidRPr="00644EBD">
              <w:rPr>
                <w:sz w:val="22"/>
                <w:szCs w:val="24"/>
              </w:rPr>
              <w:t>wewnętrzna</w:t>
            </w:r>
          </w:p>
        </w:tc>
      </w:tr>
      <w:tr w:rsidR="0085050F" w:rsidRPr="00644EBD" w14:paraId="1FADB768" w14:textId="77777777" w:rsidTr="00BA54F7">
        <w:tc>
          <w:tcPr>
            <w:tcW w:w="567" w:type="dxa"/>
          </w:tcPr>
          <w:p w14:paraId="2DD71DBB" w14:textId="77777777" w:rsidR="0085050F" w:rsidRPr="00644EBD" w:rsidRDefault="0085050F" w:rsidP="00BA54F7">
            <w:pPr>
              <w:pStyle w:val="Tabelka"/>
            </w:pPr>
          </w:p>
        </w:tc>
        <w:tc>
          <w:tcPr>
            <w:tcW w:w="3684" w:type="dxa"/>
            <w:vAlign w:val="top"/>
          </w:tcPr>
          <w:p w14:paraId="309C58F7" w14:textId="77777777" w:rsidR="0085050F" w:rsidRPr="00644EBD" w:rsidRDefault="0085050F" w:rsidP="00BA54F7">
            <w:pPr>
              <w:pStyle w:val="Tabelkalista"/>
              <w:rPr>
                <w:sz w:val="22"/>
                <w:szCs w:val="24"/>
              </w:rPr>
            </w:pPr>
            <w:r w:rsidRPr="00644EBD">
              <w:rPr>
                <w:sz w:val="22"/>
                <w:szCs w:val="24"/>
              </w:rPr>
              <w:t>kategoria ruchu</w:t>
            </w:r>
          </w:p>
        </w:tc>
        <w:tc>
          <w:tcPr>
            <w:tcW w:w="4876" w:type="dxa"/>
            <w:vAlign w:val="top"/>
          </w:tcPr>
          <w:p w14:paraId="790DC0E3" w14:textId="77777777" w:rsidR="0085050F" w:rsidRPr="00644EBD" w:rsidRDefault="0085050F" w:rsidP="00BA54F7">
            <w:pPr>
              <w:pStyle w:val="Tabelkalista"/>
              <w:rPr>
                <w:sz w:val="22"/>
                <w:szCs w:val="24"/>
              </w:rPr>
            </w:pPr>
            <w:r w:rsidRPr="00644EBD">
              <w:rPr>
                <w:sz w:val="22"/>
                <w:szCs w:val="24"/>
              </w:rPr>
              <w:t>KR0</w:t>
            </w:r>
          </w:p>
        </w:tc>
      </w:tr>
      <w:tr w:rsidR="0085050F" w:rsidRPr="00644EBD" w14:paraId="4B966365" w14:textId="77777777" w:rsidTr="00BA54F7">
        <w:tc>
          <w:tcPr>
            <w:tcW w:w="567" w:type="dxa"/>
          </w:tcPr>
          <w:p w14:paraId="6661DCD5" w14:textId="77777777" w:rsidR="0085050F" w:rsidRPr="00644EBD" w:rsidRDefault="0085050F" w:rsidP="00BA54F7">
            <w:pPr>
              <w:pStyle w:val="Tabelka"/>
            </w:pPr>
          </w:p>
        </w:tc>
        <w:tc>
          <w:tcPr>
            <w:tcW w:w="3684" w:type="dxa"/>
            <w:vAlign w:val="top"/>
          </w:tcPr>
          <w:p w14:paraId="5361BF3B" w14:textId="77777777" w:rsidR="0085050F" w:rsidRPr="00644EBD" w:rsidRDefault="0085050F" w:rsidP="00BA54F7">
            <w:pPr>
              <w:pStyle w:val="Tabelkalista"/>
              <w:rPr>
                <w:sz w:val="22"/>
                <w:szCs w:val="24"/>
              </w:rPr>
            </w:pPr>
            <w:r w:rsidRPr="00644EBD">
              <w:rPr>
                <w:sz w:val="22"/>
                <w:szCs w:val="24"/>
              </w:rPr>
              <w:t>prędkość do projektowania</w:t>
            </w:r>
          </w:p>
        </w:tc>
        <w:tc>
          <w:tcPr>
            <w:tcW w:w="4876" w:type="dxa"/>
            <w:vAlign w:val="top"/>
          </w:tcPr>
          <w:p w14:paraId="67F20AD4" w14:textId="77777777" w:rsidR="0085050F" w:rsidRPr="00644EBD" w:rsidRDefault="0085050F" w:rsidP="00BA54F7">
            <w:pPr>
              <w:pStyle w:val="Tabelkalista"/>
              <w:rPr>
                <w:sz w:val="22"/>
                <w:szCs w:val="24"/>
              </w:rPr>
            </w:pPr>
            <w:r w:rsidRPr="00644EBD">
              <w:rPr>
                <w:sz w:val="22"/>
                <w:szCs w:val="24"/>
              </w:rPr>
              <w:t>30 km/h</w:t>
            </w:r>
          </w:p>
        </w:tc>
      </w:tr>
      <w:tr w:rsidR="0085050F" w:rsidRPr="00644EBD" w14:paraId="4A9B3399" w14:textId="77777777" w:rsidTr="00BA54F7">
        <w:tc>
          <w:tcPr>
            <w:tcW w:w="567" w:type="dxa"/>
          </w:tcPr>
          <w:p w14:paraId="6370079C" w14:textId="77777777" w:rsidR="0085050F" w:rsidRPr="00644EBD" w:rsidRDefault="0085050F" w:rsidP="00BA54F7">
            <w:pPr>
              <w:pStyle w:val="Tabelka"/>
            </w:pPr>
          </w:p>
        </w:tc>
        <w:tc>
          <w:tcPr>
            <w:tcW w:w="3684" w:type="dxa"/>
            <w:vAlign w:val="top"/>
          </w:tcPr>
          <w:p w14:paraId="5BE0D76B" w14:textId="77777777" w:rsidR="0085050F" w:rsidRPr="00644EBD" w:rsidRDefault="0085050F" w:rsidP="00BA54F7">
            <w:pPr>
              <w:pStyle w:val="Tabelkalista"/>
              <w:rPr>
                <w:sz w:val="22"/>
                <w:szCs w:val="24"/>
              </w:rPr>
            </w:pPr>
            <w:r w:rsidRPr="00644EBD">
              <w:rPr>
                <w:sz w:val="22"/>
                <w:szCs w:val="24"/>
              </w:rPr>
              <w:t>podstawowa (szlakowa) szerokość jezdni</w:t>
            </w:r>
          </w:p>
        </w:tc>
        <w:tc>
          <w:tcPr>
            <w:tcW w:w="4876" w:type="dxa"/>
            <w:vAlign w:val="top"/>
          </w:tcPr>
          <w:p w14:paraId="5BB5055A" w14:textId="77777777" w:rsidR="0085050F" w:rsidRPr="00644EBD" w:rsidRDefault="0085050F" w:rsidP="00BA54F7">
            <w:pPr>
              <w:pStyle w:val="Tabelkalista"/>
              <w:rPr>
                <w:sz w:val="22"/>
                <w:szCs w:val="24"/>
              </w:rPr>
            </w:pPr>
            <w:r w:rsidRPr="00644EBD">
              <w:rPr>
                <w:sz w:val="22"/>
                <w:szCs w:val="24"/>
              </w:rPr>
              <w:t>3,5 m</w:t>
            </w:r>
          </w:p>
        </w:tc>
      </w:tr>
      <w:tr w:rsidR="0085050F" w:rsidRPr="00644EBD" w14:paraId="2EAF2708" w14:textId="77777777" w:rsidTr="00BA54F7">
        <w:tc>
          <w:tcPr>
            <w:tcW w:w="567" w:type="dxa"/>
          </w:tcPr>
          <w:p w14:paraId="3F174F9F" w14:textId="77777777" w:rsidR="0085050F" w:rsidRPr="00644EBD" w:rsidRDefault="0085050F" w:rsidP="00BA54F7">
            <w:pPr>
              <w:pStyle w:val="Tabelka"/>
            </w:pPr>
          </w:p>
        </w:tc>
        <w:tc>
          <w:tcPr>
            <w:tcW w:w="3684" w:type="dxa"/>
            <w:vAlign w:val="top"/>
          </w:tcPr>
          <w:p w14:paraId="7C5654D5" w14:textId="77777777" w:rsidR="0085050F" w:rsidRPr="00644EBD" w:rsidRDefault="0085050F" w:rsidP="00BA54F7">
            <w:pPr>
              <w:pStyle w:val="Tabelkalista"/>
              <w:rPr>
                <w:sz w:val="22"/>
                <w:szCs w:val="24"/>
              </w:rPr>
            </w:pPr>
            <w:r w:rsidRPr="00644EBD">
              <w:rPr>
                <w:sz w:val="22"/>
                <w:szCs w:val="24"/>
              </w:rPr>
              <w:t>nawierzchnia</w:t>
            </w:r>
          </w:p>
        </w:tc>
        <w:tc>
          <w:tcPr>
            <w:tcW w:w="4876" w:type="dxa"/>
            <w:vAlign w:val="top"/>
          </w:tcPr>
          <w:p w14:paraId="170179ED" w14:textId="77777777" w:rsidR="0085050F" w:rsidRPr="00644EBD" w:rsidRDefault="0085050F" w:rsidP="00BA54F7">
            <w:pPr>
              <w:pStyle w:val="Tabelkalista"/>
              <w:rPr>
                <w:sz w:val="22"/>
                <w:szCs w:val="24"/>
              </w:rPr>
            </w:pPr>
            <w:r w:rsidRPr="00644EBD">
              <w:rPr>
                <w:sz w:val="22"/>
                <w:szCs w:val="24"/>
              </w:rPr>
              <w:t>mieszanka niezwiązana (kruszywo łamane)</w:t>
            </w:r>
          </w:p>
        </w:tc>
      </w:tr>
      <w:tr w:rsidR="0085050F" w:rsidRPr="00644EBD" w14:paraId="71A89667" w14:textId="77777777" w:rsidTr="00BA54F7">
        <w:tc>
          <w:tcPr>
            <w:tcW w:w="567" w:type="dxa"/>
          </w:tcPr>
          <w:p w14:paraId="10791EA6" w14:textId="77777777" w:rsidR="0085050F" w:rsidRPr="00644EBD" w:rsidRDefault="0085050F" w:rsidP="00BA54F7">
            <w:pPr>
              <w:pStyle w:val="Tabelka"/>
            </w:pPr>
          </w:p>
        </w:tc>
        <w:tc>
          <w:tcPr>
            <w:tcW w:w="3684" w:type="dxa"/>
            <w:vAlign w:val="top"/>
          </w:tcPr>
          <w:p w14:paraId="11997763" w14:textId="77777777" w:rsidR="0085050F" w:rsidRPr="00644EBD" w:rsidRDefault="0085050F" w:rsidP="00BA54F7">
            <w:pPr>
              <w:pStyle w:val="Tabelkalista"/>
              <w:rPr>
                <w:sz w:val="22"/>
                <w:szCs w:val="24"/>
              </w:rPr>
            </w:pPr>
            <w:r w:rsidRPr="00644EBD">
              <w:rPr>
                <w:sz w:val="22"/>
                <w:szCs w:val="24"/>
              </w:rPr>
              <w:t>sposób odwodnienia</w:t>
            </w:r>
          </w:p>
        </w:tc>
        <w:tc>
          <w:tcPr>
            <w:tcW w:w="4876" w:type="dxa"/>
            <w:vAlign w:val="top"/>
          </w:tcPr>
          <w:p w14:paraId="4785C377" w14:textId="77777777" w:rsidR="0085050F" w:rsidRPr="00644EBD" w:rsidRDefault="0085050F" w:rsidP="00BA54F7">
            <w:pPr>
              <w:pStyle w:val="Tabelkalista"/>
              <w:rPr>
                <w:sz w:val="22"/>
                <w:szCs w:val="24"/>
              </w:rPr>
            </w:pPr>
            <w:r w:rsidRPr="00644EBD">
              <w:rPr>
                <w:sz w:val="22"/>
                <w:szCs w:val="24"/>
              </w:rPr>
              <w:t>jak w stanie istniejącym, tj. powierzchniowo z odprowadzeniem wody z nawierzchni poprzez swobodny spływ wody na przydrożne tereny zielone</w:t>
            </w:r>
          </w:p>
        </w:tc>
      </w:tr>
    </w:tbl>
    <w:p w14:paraId="2C45C754" w14:textId="77777777" w:rsidR="0085050F" w:rsidRDefault="0085050F" w:rsidP="0085050F">
      <w:pPr>
        <w:rPr>
          <w:b/>
          <w:bCs/>
        </w:rPr>
      </w:pPr>
    </w:p>
    <w:p w14:paraId="75F4EE89" w14:textId="77777777" w:rsidR="0085050F" w:rsidRDefault="0085050F">
      <w:pPr>
        <w:spacing w:after="0" w:line="240" w:lineRule="auto"/>
        <w:ind w:firstLine="0"/>
        <w:jc w:val="left"/>
        <w:rPr>
          <w:b/>
          <w:bCs/>
        </w:rPr>
      </w:pPr>
      <w:r>
        <w:rPr>
          <w:b/>
          <w:bCs/>
        </w:rPr>
        <w:br w:type="page"/>
      </w:r>
    </w:p>
    <w:p w14:paraId="6B9ED604" w14:textId="0BFCA28F" w:rsidR="0085050F" w:rsidRPr="0085172F" w:rsidRDefault="0085050F" w:rsidP="0085050F">
      <w:pPr>
        <w:rPr>
          <w:b/>
          <w:bCs/>
        </w:rPr>
      </w:pPr>
      <w:r w:rsidRPr="0085172F">
        <w:rPr>
          <w:b/>
          <w:bCs/>
        </w:rPr>
        <w:lastRenderedPageBreak/>
        <w:t>Droga DR_21</w:t>
      </w:r>
    </w:p>
    <w:tbl>
      <w:tblPr>
        <w:tblStyle w:val="Tabela-Siatka"/>
        <w:tblW w:w="9127"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
        <w:gridCol w:w="3684"/>
        <w:gridCol w:w="4876"/>
      </w:tblGrid>
      <w:tr w:rsidR="0085050F" w:rsidRPr="00644EBD" w14:paraId="206CAF2A" w14:textId="77777777" w:rsidTr="00BA54F7">
        <w:tc>
          <w:tcPr>
            <w:tcW w:w="567" w:type="dxa"/>
          </w:tcPr>
          <w:p w14:paraId="4785472C" w14:textId="77777777" w:rsidR="0085050F" w:rsidRPr="00644EBD" w:rsidRDefault="0085050F" w:rsidP="00BA54F7">
            <w:pPr>
              <w:pStyle w:val="Tabelka"/>
            </w:pPr>
          </w:p>
        </w:tc>
        <w:tc>
          <w:tcPr>
            <w:tcW w:w="3684" w:type="dxa"/>
            <w:vAlign w:val="top"/>
          </w:tcPr>
          <w:p w14:paraId="5F08363A" w14:textId="77777777" w:rsidR="0085050F" w:rsidRPr="00644EBD" w:rsidRDefault="0085050F" w:rsidP="00BA54F7">
            <w:pPr>
              <w:pStyle w:val="Tabelkalista"/>
              <w:rPr>
                <w:sz w:val="22"/>
                <w:szCs w:val="24"/>
              </w:rPr>
            </w:pPr>
            <w:r w:rsidRPr="00644EBD">
              <w:rPr>
                <w:sz w:val="22"/>
                <w:szCs w:val="24"/>
              </w:rPr>
              <w:t>długość odcinka</w:t>
            </w:r>
          </w:p>
        </w:tc>
        <w:tc>
          <w:tcPr>
            <w:tcW w:w="4876" w:type="dxa"/>
            <w:vAlign w:val="top"/>
          </w:tcPr>
          <w:p w14:paraId="591547B4" w14:textId="77777777" w:rsidR="0085050F" w:rsidRPr="00644EBD" w:rsidRDefault="0085050F" w:rsidP="00BA54F7">
            <w:pPr>
              <w:pStyle w:val="Tabelkalista"/>
              <w:rPr>
                <w:sz w:val="22"/>
                <w:szCs w:val="24"/>
              </w:rPr>
            </w:pPr>
            <w:r w:rsidRPr="00644EBD">
              <w:rPr>
                <w:sz w:val="22"/>
                <w:szCs w:val="24"/>
              </w:rPr>
              <w:t>1,6 km</w:t>
            </w:r>
          </w:p>
        </w:tc>
      </w:tr>
      <w:tr w:rsidR="0085050F" w:rsidRPr="00644EBD" w14:paraId="13895B43" w14:textId="77777777" w:rsidTr="00BA54F7">
        <w:tc>
          <w:tcPr>
            <w:tcW w:w="567" w:type="dxa"/>
          </w:tcPr>
          <w:p w14:paraId="0488B1E2" w14:textId="77777777" w:rsidR="0085050F" w:rsidRPr="00644EBD" w:rsidRDefault="0085050F" w:rsidP="00BA54F7">
            <w:pPr>
              <w:pStyle w:val="Tabelka"/>
            </w:pPr>
          </w:p>
        </w:tc>
        <w:tc>
          <w:tcPr>
            <w:tcW w:w="3684" w:type="dxa"/>
            <w:vAlign w:val="top"/>
          </w:tcPr>
          <w:p w14:paraId="0B1CD37E" w14:textId="77777777" w:rsidR="0085050F" w:rsidRPr="00644EBD" w:rsidRDefault="0085050F" w:rsidP="00BA54F7">
            <w:pPr>
              <w:pStyle w:val="Tabelkalista"/>
              <w:rPr>
                <w:sz w:val="22"/>
                <w:szCs w:val="24"/>
              </w:rPr>
            </w:pPr>
            <w:r w:rsidRPr="00644EBD">
              <w:rPr>
                <w:sz w:val="22"/>
                <w:szCs w:val="24"/>
              </w:rPr>
              <w:t>kategoria drogi</w:t>
            </w:r>
          </w:p>
        </w:tc>
        <w:tc>
          <w:tcPr>
            <w:tcW w:w="4876" w:type="dxa"/>
            <w:vAlign w:val="top"/>
          </w:tcPr>
          <w:p w14:paraId="6BEA3893" w14:textId="77777777" w:rsidR="0085050F" w:rsidRPr="00644EBD" w:rsidRDefault="0085050F" w:rsidP="00BA54F7">
            <w:pPr>
              <w:pStyle w:val="Tabelkalista"/>
              <w:rPr>
                <w:sz w:val="22"/>
                <w:szCs w:val="24"/>
              </w:rPr>
            </w:pPr>
            <w:r w:rsidRPr="00644EBD">
              <w:rPr>
                <w:sz w:val="22"/>
                <w:szCs w:val="24"/>
              </w:rPr>
              <w:t>wewnętrzna</w:t>
            </w:r>
          </w:p>
        </w:tc>
      </w:tr>
      <w:tr w:rsidR="0085050F" w:rsidRPr="00644EBD" w14:paraId="24AE3E1E" w14:textId="77777777" w:rsidTr="00BA54F7">
        <w:tc>
          <w:tcPr>
            <w:tcW w:w="567" w:type="dxa"/>
          </w:tcPr>
          <w:p w14:paraId="177ED68F" w14:textId="77777777" w:rsidR="0085050F" w:rsidRPr="00644EBD" w:rsidRDefault="0085050F" w:rsidP="00BA54F7">
            <w:pPr>
              <w:pStyle w:val="Tabelka"/>
            </w:pPr>
          </w:p>
        </w:tc>
        <w:tc>
          <w:tcPr>
            <w:tcW w:w="3684" w:type="dxa"/>
            <w:vAlign w:val="top"/>
          </w:tcPr>
          <w:p w14:paraId="77F9EEC8" w14:textId="77777777" w:rsidR="0085050F" w:rsidRPr="00644EBD" w:rsidRDefault="0085050F" w:rsidP="00BA54F7">
            <w:pPr>
              <w:pStyle w:val="Tabelkalista"/>
              <w:rPr>
                <w:sz w:val="22"/>
                <w:szCs w:val="24"/>
              </w:rPr>
            </w:pPr>
            <w:r w:rsidRPr="00644EBD">
              <w:rPr>
                <w:sz w:val="22"/>
                <w:szCs w:val="24"/>
              </w:rPr>
              <w:t>klasa drogi</w:t>
            </w:r>
          </w:p>
        </w:tc>
        <w:tc>
          <w:tcPr>
            <w:tcW w:w="4876" w:type="dxa"/>
            <w:vAlign w:val="top"/>
          </w:tcPr>
          <w:p w14:paraId="4A4A6FC2" w14:textId="77777777" w:rsidR="0085050F" w:rsidRPr="00644EBD" w:rsidRDefault="0085050F" w:rsidP="00BA54F7">
            <w:pPr>
              <w:pStyle w:val="Tabelkalista"/>
              <w:rPr>
                <w:sz w:val="22"/>
                <w:szCs w:val="24"/>
              </w:rPr>
            </w:pPr>
            <w:r w:rsidRPr="00644EBD">
              <w:rPr>
                <w:sz w:val="22"/>
                <w:szCs w:val="24"/>
              </w:rPr>
              <w:t>wewnętrzna</w:t>
            </w:r>
          </w:p>
        </w:tc>
      </w:tr>
      <w:tr w:rsidR="0085050F" w:rsidRPr="00644EBD" w14:paraId="6EA220EC" w14:textId="77777777" w:rsidTr="00BA54F7">
        <w:tc>
          <w:tcPr>
            <w:tcW w:w="567" w:type="dxa"/>
          </w:tcPr>
          <w:p w14:paraId="4B91DA2B" w14:textId="77777777" w:rsidR="0085050F" w:rsidRPr="00644EBD" w:rsidRDefault="0085050F" w:rsidP="00BA54F7">
            <w:pPr>
              <w:pStyle w:val="Tabelka"/>
            </w:pPr>
          </w:p>
        </w:tc>
        <w:tc>
          <w:tcPr>
            <w:tcW w:w="3684" w:type="dxa"/>
            <w:vAlign w:val="top"/>
          </w:tcPr>
          <w:p w14:paraId="356B7239" w14:textId="77777777" w:rsidR="0085050F" w:rsidRPr="00644EBD" w:rsidRDefault="0085050F" w:rsidP="00BA54F7">
            <w:pPr>
              <w:pStyle w:val="Tabelkalista"/>
              <w:rPr>
                <w:sz w:val="22"/>
                <w:szCs w:val="24"/>
              </w:rPr>
            </w:pPr>
            <w:r w:rsidRPr="00644EBD">
              <w:rPr>
                <w:sz w:val="22"/>
                <w:szCs w:val="24"/>
              </w:rPr>
              <w:t>kategoria ruchu</w:t>
            </w:r>
          </w:p>
        </w:tc>
        <w:tc>
          <w:tcPr>
            <w:tcW w:w="4876" w:type="dxa"/>
            <w:vAlign w:val="top"/>
          </w:tcPr>
          <w:p w14:paraId="7609BCEF" w14:textId="77777777" w:rsidR="0085050F" w:rsidRPr="00644EBD" w:rsidRDefault="0085050F" w:rsidP="00BA54F7">
            <w:pPr>
              <w:pStyle w:val="Tabelkalista"/>
              <w:rPr>
                <w:sz w:val="22"/>
                <w:szCs w:val="24"/>
              </w:rPr>
            </w:pPr>
            <w:r w:rsidRPr="00644EBD">
              <w:rPr>
                <w:sz w:val="22"/>
                <w:szCs w:val="24"/>
              </w:rPr>
              <w:t>KR0</w:t>
            </w:r>
          </w:p>
        </w:tc>
      </w:tr>
      <w:tr w:rsidR="0085050F" w:rsidRPr="00644EBD" w14:paraId="42FA4BB2" w14:textId="77777777" w:rsidTr="00BA54F7">
        <w:tc>
          <w:tcPr>
            <w:tcW w:w="567" w:type="dxa"/>
          </w:tcPr>
          <w:p w14:paraId="5CD5E090" w14:textId="77777777" w:rsidR="0085050F" w:rsidRPr="00644EBD" w:rsidRDefault="0085050F" w:rsidP="00BA54F7">
            <w:pPr>
              <w:pStyle w:val="Tabelka"/>
            </w:pPr>
          </w:p>
        </w:tc>
        <w:tc>
          <w:tcPr>
            <w:tcW w:w="3684" w:type="dxa"/>
            <w:vAlign w:val="top"/>
          </w:tcPr>
          <w:p w14:paraId="1414E4A2" w14:textId="77777777" w:rsidR="0085050F" w:rsidRPr="00644EBD" w:rsidRDefault="0085050F" w:rsidP="00BA54F7">
            <w:pPr>
              <w:pStyle w:val="Tabelkalista"/>
              <w:rPr>
                <w:sz w:val="22"/>
                <w:szCs w:val="24"/>
              </w:rPr>
            </w:pPr>
            <w:r w:rsidRPr="00644EBD">
              <w:rPr>
                <w:sz w:val="22"/>
                <w:szCs w:val="24"/>
              </w:rPr>
              <w:t>prędkość do projektowania</w:t>
            </w:r>
          </w:p>
        </w:tc>
        <w:tc>
          <w:tcPr>
            <w:tcW w:w="4876" w:type="dxa"/>
            <w:vAlign w:val="top"/>
          </w:tcPr>
          <w:p w14:paraId="0093D90C" w14:textId="77777777" w:rsidR="0085050F" w:rsidRPr="00644EBD" w:rsidRDefault="0085050F" w:rsidP="00BA54F7">
            <w:pPr>
              <w:pStyle w:val="Tabelkalista"/>
              <w:rPr>
                <w:sz w:val="22"/>
                <w:szCs w:val="24"/>
              </w:rPr>
            </w:pPr>
            <w:r w:rsidRPr="00644EBD">
              <w:rPr>
                <w:sz w:val="22"/>
                <w:szCs w:val="24"/>
              </w:rPr>
              <w:t>30 km/h</w:t>
            </w:r>
          </w:p>
        </w:tc>
      </w:tr>
      <w:tr w:rsidR="0085050F" w:rsidRPr="00644EBD" w14:paraId="5C0451A9" w14:textId="77777777" w:rsidTr="00BA54F7">
        <w:tc>
          <w:tcPr>
            <w:tcW w:w="567" w:type="dxa"/>
          </w:tcPr>
          <w:p w14:paraId="1736B732" w14:textId="77777777" w:rsidR="0085050F" w:rsidRPr="00644EBD" w:rsidRDefault="0085050F" w:rsidP="00BA54F7">
            <w:pPr>
              <w:pStyle w:val="Tabelka"/>
            </w:pPr>
          </w:p>
        </w:tc>
        <w:tc>
          <w:tcPr>
            <w:tcW w:w="3684" w:type="dxa"/>
            <w:vAlign w:val="top"/>
          </w:tcPr>
          <w:p w14:paraId="291EBBB4" w14:textId="77777777" w:rsidR="0085050F" w:rsidRPr="00644EBD" w:rsidRDefault="0085050F" w:rsidP="00BA54F7">
            <w:pPr>
              <w:pStyle w:val="Tabelkalista"/>
              <w:rPr>
                <w:sz w:val="22"/>
                <w:szCs w:val="24"/>
              </w:rPr>
            </w:pPr>
            <w:r w:rsidRPr="00644EBD">
              <w:rPr>
                <w:sz w:val="22"/>
                <w:szCs w:val="24"/>
              </w:rPr>
              <w:t>podstawowa (szlakowa) szerokość jezdni</w:t>
            </w:r>
          </w:p>
        </w:tc>
        <w:tc>
          <w:tcPr>
            <w:tcW w:w="4876" w:type="dxa"/>
            <w:vAlign w:val="top"/>
          </w:tcPr>
          <w:p w14:paraId="1B13A742" w14:textId="77777777" w:rsidR="0085050F" w:rsidRPr="00644EBD" w:rsidRDefault="0085050F" w:rsidP="00BA54F7">
            <w:pPr>
              <w:pStyle w:val="Tabelkalista"/>
              <w:rPr>
                <w:sz w:val="22"/>
                <w:szCs w:val="24"/>
              </w:rPr>
            </w:pPr>
            <w:r w:rsidRPr="00644EBD">
              <w:rPr>
                <w:sz w:val="22"/>
                <w:szCs w:val="24"/>
              </w:rPr>
              <w:t>3,5 m</w:t>
            </w:r>
          </w:p>
        </w:tc>
      </w:tr>
      <w:tr w:rsidR="0085050F" w:rsidRPr="00644EBD" w14:paraId="2096034F" w14:textId="77777777" w:rsidTr="00BA54F7">
        <w:tc>
          <w:tcPr>
            <w:tcW w:w="567" w:type="dxa"/>
          </w:tcPr>
          <w:p w14:paraId="2CBDB390" w14:textId="77777777" w:rsidR="0085050F" w:rsidRPr="00644EBD" w:rsidRDefault="0085050F" w:rsidP="00BA54F7">
            <w:pPr>
              <w:pStyle w:val="Tabelka"/>
            </w:pPr>
          </w:p>
        </w:tc>
        <w:tc>
          <w:tcPr>
            <w:tcW w:w="3684" w:type="dxa"/>
            <w:vAlign w:val="top"/>
          </w:tcPr>
          <w:p w14:paraId="049E55C3" w14:textId="77777777" w:rsidR="0085050F" w:rsidRPr="00644EBD" w:rsidRDefault="0085050F" w:rsidP="00BA54F7">
            <w:pPr>
              <w:pStyle w:val="Tabelkalista"/>
              <w:rPr>
                <w:sz w:val="22"/>
                <w:szCs w:val="24"/>
              </w:rPr>
            </w:pPr>
            <w:r w:rsidRPr="00644EBD">
              <w:rPr>
                <w:sz w:val="22"/>
                <w:szCs w:val="24"/>
              </w:rPr>
              <w:t>nawierzchnia</w:t>
            </w:r>
          </w:p>
        </w:tc>
        <w:tc>
          <w:tcPr>
            <w:tcW w:w="4876" w:type="dxa"/>
            <w:vAlign w:val="top"/>
          </w:tcPr>
          <w:p w14:paraId="494CC107" w14:textId="77777777" w:rsidR="0085050F" w:rsidRPr="00644EBD" w:rsidRDefault="0085050F" w:rsidP="00BA54F7">
            <w:pPr>
              <w:pStyle w:val="Tabelkalista"/>
              <w:rPr>
                <w:sz w:val="22"/>
                <w:szCs w:val="24"/>
              </w:rPr>
            </w:pPr>
            <w:r w:rsidRPr="00644EBD">
              <w:rPr>
                <w:sz w:val="22"/>
                <w:szCs w:val="24"/>
              </w:rPr>
              <w:t>mieszanka niezwiązana (kruszywo łamane)</w:t>
            </w:r>
          </w:p>
        </w:tc>
      </w:tr>
      <w:tr w:rsidR="0085050F" w:rsidRPr="00644EBD" w14:paraId="5CC8A856" w14:textId="77777777" w:rsidTr="00BA54F7">
        <w:tc>
          <w:tcPr>
            <w:tcW w:w="567" w:type="dxa"/>
          </w:tcPr>
          <w:p w14:paraId="3609B867" w14:textId="77777777" w:rsidR="0085050F" w:rsidRPr="00644EBD" w:rsidRDefault="0085050F" w:rsidP="00BA54F7">
            <w:pPr>
              <w:pStyle w:val="Tabelka"/>
            </w:pPr>
          </w:p>
        </w:tc>
        <w:tc>
          <w:tcPr>
            <w:tcW w:w="3684" w:type="dxa"/>
            <w:vAlign w:val="top"/>
          </w:tcPr>
          <w:p w14:paraId="2DF424EE" w14:textId="77777777" w:rsidR="0085050F" w:rsidRPr="00644EBD" w:rsidRDefault="0085050F" w:rsidP="00BA54F7">
            <w:pPr>
              <w:pStyle w:val="Tabelkalista"/>
              <w:rPr>
                <w:sz w:val="22"/>
                <w:szCs w:val="24"/>
              </w:rPr>
            </w:pPr>
            <w:r w:rsidRPr="00644EBD">
              <w:rPr>
                <w:sz w:val="22"/>
                <w:szCs w:val="24"/>
              </w:rPr>
              <w:t>sposób odwodnienia</w:t>
            </w:r>
          </w:p>
        </w:tc>
        <w:tc>
          <w:tcPr>
            <w:tcW w:w="4876" w:type="dxa"/>
            <w:vAlign w:val="top"/>
          </w:tcPr>
          <w:p w14:paraId="0A398C51" w14:textId="77777777" w:rsidR="0085050F" w:rsidRPr="00644EBD" w:rsidRDefault="0085050F" w:rsidP="00BA54F7">
            <w:pPr>
              <w:pStyle w:val="Tabelkalista"/>
              <w:rPr>
                <w:sz w:val="22"/>
                <w:szCs w:val="24"/>
              </w:rPr>
            </w:pPr>
            <w:r w:rsidRPr="00644EBD">
              <w:rPr>
                <w:sz w:val="22"/>
                <w:szCs w:val="24"/>
              </w:rPr>
              <w:t>jak w stanie istniejącym, tj. powierzchniowo z odprowadzeniem wody z nawierzchni poprzez swobodny spływ wody na przydrożne tereny zielone</w:t>
            </w:r>
          </w:p>
        </w:tc>
      </w:tr>
    </w:tbl>
    <w:p w14:paraId="693A0585" w14:textId="77777777" w:rsidR="0085050F" w:rsidRPr="0085172F" w:rsidRDefault="0085050F" w:rsidP="0085050F">
      <w:pPr>
        <w:rPr>
          <w:b/>
          <w:bCs/>
        </w:rPr>
      </w:pPr>
      <w:r w:rsidRPr="0085172F">
        <w:rPr>
          <w:b/>
          <w:bCs/>
        </w:rPr>
        <w:t>Droga DR_22a</w:t>
      </w:r>
    </w:p>
    <w:tbl>
      <w:tblPr>
        <w:tblStyle w:val="Tabela-Siatka"/>
        <w:tblW w:w="9127"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
        <w:gridCol w:w="3684"/>
        <w:gridCol w:w="4876"/>
      </w:tblGrid>
      <w:tr w:rsidR="0085050F" w:rsidRPr="00644EBD" w14:paraId="007CC513" w14:textId="77777777" w:rsidTr="00BA54F7">
        <w:tc>
          <w:tcPr>
            <w:tcW w:w="567" w:type="dxa"/>
          </w:tcPr>
          <w:p w14:paraId="71F2AF42" w14:textId="77777777" w:rsidR="0085050F" w:rsidRPr="00644EBD" w:rsidRDefault="0085050F" w:rsidP="00BA54F7">
            <w:pPr>
              <w:pStyle w:val="Tabelka"/>
            </w:pPr>
          </w:p>
        </w:tc>
        <w:tc>
          <w:tcPr>
            <w:tcW w:w="3684" w:type="dxa"/>
            <w:vAlign w:val="top"/>
          </w:tcPr>
          <w:p w14:paraId="063A5F0E" w14:textId="77777777" w:rsidR="0085050F" w:rsidRPr="00644EBD" w:rsidRDefault="0085050F" w:rsidP="00BA54F7">
            <w:pPr>
              <w:pStyle w:val="Tabelkalista"/>
              <w:rPr>
                <w:sz w:val="22"/>
                <w:szCs w:val="24"/>
              </w:rPr>
            </w:pPr>
            <w:r w:rsidRPr="00644EBD">
              <w:rPr>
                <w:sz w:val="22"/>
                <w:szCs w:val="24"/>
              </w:rPr>
              <w:t>długość odcinka</w:t>
            </w:r>
          </w:p>
        </w:tc>
        <w:tc>
          <w:tcPr>
            <w:tcW w:w="4876" w:type="dxa"/>
            <w:vAlign w:val="top"/>
          </w:tcPr>
          <w:p w14:paraId="085D5B1B" w14:textId="77777777" w:rsidR="0085050F" w:rsidRPr="00644EBD" w:rsidRDefault="0085050F" w:rsidP="00BA54F7">
            <w:pPr>
              <w:pStyle w:val="Tabelkalista"/>
              <w:rPr>
                <w:sz w:val="22"/>
                <w:szCs w:val="24"/>
              </w:rPr>
            </w:pPr>
            <w:r w:rsidRPr="00644EBD">
              <w:rPr>
                <w:sz w:val="22"/>
                <w:szCs w:val="24"/>
              </w:rPr>
              <w:t>0,06 km</w:t>
            </w:r>
          </w:p>
        </w:tc>
      </w:tr>
      <w:tr w:rsidR="0085050F" w:rsidRPr="00644EBD" w14:paraId="5548691F" w14:textId="77777777" w:rsidTr="00BA54F7">
        <w:tc>
          <w:tcPr>
            <w:tcW w:w="567" w:type="dxa"/>
          </w:tcPr>
          <w:p w14:paraId="4DA10819" w14:textId="77777777" w:rsidR="0085050F" w:rsidRPr="00644EBD" w:rsidRDefault="0085050F" w:rsidP="00BA54F7">
            <w:pPr>
              <w:pStyle w:val="Tabelka"/>
            </w:pPr>
          </w:p>
        </w:tc>
        <w:tc>
          <w:tcPr>
            <w:tcW w:w="3684" w:type="dxa"/>
            <w:vAlign w:val="top"/>
          </w:tcPr>
          <w:p w14:paraId="35C088A4" w14:textId="77777777" w:rsidR="0085050F" w:rsidRPr="00644EBD" w:rsidRDefault="0085050F" w:rsidP="00BA54F7">
            <w:pPr>
              <w:pStyle w:val="Tabelkalista"/>
              <w:rPr>
                <w:sz w:val="22"/>
                <w:szCs w:val="24"/>
              </w:rPr>
            </w:pPr>
            <w:r w:rsidRPr="00644EBD">
              <w:rPr>
                <w:sz w:val="22"/>
                <w:szCs w:val="24"/>
              </w:rPr>
              <w:t>kategoria drogi</w:t>
            </w:r>
          </w:p>
        </w:tc>
        <w:tc>
          <w:tcPr>
            <w:tcW w:w="4876" w:type="dxa"/>
            <w:vAlign w:val="top"/>
          </w:tcPr>
          <w:p w14:paraId="3646CD8D" w14:textId="77777777" w:rsidR="0085050F" w:rsidRPr="00644EBD" w:rsidRDefault="0085050F" w:rsidP="00BA54F7">
            <w:pPr>
              <w:pStyle w:val="Tabelkalista"/>
              <w:rPr>
                <w:sz w:val="22"/>
                <w:szCs w:val="24"/>
              </w:rPr>
            </w:pPr>
            <w:r w:rsidRPr="00644EBD">
              <w:rPr>
                <w:sz w:val="22"/>
                <w:szCs w:val="24"/>
              </w:rPr>
              <w:t>wewnętrzna</w:t>
            </w:r>
          </w:p>
        </w:tc>
      </w:tr>
      <w:tr w:rsidR="0085050F" w:rsidRPr="00644EBD" w14:paraId="2972ABE3" w14:textId="77777777" w:rsidTr="00BA54F7">
        <w:tc>
          <w:tcPr>
            <w:tcW w:w="567" w:type="dxa"/>
          </w:tcPr>
          <w:p w14:paraId="55F5AE5D" w14:textId="77777777" w:rsidR="0085050F" w:rsidRPr="00644EBD" w:rsidRDefault="0085050F" w:rsidP="00BA54F7">
            <w:pPr>
              <w:pStyle w:val="Tabelka"/>
            </w:pPr>
          </w:p>
        </w:tc>
        <w:tc>
          <w:tcPr>
            <w:tcW w:w="3684" w:type="dxa"/>
            <w:vAlign w:val="top"/>
          </w:tcPr>
          <w:p w14:paraId="4D2F1966" w14:textId="77777777" w:rsidR="0085050F" w:rsidRPr="00644EBD" w:rsidRDefault="0085050F" w:rsidP="00BA54F7">
            <w:pPr>
              <w:pStyle w:val="Tabelkalista"/>
              <w:rPr>
                <w:sz w:val="22"/>
                <w:szCs w:val="24"/>
              </w:rPr>
            </w:pPr>
            <w:r w:rsidRPr="00644EBD">
              <w:rPr>
                <w:sz w:val="22"/>
                <w:szCs w:val="24"/>
              </w:rPr>
              <w:t>klasa drogi</w:t>
            </w:r>
          </w:p>
        </w:tc>
        <w:tc>
          <w:tcPr>
            <w:tcW w:w="4876" w:type="dxa"/>
            <w:vAlign w:val="top"/>
          </w:tcPr>
          <w:p w14:paraId="22EE4250" w14:textId="77777777" w:rsidR="0085050F" w:rsidRPr="00644EBD" w:rsidRDefault="0085050F" w:rsidP="00BA54F7">
            <w:pPr>
              <w:pStyle w:val="Tabelkalista"/>
              <w:rPr>
                <w:sz w:val="22"/>
                <w:szCs w:val="24"/>
              </w:rPr>
            </w:pPr>
            <w:r w:rsidRPr="00644EBD">
              <w:rPr>
                <w:sz w:val="22"/>
                <w:szCs w:val="24"/>
              </w:rPr>
              <w:t>wewnętrzna</w:t>
            </w:r>
          </w:p>
        </w:tc>
      </w:tr>
      <w:tr w:rsidR="0085050F" w:rsidRPr="00644EBD" w14:paraId="171E3402" w14:textId="77777777" w:rsidTr="00BA54F7">
        <w:tc>
          <w:tcPr>
            <w:tcW w:w="567" w:type="dxa"/>
          </w:tcPr>
          <w:p w14:paraId="2F38FF7A" w14:textId="77777777" w:rsidR="0085050F" w:rsidRPr="00644EBD" w:rsidRDefault="0085050F" w:rsidP="00BA54F7">
            <w:pPr>
              <w:pStyle w:val="Tabelka"/>
            </w:pPr>
          </w:p>
        </w:tc>
        <w:tc>
          <w:tcPr>
            <w:tcW w:w="3684" w:type="dxa"/>
            <w:vAlign w:val="top"/>
          </w:tcPr>
          <w:p w14:paraId="38ADC742" w14:textId="77777777" w:rsidR="0085050F" w:rsidRPr="00644EBD" w:rsidRDefault="0085050F" w:rsidP="00BA54F7">
            <w:pPr>
              <w:pStyle w:val="Tabelkalista"/>
              <w:rPr>
                <w:sz w:val="22"/>
                <w:szCs w:val="24"/>
              </w:rPr>
            </w:pPr>
            <w:r w:rsidRPr="00644EBD">
              <w:rPr>
                <w:sz w:val="22"/>
                <w:szCs w:val="24"/>
              </w:rPr>
              <w:t>kategoria ruchu</w:t>
            </w:r>
          </w:p>
        </w:tc>
        <w:tc>
          <w:tcPr>
            <w:tcW w:w="4876" w:type="dxa"/>
            <w:vAlign w:val="top"/>
          </w:tcPr>
          <w:p w14:paraId="7DC203F1" w14:textId="77777777" w:rsidR="0085050F" w:rsidRPr="00644EBD" w:rsidRDefault="0085050F" w:rsidP="00BA54F7">
            <w:pPr>
              <w:pStyle w:val="Tabelkalista"/>
              <w:rPr>
                <w:sz w:val="22"/>
                <w:szCs w:val="24"/>
              </w:rPr>
            </w:pPr>
            <w:r w:rsidRPr="00644EBD">
              <w:rPr>
                <w:sz w:val="22"/>
                <w:szCs w:val="24"/>
              </w:rPr>
              <w:t>KR0</w:t>
            </w:r>
          </w:p>
        </w:tc>
      </w:tr>
      <w:tr w:rsidR="0085050F" w:rsidRPr="00644EBD" w14:paraId="78DAEDC6" w14:textId="77777777" w:rsidTr="00BA54F7">
        <w:tc>
          <w:tcPr>
            <w:tcW w:w="567" w:type="dxa"/>
          </w:tcPr>
          <w:p w14:paraId="7CBDE326" w14:textId="77777777" w:rsidR="0085050F" w:rsidRPr="00644EBD" w:rsidRDefault="0085050F" w:rsidP="00BA54F7">
            <w:pPr>
              <w:pStyle w:val="Tabelka"/>
            </w:pPr>
          </w:p>
        </w:tc>
        <w:tc>
          <w:tcPr>
            <w:tcW w:w="3684" w:type="dxa"/>
            <w:vAlign w:val="top"/>
          </w:tcPr>
          <w:p w14:paraId="1BC03260" w14:textId="77777777" w:rsidR="0085050F" w:rsidRPr="00644EBD" w:rsidRDefault="0085050F" w:rsidP="00BA54F7">
            <w:pPr>
              <w:pStyle w:val="Tabelkalista"/>
              <w:rPr>
                <w:sz w:val="22"/>
                <w:szCs w:val="24"/>
              </w:rPr>
            </w:pPr>
            <w:r w:rsidRPr="00644EBD">
              <w:rPr>
                <w:sz w:val="22"/>
                <w:szCs w:val="24"/>
              </w:rPr>
              <w:t>prędkość do projektowania</w:t>
            </w:r>
          </w:p>
        </w:tc>
        <w:tc>
          <w:tcPr>
            <w:tcW w:w="4876" w:type="dxa"/>
            <w:vAlign w:val="top"/>
          </w:tcPr>
          <w:p w14:paraId="3759533C" w14:textId="77777777" w:rsidR="0085050F" w:rsidRPr="00644EBD" w:rsidRDefault="0085050F" w:rsidP="00BA54F7">
            <w:pPr>
              <w:pStyle w:val="Tabelkalista"/>
              <w:rPr>
                <w:sz w:val="22"/>
                <w:szCs w:val="24"/>
              </w:rPr>
            </w:pPr>
            <w:r w:rsidRPr="00644EBD">
              <w:rPr>
                <w:sz w:val="22"/>
                <w:szCs w:val="24"/>
              </w:rPr>
              <w:t>30 km/h</w:t>
            </w:r>
          </w:p>
        </w:tc>
      </w:tr>
      <w:tr w:rsidR="0085050F" w:rsidRPr="00644EBD" w14:paraId="705AFDA4" w14:textId="77777777" w:rsidTr="00BA54F7">
        <w:tc>
          <w:tcPr>
            <w:tcW w:w="567" w:type="dxa"/>
          </w:tcPr>
          <w:p w14:paraId="01E0C1FD" w14:textId="77777777" w:rsidR="0085050F" w:rsidRPr="00644EBD" w:rsidRDefault="0085050F" w:rsidP="00BA54F7">
            <w:pPr>
              <w:pStyle w:val="Tabelka"/>
            </w:pPr>
          </w:p>
        </w:tc>
        <w:tc>
          <w:tcPr>
            <w:tcW w:w="3684" w:type="dxa"/>
            <w:vAlign w:val="top"/>
          </w:tcPr>
          <w:p w14:paraId="267EC088" w14:textId="77777777" w:rsidR="0085050F" w:rsidRPr="00644EBD" w:rsidRDefault="0085050F" w:rsidP="00BA54F7">
            <w:pPr>
              <w:pStyle w:val="Tabelkalista"/>
              <w:rPr>
                <w:sz w:val="22"/>
                <w:szCs w:val="24"/>
              </w:rPr>
            </w:pPr>
            <w:r w:rsidRPr="00644EBD">
              <w:rPr>
                <w:sz w:val="22"/>
                <w:szCs w:val="24"/>
              </w:rPr>
              <w:t>podstawowa (szlakowa) szerokość jezdni</w:t>
            </w:r>
          </w:p>
        </w:tc>
        <w:tc>
          <w:tcPr>
            <w:tcW w:w="4876" w:type="dxa"/>
            <w:vAlign w:val="top"/>
          </w:tcPr>
          <w:p w14:paraId="67ACEF08" w14:textId="77777777" w:rsidR="0085050F" w:rsidRPr="00644EBD" w:rsidRDefault="0085050F" w:rsidP="00BA54F7">
            <w:pPr>
              <w:pStyle w:val="Tabelkalista"/>
              <w:rPr>
                <w:sz w:val="22"/>
                <w:szCs w:val="24"/>
              </w:rPr>
            </w:pPr>
            <w:r w:rsidRPr="00644EBD">
              <w:rPr>
                <w:sz w:val="22"/>
                <w:szCs w:val="24"/>
              </w:rPr>
              <w:t>3,0 m</w:t>
            </w:r>
          </w:p>
        </w:tc>
      </w:tr>
      <w:tr w:rsidR="0085050F" w:rsidRPr="00644EBD" w14:paraId="6CE3C89F" w14:textId="77777777" w:rsidTr="00BA54F7">
        <w:tc>
          <w:tcPr>
            <w:tcW w:w="567" w:type="dxa"/>
          </w:tcPr>
          <w:p w14:paraId="6DC16074" w14:textId="77777777" w:rsidR="0085050F" w:rsidRPr="00644EBD" w:rsidRDefault="0085050F" w:rsidP="00BA54F7">
            <w:pPr>
              <w:pStyle w:val="Tabelka"/>
            </w:pPr>
          </w:p>
        </w:tc>
        <w:tc>
          <w:tcPr>
            <w:tcW w:w="3684" w:type="dxa"/>
            <w:vAlign w:val="top"/>
          </w:tcPr>
          <w:p w14:paraId="2E9E474A" w14:textId="77777777" w:rsidR="0085050F" w:rsidRPr="00644EBD" w:rsidRDefault="0085050F" w:rsidP="00BA54F7">
            <w:pPr>
              <w:pStyle w:val="Tabelkalista"/>
              <w:rPr>
                <w:sz w:val="22"/>
                <w:szCs w:val="24"/>
              </w:rPr>
            </w:pPr>
            <w:r w:rsidRPr="00644EBD">
              <w:rPr>
                <w:sz w:val="22"/>
                <w:szCs w:val="24"/>
              </w:rPr>
              <w:t>nawierzchnia</w:t>
            </w:r>
          </w:p>
        </w:tc>
        <w:tc>
          <w:tcPr>
            <w:tcW w:w="4876" w:type="dxa"/>
            <w:vAlign w:val="top"/>
          </w:tcPr>
          <w:p w14:paraId="0921B32F" w14:textId="77777777" w:rsidR="0085050F" w:rsidRPr="00644EBD" w:rsidRDefault="0085050F" w:rsidP="00BA54F7">
            <w:pPr>
              <w:pStyle w:val="Tabelkalista"/>
              <w:rPr>
                <w:sz w:val="22"/>
                <w:szCs w:val="24"/>
              </w:rPr>
            </w:pPr>
            <w:r w:rsidRPr="00644EBD">
              <w:rPr>
                <w:sz w:val="22"/>
                <w:szCs w:val="24"/>
              </w:rPr>
              <w:t>mieszanka niezwiązana (kruszywo łamane)</w:t>
            </w:r>
          </w:p>
        </w:tc>
      </w:tr>
      <w:tr w:rsidR="0085050F" w:rsidRPr="00644EBD" w14:paraId="58F019B3" w14:textId="77777777" w:rsidTr="00BA54F7">
        <w:tc>
          <w:tcPr>
            <w:tcW w:w="567" w:type="dxa"/>
          </w:tcPr>
          <w:p w14:paraId="79945E97" w14:textId="77777777" w:rsidR="0085050F" w:rsidRPr="00644EBD" w:rsidRDefault="0085050F" w:rsidP="00BA54F7">
            <w:pPr>
              <w:pStyle w:val="Tabelka"/>
            </w:pPr>
          </w:p>
        </w:tc>
        <w:tc>
          <w:tcPr>
            <w:tcW w:w="3684" w:type="dxa"/>
            <w:vAlign w:val="top"/>
          </w:tcPr>
          <w:p w14:paraId="4BFDB72C" w14:textId="77777777" w:rsidR="0085050F" w:rsidRPr="00644EBD" w:rsidRDefault="0085050F" w:rsidP="00BA54F7">
            <w:pPr>
              <w:pStyle w:val="Tabelkalista"/>
              <w:rPr>
                <w:sz w:val="22"/>
                <w:szCs w:val="24"/>
              </w:rPr>
            </w:pPr>
            <w:r w:rsidRPr="00644EBD">
              <w:rPr>
                <w:sz w:val="22"/>
                <w:szCs w:val="24"/>
              </w:rPr>
              <w:t>sposób odwodnienia</w:t>
            </w:r>
          </w:p>
        </w:tc>
        <w:tc>
          <w:tcPr>
            <w:tcW w:w="4876" w:type="dxa"/>
            <w:vAlign w:val="top"/>
          </w:tcPr>
          <w:p w14:paraId="5F68F79D" w14:textId="77777777" w:rsidR="0085050F" w:rsidRPr="00644EBD" w:rsidRDefault="0085050F" w:rsidP="00BA54F7">
            <w:pPr>
              <w:pStyle w:val="Tabelkalista"/>
              <w:rPr>
                <w:sz w:val="22"/>
                <w:szCs w:val="24"/>
              </w:rPr>
            </w:pPr>
            <w:r w:rsidRPr="00644EBD">
              <w:rPr>
                <w:sz w:val="22"/>
                <w:szCs w:val="24"/>
              </w:rPr>
              <w:t>jak w stanie istniejącym, tj. powierzchniowo z odprowadzeniem wody z nawierzchni poprzez swobodny spływ wody na przydrożne tereny zielone</w:t>
            </w:r>
          </w:p>
        </w:tc>
      </w:tr>
    </w:tbl>
    <w:p w14:paraId="23BCF1D5" w14:textId="77777777" w:rsidR="00850CB2" w:rsidRDefault="00850CB2" w:rsidP="00850CB2">
      <w:pPr>
        <w:pStyle w:val="Nagwek2"/>
      </w:pPr>
      <w:bookmarkStart w:id="32" w:name="_Toc143853845"/>
      <w:bookmarkStart w:id="33" w:name="_Toc149820257"/>
      <w:bookmarkStart w:id="34" w:name="_Toc167438276"/>
      <w:r w:rsidRPr="006618BE">
        <w:t>Charakterystyka techniczna i funkcjonalna drogi</w:t>
      </w:r>
      <w:bookmarkEnd w:id="32"/>
      <w:bookmarkEnd w:id="33"/>
      <w:bookmarkEnd w:id="34"/>
    </w:p>
    <w:p w14:paraId="28DD6689" w14:textId="77777777" w:rsidR="006F39BA" w:rsidRDefault="006F39BA" w:rsidP="006F39BA">
      <w:bookmarkStart w:id="35" w:name="_Hlk148612709"/>
      <w:r w:rsidRPr="00276DA0">
        <w:t xml:space="preserve">Inwestycja zakłada </w:t>
      </w:r>
      <w:r>
        <w:t>budowę i przebudowę dróg o nawierzchni bitumicznej oraz o nawierzchni z mieszanki niezwiązanej (kruszywa łamanego).</w:t>
      </w:r>
    </w:p>
    <w:p w14:paraId="1C0B4A49" w14:textId="62D88E71" w:rsidR="00413C09" w:rsidRDefault="00AC48D0" w:rsidP="006F39BA">
      <w:r>
        <w:t xml:space="preserve">Droga będzie </w:t>
      </w:r>
      <w:r w:rsidRPr="00AC48D0">
        <w:t>pełnić funkcję dojazdu do terenów mieszkalnych, rolniczych oraz leśnych.</w:t>
      </w:r>
    </w:p>
    <w:p w14:paraId="464846D8" w14:textId="77777777" w:rsidR="00B47AFD" w:rsidRDefault="00B47AFD" w:rsidP="00B47AFD">
      <w:pPr>
        <w:rPr>
          <w:rFonts w:cs="Arial"/>
        </w:rPr>
      </w:pPr>
      <w:r>
        <w:rPr>
          <w:rFonts w:cs="Arial"/>
        </w:rPr>
        <w:t xml:space="preserve">Zgodnie z rozporządzeniem Ministra Infrastruktury z dnia 24.06.2022r w sprawie przepisów </w:t>
      </w:r>
      <w:proofErr w:type="spellStart"/>
      <w:r>
        <w:rPr>
          <w:rFonts w:cs="Arial"/>
        </w:rPr>
        <w:t>techniczno</w:t>
      </w:r>
      <w:proofErr w:type="spellEnd"/>
      <w:r>
        <w:rPr>
          <w:rFonts w:cs="Arial"/>
        </w:rPr>
        <w:t xml:space="preserve"> – budowlanych dotyczących dróg publicznych (Dz.U. z 2022r. poz. 1518) przy uwzględnieniu §15 oraz §17. </w:t>
      </w:r>
    </w:p>
    <w:p w14:paraId="5DD2AE19" w14:textId="77777777" w:rsidR="00B47AFD" w:rsidRDefault="00B47AFD" w:rsidP="00B47AFD">
      <w:pPr>
        <w:pStyle w:val="Akapitzlist"/>
        <w:numPr>
          <w:ilvl w:val="0"/>
          <w:numId w:val="38"/>
        </w:numPr>
        <w:overflowPunct w:val="0"/>
        <w:autoSpaceDE w:val="0"/>
        <w:autoSpaceDN w:val="0"/>
        <w:adjustRightInd w:val="0"/>
        <w:spacing w:after="0" w:line="240" w:lineRule="auto"/>
        <w:textAlignment w:val="baseline"/>
        <w:rPr>
          <w:rFonts w:cs="Arial"/>
        </w:rPr>
      </w:pPr>
      <w:r>
        <w:rPr>
          <w:rFonts w:cs="Arial"/>
        </w:rPr>
        <w:t>Na drodze publicznej klasy D (Droga nr 4) projektuje się drogę dwukierunkową 1/1 o szerokości pasa ruchu 4m.</w:t>
      </w:r>
    </w:p>
    <w:p w14:paraId="766DE8EB" w14:textId="77777777" w:rsidR="00B47AFD" w:rsidRDefault="00B47AFD" w:rsidP="00B47AFD">
      <w:pPr>
        <w:pStyle w:val="Akapitzlist"/>
        <w:numPr>
          <w:ilvl w:val="0"/>
          <w:numId w:val="38"/>
        </w:numPr>
        <w:overflowPunct w:val="0"/>
        <w:autoSpaceDE w:val="0"/>
        <w:autoSpaceDN w:val="0"/>
        <w:adjustRightInd w:val="0"/>
        <w:spacing w:after="0" w:line="240" w:lineRule="auto"/>
        <w:textAlignment w:val="baseline"/>
        <w:rPr>
          <w:rFonts w:cs="Arial"/>
        </w:rPr>
      </w:pPr>
      <w:r w:rsidRPr="00107D40">
        <w:rPr>
          <w:rFonts w:cs="Arial"/>
        </w:rPr>
        <w:t xml:space="preserve">Na drogach publicznych klasy </w:t>
      </w:r>
      <w:r>
        <w:rPr>
          <w:rFonts w:cs="Arial"/>
        </w:rPr>
        <w:t>D</w:t>
      </w:r>
      <w:r w:rsidRPr="00107D40">
        <w:rPr>
          <w:rFonts w:cs="Arial"/>
        </w:rPr>
        <w:t xml:space="preserve"> ( Droga nr </w:t>
      </w:r>
      <w:r>
        <w:rPr>
          <w:rFonts w:cs="Arial"/>
        </w:rPr>
        <w:t>2</w:t>
      </w:r>
      <w:r w:rsidRPr="00107D40">
        <w:rPr>
          <w:rFonts w:cs="Arial"/>
        </w:rPr>
        <w:t xml:space="preserve"> oraz droga nr </w:t>
      </w:r>
      <w:r>
        <w:rPr>
          <w:rFonts w:cs="Arial"/>
        </w:rPr>
        <w:t>14a</w:t>
      </w:r>
      <w:r w:rsidRPr="00107D40">
        <w:rPr>
          <w:rFonts w:cs="Arial"/>
        </w:rPr>
        <w:t xml:space="preserve">) projektuje się drogę dwukierunkową 1/1 o szerokości pasa ruchu 3,5m. </w:t>
      </w:r>
    </w:p>
    <w:p w14:paraId="718D7887" w14:textId="77777777" w:rsidR="00B47AFD" w:rsidRDefault="00B47AFD" w:rsidP="00B47AFD">
      <w:pPr>
        <w:pStyle w:val="Akapitzlist"/>
        <w:numPr>
          <w:ilvl w:val="0"/>
          <w:numId w:val="38"/>
        </w:numPr>
        <w:overflowPunct w:val="0"/>
        <w:autoSpaceDE w:val="0"/>
        <w:autoSpaceDN w:val="0"/>
        <w:adjustRightInd w:val="0"/>
        <w:spacing w:after="0" w:line="240" w:lineRule="auto"/>
        <w:textAlignment w:val="baseline"/>
        <w:rPr>
          <w:rFonts w:cs="Arial"/>
        </w:rPr>
      </w:pPr>
      <w:r>
        <w:rPr>
          <w:rFonts w:cs="Arial"/>
        </w:rPr>
        <w:t xml:space="preserve">Na drogach publicznych klasy L ( Droga nr 1 oraz droga nr 6) projektuje się standardową dwukierunkową 1/2. O szerokości w trudnych warunkach 2,5m   </w:t>
      </w:r>
    </w:p>
    <w:p w14:paraId="5B55C84E" w14:textId="77777777" w:rsidR="00B47AFD" w:rsidRDefault="00B47AFD" w:rsidP="00B47AFD"/>
    <w:p w14:paraId="04F23C85" w14:textId="77777777" w:rsidR="00B47AFD" w:rsidRDefault="00B47AFD" w:rsidP="00B47AFD">
      <w:r w:rsidRPr="0010087E">
        <w:t>Zgodnie z §15 ust. 6 na drogach nr 2,4 oraz 14a projektuje się odcinki o przekroju dwukierunkowym 1/2 umożliwiające wyminięcie się pojazdów.</w:t>
      </w:r>
    </w:p>
    <w:p w14:paraId="6C95B4DC" w14:textId="77777777" w:rsidR="00B47AFD" w:rsidRDefault="00B47AFD" w:rsidP="006F39BA"/>
    <w:p w14:paraId="229648EE" w14:textId="782DA337" w:rsidR="00850CB2" w:rsidRPr="00276DA0" w:rsidRDefault="00850CB2" w:rsidP="00DE1A08">
      <w:r w:rsidRPr="00276DA0">
        <w:t>Prace wykonane będą w celu zwiększenia funkcjonalności przedmiotowego układu komunikacyjnego.</w:t>
      </w:r>
    </w:p>
    <w:p w14:paraId="7E3B2866" w14:textId="77777777" w:rsidR="00850CB2" w:rsidRDefault="00850CB2" w:rsidP="00850CB2">
      <w:pPr>
        <w:pStyle w:val="Nagwek2"/>
      </w:pPr>
      <w:bookmarkStart w:id="36" w:name="_Toc143853846"/>
      <w:bookmarkStart w:id="37" w:name="_Toc149820258"/>
      <w:bookmarkStart w:id="38" w:name="_Toc167438277"/>
      <w:bookmarkEnd w:id="35"/>
      <w:r>
        <w:t>Rozbiórki</w:t>
      </w:r>
      <w:bookmarkEnd w:id="36"/>
      <w:bookmarkEnd w:id="37"/>
      <w:bookmarkEnd w:id="38"/>
    </w:p>
    <w:p w14:paraId="3E89BDA0" w14:textId="77777777" w:rsidR="00850CB2" w:rsidRDefault="00850CB2" w:rsidP="00850CB2">
      <w:r>
        <w:t>Projekt nie przewiduje rozbiórek obiektów kubaturowych.</w:t>
      </w:r>
    </w:p>
    <w:p w14:paraId="453C849B" w14:textId="2C355DB1" w:rsidR="00850CB2" w:rsidRDefault="00850CB2" w:rsidP="00850CB2">
      <w:bookmarkStart w:id="39" w:name="_Hlk143852452"/>
      <w:r>
        <w:t xml:space="preserve">Przewiduje się rozbiórkę </w:t>
      </w:r>
      <w:r w:rsidR="006F39BA">
        <w:t xml:space="preserve">istniejących jezdni szutrowych </w:t>
      </w:r>
      <w:r>
        <w:t>oraz pozostałych powierzchni utwardzonych</w:t>
      </w:r>
      <w:r w:rsidR="00E138C3">
        <w:t xml:space="preserve"> w</w:t>
      </w:r>
      <w:r w:rsidR="006F39BA">
        <w:t> </w:t>
      </w:r>
      <w:r w:rsidR="00E138C3">
        <w:t>obrębie opracowania.</w:t>
      </w:r>
      <w:r w:rsidR="006F39BA">
        <w:t xml:space="preserve"> W zakresie dróg DR_01 oraz DR_04 przewiduje się frezowanie ist. nawierzchni bitumicznej na głębokość ok 5 cm.</w:t>
      </w:r>
      <w:bookmarkEnd w:id="39"/>
    </w:p>
    <w:p w14:paraId="3DB81436" w14:textId="77777777" w:rsidR="00850CB2" w:rsidRDefault="00850CB2" w:rsidP="00850CB2">
      <w:pPr>
        <w:pStyle w:val="Nagwek2"/>
      </w:pPr>
      <w:bookmarkStart w:id="40" w:name="_Toc143853847"/>
      <w:bookmarkStart w:id="41" w:name="_Toc149820259"/>
      <w:bookmarkStart w:id="42" w:name="_Toc167438278"/>
      <w:r>
        <w:t>Ukształtowanie w planie</w:t>
      </w:r>
      <w:bookmarkEnd w:id="40"/>
      <w:bookmarkEnd w:id="41"/>
      <w:bookmarkEnd w:id="42"/>
    </w:p>
    <w:p w14:paraId="5C2F7838" w14:textId="05B86413" w:rsidR="00AC48D0" w:rsidRDefault="003E24AF" w:rsidP="00773158">
      <w:r>
        <w:t>B</w:t>
      </w:r>
      <w:r w:rsidR="00E138C3">
        <w:t xml:space="preserve">udowa </w:t>
      </w:r>
      <w:r w:rsidR="006F39BA">
        <w:t xml:space="preserve">i przebudowa dróg </w:t>
      </w:r>
      <w:r w:rsidR="00850CB2">
        <w:t>zgodnie z planem sytuacyjnym</w:t>
      </w:r>
      <w:r w:rsidR="00850CB2" w:rsidRPr="006618BE">
        <w:t xml:space="preserve">. </w:t>
      </w:r>
      <w:r w:rsidR="00AC48D0">
        <w:t>Początek i koniec kilometrażu założono</w:t>
      </w:r>
      <w:r w:rsidR="00AC48D0" w:rsidRPr="00AC48D0">
        <w:t xml:space="preserve"> w</w:t>
      </w:r>
      <w:r w:rsidR="00D374EC">
        <w:t> </w:t>
      </w:r>
      <w:r w:rsidR="00AC48D0" w:rsidRPr="00AC48D0">
        <w:t>osi</w:t>
      </w:r>
      <w:r w:rsidR="00AC48D0">
        <w:t>ach dróg poprzecznych</w:t>
      </w:r>
      <w:r w:rsidR="00AC48D0" w:rsidRPr="00AC48D0">
        <w:t xml:space="preserve">, natomiast prace (wykonanie nawierzchni jezdni) należy realizować do krawędzi </w:t>
      </w:r>
      <w:r w:rsidR="00AC48D0">
        <w:t>tych</w:t>
      </w:r>
      <w:r w:rsidR="00AC48D0" w:rsidRPr="00AC48D0">
        <w:t xml:space="preserve"> dróg</w:t>
      </w:r>
      <w:r w:rsidR="00AC48D0">
        <w:t xml:space="preserve">, </w:t>
      </w:r>
      <w:r w:rsidR="00AC48D0" w:rsidRPr="00EE79AB">
        <w:t>bez naruszania istniejącej konstrukcji</w:t>
      </w:r>
      <w:r w:rsidR="00AC48D0">
        <w:t xml:space="preserve">. Należy zachować </w:t>
      </w:r>
      <w:r w:rsidR="00AC48D0" w:rsidRPr="00AC48D0">
        <w:t>ciągłość połączeń komunikacyjnych</w:t>
      </w:r>
      <w:r w:rsidR="00AC48D0">
        <w:t>.</w:t>
      </w:r>
    </w:p>
    <w:p w14:paraId="59EC36A7" w14:textId="4C809BDF" w:rsidR="00850CB2" w:rsidRDefault="00773158" w:rsidP="00AC48D0">
      <w:r>
        <w:lastRenderedPageBreak/>
        <w:t xml:space="preserve">Przebieg </w:t>
      </w:r>
      <w:r w:rsidR="00D374EC">
        <w:t>dróg</w:t>
      </w:r>
      <w:r>
        <w:t xml:space="preserve"> zaprojektowano z uwzględnieniem istniejącego zagospodarowania terenów sąsiadujących. Szerokość projektowanej jezdni </w:t>
      </w:r>
      <w:r w:rsidR="00D374EC">
        <w:t>zgodnie z planem sytuacyjnym.</w:t>
      </w:r>
      <w:r>
        <w:t xml:space="preserve"> Wzdłuż </w:t>
      </w:r>
      <w:r w:rsidR="00D374EC">
        <w:t>dróg zaprojektowano</w:t>
      </w:r>
      <w:r>
        <w:t xml:space="preserve"> pobocza z kruszywa, o szerokości 0,75 m.</w:t>
      </w:r>
    </w:p>
    <w:p w14:paraId="55F9991B" w14:textId="77777777" w:rsidR="00850CB2" w:rsidRDefault="00850CB2" w:rsidP="00850CB2">
      <w:pPr>
        <w:pStyle w:val="Nagwek2"/>
      </w:pPr>
      <w:bookmarkStart w:id="43" w:name="_Toc143853848"/>
      <w:bookmarkStart w:id="44" w:name="_Toc149820260"/>
      <w:bookmarkStart w:id="45" w:name="_Toc167438279"/>
      <w:r>
        <w:t>Ukształtowanie w profilu podłużnym</w:t>
      </w:r>
      <w:bookmarkEnd w:id="43"/>
      <w:bookmarkEnd w:id="44"/>
      <w:bookmarkEnd w:id="45"/>
    </w:p>
    <w:p w14:paraId="637384FC" w14:textId="231E956F" w:rsidR="00850CB2" w:rsidRDefault="004E53F8" w:rsidP="00850CB2">
      <w:r>
        <w:t>U</w:t>
      </w:r>
      <w:r w:rsidR="00850CB2">
        <w:t xml:space="preserve">kład </w:t>
      </w:r>
      <w:r>
        <w:t xml:space="preserve">wysokościowy </w:t>
      </w:r>
      <w:r w:rsidR="00850CB2">
        <w:t>zaprojektowano z uwzględnieniem istniejących rzędnych terenu, z zachowaniem spadków umożliwiających spływ wody z nawierzchni utwardzonych.</w:t>
      </w:r>
    </w:p>
    <w:p w14:paraId="27FA2999" w14:textId="77777777" w:rsidR="0085050F" w:rsidRDefault="0085050F">
      <w:pPr>
        <w:spacing w:after="0" w:line="240" w:lineRule="auto"/>
        <w:ind w:firstLine="0"/>
        <w:jc w:val="left"/>
        <w:rPr>
          <w:rFonts w:eastAsia="Times New Roman"/>
          <w:b/>
          <w:bCs/>
          <w:iCs/>
          <w:szCs w:val="28"/>
        </w:rPr>
      </w:pPr>
      <w:bookmarkStart w:id="46" w:name="_Toc143853849"/>
      <w:bookmarkStart w:id="47" w:name="_Toc149820261"/>
      <w:r>
        <w:br w:type="page"/>
      </w:r>
    </w:p>
    <w:p w14:paraId="61C1B221" w14:textId="70D14969" w:rsidR="00850CB2" w:rsidRDefault="00850CB2" w:rsidP="00850CB2">
      <w:pPr>
        <w:pStyle w:val="Nagwek2"/>
      </w:pPr>
      <w:bookmarkStart w:id="48" w:name="_Toc167438280"/>
      <w:r>
        <w:lastRenderedPageBreak/>
        <w:t>Ukształtowanie trasy w przekroju poprzecznym</w:t>
      </w:r>
      <w:bookmarkEnd w:id="46"/>
      <w:bookmarkEnd w:id="47"/>
      <w:bookmarkEnd w:id="48"/>
    </w:p>
    <w:p w14:paraId="5EDB7C1F" w14:textId="5573D052" w:rsidR="00850CB2" w:rsidRDefault="00D374EC" w:rsidP="00850CB2">
      <w:r>
        <w:t>Drogi gminne oznaczonej w projekcie DR_01, DR_04 oraz DR_06 zaprojektowano o pochyleniu daszkowym wynoszącym 2%. Pozostałe drogi o nawierzchni bitumicznej zaprojektowano ze spadkiem jednostronnym, wynoszącym również 2%. Drogi o nawierzchni z mieszanki niezwiązanej (kruszywa łamanego) zaprojektowano z</w:t>
      </w:r>
      <w:r w:rsidR="009D5469">
        <w:t> </w:t>
      </w:r>
      <w:r>
        <w:t>jednostronnym pochylaniu</w:t>
      </w:r>
      <w:r w:rsidR="00773158">
        <w:t xml:space="preserve"> poprzecznym, wynoszącym </w:t>
      </w:r>
      <w:r>
        <w:t>4</w:t>
      </w:r>
      <w:r w:rsidR="00773158">
        <w:t>%</w:t>
      </w:r>
      <w:r w:rsidR="004E53F8">
        <w:t>.</w:t>
      </w:r>
      <w:r w:rsidR="00850CB2" w:rsidRPr="009A7E47">
        <w:t xml:space="preserve"> </w:t>
      </w:r>
      <w:r w:rsidR="004E53F8">
        <w:t>Projektowane pobocza będą miały pochylenie 8%.</w:t>
      </w:r>
    </w:p>
    <w:p w14:paraId="12685325" w14:textId="77777777" w:rsidR="00850CB2" w:rsidRDefault="00850CB2" w:rsidP="00850CB2">
      <w:pPr>
        <w:pStyle w:val="Nagwek2"/>
      </w:pPr>
      <w:bookmarkStart w:id="49" w:name="_Toc143853850"/>
      <w:bookmarkStart w:id="50" w:name="_Toc149820262"/>
      <w:bookmarkStart w:id="51" w:name="_Toc167438281"/>
      <w:r>
        <w:t>Konstrukcja nawierzchni</w:t>
      </w:r>
      <w:bookmarkEnd w:id="49"/>
      <w:bookmarkEnd w:id="50"/>
      <w:bookmarkEnd w:id="51"/>
    </w:p>
    <w:p w14:paraId="474A79C6" w14:textId="3FD54792" w:rsidR="00850CB2" w:rsidRDefault="00850CB2" w:rsidP="00850CB2">
      <w:r>
        <w:t>Konstrukcję nawierzchni zaprojektowano w oparciu o</w:t>
      </w:r>
      <w:r w:rsidR="00773158">
        <w:t xml:space="preserve"> dokumentację geotechniczną oraz </w:t>
      </w:r>
      <w:r>
        <w:t>Katalog T</w:t>
      </w:r>
      <w:r w:rsidRPr="00914024">
        <w:t>ypowych Konstrukcji Nawierzchni Podatnych i Półsztywnych – załącznik do zarządzenia nr 31 Generalnego Dyrektora Dróg Krajowych i Autostrad z dnia 16</w:t>
      </w:r>
      <w:r w:rsidR="00982091">
        <w:t> </w:t>
      </w:r>
      <w:r w:rsidRPr="00914024">
        <w:t>czerwca 2014</w:t>
      </w:r>
      <w:r>
        <w:t xml:space="preserve"> r</w:t>
      </w:r>
      <w:r w:rsidR="00773158">
        <w:t xml:space="preserve">, a także </w:t>
      </w:r>
      <w:r w:rsidR="00773158" w:rsidRPr="00F1173D">
        <w:t>Katalog typowych konstrukcji nawierzchni jezdni przeznaczonych do ruchu bardzo lekkiego oraz innych części dróg – WR-D-63 – wersja 01 od dnia 18.07.2022 r</w:t>
      </w:r>
      <w:r>
        <w:t xml:space="preserve">. </w:t>
      </w:r>
    </w:p>
    <w:p w14:paraId="5EF44399" w14:textId="312BE44C" w:rsidR="00773158" w:rsidRDefault="00D374EC" w:rsidP="00773158">
      <w:r>
        <w:t>Dla dróg o nawierzchni z kruszywa p</w:t>
      </w:r>
      <w:r w:rsidR="00850CB2" w:rsidRPr="00314E92">
        <w:t>rzyjęto kategorię ruchu KR</w:t>
      </w:r>
      <w:r w:rsidR="004E53F8">
        <w:t>1</w:t>
      </w:r>
      <w:r>
        <w:t>, dla dróg o nawierzchni z mieszanki niezwiązanej (kruszywa łamanego) przyjęto kategorię ruchu KR0</w:t>
      </w:r>
      <w:r w:rsidR="00850CB2" w:rsidRPr="00314E92">
        <w:t>. Grubości poszczególnych warstw podano po zagęszczeniu.</w:t>
      </w:r>
      <w:r w:rsidR="00773158">
        <w:t xml:space="preserve"> </w:t>
      </w:r>
    </w:p>
    <w:p w14:paraId="5A720156" w14:textId="734F2ED1" w:rsidR="00850CB2" w:rsidRPr="0095498E" w:rsidRDefault="00850CB2" w:rsidP="00494F52">
      <w:r>
        <w:t>Nie wyklucza się występowania gruntów słabonośnych, nienośnych, w takim przypadku należy dostosować konstrukcję nawierzchni jezdni do zdefiniowanej grupy nośności podłoża. W szczególności, jeśli wystąpią w</w:t>
      </w:r>
      <w:r w:rsidR="004E53F8">
        <w:t> </w:t>
      </w:r>
      <w:r>
        <w:t>podłożu grunty nienośne, np. torfy, namuły należy wymienić istniejące podłoże na podłoże nośne lub zastosować odpowiednie wzmocnienie istniejącego podłoża, np. poprzez zastosowanie geosyntetyków.</w:t>
      </w:r>
    </w:p>
    <w:tbl>
      <w:tblPr>
        <w:tblStyle w:val="Tabela-Siatka"/>
        <w:tblW w:w="9073" w:type="dxa"/>
        <w:jc w:val="center"/>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34"/>
        <w:gridCol w:w="7088"/>
        <w:gridCol w:w="851"/>
      </w:tblGrid>
      <w:tr w:rsidR="00850CB2" w:rsidRPr="00B47DF3" w14:paraId="3477D520" w14:textId="77777777" w:rsidTr="00182158">
        <w:trPr>
          <w:trHeight w:val="20"/>
          <w:jc w:val="center"/>
        </w:trPr>
        <w:tc>
          <w:tcPr>
            <w:tcW w:w="9073" w:type="dxa"/>
            <w:gridSpan w:val="3"/>
          </w:tcPr>
          <w:p w14:paraId="62AA25C5" w14:textId="074C1AE7" w:rsidR="00850CB2" w:rsidRPr="00B47DF3" w:rsidRDefault="00850CB2" w:rsidP="00D3700D">
            <w:pPr>
              <w:pStyle w:val="Tabelka"/>
            </w:pPr>
            <w:r w:rsidRPr="00B47DF3">
              <w:t xml:space="preserve">[1] </w:t>
            </w:r>
            <w:r w:rsidR="006C3814" w:rsidRPr="00B47DF3">
              <w:t xml:space="preserve">Nawierzchnia </w:t>
            </w:r>
            <w:r w:rsidR="00CA7FE1">
              <w:t>bitumiczna</w:t>
            </w:r>
          </w:p>
        </w:tc>
      </w:tr>
      <w:tr w:rsidR="00850CB2" w:rsidRPr="00B47DF3" w14:paraId="4D944BDA" w14:textId="77777777" w:rsidTr="00182158">
        <w:trPr>
          <w:trHeight w:val="20"/>
          <w:jc w:val="center"/>
        </w:trPr>
        <w:tc>
          <w:tcPr>
            <w:tcW w:w="1134" w:type="dxa"/>
            <w:vAlign w:val="bottom"/>
          </w:tcPr>
          <w:p w14:paraId="74380F4D" w14:textId="77777777" w:rsidR="00850CB2" w:rsidRPr="00B47DF3" w:rsidRDefault="00850CB2" w:rsidP="00D3700D">
            <w:pPr>
              <w:pStyle w:val="Tabelka"/>
            </w:pPr>
          </w:p>
        </w:tc>
        <w:tc>
          <w:tcPr>
            <w:tcW w:w="7088" w:type="dxa"/>
          </w:tcPr>
          <w:p w14:paraId="25B005A5" w14:textId="706125F0" w:rsidR="00850CB2" w:rsidRPr="00B47DF3" w:rsidRDefault="006C3814" w:rsidP="0095498E">
            <w:pPr>
              <w:pStyle w:val="Tabelkalista"/>
              <w:ind w:left="204" w:hanging="204"/>
            </w:pPr>
            <w:r w:rsidRPr="00B47DF3">
              <w:t>warstwa ścieralna z betonu asfaltowego AC11S 50/70</w:t>
            </w:r>
          </w:p>
        </w:tc>
        <w:tc>
          <w:tcPr>
            <w:tcW w:w="851" w:type="dxa"/>
            <w:vAlign w:val="bottom"/>
          </w:tcPr>
          <w:p w14:paraId="6CD54A67" w14:textId="46441D3B" w:rsidR="00850CB2" w:rsidRPr="00B47DF3" w:rsidRDefault="006C3814" w:rsidP="00D3700D">
            <w:pPr>
              <w:pStyle w:val="Tabelka"/>
              <w:jc w:val="right"/>
            </w:pPr>
            <w:r w:rsidRPr="00B47DF3">
              <w:t>4 cm</w:t>
            </w:r>
          </w:p>
        </w:tc>
      </w:tr>
      <w:tr w:rsidR="006C3814" w:rsidRPr="00B47DF3" w14:paraId="592E4F42" w14:textId="77777777" w:rsidTr="00182158">
        <w:trPr>
          <w:trHeight w:val="20"/>
          <w:jc w:val="center"/>
        </w:trPr>
        <w:tc>
          <w:tcPr>
            <w:tcW w:w="1134" w:type="dxa"/>
            <w:vAlign w:val="bottom"/>
          </w:tcPr>
          <w:p w14:paraId="42F643CC" w14:textId="77777777" w:rsidR="006C3814" w:rsidRPr="00B47DF3" w:rsidRDefault="006C3814" w:rsidP="00D3700D">
            <w:pPr>
              <w:pStyle w:val="Tabelka"/>
            </w:pPr>
          </w:p>
        </w:tc>
        <w:tc>
          <w:tcPr>
            <w:tcW w:w="7088" w:type="dxa"/>
          </w:tcPr>
          <w:p w14:paraId="7C93CC3C" w14:textId="3B049CDC" w:rsidR="006C3814" w:rsidRPr="00B47DF3" w:rsidRDefault="006C3814" w:rsidP="0095498E">
            <w:pPr>
              <w:pStyle w:val="Tabelkalista"/>
              <w:ind w:left="204" w:hanging="204"/>
            </w:pPr>
            <w:r w:rsidRPr="00B47DF3">
              <w:t>warstwa wiążąca z betonu asfaltowego AC16W 50/70</w:t>
            </w:r>
          </w:p>
        </w:tc>
        <w:tc>
          <w:tcPr>
            <w:tcW w:w="851" w:type="dxa"/>
            <w:vAlign w:val="bottom"/>
          </w:tcPr>
          <w:p w14:paraId="4D0F25EA" w14:textId="6D50549B" w:rsidR="006C3814" w:rsidRPr="00B47DF3" w:rsidRDefault="006C3814" w:rsidP="00D3700D">
            <w:pPr>
              <w:pStyle w:val="Tabelka"/>
              <w:jc w:val="right"/>
            </w:pPr>
            <w:r w:rsidRPr="00B47DF3">
              <w:t>5 cm</w:t>
            </w:r>
          </w:p>
        </w:tc>
      </w:tr>
      <w:tr w:rsidR="006C3814" w:rsidRPr="00B47DF3" w14:paraId="6606DE48" w14:textId="77777777" w:rsidTr="00182158">
        <w:trPr>
          <w:trHeight w:val="20"/>
          <w:jc w:val="center"/>
        </w:trPr>
        <w:tc>
          <w:tcPr>
            <w:tcW w:w="1134" w:type="dxa"/>
            <w:tcBorders>
              <w:bottom w:val="single" w:sz="4" w:space="0" w:color="auto"/>
            </w:tcBorders>
            <w:vAlign w:val="bottom"/>
          </w:tcPr>
          <w:p w14:paraId="7C3443DD" w14:textId="46470ED2" w:rsidR="006C3814" w:rsidRPr="00494F52" w:rsidRDefault="00D3700D" w:rsidP="00D3700D">
            <w:pPr>
              <w:pStyle w:val="Tabelka"/>
              <w:rPr>
                <w:sz w:val="18"/>
                <w:szCs w:val="20"/>
              </w:rPr>
            </w:pPr>
            <w:r w:rsidRPr="00494F52">
              <w:rPr>
                <w:sz w:val="18"/>
                <w:szCs w:val="20"/>
              </w:rPr>
              <w:t>▼E2≥80 MPa</w:t>
            </w:r>
          </w:p>
        </w:tc>
        <w:tc>
          <w:tcPr>
            <w:tcW w:w="7088" w:type="dxa"/>
          </w:tcPr>
          <w:p w14:paraId="17FAF187" w14:textId="77777777" w:rsidR="0095498E" w:rsidRPr="00B47DF3" w:rsidRDefault="006C3814" w:rsidP="0095498E">
            <w:pPr>
              <w:pStyle w:val="Tabelkalista"/>
              <w:ind w:left="204" w:hanging="204"/>
            </w:pPr>
            <w:r w:rsidRPr="00B47DF3">
              <w:t xml:space="preserve">w. podbudowy zasadniczej z mieszanki niezwiązanej </w:t>
            </w:r>
          </w:p>
          <w:p w14:paraId="7C1C709D" w14:textId="171D9700" w:rsidR="006C3814" w:rsidRPr="00B47DF3" w:rsidRDefault="006C3814" w:rsidP="0095498E">
            <w:pPr>
              <w:pStyle w:val="Tabelkalista"/>
              <w:numPr>
                <w:ilvl w:val="0"/>
                <w:numId w:val="0"/>
              </w:numPr>
              <w:ind w:left="204"/>
            </w:pPr>
            <w:r w:rsidRPr="00B47DF3">
              <w:t>z kruszywem 0/31,5</w:t>
            </w:r>
            <w:r w:rsidR="002E3457">
              <w:t>,</w:t>
            </w:r>
            <w:r w:rsidRPr="00B47DF3">
              <w:t xml:space="preserve"> C90/30, CBR≥80%</w:t>
            </w:r>
          </w:p>
        </w:tc>
        <w:tc>
          <w:tcPr>
            <w:tcW w:w="851" w:type="dxa"/>
            <w:vAlign w:val="bottom"/>
          </w:tcPr>
          <w:p w14:paraId="6A194206" w14:textId="433218EF" w:rsidR="006C3814" w:rsidRPr="00B47DF3" w:rsidRDefault="006C3814" w:rsidP="00D3700D">
            <w:pPr>
              <w:pStyle w:val="Tabelka"/>
              <w:jc w:val="right"/>
            </w:pPr>
            <w:r w:rsidRPr="00B47DF3">
              <w:t>20 cm</w:t>
            </w:r>
          </w:p>
        </w:tc>
      </w:tr>
      <w:tr w:rsidR="00696098" w:rsidRPr="00B47DF3" w14:paraId="31C7AB44" w14:textId="77777777" w:rsidTr="00696098">
        <w:trPr>
          <w:trHeight w:val="20"/>
          <w:jc w:val="center"/>
        </w:trPr>
        <w:tc>
          <w:tcPr>
            <w:tcW w:w="1134" w:type="dxa"/>
            <w:tcBorders>
              <w:top w:val="single" w:sz="4" w:space="0" w:color="auto"/>
            </w:tcBorders>
            <w:vAlign w:val="bottom"/>
          </w:tcPr>
          <w:p w14:paraId="6C690412" w14:textId="77777777" w:rsidR="00696098" w:rsidRPr="00B47DF3" w:rsidRDefault="00696098" w:rsidP="00D3700D">
            <w:pPr>
              <w:pStyle w:val="Tabelka"/>
            </w:pPr>
          </w:p>
        </w:tc>
        <w:tc>
          <w:tcPr>
            <w:tcW w:w="7088" w:type="dxa"/>
          </w:tcPr>
          <w:p w14:paraId="13CE0BB2" w14:textId="2B6BA324" w:rsidR="00696098" w:rsidRPr="00B47DF3" w:rsidRDefault="00696098" w:rsidP="0095498E">
            <w:pPr>
              <w:pStyle w:val="Tabelkalista"/>
              <w:ind w:left="204" w:hanging="204"/>
            </w:pPr>
            <w:r>
              <w:t>w. mrozoochronna z mieszanki kruszyw stabilizowanej cementem</w:t>
            </w:r>
          </w:p>
        </w:tc>
        <w:tc>
          <w:tcPr>
            <w:tcW w:w="851" w:type="dxa"/>
            <w:vAlign w:val="bottom"/>
          </w:tcPr>
          <w:p w14:paraId="62A36788" w14:textId="7A5F6C19" w:rsidR="00696098" w:rsidRPr="00B47DF3" w:rsidRDefault="00696098" w:rsidP="00D3700D">
            <w:pPr>
              <w:pStyle w:val="Tabelka"/>
              <w:jc w:val="right"/>
            </w:pPr>
            <w:r>
              <w:t>15 cm</w:t>
            </w:r>
          </w:p>
        </w:tc>
      </w:tr>
      <w:tr w:rsidR="006C3814" w:rsidRPr="00B47DF3" w14:paraId="0507E99A" w14:textId="77777777" w:rsidTr="00696098">
        <w:trPr>
          <w:trHeight w:val="20"/>
          <w:jc w:val="center"/>
        </w:trPr>
        <w:tc>
          <w:tcPr>
            <w:tcW w:w="1134" w:type="dxa"/>
            <w:vAlign w:val="bottom"/>
          </w:tcPr>
          <w:p w14:paraId="63E15E5F" w14:textId="77777777" w:rsidR="006C3814" w:rsidRPr="00B47DF3" w:rsidRDefault="006C3814" w:rsidP="00D3700D">
            <w:pPr>
              <w:pStyle w:val="Tabelka"/>
            </w:pPr>
          </w:p>
        </w:tc>
        <w:tc>
          <w:tcPr>
            <w:tcW w:w="7088" w:type="dxa"/>
          </w:tcPr>
          <w:p w14:paraId="57EE565A" w14:textId="342C5A0B" w:rsidR="006C3814" w:rsidRPr="00B47DF3" w:rsidRDefault="006C3814" w:rsidP="0095498E">
            <w:pPr>
              <w:pStyle w:val="Tabelkalista"/>
              <w:ind w:left="204" w:hanging="204"/>
            </w:pPr>
            <w:r w:rsidRPr="00B47DF3">
              <w:t>ew. dolne warstwy konstrukcji nawierzchni i</w:t>
            </w:r>
            <w:r w:rsidR="0051261A" w:rsidRPr="00B47DF3">
              <w:t xml:space="preserve"> </w:t>
            </w:r>
            <w:r w:rsidRPr="00B47DF3">
              <w:t>warstwy ulepszonego podłoża</w:t>
            </w:r>
          </w:p>
        </w:tc>
        <w:tc>
          <w:tcPr>
            <w:tcW w:w="851" w:type="dxa"/>
            <w:vAlign w:val="bottom"/>
          </w:tcPr>
          <w:p w14:paraId="6D738D7D" w14:textId="2217FF14" w:rsidR="006C3814" w:rsidRPr="00B47DF3" w:rsidRDefault="006C3814" w:rsidP="00D3700D">
            <w:pPr>
              <w:pStyle w:val="Tabelka"/>
              <w:jc w:val="right"/>
            </w:pPr>
          </w:p>
        </w:tc>
      </w:tr>
      <w:tr w:rsidR="00850CB2" w:rsidRPr="00B47DF3" w14:paraId="1503EBE0" w14:textId="77777777" w:rsidTr="00182158">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9073" w:type="dxa"/>
            <w:gridSpan w:val="3"/>
            <w:tcBorders>
              <w:top w:val="nil"/>
              <w:left w:val="nil"/>
              <w:bottom w:val="nil"/>
              <w:right w:val="nil"/>
            </w:tcBorders>
            <w:vAlign w:val="bottom"/>
          </w:tcPr>
          <w:p w14:paraId="4D2EBC8B" w14:textId="77777777" w:rsidR="00850CB2" w:rsidRPr="00B47DF3" w:rsidRDefault="00850CB2" w:rsidP="0095498E">
            <w:pPr>
              <w:pStyle w:val="Bezodstpw"/>
            </w:pPr>
          </w:p>
        </w:tc>
      </w:tr>
      <w:tr w:rsidR="00E6580E" w:rsidRPr="00B47DF3" w14:paraId="09F2D683" w14:textId="77777777" w:rsidTr="00C8011A">
        <w:trPr>
          <w:trHeight w:val="20"/>
          <w:jc w:val="center"/>
        </w:trPr>
        <w:tc>
          <w:tcPr>
            <w:tcW w:w="9073" w:type="dxa"/>
            <w:gridSpan w:val="3"/>
          </w:tcPr>
          <w:p w14:paraId="31E06E43" w14:textId="1D68F0AF" w:rsidR="00E6580E" w:rsidRPr="00B47DF3" w:rsidRDefault="00E6580E" w:rsidP="00C8011A">
            <w:pPr>
              <w:pStyle w:val="Tabelka"/>
            </w:pPr>
            <w:r w:rsidRPr="00B47DF3">
              <w:t>[1</w:t>
            </w:r>
            <w:r w:rsidR="002A3CBD">
              <w:t>a</w:t>
            </w:r>
            <w:r w:rsidRPr="00B47DF3">
              <w:t xml:space="preserve">] Nawierzchnia </w:t>
            </w:r>
            <w:r>
              <w:t>bitumiczna nad przepustem</w:t>
            </w:r>
          </w:p>
        </w:tc>
      </w:tr>
      <w:tr w:rsidR="00E6580E" w:rsidRPr="00B47DF3" w14:paraId="5D57B72C" w14:textId="77777777" w:rsidTr="00C8011A">
        <w:trPr>
          <w:trHeight w:val="20"/>
          <w:jc w:val="center"/>
        </w:trPr>
        <w:tc>
          <w:tcPr>
            <w:tcW w:w="1134" w:type="dxa"/>
            <w:vAlign w:val="bottom"/>
          </w:tcPr>
          <w:p w14:paraId="441C0EB8" w14:textId="77777777" w:rsidR="00E6580E" w:rsidRPr="00B47DF3" w:rsidRDefault="00E6580E" w:rsidP="00C8011A">
            <w:pPr>
              <w:pStyle w:val="Tabelka"/>
            </w:pPr>
          </w:p>
        </w:tc>
        <w:tc>
          <w:tcPr>
            <w:tcW w:w="7088" w:type="dxa"/>
          </w:tcPr>
          <w:p w14:paraId="036D8C5A" w14:textId="77777777" w:rsidR="00E6580E" w:rsidRPr="00B47DF3" w:rsidRDefault="00E6580E" w:rsidP="00C8011A">
            <w:pPr>
              <w:pStyle w:val="Tabelkalista"/>
              <w:ind w:left="204" w:hanging="204"/>
            </w:pPr>
            <w:r w:rsidRPr="00B47DF3">
              <w:t>warstwa ścieralna z betonu asfaltowego AC11S 50/70</w:t>
            </w:r>
          </w:p>
        </w:tc>
        <w:tc>
          <w:tcPr>
            <w:tcW w:w="851" w:type="dxa"/>
            <w:vAlign w:val="bottom"/>
          </w:tcPr>
          <w:p w14:paraId="1CAE1491" w14:textId="77777777" w:rsidR="00E6580E" w:rsidRPr="00B47DF3" w:rsidRDefault="00E6580E" w:rsidP="00C8011A">
            <w:pPr>
              <w:pStyle w:val="Tabelka"/>
              <w:jc w:val="right"/>
            </w:pPr>
            <w:r w:rsidRPr="00B47DF3">
              <w:t>4 cm</w:t>
            </w:r>
          </w:p>
        </w:tc>
      </w:tr>
      <w:tr w:rsidR="00E6580E" w:rsidRPr="00B47DF3" w14:paraId="5A12CF42" w14:textId="77777777" w:rsidTr="002A3CBD">
        <w:trPr>
          <w:trHeight w:val="20"/>
          <w:jc w:val="center"/>
        </w:trPr>
        <w:tc>
          <w:tcPr>
            <w:tcW w:w="1134" w:type="dxa"/>
            <w:vAlign w:val="bottom"/>
          </w:tcPr>
          <w:p w14:paraId="091AEB2E" w14:textId="77777777" w:rsidR="00E6580E" w:rsidRPr="00B47DF3" w:rsidRDefault="00E6580E" w:rsidP="00C8011A">
            <w:pPr>
              <w:pStyle w:val="Tabelka"/>
            </w:pPr>
          </w:p>
        </w:tc>
        <w:tc>
          <w:tcPr>
            <w:tcW w:w="7088" w:type="dxa"/>
          </w:tcPr>
          <w:p w14:paraId="68BCEF2B" w14:textId="77777777" w:rsidR="00E6580E" w:rsidRPr="00B47DF3" w:rsidRDefault="00E6580E" w:rsidP="00C8011A">
            <w:pPr>
              <w:pStyle w:val="Tabelkalista"/>
              <w:ind w:left="204" w:hanging="204"/>
            </w:pPr>
            <w:r w:rsidRPr="00B47DF3">
              <w:t>warstwa wiążąca z betonu asfaltowego AC16W 50/70</w:t>
            </w:r>
          </w:p>
        </w:tc>
        <w:tc>
          <w:tcPr>
            <w:tcW w:w="851" w:type="dxa"/>
            <w:vAlign w:val="bottom"/>
          </w:tcPr>
          <w:p w14:paraId="33302BF3" w14:textId="77777777" w:rsidR="00E6580E" w:rsidRPr="00B47DF3" w:rsidRDefault="00E6580E" w:rsidP="00C8011A">
            <w:pPr>
              <w:pStyle w:val="Tabelka"/>
              <w:jc w:val="right"/>
            </w:pPr>
            <w:r w:rsidRPr="00B47DF3">
              <w:t>5 cm</w:t>
            </w:r>
          </w:p>
        </w:tc>
      </w:tr>
      <w:tr w:rsidR="00E6580E" w:rsidRPr="00B47DF3" w14:paraId="2A2AFD93" w14:textId="77777777" w:rsidTr="002A3CBD">
        <w:trPr>
          <w:trHeight w:val="20"/>
          <w:jc w:val="center"/>
        </w:trPr>
        <w:tc>
          <w:tcPr>
            <w:tcW w:w="1134" w:type="dxa"/>
            <w:vAlign w:val="bottom"/>
          </w:tcPr>
          <w:p w14:paraId="1EA609D8" w14:textId="4CF1F522" w:rsidR="00E6580E" w:rsidRPr="00494F52" w:rsidRDefault="00E6580E" w:rsidP="00C8011A">
            <w:pPr>
              <w:pStyle w:val="Tabelka"/>
              <w:rPr>
                <w:sz w:val="18"/>
                <w:szCs w:val="20"/>
              </w:rPr>
            </w:pPr>
          </w:p>
        </w:tc>
        <w:tc>
          <w:tcPr>
            <w:tcW w:w="7088" w:type="dxa"/>
          </w:tcPr>
          <w:p w14:paraId="62D46867" w14:textId="77777777" w:rsidR="00E6580E" w:rsidRPr="00B47DF3" w:rsidRDefault="00E6580E" w:rsidP="00C8011A">
            <w:pPr>
              <w:pStyle w:val="Tabelkalista"/>
              <w:ind w:left="204" w:hanging="204"/>
            </w:pPr>
            <w:r w:rsidRPr="00B47DF3">
              <w:t xml:space="preserve">w. podbudowy zasadniczej z mieszanki niezwiązanej </w:t>
            </w:r>
          </w:p>
          <w:p w14:paraId="09B61575" w14:textId="77777777" w:rsidR="00E6580E" w:rsidRPr="00B47DF3" w:rsidRDefault="00E6580E" w:rsidP="00C8011A">
            <w:pPr>
              <w:pStyle w:val="Tabelkalista"/>
              <w:numPr>
                <w:ilvl w:val="0"/>
                <w:numId w:val="0"/>
              </w:numPr>
              <w:ind w:left="204"/>
            </w:pPr>
            <w:r w:rsidRPr="00B47DF3">
              <w:t>z kruszywem 0/31,5</w:t>
            </w:r>
            <w:r>
              <w:t>,</w:t>
            </w:r>
            <w:r w:rsidRPr="00B47DF3">
              <w:t xml:space="preserve"> C90/30, CBR≥80%</w:t>
            </w:r>
          </w:p>
        </w:tc>
        <w:tc>
          <w:tcPr>
            <w:tcW w:w="851" w:type="dxa"/>
            <w:vAlign w:val="bottom"/>
          </w:tcPr>
          <w:p w14:paraId="2961DB68" w14:textId="77777777" w:rsidR="00E6580E" w:rsidRPr="00B47DF3" w:rsidRDefault="00E6580E" w:rsidP="00C8011A">
            <w:pPr>
              <w:pStyle w:val="Tabelka"/>
              <w:jc w:val="right"/>
            </w:pPr>
            <w:r w:rsidRPr="00B47DF3">
              <w:t>20 cm</w:t>
            </w:r>
          </w:p>
        </w:tc>
      </w:tr>
      <w:tr w:rsidR="00E6580E" w:rsidRPr="00B47DF3" w14:paraId="08746058" w14:textId="77777777" w:rsidTr="002A3CBD">
        <w:trPr>
          <w:trHeight w:val="20"/>
          <w:jc w:val="center"/>
        </w:trPr>
        <w:tc>
          <w:tcPr>
            <w:tcW w:w="1134" w:type="dxa"/>
            <w:vAlign w:val="bottom"/>
          </w:tcPr>
          <w:p w14:paraId="4E4EAD3E" w14:textId="77777777" w:rsidR="00E6580E" w:rsidRPr="00B47DF3" w:rsidRDefault="00E6580E" w:rsidP="00C8011A">
            <w:pPr>
              <w:pStyle w:val="Tabelka"/>
            </w:pPr>
          </w:p>
        </w:tc>
        <w:tc>
          <w:tcPr>
            <w:tcW w:w="7088" w:type="dxa"/>
          </w:tcPr>
          <w:p w14:paraId="3B59103F" w14:textId="77777777" w:rsidR="00E6580E" w:rsidRPr="00B47DF3" w:rsidRDefault="00E6580E" w:rsidP="00C8011A">
            <w:pPr>
              <w:pStyle w:val="Tabelkalista"/>
              <w:ind w:left="204" w:hanging="204"/>
            </w:pPr>
            <w:r>
              <w:t>w. mrozoochronna z mieszanki kruszyw stabilizowanej cementem</w:t>
            </w:r>
          </w:p>
        </w:tc>
        <w:tc>
          <w:tcPr>
            <w:tcW w:w="851" w:type="dxa"/>
            <w:vAlign w:val="bottom"/>
          </w:tcPr>
          <w:p w14:paraId="62D109DD" w14:textId="77777777" w:rsidR="00E6580E" w:rsidRPr="00B47DF3" w:rsidRDefault="00E6580E" w:rsidP="00C8011A">
            <w:pPr>
              <w:pStyle w:val="Tabelka"/>
              <w:jc w:val="right"/>
            </w:pPr>
            <w:r>
              <w:t>15 cm</w:t>
            </w:r>
          </w:p>
        </w:tc>
      </w:tr>
      <w:tr w:rsidR="00E6580E" w:rsidRPr="00B47DF3" w14:paraId="7A863AD9" w14:textId="77777777" w:rsidTr="00C8011A">
        <w:trPr>
          <w:trHeight w:val="20"/>
          <w:jc w:val="center"/>
        </w:trPr>
        <w:tc>
          <w:tcPr>
            <w:tcW w:w="1134" w:type="dxa"/>
            <w:vAlign w:val="bottom"/>
          </w:tcPr>
          <w:p w14:paraId="5D1BA32B" w14:textId="77777777" w:rsidR="00E6580E" w:rsidRPr="00B47DF3" w:rsidRDefault="00E6580E" w:rsidP="00C8011A">
            <w:pPr>
              <w:pStyle w:val="Tabelka"/>
            </w:pPr>
          </w:p>
        </w:tc>
        <w:tc>
          <w:tcPr>
            <w:tcW w:w="7088" w:type="dxa"/>
          </w:tcPr>
          <w:p w14:paraId="084F8935" w14:textId="5F4D3E12" w:rsidR="00E6580E" w:rsidRPr="00B47DF3" w:rsidRDefault="00E6580E" w:rsidP="00C8011A">
            <w:pPr>
              <w:pStyle w:val="Tabelkalista"/>
              <w:ind w:left="204" w:hanging="204"/>
            </w:pPr>
            <w:r>
              <w:t>grunt przydatny</w:t>
            </w:r>
            <w:r w:rsidR="00494F52">
              <w:t xml:space="preserve"> do nasypów budowlanych</w:t>
            </w:r>
          </w:p>
        </w:tc>
        <w:tc>
          <w:tcPr>
            <w:tcW w:w="851" w:type="dxa"/>
            <w:vAlign w:val="bottom"/>
          </w:tcPr>
          <w:p w14:paraId="6E4F7D49" w14:textId="77777777" w:rsidR="00E6580E" w:rsidRPr="00B47DF3" w:rsidRDefault="00E6580E" w:rsidP="00C8011A">
            <w:pPr>
              <w:pStyle w:val="Tabelka"/>
              <w:jc w:val="right"/>
            </w:pPr>
          </w:p>
        </w:tc>
      </w:tr>
      <w:tr w:rsidR="00E6580E" w:rsidRPr="00B47DF3" w14:paraId="068D5028" w14:textId="77777777" w:rsidTr="00C8011A">
        <w:trPr>
          <w:trHeight w:val="20"/>
          <w:jc w:val="center"/>
        </w:trPr>
        <w:tc>
          <w:tcPr>
            <w:tcW w:w="1134" w:type="dxa"/>
            <w:vAlign w:val="bottom"/>
          </w:tcPr>
          <w:p w14:paraId="1E9A4B50" w14:textId="77777777" w:rsidR="00E6580E" w:rsidRPr="00B47DF3" w:rsidRDefault="00E6580E" w:rsidP="00C8011A">
            <w:pPr>
              <w:pStyle w:val="Tabelka"/>
            </w:pPr>
          </w:p>
        </w:tc>
        <w:tc>
          <w:tcPr>
            <w:tcW w:w="7088" w:type="dxa"/>
          </w:tcPr>
          <w:p w14:paraId="2047FA8E" w14:textId="4055B916" w:rsidR="00E6580E" w:rsidRPr="00B47DF3" w:rsidRDefault="00494F52" w:rsidP="00C8011A">
            <w:pPr>
              <w:pStyle w:val="Tabelkalista"/>
              <w:ind w:left="204" w:hanging="204"/>
            </w:pPr>
            <w:r>
              <w:t>zasypka z kruszywa naturalnego</w:t>
            </w:r>
          </w:p>
        </w:tc>
        <w:tc>
          <w:tcPr>
            <w:tcW w:w="851" w:type="dxa"/>
            <w:vAlign w:val="bottom"/>
          </w:tcPr>
          <w:p w14:paraId="0463DFCC" w14:textId="4F5A0411" w:rsidR="00E6580E" w:rsidRPr="00B47DF3" w:rsidRDefault="00494F52" w:rsidP="00C8011A">
            <w:pPr>
              <w:pStyle w:val="Tabelka"/>
              <w:jc w:val="right"/>
            </w:pPr>
            <w:r>
              <w:t>15 cm</w:t>
            </w:r>
          </w:p>
        </w:tc>
      </w:tr>
      <w:tr w:rsidR="00E6580E" w:rsidRPr="00B47DF3" w14:paraId="2B205D33" w14:textId="77777777" w:rsidTr="00C8011A">
        <w:trPr>
          <w:trHeight w:val="20"/>
          <w:jc w:val="center"/>
        </w:trPr>
        <w:tc>
          <w:tcPr>
            <w:tcW w:w="1134" w:type="dxa"/>
            <w:vAlign w:val="bottom"/>
          </w:tcPr>
          <w:p w14:paraId="73A0C983" w14:textId="77777777" w:rsidR="00E6580E" w:rsidRPr="00B47DF3" w:rsidRDefault="00E6580E" w:rsidP="00C8011A">
            <w:pPr>
              <w:pStyle w:val="Tabelka"/>
            </w:pPr>
          </w:p>
        </w:tc>
        <w:tc>
          <w:tcPr>
            <w:tcW w:w="7088" w:type="dxa"/>
          </w:tcPr>
          <w:p w14:paraId="7A5F939B" w14:textId="244E66E7" w:rsidR="00E6580E" w:rsidRPr="00B47DF3" w:rsidRDefault="00494F52" w:rsidP="00C8011A">
            <w:pPr>
              <w:pStyle w:val="Tabelkalista"/>
              <w:ind w:left="204" w:hanging="204"/>
            </w:pPr>
            <w:r>
              <w:t>ist. przepust do odmulenia i wyczyszczenia</w:t>
            </w:r>
          </w:p>
        </w:tc>
        <w:tc>
          <w:tcPr>
            <w:tcW w:w="851" w:type="dxa"/>
            <w:vAlign w:val="bottom"/>
          </w:tcPr>
          <w:p w14:paraId="3FAEAC9A" w14:textId="77777777" w:rsidR="00E6580E" w:rsidRPr="00B47DF3" w:rsidRDefault="00E6580E" w:rsidP="00C8011A">
            <w:pPr>
              <w:pStyle w:val="Tabelka"/>
              <w:jc w:val="right"/>
            </w:pPr>
          </w:p>
        </w:tc>
      </w:tr>
      <w:tr w:rsidR="00E6580E" w:rsidRPr="00B47DF3" w14:paraId="1C228310" w14:textId="77777777" w:rsidTr="00C8011A">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9073" w:type="dxa"/>
            <w:gridSpan w:val="3"/>
            <w:tcBorders>
              <w:top w:val="nil"/>
              <w:left w:val="nil"/>
              <w:bottom w:val="nil"/>
              <w:right w:val="nil"/>
            </w:tcBorders>
            <w:vAlign w:val="bottom"/>
          </w:tcPr>
          <w:p w14:paraId="13A42B6C" w14:textId="77777777" w:rsidR="00E6580E" w:rsidRPr="00B47DF3" w:rsidRDefault="00E6580E" w:rsidP="00C8011A">
            <w:pPr>
              <w:pStyle w:val="Bezodstpw"/>
            </w:pPr>
          </w:p>
        </w:tc>
      </w:tr>
      <w:tr w:rsidR="00494F52" w:rsidRPr="00B47DF3" w14:paraId="77066F5E" w14:textId="77777777" w:rsidTr="00C8011A">
        <w:trPr>
          <w:trHeight w:val="20"/>
          <w:jc w:val="center"/>
        </w:trPr>
        <w:tc>
          <w:tcPr>
            <w:tcW w:w="9073" w:type="dxa"/>
            <w:gridSpan w:val="3"/>
          </w:tcPr>
          <w:p w14:paraId="4CAF2AB6" w14:textId="4C46C547" w:rsidR="00494F52" w:rsidRPr="00B47DF3" w:rsidRDefault="00494F52" w:rsidP="00C8011A">
            <w:pPr>
              <w:pStyle w:val="Tabelka"/>
            </w:pPr>
            <w:r w:rsidRPr="00B47DF3">
              <w:t xml:space="preserve">[1] Nawierzchnia </w:t>
            </w:r>
            <w:r>
              <w:t>bitumiczna - nakładka</w:t>
            </w:r>
          </w:p>
        </w:tc>
      </w:tr>
      <w:tr w:rsidR="00494F52" w:rsidRPr="00B47DF3" w14:paraId="1FD0DBA9" w14:textId="77777777" w:rsidTr="00C8011A">
        <w:trPr>
          <w:trHeight w:val="20"/>
          <w:jc w:val="center"/>
        </w:trPr>
        <w:tc>
          <w:tcPr>
            <w:tcW w:w="1134" w:type="dxa"/>
            <w:vAlign w:val="bottom"/>
          </w:tcPr>
          <w:p w14:paraId="4CEB4E87" w14:textId="77777777" w:rsidR="00494F52" w:rsidRPr="00B47DF3" w:rsidRDefault="00494F52" w:rsidP="00C8011A">
            <w:pPr>
              <w:pStyle w:val="Tabelka"/>
            </w:pPr>
          </w:p>
        </w:tc>
        <w:tc>
          <w:tcPr>
            <w:tcW w:w="7088" w:type="dxa"/>
          </w:tcPr>
          <w:p w14:paraId="7A3061BD" w14:textId="77777777" w:rsidR="00494F52" w:rsidRPr="00B47DF3" w:rsidRDefault="00494F52" w:rsidP="00C8011A">
            <w:pPr>
              <w:pStyle w:val="Tabelkalista"/>
              <w:ind w:left="204" w:hanging="204"/>
            </w:pPr>
            <w:r w:rsidRPr="00B47DF3">
              <w:t>warstwa ścieralna z betonu asfaltowego AC11S 50/70</w:t>
            </w:r>
          </w:p>
        </w:tc>
        <w:tc>
          <w:tcPr>
            <w:tcW w:w="851" w:type="dxa"/>
            <w:vAlign w:val="bottom"/>
          </w:tcPr>
          <w:p w14:paraId="2D22818D" w14:textId="77777777" w:rsidR="00494F52" w:rsidRPr="00B47DF3" w:rsidRDefault="00494F52" w:rsidP="00C8011A">
            <w:pPr>
              <w:pStyle w:val="Tabelka"/>
              <w:jc w:val="right"/>
            </w:pPr>
            <w:r w:rsidRPr="00B47DF3">
              <w:t>4 cm</w:t>
            </w:r>
          </w:p>
        </w:tc>
      </w:tr>
      <w:tr w:rsidR="00494F52" w:rsidRPr="00B47DF3" w14:paraId="68EB8578" w14:textId="77777777" w:rsidTr="00494F52">
        <w:trPr>
          <w:trHeight w:val="20"/>
          <w:jc w:val="center"/>
        </w:trPr>
        <w:tc>
          <w:tcPr>
            <w:tcW w:w="1134" w:type="dxa"/>
            <w:tcBorders>
              <w:bottom w:val="single" w:sz="4" w:space="0" w:color="auto"/>
            </w:tcBorders>
            <w:vAlign w:val="bottom"/>
          </w:tcPr>
          <w:p w14:paraId="2A87A947" w14:textId="5E99548F" w:rsidR="00494F52" w:rsidRPr="00B47DF3" w:rsidRDefault="00494F52" w:rsidP="00C8011A">
            <w:pPr>
              <w:pStyle w:val="Tabelka"/>
            </w:pPr>
            <w:r w:rsidRPr="00494F52">
              <w:rPr>
                <w:sz w:val="18"/>
                <w:szCs w:val="20"/>
              </w:rPr>
              <w:t>▼E2≥130 MPa</w:t>
            </w:r>
          </w:p>
        </w:tc>
        <w:tc>
          <w:tcPr>
            <w:tcW w:w="7088" w:type="dxa"/>
          </w:tcPr>
          <w:p w14:paraId="3175DC30" w14:textId="1D9C13DC" w:rsidR="00494F52" w:rsidRPr="00B47DF3" w:rsidRDefault="00494F52" w:rsidP="00C8011A">
            <w:pPr>
              <w:pStyle w:val="Tabelkalista"/>
              <w:ind w:left="204" w:hanging="204"/>
            </w:pPr>
            <w:r w:rsidRPr="00B47DF3">
              <w:t xml:space="preserve">warstwa wiążąca </w:t>
            </w:r>
            <w:r>
              <w:t xml:space="preserve">i wyrównawcza </w:t>
            </w:r>
            <w:r w:rsidRPr="00B47DF3">
              <w:t>z betonu asfaltowego AC16W 50/70</w:t>
            </w:r>
          </w:p>
        </w:tc>
        <w:tc>
          <w:tcPr>
            <w:tcW w:w="851" w:type="dxa"/>
            <w:vAlign w:val="bottom"/>
          </w:tcPr>
          <w:p w14:paraId="118CFDA6" w14:textId="557DC8FD" w:rsidR="00494F52" w:rsidRPr="00B47DF3" w:rsidRDefault="00494F52" w:rsidP="00C8011A">
            <w:pPr>
              <w:pStyle w:val="Tabelka"/>
              <w:jc w:val="right"/>
            </w:pPr>
            <w:r>
              <w:t xml:space="preserve">min. </w:t>
            </w:r>
            <w:r w:rsidRPr="00B47DF3">
              <w:t>5 cm</w:t>
            </w:r>
          </w:p>
        </w:tc>
      </w:tr>
      <w:tr w:rsidR="00494F52" w:rsidRPr="00B47DF3" w14:paraId="6CCB2558" w14:textId="77777777" w:rsidTr="00C8011A">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9073" w:type="dxa"/>
            <w:gridSpan w:val="3"/>
            <w:tcBorders>
              <w:top w:val="nil"/>
              <w:left w:val="nil"/>
              <w:bottom w:val="nil"/>
              <w:right w:val="nil"/>
            </w:tcBorders>
            <w:vAlign w:val="bottom"/>
          </w:tcPr>
          <w:p w14:paraId="4505062F" w14:textId="77777777" w:rsidR="00494F52" w:rsidRPr="00B47DF3" w:rsidRDefault="00494F52" w:rsidP="00C8011A">
            <w:pPr>
              <w:pStyle w:val="Bezodstpw"/>
            </w:pPr>
          </w:p>
        </w:tc>
      </w:tr>
      <w:tr w:rsidR="00494F52" w:rsidRPr="00B47DF3" w14:paraId="099F405F" w14:textId="77777777" w:rsidTr="00C8011A">
        <w:trPr>
          <w:trHeight w:val="20"/>
          <w:jc w:val="center"/>
        </w:trPr>
        <w:tc>
          <w:tcPr>
            <w:tcW w:w="9073" w:type="dxa"/>
            <w:gridSpan w:val="3"/>
          </w:tcPr>
          <w:p w14:paraId="582B2109" w14:textId="77777777" w:rsidR="00494F52" w:rsidRPr="00B47DF3" w:rsidRDefault="00494F52" w:rsidP="00C8011A">
            <w:pPr>
              <w:pStyle w:val="Tabelka"/>
            </w:pPr>
            <w:r w:rsidRPr="00B47DF3">
              <w:t>[</w:t>
            </w:r>
            <w:r>
              <w:t>2</w:t>
            </w:r>
            <w:r w:rsidRPr="00B47DF3">
              <w:t xml:space="preserve">] Nawierzchnia </w:t>
            </w:r>
            <w:r>
              <w:t>z mieszanki niezwiązanej (kruszywa łamanego)</w:t>
            </w:r>
          </w:p>
        </w:tc>
      </w:tr>
      <w:tr w:rsidR="00494F52" w:rsidRPr="00B47DF3" w14:paraId="577C68A1" w14:textId="77777777" w:rsidTr="00C8011A">
        <w:trPr>
          <w:trHeight w:val="20"/>
          <w:jc w:val="center"/>
        </w:trPr>
        <w:tc>
          <w:tcPr>
            <w:tcW w:w="1134" w:type="dxa"/>
            <w:vAlign w:val="bottom"/>
          </w:tcPr>
          <w:p w14:paraId="3D7537C8" w14:textId="77777777" w:rsidR="00494F52" w:rsidRPr="00B47DF3" w:rsidRDefault="00494F52" w:rsidP="00C8011A">
            <w:pPr>
              <w:pStyle w:val="Tabelka"/>
            </w:pPr>
          </w:p>
        </w:tc>
        <w:tc>
          <w:tcPr>
            <w:tcW w:w="7088" w:type="dxa"/>
          </w:tcPr>
          <w:p w14:paraId="54E9C122" w14:textId="77777777" w:rsidR="00494F52" w:rsidRPr="00B47DF3" w:rsidRDefault="00494F52" w:rsidP="00C8011A">
            <w:pPr>
              <w:pStyle w:val="Tabelkalista"/>
              <w:ind w:left="204" w:hanging="204"/>
            </w:pPr>
            <w:r w:rsidRPr="00B47DF3">
              <w:t xml:space="preserve">warstwa </w:t>
            </w:r>
            <w:r>
              <w:t xml:space="preserve">wierzchnia </w:t>
            </w:r>
            <w:r w:rsidRPr="00B47DF3">
              <w:t>z mieszanki niezwiązanej z kruszywem 0/31,5 C90/30, CBR≥80%</w:t>
            </w:r>
          </w:p>
        </w:tc>
        <w:tc>
          <w:tcPr>
            <w:tcW w:w="851" w:type="dxa"/>
            <w:vAlign w:val="bottom"/>
          </w:tcPr>
          <w:p w14:paraId="26A30826" w14:textId="77777777" w:rsidR="00494F52" w:rsidRPr="00B47DF3" w:rsidRDefault="00494F52" w:rsidP="00C8011A">
            <w:pPr>
              <w:pStyle w:val="Tabelka"/>
              <w:jc w:val="right"/>
            </w:pPr>
            <w:r>
              <w:t>15</w:t>
            </w:r>
            <w:r w:rsidRPr="00B47DF3">
              <w:t xml:space="preserve"> cm</w:t>
            </w:r>
          </w:p>
        </w:tc>
      </w:tr>
      <w:tr w:rsidR="00494F52" w:rsidRPr="00B47DF3" w14:paraId="103A702A" w14:textId="77777777" w:rsidTr="00C8011A">
        <w:trPr>
          <w:trHeight w:val="20"/>
          <w:jc w:val="center"/>
        </w:trPr>
        <w:tc>
          <w:tcPr>
            <w:tcW w:w="1134" w:type="dxa"/>
            <w:tcBorders>
              <w:bottom w:val="single" w:sz="4" w:space="0" w:color="auto"/>
            </w:tcBorders>
            <w:vAlign w:val="bottom"/>
          </w:tcPr>
          <w:p w14:paraId="5AC6C59F" w14:textId="77777777" w:rsidR="00494F52" w:rsidRPr="00B47DF3" w:rsidRDefault="00494F52" w:rsidP="00C8011A">
            <w:pPr>
              <w:pStyle w:val="Tabelka"/>
            </w:pPr>
            <w:r w:rsidRPr="00B47DF3">
              <w:t>▼E2≥80 MPa</w:t>
            </w:r>
          </w:p>
        </w:tc>
        <w:tc>
          <w:tcPr>
            <w:tcW w:w="7088" w:type="dxa"/>
          </w:tcPr>
          <w:p w14:paraId="16985C80" w14:textId="77777777" w:rsidR="00494F52" w:rsidRPr="00B47DF3" w:rsidRDefault="00494F52" w:rsidP="00C8011A">
            <w:pPr>
              <w:pStyle w:val="Tabelkalista"/>
              <w:ind w:left="204" w:hanging="204"/>
            </w:pPr>
            <w:r w:rsidRPr="00B47DF3">
              <w:t xml:space="preserve">w. podbudowy zasadniczej </w:t>
            </w:r>
            <w:r>
              <w:t>z gruntu stabilizowanego cementem</w:t>
            </w:r>
          </w:p>
        </w:tc>
        <w:tc>
          <w:tcPr>
            <w:tcW w:w="851" w:type="dxa"/>
            <w:vAlign w:val="bottom"/>
          </w:tcPr>
          <w:p w14:paraId="6E215803" w14:textId="77777777" w:rsidR="00494F52" w:rsidRPr="00B47DF3" w:rsidRDefault="00494F52" w:rsidP="00C8011A">
            <w:pPr>
              <w:pStyle w:val="Tabelka"/>
              <w:jc w:val="right"/>
            </w:pPr>
            <w:r w:rsidRPr="00B47DF3">
              <w:t>20 cm</w:t>
            </w:r>
          </w:p>
        </w:tc>
      </w:tr>
      <w:tr w:rsidR="00494F52" w:rsidRPr="00B47DF3" w14:paraId="26E7C2EA" w14:textId="77777777" w:rsidTr="00C8011A">
        <w:trPr>
          <w:trHeight w:val="20"/>
          <w:jc w:val="center"/>
        </w:trPr>
        <w:tc>
          <w:tcPr>
            <w:tcW w:w="1134" w:type="dxa"/>
            <w:vAlign w:val="bottom"/>
          </w:tcPr>
          <w:p w14:paraId="2CEDC583" w14:textId="77777777" w:rsidR="00494F52" w:rsidRPr="00B47DF3" w:rsidRDefault="00494F52" w:rsidP="00C8011A">
            <w:pPr>
              <w:pStyle w:val="Tabelka"/>
            </w:pPr>
          </w:p>
        </w:tc>
        <w:tc>
          <w:tcPr>
            <w:tcW w:w="7088" w:type="dxa"/>
          </w:tcPr>
          <w:p w14:paraId="38BF0CA8" w14:textId="77777777" w:rsidR="00494F52" w:rsidRPr="00B47DF3" w:rsidRDefault="00494F52" w:rsidP="00C8011A">
            <w:pPr>
              <w:pStyle w:val="Tabelkalista"/>
              <w:ind w:left="204" w:hanging="204"/>
            </w:pPr>
            <w:r w:rsidRPr="00B47DF3">
              <w:t>ew. dolne warstwy konstrukcji nawierzchni i warstwy ulepszonego podłoża</w:t>
            </w:r>
          </w:p>
        </w:tc>
        <w:tc>
          <w:tcPr>
            <w:tcW w:w="851" w:type="dxa"/>
            <w:vAlign w:val="bottom"/>
          </w:tcPr>
          <w:p w14:paraId="1455493F" w14:textId="77777777" w:rsidR="00494F52" w:rsidRPr="00B47DF3" w:rsidRDefault="00494F52" w:rsidP="00C8011A">
            <w:pPr>
              <w:pStyle w:val="Tabelka"/>
              <w:jc w:val="right"/>
            </w:pPr>
          </w:p>
        </w:tc>
      </w:tr>
      <w:tr w:rsidR="00494F52" w:rsidRPr="00B47DF3" w14:paraId="7AF03C9B" w14:textId="77777777" w:rsidTr="00C8011A">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9073" w:type="dxa"/>
            <w:gridSpan w:val="3"/>
            <w:tcBorders>
              <w:top w:val="nil"/>
              <w:left w:val="nil"/>
              <w:bottom w:val="nil"/>
              <w:right w:val="nil"/>
            </w:tcBorders>
            <w:vAlign w:val="bottom"/>
          </w:tcPr>
          <w:p w14:paraId="242D5A5C" w14:textId="77777777" w:rsidR="00494F52" w:rsidRPr="00B47DF3" w:rsidRDefault="00494F52" w:rsidP="00C8011A">
            <w:pPr>
              <w:pStyle w:val="Bezodstpw"/>
            </w:pPr>
          </w:p>
        </w:tc>
      </w:tr>
      <w:tr w:rsidR="00494F52" w:rsidRPr="00B47DF3" w14:paraId="0B3D4CAB" w14:textId="77777777" w:rsidTr="00C8011A">
        <w:trPr>
          <w:trHeight w:val="20"/>
          <w:jc w:val="center"/>
        </w:trPr>
        <w:tc>
          <w:tcPr>
            <w:tcW w:w="9073" w:type="dxa"/>
            <w:gridSpan w:val="3"/>
          </w:tcPr>
          <w:p w14:paraId="43AE27E5" w14:textId="5DE61E3F" w:rsidR="00494F52" w:rsidRPr="00B47DF3" w:rsidRDefault="00494F52" w:rsidP="00C8011A">
            <w:pPr>
              <w:pStyle w:val="Tabelka"/>
            </w:pPr>
            <w:r w:rsidRPr="00B47DF3">
              <w:t>[</w:t>
            </w:r>
            <w:r>
              <w:t>2</w:t>
            </w:r>
            <w:r w:rsidR="002A3CBD">
              <w:t>a</w:t>
            </w:r>
            <w:r w:rsidRPr="00B47DF3">
              <w:t xml:space="preserve">] Nawierzchnia </w:t>
            </w:r>
            <w:r>
              <w:t>z mieszanki niezwiązanej (kruszywa łamanego)</w:t>
            </w:r>
          </w:p>
        </w:tc>
      </w:tr>
      <w:tr w:rsidR="00494F52" w:rsidRPr="00B47DF3" w14:paraId="437B9A2E" w14:textId="77777777" w:rsidTr="002A3CBD">
        <w:trPr>
          <w:trHeight w:val="20"/>
          <w:jc w:val="center"/>
        </w:trPr>
        <w:tc>
          <w:tcPr>
            <w:tcW w:w="1134" w:type="dxa"/>
            <w:vAlign w:val="bottom"/>
          </w:tcPr>
          <w:p w14:paraId="49B2F2BE" w14:textId="77777777" w:rsidR="00494F52" w:rsidRPr="00B47DF3" w:rsidRDefault="00494F52" w:rsidP="00C8011A">
            <w:pPr>
              <w:pStyle w:val="Tabelka"/>
            </w:pPr>
          </w:p>
        </w:tc>
        <w:tc>
          <w:tcPr>
            <w:tcW w:w="7088" w:type="dxa"/>
          </w:tcPr>
          <w:p w14:paraId="71174CD2" w14:textId="77777777" w:rsidR="00494F52" w:rsidRPr="00B47DF3" w:rsidRDefault="00494F52" w:rsidP="00C8011A">
            <w:pPr>
              <w:pStyle w:val="Tabelkalista"/>
              <w:ind w:left="204" w:hanging="204"/>
            </w:pPr>
            <w:r w:rsidRPr="00B47DF3">
              <w:t xml:space="preserve">warstwa </w:t>
            </w:r>
            <w:r>
              <w:t xml:space="preserve">wierzchnia </w:t>
            </w:r>
            <w:r w:rsidRPr="00B47DF3">
              <w:t>z mieszanki niezwiązanej z kruszywem 0/31,5 C90/30, CBR≥80%</w:t>
            </w:r>
          </w:p>
        </w:tc>
        <w:tc>
          <w:tcPr>
            <w:tcW w:w="851" w:type="dxa"/>
            <w:vAlign w:val="bottom"/>
          </w:tcPr>
          <w:p w14:paraId="25EB006A" w14:textId="77777777" w:rsidR="00494F52" w:rsidRPr="00B47DF3" w:rsidRDefault="00494F52" w:rsidP="00C8011A">
            <w:pPr>
              <w:pStyle w:val="Tabelka"/>
              <w:jc w:val="right"/>
            </w:pPr>
            <w:r>
              <w:t>15</w:t>
            </w:r>
            <w:r w:rsidRPr="00B47DF3">
              <w:t xml:space="preserve"> cm</w:t>
            </w:r>
          </w:p>
        </w:tc>
      </w:tr>
      <w:tr w:rsidR="00494F52" w:rsidRPr="00B47DF3" w14:paraId="424421F8" w14:textId="77777777" w:rsidTr="002A3CBD">
        <w:trPr>
          <w:trHeight w:val="20"/>
          <w:jc w:val="center"/>
        </w:trPr>
        <w:tc>
          <w:tcPr>
            <w:tcW w:w="1134" w:type="dxa"/>
            <w:vAlign w:val="bottom"/>
          </w:tcPr>
          <w:p w14:paraId="77D6AEF9" w14:textId="6913606A" w:rsidR="00494F52" w:rsidRPr="00B47DF3" w:rsidRDefault="00494F52" w:rsidP="00C8011A">
            <w:pPr>
              <w:pStyle w:val="Tabelka"/>
            </w:pPr>
          </w:p>
        </w:tc>
        <w:tc>
          <w:tcPr>
            <w:tcW w:w="7088" w:type="dxa"/>
          </w:tcPr>
          <w:p w14:paraId="0203859D" w14:textId="77777777" w:rsidR="00494F52" w:rsidRPr="00B47DF3" w:rsidRDefault="00494F52" w:rsidP="00C8011A">
            <w:pPr>
              <w:pStyle w:val="Tabelkalista"/>
              <w:ind w:left="204" w:hanging="204"/>
            </w:pPr>
            <w:r w:rsidRPr="00B47DF3">
              <w:t xml:space="preserve">w. podbudowy zasadniczej </w:t>
            </w:r>
            <w:r>
              <w:t>z gruntu stabilizowanego cementem</w:t>
            </w:r>
          </w:p>
        </w:tc>
        <w:tc>
          <w:tcPr>
            <w:tcW w:w="851" w:type="dxa"/>
            <w:vAlign w:val="bottom"/>
          </w:tcPr>
          <w:p w14:paraId="5C2994F3" w14:textId="77777777" w:rsidR="00494F52" w:rsidRPr="00B47DF3" w:rsidRDefault="00494F52" w:rsidP="00C8011A">
            <w:pPr>
              <w:pStyle w:val="Tabelka"/>
              <w:jc w:val="right"/>
            </w:pPr>
            <w:r w:rsidRPr="00B47DF3">
              <w:t>20 cm</w:t>
            </w:r>
          </w:p>
        </w:tc>
      </w:tr>
      <w:tr w:rsidR="002A3CBD" w:rsidRPr="00B47DF3" w14:paraId="17E94043" w14:textId="77777777" w:rsidTr="00C8011A">
        <w:trPr>
          <w:trHeight w:val="20"/>
          <w:jc w:val="center"/>
        </w:trPr>
        <w:tc>
          <w:tcPr>
            <w:tcW w:w="1134" w:type="dxa"/>
            <w:vAlign w:val="bottom"/>
          </w:tcPr>
          <w:p w14:paraId="5D02D050" w14:textId="77777777" w:rsidR="002A3CBD" w:rsidRPr="00B47DF3" w:rsidRDefault="002A3CBD" w:rsidP="002A3CBD">
            <w:pPr>
              <w:pStyle w:val="Tabelka"/>
            </w:pPr>
          </w:p>
        </w:tc>
        <w:tc>
          <w:tcPr>
            <w:tcW w:w="7088" w:type="dxa"/>
          </w:tcPr>
          <w:p w14:paraId="4FFE7EE1" w14:textId="5DB0A324" w:rsidR="002A3CBD" w:rsidRPr="00B47DF3" w:rsidRDefault="002A3CBD" w:rsidP="002A3CBD">
            <w:pPr>
              <w:pStyle w:val="Tabelkalista"/>
              <w:ind w:left="204" w:hanging="204"/>
            </w:pPr>
            <w:r>
              <w:t>grunt przydatny do nasypów budowlanych</w:t>
            </w:r>
          </w:p>
        </w:tc>
        <w:tc>
          <w:tcPr>
            <w:tcW w:w="851" w:type="dxa"/>
            <w:vAlign w:val="bottom"/>
          </w:tcPr>
          <w:p w14:paraId="71565434" w14:textId="77777777" w:rsidR="002A3CBD" w:rsidRPr="00B47DF3" w:rsidRDefault="002A3CBD" w:rsidP="002A3CBD">
            <w:pPr>
              <w:pStyle w:val="Tabelka"/>
              <w:jc w:val="right"/>
            </w:pPr>
          </w:p>
        </w:tc>
      </w:tr>
      <w:tr w:rsidR="002A3CBD" w:rsidRPr="00B47DF3" w14:paraId="207113C2" w14:textId="77777777" w:rsidTr="00C8011A">
        <w:trPr>
          <w:trHeight w:val="20"/>
          <w:jc w:val="center"/>
        </w:trPr>
        <w:tc>
          <w:tcPr>
            <w:tcW w:w="1134" w:type="dxa"/>
            <w:vAlign w:val="bottom"/>
          </w:tcPr>
          <w:p w14:paraId="16864670" w14:textId="77777777" w:rsidR="002A3CBD" w:rsidRPr="00B47DF3" w:rsidRDefault="002A3CBD" w:rsidP="002A3CBD">
            <w:pPr>
              <w:pStyle w:val="Tabelka"/>
            </w:pPr>
          </w:p>
        </w:tc>
        <w:tc>
          <w:tcPr>
            <w:tcW w:w="7088" w:type="dxa"/>
          </w:tcPr>
          <w:p w14:paraId="3848E61E" w14:textId="5C6F8174" w:rsidR="002A3CBD" w:rsidRPr="00B47DF3" w:rsidRDefault="002A3CBD" w:rsidP="002A3CBD">
            <w:pPr>
              <w:pStyle w:val="Tabelkalista"/>
              <w:ind w:left="204" w:hanging="204"/>
            </w:pPr>
            <w:r>
              <w:t>zasypka z kruszywa naturalnego</w:t>
            </w:r>
          </w:p>
        </w:tc>
        <w:tc>
          <w:tcPr>
            <w:tcW w:w="851" w:type="dxa"/>
            <w:vAlign w:val="bottom"/>
          </w:tcPr>
          <w:p w14:paraId="5FB0E5E9" w14:textId="3CC63621" w:rsidR="002A3CBD" w:rsidRPr="00B47DF3" w:rsidRDefault="002A3CBD" w:rsidP="002A3CBD">
            <w:pPr>
              <w:pStyle w:val="Tabelka"/>
              <w:jc w:val="right"/>
            </w:pPr>
            <w:r>
              <w:t>15 cm</w:t>
            </w:r>
          </w:p>
        </w:tc>
      </w:tr>
      <w:tr w:rsidR="002A3CBD" w:rsidRPr="00B47DF3" w14:paraId="6DB27995" w14:textId="77777777" w:rsidTr="00C8011A">
        <w:trPr>
          <w:trHeight w:val="20"/>
          <w:jc w:val="center"/>
        </w:trPr>
        <w:tc>
          <w:tcPr>
            <w:tcW w:w="1134" w:type="dxa"/>
            <w:vAlign w:val="bottom"/>
          </w:tcPr>
          <w:p w14:paraId="12A57E02" w14:textId="77777777" w:rsidR="002A3CBD" w:rsidRPr="00B47DF3" w:rsidRDefault="002A3CBD" w:rsidP="002A3CBD">
            <w:pPr>
              <w:pStyle w:val="Tabelka"/>
            </w:pPr>
          </w:p>
        </w:tc>
        <w:tc>
          <w:tcPr>
            <w:tcW w:w="7088" w:type="dxa"/>
          </w:tcPr>
          <w:p w14:paraId="71DFDF00" w14:textId="1B17548D" w:rsidR="002A3CBD" w:rsidRPr="00B47DF3" w:rsidRDefault="002A3CBD" w:rsidP="002A3CBD">
            <w:pPr>
              <w:pStyle w:val="Tabelkalista"/>
              <w:ind w:left="204" w:hanging="204"/>
            </w:pPr>
            <w:r>
              <w:t>ist. przepust do odmulenia i wyczyszczenia</w:t>
            </w:r>
          </w:p>
        </w:tc>
        <w:tc>
          <w:tcPr>
            <w:tcW w:w="851" w:type="dxa"/>
            <w:vAlign w:val="bottom"/>
          </w:tcPr>
          <w:p w14:paraId="347AFFC2" w14:textId="77777777" w:rsidR="002A3CBD" w:rsidRPr="00B47DF3" w:rsidRDefault="002A3CBD" w:rsidP="002A3CBD">
            <w:pPr>
              <w:pStyle w:val="Tabelka"/>
              <w:jc w:val="right"/>
            </w:pPr>
          </w:p>
        </w:tc>
      </w:tr>
      <w:tr w:rsidR="00494F52" w:rsidRPr="00B47DF3" w14:paraId="3C3F64BE" w14:textId="77777777" w:rsidTr="00C8011A">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9073" w:type="dxa"/>
            <w:gridSpan w:val="3"/>
            <w:tcBorders>
              <w:top w:val="nil"/>
              <w:left w:val="nil"/>
              <w:bottom w:val="nil"/>
              <w:right w:val="nil"/>
            </w:tcBorders>
            <w:vAlign w:val="bottom"/>
          </w:tcPr>
          <w:p w14:paraId="5363F1C8" w14:textId="77777777" w:rsidR="00494F52" w:rsidRPr="00B47DF3" w:rsidRDefault="00494F52" w:rsidP="00C8011A">
            <w:pPr>
              <w:pStyle w:val="Bezodstpw"/>
            </w:pPr>
          </w:p>
        </w:tc>
      </w:tr>
      <w:tr w:rsidR="00494F52" w:rsidRPr="00B47DF3" w14:paraId="7EF8DF86" w14:textId="77777777" w:rsidTr="00C8011A">
        <w:trPr>
          <w:trHeight w:val="20"/>
          <w:jc w:val="center"/>
        </w:trPr>
        <w:tc>
          <w:tcPr>
            <w:tcW w:w="9073" w:type="dxa"/>
            <w:gridSpan w:val="3"/>
          </w:tcPr>
          <w:p w14:paraId="6D52078F" w14:textId="09EF6869" w:rsidR="00494F52" w:rsidRPr="00B47DF3" w:rsidRDefault="00494F52" w:rsidP="00C8011A">
            <w:pPr>
              <w:pStyle w:val="Tabelka"/>
            </w:pPr>
            <w:r w:rsidRPr="00B47DF3">
              <w:t>[</w:t>
            </w:r>
            <w:r>
              <w:t>3</w:t>
            </w:r>
            <w:r w:rsidRPr="00B47DF3">
              <w:t>] Pobocze</w:t>
            </w:r>
          </w:p>
        </w:tc>
      </w:tr>
      <w:tr w:rsidR="00494F52" w14:paraId="6CE96A6F" w14:textId="77777777" w:rsidTr="00C8011A">
        <w:trPr>
          <w:trHeight w:val="20"/>
          <w:jc w:val="center"/>
        </w:trPr>
        <w:tc>
          <w:tcPr>
            <w:tcW w:w="1134" w:type="dxa"/>
            <w:vAlign w:val="bottom"/>
          </w:tcPr>
          <w:p w14:paraId="4CF04F91" w14:textId="77777777" w:rsidR="00494F52" w:rsidRDefault="00494F52" w:rsidP="00C8011A">
            <w:pPr>
              <w:pStyle w:val="Tabelka"/>
            </w:pPr>
          </w:p>
          <w:p w14:paraId="2CA40B25" w14:textId="77777777" w:rsidR="00B34794" w:rsidRPr="00B47DF3" w:rsidRDefault="00B34794" w:rsidP="00C8011A">
            <w:pPr>
              <w:pStyle w:val="Tabelka"/>
            </w:pPr>
          </w:p>
        </w:tc>
        <w:tc>
          <w:tcPr>
            <w:tcW w:w="7088" w:type="dxa"/>
          </w:tcPr>
          <w:p w14:paraId="2C4C60D6" w14:textId="77777777" w:rsidR="00494F52" w:rsidRPr="00B47DF3" w:rsidRDefault="00494F52" w:rsidP="00C8011A">
            <w:pPr>
              <w:pStyle w:val="Tabelkalista"/>
              <w:ind w:left="204" w:hanging="204"/>
            </w:pPr>
            <w:r w:rsidRPr="00B47DF3">
              <w:t>kruszywo łamane 0/31,5</w:t>
            </w:r>
          </w:p>
        </w:tc>
        <w:tc>
          <w:tcPr>
            <w:tcW w:w="851" w:type="dxa"/>
          </w:tcPr>
          <w:p w14:paraId="092BB5C8" w14:textId="77777777" w:rsidR="00494F52" w:rsidRDefault="00494F52" w:rsidP="00C8011A">
            <w:pPr>
              <w:pStyle w:val="Tabelka"/>
              <w:jc w:val="right"/>
            </w:pPr>
            <w:r w:rsidRPr="00B47DF3">
              <w:t>10 cm</w:t>
            </w:r>
          </w:p>
        </w:tc>
      </w:tr>
      <w:tr w:rsidR="00B34794" w14:paraId="3137E670" w14:textId="77777777" w:rsidTr="007856BB">
        <w:trPr>
          <w:trHeight w:val="20"/>
          <w:jc w:val="center"/>
        </w:trPr>
        <w:tc>
          <w:tcPr>
            <w:tcW w:w="9073" w:type="dxa"/>
            <w:gridSpan w:val="3"/>
            <w:vAlign w:val="bottom"/>
          </w:tcPr>
          <w:p w14:paraId="1E3DD87E" w14:textId="77777777" w:rsidR="00B34794" w:rsidRDefault="00B34794" w:rsidP="00B34794">
            <w:pPr>
              <w:pStyle w:val="Bezodstpw"/>
              <w:rPr>
                <w:color w:val="000000"/>
                <w:sz w:val="20"/>
                <w:szCs w:val="20"/>
              </w:rPr>
            </w:pPr>
            <w:r w:rsidRPr="00E37F17">
              <w:rPr>
                <w:sz w:val="20"/>
                <w:szCs w:val="20"/>
              </w:rPr>
              <w:lastRenderedPageBreak/>
              <w:t xml:space="preserve">[4] </w:t>
            </w:r>
            <w:r w:rsidRPr="00E37F17">
              <w:rPr>
                <w:color w:val="000000"/>
                <w:sz w:val="20"/>
                <w:szCs w:val="20"/>
              </w:rPr>
              <w:t>Nawierzchnia z mieszanki niezwiązanej (kruszywa łamanego)</w:t>
            </w:r>
            <w:r>
              <w:rPr>
                <w:color w:val="000000"/>
                <w:sz w:val="20"/>
                <w:szCs w:val="20"/>
              </w:rPr>
              <w:t xml:space="preserve"> – konstrukcja w strefie stanowisk archeologicznych</w:t>
            </w:r>
          </w:p>
          <w:p w14:paraId="45A71C76" w14:textId="77777777" w:rsidR="00B34794" w:rsidRDefault="00B34794" w:rsidP="00B34794">
            <w:pPr>
              <w:pStyle w:val="Bezodstpw"/>
              <w:ind w:left="1134"/>
              <w:rPr>
                <w:color w:val="000000"/>
                <w:sz w:val="20"/>
                <w:szCs w:val="20"/>
              </w:rPr>
            </w:pPr>
            <w:r w:rsidRPr="00E37F17">
              <w:rPr>
                <w:color w:val="000000"/>
                <w:sz w:val="20"/>
                <w:szCs w:val="20"/>
              </w:rPr>
              <w:br/>
              <w:t>-warstwa wierzchnia z mieszanki niezwiązanej</w:t>
            </w:r>
            <w:r>
              <w:rPr>
                <w:color w:val="000000"/>
                <w:sz w:val="20"/>
                <w:szCs w:val="20"/>
              </w:rPr>
              <w:t xml:space="preserve"> </w:t>
            </w:r>
            <w:r w:rsidRPr="00E37F17">
              <w:rPr>
                <w:color w:val="000000"/>
                <w:sz w:val="20"/>
                <w:szCs w:val="20"/>
              </w:rPr>
              <w:t xml:space="preserve">z kruszywem 0/31,5, C90/3, CBR≥80% </w:t>
            </w:r>
            <w:r>
              <w:rPr>
                <w:color w:val="000000"/>
                <w:sz w:val="20"/>
                <w:szCs w:val="20"/>
              </w:rPr>
              <w:t xml:space="preserve">                           </w:t>
            </w:r>
            <w:r w:rsidRPr="00E37F17">
              <w:rPr>
                <w:color w:val="000000"/>
                <w:sz w:val="20"/>
                <w:szCs w:val="20"/>
              </w:rPr>
              <w:t>15 cm</w:t>
            </w:r>
          </w:p>
          <w:p w14:paraId="36FBA7AB" w14:textId="77777777" w:rsidR="00B34794" w:rsidRDefault="00B34794" w:rsidP="00B34794">
            <w:pPr>
              <w:pStyle w:val="Bezodstpw"/>
              <w:ind w:left="1134"/>
              <w:rPr>
                <w:color w:val="000000"/>
                <w:sz w:val="20"/>
                <w:szCs w:val="20"/>
              </w:rPr>
            </w:pPr>
            <w:r w:rsidRPr="00E37F17">
              <w:rPr>
                <w:color w:val="000000"/>
                <w:sz w:val="20"/>
                <w:szCs w:val="20"/>
              </w:rPr>
              <w:t xml:space="preserve">- w. podbudowy zasadniczej z gruntu stabilizowanego cementem </w:t>
            </w:r>
            <w:r>
              <w:rPr>
                <w:color w:val="000000"/>
                <w:sz w:val="20"/>
                <w:szCs w:val="20"/>
              </w:rPr>
              <w:t xml:space="preserve">                                                             </w:t>
            </w:r>
            <w:r w:rsidRPr="00E37F17">
              <w:rPr>
                <w:color w:val="000000"/>
                <w:sz w:val="20"/>
                <w:szCs w:val="20"/>
              </w:rPr>
              <w:t>20 cm</w:t>
            </w:r>
            <w:r>
              <w:rPr>
                <w:color w:val="000000"/>
                <w:sz w:val="20"/>
                <w:szCs w:val="20"/>
              </w:rPr>
              <w:t xml:space="preserve"> </w:t>
            </w:r>
          </w:p>
          <w:p w14:paraId="6F5C2BED" w14:textId="77777777" w:rsidR="00B34794" w:rsidRPr="00E37F17" w:rsidRDefault="00B34794" w:rsidP="00B34794">
            <w:pPr>
              <w:pStyle w:val="Bezodstpw"/>
              <w:ind w:left="1134"/>
              <w:rPr>
                <w:color w:val="000000"/>
                <w:sz w:val="20"/>
                <w:szCs w:val="20"/>
              </w:rPr>
            </w:pPr>
            <w:r>
              <w:rPr>
                <w:color w:val="000000"/>
                <w:sz w:val="20"/>
                <w:szCs w:val="20"/>
              </w:rPr>
              <w:t xml:space="preserve">- </w:t>
            </w:r>
            <w:r w:rsidRPr="00E37F17">
              <w:rPr>
                <w:color w:val="000000"/>
                <w:sz w:val="20"/>
                <w:szCs w:val="20"/>
              </w:rPr>
              <w:t>istniejąca konstrukcja drogi - uzupełniona w miejscach ubytków</w:t>
            </w:r>
          </w:p>
          <w:p w14:paraId="7B1D61A5" w14:textId="77777777" w:rsidR="00B34794" w:rsidRPr="00B47DF3" w:rsidRDefault="00B34794" w:rsidP="00C8011A">
            <w:pPr>
              <w:pStyle w:val="Tabelka"/>
              <w:jc w:val="right"/>
            </w:pPr>
          </w:p>
        </w:tc>
      </w:tr>
      <w:tr w:rsidR="00494F52" w14:paraId="432472A8" w14:textId="77777777" w:rsidTr="00C8011A">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9073" w:type="dxa"/>
            <w:gridSpan w:val="3"/>
            <w:tcBorders>
              <w:top w:val="nil"/>
              <w:left w:val="nil"/>
              <w:bottom w:val="nil"/>
              <w:right w:val="nil"/>
            </w:tcBorders>
            <w:vAlign w:val="bottom"/>
          </w:tcPr>
          <w:p w14:paraId="51A507AE" w14:textId="77777777" w:rsidR="00494F52" w:rsidRPr="00E6141A" w:rsidRDefault="00494F52" w:rsidP="00C8011A">
            <w:pPr>
              <w:pStyle w:val="Bezodstpw"/>
            </w:pPr>
          </w:p>
        </w:tc>
      </w:tr>
    </w:tbl>
    <w:p w14:paraId="179B310C" w14:textId="77777777" w:rsidR="002A3CBD" w:rsidRDefault="00850CB2" w:rsidP="002A3CBD">
      <w:r>
        <w:t xml:space="preserve">Przed ułożeniem warstw konstrukcyjnych nawierzchni jezdni należy sprawdzić w przygotowanym korycie wtórny moduł odkształcenia E2. Wtórny moduł odkształcenia należy sprawdzić za pomocą płyty VSS. </w:t>
      </w:r>
      <w:r w:rsidR="00B96690" w:rsidRPr="00B96690">
        <w:t>Jeżeli parametry gruntu rodzimego są gorsze niż: E2≥</w:t>
      </w:r>
      <w:r w:rsidR="002A3CBD">
        <w:t>5</w:t>
      </w:r>
      <w:r w:rsidR="00B96690" w:rsidRPr="00B96690">
        <w:t>0 MPa, Is=1,00, E2/E1≤2,2 grunt rodzimy należy wzmocnić poprzez ułożenie dolnych warstw konstrukcji nawierzchni i warstw ulepszonego podłoża</w:t>
      </w:r>
      <w:r w:rsidR="002A3CBD">
        <w:t>. Rodzaj wzmocnienia należy ustalić z Inspektorem i Zamawiającym.</w:t>
      </w:r>
    </w:p>
    <w:p w14:paraId="3D41696D" w14:textId="6C4F2416" w:rsidR="00850CB2" w:rsidRDefault="002A3CBD" w:rsidP="002A3CBD">
      <w:r>
        <w:t>Dopuszcza się niższe od przyjętych parametry podłoża po zaakceptowaniu zmian przez Inspektora i Zamawiającego.</w:t>
      </w:r>
    </w:p>
    <w:p w14:paraId="5A5B7BC8" w14:textId="12B78FDE" w:rsidR="002A3CBD" w:rsidRDefault="002A3CBD" w:rsidP="002A3CBD">
      <w:r w:rsidRPr="0085172F">
        <w:t>W przypadku drogi DR_01 oraz DR_04, po sfrezowaniu warstw asfaltowych na grubość 5 cm należy poddać ocenie stan podłoża. Projektowaną konstrukcję 1b można układać na istniejącym podłożu, o ile spełnia ono parametry podbudowy pod warstwy asfaltowe tj. E2 ≥ 130 MPa, Is=1,03, E2/E1≤2,2. Jeżeli nie ma możliwości osiągnięcia ww. właściwości należy wykonać pełną wymianę i wykonać konstrukcję 1. W razie wątpliwości decyzję podejmie Inspektor nadzoru, po akceptacji</w:t>
      </w:r>
      <w:r>
        <w:t xml:space="preserve"> ze strony Zamawiającego</w:t>
      </w:r>
    </w:p>
    <w:p w14:paraId="450B3EEF" w14:textId="77777777" w:rsidR="00850CB2" w:rsidRPr="008A271B" w:rsidRDefault="00850CB2" w:rsidP="00850CB2">
      <w:pPr>
        <w:pStyle w:val="Nagwek2"/>
      </w:pPr>
      <w:bookmarkStart w:id="52" w:name="_Toc143853851"/>
      <w:bookmarkStart w:id="53" w:name="_Toc149820263"/>
      <w:bookmarkStart w:id="54" w:name="_Toc167438282"/>
      <w:r w:rsidRPr="008A271B">
        <w:t>Odwodnienie</w:t>
      </w:r>
      <w:bookmarkEnd w:id="52"/>
      <w:bookmarkEnd w:id="53"/>
      <w:bookmarkEnd w:id="54"/>
    </w:p>
    <w:p w14:paraId="45835E8E" w14:textId="5DF40AA1" w:rsidR="00B96690" w:rsidRDefault="00B96690" w:rsidP="00850CB2">
      <w:r>
        <w:t xml:space="preserve">W ramach realizacji przedsięwzięcia nie przewiduje się budowy urządzeń odwadniających. Odwodnienie realizowane będzie w sposób dotychczasowy, </w:t>
      </w:r>
      <w:r w:rsidR="00773158">
        <w:t xml:space="preserve">tj. </w:t>
      </w:r>
      <w:r w:rsidR="00773158" w:rsidRPr="00773158">
        <w:t>powierzchniowo z odprowadzeniem wody z nawierzchni poprzez swobodny spływ wody do rowów oraz na przydrożne tereny zielone</w:t>
      </w:r>
      <w:r>
        <w:t>.</w:t>
      </w:r>
    </w:p>
    <w:p w14:paraId="1395647E" w14:textId="77777777" w:rsidR="00850CB2" w:rsidRDefault="00850CB2" w:rsidP="00850CB2">
      <w:pPr>
        <w:pStyle w:val="Nagwek1"/>
      </w:pPr>
      <w:bookmarkStart w:id="55" w:name="_Toc143853858"/>
      <w:bookmarkStart w:id="56" w:name="_Toc149820264"/>
      <w:bookmarkStart w:id="57" w:name="_Toc167438283"/>
      <w:r>
        <w:t>Uwagi końcowe i inne wymagania</w:t>
      </w:r>
      <w:bookmarkEnd w:id="55"/>
      <w:bookmarkEnd w:id="56"/>
      <w:bookmarkEnd w:id="57"/>
    </w:p>
    <w:p w14:paraId="6C26556C" w14:textId="77777777" w:rsidR="00850CB2" w:rsidRPr="007B1FC8" w:rsidRDefault="00850CB2" w:rsidP="00E71B45">
      <w:pPr>
        <w:pStyle w:val="Lista"/>
        <w:numPr>
          <w:ilvl w:val="0"/>
          <w:numId w:val="37"/>
        </w:numPr>
        <w:tabs>
          <w:tab w:val="clear" w:pos="992"/>
        </w:tabs>
        <w:ind w:left="567" w:hanging="567"/>
      </w:pPr>
      <w:r>
        <w:t>Przed przystąpieniem do realizacji inwestycji Wykonawca zobowiązany jest do zapoznania się z uwagami jednostek uzgadniających, a także z uwagami wykonawczymi zawartymi w opisie technicznym i na rysunkach i stosować się do nich w trakcie realizacji projektu.</w:t>
      </w:r>
    </w:p>
    <w:p w14:paraId="15A7F278" w14:textId="77777777" w:rsidR="00850CB2" w:rsidRDefault="00850CB2" w:rsidP="00282195">
      <w:pPr>
        <w:pStyle w:val="Lista"/>
        <w:numPr>
          <w:ilvl w:val="0"/>
          <w:numId w:val="8"/>
        </w:numPr>
        <w:tabs>
          <w:tab w:val="clear" w:pos="992"/>
        </w:tabs>
        <w:ind w:left="567" w:hanging="566"/>
      </w:pPr>
      <w:r>
        <w:t>Podczas wykonywania robót Wykonawca ma obowiązek kierować się zasadami sztuki budowlanej i obowiązującymi przepisami.</w:t>
      </w:r>
    </w:p>
    <w:p w14:paraId="670D9E2A" w14:textId="77777777" w:rsidR="00850CB2" w:rsidRDefault="00850CB2" w:rsidP="00282195">
      <w:pPr>
        <w:pStyle w:val="Lista"/>
        <w:tabs>
          <w:tab w:val="clear" w:pos="992"/>
        </w:tabs>
        <w:ind w:left="567" w:hanging="566"/>
      </w:pPr>
      <w:r>
        <w:t>Projekt rozpatrywać wyłącznie jako całość nierozłączna części rysunkowej i opisowej. Ewentualne rozbieżności należy zgłosić niezwłocznie do projektanta. Wszelkie niejasności i nieścisłości względem projektu muszą być pisemnie wyjaśnianie z projektantem przed realizacją robót.</w:t>
      </w:r>
    </w:p>
    <w:p w14:paraId="1079906C" w14:textId="77777777" w:rsidR="00850CB2" w:rsidRPr="008E4D83" w:rsidRDefault="00850CB2" w:rsidP="00282195">
      <w:pPr>
        <w:pStyle w:val="Lista"/>
        <w:tabs>
          <w:tab w:val="clear" w:pos="992"/>
        </w:tabs>
        <w:ind w:left="567" w:hanging="566"/>
      </w:pPr>
      <w:r w:rsidRPr="008E4D83">
        <w:t>Z uwagi na projektowane</w:t>
      </w:r>
      <w:r>
        <w:t xml:space="preserve"> i istniejące</w:t>
      </w:r>
      <w:r w:rsidRPr="008E4D83">
        <w:t xml:space="preserve"> sieci infrastruktury podziemnej przed przystąpieniem do każdego etapu prac Wykonawca musi uzyskać zgodę Kierownika Budowy na wykonanie prac we wskazanym zakresie. Wykonawca robót powinien zachować szczególną ostrożność na elementy już wykonane przez inne branże np. ułożone sieci infrastruktury podziemnej, elewacje, izolacje itp.</w:t>
      </w:r>
    </w:p>
    <w:p w14:paraId="22A62693" w14:textId="77777777" w:rsidR="00850CB2" w:rsidRDefault="00850CB2" w:rsidP="00282195">
      <w:pPr>
        <w:pStyle w:val="Lista"/>
        <w:tabs>
          <w:tab w:val="clear" w:pos="992"/>
        </w:tabs>
        <w:ind w:left="567" w:hanging="566"/>
      </w:pPr>
      <w:r w:rsidRPr="008E4D83">
        <w:t>Istniejące drzewa (system korzeniowy i pnie) rosnące w rejonie prowadzonych robót i przeznaczone do pozostawienia należy zabezpieczyć przed uszkodzeniem w trakcie i po zakończeniu prac.</w:t>
      </w:r>
    </w:p>
    <w:p w14:paraId="5B2296BD" w14:textId="77777777" w:rsidR="00850CB2" w:rsidRDefault="00850CB2" w:rsidP="00282195">
      <w:pPr>
        <w:pStyle w:val="Lista"/>
        <w:tabs>
          <w:tab w:val="clear" w:pos="992"/>
        </w:tabs>
        <w:ind w:left="567" w:hanging="566"/>
      </w:pPr>
      <w:r>
        <w:t>Projektant nie odpowiada za treść mapy do celów projektowych i za nieujawnione na niej uzbrojenie i budowle podziemne, ponieważ nie jest jej autorem. Wszelkie roboty należy realizować rozpoczynając od ustalenia rzędnej.</w:t>
      </w:r>
    </w:p>
    <w:p w14:paraId="58FDB97C" w14:textId="2C7A7CAC" w:rsidR="00850CB2" w:rsidRDefault="00850CB2" w:rsidP="00282195">
      <w:pPr>
        <w:pStyle w:val="Lista"/>
        <w:tabs>
          <w:tab w:val="clear" w:pos="992"/>
        </w:tabs>
        <w:ind w:left="567" w:hanging="566"/>
      </w:pPr>
      <w:r>
        <w:t>Projekt opracowano w oparciu o wskazane rzędne projektowanego terenu - w przypadku ich zmiany bądź jakichkolwiek rozbieżności pomiędzy projektem i rzędnymi rzeczywistymi terenu sprawę należy wyjaśnić z</w:t>
      </w:r>
      <w:r w:rsidR="006C3814">
        <w:t> </w:t>
      </w:r>
      <w:r>
        <w:t>projektantem przed zrealizowaniem zamierzenia budowlanego.</w:t>
      </w:r>
    </w:p>
    <w:p w14:paraId="18C1A84F" w14:textId="5B3D3D4F" w:rsidR="00850CB2" w:rsidRDefault="00850CB2" w:rsidP="00282195">
      <w:pPr>
        <w:pStyle w:val="Lista"/>
        <w:tabs>
          <w:tab w:val="clear" w:pos="992"/>
        </w:tabs>
        <w:ind w:left="567" w:hanging="566"/>
      </w:pPr>
      <w:r>
        <w:t>Wykonawca zapewni dowiązanie niwelacji projektowanego terenu do innych elementów zagospodarowania terenu, w których spasowanie nawierzchni jest istotne (sąsiadujące jezdne, chodniki, zjazdy itp.).</w:t>
      </w:r>
    </w:p>
    <w:p w14:paraId="240088C4" w14:textId="77777777" w:rsidR="00982091" w:rsidRDefault="00850CB2" w:rsidP="00982091">
      <w:pPr>
        <w:pStyle w:val="Lista"/>
        <w:tabs>
          <w:tab w:val="clear" w:pos="992"/>
        </w:tabs>
        <w:ind w:left="567" w:hanging="566"/>
      </w:pPr>
      <w:r w:rsidRPr="008E4D83">
        <w:t xml:space="preserve">Wykonawca przed przystąpieniem do prac związanych z budową zobowiązany jest do sporządzenia szczegółowej inwentaryzacji stanu istniejącego zagospodarowania terenu w bezpośrednim sąsiedztwie Inwestycji. </w:t>
      </w:r>
      <w:r>
        <w:t>Po zakończeniu budowy teren należy uporządkować.</w:t>
      </w:r>
    </w:p>
    <w:p w14:paraId="4CC3C6AC" w14:textId="230ED24C" w:rsidR="00982091" w:rsidRPr="00982091" w:rsidRDefault="00982091" w:rsidP="00982091">
      <w:pPr>
        <w:pStyle w:val="Lista"/>
        <w:tabs>
          <w:tab w:val="clear" w:pos="992"/>
        </w:tabs>
        <w:ind w:left="567" w:hanging="566"/>
      </w:pPr>
      <w:r w:rsidRPr="00EE79AB">
        <w:lastRenderedPageBreak/>
        <w:t xml:space="preserve">Prace związane z </w:t>
      </w:r>
      <w:r>
        <w:t xml:space="preserve">budową drogi należy prowadzić </w:t>
      </w:r>
      <w:r w:rsidRPr="00EE79AB">
        <w:t>bez naruszania istniejącej konstrukcji drogi</w:t>
      </w:r>
      <w:r>
        <w:t xml:space="preserve"> </w:t>
      </w:r>
      <w:r w:rsidR="00696098">
        <w:t>poprzecznej</w:t>
      </w:r>
      <w:r w:rsidRPr="00EE79AB">
        <w:t>, tak, aby nie zmniejszyć stateczności i nośności podłoża oraz nawierzchni</w:t>
      </w:r>
      <w:r w:rsidR="00696098">
        <w:t xml:space="preserve"> tej</w:t>
      </w:r>
      <w:r w:rsidRPr="00EE79AB">
        <w:t xml:space="preserve"> drogi</w:t>
      </w:r>
      <w:r w:rsidRPr="00982091">
        <w:t>.</w:t>
      </w:r>
    </w:p>
    <w:p w14:paraId="5B7438A7" w14:textId="101DBF72" w:rsidR="00850CB2" w:rsidRDefault="00850CB2" w:rsidP="00282195">
      <w:pPr>
        <w:pStyle w:val="Lista"/>
        <w:tabs>
          <w:tab w:val="clear" w:pos="992"/>
        </w:tabs>
        <w:ind w:left="567" w:hanging="566"/>
      </w:pPr>
      <w:r>
        <w:t>Przed przystąpieniem do robót Wykonawca wykona i uzyska zatwierdzenie projektu organizacji ruch</w:t>
      </w:r>
      <w:r w:rsidR="006C3814">
        <w:t>u</w:t>
      </w:r>
      <w:r>
        <w:t xml:space="preserve"> na czas budowy oraz wniesie stosowne opłaty za zajęcie pasa drogowego.</w:t>
      </w:r>
    </w:p>
    <w:p w14:paraId="14AE4300" w14:textId="004DAD26" w:rsidR="00850CB2" w:rsidRDefault="00850CB2" w:rsidP="00282195">
      <w:pPr>
        <w:pStyle w:val="Lista"/>
        <w:tabs>
          <w:tab w:val="clear" w:pos="992"/>
        </w:tabs>
        <w:ind w:left="567" w:hanging="566"/>
      </w:pPr>
      <w:r>
        <w:t>Przy wykonywaniu robót należy przestrzegać przepisów BHP - Rozporządzenie Ministra Infrastruktury z</w:t>
      </w:r>
      <w:r w:rsidR="006C3814">
        <w:t> </w:t>
      </w:r>
      <w:r>
        <w:t>dnia 6 lutego 2003 r. w sprawie bezpieczeństwa i higieny pracy podczas wykonywania robót budowlanych (Dz.U.2003.47.401).</w:t>
      </w:r>
    </w:p>
    <w:p w14:paraId="7C4D12CA" w14:textId="77777777" w:rsidR="00850CB2" w:rsidRDefault="00850CB2" w:rsidP="00282195">
      <w:pPr>
        <w:pStyle w:val="Lista"/>
        <w:tabs>
          <w:tab w:val="clear" w:pos="992"/>
        </w:tabs>
        <w:ind w:left="567" w:hanging="566"/>
      </w:pPr>
      <w:r>
        <w:t>Wszystkie materiały zastosowane do budowy muszą mieć odpowiednie deklaracje właściwości użytkowych i być dopuszczone do stosowania w budownictwie powszechnym w Polsce.</w:t>
      </w:r>
    </w:p>
    <w:p w14:paraId="33D6CDA3" w14:textId="77777777" w:rsidR="00850CB2" w:rsidRDefault="00850CB2" w:rsidP="00282195">
      <w:pPr>
        <w:pStyle w:val="Lista"/>
        <w:tabs>
          <w:tab w:val="clear" w:pos="992"/>
        </w:tabs>
        <w:ind w:left="567" w:hanging="566"/>
      </w:pPr>
      <w:r>
        <w:t>Niewymienienie tytułu jakiejkolwiek dziedziny, grupy, podgrupy czy normy nie zwalnia Wykonawcy od obowiązku stosowania wymogów określonych prawem polskim. Wykonawca będzie przestrzegał praw autorskich i patentowych. Jest zobowiązany do odpowiedzialności za spełnienie wszystkich wymagań prawnych w odniesieniu do używanych opatentowanych urządzeń lub metod.</w:t>
      </w:r>
    </w:p>
    <w:p w14:paraId="529BC29A" w14:textId="3EF840C1" w:rsidR="00850CB2" w:rsidRDefault="00850CB2" w:rsidP="00282195">
      <w:pPr>
        <w:pStyle w:val="Lista"/>
        <w:tabs>
          <w:tab w:val="clear" w:pos="992"/>
        </w:tabs>
        <w:ind w:left="567" w:hanging="566"/>
      </w:pPr>
      <w:r>
        <w:t>Podczas ofertowania robót budowlanych Wykonawca winien wycenić najbardziej niekorzystne warunki prowadzenia robót w tym: odwadnianie terenu, wymianę gruntu, wywożenie urobku na składowisko itp.</w:t>
      </w:r>
    </w:p>
    <w:p w14:paraId="3C85665C" w14:textId="77777777" w:rsidR="00850CB2" w:rsidRDefault="00850CB2" w:rsidP="00282195">
      <w:pPr>
        <w:pStyle w:val="Lista"/>
        <w:tabs>
          <w:tab w:val="clear" w:pos="992"/>
        </w:tabs>
        <w:ind w:left="567" w:hanging="566"/>
      </w:pPr>
      <w:r>
        <w:t>Na budowie w sposób ciągły musi być dostępna dokumentacja projektowa do wglądu dla każdego Wykonawcy i Podwykonawcy - dokumentacja wyłącznie kompletna.</w:t>
      </w:r>
    </w:p>
    <w:p w14:paraId="41A40F30" w14:textId="60B85888" w:rsidR="00981F5C" w:rsidRPr="00276DA0" w:rsidRDefault="00850CB2" w:rsidP="005E0469">
      <w:pPr>
        <w:pStyle w:val="Lista"/>
        <w:tabs>
          <w:tab w:val="clear" w:pos="992"/>
        </w:tabs>
        <w:ind w:left="567" w:hanging="566"/>
      </w:pPr>
      <w:r>
        <w:t>Zniszczone podczas robót elementy nie podlegające budowie/remontowi zgodnie z projektem, należy wymienić na nowe z zachowaniem tożsamości materiału i koloru.</w:t>
      </w:r>
    </w:p>
    <w:p w14:paraId="7D8B5294" w14:textId="77777777" w:rsidR="002E1B4F" w:rsidRPr="00276DA0" w:rsidRDefault="002E1B4F" w:rsidP="002E1B4F"/>
    <w:sectPr w:rsidR="002E1B4F" w:rsidRPr="00276DA0" w:rsidSect="000E1DF7">
      <w:footerReference w:type="even" r:id="rId21"/>
      <w:footerReference w:type="default" r:id="rId22"/>
      <w:footerReference w:type="first" r:id="rId23"/>
      <w:pgSz w:w="11906" w:h="16838"/>
      <w:pgMar w:top="1134" w:right="1134" w:bottom="1134" w:left="1134" w:header="709" w:footer="709" w:gutter="567"/>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61DB169" w14:textId="77777777" w:rsidR="00D473C6" w:rsidRDefault="00D473C6" w:rsidP="00677C02">
      <w:pPr>
        <w:spacing w:after="0" w:line="240" w:lineRule="auto"/>
      </w:pPr>
      <w:r>
        <w:separator/>
      </w:r>
    </w:p>
  </w:endnote>
  <w:endnote w:type="continuationSeparator" w:id="0">
    <w:p w14:paraId="15E16693" w14:textId="77777777" w:rsidR="00D473C6" w:rsidRDefault="00D473C6" w:rsidP="00677C0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2004553165"/>
      <w:docPartObj>
        <w:docPartGallery w:val="Page Numbers (Bottom of Page)"/>
        <w:docPartUnique/>
      </w:docPartObj>
    </w:sdtPr>
    <w:sdtContent>
      <w:p w14:paraId="032F6B77" w14:textId="585E7BBE" w:rsidR="00E70DB6" w:rsidRDefault="00E70DB6" w:rsidP="00B81B33">
        <w:pPr>
          <w:pStyle w:val="Stopka"/>
          <w:jc w:val="left"/>
        </w:pPr>
        <w:r>
          <w:fldChar w:fldCharType="begin"/>
        </w:r>
        <w:r>
          <w:instrText>PAGE   \* MERGEFORMAT</w:instrText>
        </w:r>
        <w:r>
          <w:fldChar w:fldCharType="separate"/>
        </w:r>
        <w:r>
          <w:t>2</w:t>
        </w:r>
        <w: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75716612"/>
      <w:docPartObj>
        <w:docPartGallery w:val="Page Numbers (Bottom of Page)"/>
        <w:docPartUnique/>
      </w:docPartObj>
    </w:sdtPr>
    <w:sdtContent>
      <w:p w14:paraId="4FA85313" w14:textId="3EE34653" w:rsidR="00F01801" w:rsidRDefault="00F01801" w:rsidP="00B81B33">
        <w:pPr>
          <w:pStyle w:val="Stopka"/>
          <w:jc w:val="right"/>
        </w:pPr>
        <w:r>
          <w:fldChar w:fldCharType="begin"/>
        </w:r>
        <w:r>
          <w:instrText>PAGE   \* MERGEFORMAT</w:instrText>
        </w:r>
        <w:r>
          <w:fldChar w:fldCharType="separate"/>
        </w:r>
        <w:r>
          <w:t>2</w:t>
        </w:r>
        <w: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89C8F49" w14:textId="7228DEC0" w:rsidR="000E1DF7" w:rsidRDefault="00301FE8" w:rsidP="00301FE8">
    <w:pPr>
      <w:pStyle w:val="Stopka"/>
    </w:pPr>
    <w:r w:rsidRPr="00CD4CEB">
      <w:t xml:space="preserve">Warszawa, </w:t>
    </w:r>
    <w:r>
      <w:t>10.11</w:t>
    </w:r>
    <w:r w:rsidRPr="00CD4CEB">
      <w:t>.2023 r.</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3EE67CD" w14:textId="77777777" w:rsidR="00D473C6" w:rsidRDefault="00D473C6" w:rsidP="00677C02">
      <w:pPr>
        <w:spacing w:after="0" w:line="240" w:lineRule="auto"/>
      </w:pPr>
      <w:r>
        <w:separator/>
      </w:r>
    </w:p>
  </w:footnote>
  <w:footnote w:type="continuationSeparator" w:id="0">
    <w:p w14:paraId="1300B5AB" w14:textId="77777777" w:rsidR="00D473C6" w:rsidRDefault="00D473C6" w:rsidP="00677C0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D"/>
    <w:multiLevelType w:val="singleLevel"/>
    <w:tmpl w:val="C25607FC"/>
    <w:lvl w:ilvl="0">
      <w:start w:val="1"/>
      <w:numFmt w:val="decimal"/>
      <w:pStyle w:val="Listanumerowana4"/>
      <w:lvlText w:val="%1."/>
      <w:lvlJc w:val="left"/>
      <w:pPr>
        <w:tabs>
          <w:tab w:val="num" w:pos="1209"/>
        </w:tabs>
        <w:ind w:left="1209" w:hanging="360"/>
      </w:pPr>
    </w:lvl>
  </w:abstractNum>
  <w:abstractNum w:abstractNumId="1" w15:restartNumberingAfterBreak="0">
    <w:nsid w:val="FFFFFF7E"/>
    <w:multiLevelType w:val="singleLevel"/>
    <w:tmpl w:val="E996B47C"/>
    <w:lvl w:ilvl="0">
      <w:start w:val="1"/>
      <w:numFmt w:val="decimal"/>
      <w:pStyle w:val="Listanumerowana3"/>
      <w:lvlText w:val="%1."/>
      <w:lvlJc w:val="left"/>
      <w:pPr>
        <w:tabs>
          <w:tab w:val="num" w:pos="926"/>
        </w:tabs>
        <w:ind w:left="926" w:hanging="360"/>
      </w:pPr>
    </w:lvl>
  </w:abstractNum>
  <w:abstractNum w:abstractNumId="2" w15:restartNumberingAfterBreak="0">
    <w:nsid w:val="FFFFFF7F"/>
    <w:multiLevelType w:val="singleLevel"/>
    <w:tmpl w:val="5E820DB4"/>
    <w:lvl w:ilvl="0">
      <w:start w:val="1"/>
      <w:numFmt w:val="decimal"/>
      <w:pStyle w:val="Listanumerowana2"/>
      <w:lvlText w:val="%1."/>
      <w:lvlJc w:val="left"/>
      <w:pPr>
        <w:tabs>
          <w:tab w:val="num" w:pos="643"/>
        </w:tabs>
        <w:ind w:left="643" w:hanging="360"/>
      </w:pPr>
    </w:lvl>
  </w:abstractNum>
  <w:abstractNum w:abstractNumId="3" w15:restartNumberingAfterBreak="0">
    <w:nsid w:val="FFFFFF89"/>
    <w:multiLevelType w:val="singleLevel"/>
    <w:tmpl w:val="DD021DC2"/>
    <w:lvl w:ilvl="0">
      <w:start w:val="1"/>
      <w:numFmt w:val="bullet"/>
      <w:lvlText w:val=""/>
      <w:lvlJc w:val="left"/>
      <w:pPr>
        <w:tabs>
          <w:tab w:val="num" w:pos="360"/>
        </w:tabs>
        <w:ind w:left="360" w:hanging="360"/>
      </w:pPr>
      <w:rPr>
        <w:rFonts w:ascii="Symbol" w:hAnsi="Symbol" w:hint="default"/>
      </w:rPr>
    </w:lvl>
  </w:abstractNum>
  <w:abstractNum w:abstractNumId="4" w15:restartNumberingAfterBreak="0">
    <w:nsid w:val="0D7E4A56"/>
    <w:multiLevelType w:val="multilevel"/>
    <w:tmpl w:val="312E11A4"/>
    <w:lvl w:ilvl="0">
      <w:start w:val="1"/>
      <w:numFmt w:val="ordinal"/>
      <w:pStyle w:val="Lista"/>
      <w:lvlText w:val="%1"/>
      <w:lvlJc w:val="left"/>
      <w:pPr>
        <w:tabs>
          <w:tab w:val="num" w:pos="992"/>
        </w:tabs>
        <w:ind w:left="992" w:hanging="425"/>
      </w:pPr>
      <w:rPr>
        <w:rFonts w:ascii="Arial Narrow" w:hAnsi="Arial Narrow" w:hint="default"/>
        <w:sz w:val="22"/>
      </w:rPr>
    </w:lvl>
    <w:lvl w:ilvl="1">
      <w:start w:val="1"/>
      <w:numFmt w:val="upperLetter"/>
      <w:pStyle w:val="Lista2"/>
      <w:lvlText w:val="%2."/>
      <w:lvlJc w:val="left"/>
      <w:pPr>
        <w:tabs>
          <w:tab w:val="num" w:pos="1418"/>
        </w:tabs>
        <w:ind w:left="1418" w:hanging="426"/>
      </w:pPr>
      <w:rPr>
        <w:rFonts w:ascii="Arial Narrow" w:hAnsi="Arial Narrow" w:hint="default"/>
        <w:sz w:val="22"/>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16F14A4A"/>
    <w:multiLevelType w:val="hybridMultilevel"/>
    <w:tmpl w:val="8AB60E96"/>
    <w:lvl w:ilvl="0" w:tplc="800CF1E6">
      <w:start w:val="98"/>
      <w:numFmt w:val="bullet"/>
      <w:lvlText w:val=""/>
      <w:lvlJc w:val="left"/>
      <w:pPr>
        <w:ind w:left="720" w:hanging="360"/>
      </w:pPr>
      <w:rPr>
        <w:rFonts w:ascii="Wingdings" w:eastAsia="Times New Roman" w:hAnsi="Wingdings" w:cs="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2989286D"/>
    <w:multiLevelType w:val="multilevel"/>
    <w:tmpl w:val="C9AA05E4"/>
    <w:lvl w:ilvl="0">
      <w:start w:val="1"/>
      <w:numFmt w:val="upperRoman"/>
      <w:pStyle w:val="Spistreci-tytu"/>
      <w:lvlText w:val="%1"/>
      <w:lvlJc w:val="left"/>
      <w:pPr>
        <w:tabs>
          <w:tab w:val="num" w:pos="567"/>
        </w:tabs>
        <w:ind w:left="567" w:hanging="567"/>
      </w:pPr>
      <w:rPr>
        <w:rFonts w:ascii="Arial Narrow" w:hAnsi="Arial Narrow" w:hint="default"/>
        <w:b/>
        <w:i w:val="0"/>
        <w:sz w:val="26"/>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ordinal"/>
      <w:lvlText w:val="%7"/>
      <w:lvlJc w:val="left"/>
      <w:pPr>
        <w:ind w:left="2520" w:hanging="360"/>
      </w:pPr>
      <w:rPr>
        <w:rFonts w:ascii="Arial Narrow" w:hAnsi="Arial Narrow" w:hint="default"/>
        <w:b/>
        <w:i w:val="0"/>
        <w:sz w:val="26"/>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38055A4D"/>
    <w:multiLevelType w:val="multilevel"/>
    <w:tmpl w:val="5AB09C86"/>
    <w:lvl w:ilvl="0">
      <w:start w:val="1"/>
      <w:numFmt w:val="decimal"/>
      <w:pStyle w:val="Nagwek1"/>
      <w:lvlText w:val="%1."/>
      <w:lvlJc w:val="left"/>
      <w:pPr>
        <w:ind w:left="567" w:hanging="567"/>
      </w:pPr>
      <w:rPr>
        <w:rFonts w:ascii="Arial Narrow" w:hAnsi="Arial Narrow" w:hint="default"/>
        <w:b/>
        <w:i w:val="0"/>
        <w:sz w:val="26"/>
      </w:rPr>
    </w:lvl>
    <w:lvl w:ilvl="1">
      <w:start w:val="1"/>
      <w:numFmt w:val="decimal"/>
      <w:pStyle w:val="Nagwek2"/>
      <w:lvlText w:val="%1.%2."/>
      <w:lvlJc w:val="left"/>
      <w:pPr>
        <w:ind w:left="567" w:hanging="567"/>
      </w:pPr>
      <w:rPr>
        <w:rFonts w:ascii="Arial Narrow" w:hAnsi="Arial Narrow" w:hint="default"/>
        <w:b/>
        <w:i w:val="0"/>
        <w:sz w:val="22"/>
      </w:rPr>
    </w:lvl>
    <w:lvl w:ilvl="2">
      <w:start w:val="1"/>
      <w:numFmt w:val="decimal"/>
      <w:pStyle w:val="Nagwek3"/>
      <w:lvlText w:val="%1.%2.%3."/>
      <w:lvlJc w:val="left"/>
      <w:pPr>
        <w:ind w:left="567" w:hanging="567"/>
      </w:pPr>
      <w:rPr>
        <w:rFonts w:ascii="Arial Narrow" w:hAnsi="Arial Narrow" w:hint="default"/>
        <w:b/>
        <w:i w:val="0"/>
        <w:sz w:val="22"/>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40A835E6"/>
    <w:multiLevelType w:val="multilevel"/>
    <w:tmpl w:val="7C80A730"/>
    <w:lvl w:ilvl="0">
      <w:start w:val="1"/>
      <w:numFmt w:val="bullet"/>
      <w:pStyle w:val="Listapunktowana"/>
      <w:lvlText w:val="–"/>
      <w:lvlJc w:val="left"/>
      <w:pPr>
        <w:tabs>
          <w:tab w:val="num" w:pos="992"/>
        </w:tabs>
        <w:ind w:left="992" w:hanging="425"/>
      </w:pPr>
      <w:rPr>
        <w:rFonts w:ascii="Arial" w:hAnsi="Arial" w:hint="default"/>
        <w:sz w:val="16"/>
      </w:rPr>
    </w:lvl>
    <w:lvl w:ilvl="1">
      <w:start w:val="1"/>
      <w:numFmt w:val="bullet"/>
      <w:lvlText w:val=""/>
      <w:lvlJc w:val="left"/>
      <w:pPr>
        <w:tabs>
          <w:tab w:val="num" w:pos="1418"/>
        </w:tabs>
        <w:ind w:left="1418" w:hanging="426"/>
      </w:pPr>
      <w:rPr>
        <w:rFonts w:ascii="Symbol" w:hAnsi="Symbol" w:hint="default"/>
        <w:sz w:val="16"/>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9" w15:restartNumberingAfterBreak="0">
    <w:nsid w:val="5F213026"/>
    <w:multiLevelType w:val="multilevel"/>
    <w:tmpl w:val="F912D87A"/>
    <w:lvl w:ilvl="0">
      <w:start w:val="1"/>
      <w:numFmt w:val="bullet"/>
      <w:lvlText w:val=""/>
      <w:lvlJc w:val="left"/>
      <w:pPr>
        <w:tabs>
          <w:tab w:val="num" w:pos="992"/>
        </w:tabs>
        <w:ind w:left="992" w:hanging="425"/>
      </w:pPr>
      <w:rPr>
        <w:rFonts w:ascii="Symbol" w:hAnsi="Symbol" w:hint="default"/>
        <w:sz w:val="16"/>
      </w:rPr>
    </w:lvl>
    <w:lvl w:ilvl="1">
      <w:start w:val="1"/>
      <w:numFmt w:val="bullet"/>
      <w:pStyle w:val="Listapunktowana2"/>
      <w:lvlText w:val=""/>
      <w:lvlJc w:val="left"/>
      <w:pPr>
        <w:tabs>
          <w:tab w:val="num" w:pos="1418"/>
        </w:tabs>
        <w:ind w:left="1418" w:hanging="426"/>
      </w:pPr>
      <w:rPr>
        <w:rFonts w:ascii="Symbol" w:hAnsi="Symbol" w:hint="default"/>
        <w:sz w:val="16"/>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0" w15:restartNumberingAfterBreak="0">
    <w:nsid w:val="71726307"/>
    <w:multiLevelType w:val="hybridMultilevel"/>
    <w:tmpl w:val="5336B58A"/>
    <w:lvl w:ilvl="0" w:tplc="26D87E80">
      <w:start w:val="1"/>
      <w:numFmt w:val="bullet"/>
      <w:pStyle w:val="Tabelkalista"/>
      <w:lvlText w:val="–"/>
      <w:lvlJc w:val="left"/>
      <w:pPr>
        <w:ind w:left="720" w:hanging="360"/>
      </w:pPr>
      <w:rPr>
        <w:rFonts w:ascii="Arial" w:hAnsi="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1441027872">
    <w:abstractNumId w:val="7"/>
  </w:num>
  <w:num w:numId="2" w16cid:durableId="133716710">
    <w:abstractNumId w:val="2"/>
  </w:num>
  <w:num w:numId="3" w16cid:durableId="143933793">
    <w:abstractNumId w:val="1"/>
  </w:num>
  <w:num w:numId="4" w16cid:durableId="419372326">
    <w:abstractNumId w:val="0"/>
  </w:num>
  <w:num w:numId="5" w16cid:durableId="1218317509">
    <w:abstractNumId w:val="4"/>
  </w:num>
  <w:num w:numId="6" w16cid:durableId="1389525121">
    <w:abstractNumId w:val="9"/>
  </w:num>
  <w:num w:numId="7" w16cid:durableId="770199840">
    <w:abstractNumId w:val="6"/>
  </w:num>
  <w:num w:numId="8" w16cid:durableId="15383474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78068680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91968296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958369453">
    <w:abstractNumId w:val="3"/>
  </w:num>
  <w:num w:numId="12" w16cid:durableId="1774402223">
    <w:abstractNumId w:val="3"/>
  </w:num>
  <w:num w:numId="13" w16cid:durableId="1019618662">
    <w:abstractNumId w:val="9"/>
  </w:num>
  <w:num w:numId="14" w16cid:durableId="295334145">
    <w:abstractNumId w:val="3"/>
  </w:num>
  <w:num w:numId="15" w16cid:durableId="867377807">
    <w:abstractNumId w:val="3"/>
  </w:num>
  <w:num w:numId="16" w16cid:durableId="24026334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278538184">
    <w:abstractNumId w:val="3"/>
  </w:num>
  <w:num w:numId="18" w16cid:durableId="40726965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53186170">
    <w:abstractNumId w:val="10"/>
  </w:num>
  <w:num w:numId="20" w16cid:durableId="1279021387">
    <w:abstractNumId w:val="10"/>
  </w:num>
  <w:num w:numId="21" w16cid:durableId="2111470273">
    <w:abstractNumId w:val="10"/>
  </w:num>
  <w:num w:numId="22" w16cid:durableId="1929852242">
    <w:abstractNumId w:val="10"/>
  </w:num>
  <w:num w:numId="23" w16cid:durableId="1756395956">
    <w:abstractNumId w:val="7"/>
  </w:num>
  <w:num w:numId="24" w16cid:durableId="1268654706">
    <w:abstractNumId w:val="7"/>
  </w:num>
  <w:num w:numId="25" w16cid:durableId="452333663">
    <w:abstractNumId w:val="7"/>
  </w:num>
  <w:num w:numId="26" w16cid:durableId="665859012">
    <w:abstractNumId w:val="7"/>
  </w:num>
  <w:num w:numId="27" w16cid:durableId="303045843">
    <w:abstractNumId w:val="7"/>
  </w:num>
  <w:num w:numId="28" w16cid:durableId="1566644075">
    <w:abstractNumId w:val="3"/>
  </w:num>
  <w:num w:numId="29" w16cid:durableId="1133326949">
    <w:abstractNumId w:val="7"/>
  </w:num>
  <w:num w:numId="30" w16cid:durableId="784890529">
    <w:abstractNumId w:val="7"/>
  </w:num>
  <w:num w:numId="31" w16cid:durableId="937759761">
    <w:abstractNumId w:val="7"/>
  </w:num>
  <w:num w:numId="32" w16cid:durableId="1950431457">
    <w:abstractNumId w:val="8"/>
  </w:num>
  <w:num w:numId="33" w16cid:durableId="1325931978">
    <w:abstractNumId w:val="7"/>
  </w:num>
  <w:num w:numId="34" w16cid:durableId="953363535">
    <w:abstractNumId w:val="7"/>
  </w:num>
  <w:num w:numId="35" w16cid:durableId="1925532149">
    <w:abstractNumId w:val="6"/>
  </w:num>
  <w:num w:numId="36" w16cid:durableId="1905722">
    <w:abstractNumId w:val="7"/>
  </w:num>
  <w:num w:numId="37" w16cid:durableId="150473521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918202428">
    <w:abstractNumId w:val="5"/>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mirrorMargins/>
  <w:proofState w:spelling="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efaultTabStop w:val="709"/>
  <w:hyphenationZone w:val="425"/>
  <w:evenAndOddHeaders/>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C3586"/>
    <w:rsid w:val="00002A2C"/>
    <w:rsid w:val="00007112"/>
    <w:rsid w:val="00010F82"/>
    <w:rsid w:val="00012F75"/>
    <w:rsid w:val="000158E7"/>
    <w:rsid w:val="00015D41"/>
    <w:rsid w:val="00016395"/>
    <w:rsid w:val="00016B59"/>
    <w:rsid w:val="00021003"/>
    <w:rsid w:val="00036538"/>
    <w:rsid w:val="00055979"/>
    <w:rsid w:val="00062E60"/>
    <w:rsid w:val="000824BC"/>
    <w:rsid w:val="000A04AD"/>
    <w:rsid w:val="000A3569"/>
    <w:rsid w:val="000B0DFD"/>
    <w:rsid w:val="000C2D63"/>
    <w:rsid w:val="000C6DE0"/>
    <w:rsid w:val="000D7C51"/>
    <w:rsid w:val="000E1DF7"/>
    <w:rsid w:val="000E4AD4"/>
    <w:rsid w:val="00104154"/>
    <w:rsid w:val="00151570"/>
    <w:rsid w:val="00151AB6"/>
    <w:rsid w:val="0015516F"/>
    <w:rsid w:val="0016507F"/>
    <w:rsid w:val="00182158"/>
    <w:rsid w:val="00190D00"/>
    <w:rsid w:val="00192C94"/>
    <w:rsid w:val="001A43FF"/>
    <w:rsid w:val="001B0D5B"/>
    <w:rsid w:val="001D0FC3"/>
    <w:rsid w:val="001D5AA7"/>
    <w:rsid w:val="001E0A78"/>
    <w:rsid w:val="001E4F6D"/>
    <w:rsid w:val="001F130D"/>
    <w:rsid w:val="00203B4E"/>
    <w:rsid w:val="00235E52"/>
    <w:rsid w:val="002405FE"/>
    <w:rsid w:val="002547F4"/>
    <w:rsid w:val="0025565E"/>
    <w:rsid w:val="00264ABF"/>
    <w:rsid w:val="00276DA0"/>
    <w:rsid w:val="00282195"/>
    <w:rsid w:val="002842BD"/>
    <w:rsid w:val="00294550"/>
    <w:rsid w:val="002A2049"/>
    <w:rsid w:val="002A3CBD"/>
    <w:rsid w:val="002B05C4"/>
    <w:rsid w:val="002B73B6"/>
    <w:rsid w:val="002C1FA5"/>
    <w:rsid w:val="002D5017"/>
    <w:rsid w:val="002D56F4"/>
    <w:rsid w:val="002D727E"/>
    <w:rsid w:val="002E0D20"/>
    <w:rsid w:val="002E1B4F"/>
    <w:rsid w:val="002E1BB9"/>
    <w:rsid w:val="002E3457"/>
    <w:rsid w:val="00301FE8"/>
    <w:rsid w:val="00305081"/>
    <w:rsid w:val="003178D7"/>
    <w:rsid w:val="00317D6B"/>
    <w:rsid w:val="003246D9"/>
    <w:rsid w:val="003309F3"/>
    <w:rsid w:val="00331368"/>
    <w:rsid w:val="00332CD9"/>
    <w:rsid w:val="0034659F"/>
    <w:rsid w:val="003756B9"/>
    <w:rsid w:val="00377883"/>
    <w:rsid w:val="00390719"/>
    <w:rsid w:val="0039306A"/>
    <w:rsid w:val="00393FCA"/>
    <w:rsid w:val="003A520F"/>
    <w:rsid w:val="003B15F6"/>
    <w:rsid w:val="003B7BBB"/>
    <w:rsid w:val="003C3586"/>
    <w:rsid w:val="003E24AF"/>
    <w:rsid w:val="003E4320"/>
    <w:rsid w:val="00413C09"/>
    <w:rsid w:val="00415818"/>
    <w:rsid w:val="00422369"/>
    <w:rsid w:val="0042653F"/>
    <w:rsid w:val="00447954"/>
    <w:rsid w:val="00447981"/>
    <w:rsid w:val="00475DB8"/>
    <w:rsid w:val="00484801"/>
    <w:rsid w:val="004905C2"/>
    <w:rsid w:val="00494F52"/>
    <w:rsid w:val="00497097"/>
    <w:rsid w:val="004A1F95"/>
    <w:rsid w:val="004A550C"/>
    <w:rsid w:val="004B0BF6"/>
    <w:rsid w:val="004B25F4"/>
    <w:rsid w:val="004C14CA"/>
    <w:rsid w:val="004C4833"/>
    <w:rsid w:val="004D04C7"/>
    <w:rsid w:val="004E046B"/>
    <w:rsid w:val="004E53F8"/>
    <w:rsid w:val="005111DC"/>
    <w:rsid w:val="0051261A"/>
    <w:rsid w:val="00513BE5"/>
    <w:rsid w:val="0052011C"/>
    <w:rsid w:val="005262C4"/>
    <w:rsid w:val="00534B23"/>
    <w:rsid w:val="005434DD"/>
    <w:rsid w:val="00543BC9"/>
    <w:rsid w:val="005515E0"/>
    <w:rsid w:val="005634EE"/>
    <w:rsid w:val="00567B60"/>
    <w:rsid w:val="00575164"/>
    <w:rsid w:val="00575D6A"/>
    <w:rsid w:val="00581E16"/>
    <w:rsid w:val="005B38EE"/>
    <w:rsid w:val="005D3059"/>
    <w:rsid w:val="005E0B0D"/>
    <w:rsid w:val="005F29B5"/>
    <w:rsid w:val="005F2B4F"/>
    <w:rsid w:val="005F57CE"/>
    <w:rsid w:val="005F5E3A"/>
    <w:rsid w:val="006000A1"/>
    <w:rsid w:val="00603B1C"/>
    <w:rsid w:val="00603F5C"/>
    <w:rsid w:val="00605A95"/>
    <w:rsid w:val="00606391"/>
    <w:rsid w:val="00610CA3"/>
    <w:rsid w:val="00612A57"/>
    <w:rsid w:val="00621203"/>
    <w:rsid w:val="00626685"/>
    <w:rsid w:val="00644EBD"/>
    <w:rsid w:val="00653EEC"/>
    <w:rsid w:val="00677C02"/>
    <w:rsid w:val="00677F19"/>
    <w:rsid w:val="0069409B"/>
    <w:rsid w:val="00696098"/>
    <w:rsid w:val="006C0B1A"/>
    <w:rsid w:val="006C2BD6"/>
    <w:rsid w:val="006C3814"/>
    <w:rsid w:val="006C7927"/>
    <w:rsid w:val="006D354D"/>
    <w:rsid w:val="006D7707"/>
    <w:rsid w:val="006D7F81"/>
    <w:rsid w:val="006E3BDE"/>
    <w:rsid w:val="006F0576"/>
    <w:rsid w:val="006F39BA"/>
    <w:rsid w:val="006F433C"/>
    <w:rsid w:val="006F4E7D"/>
    <w:rsid w:val="00700730"/>
    <w:rsid w:val="0070525E"/>
    <w:rsid w:val="00720549"/>
    <w:rsid w:val="00724BBF"/>
    <w:rsid w:val="00734300"/>
    <w:rsid w:val="0075130E"/>
    <w:rsid w:val="007513D1"/>
    <w:rsid w:val="00760877"/>
    <w:rsid w:val="00761A27"/>
    <w:rsid w:val="00773158"/>
    <w:rsid w:val="007755CC"/>
    <w:rsid w:val="007B0696"/>
    <w:rsid w:val="007C1E90"/>
    <w:rsid w:val="007C1F86"/>
    <w:rsid w:val="007C39EB"/>
    <w:rsid w:val="007C6B12"/>
    <w:rsid w:val="007E1F6F"/>
    <w:rsid w:val="007E7445"/>
    <w:rsid w:val="00822C83"/>
    <w:rsid w:val="008335E1"/>
    <w:rsid w:val="00834359"/>
    <w:rsid w:val="0085050F"/>
    <w:rsid w:val="00850CB2"/>
    <w:rsid w:val="00850E83"/>
    <w:rsid w:val="0085172F"/>
    <w:rsid w:val="008537CD"/>
    <w:rsid w:val="008640A0"/>
    <w:rsid w:val="0086700A"/>
    <w:rsid w:val="00872A17"/>
    <w:rsid w:val="008737E2"/>
    <w:rsid w:val="008747F2"/>
    <w:rsid w:val="0088391C"/>
    <w:rsid w:val="00895765"/>
    <w:rsid w:val="008B1014"/>
    <w:rsid w:val="008B25AB"/>
    <w:rsid w:val="008D66FD"/>
    <w:rsid w:val="008D7F8E"/>
    <w:rsid w:val="008F16B7"/>
    <w:rsid w:val="008F5DF8"/>
    <w:rsid w:val="00904198"/>
    <w:rsid w:val="0090460D"/>
    <w:rsid w:val="009115A9"/>
    <w:rsid w:val="00914024"/>
    <w:rsid w:val="00945FC1"/>
    <w:rsid w:val="0095498E"/>
    <w:rsid w:val="00981F5C"/>
    <w:rsid w:val="00982091"/>
    <w:rsid w:val="00992C7C"/>
    <w:rsid w:val="00995E14"/>
    <w:rsid w:val="009A5C30"/>
    <w:rsid w:val="009B4C4C"/>
    <w:rsid w:val="009C71F4"/>
    <w:rsid w:val="009D5052"/>
    <w:rsid w:val="009D5469"/>
    <w:rsid w:val="009E1FA8"/>
    <w:rsid w:val="00A273B2"/>
    <w:rsid w:val="00A302B6"/>
    <w:rsid w:val="00A319EA"/>
    <w:rsid w:val="00A31EA6"/>
    <w:rsid w:val="00A32C73"/>
    <w:rsid w:val="00A504F4"/>
    <w:rsid w:val="00A50A07"/>
    <w:rsid w:val="00A56DE5"/>
    <w:rsid w:val="00A603C3"/>
    <w:rsid w:val="00A847FD"/>
    <w:rsid w:val="00AA490F"/>
    <w:rsid w:val="00AC48D0"/>
    <w:rsid w:val="00AC6AA4"/>
    <w:rsid w:val="00B0611D"/>
    <w:rsid w:val="00B12BDD"/>
    <w:rsid w:val="00B23E2D"/>
    <w:rsid w:val="00B33BDC"/>
    <w:rsid w:val="00B34794"/>
    <w:rsid w:val="00B3551C"/>
    <w:rsid w:val="00B362BE"/>
    <w:rsid w:val="00B41A26"/>
    <w:rsid w:val="00B4705F"/>
    <w:rsid w:val="00B474F6"/>
    <w:rsid w:val="00B47AFD"/>
    <w:rsid w:val="00B47DF3"/>
    <w:rsid w:val="00B56C62"/>
    <w:rsid w:val="00B57165"/>
    <w:rsid w:val="00B60333"/>
    <w:rsid w:val="00B63061"/>
    <w:rsid w:val="00B6569D"/>
    <w:rsid w:val="00B73D36"/>
    <w:rsid w:val="00B75BD5"/>
    <w:rsid w:val="00B76331"/>
    <w:rsid w:val="00B80A4C"/>
    <w:rsid w:val="00B81B33"/>
    <w:rsid w:val="00B853D3"/>
    <w:rsid w:val="00B958CE"/>
    <w:rsid w:val="00B96690"/>
    <w:rsid w:val="00BA001B"/>
    <w:rsid w:val="00BA521B"/>
    <w:rsid w:val="00BC708B"/>
    <w:rsid w:val="00BD4C45"/>
    <w:rsid w:val="00BD7552"/>
    <w:rsid w:val="00BD7604"/>
    <w:rsid w:val="00BE41A3"/>
    <w:rsid w:val="00C04505"/>
    <w:rsid w:val="00C15BC8"/>
    <w:rsid w:val="00C359B9"/>
    <w:rsid w:val="00C424E2"/>
    <w:rsid w:val="00C64129"/>
    <w:rsid w:val="00C97C5E"/>
    <w:rsid w:val="00CA500E"/>
    <w:rsid w:val="00CA594B"/>
    <w:rsid w:val="00CA6EE0"/>
    <w:rsid w:val="00CA7FE1"/>
    <w:rsid w:val="00CE14D5"/>
    <w:rsid w:val="00CE65B5"/>
    <w:rsid w:val="00D036BD"/>
    <w:rsid w:val="00D04405"/>
    <w:rsid w:val="00D04C8D"/>
    <w:rsid w:val="00D130E7"/>
    <w:rsid w:val="00D14450"/>
    <w:rsid w:val="00D20006"/>
    <w:rsid w:val="00D21D43"/>
    <w:rsid w:val="00D2373C"/>
    <w:rsid w:val="00D257C8"/>
    <w:rsid w:val="00D33133"/>
    <w:rsid w:val="00D3700D"/>
    <w:rsid w:val="00D374EC"/>
    <w:rsid w:val="00D37518"/>
    <w:rsid w:val="00D473C6"/>
    <w:rsid w:val="00D5495A"/>
    <w:rsid w:val="00D5497D"/>
    <w:rsid w:val="00D64842"/>
    <w:rsid w:val="00D727B1"/>
    <w:rsid w:val="00D76B1A"/>
    <w:rsid w:val="00D863A5"/>
    <w:rsid w:val="00DB007E"/>
    <w:rsid w:val="00DC0239"/>
    <w:rsid w:val="00DE1143"/>
    <w:rsid w:val="00DE1A08"/>
    <w:rsid w:val="00DF01E0"/>
    <w:rsid w:val="00DF3C27"/>
    <w:rsid w:val="00E138C3"/>
    <w:rsid w:val="00E2222F"/>
    <w:rsid w:val="00E30C72"/>
    <w:rsid w:val="00E318F8"/>
    <w:rsid w:val="00E43E4C"/>
    <w:rsid w:val="00E458E7"/>
    <w:rsid w:val="00E52C37"/>
    <w:rsid w:val="00E5723A"/>
    <w:rsid w:val="00E6580E"/>
    <w:rsid w:val="00E65FF4"/>
    <w:rsid w:val="00E70DB6"/>
    <w:rsid w:val="00E71B45"/>
    <w:rsid w:val="00E75624"/>
    <w:rsid w:val="00E92A07"/>
    <w:rsid w:val="00EA5E1A"/>
    <w:rsid w:val="00ED15C7"/>
    <w:rsid w:val="00ED6653"/>
    <w:rsid w:val="00EE45D4"/>
    <w:rsid w:val="00EE6CCD"/>
    <w:rsid w:val="00EE79AB"/>
    <w:rsid w:val="00F01801"/>
    <w:rsid w:val="00F0584A"/>
    <w:rsid w:val="00F146B4"/>
    <w:rsid w:val="00F330C8"/>
    <w:rsid w:val="00F5635E"/>
    <w:rsid w:val="00F62F1B"/>
    <w:rsid w:val="00F83A57"/>
    <w:rsid w:val="00F84440"/>
    <w:rsid w:val="00F91C80"/>
    <w:rsid w:val="00F96485"/>
    <w:rsid w:val="00FB33A8"/>
    <w:rsid w:val="00FC2ED1"/>
    <w:rsid w:val="00FE3EF3"/>
    <w:rsid w:val="00FF4717"/>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1D332E8"/>
  <w15:docId w15:val="{356BFAA3-5C03-4207-97B4-F42BCA0D61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Times New Roman"/>
        <w:lang w:val="pl-PL"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semiHidden="1" w:unhideWhenUsed="1"/>
    <w:lsdException w:name="List 2" w:semiHidden="1" w:unhideWhenUsed="1" w:qFormat="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7"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494F52"/>
    <w:pPr>
      <w:spacing w:after="40" w:line="276" w:lineRule="auto"/>
      <w:ind w:firstLine="567"/>
      <w:jc w:val="both"/>
    </w:pPr>
    <w:rPr>
      <w:rFonts w:ascii="Arial Narrow" w:hAnsi="Arial Narrow"/>
      <w:sz w:val="22"/>
      <w:szCs w:val="22"/>
    </w:rPr>
  </w:style>
  <w:style w:type="paragraph" w:styleId="Nagwek1">
    <w:name w:val="heading 1"/>
    <w:basedOn w:val="Normalny"/>
    <w:next w:val="Normalny"/>
    <w:link w:val="Nagwek1Znak"/>
    <w:uiPriority w:val="2"/>
    <w:qFormat/>
    <w:rsid w:val="00CA594B"/>
    <w:pPr>
      <w:keepNext/>
      <w:numPr>
        <w:numId w:val="1"/>
      </w:numPr>
      <w:tabs>
        <w:tab w:val="left" w:pos="567"/>
      </w:tabs>
      <w:spacing w:before="240" w:after="0"/>
      <w:outlineLvl w:val="0"/>
    </w:pPr>
    <w:rPr>
      <w:rFonts w:eastAsia="Times New Roman"/>
      <w:b/>
      <w:bCs/>
      <w:kern w:val="32"/>
      <w:sz w:val="26"/>
      <w:szCs w:val="32"/>
      <w:u w:color="7E0000"/>
    </w:rPr>
  </w:style>
  <w:style w:type="paragraph" w:styleId="Nagwek2">
    <w:name w:val="heading 2"/>
    <w:basedOn w:val="Normalny"/>
    <w:next w:val="Normalny"/>
    <w:link w:val="Nagwek2Znak"/>
    <w:uiPriority w:val="2"/>
    <w:unhideWhenUsed/>
    <w:qFormat/>
    <w:rsid w:val="00CA594B"/>
    <w:pPr>
      <w:keepNext/>
      <w:numPr>
        <w:ilvl w:val="1"/>
        <w:numId w:val="1"/>
      </w:numPr>
      <w:tabs>
        <w:tab w:val="left" w:pos="567"/>
      </w:tabs>
      <w:spacing w:before="120" w:after="0"/>
      <w:outlineLvl w:val="1"/>
    </w:pPr>
    <w:rPr>
      <w:rFonts w:eastAsia="Times New Roman"/>
      <w:b/>
      <w:bCs/>
      <w:iCs/>
      <w:szCs w:val="28"/>
    </w:rPr>
  </w:style>
  <w:style w:type="paragraph" w:styleId="Nagwek3">
    <w:name w:val="heading 3"/>
    <w:basedOn w:val="Normalny"/>
    <w:next w:val="Normalny"/>
    <w:link w:val="Nagwek3Znak"/>
    <w:uiPriority w:val="2"/>
    <w:unhideWhenUsed/>
    <w:qFormat/>
    <w:rsid w:val="00581E16"/>
    <w:pPr>
      <w:keepNext/>
      <w:keepLines/>
      <w:numPr>
        <w:ilvl w:val="2"/>
        <w:numId w:val="1"/>
      </w:numPr>
      <w:tabs>
        <w:tab w:val="left" w:pos="567"/>
      </w:tabs>
      <w:spacing w:before="80" w:after="80"/>
      <w:outlineLvl w:val="2"/>
    </w:pPr>
    <w:rPr>
      <w:rFonts w:eastAsiaTheme="majorEastAsia" w:cstheme="majorBidi"/>
      <w:b/>
      <w:bCs/>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uiPriority w:val="2"/>
    <w:rsid w:val="00CA594B"/>
    <w:rPr>
      <w:rFonts w:ascii="Arial Narrow" w:eastAsia="Times New Roman" w:hAnsi="Arial Narrow"/>
      <w:b/>
      <w:bCs/>
      <w:kern w:val="32"/>
      <w:sz w:val="26"/>
      <w:szCs w:val="32"/>
      <w:u w:color="7E0000"/>
    </w:rPr>
  </w:style>
  <w:style w:type="character" w:customStyle="1" w:styleId="Nagwek2Znak">
    <w:name w:val="Nagłówek 2 Znak"/>
    <w:link w:val="Nagwek2"/>
    <w:uiPriority w:val="2"/>
    <w:rsid w:val="00CA594B"/>
    <w:rPr>
      <w:rFonts w:ascii="Arial Narrow" w:eastAsia="Times New Roman" w:hAnsi="Arial Narrow"/>
      <w:b/>
      <w:bCs/>
      <w:iCs/>
      <w:sz w:val="22"/>
      <w:szCs w:val="28"/>
    </w:rPr>
  </w:style>
  <w:style w:type="character" w:customStyle="1" w:styleId="Nagwek3Znak">
    <w:name w:val="Nagłówek 3 Znak"/>
    <w:basedOn w:val="Domylnaczcionkaakapitu"/>
    <w:link w:val="Nagwek3"/>
    <w:uiPriority w:val="2"/>
    <w:rsid w:val="001D0FC3"/>
    <w:rPr>
      <w:rFonts w:ascii="Arial Narrow" w:eastAsiaTheme="majorEastAsia" w:hAnsi="Arial Narrow" w:cstheme="majorBidi"/>
      <w:b/>
      <w:bCs/>
      <w:sz w:val="22"/>
      <w:szCs w:val="22"/>
    </w:rPr>
  </w:style>
  <w:style w:type="paragraph" w:styleId="Akapitzlist">
    <w:name w:val="List Paragraph"/>
    <w:basedOn w:val="Normalny"/>
    <w:uiPriority w:val="34"/>
    <w:qFormat/>
    <w:rsid w:val="00C359B9"/>
    <w:pPr>
      <w:ind w:left="720"/>
      <w:contextualSpacing/>
    </w:pPr>
  </w:style>
  <w:style w:type="paragraph" w:styleId="Bezodstpw">
    <w:name w:val="No Spacing"/>
    <w:next w:val="Normalny"/>
    <w:uiPriority w:val="1"/>
    <w:qFormat/>
    <w:rsid w:val="0095498E"/>
    <w:pPr>
      <w:jc w:val="both"/>
    </w:pPr>
    <w:rPr>
      <w:rFonts w:ascii="Arial Narrow" w:hAnsi="Arial Narrow"/>
      <w:sz w:val="12"/>
      <w:szCs w:val="22"/>
    </w:rPr>
  </w:style>
  <w:style w:type="paragraph" w:styleId="Tytu">
    <w:name w:val="Title"/>
    <w:basedOn w:val="Normalny"/>
    <w:next w:val="Normalny"/>
    <w:link w:val="TytuZnak"/>
    <w:uiPriority w:val="7"/>
    <w:qFormat/>
    <w:rsid w:val="00D2373C"/>
    <w:pPr>
      <w:spacing w:after="200"/>
      <w:ind w:firstLine="0"/>
      <w:contextualSpacing/>
      <w:jc w:val="center"/>
    </w:pPr>
    <w:rPr>
      <w:rFonts w:eastAsiaTheme="majorEastAsia" w:cstheme="majorBidi"/>
      <w:b/>
      <w:spacing w:val="5"/>
      <w:kern w:val="28"/>
      <w:sz w:val="26"/>
      <w:szCs w:val="52"/>
    </w:rPr>
  </w:style>
  <w:style w:type="character" w:customStyle="1" w:styleId="TytuZnak">
    <w:name w:val="Tytuł Znak"/>
    <w:basedOn w:val="Domylnaczcionkaakapitu"/>
    <w:link w:val="Tytu"/>
    <w:uiPriority w:val="7"/>
    <w:rsid w:val="00D2373C"/>
    <w:rPr>
      <w:rFonts w:ascii="Arial Narrow" w:eastAsiaTheme="majorEastAsia" w:hAnsi="Arial Narrow" w:cstheme="majorBidi"/>
      <w:b/>
      <w:spacing w:val="5"/>
      <w:kern w:val="28"/>
      <w:sz w:val="26"/>
      <w:szCs w:val="52"/>
    </w:rPr>
  </w:style>
  <w:style w:type="paragraph" w:styleId="Stopka">
    <w:name w:val="footer"/>
    <w:basedOn w:val="Normalny"/>
    <w:link w:val="StopkaZnak"/>
    <w:uiPriority w:val="99"/>
    <w:unhideWhenUsed/>
    <w:qFormat/>
    <w:rsid w:val="00301FE8"/>
    <w:pPr>
      <w:tabs>
        <w:tab w:val="center" w:pos="4536"/>
        <w:tab w:val="right" w:pos="9072"/>
      </w:tabs>
      <w:spacing w:after="0" w:line="240" w:lineRule="auto"/>
      <w:ind w:firstLine="0"/>
      <w:jc w:val="center"/>
    </w:pPr>
    <w:rPr>
      <w:rFonts w:ascii="Arial" w:hAnsi="Arial"/>
      <w:sz w:val="16"/>
    </w:rPr>
  </w:style>
  <w:style w:type="character" w:customStyle="1" w:styleId="StopkaZnak">
    <w:name w:val="Stopka Znak"/>
    <w:basedOn w:val="Domylnaczcionkaakapitu"/>
    <w:link w:val="Stopka"/>
    <w:uiPriority w:val="99"/>
    <w:rsid w:val="00301FE8"/>
    <w:rPr>
      <w:rFonts w:ascii="Arial" w:hAnsi="Arial"/>
      <w:sz w:val="16"/>
      <w:szCs w:val="22"/>
    </w:rPr>
  </w:style>
  <w:style w:type="paragraph" w:customStyle="1" w:styleId="Rysunki-opis">
    <w:name w:val="Rysunki - opis"/>
    <w:basedOn w:val="Normalny"/>
    <w:next w:val="Normalny"/>
    <w:link w:val="Rysunki-opisZnak"/>
    <w:uiPriority w:val="5"/>
    <w:qFormat/>
    <w:rsid w:val="005D3059"/>
    <w:pPr>
      <w:ind w:firstLine="0"/>
      <w:jc w:val="center"/>
    </w:pPr>
    <w:rPr>
      <w:i/>
      <w:sz w:val="20"/>
    </w:rPr>
  </w:style>
  <w:style w:type="table" w:styleId="Tabela-Siatka">
    <w:name w:val="Table Grid"/>
    <w:aliases w:val="Tabela"/>
    <w:uiPriority w:val="59"/>
    <w:rsid w:val="001D0FC3"/>
    <w:pPr>
      <w:spacing w:line="276" w:lineRule="auto"/>
      <w:jc w:val="center"/>
    </w:pPr>
    <w:rPr>
      <w:rFonts w:ascii="Arial Narrow" w:hAnsi="Arial Narro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tcPr>
      <w:vAlign w:val="center"/>
    </w:tcPr>
  </w:style>
  <w:style w:type="character" w:customStyle="1" w:styleId="Rysunki-opisZnak">
    <w:name w:val="Rysunki - opis Znak"/>
    <w:basedOn w:val="Domylnaczcionkaakapitu"/>
    <w:link w:val="Rysunki-opis"/>
    <w:uiPriority w:val="5"/>
    <w:rsid w:val="001D0FC3"/>
    <w:rPr>
      <w:rFonts w:ascii="Arial Narrow" w:hAnsi="Arial Narrow"/>
      <w:i/>
      <w:szCs w:val="22"/>
    </w:rPr>
  </w:style>
  <w:style w:type="table" w:styleId="Jasnasiatka">
    <w:name w:val="Light Grid"/>
    <w:basedOn w:val="Standardowy"/>
    <w:uiPriority w:val="62"/>
    <w:rsid w:val="00724BBF"/>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paragraph" w:styleId="Listanumerowana">
    <w:name w:val="List Number"/>
    <w:basedOn w:val="Normalny"/>
    <w:uiPriority w:val="99"/>
    <w:semiHidden/>
    <w:rsid w:val="00E30C72"/>
    <w:pPr>
      <w:spacing w:after="0"/>
      <w:ind w:firstLine="0"/>
      <w:contextualSpacing/>
    </w:pPr>
  </w:style>
  <w:style w:type="paragraph" w:styleId="Listanumerowana2">
    <w:name w:val="List Number 2"/>
    <w:basedOn w:val="Normalny"/>
    <w:uiPriority w:val="99"/>
    <w:semiHidden/>
    <w:rsid w:val="00016B59"/>
    <w:pPr>
      <w:numPr>
        <w:numId w:val="2"/>
      </w:numPr>
      <w:contextualSpacing/>
    </w:pPr>
  </w:style>
  <w:style w:type="paragraph" w:styleId="Listanumerowana3">
    <w:name w:val="List Number 3"/>
    <w:basedOn w:val="Normalny"/>
    <w:uiPriority w:val="99"/>
    <w:semiHidden/>
    <w:rsid w:val="00016B59"/>
    <w:pPr>
      <w:numPr>
        <w:numId w:val="3"/>
      </w:numPr>
      <w:contextualSpacing/>
    </w:pPr>
  </w:style>
  <w:style w:type="paragraph" w:styleId="Listanumerowana4">
    <w:name w:val="List Number 4"/>
    <w:basedOn w:val="Normalny"/>
    <w:uiPriority w:val="99"/>
    <w:semiHidden/>
    <w:rsid w:val="00016B59"/>
    <w:pPr>
      <w:numPr>
        <w:numId w:val="4"/>
      </w:numPr>
      <w:contextualSpacing/>
    </w:pPr>
  </w:style>
  <w:style w:type="paragraph" w:styleId="Lista">
    <w:name w:val="List"/>
    <w:aliases w:val="Lista 123"/>
    <w:basedOn w:val="Normalny"/>
    <w:next w:val="Normalny"/>
    <w:uiPriority w:val="3"/>
    <w:unhideWhenUsed/>
    <w:qFormat/>
    <w:rsid w:val="002E1B4F"/>
    <w:pPr>
      <w:numPr>
        <w:numId w:val="5"/>
      </w:numPr>
      <w:contextualSpacing/>
    </w:pPr>
  </w:style>
  <w:style w:type="paragraph" w:styleId="Lista2">
    <w:name w:val="List 2"/>
    <w:aliases w:val="Lista ABC"/>
    <w:basedOn w:val="Normalny"/>
    <w:uiPriority w:val="3"/>
    <w:unhideWhenUsed/>
    <w:qFormat/>
    <w:rsid w:val="00D64842"/>
    <w:pPr>
      <w:numPr>
        <w:ilvl w:val="1"/>
        <w:numId w:val="5"/>
      </w:numPr>
      <w:spacing w:after="0"/>
      <w:contextualSpacing/>
    </w:pPr>
  </w:style>
  <w:style w:type="paragraph" w:styleId="Listapunktowana">
    <w:name w:val="List Bullet"/>
    <w:basedOn w:val="Normalny"/>
    <w:uiPriority w:val="4"/>
    <w:unhideWhenUsed/>
    <w:qFormat/>
    <w:rsid w:val="00734300"/>
    <w:pPr>
      <w:numPr>
        <w:numId w:val="32"/>
      </w:numPr>
      <w:spacing w:after="0"/>
      <w:contextualSpacing/>
    </w:pPr>
  </w:style>
  <w:style w:type="paragraph" w:styleId="Listapunktowana2">
    <w:name w:val="List Bullet 2"/>
    <w:basedOn w:val="Normalny"/>
    <w:uiPriority w:val="4"/>
    <w:unhideWhenUsed/>
    <w:qFormat/>
    <w:rsid w:val="00D64842"/>
    <w:pPr>
      <w:numPr>
        <w:ilvl w:val="1"/>
        <w:numId w:val="6"/>
      </w:numPr>
      <w:contextualSpacing/>
    </w:pPr>
  </w:style>
  <w:style w:type="paragraph" w:customStyle="1" w:styleId="Spistreci">
    <w:name w:val="Spis treści"/>
    <w:basedOn w:val="Spistreci1"/>
    <w:next w:val="Normalny"/>
    <w:uiPriority w:val="8"/>
    <w:qFormat/>
    <w:rsid w:val="002D5017"/>
    <w:rPr>
      <w:noProof/>
    </w:rPr>
  </w:style>
  <w:style w:type="paragraph" w:customStyle="1" w:styleId="Spistreci-tytu">
    <w:name w:val="Spis treści - tytuł"/>
    <w:basedOn w:val="Nagwek1"/>
    <w:next w:val="Spistreci"/>
    <w:link w:val="Spistreci-tytuZnak"/>
    <w:uiPriority w:val="9"/>
    <w:qFormat/>
    <w:rsid w:val="00677C02"/>
    <w:pPr>
      <w:numPr>
        <w:numId w:val="7"/>
      </w:numPr>
      <w:tabs>
        <w:tab w:val="clear" w:pos="567"/>
      </w:tabs>
      <w:outlineLvl w:val="9"/>
    </w:pPr>
    <w:rPr>
      <w:caps/>
    </w:rPr>
  </w:style>
  <w:style w:type="paragraph" w:customStyle="1" w:styleId="Stronatytuowa-tabela">
    <w:name w:val="Strona tytułowa - tabela"/>
    <w:basedOn w:val="Normalny"/>
    <w:uiPriority w:val="10"/>
    <w:qFormat/>
    <w:rsid w:val="00C64129"/>
    <w:pPr>
      <w:spacing w:after="0" w:line="240" w:lineRule="auto"/>
      <w:ind w:firstLine="0"/>
    </w:pPr>
  </w:style>
  <w:style w:type="paragraph" w:customStyle="1" w:styleId="Tabelka">
    <w:name w:val="Tabelka"/>
    <w:basedOn w:val="Normalny"/>
    <w:link w:val="TabelkaZnak"/>
    <w:uiPriority w:val="6"/>
    <w:qFormat/>
    <w:rsid w:val="00B81B33"/>
    <w:pPr>
      <w:spacing w:after="0"/>
      <w:ind w:firstLine="0"/>
      <w:jc w:val="left"/>
    </w:pPr>
    <w:rPr>
      <w:sz w:val="20"/>
    </w:rPr>
  </w:style>
  <w:style w:type="paragraph" w:customStyle="1" w:styleId="Nrstrony">
    <w:name w:val="Nr strony"/>
    <w:basedOn w:val="Normalny"/>
    <w:next w:val="Normalny"/>
    <w:link w:val="NrstronyZnak"/>
    <w:uiPriority w:val="11"/>
    <w:qFormat/>
    <w:rsid w:val="003178D7"/>
    <w:pPr>
      <w:spacing w:after="0" w:line="240" w:lineRule="auto"/>
      <w:ind w:firstLine="0"/>
      <w:jc w:val="right"/>
    </w:pPr>
    <w:rPr>
      <w:sz w:val="16"/>
    </w:rPr>
  </w:style>
  <w:style w:type="character" w:customStyle="1" w:styleId="TabelkaZnak">
    <w:name w:val="Tabelka Znak"/>
    <w:basedOn w:val="Domylnaczcionkaakapitu"/>
    <w:link w:val="Tabelka"/>
    <w:uiPriority w:val="6"/>
    <w:rsid w:val="00B81B33"/>
    <w:rPr>
      <w:rFonts w:ascii="Arial Narrow" w:hAnsi="Arial Narrow"/>
      <w:szCs w:val="22"/>
    </w:rPr>
  </w:style>
  <w:style w:type="paragraph" w:styleId="Tekstdymka">
    <w:name w:val="Balloon Text"/>
    <w:basedOn w:val="Normalny"/>
    <w:link w:val="TekstdymkaZnak"/>
    <w:uiPriority w:val="99"/>
    <w:semiHidden/>
    <w:unhideWhenUsed/>
    <w:rsid w:val="00B41A26"/>
    <w:pPr>
      <w:spacing w:after="0" w:line="240" w:lineRule="auto"/>
    </w:pPr>
    <w:rPr>
      <w:rFonts w:ascii="Tahoma" w:hAnsi="Tahoma" w:cs="Tahoma"/>
      <w:sz w:val="16"/>
      <w:szCs w:val="16"/>
    </w:rPr>
  </w:style>
  <w:style w:type="character" w:customStyle="1" w:styleId="NrstronyZnak">
    <w:name w:val="Nr strony Znak"/>
    <w:basedOn w:val="Domylnaczcionkaakapitu"/>
    <w:link w:val="Nrstrony"/>
    <w:uiPriority w:val="11"/>
    <w:rsid w:val="003178D7"/>
    <w:rPr>
      <w:rFonts w:ascii="Arial Narrow" w:hAnsi="Arial Narrow"/>
      <w:sz w:val="16"/>
      <w:szCs w:val="22"/>
    </w:rPr>
  </w:style>
  <w:style w:type="character" w:customStyle="1" w:styleId="TekstdymkaZnak">
    <w:name w:val="Tekst dymka Znak"/>
    <w:basedOn w:val="Domylnaczcionkaakapitu"/>
    <w:link w:val="Tekstdymka"/>
    <w:uiPriority w:val="99"/>
    <w:semiHidden/>
    <w:rsid w:val="00B41A26"/>
    <w:rPr>
      <w:rFonts w:ascii="Tahoma" w:hAnsi="Tahoma" w:cs="Tahoma"/>
      <w:sz w:val="16"/>
      <w:szCs w:val="16"/>
    </w:rPr>
  </w:style>
  <w:style w:type="character" w:styleId="Hipercze">
    <w:name w:val="Hyperlink"/>
    <w:basedOn w:val="Domylnaczcionkaakapitu"/>
    <w:uiPriority w:val="99"/>
    <w:unhideWhenUsed/>
    <w:rsid w:val="008640A0"/>
    <w:rPr>
      <w:color w:val="0000FF" w:themeColor="hyperlink"/>
      <w:u w:val="single"/>
    </w:rPr>
  </w:style>
  <w:style w:type="paragraph" w:styleId="Tekstprzypisukocowego">
    <w:name w:val="endnote text"/>
    <w:basedOn w:val="Normalny"/>
    <w:link w:val="TekstprzypisukocowegoZnak"/>
    <w:uiPriority w:val="99"/>
    <w:semiHidden/>
    <w:unhideWhenUsed/>
    <w:rsid w:val="00677C02"/>
    <w:pPr>
      <w:spacing w:after="0" w:line="240" w:lineRule="auto"/>
    </w:pPr>
    <w:rPr>
      <w:sz w:val="20"/>
      <w:szCs w:val="20"/>
    </w:rPr>
  </w:style>
  <w:style w:type="paragraph" w:styleId="Spistreci1">
    <w:name w:val="toc 1"/>
    <w:aliases w:val="Spis treści DNZ"/>
    <w:basedOn w:val="Normalny"/>
    <w:next w:val="Normalny"/>
    <w:autoRedefine/>
    <w:uiPriority w:val="39"/>
    <w:unhideWhenUsed/>
    <w:rsid w:val="00F01801"/>
    <w:pPr>
      <w:tabs>
        <w:tab w:val="left" w:pos="993"/>
        <w:tab w:val="right" w:leader="dot" w:pos="9061"/>
      </w:tabs>
      <w:spacing w:after="0"/>
      <w:ind w:left="992" w:hanging="425"/>
      <w:contextualSpacing/>
    </w:pPr>
  </w:style>
  <w:style w:type="character" w:customStyle="1" w:styleId="TekstprzypisukocowegoZnak">
    <w:name w:val="Tekst przypisu końcowego Znak"/>
    <w:basedOn w:val="Domylnaczcionkaakapitu"/>
    <w:link w:val="Tekstprzypisukocowego"/>
    <w:uiPriority w:val="99"/>
    <w:semiHidden/>
    <w:rsid w:val="00677C02"/>
    <w:rPr>
      <w:rFonts w:ascii="Arial Narrow" w:hAnsi="Arial Narrow"/>
    </w:rPr>
  </w:style>
  <w:style w:type="character" w:styleId="Odwoanieprzypisukocowego">
    <w:name w:val="endnote reference"/>
    <w:basedOn w:val="Domylnaczcionkaakapitu"/>
    <w:uiPriority w:val="99"/>
    <w:semiHidden/>
    <w:unhideWhenUsed/>
    <w:rsid w:val="00677C02"/>
    <w:rPr>
      <w:vertAlign w:val="superscript"/>
    </w:rPr>
  </w:style>
  <w:style w:type="paragraph" w:styleId="Spistreci2">
    <w:name w:val="toc 2"/>
    <w:basedOn w:val="Spistreci"/>
    <w:next w:val="Normalny"/>
    <w:autoRedefine/>
    <w:uiPriority w:val="39"/>
    <w:unhideWhenUsed/>
    <w:rsid w:val="007C39EB"/>
    <w:pPr>
      <w:tabs>
        <w:tab w:val="left" w:pos="1760"/>
      </w:tabs>
      <w:ind w:left="624" w:firstLine="425"/>
    </w:pPr>
  </w:style>
  <w:style w:type="paragraph" w:customStyle="1" w:styleId="CZCIOPISU">
    <w:name w:val="CZĘŚCI OPISU"/>
    <w:basedOn w:val="Spistreci-tytu"/>
    <w:link w:val="CZCIOPISUZnak"/>
    <w:qFormat/>
    <w:rsid w:val="00010F82"/>
    <w:pPr>
      <w:numPr>
        <w:numId w:val="0"/>
      </w:numPr>
      <w:tabs>
        <w:tab w:val="left" w:pos="567"/>
      </w:tabs>
    </w:pPr>
  </w:style>
  <w:style w:type="character" w:customStyle="1" w:styleId="Spistreci-tytuZnak">
    <w:name w:val="Spis treści - tytuł Znak"/>
    <w:basedOn w:val="Nagwek1Znak"/>
    <w:link w:val="Spistreci-tytu"/>
    <w:uiPriority w:val="9"/>
    <w:rsid w:val="00010F82"/>
    <w:rPr>
      <w:rFonts w:ascii="Arial Narrow" w:eastAsia="Times New Roman" w:hAnsi="Arial Narrow"/>
      <w:b/>
      <w:bCs/>
      <w:caps/>
      <w:kern w:val="32"/>
      <w:sz w:val="26"/>
      <w:szCs w:val="32"/>
      <w:u w:color="7E0000"/>
    </w:rPr>
  </w:style>
  <w:style w:type="character" w:customStyle="1" w:styleId="CZCIOPISUZnak">
    <w:name w:val="CZĘŚCI OPISU Znak"/>
    <w:basedOn w:val="Spistreci-tytuZnak"/>
    <w:link w:val="CZCIOPISU"/>
    <w:rsid w:val="00010F82"/>
    <w:rPr>
      <w:rFonts w:ascii="Arial Narrow" w:eastAsia="Times New Roman" w:hAnsi="Arial Narrow"/>
      <w:b/>
      <w:bCs/>
      <w:caps/>
      <w:kern w:val="32"/>
      <w:sz w:val="26"/>
      <w:szCs w:val="32"/>
      <w:u w:color="7E0000"/>
    </w:rPr>
  </w:style>
  <w:style w:type="paragraph" w:styleId="Nagwek">
    <w:name w:val="header"/>
    <w:basedOn w:val="Normalny"/>
    <w:link w:val="NagwekZnak"/>
    <w:uiPriority w:val="99"/>
    <w:unhideWhenUsed/>
    <w:rsid w:val="00BD4C45"/>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BD4C45"/>
    <w:rPr>
      <w:rFonts w:ascii="Arial Narrow" w:hAnsi="Arial Narrow"/>
      <w:sz w:val="22"/>
      <w:szCs w:val="22"/>
    </w:rPr>
  </w:style>
  <w:style w:type="paragraph" w:styleId="Spistreci3">
    <w:name w:val="toc 3"/>
    <w:basedOn w:val="Spistreci"/>
    <w:next w:val="Normalny"/>
    <w:autoRedefine/>
    <w:uiPriority w:val="39"/>
    <w:unhideWhenUsed/>
    <w:rsid w:val="00294550"/>
    <w:pPr>
      <w:spacing w:after="100"/>
      <w:ind w:left="440"/>
    </w:pPr>
  </w:style>
  <w:style w:type="paragraph" w:customStyle="1" w:styleId="Stronatytuowa">
    <w:name w:val="Strona tytułowa"/>
    <w:basedOn w:val="Normalny"/>
    <w:qFormat/>
    <w:rsid w:val="000E1DF7"/>
    <w:pPr>
      <w:spacing w:after="0" w:line="240" w:lineRule="auto"/>
      <w:ind w:firstLine="0"/>
      <w:jc w:val="left"/>
    </w:pPr>
    <w:rPr>
      <w:rFonts w:ascii="Arial" w:eastAsiaTheme="minorHAnsi" w:hAnsi="Arial" w:cstheme="minorBidi"/>
      <w:kern w:val="2"/>
      <w:sz w:val="16"/>
      <w:lang w:eastAsia="en-US"/>
      <w14:ligatures w14:val="standardContextual"/>
    </w:rPr>
  </w:style>
  <w:style w:type="paragraph" w:styleId="Tekstpodstawowy">
    <w:name w:val="Body Text"/>
    <w:basedOn w:val="Normalny"/>
    <w:link w:val="TekstpodstawowyZnak"/>
    <w:uiPriority w:val="99"/>
    <w:semiHidden/>
    <w:unhideWhenUsed/>
    <w:rsid w:val="00850CB2"/>
    <w:pPr>
      <w:spacing w:after="120"/>
    </w:pPr>
  </w:style>
  <w:style w:type="character" w:customStyle="1" w:styleId="TekstpodstawowyZnak">
    <w:name w:val="Tekst podstawowy Znak"/>
    <w:basedOn w:val="Domylnaczcionkaakapitu"/>
    <w:link w:val="Tekstpodstawowy"/>
    <w:uiPriority w:val="99"/>
    <w:semiHidden/>
    <w:rsid w:val="00850CB2"/>
    <w:rPr>
      <w:rFonts w:ascii="Arial Narrow" w:hAnsi="Arial Narrow"/>
      <w:sz w:val="22"/>
      <w:szCs w:val="22"/>
    </w:rPr>
  </w:style>
  <w:style w:type="paragraph" w:styleId="Tekstpodstawowyzwciciem">
    <w:name w:val="Body Text First Indent"/>
    <w:basedOn w:val="Tekstpodstawowy"/>
    <w:link w:val="TekstpodstawowyzwciciemZnak"/>
    <w:uiPriority w:val="99"/>
    <w:unhideWhenUsed/>
    <w:rsid w:val="00850CB2"/>
    <w:pPr>
      <w:spacing w:after="40"/>
      <w:ind w:firstLine="360"/>
    </w:pPr>
  </w:style>
  <w:style w:type="character" w:customStyle="1" w:styleId="TekstpodstawowyzwciciemZnak">
    <w:name w:val="Tekst podstawowy z wcięciem Znak"/>
    <w:basedOn w:val="TekstpodstawowyZnak"/>
    <w:link w:val="Tekstpodstawowyzwciciem"/>
    <w:uiPriority w:val="99"/>
    <w:rsid w:val="00850CB2"/>
    <w:rPr>
      <w:rFonts w:ascii="Arial Narrow" w:hAnsi="Arial Narrow"/>
      <w:sz w:val="22"/>
      <w:szCs w:val="22"/>
    </w:rPr>
  </w:style>
  <w:style w:type="paragraph" w:customStyle="1" w:styleId="Tabelkalista">
    <w:name w:val="Tabelka lista"/>
    <w:basedOn w:val="Normalny"/>
    <w:link w:val="TabelkalistaZnak"/>
    <w:qFormat/>
    <w:rsid w:val="00EA5E1A"/>
    <w:pPr>
      <w:numPr>
        <w:numId w:val="19"/>
      </w:numPr>
      <w:spacing w:after="0"/>
      <w:ind w:left="284" w:hanging="284"/>
      <w:jc w:val="left"/>
    </w:pPr>
    <w:rPr>
      <w:sz w:val="20"/>
    </w:rPr>
  </w:style>
  <w:style w:type="character" w:customStyle="1" w:styleId="TabelkalistaZnak">
    <w:name w:val="Tabelka lista Znak"/>
    <w:basedOn w:val="Domylnaczcionkaakapitu"/>
    <w:link w:val="Tabelkalista"/>
    <w:rsid w:val="00EA5E1A"/>
    <w:rPr>
      <w:rFonts w:ascii="Arial Narrow" w:hAnsi="Arial Narrow"/>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89806061">
      <w:bodyDiv w:val="1"/>
      <w:marLeft w:val="0"/>
      <w:marRight w:val="0"/>
      <w:marTop w:val="0"/>
      <w:marBottom w:val="0"/>
      <w:divBdr>
        <w:top w:val="none" w:sz="0" w:space="0" w:color="auto"/>
        <w:left w:val="none" w:sz="0" w:space="0" w:color="auto"/>
        <w:bottom w:val="none" w:sz="0" w:space="0" w:color="auto"/>
        <w:right w:val="none" w:sz="0" w:space="0" w:color="auto"/>
      </w:divBdr>
    </w:div>
    <w:div w:id="488834160">
      <w:bodyDiv w:val="1"/>
      <w:marLeft w:val="0"/>
      <w:marRight w:val="0"/>
      <w:marTop w:val="0"/>
      <w:marBottom w:val="0"/>
      <w:divBdr>
        <w:top w:val="none" w:sz="0" w:space="0" w:color="auto"/>
        <w:left w:val="none" w:sz="0" w:space="0" w:color="auto"/>
        <w:bottom w:val="none" w:sz="0" w:space="0" w:color="auto"/>
        <w:right w:val="none" w:sz="0" w:space="0" w:color="auto"/>
      </w:divBdr>
    </w:div>
    <w:div w:id="526597788">
      <w:bodyDiv w:val="1"/>
      <w:marLeft w:val="0"/>
      <w:marRight w:val="0"/>
      <w:marTop w:val="0"/>
      <w:marBottom w:val="0"/>
      <w:divBdr>
        <w:top w:val="none" w:sz="0" w:space="0" w:color="auto"/>
        <w:left w:val="none" w:sz="0" w:space="0" w:color="auto"/>
        <w:bottom w:val="none" w:sz="0" w:space="0" w:color="auto"/>
        <w:right w:val="none" w:sz="0" w:space="0" w:color="auto"/>
      </w:divBdr>
    </w:div>
    <w:div w:id="1019090199">
      <w:bodyDiv w:val="1"/>
      <w:marLeft w:val="0"/>
      <w:marRight w:val="0"/>
      <w:marTop w:val="0"/>
      <w:marBottom w:val="0"/>
      <w:divBdr>
        <w:top w:val="none" w:sz="0" w:space="0" w:color="auto"/>
        <w:left w:val="none" w:sz="0" w:space="0" w:color="auto"/>
        <w:bottom w:val="none" w:sz="0" w:space="0" w:color="auto"/>
        <w:right w:val="none" w:sz="0" w:space="0" w:color="auto"/>
      </w:divBdr>
    </w:div>
    <w:div w:id="1146970509">
      <w:bodyDiv w:val="1"/>
      <w:marLeft w:val="0"/>
      <w:marRight w:val="0"/>
      <w:marTop w:val="0"/>
      <w:marBottom w:val="0"/>
      <w:divBdr>
        <w:top w:val="none" w:sz="0" w:space="0" w:color="auto"/>
        <w:left w:val="none" w:sz="0" w:space="0" w:color="auto"/>
        <w:bottom w:val="none" w:sz="0" w:space="0" w:color="auto"/>
        <w:right w:val="none" w:sz="0" w:space="0" w:color="auto"/>
      </w:divBdr>
    </w:div>
    <w:div w:id="1600721052">
      <w:bodyDiv w:val="1"/>
      <w:marLeft w:val="0"/>
      <w:marRight w:val="0"/>
      <w:marTop w:val="0"/>
      <w:marBottom w:val="0"/>
      <w:divBdr>
        <w:top w:val="none" w:sz="0" w:space="0" w:color="auto"/>
        <w:left w:val="none" w:sz="0" w:space="0" w:color="auto"/>
        <w:bottom w:val="none" w:sz="0" w:space="0" w:color="auto"/>
        <w:right w:val="none" w:sz="0" w:space="0" w:color="auto"/>
      </w:divBdr>
    </w:div>
    <w:div w:id="17232162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oter" Target="footer3.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tiff"/><Relationship Id="rId14" Type="http://schemas.openxmlformats.org/officeDocument/2006/relationships/image" Target="media/image7.png"/><Relationship Id="rId22" Type="http://schemas.openxmlformats.org/officeDocument/2006/relationships/footer" Target="footer2.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6C9B3DD-AD13-4A9A-934D-184DD95C65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TotalTime>
  <Pages>1</Pages>
  <Words>3893</Words>
  <Characters>23361</Characters>
  <Application>Microsoft Office Word</Application>
  <DocSecurity>0</DocSecurity>
  <Lines>194</Lines>
  <Paragraphs>54</Paragraphs>
  <ScaleCrop>false</ScaleCrop>
  <HeadingPairs>
    <vt:vector size="2" baseType="variant">
      <vt:variant>
        <vt:lpstr>Tytuł</vt:lpstr>
      </vt:variant>
      <vt:variant>
        <vt:i4>1</vt:i4>
      </vt:variant>
    </vt:vector>
  </HeadingPairs>
  <TitlesOfParts>
    <vt:vector size="1" baseType="lpstr">
      <vt:lpstr/>
    </vt:vector>
  </TitlesOfParts>
  <Company>Hewlett-Packard Company</Company>
  <LinksUpToDate>false</LinksUpToDate>
  <CharactersWithSpaces>27200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Paulina Dąbrowska</dc:creator>
  <cp:lastModifiedBy>Bartłomiej Kazimierczuk</cp:lastModifiedBy>
  <cp:revision>12</cp:revision>
  <cp:lastPrinted>2024-05-28T06:51:00Z</cp:lastPrinted>
  <dcterms:created xsi:type="dcterms:W3CDTF">2023-11-02T11:34:00Z</dcterms:created>
  <dcterms:modified xsi:type="dcterms:W3CDTF">2024-05-28T06:57:00Z</dcterms:modified>
</cp:coreProperties>
</file>