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B084F" w14:textId="3AC924CC" w:rsidR="001C4168" w:rsidRPr="008E0315" w:rsidRDefault="001C4168" w:rsidP="001C41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Załącznik nr 1</w:t>
      </w:r>
    </w:p>
    <w:p w14:paraId="3FEAA653" w14:textId="77777777" w:rsidR="001C4168" w:rsidRPr="008E0315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27FBA003" w14:textId="77777777" w:rsidR="001C4168" w:rsidRPr="008E0315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7B364F1B" w14:textId="77777777" w:rsidR="001C4168" w:rsidRPr="008E0315" w:rsidRDefault="001C4168" w:rsidP="001C4168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2ADD56AB" w14:textId="77777777" w:rsidR="00747240" w:rsidRDefault="00E72C80" w:rsidP="00E72C80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Zamawiający: Politechnika Gdańska Wydział Inżynierii Mechanicznej </w:t>
      </w:r>
    </w:p>
    <w:p w14:paraId="3067C280" w14:textId="7326998B" w:rsidR="00E72C80" w:rsidRPr="008E0315" w:rsidRDefault="00E72C80" w:rsidP="00E72C80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i Okrętownictwa </w:t>
      </w:r>
    </w:p>
    <w:p w14:paraId="179D68F1" w14:textId="77777777" w:rsidR="00E72C80" w:rsidRPr="008E0315" w:rsidRDefault="00E72C80" w:rsidP="00E72C80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14:paraId="12DC9BA0" w14:textId="0CCFA11F" w:rsidR="001C4168" w:rsidRPr="008E0315" w:rsidRDefault="00E72C80" w:rsidP="00E72C80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14:paraId="446FA0A8" w14:textId="77777777" w:rsidR="00A65D5E" w:rsidRDefault="001C4168" w:rsidP="00A65D5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0" w:name="_Hlk119494417"/>
      <w:r w:rsidRPr="00C4785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C4785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C4785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bookmarkEnd w:id="0"/>
    </w:p>
    <w:p w14:paraId="76E761D0" w14:textId="1FC70049" w:rsidR="00A65D5E" w:rsidRDefault="00A65D5E" w:rsidP="00A65D5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34B25">
        <w:rPr>
          <w:rFonts w:ascii="Arial" w:hAnsi="Arial" w:cs="Arial"/>
          <w:b/>
          <w:sz w:val="20"/>
          <w:szCs w:val="20"/>
        </w:rPr>
        <w:t xml:space="preserve">ostawa </w:t>
      </w:r>
      <w:r w:rsidRPr="009D2A1F">
        <w:rPr>
          <w:rFonts w:ascii="Arial" w:hAnsi="Arial" w:cs="Arial"/>
          <w:b/>
          <w:sz w:val="20"/>
          <w:szCs w:val="20"/>
        </w:rPr>
        <w:t>zestawu spektrometrów oraz generatora aerozoli</w:t>
      </w:r>
      <w:r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dla Wydziału Inżynierii Mechanicznej</w:t>
      </w:r>
      <w:r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</w:t>
      </w:r>
      <w:r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>i Okrętownictwa Politechniki Gdańskiej, z podziałem na 2 części</w:t>
      </w:r>
      <w:r>
        <w:rPr>
          <w:rFonts w:ascii="Arial" w:eastAsia="Arial" w:hAnsi="Arial" w:cs="Arial"/>
          <w:b/>
          <w:bCs/>
          <w:sz w:val="20"/>
          <w:szCs w:val="20"/>
          <w:lang w:eastAsia="pl-PL"/>
        </w:rPr>
        <w:t>:</w:t>
      </w:r>
    </w:p>
    <w:p w14:paraId="25A056C9" w14:textId="3BEAAF45" w:rsidR="00A65D5E" w:rsidRDefault="00A65D5E" w:rsidP="00A65D5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9D2A1F">
        <w:rPr>
          <w:rFonts w:ascii="Arial" w:hAnsi="Arial" w:cs="Arial"/>
          <w:b/>
          <w:sz w:val="20"/>
          <w:szCs w:val="20"/>
        </w:rPr>
        <w:t>Część nr 1: Dostawa zestawu spektrometrów</w:t>
      </w:r>
    </w:p>
    <w:p w14:paraId="132E17FE" w14:textId="11C4BE08" w:rsidR="00A65D5E" w:rsidRPr="00166735" w:rsidRDefault="00A65D5E" w:rsidP="00A65D5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ind w:left="-284" w:firstLine="284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9D2A1F">
        <w:rPr>
          <w:rFonts w:ascii="Arial" w:hAnsi="Arial" w:cs="Arial"/>
          <w:b/>
          <w:sz w:val="20"/>
          <w:szCs w:val="20"/>
        </w:rPr>
        <w:t>Część nr 2 : Dostawa generatora aerozoli</w:t>
      </w:r>
    </w:p>
    <w:p w14:paraId="3DCBFA78" w14:textId="0A8DBE10" w:rsidR="001C4168" w:rsidRPr="00C47850" w:rsidRDefault="001C4168" w:rsidP="00A65D5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55549E37" w14:textId="77777777" w:rsidR="001C4168" w:rsidRPr="008E0315" w:rsidRDefault="001C4168" w:rsidP="001C4168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2A468EE8" w14:textId="77777777" w:rsidR="001C4168" w:rsidRPr="008E0315" w:rsidRDefault="001C4168" w:rsidP="001C4168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6FE51579" w14:textId="77777777" w:rsidR="001C4168" w:rsidRPr="008E0315" w:rsidRDefault="001C4168" w:rsidP="001C4168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275AFD4" w14:textId="7E257080" w:rsidR="001C4168" w:rsidRPr="008E0315" w:rsidRDefault="001C4168" w:rsidP="001C4168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14:paraId="7D59CE5D" w14:textId="77777777" w:rsidR="00BF1C9C" w:rsidRPr="008E0315" w:rsidRDefault="00BF1C9C" w:rsidP="001C4168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37E72F02" w14:textId="77777777" w:rsidR="001C4168" w:rsidRPr="008E0315" w:rsidRDefault="001C4168" w:rsidP="001C4168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1C4168" w:rsidRPr="008E0315" w14:paraId="7E232777" w14:textId="77777777" w:rsidTr="006A458A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1AA8FB" w14:textId="77777777" w:rsidR="001C4168" w:rsidRPr="008E0315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Wykonawców):</w:t>
            </w:r>
          </w:p>
          <w:p w14:paraId="6AD1652C" w14:textId="77777777" w:rsidR="001C4168" w:rsidRPr="008E0315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C4168" w:rsidRPr="008E0315" w14:paraId="12BF780F" w14:textId="77777777" w:rsidTr="006A458A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AE0262" w14:textId="77777777" w:rsidR="001C4168" w:rsidRPr="008E0315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Adres:</w:t>
            </w:r>
          </w:p>
          <w:p w14:paraId="1F9E30B6" w14:textId="77777777" w:rsidR="001C4168" w:rsidRPr="008E0315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C4168" w:rsidRPr="008E0315" w14:paraId="3C84C7AB" w14:textId="77777777" w:rsidTr="006A458A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66D84EE" w14:textId="77777777" w:rsidR="001C4168" w:rsidRPr="008E0315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91821E" w14:textId="77777777" w:rsidR="001C4168" w:rsidRPr="008E0315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  <w:p w14:paraId="633982B3" w14:textId="77777777" w:rsidR="001C4168" w:rsidRPr="008E0315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580A02" w14:textId="77777777" w:rsidR="001C4168" w:rsidRPr="008E0315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1C4168" w:rsidRPr="008E0315" w14:paraId="2656FC5E" w14:textId="77777777" w:rsidTr="006A458A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ECB5E6" w14:textId="77777777" w:rsidR="001C4168" w:rsidRPr="008E0315" w:rsidRDefault="001C4168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0B1D09" w14:textId="77777777" w:rsidR="001C4168" w:rsidRPr="008E0315" w:rsidRDefault="001C4168" w:rsidP="001C4168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14:paraId="3565AC00" w14:textId="77777777" w:rsidR="001C4168" w:rsidRPr="008E0315" w:rsidRDefault="001C4168" w:rsidP="001C4168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8844BA7" w14:textId="77777777" w:rsidR="001C4168" w:rsidRPr="008E0315" w:rsidRDefault="001C4168" w:rsidP="001C4168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72C80" w:rsidRPr="008E0315" w14:paraId="7630CC37" w14:textId="77777777" w:rsidTr="006A458A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34"/>
            </w:tblGrid>
            <w:tr w:rsidR="00E72C80" w:rsidRPr="008E0315" w14:paraId="2A9834CF" w14:textId="77777777">
              <w:trPr>
                <w:trHeight w:val="1151"/>
              </w:trPr>
              <w:tc>
                <w:tcPr>
                  <w:tcW w:w="2634" w:type="dxa"/>
                </w:tcPr>
                <w:p w14:paraId="323C22CE" w14:textId="2ABBE7AC" w:rsidR="00E72C80" w:rsidRPr="008E0315" w:rsidRDefault="00E72C80" w:rsidP="00BF1C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0315">
                    <w:rPr>
                      <w:rFonts w:ascii="Arial" w:hAnsi="Arial" w:cs="Arial"/>
                      <w:sz w:val="20"/>
                      <w:szCs w:val="20"/>
                    </w:rPr>
                    <w:t>Podstawa umocowania do reprezentowania Wykonawcy</w:t>
                  </w:r>
                </w:p>
                <w:p w14:paraId="48100B8E" w14:textId="05B377D9" w:rsidR="00E72C80" w:rsidRPr="008E0315" w:rsidRDefault="00E72C80" w:rsidP="00BF1C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0315">
                    <w:rPr>
                      <w:rFonts w:ascii="Arial" w:hAnsi="Arial" w:cs="Arial"/>
                      <w:sz w:val="20"/>
                      <w:szCs w:val="20"/>
                    </w:rPr>
                    <w:t>(np. pełnomocnictwo lub inny dokument)</w:t>
                  </w:r>
                  <w:r w:rsidR="00BF1C9C" w:rsidRPr="008E031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8E031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należy wskazać adres internetowy ogólnodostępnej i bezpłatnej bazy danych </w:t>
                  </w:r>
                  <w:r w:rsidRPr="008E0315">
                    <w:rPr>
                      <w:rFonts w:ascii="Arial" w:hAnsi="Arial" w:cs="Arial"/>
                      <w:b/>
                      <w:sz w:val="20"/>
                      <w:szCs w:val="20"/>
                    </w:rPr>
                    <w:lastRenderedPageBreak/>
                    <w:t>umożliwiającej jego samodzielne pobranie przez Zamawiającego</w:t>
                  </w:r>
                </w:p>
              </w:tc>
            </w:tr>
          </w:tbl>
          <w:p w14:paraId="2F18EBAF" w14:textId="77777777" w:rsidR="00E72C80" w:rsidRPr="008E0315" w:rsidRDefault="00E72C80" w:rsidP="001C4168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1657BD" w14:textId="77777777" w:rsidR="00E72C80" w:rsidRPr="008E0315" w:rsidRDefault="00E72C80" w:rsidP="001C4168">
            <w:pPr>
              <w:widowControl w:val="0"/>
              <w:spacing w:after="0" w:line="276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C4168" w:rsidRPr="008E0315" w14:paraId="2D74B381" w14:textId="77777777" w:rsidTr="006A458A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1C6C8D" w14:textId="77777777" w:rsidR="001C4168" w:rsidRPr="008E0315" w:rsidRDefault="001C4168" w:rsidP="00E72C80">
            <w:pPr>
              <w:widowControl w:val="0"/>
              <w:spacing w:after="0" w:line="276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8E0315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14:paraId="477D4539" w14:textId="77777777" w:rsidR="001C4168" w:rsidRPr="008E0315" w:rsidRDefault="001C4168" w:rsidP="00E72C80">
            <w:pPr>
              <w:widowControl w:val="0"/>
              <w:spacing w:after="8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mikroprzedsiębiorstw</w:t>
            </w:r>
          </w:p>
          <w:p w14:paraId="2BD57A0B" w14:textId="77777777" w:rsidR="001C4168" w:rsidRPr="008E0315" w:rsidRDefault="001C4168" w:rsidP="00E72C80">
            <w:pPr>
              <w:widowControl w:val="0"/>
              <w:spacing w:after="8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małych przedsiębiorstw</w:t>
            </w:r>
          </w:p>
          <w:p w14:paraId="37B7C5C6" w14:textId="77777777" w:rsidR="001C4168" w:rsidRPr="008E0315" w:rsidRDefault="001C4168" w:rsidP="00E72C80">
            <w:pPr>
              <w:widowControl w:val="0"/>
              <w:spacing w:after="8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średnich przedsiębiorstw</w:t>
            </w:r>
          </w:p>
          <w:p w14:paraId="202B053D" w14:textId="77777777" w:rsidR="001C4168" w:rsidRPr="008E0315" w:rsidRDefault="001C4168" w:rsidP="00E72C80">
            <w:pPr>
              <w:widowControl w:val="0"/>
              <w:spacing w:after="0" w:line="276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dużych przedsiębiorstw.</w:t>
            </w:r>
          </w:p>
        </w:tc>
      </w:tr>
    </w:tbl>
    <w:p w14:paraId="631D5BEE" w14:textId="77777777" w:rsidR="007F5CAD" w:rsidRPr="008E0315" w:rsidRDefault="007F5CAD" w:rsidP="001C4168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106F09B9" w14:textId="1E8E7A9A" w:rsidR="0080606E" w:rsidRDefault="001C4168" w:rsidP="00106F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554AAE">
        <w:rPr>
          <w:rFonts w:ascii="Arial" w:eastAsia="Arial" w:hAnsi="Arial" w:cs="Arial"/>
          <w:b/>
          <w:sz w:val="20"/>
          <w:szCs w:val="20"/>
          <w:lang w:eastAsia="pl-PL"/>
        </w:rPr>
        <w:t>1. Oferuj</w:t>
      </w:r>
      <w:r w:rsidR="00760CE5">
        <w:rPr>
          <w:rFonts w:ascii="Arial" w:eastAsia="Arial" w:hAnsi="Arial" w:cs="Arial"/>
          <w:b/>
          <w:sz w:val="20"/>
          <w:szCs w:val="20"/>
          <w:lang w:eastAsia="pl-PL"/>
        </w:rPr>
        <w:t>e</w:t>
      </w:r>
      <w:r w:rsidRPr="00554AAE">
        <w:rPr>
          <w:rFonts w:ascii="Arial" w:eastAsia="Arial" w:hAnsi="Arial" w:cs="Arial"/>
          <w:b/>
          <w:sz w:val="20"/>
          <w:szCs w:val="20"/>
          <w:lang w:eastAsia="pl-PL"/>
        </w:rPr>
        <w:t>my</w:t>
      </w:r>
      <w:r w:rsidRPr="00554AAE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54AAE">
        <w:rPr>
          <w:rFonts w:ascii="Arial" w:eastAsia="Arial" w:hAnsi="Arial" w:cs="Arial"/>
          <w:b/>
          <w:sz w:val="20"/>
          <w:szCs w:val="20"/>
          <w:lang w:eastAsia="pl-PL"/>
        </w:rPr>
        <w:t>realizację</w:t>
      </w:r>
      <w:r w:rsidRPr="00554AAE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54AAE">
        <w:rPr>
          <w:rFonts w:ascii="Arial" w:eastAsia="Arial" w:hAnsi="Arial" w:cs="Arial"/>
          <w:b/>
          <w:sz w:val="20"/>
          <w:szCs w:val="20"/>
          <w:lang w:eastAsia="pl-PL"/>
        </w:rPr>
        <w:t>powyższego przedmiotu zamówienia</w:t>
      </w:r>
      <w:r w:rsidR="00A65D5E">
        <w:rPr>
          <w:rFonts w:ascii="Arial" w:eastAsia="Arial" w:hAnsi="Arial" w:cs="Arial"/>
          <w:b/>
          <w:sz w:val="20"/>
          <w:szCs w:val="20"/>
          <w:lang w:eastAsia="pl-PL"/>
        </w:rPr>
        <w:t>:</w:t>
      </w:r>
      <w:r w:rsidR="00554AAE" w:rsidRPr="00554AAE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A65D5E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="00A65D5E" w:rsidRPr="00834B25">
        <w:rPr>
          <w:rFonts w:ascii="Arial" w:hAnsi="Arial" w:cs="Arial"/>
          <w:b/>
          <w:sz w:val="20"/>
          <w:szCs w:val="20"/>
        </w:rPr>
        <w:t xml:space="preserve">ostawa </w:t>
      </w:r>
      <w:r w:rsidR="00A65D5E" w:rsidRPr="009D2A1F">
        <w:rPr>
          <w:rFonts w:ascii="Arial" w:hAnsi="Arial" w:cs="Arial"/>
          <w:b/>
          <w:sz w:val="20"/>
          <w:szCs w:val="20"/>
        </w:rPr>
        <w:t>zestawu spektrometrów oraz generatora aerozoli</w:t>
      </w:r>
      <w:r w:rsidR="00A65D5E"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dla Wydziału Inżynierii Mechanicznej</w:t>
      </w:r>
      <w:r w:rsidR="00A65D5E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</w:t>
      </w:r>
      <w:r w:rsidR="00A65D5E"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>i Okrętownictwa Politechniki Gdańskiej, z podziałem na 2 części</w:t>
      </w:r>
      <w:r w:rsidR="00A65D5E">
        <w:rPr>
          <w:rFonts w:ascii="Arial" w:eastAsia="Arial" w:hAnsi="Arial" w:cs="Arial"/>
          <w:b/>
          <w:bCs/>
          <w:sz w:val="20"/>
          <w:szCs w:val="20"/>
          <w:lang w:eastAsia="pl-PL"/>
        </w:rPr>
        <w:t>:</w:t>
      </w:r>
    </w:p>
    <w:p w14:paraId="57999BAA" w14:textId="77777777" w:rsidR="00106F64" w:rsidRPr="00106F64" w:rsidRDefault="00106F64" w:rsidP="00106F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14:paraId="14EFFF9A" w14:textId="1DA6F19D" w:rsidR="00760CE5" w:rsidRDefault="0080606E" w:rsidP="00760CE5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D6CA6"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 xml:space="preserve">* dla części </w:t>
      </w:r>
      <w:r w:rsidR="00106F64"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>1</w:t>
      </w:r>
      <w:r w:rsidRPr="008D6CA6"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>:</w:t>
      </w:r>
      <w:r w:rsidR="00760CE5" w:rsidRPr="008D6CA6"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 xml:space="preserve"> </w:t>
      </w:r>
      <w:r w:rsidR="00760CE5" w:rsidRPr="006F32C1">
        <w:rPr>
          <w:rFonts w:ascii="Arial" w:hAnsi="Arial" w:cs="Arial"/>
          <w:b/>
          <w:sz w:val="20"/>
          <w:szCs w:val="20"/>
        </w:rPr>
        <w:t xml:space="preserve">Dostawa </w:t>
      </w:r>
      <w:r w:rsidR="00A65D5E">
        <w:rPr>
          <w:rFonts w:ascii="Arial" w:hAnsi="Arial" w:cs="Arial"/>
          <w:b/>
          <w:sz w:val="20"/>
          <w:szCs w:val="20"/>
        </w:rPr>
        <w:t>zestawu spektrometrów</w:t>
      </w:r>
      <w:r w:rsidR="00760CE5">
        <w:rPr>
          <w:rFonts w:ascii="Arial" w:hAnsi="Arial" w:cs="Arial"/>
          <w:b/>
          <w:sz w:val="20"/>
          <w:szCs w:val="20"/>
        </w:rPr>
        <w:t>;</w:t>
      </w:r>
      <w:r w:rsidRPr="00554AAE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760CE5" w:rsidRPr="00554AAE">
        <w:rPr>
          <w:rFonts w:ascii="Arial" w:eastAsia="Arial" w:hAnsi="Arial" w:cs="Arial"/>
          <w:sz w:val="20"/>
          <w:szCs w:val="20"/>
          <w:lang w:eastAsia="pl-PL"/>
        </w:rPr>
        <w:t>zgodnie z zapisami w SWZ</w:t>
      </w:r>
    </w:p>
    <w:p w14:paraId="0C8FC1E5" w14:textId="67D4CB92" w:rsidR="00E72C80" w:rsidRDefault="00FB7DDB" w:rsidP="00760CE5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54AAE">
        <w:rPr>
          <w:rFonts w:ascii="Arial" w:eastAsia="Arial" w:hAnsi="Arial" w:cs="Arial"/>
          <w:b/>
          <w:sz w:val="20"/>
          <w:szCs w:val="20"/>
          <w:lang w:eastAsia="pl-PL"/>
        </w:rPr>
        <w:t xml:space="preserve">za </w:t>
      </w:r>
      <w:r w:rsidR="00E72C80" w:rsidRPr="00554AAE">
        <w:rPr>
          <w:rFonts w:ascii="Arial" w:eastAsia="Arial" w:hAnsi="Arial" w:cs="Arial"/>
          <w:b/>
          <w:sz w:val="20"/>
          <w:szCs w:val="20"/>
          <w:lang w:eastAsia="pl-PL"/>
        </w:rPr>
        <w:t>wynagrodzenie brutto …............……..* PLN</w:t>
      </w:r>
      <w:r w:rsidR="00760CE5">
        <w:rPr>
          <w:rFonts w:ascii="Arial" w:eastAsia="Arial" w:hAnsi="Arial" w:cs="Arial"/>
          <w:b/>
          <w:sz w:val="20"/>
          <w:szCs w:val="20"/>
          <w:lang w:eastAsia="pl-PL"/>
        </w:rPr>
        <w:t xml:space="preserve"> z podatkiem VAT w stawce ……………%</w:t>
      </w:r>
    </w:p>
    <w:p w14:paraId="69929A65" w14:textId="41407489" w:rsidR="006512DA" w:rsidRPr="00554AAE" w:rsidRDefault="006512DA" w:rsidP="00760CE5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6512DA">
        <w:rPr>
          <w:rFonts w:ascii="Arial" w:eastAsia="Arial" w:hAnsi="Arial" w:cs="Arial"/>
          <w:b/>
          <w:sz w:val="20"/>
          <w:szCs w:val="20"/>
          <w:lang w:eastAsia="pl-PL"/>
        </w:rPr>
        <w:t>(słownie brutto: ……………………………………………………………………………………………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)</w:t>
      </w:r>
    </w:p>
    <w:p w14:paraId="553E2AF4" w14:textId="5B021CCB" w:rsidR="00DA39E5" w:rsidRDefault="00760CE5" w:rsidP="00A121C5">
      <w:pPr>
        <w:widowControl w:val="0"/>
        <w:spacing w:before="120" w:after="120" w:line="360" w:lineRule="auto"/>
        <w:ind w:right="100"/>
        <w:jc w:val="both"/>
        <w:rPr>
          <w:rFonts w:ascii="Arial" w:hAnsi="Arial" w:cs="Arial"/>
          <w:b/>
          <w:bCs/>
          <w:sz w:val="20"/>
          <w:szCs w:val="20"/>
        </w:rPr>
      </w:pPr>
      <w:r w:rsidRPr="00760CE5">
        <w:rPr>
          <w:rFonts w:ascii="Arial" w:hAnsi="Arial" w:cs="Arial"/>
          <w:b/>
          <w:bCs/>
          <w:sz w:val="20"/>
          <w:szCs w:val="20"/>
        </w:rPr>
        <w:t>Niniejszym oświadczamy, że oferowane urządzenie jest kompletne i fabrycznie nowe oraz posiada niżej określone parametry/funkcje: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73"/>
        <w:gridCol w:w="3858"/>
        <w:gridCol w:w="2582"/>
        <w:gridCol w:w="2232"/>
      </w:tblGrid>
      <w:tr w:rsidR="001803B9" w14:paraId="2DB5DE9D" w14:textId="77777777" w:rsidTr="0075549A">
        <w:tc>
          <w:tcPr>
            <w:tcW w:w="673" w:type="dxa"/>
            <w:shd w:val="clear" w:color="auto" w:fill="DEEAF6" w:themeFill="accent1" w:themeFillTint="33"/>
          </w:tcPr>
          <w:p w14:paraId="54A5E54D" w14:textId="300626ED" w:rsidR="001803B9" w:rsidRPr="00BB50DC" w:rsidRDefault="001803B9" w:rsidP="00E72C80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  <w:r w:rsidRPr="00BB50DC">
              <w:rPr>
                <w:rFonts w:ascii="Arial" w:eastAsia="Arial" w:hAnsi="Arial" w:cs="Arial"/>
                <w:b/>
              </w:rPr>
              <w:t>L.p.</w:t>
            </w:r>
          </w:p>
        </w:tc>
        <w:tc>
          <w:tcPr>
            <w:tcW w:w="3858" w:type="dxa"/>
            <w:shd w:val="clear" w:color="auto" w:fill="DEEAF6" w:themeFill="accent1" w:themeFillTint="33"/>
          </w:tcPr>
          <w:p w14:paraId="7B5AAAB0" w14:textId="06BB6BFB" w:rsidR="001803B9" w:rsidRPr="00BB50DC" w:rsidRDefault="006A1D1E" w:rsidP="006A1D1E">
            <w:pPr>
              <w:widowControl w:val="0"/>
              <w:spacing w:before="120" w:after="120" w:line="360" w:lineRule="auto"/>
              <w:ind w:right="10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TYP</w:t>
            </w:r>
          </w:p>
        </w:tc>
        <w:tc>
          <w:tcPr>
            <w:tcW w:w="2582" w:type="dxa"/>
            <w:shd w:val="clear" w:color="auto" w:fill="DEEAF6" w:themeFill="accent1" w:themeFillTint="33"/>
          </w:tcPr>
          <w:p w14:paraId="60531B78" w14:textId="38F3FCED" w:rsidR="001803B9" w:rsidRPr="00BB50DC" w:rsidRDefault="00BB50DC" w:rsidP="006A1D1E">
            <w:pPr>
              <w:widowControl w:val="0"/>
              <w:spacing w:before="120" w:after="120" w:line="360" w:lineRule="auto"/>
              <w:ind w:right="100"/>
              <w:jc w:val="center"/>
              <w:rPr>
                <w:rFonts w:ascii="Arial" w:eastAsia="Arial" w:hAnsi="Arial" w:cs="Arial"/>
                <w:b/>
              </w:rPr>
            </w:pPr>
            <w:r w:rsidRPr="00BB50DC">
              <w:rPr>
                <w:rFonts w:ascii="Arial" w:eastAsia="Arial" w:hAnsi="Arial" w:cs="Arial"/>
                <w:b/>
              </w:rPr>
              <w:t>M</w:t>
            </w:r>
            <w:r w:rsidR="006A1D1E">
              <w:rPr>
                <w:rFonts w:ascii="Arial" w:eastAsia="Arial" w:hAnsi="Arial" w:cs="Arial"/>
                <w:b/>
              </w:rPr>
              <w:t>ODEL</w:t>
            </w:r>
          </w:p>
        </w:tc>
        <w:tc>
          <w:tcPr>
            <w:tcW w:w="2232" w:type="dxa"/>
            <w:shd w:val="clear" w:color="auto" w:fill="DEEAF6" w:themeFill="accent1" w:themeFillTint="33"/>
          </w:tcPr>
          <w:p w14:paraId="6F51BC68" w14:textId="34874923" w:rsidR="001803B9" w:rsidRPr="00BB50DC" w:rsidRDefault="006A1D1E" w:rsidP="00BB50DC">
            <w:pPr>
              <w:widowControl w:val="0"/>
              <w:spacing w:before="120" w:after="120" w:line="360" w:lineRule="auto"/>
              <w:ind w:right="10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PRODUCENT</w:t>
            </w:r>
          </w:p>
        </w:tc>
      </w:tr>
      <w:tr w:rsidR="001803B9" w14:paraId="29432740" w14:textId="77777777" w:rsidTr="00BB50DC">
        <w:tc>
          <w:tcPr>
            <w:tcW w:w="673" w:type="dxa"/>
          </w:tcPr>
          <w:p w14:paraId="3529F830" w14:textId="77777777" w:rsidR="001803B9" w:rsidRDefault="001803B9" w:rsidP="00E72C80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3858" w:type="dxa"/>
          </w:tcPr>
          <w:p w14:paraId="26232A66" w14:textId="77777777" w:rsidR="001803B9" w:rsidRDefault="001803B9" w:rsidP="00E72C80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2582" w:type="dxa"/>
          </w:tcPr>
          <w:p w14:paraId="2E1E402E" w14:textId="77777777" w:rsidR="001803B9" w:rsidRDefault="001803B9" w:rsidP="00E72C80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2232" w:type="dxa"/>
          </w:tcPr>
          <w:p w14:paraId="5990F63B" w14:textId="77777777" w:rsidR="001803B9" w:rsidRDefault="001803B9" w:rsidP="00E72C80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</w:tr>
      <w:tr w:rsidR="00850145" w14:paraId="39DB5418" w14:textId="77777777" w:rsidTr="00BB50DC">
        <w:tc>
          <w:tcPr>
            <w:tcW w:w="673" w:type="dxa"/>
          </w:tcPr>
          <w:p w14:paraId="4256F8DB" w14:textId="77777777" w:rsidR="00850145" w:rsidRDefault="00850145" w:rsidP="00E72C80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3858" w:type="dxa"/>
          </w:tcPr>
          <w:p w14:paraId="1D95C62C" w14:textId="77777777" w:rsidR="00850145" w:rsidRDefault="00850145" w:rsidP="00E72C80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2582" w:type="dxa"/>
          </w:tcPr>
          <w:p w14:paraId="15E04CF2" w14:textId="77777777" w:rsidR="00850145" w:rsidRDefault="00850145" w:rsidP="00E72C80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2232" w:type="dxa"/>
          </w:tcPr>
          <w:p w14:paraId="58F493EA" w14:textId="77777777" w:rsidR="00850145" w:rsidRDefault="00850145" w:rsidP="00E72C80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</w:tr>
    </w:tbl>
    <w:p w14:paraId="663E152A" w14:textId="77777777" w:rsidR="00E03CC0" w:rsidRDefault="00E03CC0" w:rsidP="003F63C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237FB193" w14:textId="7B177015" w:rsidR="007B6B02" w:rsidRDefault="003F63CC" w:rsidP="00DC3EB2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 xml:space="preserve">2. Oświadczamy, że oferowany termin dostawy zamówienia wynosi …..……* </w:t>
      </w:r>
      <w:r w:rsidR="009A1176">
        <w:rPr>
          <w:rFonts w:ascii="Arial" w:eastAsia="Arial" w:hAnsi="Arial" w:cs="Arial"/>
          <w:b/>
          <w:sz w:val="20"/>
          <w:szCs w:val="20"/>
          <w:lang w:eastAsia="pl-PL"/>
        </w:rPr>
        <w:t>tygodni</w:t>
      </w: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 xml:space="preserve"> od daty zawarcia umowy.</w:t>
      </w:r>
    </w:p>
    <w:p w14:paraId="2B2678D9" w14:textId="7DF6F578" w:rsidR="00DC3EB2" w:rsidRDefault="00DC3EB2" w:rsidP="00DC3EB2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2C697D3" w14:textId="40B17249" w:rsidR="00DC3EB2" w:rsidRPr="00B34A49" w:rsidRDefault="00DC3EB2" w:rsidP="00DC3EB2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B34A49">
        <w:rPr>
          <w:rFonts w:ascii="Arial" w:eastAsia="Times New Roman" w:hAnsi="Arial" w:cs="Arial"/>
          <w:sz w:val="18"/>
          <w:szCs w:val="18"/>
          <w:lang w:eastAsia="x-none"/>
        </w:rPr>
        <w:t xml:space="preserve">Minimalny przyjęty termin dostawy wynosi </w:t>
      </w:r>
      <w:r w:rsidR="00A55F6C">
        <w:rPr>
          <w:rFonts w:ascii="Arial" w:eastAsia="Times New Roman" w:hAnsi="Arial" w:cs="Arial"/>
          <w:sz w:val="18"/>
          <w:szCs w:val="18"/>
          <w:lang w:eastAsia="x-none"/>
        </w:rPr>
        <w:t xml:space="preserve">do </w:t>
      </w:r>
      <w:r w:rsidR="00106F64" w:rsidRPr="00106F64">
        <w:rPr>
          <w:rFonts w:ascii="Arial" w:eastAsia="Times New Roman" w:hAnsi="Arial" w:cs="Arial"/>
          <w:sz w:val="18"/>
          <w:szCs w:val="18"/>
          <w:lang w:eastAsia="x-none"/>
        </w:rPr>
        <w:t>16</w:t>
      </w:r>
      <w:r w:rsidR="00A55F6C">
        <w:rPr>
          <w:rFonts w:ascii="Arial" w:eastAsia="Times New Roman" w:hAnsi="Arial" w:cs="Arial"/>
          <w:sz w:val="18"/>
          <w:szCs w:val="18"/>
          <w:lang w:eastAsia="x-none"/>
        </w:rPr>
        <w:t xml:space="preserve"> tygodni</w:t>
      </w:r>
      <w:r w:rsidRPr="00B34A49">
        <w:rPr>
          <w:rFonts w:ascii="Arial" w:eastAsia="Times New Roman" w:hAnsi="Arial" w:cs="Arial"/>
          <w:sz w:val="18"/>
          <w:szCs w:val="18"/>
          <w:lang w:eastAsia="x-none"/>
        </w:rPr>
        <w:t xml:space="preserve"> od dnia podpisania umowy.</w:t>
      </w:r>
    </w:p>
    <w:p w14:paraId="48CB188B" w14:textId="77777777" w:rsidR="00A55F6C" w:rsidRDefault="00DC3EB2" w:rsidP="00A55F6C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B34A49">
        <w:rPr>
          <w:rFonts w:ascii="Arial" w:eastAsia="Times New Roman" w:hAnsi="Arial" w:cs="Arial"/>
          <w:sz w:val="18"/>
          <w:szCs w:val="18"/>
          <w:lang w:eastAsia="x-none"/>
        </w:rPr>
        <w:t xml:space="preserve">Maksymalny przyjęty termin dostawy wynosi </w:t>
      </w:r>
      <w:r w:rsidR="00A55F6C">
        <w:rPr>
          <w:rFonts w:ascii="Arial" w:eastAsia="Times New Roman" w:hAnsi="Arial" w:cs="Arial"/>
          <w:sz w:val="18"/>
          <w:szCs w:val="18"/>
          <w:lang w:eastAsia="x-none"/>
        </w:rPr>
        <w:t xml:space="preserve">do </w:t>
      </w:r>
      <w:r w:rsidRPr="00B34A49">
        <w:rPr>
          <w:rFonts w:ascii="Arial" w:eastAsia="Times New Roman" w:hAnsi="Arial" w:cs="Arial"/>
          <w:sz w:val="18"/>
          <w:szCs w:val="18"/>
          <w:lang w:eastAsia="x-none"/>
        </w:rPr>
        <w:t>2</w:t>
      </w:r>
      <w:r w:rsidR="00A55F6C">
        <w:rPr>
          <w:rFonts w:ascii="Arial" w:eastAsia="Times New Roman" w:hAnsi="Arial" w:cs="Arial"/>
          <w:sz w:val="18"/>
          <w:szCs w:val="18"/>
          <w:lang w:eastAsia="x-none"/>
        </w:rPr>
        <w:t xml:space="preserve">0 tygodni </w:t>
      </w:r>
      <w:r w:rsidRPr="00B34A49">
        <w:rPr>
          <w:rFonts w:ascii="Arial" w:eastAsia="Times New Roman" w:hAnsi="Arial" w:cs="Arial"/>
          <w:sz w:val="18"/>
          <w:szCs w:val="18"/>
          <w:lang w:eastAsia="x-none"/>
        </w:rPr>
        <w:t>dni od dnia podpisania umowy.</w:t>
      </w:r>
      <w:r w:rsidR="00A55F6C">
        <w:rPr>
          <w:rFonts w:ascii="Arial" w:eastAsia="Times New Roman" w:hAnsi="Arial" w:cs="Arial"/>
          <w:sz w:val="18"/>
          <w:szCs w:val="18"/>
          <w:lang w:eastAsia="x-none"/>
        </w:rPr>
        <w:t xml:space="preserve"> </w:t>
      </w:r>
    </w:p>
    <w:p w14:paraId="086F221A" w14:textId="2AA1F9ED" w:rsidR="00A55F6C" w:rsidRDefault="00A55F6C" w:rsidP="00A55F6C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W przypadku, gdy Wykonawca zaproponuje więcej niż </w:t>
      </w:r>
      <w:r>
        <w:rPr>
          <w:rFonts w:ascii="Arial" w:eastAsia="Times New Roman" w:hAnsi="Arial" w:cs="Arial"/>
          <w:sz w:val="18"/>
          <w:szCs w:val="18"/>
          <w:lang w:eastAsia="x-none"/>
        </w:rPr>
        <w:t>20 tygodni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w ramach </w:t>
      </w:r>
      <w:r>
        <w:rPr>
          <w:rFonts w:ascii="Arial" w:eastAsia="Times New Roman" w:hAnsi="Arial" w:cs="Arial"/>
          <w:sz w:val="18"/>
          <w:szCs w:val="18"/>
          <w:lang w:eastAsia="x-none"/>
        </w:rPr>
        <w:t>drugiego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kryterium „Termin dostawy”,</w:t>
      </w:r>
    </w:p>
    <w:p w14:paraId="3D29B76A" w14:textId="77744752" w:rsidR="00A55F6C" w:rsidRDefault="00A55F6C" w:rsidP="00A55F6C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otrzyma „0 pkt.” Zamawiający przyjmie, że czas realizacji dostawy wynosi </w:t>
      </w:r>
      <w:r>
        <w:rPr>
          <w:rFonts w:ascii="Arial" w:eastAsia="Times New Roman" w:hAnsi="Arial" w:cs="Arial"/>
          <w:sz w:val="18"/>
          <w:szCs w:val="18"/>
          <w:lang w:eastAsia="x-none"/>
        </w:rPr>
        <w:t>20 tygodni.</w:t>
      </w:r>
    </w:p>
    <w:p w14:paraId="68E193D8" w14:textId="77777777" w:rsidR="00A55F6C" w:rsidRDefault="00A55F6C" w:rsidP="00A55F6C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W przypadku, gdy Wykonawca nie wskaże terminu w ramach </w:t>
      </w:r>
      <w:r>
        <w:rPr>
          <w:rFonts w:ascii="Arial" w:eastAsia="Times New Roman" w:hAnsi="Arial" w:cs="Arial"/>
          <w:sz w:val="18"/>
          <w:szCs w:val="18"/>
          <w:lang w:eastAsia="x-none"/>
        </w:rPr>
        <w:t>drugiego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kryterium „Termin dostawy”, Zamawiający</w:t>
      </w:r>
    </w:p>
    <w:p w14:paraId="4B89F156" w14:textId="1E965D26" w:rsidR="00A55F6C" w:rsidRDefault="00A55F6C" w:rsidP="00A55F6C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przyjmie, że czas realizacji dostawy wynosi </w:t>
      </w:r>
      <w:r>
        <w:rPr>
          <w:rFonts w:ascii="Arial" w:eastAsia="Times New Roman" w:hAnsi="Arial" w:cs="Arial"/>
          <w:sz w:val="18"/>
          <w:szCs w:val="18"/>
          <w:lang w:eastAsia="x-none"/>
        </w:rPr>
        <w:t>20 tygodni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tym samym otrzyma 0 pkt.</w:t>
      </w:r>
    </w:p>
    <w:p w14:paraId="475EB16B" w14:textId="22DB9AF3" w:rsidR="00A55F6C" w:rsidRDefault="00A55F6C" w:rsidP="00A55F6C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W przypadku zaproponowania terminu dostawy krótszego </w:t>
      </w:r>
      <w:r w:rsidR="00106F64" w:rsidRPr="00106F64">
        <w:rPr>
          <w:rFonts w:ascii="Arial" w:eastAsia="Times New Roman" w:hAnsi="Arial" w:cs="Arial"/>
          <w:sz w:val="18"/>
          <w:szCs w:val="18"/>
          <w:lang w:eastAsia="x-none"/>
        </w:rPr>
        <w:t xml:space="preserve">16 </w:t>
      </w:r>
      <w:r w:rsidRPr="00106F64">
        <w:rPr>
          <w:rFonts w:ascii="Arial" w:eastAsia="Times New Roman" w:hAnsi="Arial" w:cs="Arial"/>
          <w:sz w:val="18"/>
          <w:szCs w:val="18"/>
          <w:lang w:eastAsia="x-none"/>
        </w:rPr>
        <w:t>tygodni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Zamawiający przyzna punkty jak za</w:t>
      </w:r>
    </w:p>
    <w:p w14:paraId="19497BB7" w14:textId="38F26D7A" w:rsidR="00A55F6C" w:rsidRDefault="00A55F6C" w:rsidP="00A55F6C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>minimalny termin dostawy, natomiast do umowy zostanie wpisany termin dostawy wskazany w ofercie</w:t>
      </w:r>
      <w:r>
        <w:rPr>
          <w:rFonts w:ascii="Arial" w:eastAsia="Times New Roman" w:hAnsi="Arial" w:cs="Arial"/>
          <w:sz w:val="18"/>
          <w:szCs w:val="18"/>
          <w:lang w:eastAsia="x-none"/>
        </w:rPr>
        <w:t>.</w:t>
      </w:r>
    </w:p>
    <w:p w14:paraId="6B081DF8" w14:textId="3172A2D0" w:rsidR="00A55F6C" w:rsidRDefault="00A55F6C" w:rsidP="00D50BBD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</w:p>
    <w:p w14:paraId="15DCD8D0" w14:textId="77777777" w:rsidR="00A55F6C" w:rsidRDefault="00A55F6C" w:rsidP="00D50BBD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</w:p>
    <w:p w14:paraId="07B9A1A5" w14:textId="4D33DBC0" w:rsidR="001F1CE7" w:rsidRPr="00533952" w:rsidRDefault="001F1CE7" w:rsidP="00E529D9">
      <w:pPr>
        <w:jc w:val="both"/>
        <w:rPr>
          <w:rFonts w:ascii="Arial" w:eastAsia="Arial" w:hAnsi="Arial" w:cs="Arial"/>
          <w:bCs/>
          <w:i/>
          <w:iCs/>
          <w:sz w:val="20"/>
        </w:rPr>
      </w:pPr>
      <w:r w:rsidRPr="001F1CE7">
        <w:rPr>
          <w:rFonts w:ascii="Arial" w:eastAsia="Arial" w:hAnsi="Arial" w:cs="Arial"/>
          <w:b/>
          <w:bCs/>
          <w:sz w:val="20"/>
        </w:rPr>
        <w:t>3. Udzielamy pisemnej gwarancji na okres ……</w:t>
      </w:r>
      <w:r w:rsidR="00304CBE">
        <w:rPr>
          <w:rFonts w:ascii="Arial" w:eastAsia="Arial" w:hAnsi="Arial" w:cs="Arial"/>
          <w:b/>
          <w:bCs/>
          <w:sz w:val="20"/>
        </w:rPr>
        <w:t>…</w:t>
      </w:r>
      <w:r w:rsidR="000C2020">
        <w:rPr>
          <w:rFonts w:ascii="Arial" w:eastAsia="Arial" w:hAnsi="Arial" w:cs="Arial"/>
          <w:b/>
          <w:bCs/>
          <w:sz w:val="20"/>
        </w:rPr>
        <w:t>roku/lat</w:t>
      </w:r>
      <w:r w:rsidR="00304CBE">
        <w:rPr>
          <w:rFonts w:ascii="Arial" w:eastAsia="Arial" w:hAnsi="Arial" w:cs="Arial"/>
          <w:b/>
          <w:bCs/>
          <w:sz w:val="20"/>
        </w:rPr>
        <w:t>*</w:t>
      </w:r>
      <w:r w:rsidRPr="001F1CE7">
        <w:rPr>
          <w:rFonts w:ascii="Arial" w:eastAsia="Arial" w:hAnsi="Arial" w:cs="Arial"/>
          <w:b/>
          <w:bCs/>
          <w:sz w:val="20"/>
        </w:rPr>
        <w:t xml:space="preserve"> </w:t>
      </w:r>
      <w:r w:rsidRPr="00533952">
        <w:rPr>
          <w:rFonts w:ascii="Arial" w:eastAsia="Arial" w:hAnsi="Arial" w:cs="Arial"/>
          <w:bCs/>
          <w:i/>
          <w:iCs/>
          <w:sz w:val="20"/>
        </w:rPr>
        <w:t>(należy wpisać okres gwarancji od 1</w:t>
      </w:r>
      <w:r w:rsidR="00A26A08">
        <w:rPr>
          <w:rFonts w:ascii="Arial" w:eastAsia="Arial" w:hAnsi="Arial" w:cs="Arial"/>
          <w:bCs/>
          <w:i/>
          <w:iCs/>
          <w:sz w:val="20"/>
        </w:rPr>
        <w:t xml:space="preserve"> roku</w:t>
      </w:r>
      <w:r w:rsidR="003F06C4" w:rsidRPr="00533952">
        <w:rPr>
          <w:rFonts w:ascii="Arial" w:eastAsia="Arial" w:hAnsi="Arial" w:cs="Arial"/>
          <w:bCs/>
          <w:i/>
          <w:iCs/>
          <w:sz w:val="20"/>
        </w:rPr>
        <w:t xml:space="preserve"> </w:t>
      </w:r>
      <w:r w:rsidRPr="00533952">
        <w:rPr>
          <w:rFonts w:ascii="Arial" w:eastAsia="Arial" w:hAnsi="Arial" w:cs="Arial"/>
          <w:bCs/>
          <w:i/>
          <w:iCs/>
          <w:sz w:val="20"/>
        </w:rPr>
        <w:t>do 3</w:t>
      </w:r>
      <w:r w:rsidR="00A26A08">
        <w:rPr>
          <w:rFonts w:ascii="Arial" w:eastAsia="Arial" w:hAnsi="Arial" w:cs="Arial"/>
          <w:bCs/>
          <w:i/>
          <w:iCs/>
          <w:sz w:val="20"/>
        </w:rPr>
        <w:t xml:space="preserve"> lat</w:t>
      </w:r>
      <w:r w:rsidR="00533952" w:rsidRPr="00533952">
        <w:rPr>
          <w:rFonts w:ascii="Arial" w:eastAsia="Arial" w:hAnsi="Arial" w:cs="Arial"/>
          <w:bCs/>
          <w:i/>
          <w:iCs/>
          <w:sz w:val="20"/>
        </w:rPr>
        <w:t>, pełne</w:t>
      </w:r>
      <w:r w:rsidR="00A26A08">
        <w:rPr>
          <w:rFonts w:ascii="Arial" w:eastAsia="Arial" w:hAnsi="Arial" w:cs="Arial"/>
          <w:bCs/>
          <w:i/>
          <w:iCs/>
          <w:sz w:val="20"/>
        </w:rPr>
        <w:t xml:space="preserve"> okresy roczne</w:t>
      </w:r>
      <w:r w:rsidRPr="00533952">
        <w:rPr>
          <w:rFonts w:ascii="Arial" w:eastAsia="Arial" w:hAnsi="Arial" w:cs="Arial"/>
          <w:bCs/>
          <w:i/>
          <w:iCs/>
          <w:sz w:val="20"/>
        </w:rPr>
        <w:t>)</w:t>
      </w:r>
    </w:p>
    <w:p w14:paraId="6FF4BE41" w14:textId="0287C01C" w:rsidR="001F1CE7" w:rsidRDefault="001F1CE7" w:rsidP="001F1CE7">
      <w:pPr>
        <w:pStyle w:val="Akapitzlist"/>
        <w:ind w:left="426" w:hanging="284"/>
        <w:rPr>
          <w:rFonts w:eastAsia="Arial" w:cs="Arial"/>
          <w:b/>
          <w:bCs/>
          <w:i/>
          <w:iCs/>
          <w:sz w:val="20"/>
        </w:rPr>
      </w:pPr>
    </w:p>
    <w:p w14:paraId="6DA545FA" w14:textId="77777777" w:rsidR="005536CB" w:rsidRPr="008024F4" w:rsidRDefault="005536CB" w:rsidP="005536C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8024F4">
        <w:rPr>
          <w:rFonts w:ascii="Arial" w:hAnsi="Arial" w:cs="Arial"/>
          <w:b/>
          <w:kern w:val="3"/>
          <w:sz w:val="18"/>
          <w:szCs w:val="18"/>
          <w:lang w:eastAsia="ar-SA"/>
        </w:rPr>
        <w:lastRenderedPageBreak/>
        <w:t>Uwaga: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Okres gwarancji liczony jest w latach. Wykonawca winien zaoferować w przedmiotowym kryterium okres gwarancji w pełnych okresach rocznych. Minimalny okres gwarancji wynosi </w:t>
      </w:r>
      <w:r>
        <w:rPr>
          <w:rFonts w:ascii="Arial" w:hAnsi="Arial" w:cs="Arial"/>
          <w:kern w:val="3"/>
          <w:sz w:val="18"/>
          <w:szCs w:val="18"/>
          <w:lang w:eastAsia="ar-SA"/>
        </w:rPr>
        <w:t>1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kern w:val="3"/>
          <w:sz w:val="18"/>
          <w:szCs w:val="18"/>
          <w:lang w:eastAsia="ar-SA"/>
        </w:rPr>
        <w:t>rok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. Maksymalny okres gwarancji wynosi </w:t>
      </w:r>
      <w:r>
        <w:rPr>
          <w:rFonts w:ascii="Arial" w:hAnsi="Arial" w:cs="Arial"/>
          <w:kern w:val="3"/>
          <w:sz w:val="18"/>
          <w:szCs w:val="18"/>
          <w:lang w:eastAsia="ar-SA"/>
        </w:rPr>
        <w:t>3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lata.</w:t>
      </w:r>
    </w:p>
    <w:p w14:paraId="787A7D4E" w14:textId="77777777" w:rsidR="005536CB" w:rsidRDefault="005536CB" w:rsidP="005536CB">
      <w:pPr>
        <w:tabs>
          <w:tab w:val="center" w:pos="4536"/>
          <w:tab w:val="right" w:pos="9072"/>
        </w:tabs>
        <w:spacing w:after="0" w:line="276" w:lineRule="auto"/>
        <w:ind w:left="709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8024F4">
        <w:rPr>
          <w:rFonts w:ascii="Arial" w:hAnsi="Arial" w:cs="Arial"/>
          <w:kern w:val="3"/>
          <w:sz w:val="18"/>
          <w:szCs w:val="18"/>
          <w:lang w:eastAsia="ar-SA"/>
        </w:rPr>
        <w:tab/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ab/>
      </w:r>
    </w:p>
    <w:p w14:paraId="0E261259" w14:textId="77777777" w:rsidR="005536CB" w:rsidRPr="008024F4" w:rsidRDefault="005536CB" w:rsidP="005536C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Jeżeli Wykonawca zaoferuje „Okres gwarancji” krótszy niż </w:t>
      </w:r>
      <w:r>
        <w:rPr>
          <w:rFonts w:ascii="Arial" w:hAnsi="Arial" w:cs="Arial"/>
          <w:kern w:val="3"/>
          <w:sz w:val="18"/>
          <w:szCs w:val="18"/>
          <w:lang w:eastAsia="ar-SA"/>
        </w:rPr>
        <w:t>1 rok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– oferta takiego Wykonawcy zostanie odrzucona, jako niezgodna z SWZ.</w:t>
      </w:r>
    </w:p>
    <w:p w14:paraId="659AA14B" w14:textId="77777777" w:rsidR="005536CB" w:rsidRDefault="005536CB" w:rsidP="005536CB">
      <w:pPr>
        <w:tabs>
          <w:tab w:val="left" w:pos="709"/>
          <w:tab w:val="right" w:pos="9072"/>
        </w:tabs>
        <w:spacing w:after="0" w:line="276" w:lineRule="auto"/>
        <w:ind w:left="709"/>
        <w:jc w:val="both"/>
      </w:pPr>
    </w:p>
    <w:p w14:paraId="782AA697" w14:textId="77777777" w:rsidR="005536CB" w:rsidRPr="005F224C" w:rsidRDefault="005536CB" w:rsidP="005536CB">
      <w:pPr>
        <w:tabs>
          <w:tab w:val="right" w:pos="9072"/>
        </w:tabs>
        <w:spacing w:after="0" w:line="276" w:lineRule="auto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5F224C">
        <w:rPr>
          <w:rFonts w:ascii="Arial" w:hAnsi="Arial" w:cs="Arial"/>
          <w:sz w:val="18"/>
          <w:szCs w:val="18"/>
        </w:rPr>
        <w:t>Jeżeli Wykonawca zaoferuje „Okres gwarancji” dłuższy niż</w:t>
      </w:r>
      <w:r>
        <w:rPr>
          <w:rFonts w:ascii="Arial" w:hAnsi="Arial" w:cs="Arial"/>
          <w:sz w:val="18"/>
          <w:szCs w:val="18"/>
        </w:rPr>
        <w:t xml:space="preserve"> 3 lata</w:t>
      </w:r>
      <w:r w:rsidRPr="005F224C">
        <w:rPr>
          <w:rFonts w:ascii="Arial" w:hAnsi="Arial" w:cs="Arial"/>
          <w:sz w:val="18"/>
          <w:szCs w:val="18"/>
        </w:rPr>
        <w:t xml:space="preserve"> – przyjmuje </w:t>
      </w:r>
      <w:r w:rsidRPr="00773ADA">
        <w:rPr>
          <w:rFonts w:ascii="Arial" w:hAnsi="Arial" w:cs="Arial"/>
          <w:sz w:val="18"/>
          <w:szCs w:val="18"/>
        </w:rPr>
        <w:t>się, że Wykonawca udzielił gwarancji na okres wskazany w ofercie i Zamawiający przyzna ofercie w tym kryterium 20 pkt.</w:t>
      </w:r>
      <w:r w:rsidRPr="005F224C">
        <w:rPr>
          <w:rFonts w:ascii="Arial" w:hAnsi="Arial" w:cs="Arial"/>
          <w:kern w:val="3"/>
          <w:sz w:val="18"/>
          <w:szCs w:val="18"/>
          <w:lang w:eastAsia="ar-SA"/>
        </w:rPr>
        <w:tab/>
      </w:r>
      <w:r w:rsidRPr="005F224C">
        <w:rPr>
          <w:rFonts w:ascii="Arial" w:hAnsi="Arial" w:cs="Arial"/>
          <w:kern w:val="3"/>
          <w:sz w:val="18"/>
          <w:szCs w:val="18"/>
          <w:lang w:eastAsia="ar-SA"/>
        </w:rPr>
        <w:tab/>
      </w:r>
    </w:p>
    <w:p w14:paraId="1745E1B9" w14:textId="77777777" w:rsidR="005536CB" w:rsidRPr="008024F4" w:rsidRDefault="005536CB" w:rsidP="005536CB">
      <w:pPr>
        <w:tabs>
          <w:tab w:val="left" w:pos="709"/>
          <w:tab w:val="right" w:pos="9072"/>
        </w:tabs>
        <w:spacing w:after="0" w:line="276" w:lineRule="auto"/>
        <w:ind w:left="709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</w:p>
    <w:p w14:paraId="3C2BCE03" w14:textId="76BEE4D0" w:rsidR="005536CB" w:rsidRPr="00E03CC0" w:rsidRDefault="005536CB" w:rsidP="00E03CC0">
      <w:pPr>
        <w:tabs>
          <w:tab w:val="left" w:pos="0"/>
          <w:tab w:val="left" w:pos="2268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trike/>
          <w:sz w:val="18"/>
          <w:szCs w:val="18"/>
          <w:lang w:eastAsia="pl-PL"/>
        </w:rPr>
      </w:pPr>
      <w:r w:rsidRPr="00F52F52">
        <w:rPr>
          <w:rFonts w:ascii="Arial" w:eastAsia="Calibri" w:hAnsi="Arial" w:cs="Arial"/>
          <w:kern w:val="3"/>
          <w:sz w:val="18"/>
          <w:szCs w:val="18"/>
          <w:lang w:eastAsia="ar-SA"/>
        </w:rPr>
        <w:t xml:space="preserve">Jeżeli Wykonawca nie zaoferuje żadnego okresu gwarancji lub zaoferuje okres w </w:t>
      </w:r>
      <w:r>
        <w:rPr>
          <w:rFonts w:ascii="Arial" w:eastAsia="Calibri" w:hAnsi="Arial" w:cs="Arial"/>
          <w:kern w:val="3"/>
          <w:sz w:val="18"/>
          <w:szCs w:val="18"/>
          <w:lang w:eastAsia="ar-SA"/>
        </w:rPr>
        <w:t xml:space="preserve">miesiącach lub niepełnych </w:t>
      </w:r>
      <w:r w:rsidRPr="00F52F52">
        <w:rPr>
          <w:rFonts w:ascii="Arial" w:eastAsia="Calibri" w:hAnsi="Arial" w:cs="Arial"/>
          <w:kern w:val="3"/>
          <w:sz w:val="18"/>
          <w:szCs w:val="18"/>
          <w:lang w:eastAsia="ar-SA"/>
        </w:rPr>
        <w:t xml:space="preserve">latach przyjmuje się, że Wykonawca udzielił </w:t>
      </w:r>
      <w:r>
        <w:rPr>
          <w:rFonts w:ascii="Arial" w:eastAsia="Calibri" w:hAnsi="Arial" w:cs="Arial"/>
          <w:kern w:val="3"/>
          <w:sz w:val="18"/>
          <w:szCs w:val="18"/>
          <w:lang w:eastAsia="ar-SA"/>
        </w:rPr>
        <w:t>1 rok</w:t>
      </w:r>
      <w:r w:rsidRPr="00F52F52">
        <w:rPr>
          <w:rFonts w:ascii="Arial" w:eastAsia="Calibri" w:hAnsi="Arial" w:cs="Arial"/>
          <w:kern w:val="3"/>
          <w:sz w:val="18"/>
          <w:szCs w:val="18"/>
          <w:lang w:eastAsia="ar-SA"/>
        </w:rPr>
        <w:t xml:space="preserve"> gwarancji i Zamawiający przyzna ofercie w tym kryterium 0 pkt.</w:t>
      </w:r>
    </w:p>
    <w:p w14:paraId="61DAF273" w14:textId="77777777" w:rsidR="008F46A7" w:rsidRDefault="008F46A7" w:rsidP="002926FD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7A97955A" w14:textId="569C8660" w:rsidR="002926FD" w:rsidRDefault="002926FD" w:rsidP="002926FD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F46A7"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>* dla części 2: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DB4352" w:rsidRPr="009D2A1F">
        <w:rPr>
          <w:rFonts w:ascii="Arial" w:hAnsi="Arial" w:cs="Arial"/>
          <w:b/>
          <w:sz w:val="20"/>
          <w:szCs w:val="20"/>
        </w:rPr>
        <w:t>Dostawa generatora aerozoli</w:t>
      </w:r>
      <w:r w:rsidR="00DB4352" w:rsidRPr="00554AAE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54AAE">
        <w:rPr>
          <w:rFonts w:ascii="Arial" w:eastAsia="Arial" w:hAnsi="Arial" w:cs="Arial"/>
          <w:sz w:val="20"/>
          <w:szCs w:val="20"/>
          <w:lang w:eastAsia="pl-PL"/>
        </w:rPr>
        <w:t>zgodnie z zapisami w SWZ</w:t>
      </w:r>
    </w:p>
    <w:p w14:paraId="2449A458" w14:textId="42ADED3D" w:rsidR="002926FD" w:rsidRDefault="002926FD" w:rsidP="002926FD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554AAE">
        <w:rPr>
          <w:rFonts w:ascii="Arial" w:eastAsia="Arial" w:hAnsi="Arial" w:cs="Arial"/>
          <w:b/>
          <w:sz w:val="20"/>
          <w:szCs w:val="20"/>
          <w:lang w:eastAsia="pl-PL"/>
        </w:rPr>
        <w:t>za wynagrodzenie brutto …............……..* PLN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z podatkiem VAT w stawce ……………%</w:t>
      </w:r>
    </w:p>
    <w:p w14:paraId="257302B2" w14:textId="21A28382" w:rsidR="006512DA" w:rsidRPr="00554AAE" w:rsidRDefault="006512DA" w:rsidP="002926FD">
      <w:pPr>
        <w:widowControl w:val="0"/>
        <w:spacing w:before="120" w:after="120" w:line="360" w:lineRule="auto"/>
        <w:ind w:right="10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6512DA">
        <w:rPr>
          <w:rFonts w:ascii="Arial" w:eastAsia="Arial" w:hAnsi="Arial" w:cs="Arial"/>
          <w:b/>
          <w:sz w:val="20"/>
          <w:szCs w:val="20"/>
          <w:lang w:eastAsia="pl-PL"/>
        </w:rPr>
        <w:t>(słownie brutto: ……………………………………………………………………………………………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)</w:t>
      </w:r>
    </w:p>
    <w:p w14:paraId="3832872E" w14:textId="37ADB998" w:rsidR="002926FD" w:rsidRDefault="002926FD" w:rsidP="002926FD">
      <w:pPr>
        <w:widowControl w:val="0"/>
        <w:spacing w:before="120" w:after="120" w:line="360" w:lineRule="auto"/>
        <w:ind w:right="100"/>
        <w:rPr>
          <w:rFonts w:ascii="Arial" w:hAnsi="Arial" w:cs="Arial"/>
          <w:b/>
          <w:bCs/>
          <w:sz w:val="20"/>
          <w:szCs w:val="20"/>
        </w:rPr>
      </w:pPr>
      <w:r w:rsidRPr="00760CE5">
        <w:rPr>
          <w:rFonts w:ascii="Arial" w:hAnsi="Arial" w:cs="Arial"/>
          <w:b/>
          <w:bCs/>
          <w:sz w:val="20"/>
          <w:szCs w:val="20"/>
        </w:rPr>
        <w:t>Niniejszym oświadczamy, że oferowane urządzenie jest kompletne i fabrycznie nowe oraz posiada niżej określone parametry/funkcje: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73"/>
        <w:gridCol w:w="3858"/>
        <w:gridCol w:w="2582"/>
        <w:gridCol w:w="2232"/>
      </w:tblGrid>
      <w:tr w:rsidR="008F46A7" w14:paraId="792B23E5" w14:textId="77777777" w:rsidTr="0075549A">
        <w:tc>
          <w:tcPr>
            <w:tcW w:w="673" w:type="dxa"/>
            <w:shd w:val="clear" w:color="auto" w:fill="DEEAF6" w:themeFill="accent1" w:themeFillTint="33"/>
          </w:tcPr>
          <w:p w14:paraId="0578C6EE" w14:textId="77777777" w:rsidR="008F46A7" w:rsidRPr="00BB50DC" w:rsidRDefault="008F46A7" w:rsidP="008F46A7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  <w:r w:rsidRPr="00BB50DC">
              <w:rPr>
                <w:rFonts w:ascii="Arial" w:eastAsia="Arial" w:hAnsi="Arial" w:cs="Arial"/>
                <w:b/>
              </w:rPr>
              <w:t>L.p.</w:t>
            </w:r>
          </w:p>
        </w:tc>
        <w:tc>
          <w:tcPr>
            <w:tcW w:w="3858" w:type="dxa"/>
            <w:shd w:val="clear" w:color="auto" w:fill="DEEAF6" w:themeFill="accent1" w:themeFillTint="33"/>
          </w:tcPr>
          <w:p w14:paraId="05745C6D" w14:textId="21921424" w:rsidR="008F46A7" w:rsidRPr="00BB50DC" w:rsidRDefault="008F46A7" w:rsidP="008F46A7">
            <w:pPr>
              <w:widowControl w:val="0"/>
              <w:spacing w:before="120" w:after="120" w:line="360" w:lineRule="auto"/>
              <w:ind w:right="10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TYP</w:t>
            </w:r>
          </w:p>
        </w:tc>
        <w:tc>
          <w:tcPr>
            <w:tcW w:w="2582" w:type="dxa"/>
            <w:shd w:val="clear" w:color="auto" w:fill="DEEAF6" w:themeFill="accent1" w:themeFillTint="33"/>
          </w:tcPr>
          <w:p w14:paraId="5C0A6B68" w14:textId="4474DA52" w:rsidR="008F46A7" w:rsidRPr="00BB50DC" w:rsidRDefault="008F46A7" w:rsidP="008F46A7">
            <w:pPr>
              <w:widowControl w:val="0"/>
              <w:spacing w:before="120" w:after="120" w:line="360" w:lineRule="auto"/>
              <w:ind w:right="100"/>
              <w:jc w:val="center"/>
              <w:rPr>
                <w:rFonts w:ascii="Arial" w:eastAsia="Arial" w:hAnsi="Arial" w:cs="Arial"/>
                <w:b/>
              </w:rPr>
            </w:pPr>
            <w:r w:rsidRPr="00BB50DC"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</w:rPr>
              <w:t>ODEL</w:t>
            </w:r>
          </w:p>
        </w:tc>
        <w:tc>
          <w:tcPr>
            <w:tcW w:w="2232" w:type="dxa"/>
            <w:shd w:val="clear" w:color="auto" w:fill="DEEAF6" w:themeFill="accent1" w:themeFillTint="33"/>
          </w:tcPr>
          <w:p w14:paraId="16C75C43" w14:textId="5B0CBD6F" w:rsidR="008F46A7" w:rsidRPr="00BB50DC" w:rsidRDefault="008F46A7" w:rsidP="008F46A7">
            <w:pPr>
              <w:widowControl w:val="0"/>
              <w:spacing w:before="120" w:after="120" w:line="360" w:lineRule="auto"/>
              <w:ind w:right="10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PRODUCENT</w:t>
            </w:r>
          </w:p>
        </w:tc>
      </w:tr>
      <w:tr w:rsidR="002926FD" w14:paraId="65D2D216" w14:textId="77777777" w:rsidTr="009952EF">
        <w:tc>
          <w:tcPr>
            <w:tcW w:w="673" w:type="dxa"/>
          </w:tcPr>
          <w:p w14:paraId="070CF2D1" w14:textId="77777777" w:rsidR="002926FD" w:rsidRDefault="002926FD" w:rsidP="009952EF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3858" w:type="dxa"/>
          </w:tcPr>
          <w:p w14:paraId="16CC01B0" w14:textId="77777777" w:rsidR="002926FD" w:rsidRDefault="002926FD" w:rsidP="009952EF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2582" w:type="dxa"/>
          </w:tcPr>
          <w:p w14:paraId="2B697489" w14:textId="77777777" w:rsidR="002926FD" w:rsidRDefault="002926FD" w:rsidP="009952EF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2232" w:type="dxa"/>
          </w:tcPr>
          <w:p w14:paraId="07A87D12" w14:textId="77777777" w:rsidR="002926FD" w:rsidRDefault="002926FD" w:rsidP="009952EF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</w:tr>
      <w:tr w:rsidR="00850145" w14:paraId="12A319E6" w14:textId="77777777" w:rsidTr="009952EF">
        <w:tc>
          <w:tcPr>
            <w:tcW w:w="673" w:type="dxa"/>
          </w:tcPr>
          <w:p w14:paraId="33FBEE18" w14:textId="77777777" w:rsidR="00850145" w:rsidRDefault="00850145" w:rsidP="009952EF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3858" w:type="dxa"/>
          </w:tcPr>
          <w:p w14:paraId="62E9DB12" w14:textId="77777777" w:rsidR="00850145" w:rsidRDefault="00850145" w:rsidP="009952EF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2582" w:type="dxa"/>
          </w:tcPr>
          <w:p w14:paraId="40861EE6" w14:textId="77777777" w:rsidR="00850145" w:rsidRDefault="00850145" w:rsidP="009952EF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  <w:tc>
          <w:tcPr>
            <w:tcW w:w="2232" w:type="dxa"/>
          </w:tcPr>
          <w:p w14:paraId="745C43D4" w14:textId="77777777" w:rsidR="00850145" w:rsidRDefault="00850145" w:rsidP="009952EF">
            <w:pPr>
              <w:widowControl w:val="0"/>
              <w:spacing w:before="120" w:after="120" w:line="360" w:lineRule="auto"/>
              <w:ind w:right="100"/>
              <w:rPr>
                <w:rFonts w:ascii="Arial" w:eastAsia="Arial" w:hAnsi="Arial" w:cs="Arial"/>
                <w:b/>
              </w:rPr>
            </w:pPr>
          </w:p>
        </w:tc>
      </w:tr>
    </w:tbl>
    <w:p w14:paraId="6660CCD4" w14:textId="77777777" w:rsidR="00E32685" w:rsidRDefault="00E32685" w:rsidP="00437893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21DD499E" w14:textId="1EB5C461" w:rsidR="00437893" w:rsidRPr="00DB4352" w:rsidRDefault="00437893" w:rsidP="00DB4352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91607">
        <w:rPr>
          <w:rFonts w:ascii="Arial" w:eastAsia="Arial" w:hAnsi="Arial" w:cs="Arial"/>
          <w:b/>
          <w:sz w:val="20"/>
          <w:szCs w:val="20"/>
          <w:lang w:eastAsia="pl-PL"/>
        </w:rPr>
        <w:t xml:space="preserve">2. Oświadczamy, że oferowany termin dostawy zamówienia wynosi …..……* </w:t>
      </w:r>
      <w:r w:rsidR="000F440B">
        <w:rPr>
          <w:rFonts w:ascii="Arial" w:eastAsia="Arial" w:hAnsi="Arial" w:cs="Arial"/>
          <w:b/>
          <w:sz w:val="20"/>
          <w:szCs w:val="20"/>
          <w:lang w:eastAsia="pl-PL"/>
        </w:rPr>
        <w:t>tygodni</w:t>
      </w:r>
      <w:r w:rsidRPr="00991607">
        <w:rPr>
          <w:rFonts w:ascii="Arial" w:eastAsia="Arial" w:hAnsi="Arial" w:cs="Arial"/>
          <w:b/>
          <w:sz w:val="20"/>
          <w:szCs w:val="20"/>
          <w:lang w:eastAsia="pl-PL"/>
        </w:rPr>
        <w:t xml:space="preserve"> od daty zawarcia umowy.</w:t>
      </w:r>
    </w:p>
    <w:p w14:paraId="57035347" w14:textId="77777777" w:rsidR="00DB4352" w:rsidRPr="00991607" w:rsidRDefault="00DB4352" w:rsidP="00437893">
      <w:pPr>
        <w:spacing w:before="120" w:after="0" w:line="276" w:lineRule="auto"/>
        <w:ind w:left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3EF7C24E" w14:textId="77777777" w:rsidR="00106F64" w:rsidRPr="00B34A49" w:rsidRDefault="00106F64" w:rsidP="00106F64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B34A49">
        <w:rPr>
          <w:rFonts w:ascii="Arial" w:eastAsia="Times New Roman" w:hAnsi="Arial" w:cs="Arial"/>
          <w:sz w:val="18"/>
          <w:szCs w:val="18"/>
          <w:lang w:eastAsia="x-none"/>
        </w:rPr>
        <w:t xml:space="preserve">Minimalny przyjęty termin dostawy wynosi </w:t>
      </w:r>
      <w:r>
        <w:rPr>
          <w:rFonts w:ascii="Arial" w:eastAsia="Times New Roman" w:hAnsi="Arial" w:cs="Arial"/>
          <w:sz w:val="18"/>
          <w:szCs w:val="18"/>
          <w:lang w:eastAsia="x-none"/>
        </w:rPr>
        <w:t xml:space="preserve">do </w:t>
      </w:r>
      <w:r w:rsidRPr="00106F64">
        <w:rPr>
          <w:rFonts w:ascii="Arial" w:eastAsia="Times New Roman" w:hAnsi="Arial" w:cs="Arial"/>
          <w:sz w:val="18"/>
          <w:szCs w:val="18"/>
          <w:lang w:eastAsia="x-none"/>
        </w:rPr>
        <w:t>16</w:t>
      </w:r>
      <w:r>
        <w:rPr>
          <w:rFonts w:ascii="Arial" w:eastAsia="Times New Roman" w:hAnsi="Arial" w:cs="Arial"/>
          <w:sz w:val="18"/>
          <w:szCs w:val="18"/>
          <w:lang w:eastAsia="x-none"/>
        </w:rPr>
        <w:t xml:space="preserve"> tygodni</w:t>
      </w:r>
      <w:r w:rsidRPr="00B34A49">
        <w:rPr>
          <w:rFonts w:ascii="Arial" w:eastAsia="Times New Roman" w:hAnsi="Arial" w:cs="Arial"/>
          <w:sz w:val="18"/>
          <w:szCs w:val="18"/>
          <w:lang w:eastAsia="x-none"/>
        </w:rPr>
        <w:t xml:space="preserve"> od dnia podpisania umowy.</w:t>
      </w:r>
    </w:p>
    <w:p w14:paraId="41E5FCE8" w14:textId="77777777" w:rsidR="00106F64" w:rsidRDefault="00106F64" w:rsidP="00106F64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B34A49">
        <w:rPr>
          <w:rFonts w:ascii="Arial" w:eastAsia="Times New Roman" w:hAnsi="Arial" w:cs="Arial"/>
          <w:sz w:val="18"/>
          <w:szCs w:val="18"/>
          <w:lang w:eastAsia="x-none"/>
        </w:rPr>
        <w:t xml:space="preserve">Maksymalny przyjęty termin dostawy wynosi </w:t>
      </w:r>
      <w:r>
        <w:rPr>
          <w:rFonts w:ascii="Arial" w:eastAsia="Times New Roman" w:hAnsi="Arial" w:cs="Arial"/>
          <w:sz w:val="18"/>
          <w:szCs w:val="18"/>
          <w:lang w:eastAsia="x-none"/>
        </w:rPr>
        <w:t xml:space="preserve">do </w:t>
      </w:r>
      <w:r w:rsidRPr="00B34A49">
        <w:rPr>
          <w:rFonts w:ascii="Arial" w:eastAsia="Times New Roman" w:hAnsi="Arial" w:cs="Arial"/>
          <w:sz w:val="18"/>
          <w:szCs w:val="18"/>
          <w:lang w:eastAsia="x-none"/>
        </w:rPr>
        <w:t>2</w:t>
      </w:r>
      <w:r>
        <w:rPr>
          <w:rFonts w:ascii="Arial" w:eastAsia="Times New Roman" w:hAnsi="Arial" w:cs="Arial"/>
          <w:sz w:val="18"/>
          <w:szCs w:val="18"/>
          <w:lang w:eastAsia="x-none"/>
        </w:rPr>
        <w:t xml:space="preserve">0 tygodni </w:t>
      </w:r>
      <w:r w:rsidRPr="00B34A49">
        <w:rPr>
          <w:rFonts w:ascii="Arial" w:eastAsia="Times New Roman" w:hAnsi="Arial" w:cs="Arial"/>
          <w:sz w:val="18"/>
          <w:szCs w:val="18"/>
          <w:lang w:eastAsia="x-none"/>
        </w:rPr>
        <w:t>dni od dnia podpisania umowy.</w:t>
      </w:r>
      <w:r>
        <w:rPr>
          <w:rFonts w:ascii="Arial" w:eastAsia="Times New Roman" w:hAnsi="Arial" w:cs="Arial"/>
          <w:sz w:val="18"/>
          <w:szCs w:val="18"/>
          <w:lang w:eastAsia="x-none"/>
        </w:rPr>
        <w:t xml:space="preserve"> </w:t>
      </w:r>
    </w:p>
    <w:p w14:paraId="2F243091" w14:textId="77777777" w:rsidR="00106F64" w:rsidRDefault="00106F64" w:rsidP="00106F64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W przypadku, gdy Wykonawca zaproponuje więcej niż </w:t>
      </w:r>
      <w:r>
        <w:rPr>
          <w:rFonts w:ascii="Arial" w:eastAsia="Times New Roman" w:hAnsi="Arial" w:cs="Arial"/>
          <w:sz w:val="18"/>
          <w:szCs w:val="18"/>
          <w:lang w:eastAsia="x-none"/>
        </w:rPr>
        <w:t>20 tygodni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w ramach </w:t>
      </w:r>
      <w:r>
        <w:rPr>
          <w:rFonts w:ascii="Arial" w:eastAsia="Times New Roman" w:hAnsi="Arial" w:cs="Arial"/>
          <w:sz w:val="18"/>
          <w:szCs w:val="18"/>
          <w:lang w:eastAsia="x-none"/>
        </w:rPr>
        <w:t>drugiego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kryterium „Termin dostawy”,</w:t>
      </w:r>
    </w:p>
    <w:p w14:paraId="1A67EDD0" w14:textId="77777777" w:rsidR="00106F64" w:rsidRDefault="00106F64" w:rsidP="00106F64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otrzyma „0 pkt.” Zamawiający przyjmie, że czas realizacji dostawy wynosi </w:t>
      </w:r>
      <w:r>
        <w:rPr>
          <w:rFonts w:ascii="Arial" w:eastAsia="Times New Roman" w:hAnsi="Arial" w:cs="Arial"/>
          <w:sz w:val="18"/>
          <w:szCs w:val="18"/>
          <w:lang w:eastAsia="x-none"/>
        </w:rPr>
        <w:t>20 tygodni.</w:t>
      </w:r>
    </w:p>
    <w:p w14:paraId="201B14D0" w14:textId="77777777" w:rsidR="00106F64" w:rsidRDefault="00106F64" w:rsidP="00106F64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W przypadku, gdy Wykonawca nie wskaże terminu w ramach </w:t>
      </w:r>
      <w:r>
        <w:rPr>
          <w:rFonts w:ascii="Arial" w:eastAsia="Times New Roman" w:hAnsi="Arial" w:cs="Arial"/>
          <w:sz w:val="18"/>
          <w:szCs w:val="18"/>
          <w:lang w:eastAsia="x-none"/>
        </w:rPr>
        <w:t>drugiego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kryterium „Termin dostawy”, Zamawiający</w:t>
      </w:r>
    </w:p>
    <w:p w14:paraId="49FA37A5" w14:textId="77777777" w:rsidR="00106F64" w:rsidRDefault="00106F64" w:rsidP="00106F64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przyjmie, że czas realizacji dostawy wynosi </w:t>
      </w:r>
      <w:r>
        <w:rPr>
          <w:rFonts w:ascii="Arial" w:eastAsia="Times New Roman" w:hAnsi="Arial" w:cs="Arial"/>
          <w:sz w:val="18"/>
          <w:szCs w:val="18"/>
          <w:lang w:eastAsia="x-none"/>
        </w:rPr>
        <w:t>20 tygodni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tym samym otrzyma 0 pkt.</w:t>
      </w:r>
    </w:p>
    <w:p w14:paraId="1F3584BE" w14:textId="77777777" w:rsidR="00106F64" w:rsidRDefault="00106F64" w:rsidP="00106F64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W przypadku zaproponowania terminu dostawy krótszego </w:t>
      </w:r>
      <w:r w:rsidRPr="00106F64">
        <w:rPr>
          <w:rFonts w:ascii="Arial" w:eastAsia="Times New Roman" w:hAnsi="Arial" w:cs="Arial"/>
          <w:sz w:val="18"/>
          <w:szCs w:val="18"/>
          <w:lang w:eastAsia="x-none"/>
        </w:rPr>
        <w:t>16 tygodni</w:t>
      </w:r>
      <w:r w:rsidRPr="008024F4">
        <w:rPr>
          <w:rFonts w:ascii="Arial" w:eastAsia="Times New Roman" w:hAnsi="Arial" w:cs="Arial"/>
          <w:sz w:val="18"/>
          <w:szCs w:val="18"/>
          <w:lang w:eastAsia="x-none"/>
        </w:rPr>
        <w:t xml:space="preserve"> Zamawiający przyzna punkty jak za</w:t>
      </w:r>
    </w:p>
    <w:p w14:paraId="633231A8" w14:textId="77777777" w:rsidR="00106F64" w:rsidRDefault="00106F64" w:rsidP="00106F64">
      <w:pPr>
        <w:spacing w:before="120" w:after="0"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8024F4">
        <w:rPr>
          <w:rFonts w:ascii="Arial" w:eastAsia="Times New Roman" w:hAnsi="Arial" w:cs="Arial"/>
          <w:sz w:val="18"/>
          <w:szCs w:val="18"/>
          <w:lang w:eastAsia="x-none"/>
        </w:rPr>
        <w:t>minimalny termin dostawy, natomiast do umowy zostanie wpisany termin dostawy wskazany w ofercie</w:t>
      </w:r>
      <w:r>
        <w:rPr>
          <w:rFonts w:ascii="Arial" w:eastAsia="Times New Roman" w:hAnsi="Arial" w:cs="Arial"/>
          <w:sz w:val="18"/>
          <w:szCs w:val="18"/>
          <w:lang w:eastAsia="x-none"/>
        </w:rPr>
        <w:t>.</w:t>
      </w:r>
    </w:p>
    <w:p w14:paraId="6449A23A" w14:textId="77777777" w:rsidR="00437893" w:rsidRDefault="00437893" w:rsidP="00437893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</w:p>
    <w:p w14:paraId="77E16D86" w14:textId="104F7D1B" w:rsidR="00437893" w:rsidRPr="00533952" w:rsidRDefault="00437893" w:rsidP="00437893">
      <w:pPr>
        <w:jc w:val="both"/>
        <w:rPr>
          <w:rFonts w:ascii="Arial" w:eastAsia="Arial" w:hAnsi="Arial" w:cs="Arial"/>
          <w:bCs/>
          <w:i/>
          <w:iCs/>
          <w:sz w:val="20"/>
        </w:rPr>
      </w:pPr>
      <w:r w:rsidRPr="001F1CE7">
        <w:rPr>
          <w:rFonts w:ascii="Arial" w:eastAsia="Arial" w:hAnsi="Arial" w:cs="Arial"/>
          <w:b/>
          <w:bCs/>
          <w:sz w:val="20"/>
        </w:rPr>
        <w:t>3. Udzielamy pisemnej gwarancji na okres ……</w:t>
      </w:r>
      <w:r>
        <w:rPr>
          <w:rFonts w:ascii="Arial" w:eastAsia="Arial" w:hAnsi="Arial" w:cs="Arial"/>
          <w:b/>
          <w:bCs/>
          <w:sz w:val="20"/>
        </w:rPr>
        <w:t>…roku/lat*</w:t>
      </w:r>
      <w:r w:rsidRPr="001F1CE7">
        <w:rPr>
          <w:rFonts w:ascii="Arial" w:eastAsia="Arial" w:hAnsi="Arial" w:cs="Arial"/>
          <w:b/>
          <w:bCs/>
          <w:sz w:val="20"/>
        </w:rPr>
        <w:t xml:space="preserve"> </w:t>
      </w:r>
      <w:r w:rsidRPr="00533952">
        <w:rPr>
          <w:rFonts w:ascii="Arial" w:eastAsia="Arial" w:hAnsi="Arial" w:cs="Arial"/>
          <w:bCs/>
          <w:i/>
          <w:iCs/>
          <w:sz w:val="20"/>
        </w:rPr>
        <w:t>(należy wpisać okres gwarancji od 1</w:t>
      </w:r>
      <w:r>
        <w:rPr>
          <w:rFonts w:ascii="Arial" w:eastAsia="Arial" w:hAnsi="Arial" w:cs="Arial"/>
          <w:bCs/>
          <w:i/>
          <w:iCs/>
          <w:sz w:val="20"/>
        </w:rPr>
        <w:t xml:space="preserve"> roku</w:t>
      </w:r>
      <w:r w:rsidRPr="00533952">
        <w:rPr>
          <w:rFonts w:ascii="Arial" w:eastAsia="Arial" w:hAnsi="Arial" w:cs="Arial"/>
          <w:bCs/>
          <w:i/>
          <w:iCs/>
          <w:sz w:val="20"/>
        </w:rPr>
        <w:t xml:space="preserve"> do 3</w:t>
      </w:r>
      <w:r>
        <w:rPr>
          <w:rFonts w:ascii="Arial" w:eastAsia="Arial" w:hAnsi="Arial" w:cs="Arial"/>
          <w:bCs/>
          <w:i/>
          <w:iCs/>
          <w:sz w:val="20"/>
        </w:rPr>
        <w:t xml:space="preserve"> lat</w:t>
      </w:r>
      <w:r w:rsidRPr="00533952">
        <w:rPr>
          <w:rFonts w:ascii="Arial" w:eastAsia="Arial" w:hAnsi="Arial" w:cs="Arial"/>
          <w:bCs/>
          <w:i/>
          <w:iCs/>
          <w:sz w:val="20"/>
        </w:rPr>
        <w:t>, pełne</w:t>
      </w:r>
      <w:r>
        <w:rPr>
          <w:rFonts w:ascii="Arial" w:eastAsia="Arial" w:hAnsi="Arial" w:cs="Arial"/>
          <w:bCs/>
          <w:i/>
          <w:iCs/>
          <w:sz w:val="20"/>
        </w:rPr>
        <w:t xml:space="preserve"> okresy roczne</w:t>
      </w:r>
      <w:r w:rsidRPr="00533952">
        <w:rPr>
          <w:rFonts w:ascii="Arial" w:eastAsia="Arial" w:hAnsi="Arial" w:cs="Arial"/>
          <w:bCs/>
          <w:i/>
          <w:iCs/>
          <w:sz w:val="20"/>
        </w:rPr>
        <w:t>)</w:t>
      </w:r>
    </w:p>
    <w:p w14:paraId="1E33A172" w14:textId="77777777" w:rsidR="00437893" w:rsidRDefault="00437893" w:rsidP="00437893">
      <w:pPr>
        <w:pStyle w:val="Akapitzlist"/>
        <w:ind w:left="426" w:hanging="284"/>
        <w:rPr>
          <w:rFonts w:eastAsia="Arial" w:cs="Arial"/>
          <w:b/>
          <w:bCs/>
          <w:i/>
          <w:iCs/>
          <w:sz w:val="20"/>
        </w:rPr>
      </w:pPr>
    </w:p>
    <w:p w14:paraId="3DC55E51" w14:textId="77777777" w:rsidR="00437893" w:rsidRPr="008024F4" w:rsidRDefault="00437893" w:rsidP="00437893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8024F4">
        <w:rPr>
          <w:rFonts w:ascii="Arial" w:hAnsi="Arial" w:cs="Arial"/>
          <w:b/>
          <w:kern w:val="3"/>
          <w:sz w:val="18"/>
          <w:szCs w:val="18"/>
          <w:lang w:eastAsia="ar-SA"/>
        </w:rPr>
        <w:t>Uwaga: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Okres gwarancji liczony jest w latach. Wykonawca winien zaoferować w przedmiotowym kryterium okres gwarancji w pełnych okresach rocznych. Minimalny okres gwarancji wynosi </w:t>
      </w:r>
      <w:r>
        <w:rPr>
          <w:rFonts w:ascii="Arial" w:hAnsi="Arial" w:cs="Arial"/>
          <w:kern w:val="3"/>
          <w:sz w:val="18"/>
          <w:szCs w:val="18"/>
          <w:lang w:eastAsia="ar-SA"/>
        </w:rPr>
        <w:t>1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kern w:val="3"/>
          <w:sz w:val="18"/>
          <w:szCs w:val="18"/>
          <w:lang w:eastAsia="ar-SA"/>
        </w:rPr>
        <w:t>rok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. Maksymalny okres gwarancji wynosi </w:t>
      </w:r>
      <w:r>
        <w:rPr>
          <w:rFonts w:ascii="Arial" w:hAnsi="Arial" w:cs="Arial"/>
          <w:kern w:val="3"/>
          <w:sz w:val="18"/>
          <w:szCs w:val="18"/>
          <w:lang w:eastAsia="ar-SA"/>
        </w:rPr>
        <w:t>3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lata.</w:t>
      </w:r>
    </w:p>
    <w:p w14:paraId="57C02357" w14:textId="77777777" w:rsidR="00437893" w:rsidRDefault="00437893" w:rsidP="00437893">
      <w:pPr>
        <w:tabs>
          <w:tab w:val="center" w:pos="4536"/>
          <w:tab w:val="right" w:pos="9072"/>
        </w:tabs>
        <w:spacing w:after="0" w:line="276" w:lineRule="auto"/>
        <w:ind w:left="709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8024F4">
        <w:rPr>
          <w:rFonts w:ascii="Arial" w:hAnsi="Arial" w:cs="Arial"/>
          <w:kern w:val="3"/>
          <w:sz w:val="18"/>
          <w:szCs w:val="18"/>
          <w:lang w:eastAsia="ar-SA"/>
        </w:rPr>
        <w:tab/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ab/>
      </w:r>
    </w:p>
    <w:p w14:paraId="01189940" w14:textId="77777777" w:rsidR="00437893" w:rsidRPr="008024F4" w:rsidRDefault="00437893" w:rsidP="00437893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Jeżeli Wykonawca zaoferuje „Okres gwarancji” krótszy niż </w:t>
      </w:r>
      <w:r>
        <w:rPr>
          <w:rFonts w:ascii="Arial" w:hAnsi="Arial" w:cs="Arial"/>
          <w:kern w:val="3"/>
          <w:sz w:val="18"/>
          <w:szCs w:val="18"/>
          <w:lang w:eastAsia="ar-SA"/>
        </w:rPr>
        <w:t>1 rok</w:t>
      </w:r>
      <w:r w:rsidRPr="008024F4">
        <w:rPr>
          <w:rFonts w:ascii="Arial" w:hAnsi="Arial" w:cs="Arial"/>
          <w:kern w:val="3"/>
          <w:sz w:val="18"/>
          <w:szCs w:val="18"/>
          <w:lang w:eastAsia="ar-SA"/>
        </w:rPr>
        <w:t xml:space="preserve"> – oferta takiego Wykonawcy zostanie odrzucona, jako niezgodna z SWZ.</w:t>
      </w:r>
    </w:p>
    <w:p w14:paraId="27BBDB28" w14:textId="77777777" w:rsidR="00437893" w:rsidRDefault="00437893" w:rsidP="00437893">
      <w:pPr>
        <w:tabs>
          <w:tab w:val="left" w:pos="709"/>
          <w:tab w:val="right" w:pos="9072"/>
        </w:tabs>
        <w:spacing w:after="0" w:line="276" w:lineRule="auto"/>
        <w:ind w:left="709"/>
        <w:jc w:val="both"/>
      </w:pPr>
    </w:p>
    <w:p w14:paraId="6CD35C21" w14:textId="77777777" w:rsidR="00437893" w:rsidRPr="005F224C" w:rsidRDefault="00437893" w:rsidP="00437893">
      <w:pPr>
        <w:tabs>
          <w:tab w:val="right" w:pos="9072"/>
        </w:tabs>
        <w:spacing w:after="0" w:line="276" w:lineRule="auto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  <w:r w:rsidRPr="005F224C">
        <w:rPr>
          <w:rFonts w:ascii="Arial" w:hAnsi="Arial" w:cs="Arial"/>
          <w:sz w:val="18"/>
          <w:szCs w:val="18"/>
        </w:rPr>
        <w:t>Jeżeli Wykonawca zaoferuje „Okres gwarancji” dłuższy niż</w:t>
      </w:r>
      <w:r>
        <w:rPr>
          <w:rFonts w:ascii="Arial" w:hAnsi="Arial" w:cs="Arial"/>
          <w:sz w:val="18"/>
          <w:szCs w:val="18"/>
        </w:rPr>
        <w:t xml:space="preserve"> 3 lata</w:t>
      </w:r>
      <w:r w:rsidRPr="005F224C">
        <w:rPr>
          <w:rFonts w:ascii="Arial" w:hAnsi="Arial" w:cs="Arial"/>
          <w:sz w:val="18"/>
          <w:szCs w:val="18"/>
        </w:rPr>
        <w:t xml:space="preserve"> – przyjmuje </w:t>
      </w:r>
      <w:r w:rsidRPr="00773ADA">
        <w:rPr>
          <w:rFonts w:ascii="Arial" w:hAnsi="Arial" w:cs="Arial"/>
          <w:sz w:val="18"/>
          <w:szCs w:val="18"/>
        </w:rPr>
        <w:t>się, że Wykonawca udzielił gwarancji na okres wskazany w ofercie i Zamawiający przyzna ofercie w tym kryterium 20 pkt.</w:t>
      </w:r>
      <w:r w:rsidRPr="005F224C">
        <w:rPr>
          <w:rFonts w:ascii="Arial" w:hAnsi="Arial" w:cs="Arial"/>
          <w:kern w:val="3"/>
          <w:sz w:val="18"/>
          <w:szCs w:val="18"/>
          <w:lang w:eastAsia="ar-SA"/>
        </w:rPr>
        <w:tab/>
      </w:r>
      <w:r w:rsidRPr="005F224C">
        <w:rPr>
          <w:rFonts w:ascii="Arial" w:hAnsi="Arial" w:cs="Arial"/>
          <w:kern w:val="3"/>
          <w:sz w:val="18"/>
          <w:szCs w:val="18"/>
          <w:lang w:eastAsia="ar-SA"/>
        </w:rPr>
        <w:tab/>
      </w:r>
    </w:p>
    <w:p w14:paraId="03825817" w14:textId="77777777" w:rsidR="00437893" w:rsidRPr="008024F4" w:rsidRDefault="00437893" w:rsidP="00437893">
      <w:pPr>
        <w:tabs>
          <w:tab w:val="left" w:pos="709"/>
          <w:tab w:val="right" w:pos="9072"/>
        </w:tabs>
        <w:spacing w:after="0" w:line="276" w:lineRule="auto"/>
        <w:ind w:left="709"/>
        <w:jc w:val="both"/>
        <w:rPr>
          <w:rFonts w:ascii="Arial" w:hAnsi="Arial" w:cs="Arial"/>
          <w:kern w:val="3"/>
          <w:sz w:val="18"/>
          <w:szCs w:val="18"/>
          <w:lang w:eastAsia="ar-SA"/>
        </w:rPr>
      </w:pPr>
    </w:p>
    <w:p w14:paraId="1A0A06FB" w14:textId="552A51CF" w:rsidR="00437893" w:rsidRPr="00437893" w:rsidRDefault="00437893" w:rsidP="00437893">
      <w:pPr>
        <w:tabs>
          <w:tab w:val="left" w:pos="0"/>
          <w:tab w:val="left" w:pos="2268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trike/>
          <w:sz w:val="18"/>
          <w:szCs w:val="18"/>
          <w:lang w:eastAsia="pl-PL"/>
        </w:rPr>
      </w:pPr>
      <w:r w:rsidRPr="00F52F52">
        <w:rPr>
          <w:rFonts w:ascii="Arial" w:eastAsia="Calibri" w:hAnsi="Arial" w:cs="Arial"/>
          <w:kern w:val="3"/>
          <w:sz w:val="18"/>
          <w:szCs w:val="18"/>
          <w:lang w:eastAsia="ar-SA"/>
        </w:rPr>
        <w:t xml:space="preserve">Jeżeli Wykonawca nie zaoferuje żadnego okresu gwarancji lub zaoferuje okres w </w:t>
      </w:r>
      <w:r>
        <w:rPr>
          <w:rFonts w:ascii="Arial" w:eastAsia="Calibri" w:hAnsi="Arial" w:cs="Arial"/>
          <w:kern w:val="3"/>
          <w:sz w:val="18"/>
          <w:szCs w:val="18"/>
          <w:lang w:eastAsia="ar-SA"/>
        </w:rPr>
        <w:t xml:space="preserve">miesiącach lub niepełnych </w:t>
      </w:r>
      <w:r w:rsidRPr="00F52F52">
        <w:rPr>
          <w:rFonts w:ascii="Arial" w:eastAsia="Calibri" w:hAnsi="Arial" w:cs="Arial"/>
          <w:kern w:val="3"/>
          <w:sz w:val="18"/>
          <w:szCs w:val="18"/>
          <w:lang w:eastAsia="ar-SA"/>
        </w:rPr>
        <w:t xml:space="preserve">latach przyjmuje się, że Wykonawca udzielił </w:t>
      </w:r>
      <w:r>
        <w:rPr>
          <w:rFonts w:ascii="Arial" w:eastAsia="Calibri" w:hAnsi="Arial" w:cs="Arial"/>
          <w:kern w:val="3"/>
          <w:sz w:val="18"/>
          <w:szCs w:val="18"/>
          <w:lang w:eastAsia="ar-SA"/>
        </w:rPr>
        <w:t>1 rok</w:t>
      </w:r>
      <w:r w:rsidRPr="00F52F52">
        <w:rPr>
          <w:rFonts w:ascii="Arial" w:eastAsia="Calibri" w:hAnsi="Arial" w:cs="Arial"/>
          <w:kern w:val="3"/>
          <w:sz w:val="18"/>
          <w:szCs w:val="18"/>
          <w:lang w:eastAsia="ar-SA"/>
        </w:rPr>
        <w:t xml:space="preserve"> gwarancji i Zamawiający przyzna ofercie w tym kryterium 0 pkt.</w:t>
      </w:r>
    </w:p>
    <w:p w14:paraId="2DDFDE91" w14:textId="77777777" w:rsidR="003317A3" w:rsidRPr="008E0315" w:rsidRDefault="003317A3" w:rsidP="003F63CC">
      <w:pPr>
        <w:spacing w:before="120"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7097FD2E" w14:textId="3E3B6DA4" w:rsidR="001C4168" w:rsidRPr="008E0315" w:rsidRDefault="001C4168" w:rsidP="008F56AE">
      <w:pPr>
        <w:pStyle w:val="Akapitzlist"/>
        <w:widowControl w:val="0"/>
        <w:numPr>
          <w:ilvl w:val="0"/>
          <w:numId w:val="56"/>
        </w:numPr>
        <w:tabs>
          <w:tab w:val="left" w:pos="284"/>
        </w:tabs>
        <w:ind w:left="284" w:hanging="284"/>
        <w:rPr>
          <w:rFonts w:eastAsia="Arial" w:cs="Arial"/>
          <w:sz w:val="20"/>
          <w:lang w:eastAsia="pl-PL"/>
        </w:rPr>
      </w:pPr>
      <w:r w:rsidRPr="00EB4879">
        <w:rPr>
          <w:rFonts w:eastAsia="Arial" w:cs="Arial"/>
          <w:b/>
          <w:sz w:val="20"/>
          <w:lang w:eastAsia="pl-PL"/>
        </w:rPr>
        <w:t>Oświadczamy</w:t>
      </w:r>
      <w:r w:rsidRPr="008E0315">
        <w:rPr>
          <w:rFonts w:eastAsia="Arial" w:cs="Arial"/>
          <w:sz w:val="20"/>
          <w:lang w:eastAsia="pl-PL"/>
        </w:rPr>
        <w:t>, że oferowany przedmiot zamówienia spełnia wszystkie wymagania Zamawiającego  określone w SWZ.</w:t>
      </w:r>
    </w:p>
    <w:p w14:paraId="11D8B38B" w14:textId="08EA1375" w:rsidR="001C4168" w:rsidRPr="008E0315" w:rsidRDefault="00720F03" w:rsidP="008F56AE">
      <w:pPr>
        <w:pStyle w:val="Akapitzlist"/>
        <w:widowControl w:val="0"/>
        <w:numPr>
          <w:ilvl w:val="0"/>
          <w:numId w:val="56"/>
        </w:numPr>
        <w:ind w:left="284" w:hanging="284"/>
        <w:rPr>
          <w:rFonts w:eastAsia="Arial" w:cs="Arial"/>
          <w:sz w:val="20"/>
          <w:lang w:eastAsia="pl-PL"/>
        </w:rPr>
      </w:pPr>
      <w:r w:rsidRPr="008E0315">
        <w:rPr>
          <w:rFonts w:eastAsia="Arial" w:cs="Arial"/>
          <w:b/>
          <w:sz w:val="20"/>
          <w:lang w:eastAsia="pl-PL"/>
        </w:rPr>
        <w:t>Oświadczamy,</w:t>
      </w:r>
      <w:r w:rsidRPr="008E0315">
        <w:rPr>
          <w:rFonts w:eastAsia="Arial" w:cs="Arial"/>
          <w:sz w:val="20"/>
          <w:lang w:eastAsia="pl-PL"/>
        </w:rPr>
        <w:t xml:space="preserve"> że w cenie oferty zostały uwzględnione wszystkie koszty niezbędne do zrealizowania zamówienia z należytą starannością i zgodnie z wymaganiami określonymi przez Zamawiającego w SWZ</w:t>
      </w:r>
      <w:r w:rsidR="007E285E">
        <w:rPr>
          <w:rFonts w:eastAsia="Arial" w:cs="Arial"/>
          <w:sz w:val="20"/>
          <w:lang w:val="pl-PL" w:eastAsia="pl-PL"/>
        </w:rPr>
        <w:t>.</w:t>
      </w:r>
    </w:p>
    <w:p w14:paraId="416C8947" w14:textId="543D2302" w:rsidR="001C4168" w:rsidRPr="008E0315" w:rsidRDefault="001C4168" w:rsidP="008F56AE">
      <w:pPr>
        <w:pStyle w:val="Akapitzlist"/>
        <w:widowControl w:val="0"/>
        <w:numPr>
          <w:ilvl w:val="0"/>
          <w:numId w:val="56"/>
        </w:numPr>
        <w:ind w:left="284" w:hanging="284"/>
        <w:rPr>
          <w:rFonts w:eastAsia="Arial" w:cs="Arial"/>
          <w:sz w:val="20"/>
          <w:lang w:eastAsia="pl-PL"/>
        </w:rPr>
      </w:pPr>
      <w:r w:rsidRPr="008E0315">
        <w:rPr>
          <w:rFonts w:eastAsia="Arial" w:cs="Arial"/>
          <w:sz w:val="20"/>
          <w:lang w:eastAsia="pl-PL"/>
        </w:rPr>
        <w:t>Wszystkie inne koszty jakie poniesiemy przy realizacji zamówienia, nieuwzględnione w cenie oferty nie będą obciążały Zamawiającego.</w:t>
      </w:r>
    </w:p>
    <w:p w14:paraId="7BDB41F4" w14:textId="16F9320B" w:rsidR="001C4168" w:rsidRDefault="001C4168" w:rsidP="008F56AE">
      <w:pPr>
        <w:pStyle w:val="Akapitzlist"/>
        <w:widowControl w:val="0"/>
        <w:numPr>
          <w:ilvl w:val="0"/>
          <w:numId w:val="56"/>
        </w:numPr>
        <w:ind w:left="284" w:hanging="284"/>
        <w:rPr>
          <w:rFonts w:eastAsia="Arial" w:cs="Arial"/>
          <w:sz w:val="20"/>
          <w:lang w:eastAsia="pl-PL"/>
        </w:rPr>
      </w:pPr>
      <w:r w:rsidRPr="008E0315">
        <w:rPr>
          <w:rFonts w:eastAsia="Arial" w:cs="Arial"/>
          <w:b/>
          <w:sz w:val="20"/>
          <w:lang w:eastAsia="pl-PL"/>
        </w:rPr>
        <w:t>Oświadczamy</w:t>
      </w:r>
      <w:r w:rsidRPr="008E0315">
        <w:rPr>
          <w:rFonts w:eastAsia="Arial" w:cs="Arial"/>
          <w:sz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40E0C35" w14:textId="71018EDC" w:rsidR="00DD317A" w:rsidRPr="00EB4879" w:rsidRDefault="00DD317A" w:rsidP="008F56AE">
      <w:pPr>
        <w:pStyle w:val="Akapitzlist"/>
        <w:widowControl w:val="0"/>
        <w:numPr>
          <w:ilvl w:val="0"/>
          <w:numId w:val="56"/>
        </w:numPr>
        <w:ind w:left="284" w:hanging="284"/>
        <w:rPr>
          <w:rFonts w:eastAsia="Arial" w:cs="Arial"/>
          <w:sz w:val="20"/>
          <w:lang w:eastAsia="pl-PL"/>
        </w:rPr>
      </w:pPr>
      <w:r>
        <w:rPr>
          <w:rFonts w:eastAsia="Arial" w:cs="Arial"/>
          <w:b/>
          <w:sz w:val="20"/>
          <w:lang w:val="pl-PL" w:eastAsia="pl-PL"/>
        </w:rPr>
        <w:t xml:space="preserve">Oświadczamy, </w:t>
      </w:r>
      <w:r w:rsidRPr="00EB4879">
        <w:rPr>
          <w:rFonts w:eastAsia="Arial" w:cs="Arial"/>
          <w:sz w:val="20"/>
          <w:lang w:val="pl-PL" w:eastAsia="pl-PL"/>
        </w:rPr>
        <w:t xml:space="preserve">że </w:t>
      </w:r>
      <w:r w:rsidR="00EB4879">
        <w:rPr>
          <w:rFonts w:eastAsia="Arial" w:cs="Arial"/>
          <w:sz w:val="20"/>
          <w:lang w:val="pl-PL" w:eastAsia="pl-PL"/>
        </w:rPr>
        <w:t xml:space="preserve">udzielam/y wsparcia technicznego oraz aktualizacje oprogramowania </w:t>
      </w:r>
      <w:r w:rsidR="00EB4879" w:rsidRPr="005236EE">
        <w:rPr>
          <w:rFonts w:eastAsia="Arial" w:cs="Arial"/>
          <w:b/>
          <w:sz w:val="20"/>
          <w:lang w:val="pl-PL" w:eastAsia="pl-PL"/>
        </w:rPr>
        <w:t>w okresie trwania gwarancji</w:t>
      </w:r>
      <w:r w:rsidR="00EB4879">
        <w:rPr>
          <w:rFonts w:eastAsia="Arial" w:cs="Arial"/>
          <w:sz w:val="20"/>
          <w:lang w:val="pl-PL" w:eastAsia="pl-PL"/>
        </w:rPr>
        <w:t xml:space="preserve"> </w:t>
      </w:r>
      <w:r w:rsidR="00EB4879" w:rsidRPr="00EB4879">
        <w:rPr>
          <w:rFonts w:eastAsia="Arial" w:cs="Arial"/>
          <w:color w:val="FF0000"/>
          <w:sz w:val="20"/>
          <w:lang w:val="pl-PL" w:eastAsia="pl-PL"/>
        </w:rPr>
        <w:t>(dotyczy części nr 1)</w:t>
      </w:r>
      <w:r w:rsidR="00303C25">
        <w:rPr>
          <w:rFonts w:eastAsia="Arial" w:cs="Arial"/>
          <w:color w:val="FF0000"/>
          <w:sz w:val="20"/>
          <w:lang w:val="pl-PL" w:eastAsia="pl-PL"/>
        </w:rPr>
        <w:t>**</w:t>
      </w:r>
    </w:p>
    <w:p w14:paraId="55CD876E" w14:textId="63D276F8" w:rsidR="00EB4879" w:rsidRPr="00543FE9" w:rsidRDefault="00543FE9" w:rsidP="00543FE9">
      <w:pPr>
        <w:pStyle w:val="Akapitzlist"/>
        <w:widowControl w:val="0"/>
        <w:numPr>
          <w:ilvl w:val="0"/>
          <w:numId w:val="56"/>
        </w:numPr>
        <w:ind w:left="284" w:hanging="284"/>
        <w:rPr>
          <w:rFonts w:eastAsia="Arial" w:cs="Arial"/>
          <w:sz w:val="20"/>
          <w:lang w:eastAsia="pl-PL"/>
        </w:rPr>
      </w:pPr>
      <w:r>
        <w:rPr>
          <w:rFonts w:eastAsia="Arial" w:cs="Arial"/>
          <w:b/>
          <w:sz w:val="20"/>
          <w:lang w:val="pl-PL" w:eastAsia="pl-PL"/>
        </w:rPr>
        <w:t xml:space="preserve">Oświadczamy, </w:t>
      </w:r>
      <w:r w:rsidRPr="00EB4879">
        <w:rPr>
          <w:rFonts w:eastAsia="Arial" w:cs="Arial"/>
          <w:sz w:val="20"/>
          <w:lang w:val="pl-PL" w:eastAsia="pl-PL"/>
        </w:rPr>
        <w:t>że</w:t>
      </w:r>
      <w:r w:rsidR="005236EE">
        <w:rPr>
          <w:rFonts w:eastAsia="Arial" w:cs="Arial"/>
          <w:sz w:val="20"/>
          <w:lang w:val="pl-PL" w:eastAsia="pl-PL"/>
        </w:rPr>
        <w:t xml:space="preserve"> dokonamy instalacji przedmiotu zamówienia w terminie uzgodnionym z</w:t>
      </w:r>
      <w:r w:rsidR="00D814E3">
        <w:rPr>
          <w:rFonts w:eastAsia="Arial" w:cs="Arial"/>
          <w:sz w:val="20"/>
          <w:lang w:val="pl-PL" w:eastAsia="pl-PL"/>
        </w:rPr>
        <w:t> </w:t>
      </w:r>
      <w:r w:rsidR="005236EE">
        <w:rPr>
          <w:rFonts w:eastAsia="Arial" w:cs="Arial"/>
          <w:sz w:val="20"/>
          <w:lang w:val="pl-PL" w:eastAsia="pl-PL"/>
        </w:rPr>
        <w:t xml:space="preserve">Zamawiającym drogą mailową lub telefoniczną </w:t>
      </w:r>
      <w:r w:rsidRPr="00EB4879">
        <w:rPr>
          <w:rFonts w:eastAsia="Arial" w:cs="Arial"/>
          <w:color w:val="FF0000"/>
          <w:sz w:val="20"/>
          <w:lang w:val="pl-PL" w:eastAsia="pl-PL"/>
        </w:rPr>
        <w:t xml:space="preserve">(dotyczy części nr </w:t>
      </w:r>
      <w:r>
        <w:rPr>
          <w:rFonts w:eastAsia="Arial" w:cs="Arial"/>
          <w:color w:val="FF0000"/>
          <w:sz w:val="20"/>
          <w:lang w:val="pl-PL" w:eastAsia="pl-PL"/>
        </w:rPr>
        <w:t>2</w:t>
      </w:r>
      <w:r w:rsidRPr="00EB4879">
        <w:rPr>
          <w:rFonts w:eastAsia="Arial" w:cs="Arial"/>
          <w:color w:val="FF0000"/>
          <w:sz w:val="20"/>
          <w:lang w:val="pl-PL" w:eastAsia="pl-PL"/>
        </w:rPr>
        <w:t>)</w:t>
      </w:r>
      <w:r w:rsidR="00303C25">
        <w:rPr>
          <w:rFonts w:eastAsia="Arial" w:cs="Arial"/>
          <w:color w:val="FF0000"/>
          <w:sz w:val="20"/>
          <w:lang w:val="pl-PL" w:eastAsia="pl-PL"/>
        </w:rPr>
        <w:t>**</w:t>
      </w:r>
    </w:p>
    <w:p w14:paraId="257E33B0" w14:textId="1C2AFB69" w:rsidR="001C4168" w:rsidRPr="008E0315" w:rsidRDefault="001C4168" w:rsidP="008F56AE">
      <w:pPr>
        <w:pStyle w:val="Akapitzlist"/>
        <w:widowControl w:val="0"/>
        <w:numPr>
          <w:ilvl w:val="0"/>
          <w:numId w:val="56"/>
        </w:numPr>
        <w:ind w:left="284" w:hanging="284"/>
        <w:rPr>
          <w:rFonts w:eastAsia="Arial" w:cs="Arial"/>
          <w:sz w:val="20"/>
          <w:lang w:eastAsia="pl-PL"/>
        </w:rPr>
      </w:pPr>
      <w:r w:rsidRPr="008E0315">
        <w:rPr>
          <w:rFonts w:eastAsia="Arial" w:cs="Arial"/>
          <w:b/>
          <w:sz w:val="20"/>
          <w:lang w:eastAsia="pl-PL"/>
        </w:rPr>
        <w:t>Oświadczamy</w:t>
      </w:r>
      <w:r w:rsidRPr="008E0315">
        <w:rPr>
          <w:rFonts w:eastAsia="Arial" w:cs="Arial"/>
          <w:sz w:val="20"/>
          <w:lang w:eastAsia="pl-PL"/>
        </w:rPr>
        <w:t xml:space="preserve">, że zapoznaliśmy się z postanowieniami wzoru Umowy, która stanowi załącznik nr </w:t>
      </w:r>
      <w:r w:rsidR="00720F03" w:rsidRPr="008E0315">
        <w:rPr>
          <w:rFonts w:eastAsia="Arial" w:cs="Arial"/>
          <w:sz w:val="20"/>
          <w:lang w:eastAsia="pl-PL"/>
        </w:rPr>
        <w:t>3</w:t>
      </w:r>
      <w:r w:rsidRPr="008E0315">
        <w:rPr>
          <w:rFonts w:eastAsia="Arial" w:cs="Arial"/>
          <w:sz w:val="20"/>
          <w:lang w:eastAsia="pl-PL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7591BF20" w14:textId="4E23075A" w:rsidR="001C4168" w:rsidRPr="008E0315" w:rsidRDefault="001C4168" w:rsidP="008F56AE">
      <w:pPr>
        <w:pStyle w:val="Akapitzlist"/>
        <w:widowControl w:val="0"/>
        <w:numPr>
          <w:ilvl w:val="0"/>
          <w:numId w:val="56"/>
        </w:numPr>
        <w:ind w:left="284" w:hanging="284"/>
        <w:rPr>
          <w:rFonts w:eastAsia="Arial" w:cs="Arial"/>
          <w:sz w:val="20"/>
          <w:lang w:eastAsia="pl-PL"/>
        </w:rPr>
      </w:pPr>
      <w:r w:rsidRPr="008E0315">
        <w:rPr>
          <w:rFonts w:eastAsia="Arial" w:cs="Arial"/>
          <w:sz w:val="20"/>
          <w:lang w:eastAsia="pl-PL"/>
        </w:rPr>
        <w:t>Akceptuj</w:t>
      </w:r>
      <w:r w:rsidR="00EB4879">
        <w:rPr>
          <w:rFonts w:eastAsia="Arial" w:cs="Arial"/>
          <w:sz w:val="20"/>
          <w:lang w:val="pl-PL" w:eastAsia="pl-PL"/>
        </w:rPr>
        <w:t>e</w:t>
      </w:r>
      <w:r w:rsidRPr="008E0315">
        <w:rPr>
          <w:rFonts w:eastAsia="Arial" w:cs="Arial"/>
          <w:sz w:val="20"/>
          <w:lang w:eastAsia="pl-PL"/>
        </w:rPr>
        <w:t xml:space="preserve">my warunki płatności określone we wzorze umowy stanowiącym załącznik nr </w:t>
      </w:r>
      <w:r w:rsidR="00720F03" w:rsidRPr="008E0315">
        <w:rPr>
          <w:rFonts w:eastAsia="Arial" w:cs="Arial"/>
          <w:sz w:val="20"/>
          <w:lang w:eastAsia="pl-PL"/>
        </w:rPr>
        <w:t>3</w:t>
      </w:r>
      <w:r w:rsidRPr="008E0315">
        <w:rPr>
          <w:rFonts w:eastAsia="Arial" w:cs="Arial"/>
          <w:sz w:val="20"/>
          <w:lang w:eastAsia="pl-PL"/>
        </w:rPr>
        <w:t xml:space="preserve"> do SWZ.</w:t>
      </w:r>
    </w:p>
    <w:p w14:paraId="735E26CF" w14:textId="30DDE236" w:rsidR="001C4168" w:rsidRPr="008E0315" w:rsidRDefault="001C4168" w:rsidP="008F56AE">
      <w:pPr>
        <w:pStyle w:val="Akapitzlist"/>
        <w:widowControl w:val="0"/>
        <w:numPr>
          <w:ilvl w:val="0"/>
          <w:numId w:val="56"/>
        </w:numPr>
        <w:ind w:left="284" w:hanging="284"/>
        <w:rPr>
          <w:rFonts w:eastAsia="Arial" w:cs="Arial"/>
          <w:sz w:val="20"/>
          <w:lang w:eastAsia="pl-PL"/>
        </w:rPr>
      </w:pPr>
      <w:r w:rsidRPr="008E0315">
        <w:rPr>
          <w:rFonts w:eastAsia="Arial" w:cs="Arial"/>
          <w:b/>
          <w:sz w:val="20"/>
          <w:lang w:eastAsia="pl-PL"/>
        </w:rPr>
        <w:t>Uważamy</w:t>
      </w:r>
      <w:r w:rsidRPr="008E0315">
        <w:rPr>
          <w:rFonts w:eastAsia="Arial" w:cs="Arial"/>
          <w:sz w:val="20"/>
          <w:lang w:eastAsia="pl-PL"/>
        </w:rPr>
        <w:t xml:space="preserve"> się za związanych niniejszą ofertą na czas wskazany w rozdziale V ust. 1 SWZ.</w:t>
      </w:r>
    </w:p>
    <w:p w14:paraId="70179319" w14:textId="4B3BF547" w:rsidR="001C4168" w:rsidRPr="008E0315" w:rsidRDefault="001C4168" w:rsidP="008F56AE">
      <w:pPr>
        <w:pStyle w:val="Akapitzlist"/>
        <w:widowControl w:val="0"/>
        <w:numPr>
          <w:ilvl w:val="0"/>
          <w:numId w:val="56"/>
        </w:numPr>
        <w:ind w:left="284" w:hanging="284"/>
        <w:rPr>
          <w:rFonts w:eastAsia="Arial" w:cs="Arial"/>
          <w:sz w:val="20"/>
          <w:lang w:eastAsia="pl-PL"/>
        </w:rPr>
      </w:pPr>
      <w:r w:rsidRPr="008E0315">
        <w:rPr>
          <w:rFonts w:eastAsia="Arial" w:cs="Arial"/>
          <w:b/>
          <w:sz w:val="20"/>
          <w:lang w:eastAsia="pl-PL"/>
        </w:rPr>
        <w:t>Oświadczamy</w:t>
      </w:r>
      <w:r w:rsidRPr="008E0315">
        <w:rPr>
          <w:rFonts w:eastAsia="Arial" w:cs="Arial"/>
          <w:sz w:val="20"/>
          <w:lang w:eastAsia="pl-PL"/>
        </w:rPr>
        <w:t>, że zamówienie zamierzamy zrealizować przy udziale następujących podwykonawców, w zakresie (należy podać zakres i jeśli są znane - dane proponowanych podwykonawców)</w:t>
      </w:r>
    </w:p>
    <w:p w14:paraId="53731FFD" w14:textId="77777777" w:rsidR="001C4168" w:rsidRPr="008E0315" w:rsidRDefault="001C4168" w:rsidP="00BF1C9C">
      <w:pPr>
        <w:widowControl w:val="0"/>
        <w:spacing w:after="0" w:line="276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……………………………………………………………………………………........……………………….…*…………………………………………………………………………………………….…................................</w:t>
      </w:r>
    </w:p>
    <w:p w14:paraId="029F1B22" w14:textId="563D7F75" w:rsidR="001C4168" w:rsidRPr="007E285E" w:rsidRDefault="001C4168" w:rsidP="008F56AE">
      <w:pPr>
        <w:pStyle w:val="Akapitzlist"/>
        <w:widowControl w:val="0"/>
        <w:numPr>
          <w:ilvl w:val="0"/>
          <w:numId w:val="56"/>
        </w:numPr>
        <w:tabs>
          <w:tab w:val="left" w:pos="284"/>
        </w:tabs>
        <w:ind w:left="284" w:hanging="284"/>
        <w:rPr>
          <w:rFonts w:eastAsia="Arial" w:cs="Arial"/>
          <w:i/>
          <w:sz w:val="20"/>
          <w:lang w:eastAsia="pl-PL"/>
        </w:rPr>
      </w:pPr>
      <w:r w:rsidRPr="007E285E">
        <w:rPr>
          <w:rFonts w:eastAsia="Arial" w:cs="Arial"/>
          <w:sz w:val="20"/>
          <w:lang w:eastAsia="pl-PL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1" w:name="_Hlk63018185"/>
      <w:r w:rsidRPr="007E285E">
        <w:rPr>
          <w:rFonts w:eastAsia="Arial" w:cs="Arial"/>
          <w:sz w:val="20"/>
          <w:lang w:eastAsia="pl-PL"/>
        </w:rPr>
        <w:t>Dz. Urz. UE. L. z 2016 r. nr 119, str. 1; zm.: Dz. U. UE.L. z 2018 r. Nr 127, str. 2</w:t>
      </w:r>
      <w:bookmarkEnd w:id="1"/>
      <w:r w:rsidRPr="007E285E">
        <w:rPr>
          <w:rFonts w:eastAsia="Arial" w:cs="Arial"/>
          <w:sz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7E285E">
        <w:rPr>
          <w:rFonts w:eastAsia="Arial" w:cs="Arial"/>
          <w:i/>
          <w:sz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CE0A23F" w14:textId="096FE158" w:rsidR="001C4168" w:rsidRPr="008E0315" w:rsidRDefault="001C4168" w:rsidP="00BF1C9C">
      <w:pPr>
        <w:widowControl w:val="0"/>
        <w:spacing w:before="240" w:after="0" w:line="276" w:lineRule="auto"/>
        <w:ind w:left="426" w:hanging="49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1</w:t>
      </w:r>
      <w:r w:rsidR="0031197F">
        <w:rPr>
          <w:rFonts w:ascii="Arial" w:eastAsia="Arial" w:hAnsi="Arial" w:cs="Arial"/>
          <w:sz w:val="20"/>
          <w:szCs w:val="20"/>
          <w:lang w:eastAsia="pl-PL"/>
        </w:rPr>
        <w:t>3</w:t>
      </w:r>
      <w:r w:rsidRPr="008E0315">
        <w:rPr>
          <w:rFonts w:ascii="Arial" w:eastAsia="Arial" w:hAnsi="Arial" w:cs="Arial"/>
          <w:sz w:val="20"/>
          <w:szCs w:val="20"/>
          <w:lang w:eastAsia="pl-PL"/>
        </w:rPr>
        <w:t xml:space="preserve">. </w:t>
      </w: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8E0315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40BD1BE3" w14:textId="77777777" w:rsidR="001C4168" w:rsidRPr="008E0315" w:rsidRDefault="001C4168" w:rsidP="001C4168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1.      ……………………………………………………………….…..….</w:t>
      </w:r>
    </w:p>
    <w:p w14:paraId="31E3AB82" w14:textId="77777777" w:rsidR="001C4168" w:rsidRPr="008E0315" w:rsidRDefault="001C4168" w:rsidP="001C4168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2.      ………………………………………………………………………</w:t>
      </w:r>
    </w:p>
    <w:p w14:paraId="06375E1E" w14:textId="77777777" w:rsidR="001C4168" w:rsidRPr="008E0315" w:rsidRDefault="001C4168" w:rsidP="001C4168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3.      …………………………………………………………………..…..</w:t>
      </w:r>
    </w:p>
    <w:p w14:paraId="2F72514F" w14:textId="6F4E4DC0" w:rsidR="001C4168" w:rsidRPr="008E0315" w:rsidRDefault="001C4168" w:rsidP="00440781">
      <w:pPr>
        <w:rPr>
          <w:rFonts w:ascii="Arial" w:hAnsi="Arial" w:cs="Arial"/>
          <w:b/>
          <w:sz w:val="18"/>
          <w:szCs w:val="18"/>
        </w:rPr>
      </w:pPr>
      <w:r w:rsidRPr="008E0315">
        <w:rPr>
          <w:rFonts w:ascii="Arial" w:hAnsi="Arial" w:cs="Arial"/>
          <w:b/>
          <w:sz w:val="18"/>
          <w:szCs w:val="18"/>
        </w:rPr>
        <w:t>* wypełnia wykonawca</w:t>
      </w:r>
    </w:p>
    <w:p w14:paraId="2E69DB1D" w14:textId="3AF82B64" w:rsidR="001C4168" w:rsidRPr="008E0315" w:rsidRDefault="00207F7A" w:rsidP="0066254C">
      <w:pP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hAnsi="Arial" w:cs="Arial"/>
          <w:b/>
          <w:sz w:val="18"/>
          <w:szCs w:val="18"/>
        </w:rPr>
        <w:t>**niepotrzebne skreślić</w:t>
      </w:r>
    </w:p>
    <w:p w14:paraId="2E07B8C2" w14:textId="77777777" w:rsidR="001C4168" w:rsidRPr="008E0315" w:rsidRDefault="001C4168" w:rsidP="001C4168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14:paraId="04E517CF" w14:textId="145D09BC" w:rsidR="003356E7" w:rsidRDefault="003356E7" w:rsidP="008156EA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3F79104B" w14:textId="77777777" w:rsidR="00BC0463" w:rsidRDefault="00BC0463" w:rsidP="008156EA">
      <w:pPr>
        <w:ind w:left="7088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3BCE61" w14:textId="31E63052" w:rsidR="001C4168" w:rsidRPr="008E0315" w:rsidRDefault="001C4168" w:rsidP="008156EA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lastRenderedPageBreak/>
        <w:t>Załącznik nr 2</w:t>
      </w:r>
      <w:r w:rsidR="0066254C" w:rsidRPr="008E0315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14:paraId="5269406B" w14:textId="18F79DA9" w:rsidR="001C4168" w:rsidRPr="00FC26BF" w:rsidRDefault="001C4168" w:rsidP="001C4168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E0315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r w:rsidR="00C47850"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ZP/</w:t>
      </w:r>
      <w:r w:rsidR="006B1551"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120</w:t>
      </w:r>
      <w:r w:rsidR="00C47850"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/005/D/2</w:t>
      </w:r>
      <w:r w:rsidR="003356E7" w:rsidRPr="00FC26B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p w14:paraId="2AD93944" w14:textId="77777777" w:rsidR="001C4168" w:rsidRPr="008E0315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6A76AADC" w14:textId="77777777" w:rsidR="001C4168" w:rsidRPr="008E0315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6585ACDC" w14:textId="77777777" w:rsidR="001C4168" w:rsidRPr="008E0315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14:paraId="54456630" w14:textId="77777777" w:rsidR="001C4168" w:rsidRPr="008E0315" w:rsidRDefault="001C4168" w:rsidP="001C4168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56E195B" w14:textId="77777777" w:rsidR="001C4168" w:rsidRPr="008E0315" w:rsidRDefault="001C4168" w:rsidP="001C4168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6BCF6A55" w14:textId="77777777" w:rsidR="001C4168" w:rsidRPr="008E0315" w:rsidRDefault="001C4168" w:rsidP="001C4168">
      <w:pPr>
        <w:rPr>
          <w:rFonts w:ascii="Arial" w:eastAsia="Calibri" w:hAnsi="Arial" w:cs="Arial"/>
          <w:i/>
          <w:sz w:val="16"/>
          <w:szCs w:val="16"/>
          <w:lang w:eastAsia="pl-PL"/>
        </w:rPr>
      </w:pPr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14:paraId="0F2F3A84" w14:textId="77777777" w:rsidR="001C4168" w:rsidRPr="008E0315" w:rsidRDefault="001C4168" w:rsidP="001C4168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14:paraId="21E48257" w14:textId="77777777" w:rsidR="001C4168" w:rsidRPr="008E0315" w:rsidRDefault="001C4168" w:rsidP="001C4168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14:paraId="566919C6" w14:textId="77777777" w:rsidR="001C4168" w:rsidRPr="008E0315" w:rsidRDefault="001C4168" w:rsidP="001C4168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E031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190E966D" w14:textId="77777777" w:rsidR="001C4168" w:rsidRPr="008E0315" w:rsidRDefault="001C4168" w:rsidP="001C4168">
      <w:pPr>
        <w:spacing w:after="0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8E0315">
        <w:rPr>
          <w:rFonts w:ascii="Arial" w:eastAsia="Calibri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5FAD90BD" w14:textId="77777777" w:rsidR="001C4168" w:rsidRPr="008E0315" w:rsidRDefault="001C4168" w:rsidP="001C41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14:paraId="209684E5" w14:textId="77777777" w:rsidR="001C4168" w:rsidRPr="008E0315" w:rsidRDefault="001C4168" w:rsidP="001C41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14:paraId="11BE3636" w14:textId="77777777" w:rsidR="00C47850" w:rsidRPr="00D9586F" w:rsidRDefault="00C47850" w:rsidP="00C478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49327408" w14:textId="77777777" w:rsidR="00C47850" w:rsidRPr="00D9586F" w:rsidRDefault="00C47850" w:rsidP="00C4785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9A3C83" w14:textId="77777777" w:rsidR="00C47850" w:rsidRPr="00A22DCF" w:rsidRDefault="00C47850" w:rsidP="00C4785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4691C6AC" w14:textId="77777777" w:rsidR="00C47850" w:rsidRPr="00A22DCF" w:rsidRDefault="00C47850" w:rsidP="00C47850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1A5E466" w14:textId="77777777" w:rsidR="00EA55B0" w:rsidRDefault="00C47850" w:rsidP="00EA55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DA35A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A35AB" w:rsidRPr="00DA35A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DA35AB">
        <w:rPr>
          <w:rFonts w:ascii="Arial" w:hAnsi="Arial" w:cs="Arial"/>
          <w:sz w:val="21"/>
          <w:szCs w:val="21"/>
        </w:rPr>
        <w:t>pn</w:t>
      </w:r>
      <w:proofErr w:type="spellEnd"/>
      <w:r w:rsidR="003356E7">
        <w:rPr>
          <w:rFonts w:ascii="Arial" w:hAnsi="Arial" w:cs="Arial"/>
          <w:sz w:val="21"/>
          <w:szCs w:val="21"/>
        </w:rPr>
        <w:t xml:space="preserve"> </w:t>
      </w:r>
      <w:r w:rsidR="00EA55B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="00EA55B0" w:rsidRPr="00834B25">
        <w:rPr>
          <w:rFonts w:ascii="Arial" w:hAnsi="Arial" w:cs="Arial"/>
          <w:b/>
          <w:sz w:val="20"/>
          <w:szCs w:val="20"/>
        </w:rPr>
        <w:t xml:space="preserve">ostawa </w:t>
      </w:r>
      <w:r w:rsidR="00EA55B0" w:rsidRPr="009D2A1F">
        <w:rPr>
          <w:rFonts w:ascii="Arial" w:hAnsi="Arial" w:cs="Arial"/>
          <w:b/>
          <w:sz w:val="20"/>
          <w:szCs w:val="20"/>
        </w:rPr>
        <w:t>zestawu spektrometrów oraz generatora aerozoli</w:t>
      </w:r>
      <w:r w:rsidR="00EA55B0"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dla Wydziału Inżynierii Mechanicznej</w:t>
      </w:r>
      <w:r w:rsidR="00EA55B0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</w:t>
      </w:r>
      <w:r w:rsidR="00EA55B0"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>i Okrętownictwa Politechniki Gdańskiej, z podziałem na 2 części</w:t>
      </w:r>
      <w:r w:rsidR="00EA55B0">
        <w:rPr>
          <w:rFonts w:ascii="Arial" w:eastAsia="Arial" w:hAnsi="Arial" w:cs="Arial"/>
          <w:b/>
          <w:bCs/>
          <w:sz w:val="20"/>
          <w:szCs w:val="20"/>
          <w:lang w:eastAsia="pl-PL"/>
        </w:rPr>
        <w:t>:</w:t>
      </w:r>
    </w:p>
    <w:p w14:paraId="2437D46E" w14:textId="75242974" w:rsidR="00EA55B0" w:rsidRDefault="00C65EB4" w:rsidP="00EA55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EA55B0" w:rsidRPr="009D2A1F">
        <w:rPr>
          <w:rFonts w:ascii="Arial" w:hAnsi="Arial" w:cs="Arial"/>
          <w:b/>
          <w:sz w:val="20"/>
          <w:szCs w:val="20"/>
        </w:rPr>
        <w:t>Część nr 1: Dostawa zestawu spektrometrów</w:t>
      </w:r>
    </w:p>
    <w:p w14:paraId="0CDD3C5B" w14:textId="07574D44" w:rsidR="00EA55B0" w:rsidRPr="00166735" w:rsidRDefault="00C65EB4" w:rsidP="00EA55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ind w:left="-284" w:firstLine="284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EA55B0" w:rsidRPr="009D2A1F">
        <w:rPr>
          <w:rFonts w:ascii="Arial" w:hAnsi="Arial" w:cs="Arial"/>
          <w:b/>
          <w:sz w:val="20"/>
          <w:szCs w:val="20"/>
        </w:rPr>
        <w:t>Część nr 2 : Dostawa generatora aerozoli</w:t>
      </w:r>
    </w:p>
    <w:p w14:paraId="0D25F0A3" w14:textId="6176479B" w:rsidR="003356E7" w:rsidRPr="003356E7" w:rsidRDefault="003356E7" w:rsidP="00EA55B0">
      <w:pPr>
        <w:pStyle w:val="NumPar1"/>
        <w:rPr>
          <w:rFonts w:ascii="Arial" w:hAnsi="Arial" w:cs="Arial"/>
          <w:b/>
          <w:sz w:val="20"/>
          <w:szCs w:val="20"/>
        </w:rPr>
      </w:pPr>
    </w:p>
    <w:p w14:paraId="617F972A" w14:textId="67D59CB7" w:rsidR="00C47850" w:rsidRPr="00DA35AB" w:rsidRDefault="00C47850" w:rsidP="00C478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35AB">
        <w:rPr>
          <w:rFonts w:ascii="Arial" w:hAnsi="Arial" w:cs="Arial"/>
          <w:sz w:val="21"/>
          <w:szCs w:val="21"/>
        </w:rPr>
        <w:t xml:space="preserve">prowadzonego przez </w:t>
      </w:r>
      <w:r w:rsidR="00DA35AB" w:rsidRPr="00DA35AB">
        <w:rPr>
          <w:rFonts w:ascii="Arial" w:hAnsi="Arial" w:cs="Arial"/>
          <w:sz w:val="21"/>
          <w:szCs w:val="21"/>
        </w:rPr>
        <w:t xml:space="preserve">Politechnikę Gdańską Wydział </w:t>
      </w:r>
      <w:r w:rsidR="00DA35AB" w:rsidRPr="00DA35AB">
        <w:rPr>
          <w:rFonts w:ascii="Arial" w:hAnsi="Arial" w:cs="Arial"/>
          <w:sz w:val="21"/>
          <w:szCs w:val="20"/>
        </w:rPr>
        <w:t>Inżynierii Mechanicznej i Okrętownictwa</w:t>
      </w:r>
      <w:r w:rsidRPr="00DA35AB">
        <w:rPr>
          <w:rFonts w:ascii="Arial" w:hAnsi="Arial" w:cs="Arial"/>
          <w:i/>
          <w:sz w:val="21"/>
          <w:szCs w:val="16"/>
        </w:rPr>
        <w:t xml:space="preserve">, </w:t>
      </w:r>
      <w:r w:rsidRPr="00DA35AB">
        <w:rPr>
          <w:rFonts w:ascii="Arial" w:hAnsi="Arial" w:cs="Arial"/>
          <w:sz w:val="21"/>
          <w:szCs w:val="21"/>
        </w:rPr>
        <w:t>oświadczam, co następuje:</w:t>
      </w:r>
    </w:p>
    <w:p w14:paraId="76D70890" w14:textId="77777777" w:rsidR="00C47850" w:rsidRDefault="00C47850" w:rsidP="00C4785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2706224" w14:textId="77777777" w:rsidR="00C47850" w:rsidRPr="001448FB" w:rsidRDefault="00C47850" w:rsidP="00C4785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C71D33A" w14:textId="77777777" w:rsidR="00C47850" w:rsidRDefault="00C47850" w:rsidP="00C47850">
      <w:pPr>
        <w:pStyle w:val="Akapitzlist"/>
        <w:spacing w:line="360" w:lineRule="auto"/>
        <w:rPr>
          <w:rFonts w:cs="Arial"/>
        </w:rPr>
      </w:pPr>
    </w:p>
    <w:p w14:paraId="55C10ADF" w14:textId="77777777" w:rsidR="00C47850" w:rsidRPr="004B00A9" w:rsidRDefault="00C47850" w:rsidP="00C47850">
      <w:pPr>
        <w:pStyle w:val="Akapitzlist"/>
        <w:numPr>
          <w:ilvl w:val="0"/>
          <w:numId w:val="26"/>
        </w:numPr>
        <w:spacing w:before="0" w:line="360" w:lineRule="auto"/>
        <w:rPr>
          <w:rFonts w:cs="Arial"/>
          <w:sz w:val="21"/>
          <w:szCs w:val="21"/>
        </w:rPr>
      </w:pPr>
      <w:r w:rsidRPr="004B00A9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cs="Arial"/>
          <w:sz w:val="21"/>
          <w:szCs w:val="21"/>
        </w:rPr>
        <w:br/>
        <w:t xml:space="preserve">art. </w:t>
      </w:r>
      <w:r>
        <w:rPr>
          <w:rFonts w:cs="Arial"/>
          <w:sz w:val="21"/>
          <w:szCs w:val="21"/>
        </w:rPr>
        <w:t>108</w:t>
      </w:r>
      <w:r w:rsidRPr="004B00A9">
        <w:rPr>
          <w:rFonts w:cs="Arial"/>
          <w:sz w:val="21"/>
          <w:szCs w:val="21"/>
        </w:rPr>
        <w:t xml:space="preserve"> ust</w:t>
      </w:r>
      <w:r>
        <w:rPr>
          <w:rFonts w:cs="Arial"/>
          <w:sz w:val="21"/>
          <w:szCs w:val="21"/>
        </w:rPr>
        <w:t>.</w:t>
      </w:r>
      <w:r w:rsidRPr="004B00A9">
        <w:rPr>
          <w:rFonts w:cs="Arial"/>
          <w:sz w:val="21"/>
          <w:szCs w:val="21"/>
        </w:rPr>
        <w:t xml:space="preserve"> 1 ustawy </w:t>
      </w:r>
      <w:proofErr w:type="spellStart"/>
      <w:r w:rsidRPr="004B00A9">
        <w:rPr>
          <w:rFonts w:cs="Arial"/>
          <w:sz w:val="21"/>
          <w:szCs w:val="21"/>
        </w:rPr>
        <w:t>Pzp</w:t>
      </w:r>
      <w:proofErr w:type="spellEnd"/>
      <w:r w:rsidRPr="004B00A9">
        <w:rPr>
          <w:rFonts w:cs="Arial"/>
          <w:sz w:val="21"/>
          <w:szCs w:val="21"/>
        </w:rPr>
        <w:t>.</w:t>
      </w:r>
    </w:p>
    <w:p w14:paraId="69CAECB1" w14:textId="77777777" w:rsidR="00C47850" w:rsidRPr="00EE7725" w:rsidRDefault="00C47850" w:rsidP="00C47850">
      <w:pPr>
        <w:pStyle w:val="Akapitzlist"/>
        <w:numPr>
          <w:ilvl w:val="0"/>
          <w:numId w:val="26"/>
        </w:numPr>
        <w:spacing w:before="0" w:line="360" w:lineRule="auto"/>
        <w:rPr>
          <w:rFonts w:cs="Arial"/>
          <w:sz w:val="20"/>
        </w:rPr>
      </w:pPr>
      <w:bookmarkStart w:id="2" w:name="_Hlk99016800"/>
      <w:r w:rsidRPr="00837AA3">
        <w:rPr>
          <w:rFonts w:cs="Arial"/>
          <w:color w:val="0070C0"/>
          <w:sz w:val="16"/>
          <w:szCs w:val="16"/>
        </w:rPr>
        <w:t xml:space="preserve">[UWAGA: </w:t>
      </w:r>
      <w:r w:rsidRPr="00837AA3">
        <w:rPr>
          <w:rFonts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cs="Arial"/>
          <w:color w:val="0070C0"/>
          <w:sz w:val="16"/>
          <w:szCs w:val="16"/>
        </w:rPr>
        <w:t>]</w:t>
      </w:r>
    </w:p>
    <w:bookmarkEnd w:id="2"/>
    <w:p w14:paraId="28E740C8" w14:textId="75532768" w:rsidR="00C47850" w:rsidRDefault="00C47850" w:rsidP="00C47850">
      <w:pPr>
        <w:pStyle w:val="Akapitzlist"/>
        <w:spacing w:line="360" w:lineRule="auto"/>
        <w:rPr>
          <w:rFonts w:cs="Arial"/>
          <w:sz w:val="16"/>
          <w:szCs w:val="16"/>
        </w:rPr>
      </w:pPr>
      <w:r w:rsidRPr="004B00A9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cs="Arial"/>
          <w:sz w:val="21"/>
          <w:szCs w:val="21"/>
        </w:rPr>
        <w:br/>
        <w:t xml:space="preserve">art. </w:t>
      </w:r>
      <w:r>
        <w:rPr>
          <w:rFonts w:cs="Arial"/>
          <w:sz w:val="21"/>
          <w:szCs w:val="21"/>
        </w:rPr>
        <w:t>109</w:t>
      </w:r>
      <w:r w:rsidRPr="004B00A9">
        <w:rPr>
          <w:rFonts w:cs="Arial"/>
          <w:sz w:val="21"/>
          <w:szCs w:val="21"/>
        </w:rPr>
        <w:t xml:space="preserve"> ust. </w:t>
      </w:r>
      <w:r>
        <w:rPr>
          <w:rFonts w:cs="Arial"/>
          <w:sz w:val="21"/>
          <w:szCs w:val="21"/>
        </w:rPr>
        <w:t>1</w:t>
      </w:r>
      <w:r w:rsidRPr="004B00A9">
        <w:rPr>
          <w:rFonts w:cs="Arial"/>
          <w:sz w:val="21"/>
          <w:szCs w:val="21"/>
        </w:rPr>
        <w:t xml:space="preserve"> </w:t>
      </w:r>
      <w:r>
        <w:rPr>
          <w:rFonts w:cs="Arial"/>
          <w:sz w:val="21"/>
          <w:szCs w:val="21"/>
          <w:lang w:val="pl-PL"/>
        </w:rPr>
        <w:t xml:space="preserve">pkt. 4 </w:t>
      </w:r>
      <w:r w:rsidRPr="004B00A9">
        <w:rPr>
          <w:rFonts w:cs="Arial"/>
          <w:sz w:val="21"/>
          <w:szCs w:val="21"/>
        </w:rPr>
        <w:t xml:space="preserve">ustawy </w:t>
      </w:r>
      <w:proofErr w:type="spellStart"/>
      <w:r w:rsidRPr="004B00A9">
        <w:rPr>
          <w:rFonts w:cs="Arial"/>
          <w:sz w:val="21"/>
          <w:szCs w:val="21"/>
        </w:rPr>
        <w:t>Pzp</w:t>
      </w:r>
      <w:proofErr w:type="spellEnd"/>
      <w:r w:rsidRPr="00190D6E">
        <w:rPr>
          <w:rFonts w:cs="Arial"/>
          <w:sz w:val="16"/>
          <w:szCs w:val="16"/>
        </w:rPr>
        <w:t>.</w:t>
      </w:r>
    </w:p>
    <w:p w14:paraId="4AAD0382" w14:textId="77777777" w:rsidR="00C47850" w:rsidRPr="00272C31" w:rsidRDefault="00C47850" w:rsidP="00C47850">
      <w:pPr>
        <w:pStyle w:val="Akapitzlist"/>
        <w:numPr>
          <w:ilvl w:val="0"/>
          <w:numId w:val="26"/>
        </w:numPr>
        <w:spacing w:before="0" w:line="360" w:lineRule="auto"/>
        <w:rPr>
          <w:rFonts w:cs="Arial"/>
          <w:sz w:val="16"/>
          <w:szCs w:val="16"/>
        </w:rPr>
      </w:pPr>
      <w:r w:rsidRPr="00837AA3">
        <w:rPr>
          <w:rFonts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cs="Arial"/>
          <w:color w:val="0070C0"/>
          <w:sz w:val="16"/>
          <w:szCs w:val="16"/>
        </w:rPr>
        <w:t>Pzp</w:t>
      </w:r>
      <w:proofErr w:type="spellEnd"/>
      <w:r w:rsidRPr="00837AA3">
        <w:rPr>
          <w:rFonts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cs="Arial"/>
          <w:color w:val="0070C0"/>
          <w:sz w:val="16"/>
          <w:szCs w:val="16"/>
        </w:rPr>
        <w:t>Pzp</w:t>
      </w:r>
      <w:proofErr w:type="spellEnd"/>
      <w:r w:rsidRPr="00DB3335">
        <w:rPr>
          <w:rFonts w:cs="Arial"/>
          <w:color w:val="0070C0"/>
          <w:sz w:val="16"/>
          <w:szCs w:val="16"/>
        </w:rPr>
        <w:t>]</w:t>
      </w:r>
      <w:r w:rsidRPr="00DB3335">
        <w:rPr>
          <w:rFonts w:cs="Arial"/>
          <w:color w:val="0070C0"/>
          <w:sz w:val="21"/>
          <w:szCs w:val="21"/>
        </w:rPr>
        <w:t xml:space="preserve"> </w:t>
      </w:r>
      <w:r w:rsidRPr="00D13B3F">
        <w:rPr>
          <w:rFonts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cs="Arial"/>
          <w:sz w:val="21"/>
          <w:szCs w:val="21"/>
        </w:rPr>
        <w:t>Pzp</w:t>
      </w:r>
      <w:proofErr w:type="spellEnd"/>
      <w:r w:rsidRPr="00D13B3F">
        <w:rPr>
          <w:rFonts w:cs="Arial"/>
          <w:sz w:val="20"/>
        </w:rPr>
        <w:t xml:space="preserve"> </w:t>
      </w:r>
      <w:r w:rsidRPr="00D13B3F">
        <w:rPr>
          <w:rFonts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cs="Arial"/>
          <w:i/>
          <w:sz w:val="16"/>
          <w:szCs w:val="16"/>
        </w:rPr>
        <w:t xml:space="preserve">108 </w:t>
      </w:r>
      <w:r w:rsidRPr="00D13B3F">
        <w:rPr>
          <w:rFonts w:cs="Arial"/>
          <w:i/>
          <w:sz w:val="16"/>
          <w:szCs w:val="16"/>
        </w:rPr>
        <w:t xml:space="preserve">ust. 1 </w:t>
      </w:r>
      <w:r>
        <w:rPr>
          <w:rFonts w:cs="Arial"/>
          <w:i/>
          <w:sz w:val="16"/>
          <w:szCs w:val="16"/>
        </w:rPr>
        <w:t xml:space="preserve">pkt 1, 2 i 5 </w:t>
      </w:r>
      <w:r w:rsidRPr="00D13B3F">
        <w:rPr>
          <w:rFonts w:cs="Arial"/>
          <w:i/>
          <w:sz w:val="16"/>
          <w:szCs w:val="16"/>
        </w:rPr>
        <w:t>lub art.</w:t>
      </w:r>
      <w:r>
        <w:rPr>
          <w:rFonts w:cs="Arial"/>
          <w:i/>
          <w:sz w:val="16"/>
          <w:szCs w:val="16"/>
        </w:rPr>
        <w:t xml:space="preserve"> 109</w:t>
      </w:r>
      <w:r w:rsidRPr="00D13B3F">
        <w:rPr>
          <w:rFonts w:cs="Arial"/>
          <w:i/>
          <w:sz w:val="16"/>
          <w:szCs w:val="16"/>
        </w:rPr>
        <w:t xml:space="preserve"> ust. </w:t>
      </w:r>
      <w:r>
        <w:rPr>
          <w:rFonts w:cs="Arial"/>
          <w:i/>
          <w:sz w:val="16"/>
          <w:szCs w:val="16"/>
        </w:rPr>
        <w:t>1</w:t>
      </w:r>
      <w:r w:rsidRPr="00D13B3F"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 xml:space="preserve">pkt 2-5 i 7-10 </w:t>
      </w:r>
      <w:r w:rsidRPr="00D13B3F">
        <w:rPr>
          <w:rFonts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cs="Arial"/>
          <w:i/>
          <w:sz w:val="16"/>
          <w:szCs w:val="16"/>
        </w:rPr>
        <w:t>Pzp</w:t>
      </w:r>
      <w:proofErr w:type="spellEnd"/>
      <w:r w:rsidRPr="00D13B3F">
        <w:rPr>
          <w:rFonts w:cs="Arial"/>
          <w:i/>
          <w:sz w:val="16"/>
          <w:szCs w:val="16"/>
        </w:rPr>
        <w:t>).</w:t>
      </w:r>
      <w:r w:rsidRPr="00D13B3F">
        <w:rPr>
          <w:rFonts w:cs="Arial"/>
          <w:sz w:val="20"/>
        </w:rPr>
        <w:t xml:space="preserve"> </w:t>
      </w:r>
      <w:r w:rsidRPr="00D13B3F">
        <w:rPr>
          <w:rFonts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cs="Arial"/>
          <w:sz w:val="21"/>
          <w:szCs w:val="21"/>
        </w:rPr>
        <w:t>110</w:t>
      </w:r>
      <w:r w:rsidRPr="00D13B3F">
        <w:rPr>
          <w:rFonts w:cs="Arial"/>
          <w:sz w:val="21"/>
          <w:szCs w:val="21"/>
        </w:rPr>
        <w:t xml:space="preserve"> ust. </w:t>
      </w:r>
      <w:r>
        <w:rPr>
          <w:rFonts w:cs="Arial"/>
          <w:sz w:val="21"/>
          <w:szCs w:val="21"/>
        </w:rPr>
        <w:t>2</w:t>
      </w:r>
      <w:r w:rsidRPr="00D13B3F">
        <w:rPr>
          <w:rFonts w:cs="Arial"/>
          <w:sz w:val="21"/>
          <w:szCs w:val="21"/>
        </w:rPr>
        <w:t xml:space="preserve"> ustawy </w:t>
      </w:r>
      <w:proofErr w:type="spellStart"/>
      <w:r w:rsidRPr="00D13B3F">
        <w:rPr>
          <w:rFonts w:cs="Arial"/>
          <w:sz w:val="21"/>
          <w:szCs w:val="21"/>
        </w:rPr>
        <w:t>Pzp</w:t>
      </w:r>
      <w:proofErr w:type="spellEnd"/>
      <w:r w:rsidRPr="00D13B3F">
        <w:rPr>
          <w:rFonts w:cs="Arial"/>
          <w:sz w:val="21"/>
          <w:szCs w:val="21"/>
        </w:rPr>
        <w:t xml:space="preserve"> podjąłem następujące środki naprawcze</w:t>
      </w:r>
      <w:r>
        <w:rPr>
          <w:rFonts w:cs="Arial"/>
          <w:sz w:val="21"/>
          <w:szCs w:val="21"/>
        </w:rPr>
        <w:t xml:space="preserve"> i zapobiegawcze</w:t>
      </w:r>
      <w:r w:rsidRPr="00D13B3F">
        <w:rPr>
          <w:rFonts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………………………………………………………………………………………………</w:t>
      </w:r>
    </w:p>
    <w:p w14:paraId="6A6C7DAC" w14:textId="73CD3C99" w:rsidR="00C47850" w:rsidRPr="002617BA" w:rsidRDefault="00C47850" w:rsidP="00C47850">
      <w:pPr>
        <w:pStyle w:val="NormalnyWeb"/>
        <w:numPr>
          <w:ilvl w:val="0"/>
          <w:numId w:val="26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9AB31E" w14:textId="77777777" w:rsidR="002617BA" w:rsidRPr="00DD59F0" w:rsidRDefault="002617BA" w:rsidP="002617BA">
      <w:pPr>
        <w:pStyle w:val="NormalnyWeb"/>
        <w:spacing w:after="0" w:line="360" w:lineRule="auto"/>
        <w:ind w:left="714"/>
        <w:rPr>
          <w:rFonts w:ascii="Arial" w:hAnsi="Arial" w:cs="Arial"/>
          <w:sz w:val="21"/>
          <w:szCs w:val="21"/>
        </w:rPr>
      </w:pPr>
    </w:p>
    <w:p w14:paraId="3D8CF3B0" w14:textId="77777777" w:rsidR="007C7072" w:rsidRPr="00136A89" w:rsidRDefault="007C7072" w:rsidP="007C707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636D71CA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136A8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136A89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136A89">
        <w:rPr>
          <w:rFonts w:ascii="Arial" w:hAnsi="Arial" w:cs="Arial"/>
          <w:color w:val="0070C0"/>
          <w:sz w:val="16"/>
          <w:szCs w:val="16"/>
        </w:rPr>
        <w:t>]</w:t>
      </w:r>
    </w:p>
    <w:p w14:paraId="78B33DD4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rozdziale VI SWZ </w:t>
      </w:r>
      <w:r w:rsidRPr="00136A8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36A89">
        <w:rPr>
          <w:rFonts w:ascii="Arial" w:hAnsi="Arial" w:cs="Arial"/>
          <w:sz w:val="16"/>
          <w:szCs w:val="16"/>
        </w:rPr>
        <w:t>.</w:t>
      </w:r>
      <w:bookmarkEnd w:id="3"/>
    </w:p>
    <w:p w14:paraId="0F57D9FE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136A8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136A89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136A89">
        <w:rPr>
          <w:rFonts w:ascii="Arial" w:hAnsi="Arial" w:cs="Arial"/>
          <w:color w:val="0070C0"/>
          <w:sz w:val="16"/>
          <w:szCs w:val="16"/>
        </w:rPr>
        <w:t>]</w:t>
      </w:r>
    </w:p>
    <w:p w14:paraId="38528F02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136A8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Pr="00136A89">
        <w:rPr>
          <w:rFonts w:ascii="Arial" w:hAnsi="Arial" w:cs="Arial"/>
          <w:sz w:val="21"/>
          <w:szCs w:val="21"/>
        </w:rPr>
        <w:t xml:space="preserve"> </w:t>
      </w:r>
      <w:r w:rsidRPr="00136A8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36A89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5245203C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136A89">
        <w:rPr>
          <w:rFonts w:ascii="Arial" w:hAnsi="Arial" w:cs="Arial"/>
          <w:sz w:val="16"/>
          <w:szCs w:val="16"/>
        </w:rPr>
        <w:t>.</w:t>
      </w:r>
    </w:p>
    <w:p w14:paraId="40F275D6" w14:textId="77777777" w:rsidR="007C7072" w:rsidRPr="00136A89" w:rsidRDefault="007C7072" w:rsidP="007C70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136A89">
        <w:rPr>
          <w:rFonts w:ascii="Arial" w:hAnsi="Arial" w:cs="Arial"/>
          <w:sz w:val="21"/>
          <w:szCs w:val="21"/>
        </w:rPr>
        <w:t xml:space="preserve">: </w:t>
      </w:r>
    </w:p>
    <w:p w14:paraId="309F7CFE" w14:textId="77777777" w:rsidR="007C7072" w:rsidRPr="00136A89" w:rsidRDefault="007C7072" w:rsidP="007C70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Pr="00136A89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136A89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36A89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136A89">
        <w:rPr>
          <w:rFonts w:ascii="Arial" w:hAnsi="Arial" w:cs="Arial"/>
          <w:sz w:val="21"/>
          <w:szCs w:val="21"/>
        </w:rPr>
        <w:t>ych</w:t>
      </w:r>
      <w:proofErr w:type="spellEnd"/>
      <w:r w:rsidRPr="00136A89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6" w:name="_Hlk99014455"/>
      <w:r w:rsidRPr="00136A89">
        <w:rPr>
          <w:rFonts w:ascii="Arial" w:hAnsi="Arial" w:cs="Arial"/>
          <w:i/>
          <w:sz w:val="16"/>
          <w:szCs w:val="16"/>
        </w:rPr>
        <w:t xml:space="preserve">(wskazać nazwę/y </w:t>
      </w:r>
      <w:r w:rsidRPr="00136A89">
        <w:rPr>
          <w:rFonts w:ascii="Arial" w:hAnsi="Arial" w:cs="Arial"/>
          <w:i/>
          <w:sz w:val="16"/>
          <w:szCs w:val="16"/>
        </w:rPr>
        <w:lastRenderedPageBreak/>
        <w:t>podmiotu/ów)</w:t>
      </w:r>
      <w:bookmarkEnd w:id="6"/>
      <w:r w:rsidRPr="00136A89">
        <w:rPr>
          <w:rFonts w:ascii="Arial" w:hAnsi="Arial" w:cs="Arial"/>
          <w:sz w:val="21"/>
          <w:szCs w:val="21"/>
        </w:rPr>
        <w:t>…………………</w:t>
      </w:r>
      <w:r w:rsidRPr="00136A89" w:rsidDel="002B0BDF">
        <w:rPr>
          <w:rFonts w:ascii="Arial" w:hAnsi="Arial" w:cs="Arial"/>
          <w:sz w:val="21"/>
          <w:szCs w:val="21"/>
        </w:rPr>
        <w:t xml:space="preserve"> </w:t>
      </w:r>
      <w:r w:rsidRPr="00136A89">
        <w:rPr>
          <w:rFonts w:ascii="Arial" w:hAnsi="Arial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18AE57A" w14:textId="77777777" w:rsidR="007C7072" w:rsidRPr="00136A89" w:rsidRDefault="007C7072" w:rsidP="007C7072">
      <w:pPr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36A89">
        <w:rPr>
          <w:rFonts w:ascii="Arial" w:hAnsi="Arial" w:cs="Arial"/>
          <w:i/>
          <w:sz w:val="16"/>
          <w:szCs w:val="16"/>
        </w:rPr>
        <w:t>(określić odpowiedni zakres udostępnianych zasobów dla wskazanego podmiotu).</w:t>
      </w:r>
    </w:p>
    <w:p w14:paraId="789264EA" w14:textId="77777777" w:rsidR="007C7072" w:rsidRPr="00136A89" w:rsidRDefault="007C7072" w:rsidP="007C70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 w:rsidRPr="00136A8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7"/>
    <w:p w14:paraId="23365EEB" w14:textId="77777777" w:rsidR="007C7072" w:rsidRPr="00136A89" w:rsidRDefault="007C7072" w:rsidP="007C7072">
      <w:pPr>
        <w:spacing w:after="120" w:line="360" w:lineRule="auto"/>
        <w:jc w:val="both"/>
        <w:rPr>
          <w:rFonts w:ascii="Arial" w:hAnsi="Arial" w:cs="Arial"/>
        </w:rPr>
      </w:pPr>
      <w:r w:rsidRPr="00136A8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36A8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136A89">
        <w:rPr>
          <w:rFonts w:ascii="Arial" w:hAnsi="Arial" w:cs="Arial"/>
        </w:rPr>
        <w:t xml:space="preserve"> </w:t>
      </w:r>
    </w:p>
    <w:p w14:paraId="77E42539" w14:textId="77777777" w:rsidR="007C7072" w:rsidRPr="00136A89" w:rsidRDefault="007C7072" w:rsidP="007C70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6750355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36A89">
        <w:t xml:space="preserve"> </w:t>
      </w:r>
      <w:r w:rsidRPr="00136A89">
        <w:rPr>
          <w:rFonts w:ascii="Arial" w:hAnsi="Arial" w:cs="Arial"/>
          <w:sz w:val="21"/>
          <w:szCs w:val="21"/>
        </w:rPr>
        <w:t>dane umożliwiające dostęp do tych środków:</w:t>
      </w:r>
    </w:p>
    <w:p w14:paraId="520D7EAA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AC10EBB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5F0702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</w:t>
      </w:r>
    </w:p>
    <w:p w14:paraId="579CA0DB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D3D630" w14:textId="77777777" w:rsidR="007C7072" w:rsidRPr="00136A89" w:rsidRDefault="007C7072" w:rsidP="007C70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CCC71B" w14:textId="77777777" w:rsidR="007C7072" w:rsidRPr="00136A89" w:rsidRDefault="007C7072" w:rsidP="007C707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DFF1E37" w14:textId="77777777" w:rsidR="007C7072" w:rsidRPr="00136A89" w:rsidRDefault="007C7072" w:rsidP="007C707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i/>
          <w:sz w:val="21"/>
          <w:szCs w:val="21"/>
        </w:rPr>
        <w:tab/>
      </w:r>
      <w:r w:rsidRPr="00136A89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140ACB2" w14:textId="77777777" w:rsidR="00C47850" w:rsidRDefault="00C47850" w:rsidP="00C478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1D065F" w14:textId="4A2C7371" w:rsidR="00C751B9" w:rsidRDefault="00C47850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26558E2B" w14:textId="4B9DD246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098B774" w14:textId="0F421195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A94C34" w14:textId="77777777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91EBF4E" w14:textId="77777777" w:rsidR="009123F2" w:rsidRPr="00147D28" w:rsidRDefault="009123F2" w:rsidP="009123F2">
      <w:pPr>
        <w:pStyle w:val="Zwykytekst"/>
        <w:spacing w:before="0" w:line="240" w:lineRule="auto"/>
        <w:rPr>
          <w:rFonts w:ascii="Arial" w:hAnsi="Arial" w:cs="Arial"/>
          <w:sz w:val="16"/>
          <w:szCs w:val="16"/>
        </w:rPr>
      </w:pPr>
      <w:r w:rsidRPr="00147D28">
        <w:rPr>
          <w:rFonts w:ascii="Arial" w:hAnsi="Arial" w:cs="Arial"/>
          <w:sz w:val="16"/>
          <w:szCs w:val="16"/>
          <w:lang w:val="pl-PL"/>
        </w:rPr>
        <w:t>*</w:t>
      </w:r>
      <w:r w:rsidRPr="00147D28">
        <w:rPr>
          <w:rFonts w:ascii="Arial" w:hAnsi="Arial" w:cs="Arial"/>
          <w:sz w:val="16"/>
          <w:szCs w:val="16"/>
        </w:rPr>
        <w:t>Niepotrzebne skreślić</w:t>
      </w:r>
    </w:p>
    <w:p w14:paraId="01065769" w14:textId="43ECE29A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BE0EFA" w14:textId="712B06E9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AB50EF5" w14:textId="1C08C6D4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7C08524" w14:textId="15C0452B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C2A435D" w14:textId="32B71A7C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7FD9FE" w14:textId="34A7EFEE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9AC5F65" w14:textId="71FA159A" w:rsidR="009123F2" w:rsidRDefault="009123F2" w:rsidP="00C4785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26136AA" w14:textId="567AE648" w:rsidR="00EE3235" w:rsidRDefault="00EE3235" w:rsidP="008156EA">
      <w:pPr>
        <w:pStyle w:val="Zwykytekst"/>
        <w:jc w:val="right"/>
        <w:rPr>
          <w:rFonts w:ascii="Arial" w:hAnsi="Arial" w:cs="Arial"/>
          <w:b/>
          <w:sz w:val="22"/>
          <w:szCs w:val="22"/>
          <w:lang w:eastAsia="en-US"/>
        </w:rPr>
      </w:pPr>
    </w:p>
    <w:p w14:paraId="439466DB" w14:textId="77777777" w:rsidR="00EE3235" w:rsidRDefault="00EE3235" w:rsidP="008156EA">
      <w:pPr>
        <w:pStyle w:val="Zwykytekst"/>
        <w:jc w:val="right"/>
        <w:rPr>
          <w:rFonts w:ascii="Arial" w:hAnsi="Arial" w:cs="Arial"/>
          <w:b/>
          <w:sz w:val="22"/>
          <w:szCs w:val="22"/>
          <w:lang w:eastAsia="en-US"/>
        </w:rPr>
      </w:pPr>
    </w:p>
    <w:p w14:paraId="4A414807" w14:textId="762A055B" w:rsidR="004D1A87" w:rsidRPr="00085D01" w:rsidRDefault="004D1A87" w:rsidP="008156EA">
      <w:pPr>
        <w:pStyle w:val="Zwykytekst"/>
        <w:jc w:val="right"/>
        <w:rPr>
          <w:rFonts w:ascii="Arial" w:hAnsi="Arial" w:cs="Arial"/>
          <w:b/>
          <w:sz w:val="22"/>
          <w:szCs w:val="22"/>
        </w:rPr>
      </w:pPr>
      <w:bookmarkStart w:id="8" w:name="_GoBack"/>
      <w:bookmarkEnd w:id="8"/>
      <w:r w:rsidRPr="00085D01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Załącznik nr  </w:t>
      </w:r>
      <w:r w:rsidRPr="00085D01">
        <w:rPr>
          <w:rFonts w:ascii="Arial" w:hAnsi="Arial" w:cs="Arial"/>
          <w:b/>
          <w:sz w:val="22"/>
          <w:szCs w:val="22"/>
          <w:lang w:val="pl-PL" w:eastAsia="en-US"/>
        </w:rPr>
        <w:t>5</w:t>
      </w:r>
      <w:r w:rsidRPr="00085D01">
        <w:rPr>
          <w:rFonts w:ascii="Arial" w:hAnsi="Arial" w:cs="Arial"/>
          <w:b/>
          <w:sz w:val="22"/>
          <w:szCs w:val="22"/>
          <w:lang w:eastAsia="en-US"/>
        </w:rPr>
        <w:t xml:space="preserve">   do SWZ</w:t>
      </w:r>
    </w:p>
    <w:p w14:paraId="4575076A" w14:textId="6C34660E" w:rsidR="004D1A87" w:rsidRPr="008E0315" w:rsidRDefault="004D1A87" w:rsidP="004D1A87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2"/>
          <w:szCs w:val="22"/>
        </w:rPr>
      </w:pPr>
      <w:r w:rsidRPr="008E0315">
        <w:rPr>
          <w:rFonts w:ascii="Arial" w:hAnsi="Arial" w:cs="Arial"/>
          <w:sz w:val="22"/>
          <w:szCs w:val="22"/>
        </w:rPr>
        <w:t xml:space="preserve">Nr postępowania: </w:t>
      </w:r>
      <w:r w:rsidRPr="00472BD2">
        <w:rPr>
          <w:rFonts w:ascii="Arial" w:hAnsi="Arial" w:cs="Arial"/>
          <w:b/>
          <w:sz w:val="22"/>
          <w:szCs w:val="22"/>
        </w:rPr>
        <w:t>ZP</w:t>
      </w:r>
      <w:r w:rsidR="00F70156" w:rsidRPr="00472BD2">
        <w:rPr>
          <w:rFonts w:ascii="Arial" w:hAnsi="Arial" w:cs="Arial"/>
          <w:b/>
          <w:sz w:val="22"/>
          <w:szCs w:val="22"/>
        </w:rPr>
        <w:t>/</w:t>
      </w:r>
      <w:r w:rsidR="006B1551" w:rsidRPr="00472BD2">
        <w:rPr>
          <w:rFonts w:ascii="Arial" w:hAnsi="Arial" w:cs="Arial"/>
          <w:b/>
          <w:sz w:val="22"/>
          <w:szCs w:val="22"/>
        </w:rPr>
        <w:t>120</w:t>
      </w:r>
      <w:r w:rsidRPr="00472BD2">
        <w:rPr>
          <w:rFonts w:ascii="Arial" w:hAnsi="Arial" w:cs="Arial"/>
          <w:b/>
          <w:sz w:val="22"/>
          <w:szCs w:val="22"/>
        </w:rPr>
        <w:t>/005/D/2</w:t>
      </w:r>
      <w:r w:rsidR="00002DB9" w:rsidRPr="00472BD2">
        <w:rPr>
          <w:rFonts w:ascii="Arial" w:hAnsi="Arial" w:cs="Arial"/>
          <w:b/>
          <w:sz w:val="22"/>
          <w:szCs w:val="22"/>
        </w:rPr>
        <w:t>4</w:t>
      </w:r>
    </w:p>
    <w:p w14:paraId="5FE4B9FC" w14:textId="77777777" w:rsidR="004D1A87" w:rsidRPr="008E0315" w:rsidRDefault="004D1A87" w:rsidP="004D1A87">
      <w:pPr>
        <w:spacing w:after="0"/>
        <w:rPr>
          <w:rFonts w:ascii="Arial" w:hAnsi="Arial" w:cs="Arial"/>
          <w:b/>
          <w:sz w:val="20"/>
          <w:szCs w:val="20"/>
        </w:rPr>
      </w:pPr>
    </w:p>
    <w:p w14:paraId="64BFF0A8" w14:textId="77777777" w:rsidR="004D1A87" w:rsidRPr="008E0315" w:rsidRDefault="004D1A87" w:rsidP="004D1A87">
      <w:pPr>
        <w:spacing w:after="0"/>
        <w:rPr>
          <w:rFonts w:ascii="Arial" w:hAnsi="Arial" w:cs="Arial"/>
          <w:b/>
          <w:sz w:val="20"/>
          <w:szCs w:val="20"/>
        </w:rPr>
      </w:pPr>
      <w:r w:rsidRPr="008E0315">
        <w:rPr>
          <w:rFonts w:ascii="Arial" w:hAnsi="Arial" w:cs="Arial"/>
          <w:b/>
          <w:sz w:val="20"/>
          <w:szCs w:val="20"/>
        </w:rPr>
        <w:t>Wykonawca:</w:t>
      </w:r>
    </w:p>
    <w:p w14:paraId="32803D64" w14:textId="77777777" w:rsidR="004D1A87" w:rsidRPr="008E0315" w:rsidRDefault="004D1A87" w:rsidP="004D1A87">
      <w:pPr>
        <w:spacing w:after="0"/>
        <w:rPr>
          <w:rFonts w:ascii="Arial" w:hAnsi="Arial" w:cs="Arial"/>
          <w:b/>
          <w:sz w:val="20"/>
          <w:szCs w:val="20"/>
        </w:rPr>
      </w:pPr>
    </w:p>
    <w:p w14:paraId="7CBFEF6E" w14:textId="77777777" w:rsidR="004D1A87" w:rsidRPr="008E0315" w:rsidRDefault="004D1A87" w:rsidP="004D1A87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6A514173" w14:textId="77777777" w:rsidR="004D1A87" w:rsidRPr="008E0315" w:rsidRDefault="004D1A87" w:rsidP="004D1A87">
      <w:pPr>
        <w:rPr>
          <w:rFonts w:ascii="Arial" w:hAnsi="Arial" w:cs="Arial"/>
          <w:i/>
          <w:sz w:val="16"/>
          <w:szCs w:val="16"/>
        </w:rPr>
      </w:pPr>
      <w:r w:rsidRPr="008E031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E031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E0315">
        <w:rPr>
          <w:rFonts w:ascii="Arial" w:hAnsi="Arial" w:cs="Arial"/>
          <w:i/>
          <w:sz w:val="16"/>
          <w:szCs w:val="16"/>
        </w:rPr>
        <w:t>)</w:t>
      </w:r>
    </w:p>
    <w:p w14:paraId="4A48C799" w14:textId="77777777" w:rsidR="004D1A87" w:rsidRPr="008E0315" w:rsidRDefault="004D1A87" w:rsidP="004D1A87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8E031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1E04DB" w14:textId="77777777" w:rsidR="004D1A87" w:rsidRPr="008E0315" w:rsidRDefault="004D1A87" w:rsidP="004D1A87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BAD4250" w14:textId="77777777" w:rsidR="004D1A87" w:rsidRPr="008E0315" w:rsidRDefault="004D1A87" w:rsidP="008156EA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50D5E176" w14:textId="133B0569" w:rsidR="004D1A87" w:rsidRPr="008E0315" w:rsidRDefault="004D1A87" w:rsidP="008156EA">
      <w:pPr>
        <w:spacing w:after="0"/>
        <w:rPr>
          <w:rFonts w:ascii="Arial" w:hAnsi="Arial" w:cs="Arial"/>
          <w:i/>
          <w:sz w:val="16"/>
          <w:szCs w:val="16"/>
        </w:rPr>
      </w:pPr>
      <w:r w:rsidRPr="008E031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A4B3AB3" w14:textId="77777777" w:rsidR="008156EA" w:rsidRPr="008E0315" w:rsidRDefault="008156EA" w:rsidP="008156EA">
      <w:pPr>
        <w:spacing w:after="0"/>
        <w:rPr>
          <w:rFonts w:ascii="Arial" w:hAnsi="Arial" w:cs="Arial"/>
          <w:i/>
          <w:sz w:val="16"/>
          <w:szCs w:val="16"/>
        </w:rPr>
      </w:pPr>
    </w:p>
    <w:p w14:paraId="50D504EC" w14:textId="77777777" w:rsidR="004D1A87" w:rsidRPr="008E0315" w:rsidRDefault="004D1A87" w:rsidP="004D1A8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8E0315">
        <w:rPr>
          <w:rFonts w:ascii="Arial" w:hAnsi="Arial" w:cs="Arial"/>
          <w:b/>
          <w:sz w:val="24"/>
          <w:szCs w:val="20"/>
        </w:rPr>
        <w:t xml:space="preserve">Oświadczenie Wykonawcy </w:t>
      </w:r>
      <w:r w:rsidRPr="008E0315"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172AB8D7" w14:textId="77777777" w:rsidR="004D1A87" w:rsidRPr="008E0315" w:rsidRDefault="004D1A87" w:rsidP="004D1A8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8E0315">
        <w:rPr>
          <w:rFonts w:ascii="Arial" w:hAnsi="Arial" w:cs="Arial"/>
          <w:b/>
          <w:sz w:val="24"/>
          <w:szCs w:val="20"/>
        </w:rPr>
        <w:t>do tej samej grupy kapitałowej</w:t>
      </w:r>
    </w:p>
    <w:p w14:paraId="275D00F1" w14:textId="77777777" w:rsidR="004D1A87" w:rsidRPr="008E0315" w:rsidRDefault="004D1A87" w:rsidP="004D1A87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35F9E15D" w14:textId="1F3BFEAD" w:rsidR="004D1A87" w:rsidRPr="008E0315" w:rsidRDefault="004D1A87" w:rsidP="004D1A87">
      <w:pPr>
        <w:pStyle w:val="Tekstpodstawowy"/>
        <w:spacing w:line="360" w:lineRule="auto"/>
        <w:jc w:val="both"/>
        <w:rPr>
          <w:rFonts w:ascii="Arial" w:hAnsi="Arial" w:cs="Arial"/>
          <w:b/>
        </w:rPr>
      </w:pPr>
      <w:r w:rsidRPr="008E0315">
        <w:rPr>
          <w:rFonts w:ascii="Arial" w:hAnsi="Arial" w:cs="Arial"/>
        </w:rPr>
        <w:t xml:space="preserve">Składając ofertę w postępowaniu o udzielenie zamówienia publicznego w trybie </w:t>
      </w:r>
      <w:r w:rsidR="00605DEF">
        <w:rPr>
          <w:rFonts w:ascii="Arial" w:hAnsi="Arial" w:cs="Arial"/>
          <w:lang w:val="pl-PL"/>
        </w:rPr>
        <w:t>podstawowym</w:t>
      </w:r>
      <w:r w:rsidRPr="008E0315">
        <w:rPr>
          <w:rFonts w:ascii="Arial" w:hAnsi="Arial" w:cs="Arial"/>
        </w:rPr>
        <w:t xml:space="preserve"> </w:t>
      </w:r>
      <w:proofErr w:type="spellStart"/>
      <w:r w:rsidRPr="008E0315">
        <w:rPr>
          <w:rFonts w:ascii="Arial" w:hAnsi="Arial" w:cs="Arial"/>
        </w:rPr>
        <w:t>pn</w:t>
      </w:r>
      <w:proofErr w:type="spellEnd"/>
      <w:r w:rsidRPr="008E0315">
        <w:rPr>
          <w:rFonts w:ascii="Arial" w:hAnsi="Arial" w:cs="Arial"/>
        </w:rPr>
        <w:t>:</w:t>
      </w:r>
    </w:p>
    <w:p w14:paraId="7F9257B9" w14:textId="15326086" w:rsidR="00E106CE" w:rsidRDefault="00E106CE" w:rsidP="00E106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34B25">
        <w:rPr>
          <w:rFonts w:ascii="Arial" w:hAnsi="Arial" w:cs="Arial"/>
          <w:b/>
          <w:sz w:val="20"/>
          <w:szCs w:val="20"/>
        </w:rPr>
        <w:t xml:space="preserve">ostawa </w:t>
      </w:r>
      <w:r w:rsidRPr="009D2A1F">
        <w:rPr>
          <w:rFonts w:ascii="Arial" w:hAnsi="Arial" w:cs="Arial"/>
          <w:b/>
          <w:sz w:val="20"/>
          <w:szCs w:val="20"/>
        </w:rPr>
        <w:t>zestawu spektrometrów oraz generatora aerozoli</w:t>
      </w:r>
      <w:r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dla Wydziału Inżynierii Mechanicznej</w:t>
      </w:r>
      <w:r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</w:t>
      </w:r>
      <w:r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>i Okrętownictwa Politechniki Gdańskiej, z podziałem na 2 części</w:t>
      </w:r>
      <w:r>
        <w:rPr>
          <w:rFonts w:ascii="Arial" w:eastAsia="Arial" w:hAnsi="Arial" w:cs="Arial"/>
          <w:b/>
          <w:bCs/>
          <w:sz w:val="20"/>
          <w:szCs w:val="20"/>
          <w:lang w:eastAsia="pl-PL"/>
        </w:rPr>
        <w:t>:</w:t>
      </w:r>
    </w:p>
    <w:p w14:paraId="2C3C5935" w14:textId="30F15BEC" w:rsidR="00E106CE" w:rsidRPr="00EA55B0" w:rsidRDefault="005F6847" w:rsidP="00E106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E106CE" w:rsidRPr="009D2A1F">
        <w:rPr>
          <w:rFonts w:ascii="Arial" w:hAnsi="Arial" w:cs="Arial"/>
          <w:b/>
          <w:sz w:val="20"/>
          <w:szCs w:val="20"/>
        </w:rPr>
        <w:t>Część nr 1: Dostawa zestawu spektrometrów</w:t>
      </w:r>
    </w:p>
    <w:p w14:paraId="2237099E" w14:textId="36603112" w:rsidR="00E106CE" w:rsidRPr="00166735" w:rsidRDefault="005F6847" w:rsidP="00E106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ind w:left="-284" w:firstLine="284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E106CE" w:rsidRPr="009D2A1F">
        <w:rPr>
          <w:rFonts w:ascii="Arial" w:hAnsi="Arial" w:cs="Arial"/>
          <w:b/>
          <w:sz w:val="20"/>
          <w:szCs w:val="20"/>
        </w:rPr>
        <w:t>Część nr 2 : Dostawa generatora aerozoli</w:t>
      </w:r>
    </w:p>
    <w:p w14:paraId="4F60577E" w14:textId="77777777" w:rsidR="004D1A87" w:rsidRPr="00975BD6" w:rsidRDefault="004D1A87" w:rsidP="004D1A87">
      <w:pPr>
        <w:pStyle w:val="Tekstpodstawowy"/>
        <w:spacing w:line="276" w:lineRule="auto"/>
        <w:ind w:right="48"/>
        <w:jc w:val="both"/>
        <w:rPr>
          <w:rFonts w:ascii="Arial" w:hAnsi="Arial" w:cs="Arial"/>
          <w:lang w:val="pl-PL"/>
        </w:rPr>
      </w:pPr>
    </w:p>
    <w:p w14:paraId="257B0289" w14:textId="77777777" w:rsidR="004D1A87" w:rsidRPr="008E0315" w:rsidRDefault="004D1A87" w:rsidP="004D1A87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</w:rPr>
      </w:pPr>
      <w:r w:rsidRPr="008E0315">
        <w:rPr>
          <w:rFonts w:ascii="Arial" w:hAnsi="Arial" w:cs="Arial"/>
        </w:rPr>
        <w:t xml:space="preserve">w zakresie </w:t>
      </w:r>
      <w:r w:rsidRPr="008E0315">
        <w:rPr>
          <w:rStyle w:val="Brak"/>
          <w:rFonts w:ascii="Arial" w:hAnsi="Arial" w:cs="Arial"/>
        </w:rPr>
        <w:t xml:space="preserve">art. 108 ust. 1 pkt 5 </w:t>
      </w:r>
      <w:r w:rsidRPr="008E0315">
        <w:rPr>
          <w:rFonts w:ascii="Arial" w:hAnsi="Arial" w:cs="Arial"/>
        </w:rPr>
        <w:t xml:space="preserve">ustawy </w:t>
      </w:r>
      <w:proofErr w:type="spellStart"/>
      <w:r w:rsidRPr="008E0315">
        <w:rPr>
          <w:rFonts w:ascii="Arial" w:hAnsi="Arial" w:cs="Arial"/>
        </w:rPr>
        <w:t>Pzp</w:t>
      </w:r>
      <w:proofErr w:type="spellEnd"/>
      <w:r w:rsidRPr="008E0315">
        <w:rPr>
          <w:rFonts w:ascii="Arial" w:hAnsi="Arial" w:cs="Arial"/>
        </w:rPr>
        <w:t>, oświadczamy, że;</w:t>
      </w:r>
    </w:p>
    <w:p w14:paraId="7B1D14F0" w14:textId="77777777" w:rsidR="004D1A87" w:rsidRPr="008E0315" w:rsidRDefault="004D1A87" w:rsidP="00EE6F19">
      <w:pPr>
        <w:pStyle w:val="Tekstpodstawowy2"/>
        <w:widowControl/>
        <w:numPr>
          <w:ilvl w:val="0"/>
          <w:numId w:val="33"/>
        </w:numPr>
        <w:tabs>
          <w:tab w:val="left" w:pos="284"/>
        </w:tabs>
        <w:autoSpaceDE/>
        <w:spacing w:before="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 xml:space="preserve">nie należymy do tej samej grupy kapitałowej, co inni wykonawcy, którzy </w:t>
      </w:r>
      <w:r w:rsidRPr="008E0315">
        <w:rPr>
          <w:rFonts w:ascii="Arial" w:hAnsi="Arial" w:cs="Arial"/>
          <w:sz w:val="20"/>
          <w:szCs w:val="20"/>
        </w:rPr>
        <w:br/>
        <w:t>w tym postępowaniu złożyli oferty lub oferty częściowe*</w:t>
      </w:r>
    </w:p>
    <w:p w14:paraId="25B92CDB" w14:textId="77777777" w:rsidR="004D1A87" w:rsidRPr="008E0315" w:rsidRDefault="004D1A87" w:rsidP="00EE6F19">
      <w:pPr>
        <w:pStyle w:val="Tekstpodstawowy2"/>
        <w:widowControl/>
        <w:numPr>
          <w:ilvl w:val="0"/>
          <w:numId w:val="33"/>
        </w:numPr>
        <w:tabs>
          <w:tab w:val="left" w:pos="284"/>
        </w:tabs>
        <w:autoSpaceDE/>
        <w:spacing w:before="0" w:after="120" w:line="360" w:lineRule="auto"/>
        <w:jc w:val="both"/>
        <w:rPr>
          <w:rFonts w:ascii="Arial" w:hAnsi="Arial" w:cs="Arial"/>
          <w:sz w:val="20"/>
          <w:szCs w:val="20"/>
        </w:rPr>
      </w:pPr>
      <w:r w:rsidRPr="008E0315">
        <w:rPr>
          <w:rFonts w:ascii="Arial" w:hAnsi="Arial" w:cs="Arial"/>
          <w:sz w:val="20"/>
          <w:szCs w:val="20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675FA378" w14:textId="3A9A0A15" w:rsidR="004D1A87" w:rsidRDefault="004D1A87" w:rsidP="004D1A87">
      <w:pPr>
        <w:pStyle w:val="Zwykytekst"/>
        <w:spacing w:line="360" w:lineRule="auto"/>
        <w:rPr>
          <w:rFonts w:ascii="Arial" w:hAnsi="Arial" w:cs="Arial"/>
          <w:b/>
          <w:sz w:val="18"/>
        </w:rPr>
      </w:pPr>
      <w:r w:rsidRPr="008E0315">
        <w:rPr>
          <w:rFonts w:ascii="Arial" w:hAnsi="Arial" w:cs="Arial"/>
          <w:b/>
          <w:sz w:val="18"/>
        </w:rPr>
        <w:t>* niepotrzebne skreślić</w:t>
      </w:r>
    </w:p>
    <w:p w14:paraId="42818BD0" w14:textId="7EDD8FA3" w:rsidR="008F56AE" w:rsidRDefault="008F56AE" w:rsidP="004D1A87">
      <w:pPr>
        <w:pStyle w:val="Zwykytekst"/>
        <w:spacing w:line="360" w:lineRule="auto"/>
        <w:rPr>
          <w:rFonts w:ascii="Arial" w:hAnsi="Arial" w:cs="Arial"/>
          <w:b/>
          <w:sz w:val="18"/>
        </w:rPr>
      </w:pPr>
    </w:p>
    <w:p w14:paraId="14DC61B2" w14:textId="77777777" w:rsidR="008F56AE" w:rsidRPr="008E0315" w:rsidRDefault="008F56AE" w:rsidP="004D1A87">
      <w:pPr>
        <w:pStyle w:val="Zwykytekst"/>
        <w:spacing w:line="360" w:lineRule="auto"/>
        <w:rPr>
          <w:rFonts w:ascii="Arial" w:hAnsi="Arial" w:cs="Arial"/>
          <w:b/>
          <w:sz w:val="18"/>
        </w:rPr>
      </w:pPr>
    </w:p>
    <w:p w14:paraId="2273AB3F" w14:textId="77777777" w:rsidR="004D1A87" w:rsidRPr="008E0315" w:rsidRDefault="004D1A87" w:rsidP="004D1A87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6A1170E1" w14:textId="77777777" w:rsidR="004D1A87" w:rsidRPr="008E0315" w:rsidRDefault="004D1A87" w:rsidP="004D1A87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6F5C21F4" w14:textId="3FF30B9E" w:rsidR="004D1A87" w:rsidRPr="008E0315" w:rsidRDefault="004D1A87" w:rsidP="004D1A87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68CBBA07" w14:textId="77777777" w:rsidR="004D1A87" w:rsidRPr="008E0315" w:rsidRDefault="004D1A87" w:rsidP="004D1A87">
      <w:pPr>
        <w:pStyle w:val="Zwykytekst"/>
        <w:spacing w:before="120"/>
        <w:ind w:left="900" w:hanging="900"/>
        <w:rPr>
          <w:rFonts w:ascii="Arial" w:hAnsi="Arial" w:cs="Arial"/>
          <w:b/>
          <w:sz w:val="18"/>
          <w:szCs w:val="18"/>
        </w:rPr>
      </w:pPr>
      <w:r w:rsidRPr="008E0315">
        <w:rPr>
          <w:rFonts w:ascii="Arial" w:hAnsi="Arial" w:cs="Arial"/>
          <w:b/>
          <w:sz w:val="18"/>
          <w:szCs w:val="18"/>
        </w:rPr>
        <w:t>Uwaga:</w:t>
      </w:r>
    </w:p>
    <w:p w14:paraId="55D0FC5F" w14:textId="57DD178E" w:rsidR="004D1A87" w:rsidRDefault="004D1A87" w:rsidP="008156EA">
      <w:pPr>
        <w:pStyle w:val="Zwykytekst"/>
        <w:spacing w:before="0" w:line="240" w:lineRule="auto"/>
        <w:rPr>
          <w:rFonts w:ascii="Arial" w:hAnsi="Arial" w:cs="Arial"/>
          <w:sz w:val="18"/>
          <w:szCs w:val="18"/>
        </w:rPr>
      </w:pPr>
      <w:r w:rsidRPr="008E0315">
        <w:rPr>
          <w:rFonts w:ascii="Arial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  <w:r w:rsidR="008156EA" w:rsidRPr="008E0315">
        <w:rPr>
          <w:rFonts w:ascii="Arial" w:hAnsi="Arial" w:cs="Arial"/>
          <w:sz w:val="18"/>
          <w:szCs w:val="18"/>
          <w:lang w:val="pl-PL"/>
        </w:rPr>
        <w:t xml:space="preserve"> </w:t>
      </w:r>
      <w:r w:rsidRPr="008E0315">
        <w:rPr>
          <w:rFonts w:ascii="Arial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0D2D9705" w14:textId="2F7F64AE" w:rsidR="0038121C" w:rsidRDefault="0038121C" w:rsidP="008156EA">
      <w:pPr>
        <w:pStyle w:val="Zwykytekst"/>
        <w:spacing w:before="0" w:line="240" w:lineRule="auto"/>
        <w:rPr>
          <w:rFonts w:ascii="Arial" w:hAnsi="Arial" w:cs="Arial"/>
          <w:sz w:val="18"/>
          <w:szCs w:val="18"/>
        </w:rPr>
      </w:pPr>
    </w:p>
    <w:p w14:paraId="45464000" w14:textId="33122335" w:rsidR="006F5D6E" w:rsidRDefault="006F5D6E" w:rsidP="008156EA">
      <w:pPr>
        <w:pStyle w:val="Zwykytekst"/>
        <w:spacing w:before="0" w:line="240" w:lineRule="auto"/>
        <w:rPr>
          <w:rFonts w:ascii="Arial" w:hAnsi="Arial" w:cs="Arial"/>
          <w:sz w:val="18"/>
          <w:szCs w:val="18"/>
        </w:rPr>
      </w:pPr>
    </w:p>
    <w:p w14:paraId="59DD6E9C" w14:textId="1EE94605" w:rsidR="006F5D6E" w:rsidRDefault="006F5D6E" w:rsidP="008156EA">
      <w:pPr>
        <w:pStyle w:val="Zwykytekst"/>
        <w:spacing w:before="0" w:line="240" w:lineRule="auto"/>
        <w:rPr>
          <w:rFonts w:ascii="Arial" w:hAnsi="Arial" w:cs="Arial"/>
          <w:sz w:val="18"/>
          <w:szCs w:val="18"/>
        </w:rPr>
      </w:pPr>
    </w:p>
    <w:p w14:paraId="762FDE24" w14:textId="77777777" w:rsidR="006F5D6E" w:rsidRDefault="006F5D6E" w:rsidP="008156EA">
      <w:pPr>
        <w:pStyle w:val="Zwykytekst"/>
        <w:spacing w:before="0" w:line="240" w:lineRule="auto"/>
        <w:rPr>
          <w:rFonts w:ascii="Arial" w:hAnsi="Arial" w:cs="Arial"/>
          <w:sz w:val="18"/>
          <w:szCs w:val="18"/>
        </w:rPr>
      </w:pPr>
    </w:p>
    <w:p w14:paraId="0ED1EB8F" w14:textId="77777777" w:rsidR="00F630E7" w:rsidRPr="00136A89" w:rsidRDefault="00F630E7" w:rsidP="00F630E7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D90BBEB" w14:textId="3265C9A6" w:rsidR="00F630E7" w:rsidRPr="00555979" w:rsidRDefault="00F630E7" w:rsidP="00555979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136A89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 </w:t>
      </w:r>
    </w:p>
    <w:p w14:paraId="180EAE5C" w14:textId="376B118D" w:rsidR="00CB6BCB" w:rsidRPr="005432D9" w:rsidRDefault="00CB6BCB" w:rsidP="00CB6BCB">
      <w:pPr>
        <w:pStyle w:val="Zwykytekst"/>
        <w:spacing w:line="240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5432D9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Załącznik nr </w:t>
      </w:r>
      <w:r w:rsidR="006F5D6E">
        <w:rPr>
          <w:rFonts w:ascii="Arial" w:hAnsi="Arial" w:cs="Arial"/>
          <w:b/>
          <w:sz w:val="22"/>
          <w:szCs w:val="22"/>
          <w:lang w:val="pl-PL"/>
        </w:rPr>
        <w:t>6</w:t>
      </w:r>
      <w:r w:rsidR="00110738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5432D9">
        <w:rPr>
          <w:rFonts w:ascii="Arial" w:hAnsi="Arial" w:cs="Arial"/>
          <w:b/>
          <w:sz w:val="22"/>
          <w:szCs w:val="22"/>
          <w:lang w:val="pl-PL"/>
        </w:rPr>
        <w:t>do SWZ</w:t>
      </w:r>
    </w:p>
    <w:p w14:paraId="26D75D13" w14:textId="77777777" w:rsidR="00472BD2" w:rsidRPr="00F65079" w:rsidRDefault="00472BD2" w:rsidP="00472BD2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ZP/120/005/D/24</w:t>
      </w:r>
    </w:p>
    <w:p w14:paraId="0643AF88" w14:textId="77777777" w:rsidR="00CB6BCB" w:rsidRDefault="00CB6BCB" w:rsidP="00CB6BCB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6DB1990B" w14:textId="77777777" w:rsidR="00CB6BCB" w:rsidRPr="00FE1E65" w:rsidRDefault="00CB6BCB" w:rsidP="00CB6BCB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Wykonawcy wspólnie ubiegający się o udzielenie zamówienia:</w:t>
      </w:r>
    </w:p>
    <w:p w14:paraId="51493461" w14:textId="77777777" w:rsidR="00CB6BCB" w:rsidRPr="00FE1E65" w:rsidRDefault="00CB6BCB" w:rsidP="00CB6BCB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…………………………………….</w:t>
      </w:r>
    </w:p>
    <w:p w14:paraId="006B50F9" w14:textId="77777777" w:rsidR="00CB6BCB" w:rsidRPr="00FE1E65" w:rsidRDefault="00CB6BCB" w:rsidP="00CB6BCB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…………………………………….</w:t>
      </w:r>
    </w:p>
    <w:p w14:paraId="300E0ADE" w14:textId="77777777" w:rsidR="00CB6BCB" w:rsidRPr="00FE1E65" w:rsidRDefault="00CB6BCB" w:rsidP="00CB6BCB">
      <w:pPr>
        <w:pStyle w:val="Zwykytekst"/>
        <w:spacing w:line="240" w:lineRule="auto"/>
        <w:rPr>
          <w:rFonts w:ascii="Arial" w:hAnsi="Arial" w:cs="Arial"/>
          <w:sz w:val="20"/>
        </w:rPr>
      </w:pPr>
      <w:r w:rsidRPr="00FE1E65">
        <w:rPr>
          <w:rFonts w:ascii="Arial" w:hAnsi="Arial" w:cs="Arial"/>
          <w:sz w:val="20"/>
        </w:rPr>
        <w:t>(dane wszystkich wykonawców występujących wspólnie)</w:t>
      </w:r>
    </w:p>
    <w:p w14:paraId="25C3B926" w14:textId="77777777" w:rsidR="00CB6BCB" w:rsidRDefault="00CB6BCB" w:rsidP="00CB6BCB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60A2A541" w14:textId="77777777" w:rsidR="00CB6BCB" w:rsidRPr="005432D9" w:rsidRDefault="00CB6BCB" w:rsidP="00CB6BCB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5AAAAAE1" w14:textId="77777777" w:rsidR="00CB6BCB" w:rsidRPr="005432D9" w:rsidRDefault="00CB6BCB" w:rsidP="00CB6BCB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Oświadczenie Wykonawców wspólnie ubiegających się o udzielenie zamówienia</w:t>
      </w:r>
    </w:p>
    <w:p w14:paraId="606A706C" w14:textId="77777777" w:rsidR="00CB6BCB" w:rsidRPr="005432D9" w:rsidRDefault="00CB6BCB" w:rsidP="00CB6BCB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</w:p>
    <w:p w14:paraId="6E67D4A5" w14:textId="77777777" w:rsidR="00CB6BCB" w:rsidRPr="005432D9" w:rsidRDefault="00CB6BCB" w:rsidP="00CB6BCB">
      <w:pPr>
        <w:pStyle w:val="Zwykytekst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5432D9">
        <w:rPr>
          <w:rFonts w:ascii="Arial" w:hAnsi="Arial" w:cs="Arial"/>
          <w:b/>
          <w:sz w:val="22"/>
          <w:szCs w:val="22"/>
        </w:rPr>
        <w:t>Prawo zamówień publicznych</w:t>
      </w:r>
    </w:p>
    <w:p w14:paraId="2055AFFC" w14:textId="77777777" w:rsidR="00CB6BCB" w:rsidRDefault="00CB6BCB" w:rsidP="00CB6BCB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124D1BB5" w14:textId="77777777" w:rsidR="00CB6BCB" w:rsidRPr="005432D9" w:rsidRDefault="00CB6BCB" w:rsidP="00CB6BCB">
      <w:pPr>
        <w:pStyle w:val="Zwykytekst"/>
        <w:spacing w:line="240" w:lineRule="auto"/>
        <w:rPr>
          <w:rFonts w:ascii="Arial" w:hAnsi="Arial" w:cs="Arial"/>
          <w:sz w:val="22"/>
          <w:szCs w:val="22"/>
        </w:rPr>
      </w:pPr>
    </w:p>
    <w:p w14:paraId="332CBB55" w14:textId="77777777" w:rsidR="00CB6BCB" w:rsidRPr="005432D9" w:rsidRDefault="00CB6BCB" w:rsidP="00CB6BCB">
      <w:pPr>
        <w:pStyle w:val="Zwykyteks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5432D9">
        <w:rPr>
          <w:rFonts w:ascii="Arial" w:hAnsi="Arial" w:cs="Arial"/>
          <w:sz w:val="22"/>
          <w:szCs w:val="22"/>
        </w:rPr>
        <w:t xml:space="preserve">DOTYCZĄCE </w:t>
      </w:r>
      <w:r>
        <w:rPr>
          <w:rFonts w:ascii="Arial" w:hAnsi="Arial" w:cs="Arial"/>
          <w:sz w:val="22"/>
          <w:szCs w:val="22"/>
          <w:lang w:val="pl-PL"/>
        </w:rPr>
        <w:t>USŁUG</w:t>
      </w:r>
      <w:r w:rsidRPr="005432D9">
        <w:rPr>
          <w:rFonts w:ascii="Arial" w:hAnsi="Arial" w:cs="Arial"/>
          <w:sz w:val="22"/>
          <w:szCs w:val="22"/>
        </w:rPr>
        <w:t>, KTÓRE WYKONAJĄ POSZCZEGÓLNI WYKONAWCY</w:t>
      </w:r>
    </w:p>
    <w:p w14:paraId="47F16550" w14:textId="0C4123EF" w:rsidR="00CB6BCB" w:rsidRPr="00F651AB" w:rsidRDefault="00F651AB" w:rsidP="00F651AB">
      <w:pPr>
        <w:pStyle w:val="NumPar1"/>
        <w:rPr>
          <w:rFonts w:ascii="Arial" w:hAnsi="Arial" w:cs="Arial"/>
          <w:sz w:val="20"/>
          <w:szCs w:val="20"/>
        </w:rPr>
      </w:pPr>
      <w:r w:rsidRPr="008517A9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517A9"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:</w:t>
      </w:r>
      <w:r w:rsidR="00CB6BCB" w:rsidRPr="00FE1E65">
        <w:rPr>
          <w:rFonts w:ascii="Arial" w:hAnsi="Arial" w:cs="Arial"/>
          <w:b/>
          <w:sz w:val="20"/>
          <w:szCs w:val="20"/>
        </w:rPr>
        <w:t xml:space="preserve"> </w:t>
      </w:r>
    </w:p>
    <w:p w14:paraId="7944E82B" w14:textId="37D9F791" w:rsidR="006F5D6E" w:rsidRDefault="006F5D6E" w:rsidP="006F5D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34B25">
        <w:rPr>
          <w:rFonts w:ascii="Arial" w:hAnsi="Arial" w:cs="Arial"/>
          <w:b/>
          <w:sz w:val="20"/>
          <w:szCs w:val="20"/>
        </w:rPr>
        <w:t xml:space="preserve">ostawa </w:t>
      </w:r>
      <w:r w:rsidRPr="009D2A1F">
        <w:rPr>
          <w:rFonts w:ascii="Arial" w:hAnsi="Arial" w:cs="Arial"/>
          <w:b/>
          <w:sz w:val="20"/>
          <w:szCs w:val="20"/>
        </w:rPr>
        <w:t>zestawu spektrometrów oraz generatora aerozoli</w:t>
      </w:r>
      <w:r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dla Wydziału Inżynierii Mechanicznej</w:t>
      </w:r>
      <w:r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</w:t>
      </w:r>
      <w:r w:rsidRPr="009D2A1F">
        <w:rPr>
          <w:rFonts w:ascii="Arial" w:eastAsia="Arial" w:hAnsi="Arial" w:cs="Arial"/>
          <w:b/>
          <w:bCs/>
          <w:sz w:val="20"/>
          <w:szCs w:val="20"/>
          <w:lang w:eastAsia="pl-PL"/>
        </w:rPr>
        <w:t>i Okrętownictwa Politechniki Gdańskiej, z podziałem na 2 części</w:t>
      </w:r>
      <w:r>
        <w:rPr>
          <w:rFonts w:ascii="Arial" w:eastAsia="Arial" w:hAnsi="Arial" w:cs="Arial"/>
          <w:b/>
          <w:bCs/>
          <w:sz w:val="20"/>
          <w:szCs w:val="20"/>
          <w:lang w:eastAsia="pl-PL"/>
        </w:rPr>
        <w:t>:</w:t>
      </w:r>
    </w:p>
    <w:p w14:paraId="638BA1C5" w14:textId="23474C31" w:rsidR="006F5D6E" w:rsidRPr="00EA55B0" w:rsidRDefault="005F6847" w:rsidP="006F5D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6F5D6E" w:rsidRPr="009D2A1F">
        <w:rPr>
          <w:rFonts w:ascii="Arial" w:hAnsi="Arial" w:cs="Arial"/>
          <w:b/>
          <w:sz w:val="20"/>
          <w:szCs w:val="20"/>
        </w:rPr>
        <w:t>Część nr 1: Dostawa zestawu spektrometrów</w:t>
      </w:r>
    </w:p>
    <w:p w14:paraId="7EC9EEFC" w14:textId="0142C6AD" w:rsidR="006F5D6E" w:rsidRPr="00166735" w:rsidRDefault="005F6847" w:rsidP="006F5D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ind w:left="-284" w:firstLine="284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6F5D6E" w:rsidRPr="009D2A1F">
        <w:rPr>
          <w:rFonts w:ascii="Arial" w:hAnsi="Arial" w:cs="Arial"/>
          <w:b/>
          <w:sz w:val="20"/>
          <w:szCs w:val="20"/>
        </w:rPr>
        <w:t>Część nr 2 : Dostawa generatora aerozoli</w:t>
      </w:r>
    </w:p>
    <w:p w14:paraId="76CF0D91" w14:textId="77777777" w:rsidR="00CB6BCB" w:rsidRPr="00FE1E65" w:rsidRDefault="00CB6BCB" w:rsidP="00CB6BCB">
      <w:pPr>
        <w:pStyle w:val="Zwykytekst"/>
        <w:spacing w:line="240" w:lineRule="auto"/>
        <w:rPr>
          <w:rFonts w:ascii="Arial" w:hAnsi="Arial" w:cs="Arial"/>
          <w:sz w:val="20"/>
          <w:lang w:val="pl-PL"/>
        </w:rPr>
      </w:pPr>
    </w:p>
    <w:p w14:paraId="004872AF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oświadczam, że*:</w:t>
      </w:r>
    </w:p>
    <w:p w14:paraId="7664528D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• Wykonawca ……………………………………………………………..........................…………</w:t>
      </w:r>
    </w:p>
    <w:p w14:paraId="01BFE729" w14:textId="6B9B70BE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(nazwa i adres Wykonawcy) zrealizuje następujące dostawy,:</w:t>
      </w:r>
    </w:p>
    <w:p w14:paraId="3A13BC07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222131DD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• Wykonawca …………………………………………………………………………………………</w:t>
      </w:r>
    </w:p>
    <w:p w14:paraId="6E82A32E" w14:textId="6FAD9306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(nazwa i adres Wykonawcy) zrealizuje następujące dostawy,:</w:t>
      </w:r>
    </w:p>
    <w:p w14:paraId="24BB08E2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3650929B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</w:p>
    <w:p w14:paraId="4C15093E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</w:p>
    <w:p w14:paraId="5E106D8F" w14:textId="77777777" w:rsidR="00CB6BCB" w:rsidRPr="00F651AB" w:rsidRDefault="00CB6BCB" w:rsidP="00F651AB">
      <w:pPr>
        <w:rPr>
          <w:rFonts w:ascii="Arial" w:hAnsi="Arial" w:cs="Arial"/>
          <w:sz w:val="20"/>
          <w:szCs w:val="20"/>
        </w:rPr>
      </w:pPr>
      <w:r w:rsidRPr="00F651AB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3747DF37" w14:textId="77777777" w:rsidR="00CB6BCB" w:rsidRDefault="00CB6BCB" w:rsidP="00CB6BCB">
      <w:pPr>
        <w:pStyle w:val="Zwykytekst"/>
        <w:spacing w:before="0" w:line="240" w:lineRule="auto"/>
        <w:rPr>
          <w:rFonts w:ascii="Arial" w:hAnsi="Arial" w:cs="Arial"/>
          <w:sz w:val="22"/>
          <w:szCs w:val="22"/>
        </w:rPr>
      </w:pPr>
    </w:p>
    <w:p w14:paraId="6B287DC5" w14:textId="4A4C37C0" w:rsidR="00CB6BCB" w:rsidRPr="00147D28" w:rsidRDefault="00147D28" w:rsidP="00CB6BCB">
      <w:pPr>
        <w:pStyle w:val="Zwykytekst"/>
        <w:spacing w:before="0" w:line="240" w:lineRule="auto"/>
        <w:rPr>
          <w:rFonts w:ascii="Arial" w:hAnsi="Arial" w:cs="Arial"/>
          <w:sz w:val="16"/>
          <w:szCs w:val="16"/>
        </w:rPr>
      </w:pPr>
      <w:r w:rsidRPr="00147D28">
        <w:rPr>
          <w:rFonts w:ascii="Arial" w:hAnsi="Arial" w:cs="Arial"/>
          <w:sz w:val="16"/>
          <w:szCs w:val="16"/>
          <w:lang w:val="pl-PL"/>
        </w:rPr>
        <w:t>*</w:t>
      </w:r>
      <w:r w:rsidRPr="00147D28">
        <w:rPr>
          <w:rFonts w:ascii="Arial" w:hAnsi="Arial" w:cs="Arial"/>
          <w:sz w:val="16"/>
          <w:szCs w:val="16"/>
        </w:rPr>
        <w:t>Niepotrzebne skreślić</w:t>
      </w:r>
    </w:p>
    <w:p w14:paraId="0B6DDB4A" w14:textId="77777777" w:rsidR="00CB6BCB" w:rsidRDefault="00CB6BCB" w:rsidP="00CB6BCB">
      <w:pPr>
        <w:pStyle w:val="Zwykytekst"/>
        <w:spacing w:before="0" w:line="240" w:lineRule="auto"/>
        <w:rPr>
          <w:rFonts w:ascii="Arial" w:hAnsi="Arial" w:cs="Arial"/>
          <w:sz w:val="22"/>
          <w:szCs w:val="22"/>
        </w:rPr>
      </w:pPr>
    </w:p>
    <w:p w14:paraId="31A25371" w14:textId="77777777" w:rsidR="00CB6BCB" w:rsidRPr="008E0315" w:rsidRDefault="00CB6BCB" w:rsidP="00CB6BCB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</w:t>
      </w:r>
    </w:p>
    <w:p w14:paraId="3B67E1F4" w14:textId="77777777" w:rsidR="00CB6BCB" w:rsidRPr="008E0315" w:rsidRDefault="00CB6BCB" w:rsidP="00CB6BCB">
      <w:pPr>
        <w:widowControl w:val="0"/>
        <w:spacing w:after="0" w:line="240" w:lineRule="auto"/>
        <w:ind w:left="425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podpisem elektronicznym lub podpisem </w:t>
      </w:r>
    </w:p>
    <w:p w14:paraId="2684F12B" w14:textId="691B3034" w:rsidR="00147D28" w:rsidRPr="008929CA" w:rsidRDefault="00CB6BCB" w:rsidP="008929CA">
      <w:pPr>
        <w:spacing w:line="360" w:lineRule="auto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  <w:r w:rsidRPr="008E0315">
        <w:rPr>
          <w:rFonts w:ascii="Arial" w:eastAsia="Arial" w:hAnsi="Arial" w:cs="Arial"/>
          <w:i/>
          <w:sz w:val="18"/>
          <w:szCs w:val="20"/>
          <w:shd w:val="clear" w:color="auto" w:fill="FFE599"/>
        </w:rPr>
        <w:t>zaufanym lub podpisem osobistym</w:t>
      </w:r>
    </w:p>
    <w:p w14:paraId="242C8EE6" w14:textId="77777777" w:rsidR="006F5D6E" w:rsidRDefault="006F5D6E" w:rsidP="00110738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01E372" w14:textId="77777777" w:rsidR="006F5D6E" w:rsidRDefault="006F5D6E" w:rsidP="00110738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FDA5F2" w14:textId="68F63CD1" w:rsidR="00110738" w:rsidRDefault="00110738" w:rsidP="00110738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 w:rsidR="006F5D6E" w:rsidRPr="00774BF7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498814FD" w14:textId="22031B20" w:rsidR="00882147" w:rsidRPr="00BF029C" w:rsidRDefault="00882147" w:rsidP="00882147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BF029C">
        <w:rPr>
          <w:rFonts w:ascii="Arial" w:hAnsi="Arial" w:cs="Arial"/>
          <w:sz w:val="20"/>
          <w:szCs w:val="20"/>
        </w:rPr>
        <w:t xml:space="preserve">Nr postępowania: </w:t>
      </w:r>
      <w:r w:rsidRPr="00BF029C">
        <w:rPr>
          <w:rFonts w:ascii="Arial" w:hAnsi="Arial" w:cs="Arial"/>
          <w:b/>
          <w:sz w:val="20"/>
          <w:szCs w:val="20"/>
        </w:rPr>
        <w:t>ZP/120/005/D/24</w:t>
      </w:r>
    </w:p>
    <w:p w14:paraId="3FD3E6AB" w14:textId="77777777" w:rsidR="00110738" w:rsidRPr="00136A89" w:rsidRDefault="00110738" w:rsidP="0011073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Zamawiający:</w:t>
      </w:r>
    </w:p>
    <w:p w14:paraId="3F44F8FA" w14:textId="77777777" w:rsidR="00110738" w:rsidRPr="00136A89" w:rsidRDefault="00110738" w:rsidP="00110738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541053E7" w14:textId="77777777" w:rsidR="00110738" w:rsidRPr="00136A89" w:rsidRDefault="00110738" w:rsidP="0011073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adres)</w:t>
      </w:r>
    </w:p>
    <w:p w14:paraId="116FB0E5" w14:textId="77777777" w:rsidR="00110738" w:rsidRPr="00136A89" w:rsidRDefault="00110738" w:rsidP="0011073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Podmiot:</w:t>
      </w:r>
    </w:p>
    <w:p w14:paraId="04E1EADB" w14:textId="77777777" w:rsidR="00110738" w:rsidRPr="00136A89" w:rsidRDefault="00110738" w:rsidP="001107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69FB86BB" w14:textId="77777777" w:rsidR="00110738" w:rsidRPr="00136A89" w:rsidRDefault="00110738" w:rsidP="00110738">
      <w:pPr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36A8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36A89">
        <w:rPr>
          <w:rFonts w:ascii="Arial" w:hAnsi="Arial" w:cs="Arial"/>
          <w:i/>
          <w:sz w:val="16"/>
          <w:szCs w:val="16"/>
        </w:rPr>
        <w:t>)</w:t>
      </w:r>
    </w:p>
    <w:p w14:paraId="716CB675" w14:textId="77777777" w:rsidR="00110738" w:rsidRPr="00136A89" w:rsidRDefault="00110738" w:rsidP="0011073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136A8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2A09060" w14:textId="77777777" w:rsidR="00110738" w:rsidRPr="00136A89" w:rsidRDefault="00110738" w:rsidP="001107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……………………………………</w:t>
      </w:r>
    </w:p>
    <w:p w14:paraId="14CFA60B" w14:textId="77777777" w:rsidR="00110738" w:rsidRPr="00136A89" w:rsidRDefault="00110738" w:rsidP="0011073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D21AE83" w14:textId="77777777" w:rsidR="00110738" w:rsidRPr="00136A89" w:rsidRDefault="00110738" w:rsidP="00110738">
      <w:pPr>
        <w:rPr>
          <w:rFonts w:ascii="Arial" w:hAnsi="Arial" w:cs="Arial"/>
          <w:sz w:val="21"/>
          <w:szCs w:val="21"/>
        </w:rPr>
      </w:pPr>
    </w:p>
    <w:p w14:paraId="1030D27A" w14:textId="77777777" w:rsidR="00110738" w:rsidRPr="00136A89" w:rsidRDefault="00110738" w:rsidP="00110738">
      <w:pPr>
        <w:spacing w:after="120" w:line="360" w:lineRule="auto"/>
        <w:jc w:val="center"/>
        <w:rPr>
          <w:rFonts w:ascii="Arial" w:hAnsi="Arial" w:cs="Arial"/>
          <w:b/>
          <w:color w:val="0070C0"/>
          <w:u w:val="single"/>
        </w:rPr>
      </w:pPr>
      <w:r w:rsidRPr="00136A89">
        <w:rPr>
          <w:rFonts w:ascii="Arial" w:hAnsi="Arial" w:cs="Arial"/>
          <w:b/>
          <w:color w:val="0070C0"/>
          <w:u w:val="single"/>
        </w:rPr>
        <w:t>Oświadczenia podmiotu udostępniającego zasoby</w:t>
      </w:r>
    </w:p>
    <w:p w14:paraId="3C07419A" w14:textId="77777777" w:rsidR="00110738" w:rsidRPr="00136A89" w:rsidRDefault="00110738" w:rsidP="0011073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136A8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136A8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6C7C05" w14:textId="77777777" w:rsidR="00110738" w:rsidRPr="00136A89" w:rsidRDefault="00110738" w:rsidP="00110738">
      <w:pPr>
        <w:spacing w:after="120" w:line="360" w:lineRule="auto"/>
        <w:jc w:val="center"/>
        <w:rPr>
          <w:rFonts w:ascii="Arial" w:hAnsi="Arial" w:cs="Arial"/>
          <w:b/>
          <w:color w:val="0070C0"/>
          <w:sz w:val="21"/>
          <w:szCs w:val="21"/>
        </w:rPr>
      </w:pPr>
      <w:r w:rsidRPr="00136A89">
        <w:rPr>
          <w:rFonts w:ascii="Arial" w:hAnsi="Arial" w:cs="Arial"/>
          <w:b/>
          <w:color w:val="0070C0"/>
          <w:sz w:val="21"/>
          <w:szCs w:val="21"/>
        </w:rPr>
        <w:t xml:space="preserve">składane na podstawie art. 125 ust. 5 ustawy </w:t>
      </w:r>
      <w:proofErr w:type="spellStart"/>
      <w:r w:rsidRPr="00136A89">
        <w:rPr>
          <w:rFonts w:ascii="Arial" w:hAnsi="Arial" w:cs="Arial"/>
          <w:b/>
          <w:color w:val="0070C0"/>
          <w:sz w:val="21"/>
          <w:szCs w:val="21"/>
        </w:rPr>
        <w:t>Pzp</w:t>
      </w:r>
      <w:proofErr w:type="spellEnd"/>
    </w:p>
    <w:p w14:paraId="40D5130D" w14:textId="3ABB7BCF" w:rsidR="00555979" w:rsidRPr="00555979" w:rsidRDefault="00110738" w:rsidP="005559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Arial" w:hAnsi="Arial" w:cs="Arial"/>
          <w:b/>
          <w:bCs/>
          <w:sz w:val="21"/>
          <w:szCs w:val="21"/>
          <w:lang w:eastAsia="pl-PL"/>
        </w:rPr>
      </w:pPr>
      <w:r w:rsidRPr="00136A8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136A89">
        <w:rPr>
          <w:rFonts w:ascii="Arial" w:hAnsi="Arial" w:cs="Arial"/>
          <w:sz w:val="21"/>
          <w:szCs w:val="21"/>
        </w:rPr>
        <w:br/>
        <w:t xml:space="preserve">pn. </w:t>
      </w:r>
      <w:r w:rsidR="00555979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="00555979" w:rsidRPr="00834B25">
        <w:rPr>
          <w:rFonts w:ascii="Arial" w:hAnsi="Arial" w:cs="Arial"/>
          <w:b/>
          <w:sz w:val="20"/>
          <w:szCs w:val="20"/>
        </w:rPr>
        <w:t>ost</w:t>
      </w:r>
      <w:r w:rsidR="00555979" w:rsidRPr="00555979">
        <w:rPr>
          <w:rFonts w:ascii="Arial" w:hAnsi="Arial" w:cs="Arial"/>
          <w:b/>
          <w:sz w:val="21"/>
          <w:szCs w:val="21"/>
        </w:rPr>
        <w:t>awa zestawu spektrometrów oraz generatora aerozoli</w:t>
      </w:r>
      <w:r w:rsidR="00555979" w:rsidRPr="00555979">
        <w:rPr>
          <w:rFonts w:ascii="Arial" w:eastAsia="Arial" w:hAnsi="Arial" w:cs="Arial"/>
          <w:b/>
          <w:bCs/>
          <w:sz w:val="21"/>
          <w:szCs w:val="21"/>
          <w:lang w:eastAsia="pl-PL"/>
        </w:rPr>
        <w:t xml:space="preserve"> dla Wydziału Inżynierii Mechanicznej i Okrętownictwa Politechniki Gdańskiej, z podziałem na 2 części:</w:t>
      </w:r>
    </w:p>
    <w:p w14:paraId="4948B8E2" w14:textId="2056EACF" w:rsidR="00555979" w:rsidRPr="00555979" w:rsidRDefault="00FD588F" w:rsidP="005559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*</w:t>
      </w:r>
      <w:r w:rsidR="00555979" w:rsidRPr="00555979">
        <w:rPr>
          <w:rFonts w:ascii="Arial" w:hAnsi="Arial" w:cs="Arial"/>
          <w:b/>
          <w:sz w:val="21"/>
          <w:szCs w:val="21"/>
        </w:rPr>
        <w:t>Część nr 1: Dostawa zestawu spektrometrów</w:t>
      </w:r>
    </w:p>
    <w:p w14:paraId="05E983CE" w14:textId="417AB86D" w:rsidR="00555979" w:rsidRPr="00555979" w:rsidRDefault="00FD588F" w:rsidP="005559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ind w:left="-284" w:firstLine="284"/>
        <w:jc w:val="both"/>
        <w:rPr>
          <w:rFonts w:ascii="Arial" w:eastAsia="Arial" w:hAnsi="Arial" w:cs="Arial"/>
          <w:b/>
          <w:bCs/>
          <w:sz w:val="21"/>
          <w:szCs w:val="21"/>
          <w:lang w:eastAsia="pl-PL"/>
        </w:rPr>
      </w:pPr>
      <w:r>
        <w:rPr>
          <w:rFonts w:ascii="Arial" w:hAnsi="Arial" w:cs="Arial"/>
          <w:b/>
          <w:sz w:val="21"/>
          <w:szCs w:val="21"/>
        </w:rPr>
        <w:t>*</w:t>
      </w:r>
      <w:r w:rsidR="00555979" w:rsidRPr="00555979">
        <w:rPr>
          <w:rFonts w:ascii="Arial" w:hAnsi="Arial" w:cs="Arial"/>
          <w:b/>
          <w:sz w:val="21"/>
          <w:szCs w:val="21"/>
        </w:rPr>
        <w:t>Część nr 2 : Dostawa generatora aerozoli</w:t>
      </w:r>
    </w:p>
    <w:p w14:paraId="1BE929FF" w14:textId="05F5C6B7" w:rsidR="00110738" w:rsidRPr="00136A89" w:rsidRDefault="00110738" w:rsidP="005559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prowadzonego przez Politechnikę Gdańską Wydział Inżynierii Mechanicznej i Okrętownictwa</w:t>
      </w:r>
      <w:r w:rsidRPr="00136A89">
        <w:rPr>
          <w:rFonts w:ascii="Arial" w:hAnsi="Arial" w:cs="Arial"/>
          <w:i/>
          <w:sz w:val="16"/>
          <w:szCs w:val="16"/>
        </w:rPr>
        <w:t xml:space="preserve">, </w:t>
      </w:r>
      <w:r w:rsidRPr="00136A89">
        <w:rPr>
          <w:rFonts w:ascii="Arial" w:hAnsi="Arial" w:cs="Arial"/>
          <w:sz w:val="21"/>
          <w:szCs w:val="21"/>
        </w:rPr>
        <w:t>oświadczam, co następuje:</w:t>
      </w:r>
    </w:p>
    <w:p w14:paraId="5AFCE0B8" w14:textId="77777777" w:rsidR="00110738" w:rsidRPr="00136A89" w:rsidRDefault="00110738" w:rsidP="0011073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45DED1" w14:textId="77777777" w:rsidR="00110738" w:rsidRPr="00136A89" w:rsidRDefault="00110738" w:rsidP="0011073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3D81C7F3" w14:textId="77777777" w:rsidR="00110738" w:rsidRPr="00136A89" w:rsidRDefault="00110738" w:rsidP="008F56AE">
      <w:pPr>
        <w:numPr>
          <w:ilvl w:val="0"/>
          <w:numId w:val="68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136A89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136A8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136A89">
        <w:rPr>
          <w:rFonts w:ascii="Arial" w:eastAsia="Calibri" w:hAnsi="Arial" w:cs="Arial"/>
          <w:sz w:val="21"/>
          <w:szCs w:val="21"/>
        </w:rPr>
        <w:t>.</w:t>
      </w:r>
    </w:p>
    <w:p w14:paraId="36E08ED1" w14:textId="77777777" w:rsidR="00110738" w:rsidRPr="00136A89" w:rsidRDefault="00110738" w:rsidP="008F56AE">
      <w:pPr>
        <w:numPr>
          <w:ilvl w:val="0"/>
          <w:numId w:val="68"/>
        </w:num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36A89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136A89">
        <w:rPr>
          <w:rFonts w:ascii="Arial" w:eastAsia="Calibri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136A89">
        <w:rPr>
          <w:rFonts w:ascii="Arial" w:eastAsia="Calibri" w:hAnsi="Arial" w:cs="Arial"/>
          <w:i/>
          <w:color w:val="0070C0"/>
          <w:sz w:val="16"/>
          <w:szCs w:val="16"/>
        </w:rPr>
        <w:t>Pzp</w:t>
      </w:r>
      <w:proofErr w:type="spellEnd"/>
      <w:r w:rsidRPr="00136A89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FD3C416" w14:textId="77777777" w:rsidR="00110738" w:rsidRPr="00136A89" w:rsidRDefault="00110738" w:rsidP="00110738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136A89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art. 109 ust. 1 pkt. 1 i 4 ustawy </w:t>
      </w:r>
      <w:proofErr w:type="spellStart"/>
      <w:r w:rsidRPr="00136A8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136A89">
        <w:rPr>
          <w:rFonts w:ascii="Arial" w:eastAsia="Calibri" w:hAnsi="Arial" w:cs="Arial"/>
          <w:sz w:val="21"/>
          <w:szCs w:val="21"/>
        </w:rPr>
        <w:t>.</w:t>
      </w:r>
    </w:p>
    <w:p w14:paraId="5A1669DD" w14:textId="77777777" w:rsidR="00110738" w:rsidRPr="00136A89" w:rsidRDefault="00110738" w:rsidP="008F56AE">
      <w:pPr>
        <w:numPr>
          <w:ilvl w:val="0"/>
          <w:numId w:val="68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36A89">
        <w:rPr>
          <w:rFonts w:ascii="Arial" w:eastAsia="Times New Roman" w:hAnsi="Arial" w:cs="Arial"/>
          <w:sz w:val="21"/>
          <w:szCs w:val="21"/>
          <w:lang w:eastAsia="pl-PL"/>
        </w:rPr>
        <w:t xml:space="preserve">Oświadczam, </w:t>
      </w:r>
      <w:r w:rsidRPr="00136A89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że nie zachodzą w stosunku do mnie przesłanki wykluczenia z postępowania na podstawie art.  7 ust. 1 ustawy z dnia 13 kwietnia 2022 r.</w:t>
      </w:r>
      <w:r w:rsidRPr="00136A89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/>
        </w:rPr>
        <w:t xml:space="preserve"> </w:t>
      </w:r>
      <w:r w:rsidRPr="00136A89">
        <w:rPr>
          <w:rFonts w:ascii="Arial" w:eastAsia="Times New Roman" w:hAnsi="Arial" w:cs="Arial"/>
          <w:iCs/>
          <w:color w:val="000000" w:themeColor="text1"/>
          <w:sz w:val="21"/>
          <w:szCs w:val="21"/>
          <w:lang w:eastAsia="pl-PL"/>
        </w:rPr>
        <w:t xml:space="preserve">o szczególnych rozwiązaniach w </w:t>
      </w:r>
      <w:r w:rsidRPr="00136A89">
        <w:rPr>
          <w:rFonts w:ascii="Arial" w:eastAsia="Times New Roman" w:hAnsi="Arial" w:cs="Arial"/>
          <w:iCs/>
          <w:color w:val="000000" w:themeColor="text1"/>
          <w:sz w:val="21"/>
          <w:szCs w:val="21"/>
          <w:lang w:eastAsia="pl-PL"/>
        </w:rPr>
        <w:lastRenderedPageBreak/>
        <w:t>zakresie przeciwdziałania wspieraniu agresji na Ukrainę oraz służących ochronie bezpieczeństwa narodowego</w:t>
      </w:r>
      <w:r w:rsidRPr="00136A89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/>
        </w:rPr>
        <w:t xml:space="preserve"> (Dz. U. poz. 835)</w:t>
      </w:r>
      <w:r w:rsidRPr="00136A89">
        <w:rPr>
          <w:rFonts w:ascii="Arial" w:eastAsia="Times New Roman" w:hAnsi="Arial" w:cs="Arial"/>
          <w:i/>
          <w:iCs/>
          <w:color w:val="000000" w:themeColor="text1"/>
          <w:position w:val="6"/>
          <w:sz w:val="21"/>
          <w:szCs w:val="21"/>
          <w:lang w:eastAsia="pl-PL"/>
        </w:rPr>
        <w:footnoteReference w:id="2"/>
      </w:r>
      <w:r w:rsidRPr="00136A89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/>
        </w:rPr>
        <w:t>.</w:t>
      </w:r>
      <w:r w:rsidRPr="00136A89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 </w:t>
      </w:r>
    </w:p>
    <w:p w14:paraId="28E83660" w14:textId="77777777" w:rsidR="00110738" w:rsidRPr="00136A89" w:rsidRDefault="00110738" w:rsidP="0011073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6F7ADAB6" w14:textId="77777777" w:rsidR="00110738" w:rsidRPr="00136A89" w:rsidRDefault="00110738" w:rsidP="0011073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rozdziale VI </w:t>
      </w:r>
      <w:r w:rsidRPr="00136A8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36A89">
        <w:rPr>
          <w:rFonts w:ascii="Arial" w:hAnsi="Arial" w:cs="Arial"/>
          <w:sz w:val="21"/>
          <w:szCs w:val="21"/>
        </w:rPr>
        <w:t xml:space="preserve"> w  następującym zakresie: …………………………………………..……………………… </w:t>
      </w:r>
    </w:p>
    <w:p w14:paraId="57257027" w14:textId="77777777" w:rsidR="00110738" w:rsidRPr="00136A89" w:rsidRDefault="00110738" w:rsidP="0011073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524C61B5" w14:textId="77777777" w:rsidR="00110738" w:rsidRPr="00136A89" w:rsidRDefault="00110738" w:rsidP="001107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74D38EA" w14:textId="77777777" w:rsidR="00110738" w:rsidRPr="00136A89" w:rsidRDefault="00110738" w:rsidP="0011073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88D52E2" w14:textId="77777777" w:rsidR="00110738" w:rsidRPr="00136A89" w:rsidRDefault="00110738" w:rsidP="00110738">
      <w:pPr>
        <w:spacing w:before="120" w:after="120" w:line="360" w:lineRule="auto"/>
        <w:jc w:val="both"/>
      </w:pPr>
      <w:r w:rsidRPr="00136A8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36A8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136A89">
        <w:t xml:space="preserve"> </w:t>
      </w:r>
    </w:p>
    <w:p w14:paraId="70B174D3" w14:textId="77777777" w:rsidR="00110738" w:rsidRPr="00136A89" w:rsidRDefault="00110738" w:rsidP="0011073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6A8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2DBC2DA" w14:textId="77777777" w:rsidR="00110738" w:rsidRPr="00136A89" w:rsidRDefault="00110738" w:rsidP="0011073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36A89">
        <w:t xml:space="preserve"> </w:t>
      </w:r>
      <w:r w:rsidRPr="00136A89">
        <w:rPr>
          <w:rFonts w:ascii="Arial" w:hAnsi="Arial" w:cs="Arial"/>
          <w:sz w:val="21"/>
          <w:szCs w:val="21"/>
        </w:rPr>
        <w:t>dane umożliwiające dostęp do tych środków:</w:t>
      </w:r>
    </w:p>
    <w:p w14:paraId="23CF1D4F" w14:textId="77777777" w:rsidR="00110738" w:rsidRPr="00136A89" w:rsidRDefault="00110738" w:rsidP="0011073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A419B1" w14:textId="77777777" w:rsidR="00110738" w:rsidRPr="00136A89" w:rsidRDefault="00110738" w:rsidP="0011073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17A8BC5" w14:textId="77777777" w:rsidR="00110738" w:rsidRPr="00136A89" w:rsidRDefault="00110738" w:rsidP="0011073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50D0B2" w14:textId="77777777" w:rsidR="00110738" w:rsidRPr="00136A89" w:rsidRDefault="00110738" w:rsidP="0011073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3051E" w14:textId="77777777" w:rsidR="00110738" w:rsidRPr="00136A89" w:rsidRDefault="00110738" w:rsidP="0011073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C84289" w14:textId="77777777" w:rsidR="00110738" w:rsidRPr="00274266" w:rsidRDefault="00110738" w:rsidP="0011073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sz w:val="21"/>
          <w:szCs w:val="21"/>
        </w:rPr>
        <w:tab/>
      </w:r>
      <w:r w:rsidRPr="00136A89">
        <w:rPr>
          <w:rFonts w:ascii="Arial" w:hAnsi="Arial" w:cs="Arial"/>
          <w:i/>
          <w:sz w:val="21"/>
          <w:szCs w:val="21"/>
        </w:rPr>
        <w:tab/>
      </w:r>
      <w:r w:rsidRPr="00136A89"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  <w:r w:rsidRPr="00274266">
        <w:rPr>
          <w:rFonts w:ascii="Arial" w:hAnsi="Arial" w:cs="Arial"/>
          <w:i/>
          <w:sz w:val="16"/>
          <w:szCs w:val="16"/>
        </w:rPr>
        <w:t xml:space="preserve"> </w:t>
      </w:r>
    </w:p>
    <w:p w14:paraId="1A834312" w14:textId="5D1D647B" w:rsidR="00FF548E" w:rsidRDefault="00FF548E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3B3CDA42" w14:textId="77777777" w:rsidR="00D459EE" w:rsidRDefault="00D459EE" w:rsidP="00FD7119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4791E2D2" w14:textId="1498FEAF" w:rsidR="00D459EE" w:rsidRPr="00774BF7" w:rsidRDefault="00D459EE" w:rsidP="00D459EE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BF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8 do SWZ</w:t>
      </w:r>
    </w:p>
    <w:p w14:paraId="6C346181" w14:textId="77777777" w:rsidR="00882147" w:rsidRPr="00F65079" w:rsidRDefault="00882147" w:rsidP="00882147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F65079">
        <w:rPr>
          <w:rFonts w:ascii="Arial" w:hAnsi="Arial" w:cs="Arial"/>
          <w:sz w:val="20"/>
          <w:szCs w:val="20"/>
        </w:rPr>
        <w:t xml:space="preserve">Nr postępowania: </w:t>
      </w:r>
      <w:r w:rsidRPr="00F65079">
        <w:rPr>
          <w:rFonts w:ascii="Arial" w:hAnsi="Arial" w:cs="Arial"/>
          <w:b/>
          <w:sz w:val="20"/>
          <w:szCs w:val="20"/>
        </w:rPr>
        <w:t>ZP/120/005/D/24</w:t>
      </w:r>
    </w:p>
    <w:p w14:paraId="2BB3EF0E" w14:textId="77777777" w:rsidR="00D459EE" w:rsidRDefault="00D459EE" w:rsidP="00D459EE">
      <w:pPr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</w:p>
    <w:p w14:paraId="1B925CD5" w14:textId="2EB2CFDA" w:rsidR="00D459EE" w:rsidRPr="0032577D" w:rsidRDefault="00D459EE" w:rsidP="00F740AF">
      <w:pPr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>.........................., dnia ......................... r.</w:t>
      </w:r>
    </w:p>
    <w:p w14:paraId="590006A8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710C4C78" w14:textId="77777777" w:rsidR="00D459EE" w:rsidRPr="0032577D" w:rsidRDefault="00D459EE" w:rsidP="00D459EE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77D">
        <w:rPr>
          <w:rFonts w:ascii="Arial" w:hAnsi="Arial" w:cs="Arial"/>
          <w:b/>
          <w:sz w:val="20"/>
          <w:szCs w:val="20"/>
        </w:rPr>
        <w:t>PROTOKÓŁ ODBIORU</w:t>
      </w:r>
    </w:p>
    <w:p w14:paraId="7FDE97F1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1977FE9A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2B6F0BC6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WYKONAWCA:          </w:t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  <w:t xml:space="preserve">          ZAMAWIAJĄCY:</w:t>
      </w:r>
    </w:p>
    <w:p w14:paraId="5E237CC0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ab/>
      </w:r>
      <w:r w:rsidRPr="0032577D">
        <w:rPr>
          <w:rFonts w:ascii="Arial" w:hAnsi="Arial" w:cs="Arial"/>
          <w:sz w:val="20"/>
          <w:szCs w:val="20"/>
        </w:rPr>
        <w:tab/>
        <w:t xml:space="preserve">      </w:t>
      </w:r>
      <w:r w:rsidRPr="0032577D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459EE" w:rsidRPr="0032577D" w14:paraId="19E69466" w14:textId="77777777" w:rsidTr="00DD317A">
        <w:tc>
          <w:tcPr>
            <w:tcW w:w="4747" w:type="dxa"/>
            <w:shd w:val="clear" w:color="auto" w:fill="auto"/>
          </w:tcPr>
          <w:p w14:paraId="1275B914" w14:textId="1CDCAB39" w:rsidR="00D459EE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8A1790E" w14:textId="45ADF5A3" w:rsidR="00F740AF" w:rsidRDefault="00F740AF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DB5491A" w14:textId="6EC250F2" w:rsidR="00F740AF" w:rsidRDefault="00F740AF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FA84056" w14:textId="64B8F6C9" w:rsidR="00F740AF" w:rsidRDefault="00F740AF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2C743FA" w14:textId="77777777" w:rsidR="00F740AF" w:rsidRPr="0032577D" w:rsidRDefault="00F740AF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949FA40" w14:textId="77777777" w:rsidR="00D459EE" w:rsidRPr="0032577D" w:rsidRDefault="00D459EE" w:rsidP="00DD317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8" w:type="dxa"/>
            <w:shd w:val="clear" w:color="auto" w:fill="auto"/>
          </w:tcPr>
          <w:p w14:paraId="361235C1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3A4F20B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D7BF08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 </w:t>
      </w:r>
    </w:p>
    <w:p w14:paraId="18C875AB" w14:textId="77777777" w:rsidR="00D459EE" w:rsidRPr="008E12E9" w:rsidRDefault="00D459EE" w:rsidP="00D459E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2577D">
        <w:rPr>
          <w:rFonts w:ascii="Arial" w:hAnsi="Arial" w:cs="Arial"/>
          <w:b/>
          <w:sz w:val="20"/>
          <w:szCs w:val="20"/>
        </w:rPr>
        <w:t xml:space="preserve">Przedmiot umowy:  </w:t>
      </w:r>
      <w:r w:rsidRPr="008E12E9">
        <w:rPr>
          <w:rFonts w:ascii="Arial" w:eastAsia="Arial" w:hAnsi="Arial" w:cs="Arial"/>
          <w:b/>
          <w:sz w:val="20"/>
          <w:szCs w:val="20"/>
          <w:lang w:eastAsia="pl-PL"/>
        </w:rPr>
        <w:t xml:space="preserve">„Dostawa </w:t>
      </w:r>
      <w:r w:rsidRPr="008E12E9">
        <w:rPr>
          <w:rFonts w:ascii="Arial" w:hAnsi="Arial" w:cs="Arial"/>
          <w:b/>
          <w:sz w:val="20"/>
          <w:szCs w:val="20"/>
        </w:rPr>
        <w:t>zestawu spektrometrów oraz generatora aerozoli</w:t>
      </w:r>
      <w:r w:rsidRPr="008E12E9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dla Wydziału Inżynierii Mechanicznej i Okrętownictwa Politechniki Gdańskiej, z podziałem na 2 części”</w:t>
      </w:r>
    </w:p>
    <w:p w14:paraId="5D56D9D7" w14:textId="15633AA8" w:rsidR="00D459EE" w:rsidRPr="008E12E9" w:rsidRDefault="00825842" w:rsidP="00D459EE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D459EE" w:rsidRPr="008E12E9">
        <w:rPr>
          <w:rFonts w:ascii="Arial" w:hAnsi="Arial" w:cs="Arial"/>
          <w:b/>
          <w:sz w:val="20"/>
          <w:szCs w:val="20"/>
        </w:rPr>
        <w:t>Część nr 1: Dostawa zestawu spektrometrów</w:t>
      </w:r>
      <w:r w:rsidR="00D459EE">
        <w:rPr>
          <w:rFonts w:ascii="Arial" w:hAnsi="Arial" w:cs="Arial"/>
          <w:b/>
          <w:sz w:val="20"/>
          <w:szCs w:val="20"/>
        </w:rPr>
        <w:t>*</w:t>
      </w:r>
    </w:p>
    <w:p w14:paraId="67EFFA33" w14:textId="1ACE082A" w:rsidR="00D459EE" w:rsidRPr="008E12E9" w:rsidRDefault="00825842" w:rsidP="00D459E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D459EE" w:rsidRPr="008E12E9">
        <w:rPr>
          <w:rFonts w:ascii="Arial" w:hAnsi="Arial" w:cs="Arial"/>
          <w:b/>
          <w:sz w:val="20"/>
          <w:szCs w:val="20"/>
        </w:rPr>
        <w:t>Część nr 2 : Dostawa generatora aerozoli</w:t>
      </w:r>
      <w:r w:rsidR="00D459EE">
        <w:rPr>
          <w:rFonts w:ascii="Arial" w:hAnsi="Arial" w:cs="Arial"/>
          <w:b/>
          <w:sz w:val="20"/>
          <w:szCs w:val="20"/>
        </w:rPr>
        <w:t>*</w:t>
      </w:r>
    </w:p>
    <w:p w14:paraId="7C5E6259" w14:textId="77777777" w:rsidR="00D459EE" w:rsidRDefault="00D459EE" w:rsidP="00D459E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BEFD8C8" w14:textId="77777777" w:rsidR="00D459EE" w:rsidRPr="00C52DEA" w:rsidRDefault="00D459EE" w:rsidP="00D459E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B5C5296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2FD92DD8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Przedmiot umowy wykonano zgodnie z umową zawartą w dniu </w:t>
      </w:r>
      <w:r>
        <w:rPr>
          <w:rFonts w:ascii="Arial" w:hAnsi="Arial" w:cs="Arial"/>
          <w:sz w:val="20"/>
          <w:szCs w:val="20"/>
        </w:rPr>
        <w:t>………………..</w:t>
      </w:r>
    </w:p>
    <w:p w14:paraId="39C079C8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280CBDFB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0BE1153D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>Zamawiający przyjmuje przedmiot umowy bez zastrzeżeń</w:t>
      </w:r>
      <w:r>
        <w:rPr>
          <w:rFonts w:ascii="Arial" w:hAnsi="Arial" w:cs="Arial"/>
          <w:sz w:val="20"/>
          <w:szCs w:val="20"/>
        </w:rPr>
        <w:t xml:space="preserve"> / z zastrzeżeniami</w:t>
      </w:r>
      <w:r w:rsidRPr="0032577D">
        <w:rPr>
          <w:rFonts w:ascii="Arial" w:hAnsi="Arial" w:cs="Arial"/>
          <w:sz w:val="20"/>
          <w:szCs w:val="20"/>
        </w:rPr>
        <w:t>*</w:t>
      </w:r>
    </w:p>
    <w:p w14:paraId="54F86A79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198F54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</w:t>
      </w:r>
    </w:p>
    <w:p w14:paraId="449C6E85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>Uwagi dotyczące realizacji przedmiotu umowy/usterki stwierdzone podczas odbioru*:</w:t>
      </w:r>
    </w:p>
    <w:p w14:paraId="4048B876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40D96008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</w:t>
      </w:r>
    </w:p>
    <w:p w14:paraId="6E45F296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0C7862FA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0179B551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>Termin usunięcia braków/usterek *……………………………………………….</w:t>
      </w:r>
    </w:p>
    <w:p w14:paraId="352D8326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2E0D0E6A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45EED408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76491F17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 xml:space="preserve">              Przedstawiciel Wykonawcy:                                               Przedstawiciel Zamawiającego: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459EE" w:rsidRPr="0032577D" w14:paraId="6E692B5C" w14:textId="77777777" w:rsidTr="00DD317A">
        <w:tc>
          <w:tcPr>
            <w:tcW w:w="4747" w:type="dxa"/>
            <w:shd w:val="clear" w:color="auto" w:fill="auto"/>
          </w:tcPr>
          <w:p w14:paraId="6E3AB854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DBE5BD6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AD5FB2E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E11F6C4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49EC253" w14:textId="77777777" w:rsidR="00F740AF" w:rsidRPr="0032577D" w:rsidRDefault="00F740AF" w:rsidP="00F740AF">
            <w:pPr>
              <w:tabs>
                <w:tab w:val="left" w:pos="99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77D">
              <w:rPr>
                <w:rFonts w:ascii="Arial" w:hAnsi="Arial" w:cs="Arial"/>
                <w:sz w:val="20"/>
                <w:szCs w:val="20"/>
              </w:rPr>
              <w:t>………………………….</w:t>
            </w:r>
          </w:p>
          <w:p w14:paraId="02349C24" w14:textId="7991AD96" w:rsidR="00D459EE" w:rsidRPr="0032577D" w:rsidRDefault="00F740AF" w:rsidP="00F740AF">
            <w:pPr>
              <w:tabs>
                <w:tab w:val="left" w:pos="99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77D">
              <w:rPr>
                <w:rFonts w:ascii="Arial" w:hAnsi="Arial" w:cs="Arial"/>
                <w:sz w:val="20"/>
                <w:szCs w:val="20"/>
              </w:rPr>
              <w:t>(czytelny podpis)</w:t>
            </w:r>
          </w:p>
        </w:tc>
        <w:tc>
          <w:tcPr>
            <w:tcW w:w="4748" w:type="dxa"/>
            <w:shd w:val="clear" w:color="auto" w:fill="auto"/>
          </w:tcPr>
          <w:p w14:paraId="3756C9E0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78B6415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98B2B9B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B14B911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50CA042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77D">
              <w:rPr>
                <w:rFonts w:ascii="Arial" w:hAnsi="Arial" w:cs="Arial"/>
                <w:sz w:val="20"/>
                <w:szCs w:val="20"/>
              </w:rPr>
              <w:t>………………………….</w:t>
            </w:r>
          </w:p>
          <w:p w14:paraId="006CF114" w14:textId="77777777" w:rsidR="00D459EE" w:rsidRPr="0032577D" w:rsidRDefault="00D459EE" w:rsidP="00DD317A">
            <w:pPr>
              <w:tabs>
                <w:tab w:val="left" w:pos="99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77D">
              <w:rPr>
                <w:rFonts w:ascii="Arial" w:hAnsi="Arial" w:cs="Arial"/>
                <w:sz w:val="20"/>
                <w:szCs w:val="20"/>
              </w:rPr>
              <w:t>(czytelny podpis)</w:t>
            </w:r>
          </w:p>
        </w:tc>
      </w:tr>
    </w:tbl>
    <w:p w14:paraId="53B150DF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54786855" w14:textId="77777777" w:rsidR="00D459EE" w:rsidRPr="00D459EE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18"/>
          <w:szCs w:val="18"/>
        </w:rPr>
      </w:pPr>
      <w:r w:rsidRPr="00D459EE">
        <w:rPr>
          <w:rFonts w:ascii="Arial" w:hAnsi="Arial" w:cs="Arial"/>
          <w:sz w:val="18"/>
          <w:szCs w:val="18"/>
        </w:rPr>
        <w:t>*niepotrzebne skreślić</w:t>
      </w:r>
    </w:p>
    <w:p w14:paraId="2A475F3E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0F1DA99D" w14:textId="77777777" w:rsidR="00D459EE" w:rsidRPr="0032577D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p w14:paraId="6A7DCDDF" w14:textId="5B90FC32" w:rsidR="00D459EE" w:rsidRPr="00D459EE" w:rsidRDefault="00D459EE" w:rsidP="00D459EE">
      <w:pPr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  <w:r w:rsidRPr="0032577D">
        <w:rPr>
          <w:rFonts w:ascii="Arial" w:hAnsi="Arial" w:cs="Arial"/>
          <w:sz w:val="20"/>
          <w:szCs w:val="20"/>
        </w:rPr>
        <w:t>Niniejszy protokół stanowi podstawę do wystawienia faktury</w:t>
      </w:r>
      <w:r>
        <w:rPr>
          <w:rFonts w:ascii="Arial" w:hAnsi="Arial" w:cs="Arial"/>
          <w:sz w:val="20"/>
          <w:szCs w:val="20"/>
        </w:rPr>
        <w:t>.</w:t>
      </w:r>
    </w:p>
    <w:sectPr w:rsidR="00D459EE" w:rsidRPr="00D459EE" w:rsidSect="00AD27B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B8FED" w14:textId="77777777" w:rsidR="00FA2B96" w:rsidRDefault="00FA2B96" w:rsidP="001C4168">
      <w:pPr>
        <w:spacing w:after="0" w:line="240" w:lineRule="auto"/>
      </w:pPr>
      <w:r>
        <w:separator/>
      </w:r>
    </w:p>
  </w:endnote>
  <w:endnote w:type="continuationSeparator" w:id="0">
    <w:p w14:paraId="0CD07762" w14:textId="77777777" w:rsidR="00FA2B96" w:rsidRDefault="00FA2B96" w:rsidP="001C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MS Gothic"/>
    <w:charset w:val="80"/>
    <w:family w:val="auto"/>
    <w:pitch w:val="default"/>
  </w:font>
  <w:font w:name="Open Sans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E93C1" w14:textId="75A1597A" w:rsidR="005E1F7C" w:rsidRDefault="005E1F7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23673AAB" w14:textId="77777777" w:rsidR="005E1F7C" w:rsidRDefault="005E1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8C2E8" w14:textId="77777777" w:rsidR="005E1F7C" w:rsidRDefault="005E1F7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B0183" w14:textId="77777777" w:rsidR="00FA2B96" w:rsidRDefault="00FA2B96" w:rsidP="001C4168">
      <w:pPr>
        <w:spacing w:after="0" w:line="240" w:lineRule="auto"/>
      </w:pPr>
      <w:r>
        <w:separator/>
      </w:r>
    </w:p>
  </w:footnote>
  <w:footnote w:type="continuationSeparator" w:id="0">
    <w:p w14:paraId="5CE2AABB" w14:textId="77777777" w:rsidR="00FA2B96" w:rsidRDefault="00FA2B96" w:rsidP="001C4168">
      <w:pPr>
        <w:spacing w:after="0" w:line="240" w:lineRule="auto"/>
      </w:pPr>
      <w:r>
        <w:continuationSeparator/>
      </w:r>
    </w:p>
  </w:footnote>
  <w:footnote w:id="1">
    <w:p w14:paraId="195E14DD" w14:textId="77777777" w:rsidR="005E1F7C" w:rsidRPr="00A82964" w:rsidRDefault="005E1F7C" w:rsidP="00C4785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9531370" w14:textId="77777777" w:rsidR="005E1F7C" w:rsidRPr="00A82964" w:rsidRDefault="005E1F7C" w:rsidP="00C4785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1D8F86" w14:textId="77777777" w:rsidR="005E1F7C" w:rsidRPr="00A82964" w:rsidRDefault="005E1F7C" w:rsidP="00C4785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17C75E" w14:textId="77777777" w:rsidR="005E1F7C" w:rsidRPr="00761CEB" w:rsidRDefault="005E1F7C" w:rsidP="00C4785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2AD7E86" w14:textId="77777777" w:rsidR="005E1F7C" w:rsidRPr="00A82964" w:rsidRDefault="005E1F7C" w:rsidP="0011073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4DBC515" w14:textId="77777777" w:rsidR="005E1F7C" w:rsidRPr="00A82964" w:rsidRDefault="005E1F7C" w:rsidP="00110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246768" w14:textId="77777777" w:rsidR="005E1F7C" w:rsidRPr="00A82964" w:rsidRDefault="005E1F7C" w:rsidP="0011073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9FE422" w14:textId="77777777" w:rsidR="005E1F7C" w:rsidRPr="00A82964" w:rsidRDefault="005E1F7C" w:rsidP="00110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FFE702" w14:textId="2F7F3C20" w:rsidR="005E1F7C" w:rsidRDefault="005E1F7C" w:rsidP="0011073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F3FC961" w14:textId="16C26ACA" w:rsidR="005E1F7C" w:rsidRDefault="005E1F7C" w:rsidP="0011073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AAF5B9E" w14:textId="77777777" w:rsidR="005E1F7C" w:rsidRPr="00D459EE" w:rsidRDefault="005E1F7C" w:rsidP="00D459EE">
      <w:pPr>
        <w:spacing w:line="360" w:lineRule="auto"/>
        <w:rPr>
          <w:rFonts w:ascii="Arial" w:hAnsi="Arial" w:cs="Arial"/>
          <w:sz w:val="16"/>
          <w:szCs w:val="16"/>
        </w:rPr>
      </w:pPr>
      <w:r w:rsidRPr="00147D28">
        <w:rPr>
          <w:rFonts w:ascii="Arial" w:hAnsi="Arial" w:cs="Arial"/>
          <w:sz w:val="16"/>
          <w:szCs w:val="16"/>
        </w:rPr>
        <w:t>*Niepotrzebne skreślić</w:t>
      </w:r>
    </w:p>
    <w:p w14:paraId="3B8776BD" w14:textId="77777777" w:rsidR="005E1F7C" w:rsidRPr="00896587" w:rsidRDefault="005E1F7C" w:rsidP="0011073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F7275" w14:textId="77777777" w:rsidR="005E1F7C" w:rsidRDefault="005E1F7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E6E2F" w14:textId="77777777" w:rsidR="005E1F7C" w:rsidRDefault="005E1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968F9"/>
    <w:multiLevelType w:val="hybridMultilevel"/>
    <w:tmpl w:val="B658B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44509D7"/>
    <w:multiLevelType w:val="hybridMultilevel"/>
    <w:tmpl w:val="1CA426C0"/>
    <w:lvl w:ilvl="0" w:tplc="51A46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A70E31"/>
    <w:multiLevelType w:val="hybridMultilevel"/>
    <w:tmpl w:val="3A869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81EEC"/>
    <w:multiLevelType w:val="hybridMultilevel"/>
    <w:tmpl w:val="E98AD52C"/>
    <w:lvl w:ilvl="0" w:tplc="F586B38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5178C8"/>
    <w:multiLevelType w:val="hybridMultilevel"/>
    <w:tmpl w:val="E28C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923AE"/>
    <w:multiLevelType w:val="hybridMultilevel"/>
    <w:tmpl w:val="D1CC3324"/>
    <w:lvl w:ilvl="0" w:tplc="481E252E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2" w15:restartNumberingAfterBreak="0">
    <w:nsid w:val="19725DD0"/>
    <w:multiLevelType w:val="hybridMultilevel"/>
    <w:tmpl w:val="D5526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C7BC9"/>
    <w:multiLevelType w:val="hybridMultilevel"/>
    <w:tmpl w:val="52F61594"/>
    <w:lvl w:ilvl="0" w:tplc="12C8D64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BF07C31"/>
    <w:multiLevelType w:val="hybridMultilevel"/>
    <w:tmpl w:val="37A63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FAE0EE8"/>
    <w:multiLevelType w:val="hybridMultilevel"/>
    <w:tmpl w:val="119E2B32"/>
    <w:lvl w:ilvl="0" w:tplc="04FC8E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284581C"/>
    <w:multiLevelType w:val="multilevel"/>
    <w:tmpl w:val="B5C82E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7FD55F3"/>
    <w:multiLevelType w:val="hybridMultilevel"/>
    <w:tmpl w:val="80F831DE"/>
    <w:lvl w:ilvl="0" w:tplc="4BAA407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5652C2C"/>
    <w:multiLevelType w:val="hybridMultilevel"/>
    <w:tmpl w:val="A608EA4A"/>
    <w:lvl w:ilvl="0" w:tplc="5CA220AA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156AE"/>
    <w:multiLevelType w:val="hybridMultilevel"/>
    <w:tmpl w:val="47620086"/>
    <w:lvl w:ilvl="0" w:tplc="49F25AE4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7B37DAD"/>
    <w:multiLevelType w:val="hybridMultilevel"/>
    <w:tmpl w:val="3F9E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C81A5B"/>
    <w:multiLevelType w:val="hybridMultilevel"/>
    <w:tmpl w:val="A7BEB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1D16E0"/>
    <w:multiLevelType w:val="hybridMultilevel"/>
    <w:tmpl w:val="6B6C71C4"/>
    <w:lvl w:ilvl="0" w:tplc="91504D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E9E718C"/>
    <w:multiLevelType w:val="hybridMultilevel"/>
    <w:tmpl w:val="8CA874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C041FF"/>
    <w:multiLevelType w:val="hybridMultilevel"/>
    <w:tmpl w:val="33CA4A22"/>
    <w:lvl w:ilvl="0" w:tplc="30629F3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546E1A"/>
    <w:multiLevelType w:val="hybridMultilevel"/>
    <w:tmpl w:val="1CA426C0"/>
    <w:lvl w:ilvl="0" w:tplc="51A46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1B5A4E"/>
    <w:multiLevelType w:val="hybridMultilevel"/>
    <w:tmpl w:val="5C8AA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AE15E2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3233AE"/>
    <w:multiLevelType w:val="multilevel"/>
    <w:tmpl w:val="90127D8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000000"/>
        <w:sz w:val="20"/>
        <w:szCs w:val="20"/>
      </w:rPr>
    </w:lvl>
    <w:lvl w:ilvl="1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E27301"/>
    <w:multiLevelType w:val="multilevel"/>
    <w:tmpl w:val="369EA3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504FCB"/>
    <w:multiLevelType w:val="multilevel"/>
    <w:tmpl w:val="2E780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2A0530"/>
    <w:multiLevelType w:val="hybridMultilevel"/>
    <w:tmpl w:val="2ED29EBC"/>
    <w:lvl w:ilvl="0" w:tplc="09CC22F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85913D3"/>
    <w:multiLevelType w:val="hybridMultilevel"/>
    <w:tmpl w:val="63180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5B1C07C4"/>
    <w:multiLevelType w:val="hybridMultilevel"/>
    <w:tmpl w:val="50BCD162"/>
    <w:lvl w:ilvl="0" w:tplc="572474AE">
      <w:start w:val="5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0C7180"/>
    <w:multiLevelType w:val="hybridMultilevel"/>
    <w:tmpl w:val="0396D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4D49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52261C"/>
    <w:multiLevelType w:val="hybridMultilevel"/>
    <w:tmpl w:val="8D50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2405D5"/>
    <w:multiLevelType w:val="multilevel"/>
    <w:tmpl w:val="416C231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5F7813"/>
    <w:multiLevelType w:val="hybridMultilevel"/>
    <w:tmpl w:val="A2A8804E"/>
    <w:lvl w:ilvl="0" w:tplc="F1EC93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895434"/>
    <w:multiLevelType w:val="multilevel"/>
    <w:tmpl w:val="6B0057D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hint="default"/>
      </w:rPr>
    </w:lvl>
  </w:abstractNum>
  <w:abstractNum w:abstractNumId="51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746261D"/>
    <w:multiLevelType w:val="hybridMultilevel"/>
    <w:tmpl w:val="BDBA3B08"/>
    <w:lvl w:ilvl="0" w:tplc="42EA92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513B54"/>
    <w:multiLevelType w:val="hybridMultilevel"/>
    <w:tmpl w:val="D87230C6"/>
    <w:lvl w:ilvl="0" w:tplc="A542727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9EE1EC9"/>
    <w:multiLevelType w:val="hybridMultilevel"/>
    <w:tmpl w:val="D5526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5858C3"/>
    <w:multiLevelType w:val="hybridMultilevel"/>
    <w:tmpl w:val="F08018AE"/>
    <w:lvl w:ilvl="0" w:tplc="79868A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37343B"/>
    <w:multiLevelType w:val="multilevel"/>
    <w:tmpl w:val="D422DB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8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6E4773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0" w15:restartNumberingAfterBreak="0">
    <w:nsid w:val="6F380534"/>
    <w:multiLevelType w:val="hybridMultilevel"/>
    <w:tmpl w:val="BFF0FBB0"/>
    <w:lvl w:ilvl="0" w:tplc="31C481B4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62" w15:restartNumberingAfterBreak="0">
    <w:nsid w:val="6FE14B20"/>
    <w:multiLevelType w:val="hybridMultilevel"/>
    <w:tmpl w:val="B566A428"/>
    <w:lvl w:ilvl="0" w:tplc="04FC8E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0927C3E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24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4" w15:restartNumberingAfterBreak="0">
    <w:nsid w:val="729A42B1"/>
    <w:multiLevelType w:val="multilevel"/>
    <w:tmpl w:val="41D0433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upperLetter"/>
      <w:lvlText w:val="%3-"/>
      <w:lvlJc w:val="left"/>
      <w:pPr>
        <w:ind w:left="127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65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77C17646"/>
    <w:multiLevelType w:val="multilevel"/>
    <w:tmpl w:val="1366A128"/>
    <w:lvl w:ilvl="0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79545422"/>
    <w:multiLevelType w:val="multilevel"/>
    <w:tmpl w:val="C77A3A8E"/>
    <w:lvl w:ilvl="0">
      <w:start w:val="1"/>
      <w:numFmt w:val="decimal"/>
      <w:pStyle w:val="Tiret0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68" w15:restartNumberingAfterBreak="0">
    <w:nsid w:val="7A7E063C"/>
    <w:multiLevelType w:val="hybridMultilevel"/>
    <w:tmpl w:val="95763C1C"/>
    <w:lvl w:ilvl="0" w:tplc="5F98AF8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BDB48AF"/>
    <w:multiLevelType w:val="hybridMultilevel"/>
    <w:tmpl w:val="70784EBA"/>
    <w:lvl w:ilvl="0" w:tplc="38E65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8"/>
  </w:num>
  <w:num w:numId="2">
    <w:abstractNumId w:val="11"/>
  </w:num>
  <w:num w:numId="3">
    <w:abstractNumId w:val="58"/>
  </w:num>
  <w:num w:numId="4">
    <w:abstractNumId w:val="61"/>
  </w:num>
  <w:num w:numId="5">
    <w:abstractNumId w:val="20"/>
  </w:num>
  <w:num w:numId="6">
    <w:abstractNumId w:val="67"/>
  </w:num>
  <w:num w:numId="7">
    <w:abstractNumId w:val="29"/>
  </w:num>
  <w:num w:numId="8">
    <w:abstractNumId w:val="35"/>
  </w:num>
  <w:num w:numId="9">
    <w:abstractNumId w:val="22"/>
  </w:num>
  <w:num w:numId="10">
    <w:abstractNumId w:val="36"/>
  </w:num>
  <w:num w:numId="11">
    <w:abstractNumId w:val="65"/>
  </w:num>
  <w:num w:numId="12">
    <w:abstractNumId w:val="46"/>
  </w:num>
  <w:num w:numId="13">
    <w:abstractNumId w:val="27"/>
  </w:num>
  <w:num w:numId="14">
    <w:abstractNumId w:val="19"/>
  </w:num>
  <w:num w:numId="15">
    <w:abstractNumId w:val="16"/>
  </w:num>
  <w:num w:numId="16">
    <w:abstractNumId w:val="71"/>
  </w:num>
  <w:num w:numId="17">
    <w:abstractNumId w:val="7"/>
  </w:num>
  <w:num w:numId="18">
    <w:abstractNumId w:val="2"/>
  </w:num>
  <w:num w:numId="19">
    <w:abstractNumId w:val="39"/>
  </w:num>
  <w:num w:numId="20">
    <w:abstractNumId w:val="4"/>
  </w:num>
  <w:num w:numId="21">
    <w:abstractNumId w:val="9"/>
  </w:num>
  <w:num w:numId="22">
    <w:abstractNumId w:val="70"/>
  </w:num>
  <w:num w:numId="23">
    <w:abstractNumId w:val="40"/>
  </w:num>
  <w:num w:numId="24">
    <w:abstractNumId w:val="38"/>
  </w:num>
  <w:num w:numId="25">
    <w:abstractNumId w:val="14"/>
  </w:num>
  <w:num w:numId="26">
    <w:abstractNumId w:val="3"/>
  </w:num>
  <w:num w:numId="27">
    <w:abstractNumId w:val="20"/>
  </w:num>
  <w:num w:numId="28">
    <w:abstractNumId w:val="25"/>
  </w:num>
  <w:num w:numId="29">
    <w:abstractNumId w:val="21"/>
  </w:num>
  <w:num w:numId="30">
    <w:abstractNumId w:val="6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43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1"/>
  </w:num>
  <w:num w:numId="36">
    <w:abstractNumId w:val="54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4"/>
  </w:num>
  <w:num w:numId="39">
    <w:abstractNumId w:val="66"/>
  </w:num>
  <w:num w:numId="40">
    <w:abstractNumId w:val="52"/>
  </w:num>
  <w:num w:numId="41">
    <w:abstractNumId w:val="0"/>
  </w:num>
  <w:num w:numId="42">
    <w:abstractNumId w:val="53"/>
  </w:num>
  <w:num w:numId="43">
    <w:abstractNumId w:val="6"/>
  </w:num>
  <w:num w:numId="44">
    <w:abstractNumId w:val="47"/>
  </w:num>
  <w:num w:numId="45">
    <w:abstractNumId w:val="33"/>
  </w:num>
  <w:num w:numId="46">
    <w:abstractNumId w:val="8"/>
  </w:num>
  <w:num w:numId="47">
    <w:abstractNumId w:val="30"/>
  </w:num>
  <w:num w:numId="48">
    <w:abstractNumId w:val="13"/>
  </w:num>
  <w:num w:numId="49">
    <w:abstractNumId w:val="62"/>
  </w:num>
  <w:num w:numId="50">
    <w:abstractNumId w:val="18"/>
  </w:num>
  <w:num w:numId="51">
    <w:abstractNumId w:val="44"/>
  </w:num>
  <w:num w:numId="52">
    <w:abstractNumId w:val="26"/>
  </w:num>
  <w:num w:numId="53">
    <w:abstractNumId w:val="5"/>
  </w:num>
  <w:num w:numId="54">
    <w:abstractNumId w:val="15"/>
  </w:num>
  <w:num w:numId="55">
    <w:abstractNumId w:val="23"/>
  </w:num>
  <w:num w:numId="56">
    <w:abstractNumId w:val="60"/>
  </w:num>
  <w:num w:numId="57">
    <w:abstractNumId w:val="34"/>
  </w:num>
  <w:num w:numId="58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59">
    <w:abstractNumId w:val="42"/>
  </w:num>
  <w:num w:numId="60">
    <w:abstractNumId w:val="31"/>
  </w:num>
  <w:num w:numId="61">
    <w:abstractNumId w:val="49"/>
  </w:num>
  <w:num w:numId="62">
    <w:abstractNumId w:val="69"/>
  </w:num>
  <w:num w:numId="63">
    <w:abstractNumId w:val="57"/>
  </w:num>
  <w:num w:numId="64">
    <w:abstractNumId w:val="59"/>
  </w:num>
  <w:num w:numId="65">
    <w:abstractNumId w:val="45"/>
  </w:num>
  <w:num w:numId="66">
    <w:abstractNumId w:val="50"/>
  </w:num>
  <w:num w:numId="67">
    <w:abstractNumId w:val="1"/>
  </w:num>
  <w:num w:numId="68">
    <w:abstractNumId w:val="32"/>
  </w:num>
  <w:num w:numId="69">
    <w:abstractNumId w:val="63"/>
  </w:num>
  <w:num w:numId="70">
    <w:abstractNumId w:val="68"/>
  </w:num>
  <w:num w:numId="71">
    <w:abstractNumId w:val="28"/>
  </w:num>
  <w:num w:numId="72">
    <w:abstractNumId w:val="55"/>
  </w:num>
  <w:num w:numId="73">
    <w:abstractNumId w:val="12"/>
  </w:num>
  <w:num w:numId="74">
    <w:abstractNumId w:val="41"/>
  </w:num>
  <w:num w:numId="75">
    <w:abstractNumId w:val="5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168"/>
    <w:rsid w:val="00001B36"/>
    <w:rsid w:val="00001D6B"/>
    <w:rsid w:val="00002909"/>
    <w:rsid w:val="00002DB9"/>
    <w:rsid w:val="00007E95"/>
    <w:rsid w:val="000155E9"/>
    <w:rsid w:val="00015F24"/>
    <w:rsid w:val="00016932"/>
    <w:rsid w:val="00017DF9"/>
    <w:rsid w:val="00017F74"/>
    <w:rsid w:val="00023153"/>
    <w:rsid w:val="0002621C"/>
    <w:rsid w:val="00027AC9"/>
    <w:rsid w:val="00027FEF"/>
    <w:rsid w:val="00032D3B"/>
    <w:rsid w:val="000352CF"/>
    <w:rsid w:val="0003691D"/>
    <w:rsid w:val="00040593"/>
    <w:rsid w:val="000456F9"/>
    <w:rsid w:val="0004654A"/>
    <w:rsid w:val="000526F9"/>
    <w:rsid w:val="000533ED"/>
    <w:rsid w:val="00053BC8"/>
    <w:rsid w:val="00055435"/>
    <w:rsid w:val="00057D73"/>
    <w:rsid w:val="0006445E"/>
    <w:rsid w:val="00067BDD"/>
    <w:rsid w:val="00067E47"/>
    <w:rsid w:val="00070BDC"/>
    <w:rsid w:val="00073BBE"/>
    <w:rsid w:val="000758F2"/>
    <w:rsid w:val="00075904"/>
    <w:rsid w:val="00075AAF"/>
    <w:rsid w:val="0007622C"/>
    <w:rsid w:val="00077843"/>
    <w:rsid w:val="0008044F"/>
    <w:rsid w:val="00085D01"/>
    <w:rsid w:val="00092D47"/>
    <w:rsid w:val="00093495"/>
    <w:rsid w:val="00095F85"/>
    <w:rsid w:val="00096732"/>
    <w:rsid w:val="00096AC2"/>
    <w:rsid w:val="000A7CE3"/>
    <w:rsid w:val="000B0000"/>
    <w:rsid w:val="000B0B1F"/>
    <w:rsid w:val="000B0CEC"/>
    <w:rsid w:val="000B2ADB"/>
    <w:rsid w:val="000B3AF7"/>
    <w:rsid w:val="000B567B"/>
    <w:rsid w:val="000C1841"/>
    <w:rsid w:val="000C2020"/>
    <w:rsid w:val="000C2FA1"/>
    <w:rsid w:val="000C5237"/>
    <w:rsid w:val="000C5E41"/>
    <w:rsid w:val="000C66BE"/>
    <w:rsid w:val="000C6FA4"/>
    <w:rsid w:val="000C7C6B"/>
    <w:rsid w:val="000C7F6A"/>
    <w:rsid w:val="000D2A91"/>
    <w:rsid w:val="000D2F72"/>
    <w:rsid w:val="000D3DF1"/>
    <w:rsid w:val="000D487C"/>
    <w:rsid w:val="000D69B8"/>
    <w:rsid w:val="000D77CB"/>
    <w:rsid w:val="000E1394"/>
    <w:rsid w:val="000E1EF3"/>
    <w:rsid w:val="000E4807"/>
    <w:rsid w:val="000E4FB0"/>
    <w:rsid w:val="000E540B"/>
    <w:rsid w:val="000E7AE6"/>
    <w:rsid w:val="000F0392"/>
    <w:rsid w:val="000F099A"/>
    <w:rsid w:val="000F10F2"/>
    <w:rsid w:val="000F1267"/>
    <w:rsid w:val="000F440B"/>
    <w:rsid w:val="000F6175"/>
    <w:rsid w:val="001008CF"/>
    <w:rsid w:val="00101E3F"/>
    <w:rsid w:val="00106F64"/>
    <w:rsid w:val="00110738"/>
    <w:rsid w:val="0011084F"/>
    <w:rsid w:val="00114219"/>
    <w:rsid w:val="00115B48"/>
    <w:rsid w:val="00117D0B"/>
    <w:rsid w:val="0012243E"/>
    <w:rsid w:val="00125D0E"/>
    <w:rsid w:val="00134328"/>
    <w:rsid w:val="001361FD"/>
    <w:rsid w:val="00141A5A"/>
    <w:rsid w:val="00146870"/>
    <w:rsid w:val="00147D28"/>
    <w:rsid w:val="0015198A"/>
    <w:rsid w:val="00153414"/>
    <w:rsid w:val="00155789"/>
    <w:rsid w:val="00161DBD"/>
    <w:rsid w:val="00164B5E"/>
    <w:rsid w:val="00166735"/>
    <w:rsid w:val="00166907"/>
    <w:rsid w:val="00177822"/>
    <w:rsid w:val="001803B9"/>
    <w:rsid w:val="00185D15"/>
    <w:rsid w:val="001919C9"/>
    <w:rsid w:val="00193EF9"/>
    <w:rsid w:val="00197DB9"/>
    <w:rsid w:val="00197DEA"/>
    <w:rsid w:val="001A3261"/>
    <w:rsid w:val="001A34A6"/>
    <w:rsid w:val="001A457E"/>
    <w:rsid w:val="001A7C43"/>
    <w:rsid w:val="001B0538"/>
    <w:rsid w:val="001B13A2"/>
    <w:rsid w:val="001B211A"/>
    <w:rsid w:val="001B303E"/>
    <w:rsid w:val="001B5439"/>
    <w:rsid w:val="001B7AC2"/>
    <w:rsid w:val="001C4168"/>
    <w:rsid w:val="001C5117"/>
    <w:rsid w:val="001D10C7"/>
    <w:rsid w:val="001D10CA"/>
    <w:rsid w:val="001D253C"/>
    <w:rsid w:val="001D442B"/>
    <w:rsid w:val="001E1B3F"/>
    <w:rsid w:val="001E26B1"/>
    <w:rsid w:val="001E2760"/>
    <w:rsid w:val="001E2E2E"/>
    <w:rsid w:val="001E5372"/>
    <w:rsid w:val="001E611A"/>
    <w:rsid w:val="001F116A"/>
    <w:rsid w:val="001F1CE7"/>
    <w:rsid w:val="001F391D"/>
    <w:rsid w:val="001F484F"/>
    <w:rsid w:val="001F6230"/>
    <w:rsid w:val="001F63D5"/>
    <w:rsid w:val="001F6807"/>
    <w:rsid w:val="00202439"/>
    <w:rsid w:val="00202CBC"/>
    <w:rsid w:val="0020333D"/>
    <w:rsid w:val="002035BF"/>
    <w:rsid w:val="00207F7A"/>
    <w:rsid w:val="00211137"/>
    <w:rsid w:val="00211324"/>
    <w:rsid w:val="0021229F"/>
    <w:rsid w:val="00212A2D"/>
    <w:rsid w:val="00220BDC"/>
    <w:rsid w:val="00222156"/>
    <w:rsid w:val="00222B3A"/>
    <w:rsid w:val="00231A6C"/>
    <w:rsid w:val="002325E6"/>
    <w:rsid w:val="002328E7"/>
    <w:rsid w:val="00233985"/>
    <w:rsid w:val="002369C9"/>
    <w:rsid w:val="002376E9"/>
    <w:rsid w:val="00240E4C"/>
    <w:rsid w:val="00241208"/>
    <w:rsid w:val="00243D00"/>
    <w:rsid w:val="0024478A"/>
    <w:rsid w:val="00247050"/>
    <w:rsid w:val="00247473"/>
    <w:rsid w:val="002507C7"/>
    <w:rsid w:val="00251488"/>
    <w:rsid w:val="002516E4"/>
    <w:rsid w:val="00251F33"/>
    <w:rsid w:val="0025528C"/>
    <w:rsid w:val="00255C38"/>
    <w:rsid w:val="0025673F"/>
    <w:rsid w:val="002617BA"/>
    <w:rsid w:val="00263859"/>
    <w:rsid w:val="00272215"/>
    <w:rsid w:val="00272938"/>
    <w:rsid w:val="002766BF"/>
    <w:rsid w:val="00276D41"/>
    <w:rsid w:val="00284641"/>
    <w:rsid w:val="00284A02"/>
    <w:rsid w:val="00285A11"/>
    <w:rsid w:val="0028714D"/>
    <w:rsid w:val="002873DA"/>
    <w:rsid w:val="002900F6"/>
    <w:rsid w:val="002926FD"/>
    <w:rsid w:val="00293DDF"/>
    <w:rsid w:val="00297C5E"/>
    <w:rsid w:val="00297FE7"/>
    <w:rsid w:val="002A29F1"/>
    <w:rsid w:val="002A4DA7"/>
    <w:rsid w:val="002B04D7"/>
    <w:rsid w:val="002B10A3"/>
    <w:rsid w:val="002B5C32"/>
    <w:rsid w:val="002B6219"/>
    <w:rsid w:val="002C0B56"/>
    <w:rsid w:val="002C0C0E"/>
    <w:rsid w:val="002C27C0"/>
    <w:rsid w:val="002C5619"/>
    <w:rsid w:val="002D052B"/>
    <w:rsid w:val="002D06BF"/>
    <w:rsid w:val="002D4D41"/>
    <w:rsid w:val="002D785A"/>
    <w:rsid w:val="002D7AAE"/>
    <w:rsid w:val="002E3C8A"/>
    <w:rsid w:val="002E44BF"/>
    <w:rsid w:val="002E51CB"/>
    <w:rsid w:val="002E65AA"/>
    <w:rsid w:val="002E6B0C"/>
    <w:rsid w:val="002F3B43"/>
    <w:rsid w:val="002F6183"/>
    <w:rsid w:val="002F7AD4"/>
    <w:rsid w:val="002F7DE8"/>
    <w:rsid w:val="00301CB0"/>
    <w:rsid w:val="00302E86"/>
    <w:rsid w:val="00303C25"/>
    <w:rsid w:val="00304208"/>
    <w:rsid w:val="00304CBE"/>
    <w:rsid w:val="00305809"/>
    <w:rsid w:val="00305D67"/>
    <w:rsid w:val="003066E3"/>
    <w:rsid w:val="00307896"/>
    <w:rsid w:val="00311925"/>
    <w:rsid w:val="0031197F"/>
    <w:rsid w:val="00313D5F"/>
    <w:rsid w:val="00314763"/>
    <w:rsid w:val="003169FA"/>
    <w:rsid w:val="00317328"/>
    <w:rsid w:val="00317999"/>
    <w:rsid w:val="00317B1B"/>
    <w:rsid w:val="0032218B"/>
    <w:rsid w:val="00322559"/>
    <w:rsid w:val="00322922"/>
    <w:rsid w:val="00322F4C"/>
    <w:rsid w:val="00323267"/>
    <w:rsid w:val="003317A3"/>
    <w:rsid w:val="003356E7"/>
    <w:rsid w:val="003402D9"/>
    <w:rsid w:val="00347E42"/>
    <w:rsid w:val="00350170"/>
    <w:rsid w:val="003523B6"/>
    <w:rsid w:val="00356083"/>
    <w:rsid w:val="00364BCA"/>
    <w:rsid w:val="003654A2"/>
    <w:rsid w:val="003664AB"/>
    <w:rsid w:val="003670D3"/>
    <w:rsid w:val="00372ACA"/>
    <w:rsid w:val="00373145"/>
    <w:rsid w:val="003779AD"/>
    <w:rsid w:val="0038121C"/>
    <w:rsid w:val="00383835"/>
    <w:rsid w:val="00383C85"/>
    <w:rsid w:val="00390D4D"/>
    <w:rsid w:val="003915F0"/>
    <w:rsid w:val="00395317"/>
    <w:rsid w:val="00395EEE"/>
    <w:rsid w:val="00396B8A"/>
    <w:rsid w:val="003A36FA"/>
    <w:rsid w:val="003A5E1E"/>
    <w:rsid w:val="003A6A40"/>
    <w:rsid w:val="003A6CF5"/>
    <w:rsid w:val="003A722F"/>
    <w:rsid w:val="003A74E2"/>
    <w:rsid w:val="003B2CE3"/>
    <w:rsid w:val="003B5D63"/>
    <w:rsid w:val="003C05AB"/>
    <w:rsid w:val="003C410E"/>
    <w:rsid w:val="003C6B24"/>
    <w:rsid w:val="003C6C1A"/>
    <w:rsid w:val="003C6C5C"/>
    <w:rsid w:val="003C71A9"/>
    <w:rsid w:val="003D1242"/>
    <w:rsid w:val="003D2755"/>
    <w:rsid w:val="003D2F49"/>
    <w:rsid w:val="003D69DC"/>
    <w:rsid w:val="003D7546"/>
    <w:rsid w:val="003E06EE"/>
    <w:rsid w:val="003E5D9D"/>
    <w:rsid w:val="003E6FD7"/>
    <w:rsid w:val="003F06C4"/>
    <w:rsid w:val="003F11BB"/>
    <w:rsid w:val="003F1906"/>
    <w:rsid w:val="003F5D61"/>
    <w:rsid w:val="003F63CC"/>
    <w:rsid w:val="00400B87"/>
    <w:rsid w:val="004036BE"/>
    <w:rsid w:val="00405D8F"/>
    <w:rsid w:val="004064F6"/>
    <w:rsid w:val="00410CC5"/>
    <w:rsid w:val="004128F9"/>
    <w:rsid w:val="00414BA3"/>
    <w:rsid w:val="00417999"/>
    <w:rsid w:val="00422A72"/>
    <w:rsid w:val="0042391A"/>
    <w:rsid w:val="00425909"/>
    <w:rsid w:val="0043151E"/>
    <w:rsid w:val="00433010"/>
    <w:rsid w:val="00434009"/>
    <w:rsid w:val="00437893"/>
    <w:rsid w:val="004404D6"/>
    <w:rsid w:val="00440781"/>
    <w:rsid w:val="00441096"/>
    <w:rsid w:val="0044131F"/>
    <w:rsid w:val="00441A38"/>
    <w:rsid w:val="004420DD"/>
    <w:rsid w:val="00442F5A"/>
    <w:rsid w:val="004447F6"/>
    <w:rsid w:val="004522D0"/>
    <w:rsid w:val="00453566"/>
    <w:rsid w:val="004536AE"/>
    <w:rsid w:val="00453B0D"/>
    <w:rsid w:val="0046056F"/>
    <w:rsid w:val="00463DA2"/>
    <w:rsid w:val="00472BD2"/>
    <w:rsid w:val="00474F1C"/>
    <w:rsid w:val="00475125"/>
    <w:rsid w:val="004759C0"/>
    <w:rsid w:val="0047673F"/>
    <w:rsid w:val="00477A84"/>
    <w:rsid w:val="004865CE"/>
    <w:rsid w:val="004902EB"/>
    <w:rsid w:val="00490ACE"/>
    <w:rsid w:val="00496BD7"/>
    <w:rsid w:val="004A06EB"/>
    <w:rsid w:val="004A1D1C"/>
    <w:rsid w:val="004A3DF9"/>
    <w:rsid w:val="004B0BD7"/>
    <w:rsid w:val="004B2606"/>
    <w:rsid w:val="004B2BDC"/>
    <w:rsid w:val="004B40F4"/>
    <w:rsid w:val="004B47CA"/>
    <w:rsid w:val="004B528D"/>
    <w:rsid w:val="004B57E8"/>
    <w:rsid w:val="004C6065"/>
    <w:rsid w:val="004C7E2F"/>
    <w:rsid w:val="004D1921"/>
    <w:rsid w:val="004D1A87"/>
    <w:rsid w:val="004D26E9"/>
    <w:rsid w:val="004D39E2"/>
    <w:rsid w:val="004D4392"/>
    <w:rsid w:val="004D5304"/>
    <w:rsid w:val="004D7526"/>
    <w:rsid w:val="004E3336"/>
    <w:rsid w:val="004E4DCE"/>
    <w:rsid w:val="004E5C22"/>
    <w:rsid w:val="004F0534"/>
    <w:rsid w:val="004F115B"/>
    <w:rsid w:val="004F5025"/>
    <w:rsid w:val="004F5118"/>
    <w:rsid w:val="004F6D29"/>
    <w:rsid w:val="0050083A"/>
    <w:rsid w:val="00502B90"/>
    <w:rsid w:val="00503D58"/>
    <w:rsid w:val="0050462D"/>
    <w:rsid w:val="005054D5"/>
    <w:rsid w:val="0050671C"/>
    <w:rsid w:val="0051051D"/>
    <w:rsid w:val="00511A2C"/>
    <w:rsid w:val="0052035B"/>
    <w:rsid w:val="00520B3D"/>
    <w:rsid w:val="00520FC6"/>
    <w:rsid w:val="005236EE"/>
    <w:rsid w:val="00524147"/>
    <w:rsid w:val="00525FFC"/>
    <w:rsid w:val="00530A09"/>
    <w:rsid w:val="00533952"/>
    <w:rsid w:val="0053593C"/>
    <w:rsid w:val="00535E05"/>
    <w:rsid w:val="0053662A"/>
    <w:rsid w:val="00537B1A"/>
    <w:rsid w:val="0054348A"/>
    <w:rsid w:val="00543FE9"/>
    <w:rsid w:val="005505C0"/>
    <w:rsid w:val="00550C17"/>
    <w:rsid w:val="005536CB"/>
    <w:rsid w:val="00554AAE"/>
    <w:rsid w:val="00555979"/>
    <w:rsid w:val="00555A74"/>
    <w:rsid w:val="005564DA"/>
    <w:rsid w:val="0055667E"/>
    <w:rsid w:val="0056076B"/>
    <w:rsid w:val="00560E02"/>
    <w:rsid w:val="00561F63"/>
    <w:rsid w:val="005628C4"/>
    <w:rsid w:val="0057158F"/>
    <w:rsid w:val="00584EDE"/>
    <w:rsid w:val="005870FA"/>
    <w:rsid w:val="00587353"/>
    <w:rsid w:val="00590E89"/>
    <w:rsid w:val="00593454"/>
    <w:rsid w:val="005971DA"/>
    <w:rsid w:val="005A086F"/>
    <w:rsid w:val="005A28F4"/>
    <w:rsid w:val="005A3AA0"/>
    <w:rsid w:val="005A76F4"/>
    <w:rsid w:val="005A7796"/>
    <w:rsid w:val="005B0192"/>
    <w:rsid w:val="005B1EA9"/>
    <w:rsid w:val="005B4081"/>
    <w:rsid w:val="005B4B5E"/>
    <w:rsid w:val="005B53EB"/>
    <w:rsid w:val="005B5E02"/>
    <w:rsid w:val="005B6336"/>
    <w:rsid w:val="005C1DC8"/>
    <w:rsid w:val="005C3F4E"/>
    <w:rsid w:val="005C4D95"/>
    <w:rsid w:val="005C571C"/>
    <w:rsid w:val="005C57A5"/>
    <w:rsid w:val="005C5B27"/>
    <w:rsid w:val="005D32A4"/>
    <w:rsid w:val="005D4857"/>
    <w:rsid w:val="005E1F7C"/>
    <w:rsid w:val="005E6E56"/>
    <w:rsid w:val="005E7605"/>
    <w:rsid w:val="005F055B"/>
    <w:rsid w:val="005F1559"/>
    <w:rsid w:val="005F17F7"/>
    <w:rsid w:val="005F1E46"/>
    <w:rsid w:val="005F224C"/>
    <w:rsid w:val="005F5F72"/>
    <w:rsid w:val="005F66ED"/>
    <w:rsid w:val="005F6847"/>
    <w:rsid w:val="005F7A04"/>
    <w:rsid w:val="006027B4"/>
    <w:rsid w:val="00605DEF"/>
    <w:rsid w:val="00606CDE"/>
    <w:rsid w:val="00607DA3"/>
    <w:rsid w:val="00610A14"/>
    <w:rsid w:val="00611D1E"/>
    <w:rsid w:val="00613286"/>
    <w:rsid w:val="00613945"/>
    <w:rsid w:val="00616508"/>
    <w:rsid w:val="00621902"/>
    <w:rsid w:val="00622467"/>
    <w:rsid w:val="00623575"/>
    <w:rsid w:val="006248BF"/>
    <w:rsid w:val="006275A8"/>
    <w:rsid w:val="006300A7"/>
    <w:rsid w:val="00630DE1"/>
    <w:rsid w:val="006354F0"/>
    <w:rsid w:val="006415B4"/>
    <w:rsid w:val="006434C0"/>
    <w:rsid w:val="006512DA"/>
    <w:rsid w:val="0065223C"/>
    <w:rsid w:val="00657514"/>
    <w:rsid w:val="0066165C"/>
    <w:rsid w:val="00661F32"/>
    <w:rsid w:val="006621E5"/>
    <w:rsid w:val="0066254C"/>
    <w:rsid w:val="00662FA8"/>
    <w:rsid w:val="00663B3F"/>
    <w:rsid w:val="0067150A"/>
    <w:rsid w:val="00673058"/>
    <w:rsid w:val="00675167"/>
    <w:rsid w:val="00676E4E"/>
    <w:rsid w:val="00677079"/>
    <w:rsid w:val="00684F67"/>
    <w:rsid w:val="0068582C"/>
    <w:rsid w:val="00687101"/>
    <w:rsid w:val="00692048"/>
    <w:rsid w:val="00693C5C"/>
    <w:rsid w:val="0069417A"/>
    <w:rsid w:val="00694801"/>
    <w:rsid w:val="00694B15"/>
    <w:rsid w:val="006A1D1E"/>
    <w:rsid w:val="006A4564"/>
    <w:rsid w:val="006A458A"/>
    <w:rsid w:val="006A481D"/>
    <w:rsid w:val="006A645C"/>
    <w:rsid w:val="006A744A"/>
    <w:rsid w:val="006A7CDE"/>
    <w:rsid w:val="006B1551"/>
    <w:rsid w:val="006B2263"/>
    <w:rsid w:val="006B3C67"/>
    <w:rsid w:val="006B403E"/>
    <w:rsid w:val="006C07D9"/>
    <w:rsid w:val="006C5367"/>
    <w:rsid w:val="006C5712"/>
    <w:rsid w:val="006C6053"/>
    <w:rsid w:val="006D0B80"/>
    <w:rsid w:val="006D23F5"/>
    <w:rsid w:val="006D3C21"/>
    <w:rsid w:val="006D4284"/>
    <w:rsid w:val="006D4FAC"/>
    <w:rsid w:val="006D6AA3"/>
    <w:rsid w:val="006D6DD3"/>
    <w:rsid w:val="006D7000"/>
    <w:rsid w:val="006D7F7D"/>
    <w:rsid w:val="006E320F"/>
    <w:rsid w:val="006E3FF7"/>
    <w:rsid w:val="006E70FE"/>
    <w:rsid w:val="006F0C9A"/>
    <w:rsid w:val="006F1A3A"/>
    <w:rsid w:val="006F22E5"/>
    <w:rsid w:val="006F32C1"/>
    <w:rsid w:val="006F3A26"/>
    <w:rsid w:val="006F5509"/>
    <w:rsid w:val="006F5D6E"/>
    <w:rsid w:val="006F6302"/>
    <w:rsid w:val="006F7B4C"/>
    <w:rsid w:val="00702C93"/>
    <w:rsid w:val="0070380B"/>
    <w:rsid w:val="00711406"/>
    <w:rsid w:val="00711899"/>
    <w:rsid w:val="007132D3"/>
    <w:rsid w:val="00716CF0"/>
    <w:rsid w:val="00720F03"/>
    <w:rsid w:val="00722FEC"/>
    <w:rsid w:val="00724D6F"/>
    <w:rsid w:val="00725937"/>
    <w:rsid w:val="007302CC"/>
    <w:rsid w:val="0073265C"/>
    <w:rsid w:val="0073730D"/>
    <w:rsid w:val="00740D01"/>
    <w:rsid w:val="00741071"/>
    <w:rsid w:val="00747240"/>
    <w:rsid w:val="007511BD"/>
    <w:rsid w:val="0075549A"/>
    <w:rsid w:val="00760CE5"/>
    <w:rsid w:val="00767BDF"/>
    <w:rsid w:val="007718F6"/>
    <w:rsid w:val="00773ADA"/>
    <w:rsid w:val="00774BF7"/>
    <w:rsid w:val="00775AE3"/>
    <w:rsid w:val="00776E9E"/>
    <w:rsid w:val="00777250"/>
    <w:rsid w:val="0077775A"/>
    <w:rsid w:val="0078382E"/>
    <w:rsid w:val="00784C01"/>
    <w:rsid w:val="00786744"/>
    <w:rsid w:val="0079410F"/>
    <w:rsid w:val="00794613"/>
    <w:rsid w:val="00794BB0"/>
    <w:rsid w:val="007969E4"/>
    <w:rsid w:val="007A1874"/>
    <w:rsid w:val="007A37EA"/>
    <w:rsid w:val="007B2FB9"/>
    <w:rsid w:val="007B49C9"/>
    <w:rsid w:val="007B6B02"/>
    <w:rsid w:val="007B737D"/>
    <w:rsid w:val="007B7B57"/>
    <w:rsid w:val="007C4D3B"/>
    <w:rsid w:val="007C55E7"/>
    <w:rsid w:val="007C566C"/>
    <w:rsid w:val="007C6F56"/>
    <w:rsid w:val="007C7072"/>
    <w:rsid w:val="007D0E35"/>
    <w:rsid w:val="007D42E9"/>
    <w:rsid w:val="007D5BBC"/>
    <w:rsid w:val="007D77A5"/>
    <w:rsid w:val="007E285E"/>
    <w:rsid w:val="007E2E91"/>
    <w:rsid w:val="007E78E2"/>
    <w:rsid w:val="007F116D"/>
    <w:rsid w:val="007F338A"/>
    <w:rsid w:val="007F34E1"/>
    <w:rsid w:val="007F4790"/>
    <w:rsid w:val="007F583F"/>
    <w:rsid w:val="007F586C"/>
    <w:rsid w:val="007F5CAD"/>
    <w:rsid w:val="007F76E4"/>
    <w:rsid w:val="007F7A9A"/>
    <w:rsid w:val="007F7F2D"/>
    <w:rsid w:val="0080050F"/>
    <w:rsid w:val="008038D5"/>
    <w:rsid w:val="00803949"/>
    <w:rsid w:val="0080606E"/>
    <w:rsid w:val="008070C2"/>
    <w:rsid w:val="008101C7"/>
    <w:rsid w:val="00814FCF"/>
    <w:rsid w:val="008156EA"/>
    <w:rsid w:val="00816EBC"/>
    <w:rsid w:val="008177D4"/>
    <w:rsid w:val="00821CB8"/>
    <w:rsid w:val="0082330E"/>
    <w:rsid w:val="00825842"/>
    <w:rsid w:val="008277FB"/>
    <w:rsid w:val="00830A52"/>
    <w:rsid w:val="00830B56"/>
    <w:rsid w:val="00831E8F"/>
    <w:rsid w:val="008334E0"/>
    <w:rsid w:val="00833623"/>
    <w:rsid w:val="00834B25"/>
    <w:rsid w:val="00834BDC"/>
    <w:rsid w:val="00837349"/>
    <w:rsid w:val="0083739B"/>
    <w:rsid w:val="00840A61"/>
    <w:rsid w:val="00840A8B"/>
    <w:rsid w:val="008421B7"/>
    <w:rsid w:val="008438F0"/>
    <w:rsid w:val="00844DBD"/>
    <w:rsid w:val="00845A07"/>
    <w:rsid w:val="00850145"/>
    <w:rsid w:val="008517A9"/>
    <w:rsid w:val="008523AA"/>
    <w:rsid w:val="00852FF1"/>
    <w:rsid w:val="00854794"/>
    <w:rsid w:val="008547BD"/>
    <w:rsid w:val="00854A14"/>
    <w:rsid w:val="00856718"/>
    <w:rsid w:val="00872ED0"/>
    <w:rsid w:val="008738F8"/>
    <w:rsid w:val="00873B5A"/>
    <w:rsid w:val="00881024"/>
    <w:rsid w:val="00882147"/>
    <w:rsid w:val="00885EC2"/>
    <w:rsid w:val="008926C0"/>
    <w:rsid w:val="008929CA"/>
    <w:rsid w:val="00893362"/>
    <w:rsid w:val="008A3887"/>
    <w:rsid w:val="008A7AC8"/>
    <w:rsid w:val="008A7D30"/>
    <w:rsid w:val="008B0231"/>
    <w:rsid w:val="008B3251"/>
    <w:rsid w:val="008B5A52"/>
    <w:rsid w:val="008B5C85"/>
    <w:rsid w:val="008B7D02"/>
    <w:rsid w:val="008B7D61"/>
    <w:rsid w:val="008C0D1D"/>
    <w:rsid w:val="008C3566"/>
    <w:rsid w:val="008C6EE7"/>
    <w:rsid w:val="008D1E97"/>
    <w:rsid w:val="008D4105"/>
    <w:rsid w:val="008D5772"/>
    <w:rsid w:val="008D688A"/>
    <w:rsid w:val="008D6CA6"/>
    <w:rsid w:val="008E0315"/>
    <w:rsid w:val="008E17FA"/>
    <w:rsid w:val="008E6FAA"/>
    <w:rsid w:val="008E71C8"/>
    <w:rsid w:val="008E7A00"/>
    <w:rsid w:val="008E7EF1"/>
    <w:rsid w:val="008F2098"/>
    <w:rsid w:val="008F42E4"/>
    <w:rsid w:val="008F46A7"/>
    <w:rsid w:val="008F56AE"/>
    <w:rsid w:val="008F6454"/>
    <w:rsid w:val="00900438"/>
    <w:rsid w:val="009055C2"/>
    <w:rsid w:val="0090609A"/>
    <w:rsid w:val="009123F2"/>
    <w:rsid w:val="00915DE4"/>
    <w:rsid w:val="009207C8"/>
    <w:rsid w:val="00920B11"/>
    <w:rsid w:val="00920C17"/>
    <w:rsid w:val="009216F3"/>
    <w:rsid w:val="00923408"/>
    <w:rsid w:val="00932687"/>
    <w:rsid w:val="00935ABC"/>
    <w:rsid w:val="0093700B"/>
    <w:rsid w:val="00942576"/>
    <w:rsid w:val="0094311C"/>
    <w:rsid w:val="00944F36"/>
    <w:rsid w:val="00945180"/>
    <w:rsid w:val="00950BF3"/>
    <w:rsid w:val="00951384"/>
    <w:rsid w:val="00951D92"/>
    <w:rsid w:val="00952ACF"/>
    <w:rsid w:val="0095482E"/>
    <w:rsid w:val="00955A98"/>
    <w:rsid w:val="009561DC"/>
    <w:rsid w:val="0095744E"/>
    <w:rsid w:val="00960780"/>
    <w:rsid w:val="009615D0"/>
    <w:rsid w:val="0096248E"/>
    <w:rsid w:val="009640B7"/>
    <w:rsid w:val="00964F8F"/>
    <w:rsid w:val="00973805"/>
    <w:rsid w:val="0097490C"/>
    <w:rsid w:val="00975BD6"/>
    <w:rsid w:val="0097789C"/>
    <w:rsid w:val="00986F36"/>
    <w:rsid w:val="009906AF"/>
    <w:rsid w:val="00991607"/>
    <w:rsid w:val="009952EF"/>
    <w:rsid w:val="00995796"/>
    <w:rsid w:val="00995F29"/>
    <w:rsid w:val="00996B1B"/>
    <w:rsid w:val="009A0BD7"/>
    <w:rsid w:val="009A1176"/>
    <w:rsid w:val="009A1908"/>
    <w:rsid w:val="009A499E"/>
    <w:rsid w:val="009A5532"/>
    <w:rsid w:val="009A7AAC"/>
    <w:rsid w:val="009B2527"/>
    <w:rsid w:val="009B7958"/>
    <w:rsid w:val="009C10C4"/>
    <w:rsid w:val="009C19E5"/>
    <w:rsid w:val="009C2EC8"/>
    <w:rsid w:val="009C4E2A"/>
    <w:rsid w:val="009C50EF"/>
    <w:rsid w:val="009C56BA"/>
    <w:rsid w:val="009C7166"/>
    <w:rsid w:val="009D12B8"/>
    <w:rsid w:val="009D18F0"/>
    <w:rsid w:val="009D2A1F"/>
    <w:rsid w:val="009D502F"/>
    <w:rsid w:val="009D5456"/>
    <w:rsid w:val="009D56CA"/>
    <w:rsid w:val="009D7343"/>
    <w:rsid w:val="009E110D"/>
    <w:rsid w:val="009E12A7"/>
    <w:rsid w:val="009E27CE"/>
    <w:rsid w:val="009F078C"/>
    <w:rsid w:val="009F2894"/>
    <w:rsid w:val="009F2D5E"/>
    <w:rsid w:val="009F2D74"/>
    <w:rsid w:val="009F2E33"/>
    <w:rsid w:val="009F53CA"/>
    <w:rsid w:val="009F57A9"/>
    <w:rsid w:val="00A00A7D"/>
    <w:rsid w:val="00A019E9"/>
    <w:rsid w:val="00A02960"/>
    <w:rsid w:val="00A037F2"/>
    <w:rsid w:val="00A050A8"/>
    <w:rsid w:val="00A061EB"/>
    <w:rsid w:val="00A1088E"/>
    <w:rsid w:val="00A11641"/>
    <w:rsid w:val="00A121C5"/>
    <w:rsid w:val="00A123AB"/>
    <w:rsid w:val="00A146EF"/>
    <w:rsid w:val="00A17DDA"/>
    <w:rsid w:val="00A26A08"/>
    <w:rsid w:val="00A27861"/>
    <w:rsid w:val="00A329B2"/>
    <w:rsid w:val="00A332E8"/>
    <w:rsid w:val="00A37A14"/>
    <w:rsid w:val="00A43CF9"/>
    <w:rsid w:val="00A509B4"/>
    <w:rsid w:val="00A55F6C"/>
    <w:rsid w:val="00A6077B"/>
    <w:rsid w:val="00A635C7"/>
    <w:rsid w:val="00A65D5E"/>
    <w:rsid w:val="00A71D63"/>
    <w:rsid w:val="00A72651"/>
    <w:rsid w:val="00A746D6"/>
    <w:rsid w:val="00A76A19"/>
    <w:rsid w:val="00A779CA"/>
    <w:rsid w:val="00A832B8"/>
    <w:rsid w:val="00A84909"/>
    <w:rsid w:val="00A860EC"/>
    <w:rsid w:val="00A87BA1"/>
    <w:rsid w:val="00A91ECA"/>
    <w:rsid w:val="00A93500"/>
    <w:rsid w:val="00A95CBD"/>
    <w:rsid w:val="00A97097"/>
    <w:rsid w:val="00AA69FC"/>
    <w:rsid w:val="00AA6F3C"/>
    <w:rsid w:val="00AB1ACE"/>
    <w:rsid w:val="00AB2482"/>
    <w:rsid w:val="00AB2AA5"/>
    <w:rsid w:val="00AB5ED7"/>
    <w:rsid w:val="00AC1426"/>
    <w:rsid w:val="00AC2F00"/>
    <w:rsid w:val="00AC3578"/>
    <w:rsid w:val="00AC681A"/>
    <w:rsid w:val="00AD02DC"/>
    <w:rsid w:val="00AD27B6"/>
    <w:rsid w:val="00AD365B"/>
    <w:rsid w:val="00AD5A38"/>
    <w:rsid w:val="00AE000F"/>
    <w:rsid w:val="00AE32A7"/>
    <w:rsid w:val="00AE3EC9"/>
    <w:rsid w:val="00AE5BF3"/>
    <w:rsid w:val="00AE697F"/>
    <w:rsid w:val="00AE7010"/>
    <w:rsid w:val="00AF115C"/>
    <w:rsid w:val="00AF400C"/>
    <w:rsid w:val="00B07A83"/>
    <w:rsid w:val="00B105E8"/>
    <w:rsid w:val="00B132B0"/>
    <w:rsid w:val="00B15F66"/>
    <w:rsid w:val="00B1732B"/>
    <w:rsid w:val="00B227B9"/>
    <w:rsid w:val="00B22BC5"/>
    <w:rsid w:val="00B22D86"/>
    <w:rsid w:val="00B27B3D"/>
    <w:rsid w:val="00B3040E"/>
    <w:rsid w:val="00B318EC"/>
    <w:rsid w:val="00B34208"/>
    <w:rsid w:val="00B34A49"/>
    <w:rsid w:val="00B36035"/>
    <w:rsid w:val="00B36771"/>
    <w:rsid w:val="00B36CD1"/>
    <w:rsid w:val="00B376B9"/>
    <w:rsid w:val="00B41187"/>
    <w:rsid w:val="00B41983"/>
    <w:rsid w:val="00B429C7"/>
    <w:rsid w:val="00B43D6E"/>
    <w:rsid w:val="00B43E6C"/>
    <w:rsid w:val="00B4651F"/>
    <w:rsid w:val="00B47BF5"/>
    <w:rsid w:val="00B51651"/>
    <w:rsid w:val="00B55A36"/>
    <w:rsid w:val="00B5672C"/>
    <w:rsid w:val="00B56A34"/>
    <w:rsid w:val="00B6020F"/>
    <w:rsid w:val="00B62D74"/>
    <w:rsid w:val="00B635D2"/>
    <w:rsid w:val="00B63A7C"/>
    <w:rsid w:val="00B64FFC"/>
    <w:rsid w:val="00B67721"/>
    <w:rsid w:val="00B704A5"/>
    <w:rsid w:val="00B74C67"/>
    <w:rsid w:val="00B81573"/>
    <w:rsid w:val="00B83BB3"/>
    <w:rsid w:val="00B95917"/>
    <w:rsid w:val="00B976C0"/>
    <w:rsid w:val="00BA07F9"/>
    <w:rsid w:val="00BA53CC"/>
    <w:rsid w:val="00BA65DE"/>
    <w:rsid w:val="00BA717F"/>
    <w:rsid w:val="00BA7B65"/>
    <w:rsid w:val="00BB4048"/>
    <w:rsid w:val="00BB4888"/>
    <w:rsid w:val="00BB50DC"/>
    <w:rsid w:val="00BB5B0A"/>
    <w:rsid w:val="00BB6001"/>
    <w:rsid w:val="00BC0463"/>
    <w:rsid w:val="00BC0D14"/>
    <w:rsid w:val="00BC4CC6"/>
    <w:rsid w:val="00BC7AA6"/>
    <w:rsid w:val="00BD0B7D"/>
    <w:rsid w:val="00BD0EBA"/>
    <w:rsid w:val="00BD15A9"/>
    <w:rsid w:val="00BD1759"/>
    <w:rsid w:val="00BD2B70"/>
    <w:rsid w:val="00BD42F8"/>
    <w:rsid w:val="00BD7E91"/>
    <w:rsid w:val="00BE194B"/>
    <w:rsid w:val="00BE19AC"/>
    <w:rsid w:val="00BE3EC5"/>
    <w:rsid w:val="00BE45F1"/>
    <w:rsid w:val="00BE4A5C"/>
    <w:rsid w:val="00BE6222"/>
    <w:rsid w:val="00BF029C"/>
    <w:rsid w:val="00BF1C9C"/>
    <w:rsid w:val="00BF6B4F"/>
    <w:rsid w:val="00BF6B8B"/>
    <w:rsid w:val="00BF74BE"/>
    <w:rsid w:val="00BF75FA"/>
    <w:rsid w:val="00C05065"/>
    <w:rsid w:val="00C054E0"/>
    <w:rsid w:val="00C06533"/>
    <w:rsid w:val="00C10332"/>
    <w:rsid w:val="00C125C2"/>
    <w:rsid w:val="00C13DC7"/>
    <w:rsid w:val="00C14D32"/>
    <w:rsid w:val="00C20ACA"/>
    <w:rsid w:val="00C22DD1"/>
    <w:rsid w:val="00C26702"/>
    <w:rsid w:val="00C2774A"/>
    <w:rsid w:val="00C30757"/>
    <w:rsid w:val="00C31558"/>
    <w:rsid w:val="00C3375B"/>
    <w:rsid w:val="00C34D5F"/>
    <w:rsid w:val="00C449E4"/>
    <w:rsid w:val="00C469E6"/>
    <w:rsid w:val="00C47850"/>
    <w:rsid w:val="00C51E5A"/>
    <w:rsid w:val="00C524D2"/>
    <w:rsid w:val="00C554E0"/>
    <w:rsid w:val="00C56099"/>
    <w:rsid w:val="00C62EFB"/>
    <w:rsid w:val="00C638E4"/>
    <w:rsid w:val="00C65EB4"/>
    <w:rsid w:val="00C719E9"/>
    <w:rsid w:val="00C72DE5"/>
    <w:rsid w:val="00C7307C"/>
    <w:rsid w:val="00C7417C"/>
    <w:rsid w:val="00C751B9"/>
    <w:rsid w:val="00C800EC"/>
    <w:rsid w:val="00C825E8"/>
    <w:rsid w:val="00C841EC"/>
    <w:rsid w:val="00C84B13"/>
    <w:rsid w:val="00C9402E"/>
    <w:rsid w:val="00C94CF5"/>
    <w:rsid w:val="00CA07A8"/>
    <w:rsid w:val="00CA0E1B"/>
    <w:rsid w:val="00CA70E6"/>
    <w:rsid w:val="00CA7D8C"/>
    <w:rsid w:val="00CB04A1"/>
    <w:rsid w:val="00CB11C3"/>
    <w:rsid w:val="00CB2E8A"/>
    <w:rsid w:val="00CB4EA8"/>
    <w:rsid w:val="00CB4FC1"/>
    <w:rsid w:val="00CB6BCB"/>
    <w:rsid w:val="00CC07E7"/>
    <w:rsid w:val="00CC07F2"/>
    <w:rsid w:val="00CC0E48"/>
    <w:rsid w:val="00CC28A5"/>
    <w:rsid w:val="00CC306B"/>
    <w:rsid w:val="00CC4044"/>
    <w:rsid w:val="00CC46F2"/>
    <w:rsid w:val="00CC5085"/>
    <w:rsid w:val="00CC7CA4"/>
    <w:rsid w:val="00CD1035"/>
    <w:rsid w:val="00CD50CA"/>
    <w:rsid w:val="00CE0C76"/>
    <w:rsid w:val="00CE21EF"/>
    <w:rsid w:val="00CE4C91"/>
    <w:rsid w:val="00CF00C0"/>
    <w:rsid w:val="00CF401C"/>
    <w:rsid w:val="00CF55F7"/>
    <w:rsid w:val="00CF5D08"/>
    <w:rsid w:val="00D016D2"/>
    <w:rsid w:val="00D03901"/>
    <w:rsid w:val="00D0577A"/>
    <w:rsid w:val="00D064E3"/>
    <w:rsid w:val="00D06EA9"/>
    <w:rsid w:val="00D104A5"/>
    <w:rsid w:val="00D10BBF"/>
    <w:rsid w:val="00D112FC"/>
    <w:rsid w:val="00D116AD"/>
    <w:rsid w:val="00D120BD"/>
    <w:rsid w:val="00D1564C"/>
    <w:rsid w:val="00D16D4E"/>
    <w:rsid w:val="00D1770B"/>
    <w:rsid w:val="00D21AEE"/>
    <w:rsid w:val="00D21C90"/>
    <w:rsid w:val="00D23BC8"/>
    <w:rsid w:val="00D243C9"/>
    <w:rsid w:val="00D30A90"/>
    <w:rsid w:val="00D31E5C"/>
    <w:rsid w:val="00D35724"/>
    <w:rsid w:val="00D35725"/>
    <w:rsid w:val="00D3582B"/>
    <w:rsid w:val="00D35A5E"/>
    <w:rsid w:val="00D3714E"/>
    <w:rsid w:val="00D37B84"/>
    <w:rsid w:val="00D40A24"/>
    <w:rsid w:val="00D42644"/>
    <w:rsid w:val="00D459EE"/>
    <w:rsid w:val="00D4704D"/>
    <w:rsid w:val="00D50BBD"/>
    <w:rsid w:val="00D51ED4"/>
    <w:rsid w:val="00D52822"/>
    <w:rsid w:val="00D52BF3"/>
    <w:rsid w:val="00D53CE4"/>
    <w:rsid w:val="00D56FB0"/>
    <w:rsid w:val="00D5707D"/>
    <w:rsid w:val="00D63134"/>
    <w:rsid w:val="00D65004"/>
    <w:rsid w:val="00D67C72"/>
    <w:rsid w:val="00D73A1B"/>
    <w:rsid w:val="00D76942"/>
    <w:rsid w:val="00D814E3"/>
    <w:rsid w:val="00D85E99"/>
    <w:rsid w:val="00D86537"/>
    <w:rsid w:val="00D86EFD"/>
    <w:rsid w:val="00D930AD"/>
    <w:rsid w:val="00D960A1"/>
    <w:rsid w:val="00DA1DBC"/>
    <w:rsid w:val="00DA35AB"/>
    <w:rsid w:val="00DA39E5"/>
    <w:rsid w:val="00DB0578"/>
    <w:rsid w:val="00DB4352"/>
    <w:rsid w:val="00DB512D"/>
    <w:rsid w:val="00DB6138"/>
    <w:rsid w:val="00DC09FD"/>
    <w:rsid w:val="00DC0B0D"/>
    <w:rsid w:val="00DC3EB2"/>
    <w:rsid w:val="00DC4D75"/>
    <w:rsid w:val="00DD09E0"/>
    <w:rsid w:val="00DD2099"/>
    <w:rsid w:val="00DD317A"/>
    <w:rsid w:val="00DD372B"/>
    <w:rsid w:val="00DD55CC"/>
    <w:rsid w:val="00DD55D5"/>
    <w:rsid w:val="00DD7703"/>
    <w:rsid w:val="00DE1C04"/>
    <w:rsid w:val="00DE3502"/>
    <w:rsid w:val="00DF0AFA"/>
    <w:rsid w:val="00DF2070"/>
    <w:rsid w:val="00DF20DE"/>
    <w:rsid w:val="00DF303E"/>
    <w:rsid w:val="00DF666C"/>
    <w:rsid w:val="00DF6FD5"/>
    <w:rsid w:val="00DF7DA1"/>
    <w:rsid w:val="00E03CC0"/>
    <w:rsid w:val="00E03E2E"/>
    <w:rsid w:val="00E064D2"/>
    <w:rsid w:val="00E0664E"/>
    <w:rsid w:val="00E06A2D"/>
    <w:rsid w:val="00E074EE"/>
    <w:rsid w:val="00E106CE"/>
    <w:rsid w:val="00E11750"/>
    <w:rsid w:val="00E13904"/>
    <w:rsid w:val="00E13F5A"/>
    <w:rsid w:val="00E1760C"/>
    <w:rsid w:val="00E17EC4"/>
    <w:rsid w:val="00E20DC4"/>
    <w:rsid w:val="00E22B3F"/>
    <w:rsid w:val="00E237B5"/>
    <w:rsid w:val="00E25F6B"/>
    <w:rsid w:val="00E25F96"/>
    <w:rsid w:val="00E32685"/>
    <w:rsid w:val="00E338D9"/>
    <w:rsid w:val="00E34493"/>
    <w:rsid w:val="00E356B5"/>
    <w:rsid w:val="00E412C2"/>
    <w:rsid w:val="00E43CF6"/>
    <w:rsid w:val="00E4470C"/>
    <w:rsid w:val="00E4519F"/>
    <w:rsid w:val="00E46AB1"/>
    <w:rsid w:val="00E47D89"/>
    <w:rsid w:val="00E50EEC"/>
    <w:rsid w:val="00E519E4"/>
    <w:rsid w:val="00E529D9"/>
    <w:rsid w:val="00E52D2E"/>
    <w:rsid w:val="00E565AA"/>
    <w:rsid w:val="00E57ABC"/>
    <w:rsid w:val="00E621DB"/>
    <w:rsid w:val="00E67686"/>
    <w:rsid w:val="00E70E12"/>
    <w:rsid w:val="00E7152C"/>
    <w:rsid w:val="00E72C80"/>
    <w:rsid w:val="00E80DD5"/>
    <w:rsid w:val="00E82845"/>
    <w:rsid w:val="00E82B98"/>
    <w:rsid w:val="00E83833"/>
    <w:rsid w:val="00E85B79"/>
    <w:rsid w:val="00E87B92"/>
    <w:rsid w:val="00E905DB"/>
    <w:rsid w:val="00E908E7"/>
    <w:rsid w:val="00E937E4"/>
    <w:rsid w:val="00E93E1F"/>
    <w:rsid w:val="00E975AF"/>
    <w:rsid w:val="00EA11C4"/>
    <w:rsid w:val="00EA2198"/>
    <w:rsid w:val="00EA2279"/>
    <w:rsid w:val="00EA411C"/>
    <w:rsid w:val="00EA41AF"/>
    <w:rsid w:val="00EA55B0"/>
    <w:rsid w:val="00EB30BF"/>
    <w:rsid w:val="00EB349A"/>
    <w:rsid w:val="00EB34EA"/>
    <w:rsid w:val="00EB357C"/>
    <w:rsid w:val="00EB4879"/>
    <w:rsid w:val="00EB74A9"/>
    <w:rsid w:val="00EB7FFD"/>
    <w:rsid w:val="00EC172C"/>
    <w:rsid w:val="00EC5258"/>
    <w:rsid w:val="00ED3485"/>
    <w:rsid w:val="00ED6803"/>
    <w:rsid w:val="00EE1022"/>
    <w:rsid w:val="00EE1805"/>
    <w:rsid w:val="00EE2E46"/>
    <w:rsid w:val="00EE3235"/>
    <w:rsid w:val="00EE4C02"/>
    <w:rsid w:val="00EE6AFE"/>
    <w:rsid w:val="00EE6F19"/>
    <w:rsid w:val="00EF1522"/>
    <w:rsid w:val="00EF2D38"/>
    <w:rsid w:val="00EF4225"/>
    <w:rsid w:val="00EF6076"/>
    <w:rsid w:val="00F00B3B"/>
    <w:rsid w:val="00F0176E"/>
    <w:rsid w:val="00F02F3F"/>
    <w:rsid w:val="00F05711"/>
    <w:rsid w:val="00F07F73"/>
    <w:rsid w:val="00F12F96"/>
    <w:rsid w:val="00F13C06"/>
    <w:rsid w:val="00F14F88"/>
    <w:rsid w:val="00F17991"/>
    <w:rsid w:val="00F20A59"/>
    <w:rsid w:val="00F25256"/>
    <w:rsid w:val="00F257C4"/>
    <w:rsid w:val="00F26B6F"/>
    <w:rsid w:val="00F31EE1"/>
    <w:rsid w:val="00F3655B"/>
    <w:rsid w:val="00F412E9"/>
    <w:rsid w:val="00F41316"/>
    <w:rsid w:val="00F41844"/>
    <w:rsid w:val="00F440AB"/>
    <w:rsid w:val="00F4617F"/>
    <w:rsid w:val="00F464FC"/>
    <w:rsid w:val="00F46A25"/>
    <w:rsid w:val="00F47127"/>
    <w:rsid w:val="00F5337B"/>
    <w:rsid w:val="00F55641"/>
    <w:rsid w:val="00F577F8"/>
    <w:rsid w:val="00F57C15"/>
    <w:rsid w:val="00F61AA7"/>
    <w:rsid w:val="00F62777"/>
    <w:rsid w:val="00F630E7"/>
    <w:rsid w:val="00F648E9"/>
    <w:rsid w:val="00F65079"/>
    <w:rsid w:val="00F651AB"/>
    <w:rsid w:val="00F670A8"/>
    <w:rsid w:val="00F70156"/>
    <w:rsid w:val="00F7071A"/>
    <w:rsid w:val="00F72A89"/>
    <w:rsid w:val="00F740AF"/>
    <w:rsid w:val="00F74277"/>
    <w:rsid w:val="00F7711A"/>
    <w:rsid w:val="00F80618"/>
    <w:rsid w:val="00F80AF3"/>
    <w:rsid w:val="00F82BC5"/>
    <w:rsid w:val="00F84B66"/>
    <w:rsid w:val="00F86662"/>
    <w:rsid w:val="00F87298"/>
    <w:rsid w:val="00F87B2C"/>
    <w:rsid w:val="00F90777"/>
    <w:rsid w:val="00F908CD"/>
    <w:rsid w:val="00F934C8"/>
    <w:rsid w:val="00F936A5"/>
    <w:rsid w:val="00FA07DF"/>
    <w:rsid w:val="00FA0C93"/>
    <w:rsid w:val="00FA17DC"/>
    <w:rsid w:val="00FA2B96"/>
    <w:rsid w:val="00FA708B"/>
    <w:rsid w:val="00FB7D2B"/>
    <w:rsid w:val="00FB7DDB"/>
    <w:rsid w:val="00FC26BF"/>
    <w:rsid w:val="00FC452B"/>
    <w:rsid w:val="00FC529C"/>
    <w:rsid w:val="00FC56D5"/>
    <w:rsid w:val="00FC7D2B"/>
    <w:rsid w:val="00FC7FA6"/>
    <w:rsid w:val="00FD1549"/>
    <w:rsid w:val="00FD3762"/>
    <w:rsid w:val="00FD5669"/>
    <w:rsid w:val="00FD588F"/>
    <w:rsid w:val="00FD61D5"/>
    <w:rsid w:val="00FD7119"/>
    <w:rsid w:val="00FD7435"/>
    <w:rsid w:val="00FE00C6"/>
    <w:rsid w:val="00FE185F"/>
    <w:rsid w:val="00FE1E65"/>
    <w:rsid w:val="00FE4C1F"/>
    <w:rsid w:val="00FE589E"/>
    <w:rsid w:val="00FE6257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15025"/>
  <w15:chartTrackingRefBased/>
  <w15:docId w15:val="{9F46FB5B-85AE-462D-B76A-A625BD6D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4168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1C4168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16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416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4168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4168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C4168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4168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1C416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4168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416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4168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4168"/>
    <w:rPr>
      <w:rFonts w:ascii="Calibri" w:eastAsia="Calibri" w:hAnsi="Calibri" w:cs="Calibri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C4168"/>
    <w:rPr>
      <w:rFonts w:ascii="Arial" w:eastAsia="Times New Roman" w:hAnsi="Arial" w:cs="Times New Roman"/>
      <w:b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1C4168"/>
  </w:style>
  <w:style w:type="table" w:customStyle="1" w:styleId="TableNormal">
    <w:name w:val="Table Normal"/>
    <w:rsid w:val="001C4168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C4168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qFormat/>
    <w:rsid w:val="001C4168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Nagwek">
    <w:name w:val="header"/>
    <w:basedOn w:val="Normalny"/>
    <w:link w:val="NagwekZnak"/>
    <w:qFormat/>
    <w:rsid w:val="001C4168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C4168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1C4168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1C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C416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1C4168"/>
    <w:rPr>
      <w:rFonts w:cs="Times New Roman"/>
      <w:color w:val="0000FF"/>
      <w:u w:val="single"/>
    </w:rPr>
  </w:style>
  <w:style w:type="character" w:customStyle="1" w:styleId="displayonly">
    <w:name w:val="display_only"/>
    <w:rsid w:val="001C4168"/>
    <w:rPr>
      <w:rFonts w:cs="Times New Roman"/>
    </w:rPr>
  </w:style>
  <w:style w:type="paragraph" w:customStyle="1" w:styleId="Standard">
    <w:name w:val="Standard"/>
    <w:qFormat/>
    <w:rsid w:val="001C41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C4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416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1C416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C4168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qFormat/>
    <w:rsid w:val="001C41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1C416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1C41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C4168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4168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"/>
    <w:basedOn w:val="Normalny"/>
    <w:link w:val="AkapitzlistZnak1"/>
    <w:uiPriority w:val="34"/>
    <w:qFormat/>
    <w:rsid w:val="001C4168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1C4168"/>
    <w:rPr>
      <w:sz w:val="20"/>
    </w:rPr>
  </w:style>
  <w:style w:type="character" w:styleId="Pogrubienie">
    <w:name w:val="Strong"/>
    <w:uiPriority w:val="22"/>
    <w:qFormat/>
    <w:rsid w:val="001C4168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1C4168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1C4168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1C4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uiPriority w:val="99"/>
    <w:semiHidden/>
    <w:unhideWhenUsed/>
    <w:qFormat/>
    <w:rsid w:val="001C4168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1C4168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416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4168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4168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5A5A5A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C4168"/>
    <w:rPr>
      <w:rFonts w:ascii="Calibri" w:eastAsia="Calibri" w:hAnsi="Calibri" w:cs="Calibri"/>
      <w:color w:val="5A5A5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C41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C416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1C4168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1C416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1C416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Podsis rysunku Znak"/>
    <w:link w:val="Akapitzlist"/>
    <w:uiPriority w:val="34"/>
    <w:locked/>
    <w:rsid w:val="001C4168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1C4168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1C4168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1C4168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1C4168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1C4168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1C4168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1C4168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1C4168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1C4168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1C4168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1C4168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1C4168"/>
    <w:pPr>
      <w:ind w:left="708" w:firstLine="1"/>
    </w:pPr>
  </w:style>
  <w:style w:type="paragraph" w:customStyle="1" w:styleId="KWADRATY">
    <w:name w:val="KWADRATY"/>
    <w:basedOn w:val="Standard"/>
    <w:uiPriority w:val="99"/>
    <w:rsid w:val="001C4168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1C4168"/>
  </w:style>
  <w:style w:type="paragraph" w:customStyle="1" w:styleId="WW-Tekstblokowy">
    <w:name w:val="WW-Tekst blokowy"/>
    <w:basedOn w:val="Standard"/>
    <w:uiPriority w:val="99"/>
    <w:rsid w:val="001C4168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1C4168"/>
  </w:style>
  <w:style w:type="paragraph" w:customStyle="1" w:styleId="WW-Legenda">
    <w:name w:val="WW-Legenda"/>
    <w:basedOn w:val="Standard"/>
    <w:next w:val="Standard"/>
    <w:rsid w:val="001C4168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1C4168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1C4168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1C4168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1C4168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1C4168"/>
  </w:style>
  <w:style w:type="paragraph" w:customStyle="1" w:styleId="Zawartotabeli">
    <w:name w:val="Zawartość tabeli"/>
    <w:basedOn w:val="Obszartekstu"/>
    <w:uiPriority w:val="99"/>
    <w:rsid w:val="001C4168"/>
  </w:style>
  <w:style w:type="paragraph" w:customStyle="1" w:styleId="Tytutabeli">
    <w:name w:val="Tytuł tabeli"/>
    <w:basedOn w:val="Zawartotabeli"/>
    <w:uiPriority w:val="99"/>
    <w:rsid w:val="001C4168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1C4168"/>
  </w:style>
  <w:style w:type="paragraph" w:customStyle="1" w:styleId="pkt0">
    <w:name w:val="pkt"/>
    <w:basedOn w:val="Standard"/>
    <w:uiPriority w:val="99"/>
    <w:rsid w:val="001C4168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1C4168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C4168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1C4168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C4168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C416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1C4168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uiPriority w:val="99"/>
    <w:rsid w:val="001C4168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1C41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1C4168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1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1C4168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1C4168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1C4168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1C41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1C416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1C4168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C4168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C4168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C4168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1C4168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1C4168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1C4168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1C4168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1C4168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1C4168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1C4168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1C4168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1C4168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1C416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1C4168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1C4168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1C4168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1C4168"/>
  </w:style>
  <w:style w:type="paragraph" w:customStyle="1" w:styleId="Jasnasiatkaakcent31">
    <w:name w:val="Jasna siatka — akcent 31"/>
    <w:basedOn w:val="Normalny"/>
    <w:uiPriority w:val="99"/>
    <w:qFormat/>
    <w:rsid w:val="001C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uiPriority w:val="99"/>
    <w:rsid w:val="001C4168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uiPriority w:val="99"/>
    <w:rsid w:val="001C4168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1C4168"/>
    <w:rPr>
      <w:vertAlign w:val="superscript"/>
    </w:rPr>
  </w:style>
  <w:style w:type="character" w:customStyle="1" w:styleId="RTFNum21">
    <w:name w:val="RTF_Num 2 1"/>
    <w:rsid w:val="001C4168"/>
    <w:rPr>
      <w:rFonts w:ascii="Symbol" w:eastAsia="Times New Roman" w:hAnsi="Symbol"/>
      <w:sz w:val="22"/>
    </w:rPr>
  </w:style>
  <w:style w:type="character" w:customStyle="1" w:styleId="RTFNum31">
    <w:name w:val="RTF_Num 3 1"/>
    <w:rsid w:val="001C4168"/>
  </w:style>
  <w:style w:type="character" w:customStyle="1" w:styleId="RTFNum32">
    <w:name w:val="RTF_Num 3 2"/>
    <w:rsid w:val="001C4168"/>
  </w:style>
  <w:style w:type="character" w:customStyle="1" w:styleId="RTFNum33">
    <w:name w:val="RTF_Num 3 3"/>
    <w:rsid w:val="001C4168"/>
  </w:style>
  <w:style w:type="character" w:customStyle="1" w:styleId="RTFNum34">
    <w:name w:val="RTF_Num 3 4"/>
    <w:rsid w:val="001C4168"/>
  </w:style>
  <w:style w:type="character" w:customStyle="1" w:styleId="RTFNum35">
    <w:name w:val="RTF_Num 3 5"/>
    <w:rsid w:val="001C4168"/>
  </w:style>
  <w:style w:type="character" w:customStyle="1" w:styleId="RTFNum36">
    <w:name w:val="RTF_Num 3 6"/>
    <w:rsid w:val="001C4168"/>
  </w:style>
  <w:style w:type="character" w:customStyle="1" w:styleId="RTFNum37">
    <w:name w:val="RTF_Num 3 7"/>
    <w:rsid w:val="001C4168"/>
  </w:style>
  <w:style w:type="character" w:customStyle="1" w:styleId="RTFNum38">
    <w:name w:val="RTF_Num 3 8"/>
    <w:rsid w:val="001C4168"/>
  </w:style>
  <w:style w:type="character" w:customStyle="1" w:styleId="RTFNum39">
    <w:name w:val="RTF_Num 3 9"/>
    <w:rsid w:val="001C4168"/>
  </w:style>
  <w:style w:type="character" w:customStyle="1" w:styleId="RTFNum41">
    <w:name w:val="RTF_Num 4 1"/>
    <w:rsid w:val="001C4168"/>
    <w:rPr>
      <w:rFonts w:ascii="Arial" w:eastAsia="Times New Roman" w:hAnsi="Arial"/>
      <w:color w:val="000000"/>
    </w:rPr>
  </w:style>
  <w:style w:type="character" w:customStyle="1" w:styleId="RTFNum42">
    <w:name w:val="RTF_Num 4 2"/>
    <w:rsid w:val="001C4168"/>
  </w:style>
  <w:style w:type="character" w:customStyle="1" w:styleId="RTFNum43">
    <w:name w:val="RTF_Num 4 3"/>
    <w:rsid w:val="001C4168"/>
  </w:style>
  <w:style w:type="character" w:customStyle="1" w:styleId="RTFNum44">
    <w:name w:val="RTF_Num 4 4"/>
    <w:rsid w:val="001C4168"/>
  </w:style>
  <w:style w:type="character" w:customStyle="1" w:styleId="RTFNum45">
    <w:name w:val="RTF_Num 4 5"/>
    <w:rsid w:val="001C4168"/>
  </w:style>
  <w:style w:type="character" w:customStyle="1" w:styleId="RTFNum46">
    <w:name w:val="RTF_Num 4 6"/>
    <w:rsid w:val="001C4168"/>
  </w:style>
  <w:style w:type="character" w:customStyle="1" w:styleId="RTFNum47">
    <w:name w:val="RTF_Num 4 7"/>
    <w:rsid w:val="001C4168"/>
  </w:style>
  <w:style w:type="character" w:customStyle="1" w:styleId="RTFNum48">
    <w:name w:val="RTF_Num 4 8"/>
    <w:rsid w:val="001C4168"/>
  </w:style>
  <w:style w:type="character" w:customStyle="1" w:styleId="RTFNum49">
    <w:name w:val="RTF_Num 4 9"/>
    <w:rsid w:val="001C4168"/>
  </w:style>
  <w:style w:type="character" w:customStyle="1" w:styleId="RTFNum51">
    <w:name w:val="RTF_Num 5 1"/>
    <w:rsid w:val="001C4168"/>
    <w:rPr>
      <w:position w:val="0"/>
      <w:sz w:val="24"/>
      <w:vertAlign w:val="baseline"/>
    </w:rPr>
  </w:style>
  <w:style w:type="character" w:customStyle="1" w:styleId="RTFNum52">
    <w:name w:val="RTF_Num 5 2"/>
    <w:rsid w:val="001C4168"/>
  </w:style>
  <w:style w:type="character" w:customStyle="1" w:styleId="RTFNum53">
    <w:name w:val="RTF_Num 5 3"/>
    <w:rsid w:val="001C4168"/>
  </w:style>
  <w:style w:type="character" w:customStyle="1" w:styleId="RTFNum54">
    <w:name w:val="RTF_Num 5 4"/>
    <w:rsid w:val="001C4168"/>
  </w:style>
  <w:style w:type="character" w:customStyle="1" w:styleId="RTFNum55">
    <w:name w:val="RTF_Num 5 5"/>
    <w:rsid w:val="001C4168"/>
  </w:style>
  <w:style w:type="character" w:customStyle="1" w:styleId="RTFNum56">
    <w:name w:val="RTF_Num 5 6"/>
    <w:rsid w:val="001C4168"/>
  </w:style>
  <w:style w:type="character" w:customStyle="1" w:styleId="RTFNum57">
    <w:name w:val="RTF_Num 5 7"/>
    <w:rsid w:val="001C4168"/>
  </w:style>
  <w:style w:type="character" w:customStyle="1" w:styleId="RTFNum58">
    <w:name w:val="RTF_Num 5 8"/>
    <w:rsid w:val="001C4168"/>
  </w:style>
  <w:style w:type="character" w:customStyle="1" w:styleId="RTFNum59">
    <w:name w:val="RTF_Num 5 9"/>
    <w:rsid w:val="001C4168"/>
  </w:style>
  <w:style w:type="character" w:customStyle="1" w:styleId="RTFNum61">
    <w:name w:val="RTF_Num 6 1"/>
    <w:rsid w:val="001C4168"/>
    <w:rPr>
      <w:rFonts w:ascii="Arial" w:eastAsia="Times New Roman" w:hAnsi="Arial"/>
      <w:sz w:val="22"/>
    </w:rPr>
  </w:style>
  <w:style w:type="character" w:customStyle="1" w:styleId="RTFNum62">
    <w:name w:val="RTF_Num 6 2"/>
    <w:rsid w:val="001C4168"/>
  </w:style>
  <w:style w:type="character" w:customStyle="1" w:styleId="RTFNum63">
    <w:name w:val="RTF_Num 6 3"/>
    <w:rsid w:val="001C4168"/>
  </w:style>
  <w:style w:type="character" w:customStyle="1" w:styleId="RTFNum64">
    <w:name w:val="RTF_Num 6 4"/>
    <w:rsid w:val="001C4168"/>
  </w:style>
  <w:style w:type="character" w:customStyle="1" w:styleId="RTFNum65">
    <w:name w:val="RTF_Num 6 5"/>
    <w:rsid w:val="001C4168"/>
  </w:style>
  <w:style w:type="character" w:customStyle="1" w:styleId="RTFNum66">
    <w:name w:val="RTF_Num 6 6"/>
    <w:rsid w:val="001C4168"/>
  </w:style>
  <w:style w:type="character" w:customStyle="1" w:styleId="RTFNum67">
    <w:name w:val="RTF_Num 6 7"/>
    <w:rsid w:val="001C4168"/>
  </w:style>
  <w:style w:type="character" w:customStyle="1" w:styleId="RTFNum68">
    <w:name w:val="RTF_Num 6 8"/>
    <w:rsid w:val="001C4168"/>
  </w:style>
  <w:style w:type="character" w:customStyle="1" w:styleId="RTFNum69">
    <w:name w:val="RTF_Num 6 9"/>
    <w:rsid w:val="001C4168"/>
  </w:style>
  <w:style w:type="character" w:customStyle="1" w:styleId="RTFNum71">
    <w:name w:val="RTF_Num 7 1"/>
    <w:rsid w:val="001C4168"/>
  </w:style>
  <w:style w:type="character" w:customStyle="1" w:styleId="RTFNum72">
    <w:name w:val="RTF_Num 7 2"/>
    <w:rsid w:val="001C4168"/>
  </w:style>
  <w:style w:type="character" w:customStyle="1" w:styleId="RTFNum73">
    <w:name w:val="RTF_Num 7 3"/>
    <w:rsid w:val="001C4168"/>
  </w:style>
  <w:style w:type="character" w:customStyle="1" w:styleId="RTFNum74">
    <w:name w:val="RTF_Num 7 4"/>
    <w:rsid w:val="001C4168"/>
  </w:style>
  <w:style w:type="character" w:customStyle="1" w:styleId="RTFNum75">
    <w:name w:val="RTF_Num 7 5"/>
    <w:rsid w:val="001C4168"/>
  </w:style>
  <w:style w:type="character" w:customStyle="1" w:styleId="RTFNum76">
    <w:name w:val="RTF_Num 7 6"/>
    <w:rsid w:val="001C4168"/>
  </w:style>
  <w:style w:type="character" w:customStyle="1" w:styleId="RTFNum77">
    <w:name w:val="RTF_Num 7 7"/>
    <w:rsid w:val="001C4168"/>
  </w:style>
  <w:style w:type="character" w:customStyle="1" w:styleId="RTFNum78">
    <w:name w:val="RTF_Num 7 8"/>
    <w:rsid w:val="001C4168"/>
  </w:style>
  <w:style w:type="character" w:customStyle="1" w:styleId="RTFNum79">
    <w:name w:val="RTF_Num 7 9"/>
    <w:rsid w:val="001C4168"/>
  </w:style>
  <w:style w:type="character" w:customStyle="1" w:styleId="RTFNum81">
    <w:name w:val="RTF_Num 8 1"/>
    <w:rsid w:val="001C4168"/>
  </w:style>
  <w:style w:type="character" w:customStyle="1" w:styleId="RTFNum82">
    <w:name w:val="RTF_Num 8 2"/>
    <w:rsid w:val="001C4168"/>
  </w:style>
  <w:style w:type="character" w:customStyle="1" w:styleId="RTFNum83">
    <w:name w:val="RTF_Num 8 3"/>
    <w:rsid w:val="001C4168"/>
  </w:style>
  <w:style w:type="character" w:customStyle="1" w:styleId="RTFNum84">
    <w:name w:val="RTF_Num 8 4"/>
    <w:rsid w:val="001C4168"/>
  </w:style>
  <w:style w:type="character" w:customStyle="1" w:styleId="RTFNum85">
    <w:name w:val="RTF_Num 8 5"/>
    <w:rsid w:val="001C4168"/>
  </w:style>
  <w:style w:type="character" w:customStyle="1" w:styleId="RTFNum86">
    <w:name w:val="RTF_Num 8 6"/>
    <w:rsid w:val="001C4168"/>
  </w:style>
  <w:style w:type="character" w:customStyle="1" w:styleId="RTFNum87">
    <w:name w:val="RTF_Num 8 7"/>
    <w:rsid w:val="001C4168"/>
  </w:style>
  <w:style w:type="character" w:customStyle="1" w:styleId="RTFNum88">
    <w:name w:val="RTF_Num 8 8"/>
    <w:rsid w:val="001C4168"/>
  </w:style>
  <w:style w:type="character" w:customStyle="1" w:styleId="RTFNum89">
    <w:name w:val="RTF_Num 8 9"/>
    <w:rsid w:val="001C4168"/>
  </w:style>
  <w:style w:type="character" w:customStyle="1" w:styleId="RTFNum91">
    <w:name w:val="RTF_Num 9 1"/>
    <w:rsid w:val="001C4168"/>
  </w:style>
  <w:style w:type="character" w:customStyle="1" w:styleId="RTFNum92">
    <w:name w:val="RTF_Num 9 2"/>
    <w:rsid w:val="001C4168"/>
  </w:style>
  <w:style w:type="character" w:customStyle="1" w:styleId="RTFNum93">
    <w:name w:val="RTF_Num 9 3"/>
    <w:rsid w:val="001C4168"/>
  </w:style>
  <w:style w:type="character" w:customStyle="1" w:styleId="RTFNum94">
    <w:name w:val="RTF_Num 9 4"/>
    <w:rsid w:val="001C4168"/>
  </w:style>
  <w:style w:type="character" w:customStyle="1" w:styleId="RTFNum95">
    <w:name w:val="RTF_Num 9 5"/>
    <w:rsid w:val="001C4168"/>
  </w:style>
  <w:style w:type="character" w:customStyle="1" w:styleId="RTFNum96">
    <w:name w:val="RTF_Num 9 6"/>
    <w:rsid w:val="001C4168"/>
  </w:style>
  <w:style w:type="character" w:customStyle="1" w:styleId="RTFNum97">
    <w:name w:val="RTF_Num 9 7"/>
    <w:rsid w:val="001C4168"/>
  </w:style>
  <w:style w:type="character" w:customStyle="1" w:styleId="RTFNum98">
    <w:name w:val="RTF_Num 9 8"/>
    <w:rsid w:val="001C4168"/>
  </w:style>
  <w:style w:type="character" w:customStyle="1" w:styleId="RTFNum99">
    <w:name w:val="RTF_Num 9 9"/>
    <w:rsid w:val="001C4168"/>
  </w:style>
  <w:style w:type="character" w:customStyle="1" w:styleId="RTFNum101">
    <w:name w:val="RTF_Num 10 1"/>
    <w:rsid w:val="001C4168"/>
  </w:style>
  <w:style w:type="character" w:customStyle="1" w:styleId="RTFNum102">
    <w:name w:val="RTF_Num 10 2"/>
    <w:rsid w:val="001C4168"/>
  </w:style>
  <w:style w:type="character" w:customStyle="1" w:styleId="RTFNum103">
    <w:name w:val="RTF_Num 10 3"/>
    <w:rsid w:val="001C4168"/>
  </w:style>
  <w:style w:type="character" w:customStyle="1" w:styleId="RTFNum104">
    <w:name w:val="RTF_Num 10 4"/>
    <w:rsid w:val="001C4168"/>
  </w:style>
  <w:style w:type="character" w:customStyle="1" w:styleId="RTFNum105">
    <w:name w:val="RTF_Num 10 5"/>
    <w:rsid w:val="001C4168"/>
  </w:style>
  <w:style w:type="character" w:customStyle="1" w:styleId="RTFNum106">
    <w:name w:val="RTF_Num 10 6"/>
    <w:rsid w:val="001C4168"/>
  </w:style>
  <w:style w:type="character" w:customStyle="1" w:styleId="RTFNum107">
    <w:name w:val="RTF_Num 10 7"/>
    <w:rsid w:val="001C4168"/>
  </w:style>
  <w:style w:type="character" w:customStyle="1" w:styleId="RTFNum108">
    <w:name w:val="RTF_Num 10 8"/>
    <w:rsid w:val="001C4168"/>
  </w:style>
  <w:style w:type="character" w:customStyle="1" w:styleId="RTFNum109">
    <w:name w:val="RTF_Num 10 9"/>
    <w:rsid w:val="001C4168"/>
  </w:style>
  <w:style w:type="character" w:customStyle="1" w:styleId="RTFNum111">
    <w:name w:val="RTF_Num 11 1"/>
    <w:rsid w:val="001C4168"/>
    <w:rPr>
      <w:rFonts w:ascii="Arial" w:eastAsia="Times New Roman" w:hAnsi="Arial"/>
      <w:sz w:val="22"/>
    </w:rPr>
  </w:style>
  <w:style w:type="character" w:customStyle="1" w:styleId="RTFNum112">
    <w:name w:val="RTF_Num 11 2"/>
    <w:rsid w:val="001C4168"/>
  </w:style>
  <w:style w:type="character" w:customStyle="1" w:styleId="RTFNum113">
    <w:name w:val="RTF_Num 11 3"/>
    <w:rsid w:val="001C4168"/>
  </w:style>
  <w:style w:type="character" w:customStyle="1" w:styleId="RTFNum114">
    <w:name w:val="RTF_Num 11 4"/>
    <w:rsid w:val="001C4168"/>
  </w:style>
  <w:style w:type="character" w:customStyle="1" w:styleId="RTFNum115">
    <w:name w:val="RTF_Num 11 5"/>
    <w:rsid w:val="001C4168"/>
  </w:style>
  <w:style w:type="character" w:customStyle="1" w:styleId="RTFNum116">
    <w:name w:val="RTF_Num 11 6"/>
    <w:rsid w:val="001C4168"/>
  </w:style>
  <w:style w:type="character" w:customStyle="1" w:styleId="RTFNum117">
    <w:name w:val="RTF_Num 11 7"/>
    <w:rsid w:val="001C4168"/>
  </w:style>
  <w:style w:type="character" w:customStyle="1" w:styleId="RTFNum118">
    <w:name w:val="RTF_Num 11 8"/>
    <w:rsid w:val="001C4168"/>
  </w:style>
  <w:style w:type="character" w:customStyle="1" w:styleId="RTFNum119">
    <w:name w:val="RTF_Num 11 9"/>
    <w:rsid w:val="001C4168"/>
  </w:style>
  <w:style w:type="character" w:customStyle="1" w:styleId="RTFNum121">
    <w:name w:val="RTF_Num 12 1"/>
    <w:rsid w:val="001C4168"/>
  </w:style>
  <w:style w:type="character" w:customStyle="1" w:styleId="RTFNum122">
    <w:name w:val="RTF_Num 12 2"/>
    <w:rsid w:val="001C4168"/>
  </w:style>
  <w:style w:type="character" w:customStyle="1" w:styleId="RTFNum123">
    <w:name w:val="RTF_Num 12 3"/>
    <w:rsid w:val="001C4168"/>
  </w:style>
  <w:style w:type="character" w:customStyle="1" w:styleId="RTFNum124">
    <w:name w:val="RTF_Num 12 4"/>
    <w:rsid w:val="001C4168"/>
  </w:style>
  <w:style w:type="character" w:customStyle="1" w:styleId="RTFNum125">
    <w:name w:val="RTF_Num 12 5"/>
    <w:rsid w:val="001C4168"/>
  </w:style>
  <w:style w:type="character" w:customStyle="1" w:styleId="RTFNum126">
    <w:name w:val="RTF_Num 12 6"/>
    <w:rsid w:val="001C4168"/>
  </w:style>
  <w:style w:type="character" w:customStyle="1" w:styleId="RTFNum127">
    <w:name w:val="RTF_Num 12 7"/>
    <w:rsid w:val="001C4168"/>
  </w:style>
  <w:style w:type="character" w:customStyle="1" w:styleId="RTFNum128">
    <w:name w:val="RTF_Num 12 8"/>
    <w:rsid w:val="001C4168"/>
  </w:style>
  <w:style w:type="character" w:customStyle="1" w:styleId="RTFNum129">
    <w:name w:val="RTF_Num 12 9"/>
    <w:rsid w:val="001C4168"/>
  </w:style>
  <w:style w:type="character" w:customStyle="1" w:styleId="RTFNum131">
    <w:name w:val="RTF_Num 13 1"/>
    <w:rsid w:val="001C4168"/>
  </w:style>
  <w:style w:type="character" w:customStyle="1" w:styleId="RTFNum132">
    <w:name w:val="RTF_Num 13 2"/>
    <w:rsid w:val="001C4168"/>
  </w:style>
  <w:style w:type="character" w:customStyle="1" w:styleId="RTFNum133">
    <w:name w:val="RTF_Num 13 3"/>
    <w:rsid w:val="001C4168"/>
  </w:style>
  <w:style w:type="character" w:customStyle="1" w:styleId="RTFNum134">
    <w:name w:val="RTF_Num 13 4"/>
    <w:rsid w:val="001C4168"/>
  </w:style>
  <w:style w:type="character" w:customStyle="1" w:styleId="RTFNum135">
    <w:name w:val="RTF_Num 13 5"/>
    <w:rsid w:val="001C4168"/>
  </w:style>
  <w:style w:type="character" w:customStyle="1" w:styleId="RTFNum136">
    <w:name w:val="RTF_Num 13 6"/>
    <w:rsid w:val="001C4168"/>
  </w:style>
  <w:style w:type="character" w:customStyle="1" w:styleId="RTFNum137">
    <w:name w:val="RTF_Num 13 7"/>
    <w:rsid w:val="001C4168"/>
  </w:style>
  <w:style w:type="character" w:customStyle="1" w:styleId="RTFNum138">
    <w:name w:val="RTF_Num 13 8"/>
    <w:rsid w:val="001C4168"/>
  </w:style>
  <w:style w:type="character" w:customStyle="1" w:styleId="RTFNum139">
    <w:name w:val="RTF_Num 13 9"/>
    <w:rsid w:val="001C4168"/>
  </w:style>
  <w:style w:type="character" w:customStyle="1" w:styleId="RTFNum141">
    <w:name w:val="RTF_Num 14 1"/>
    <w:rsid w:val="001C4168"/>
  </w:style>
  <w:style w:type="character" w:customStyle="1" w:styleId="RTFNum142">
    <w:name w:val="RTF_Num 14 2"/>
    <w:rsid w:val="001C4168"/>
  </w:style>
  <w:style w:type="character" w:customStyle="1" w:styleId="RTFNum143">
    <w:name w:val="RTF_Num 14 3"/>
    <w:rsid w:val="001C4168"/>
  </w:style>
  <w:style w:type="character" w:customStyle="1" w:styleId="RTFNum144">
    <w:name w:val="RTF_Num 14 4"/>
    <w:rsid w:val="001C4168"/>
  </w:style>
  <w:style w:type="character" w:customStyle="1" w:styleId="RTFNum145">
    <w:name w:val="RTF_Num 14 5"/>
    <w:rsid w:val="001C4168"/>
  </w:style>
  <w:style w:type="character" w:customStyle="1" w:styleId="RTFNum146">
    <w:name w:val="RTF_Num 14 6"/>
    <w:rsid w:val="001C4168"/>
  </w:style>
  <w:style w:type="character" w:customStyle="1" w:styleId="RTFNum147">
    <w:name w:val="RTF_Num 14 7"/>
    <w:rsid w:val="001C4168"/>
  </w:style>
  <w:style w:type="character" w:customStyle="1" w:styleId="RTFNum148">
    <w:name w:val="RTF_Num 14 8"/>
    <w:rsid w:val="001C4168"/>
  </w:style>
  <w:style w:type="character" w:customStyle="1" w:styleId="RTFNum149">
    <w:name w:val="RTF_Num 14 9"/>
    <w:rsid w:val="001C4168"/>
  </w:style>
  <w:style w:type="character" w:customStyle="1" w:styleId="RTFNum151">
    <w:name w:val="RTF_Num 15 1"/>
    <w:rsid w:val="001C4168"/>
  </w:style>
  <w:style w:type="character" w:customStyle="1" w:styleId="RTFNum152">
    <w:name w:val="RTF_Num 15 2"/>
    <w:rsid w:val="001C4168"/>
  </w:style>
  <w:style w:type="character" w:customStyle="1" w:styleId="RTFNum153">
    <w:name w:val="RTF_Num 15 3"/>
    <w:rsid w:val="001C4168"/>
  </w:style>
  <w:style w:type="character" w:customStyle="1" w:styleId="RTFNum154">
    <w:name w:val="RTF_Num 15 4"/>
    <w:rsid w:val="001C4168"/>
  </w:style>
  <w:style w:type="character" w:customStyle="1" w:styleId="RTFNum155">
    <w:name w:val="RTF_Num 15 5"/>
    <w:rsid w:val="001C4168"/>
  </w:style>
  <w:style w:type="character" w:customStyle="1" w:styleId="RTFNum156">
    <w:name w:val="RTF_Num 15 6"/>
    <w:rsid w:val="001C4168"/>
  </w:style>
  <w:style w:type="character" w:customStyle="1" w:styleId="RTFNum157">
    <w:name w:val="RTF_Num 15 7"/>
    <w:rsid w:val="001C4168"/>
  </w:style>
  <w:style w:type="character" w:customStyle="1" w:styleId="RTFNum158">
    <w:name w:val="RTF_Num 15 8"/>
    <w:rsid w:val="001C4168"/>
  </w:style>
  <w:style w:type="character" w:customStyle="1" w:styleId="RTFNum159">
    <w:name w:val="RTF_Num 15 9"/>
    <w:rsid w:val="001C4168"/>
  </w:style>
  <w:style w:type="character" w:customStyle="1" w:styleId="RTFNum161">
    <w:name w:val="RTF_Num 16 1"/>
    <w:rsid w:val="001C4168"/>
  </w:style>
  <w:style w:type="character" w:customStyle="1" w:styleId="RTFNum162">
    <w:name w:val="RTF_Num 16 2"/>
    <w:rsid w:val="001C4168"/>
  </w:style>
  <w:style w:type="character" w:customStyle="1" w:styleId="RTFNum163">
    <w:name w:val="RTF_Num 16 3"/>
    <w:rsid w:val="001C4168"/>
  </w:style>
  <w:style w:type="character" w:customStyle="1" w:styleId="RTFNum164">
    <w:name w:val="RTF_Num 16 4"/>
    <w:rsid w:val="001C4168"/>
  </w:style>
  <w:style w:type="character" w:customStyle="1" w:styleId="RTFNum165">
    <w:name w:val="RTF_Num 16 5"/>
    <w:rsid w:val="001C4168"/>
  </w:style>
  <w:style w:type="character" w:customStyle="1" w:styleId="RTFNum166">
    <w:name w:val="RTF_Num 16 6"/>
    <w:rsid w:val="001C4168"/>
  </w:style>
  <w:style w:type="character" w:customStyle="1" w:styleId="RTFNum167">
    <w:name w:val="RTF_Num 16 7"/>
    <w:rsid w:val="001C4168"/>
  </w:style>
  <w:style w:type="character" w:customStyle="1" w:styleId="RTFNum168">
    <w:name w:val="RTF_Num 16 8"/>
    <w:rsid w:val="001C4168"/>
  </w:style>
  <w:style w:type="character" w:customStyle="1" w:styleId="RTFNum169">
    <w:name w:val="RTF_Num 16 9"/>
    <w:rsid w:val="001C4168"/>
  </w:style>
  <w:style w:type="character" w:customStyle="1" w:styleId="RTFNum171">
    <w:name w:val="RTF_Num 17 1"/>
    <w:rsid w:val="001C4168"/>
  </w:style>
  <w:style w:type="character" w:customStyle="1" w:styleId="RTFNum172">
    <w:name w:val="RTF_Num 17 2"/>
    <w:rsid w:val="001C4168"/>
  </w:style>
  <w:style w:type="character" w:customStyle="1" w:styleId="RTFNum173">
    <w:name w:val="RTF_Num 17 3"/>
    <w:rsid w:val="001C4168"/>
  </w:style>
  <w:style w:type="character" w:customStyle="1" w:styleId="RTFNum174">
    <w:name w:val="RTF_Num 17 4"/>
    <w:rsid w:val="001C4168"/>
  </w:style>
  <w:style w:type="character" w:customStyle="1" w:styleId="RTFNum175">
    <w:name w:val="RTF_Num 17 5"/>
    <w:rsid w:val="001C4168"/>
  </w:style>
  <w:style w:type="character" w:customStyle="1" w:styleId="RTFNum176">
    <w:name w:val="RTF_Num 17 6"/>
    <w:rsid w:val="001C4168"/>
  </w:style>
  <w:style w:type="character" w:customStyle="1" w:styleId="RTFNum177">
    <w:name w:val="RTF_Num 17 7"/>
    <w:rsid w:val="001C4168"/>
  </w:style>
  <w:style w:type="character" w:customStyle="1" w:styleId="RTFNum178">
    <w:name w:val="RTF_Num 17 8"/>
    <w:rsid w:val="001C4168"/>
  </w:style>
  <w:style w:type="character" w:customStyle="1" w:styleId="RTFNum179">
    <w:name w:val="RTF_Num 17 9"/>
    <w:rsid w:val="001C4168"/>
  </w:style>
  <w:style w:type="character" w:customStyle="1" w:styleId="RTFNum181">
    <w:name w:val="RTF_Num 18 1"/>
    <w:rsid w:val="001C4168"/>
  </w:style>
  <w:style w:type="character" w:customStyle="1" w:styleId="RTFNum182">
    <w:name w:val="RTF_Num 18 2"/>
    <w:rsid w:val="001C4168"/>
  </w:style>
  <w:style w:type="character" w:customStyle="1" w:styleId="RTFNum183">
    <w:name w:val="RTF_Num 18 3"/>
    <w:rsid w:val="001C4168"/>
  </w:style>
  <w:style w:type="character" w:customStyle="1" w:styleId="RTFNum184">
    <w:name w:val="RTF_Num 18 4"/>
    <w:rsid w:val="001C4168"/>
  </w:style>
  <w:style w:type="character" w:customStyle="1" w:styleId="RTFNum185">
    <w:name w:val="RTF_Num 18 5"/>
    <w:rsid w:val="001C4168"/>
  </w:style>
  <w:style w:type="character" w:customStyle="1" w:styleId="RTFNum186">
    <w:name w:val="RTF_Num 18 6"/>
    <w:rsid w:val="001C4168"/>
  </w:style>
  <w:style w:type="character" w:customStyle="1" w:styleId="RTFNum187">
    <w:name w:val="RTF_Num 18 7"/>
    <w:rsid w:val="001C4168"/>
  </w:style>
  <w:style w:type="character" w:customStyle="1" w:styleId="RTFNum188">
    <w:name w:val="RTF_Num 18 8"/>
    <w:rsid w:val="001C4168"/>
  </w:style>
  <w:style w:type="character" w:customStyle="1" w:styleId="RTFNum189">
    <w:name w:val="RTF_Num 18 9"/>
    <w:rsid w:val="001C4168"/>
  </w:style>
  <w:style w:type="character" w:customStyle="1" w:styleId="RTFNum191">
    <w:name w:val="RTF_Num 19 1"/>
    <w:rsid w:val="001C4168"/>
    <w:rPr>
      <w:rFonts w:ascii="Arial" w:eastAsia="Times New Roman" w:hAnsi="Arial"/>
      <w:sz w:val="22"/>
    </w:rPr>
  </w:style>
  <w:style w:type="character" w:customStyle="1" w:styleId="RTFNum192">
    <w:name w:val="RTF_Num 19 2"/>
    <w:rsid w:val="001C4168"/>
  </w:style>
  <w:style w:type="character" w:customStyle="1" w:styleId="RTFNum193">
    <w:name w:val="RTF_Num 19 3"/>
    <w:rsid w:val="001C4168"/>
  </w:style>
  <w:style w:type="character" w:customStyle="1" w:styleId="RTFNum194">
    <w:name w:val="RTF_Num 19 4"/>
    <w:rsid w:val="001C4168"/>
  </w:style>
  <w:style w:type="character" w:customStyle="1" w:styleId="RTFNum195">
    <w:name w:val="RTF_Num 19 5"/>
    <w:rsid w:val="001C4168"/>
  </w:style>
  <w:style w:type="character" w:customStyle="1" w:styleId="RTFNum196">
    <w:name w:val="RTF_Num 19 6"/>
    <w:rsid w:val="001C4168"/>
  </w:style>
  <w:style w:type="character" w:customStyle="1" w:styleId="RTFNum197">
    <w:name w:val="RTF_Num 19 7"/>
    <w:rsid w:val="001C4168"/>
  </w:style>
  <w:style w:type="character" w:customStyle="1" w:styleId="RTFNum198">
    <w:name w:val="RTF_Num 19 8"/>
    <w:rsid w:val="001C4168"/>
  </w:style>
  <w:style w:type="character" w:customStyle="1" w:styleId="RTFNum199">
    <w:name w:val="RTF_Num 19 9"/>
    <w:rsid w:val="001C4168"/>
  </w:style>
  <w:style w:type="character" w:customStyle="1" w:styleId="RTFNum201">
    <w:name w:val="RTF_Num 20 1"/>
    <w:rsid w:val="001C4168"/>
  </w:style>
  <w:style w:type="character" w:customStyle="1" w:styleId="RTFNum202">
    <w:name w:val="RTF_Num 20 2"/>
    <w:rsid w:val="001C4168"/>
  </w:style>
  <w:style w:type="character" w:customStyle="1" w:styleId="RTFNum203">
    <w:name w:val="RTF_Num 20 3"/>
    <w:rsid w:val="001C4168"/>
  </w:style>
  <w:style w:type="character" w:customStyle="1" w:styleId="RTFNum204">
    <w:name w:val="RTF_Num 20 4"/>
    <w:rsid w:val="001C4168"/>
  </w:style>
  <w:style w:type="character" w:customStyle="1" w:styleId="RTFNum205">
    <w:name w:val="RTF_Num 20 5"/>
    <w:rsid w:val="001C4168"/>
  </w:style>
  <w:style w:type="character" w:customStyle="1" w:styleId="RTFNum206">
    <w:name w:val="RTF_Num 20 6"/>
    <w:rsid w:val="001C4168"/>
  </w:style>
  <w:style w:type="character" w:customStyle="1" w:styleId="RTFNum207">
    <w:name w:val="RTF_Num 20 7"/>
    <w:rsid w:val="001C4168"/>
  </w:style>
  <w:style w:type="character" w:customStyle="1" w:styleId="RTFNum208">
    <w:name w:val="RTF_Num 20 8"/>
    <w:rsid w:val="001C4168"/>
  </w:style>
  <w:style w:type="character" w:customStyle="1" w:styleId="RTFNum209">
    <w:name w:val="RTF_Num 20 9"/>
    <w:rsid w:val="001C4168"/>
  </w:style>
  <w:style w:type="character" w:customStyle="1" w:styleId="RTFNum211">
    <w:name w:val="RTF_Num 21 1"/>
    <w:rsid w:val="001C4168"/>
  </w:style>
  <w:style w:type="character" w:customStyle="1" w:styleId="RTFNum212">
    <w:name w:val="RTF_Num 21 2"/>
    <w:rsid w:val="001C4168"/>
  </w:style>
  <w:style w:type="character" w:customStyle="1" w:styleId="RTFNum213">
    <w:name w:val="RTF_Num 21 3"/>
    <w:rsid w:val="001C4168"/>
  </w:style>
  <w:style w:type="character" w:customStyle="1" w:styleId="RTFNum214">
    <w:name w:val="RTF_Num 21 4"/>
    <w:rsid w:val="001C4168"/>
  </w:style>
  <w:style w:type="character" w:customStyle="1" w:styleId="RTFNum215">
    <w:name w:val="RTF_Num 21 5"/>
    <w:rsid w:val="001C4168"/>
  </w:style>
  <w:style w:type="character" w:customStyle="1" w:styleId="RTFNum216">
    <w:name w:val="RTF_Num 21 6"/>
    <w:rsid w:val="001C4168"/>
  </w:style>
  <w:style w:type="character" w:customStyle="1" w:styleId="RTFNum217">
    <w:name w:val="RTF_Num 21 7"/>
    <w:rsid w:val="001C4168"/>
  </w:style>
  <w:style w:type="character" w:customStyle="1" w:styleId="RTFNum218">
    <w:name w:val="RTF_Num 21 8"/>
    <w:rsid w:val="001C4168"/>
  </w:style>
  <w:style w:type="character" w:customStyle="1" w:styleId="RTFNum219">
    <w:name w:val="RTF_Num 21 9"/>
    <w:rsid w:val="001C4168"/>
  </w:style>
  <w:style w:type="character" w:customStyle="1" w:styleId="RTFNum221">
    <w:name w:val="RTF_Num 22 1"/>
    <w:rsid w:val="001C4168"/>
  </w:style>
  <w:style w:type="character" w:customStyle="1" w:styleId="RTFNum222">
    <w:name w:val="RTF_Num 22 2"/>
    <w:rsid w:val="001C4168"/>
  </w:style>
  <w:style w:type="character" w:customStyle="1" w:styleId="RTFNum223">
    <w:name w:val="RTF_Num 22 3"/>
    <w:rsid w:val="001C4168"/>
  </w:style>
  <w:style w:type="character" w:customStyle="1" w:styleId="RTFNum224">
    <w:name w:val="RTF_Num 22 4"/>
    <w:rsid w:val="001C4168"/>
  </w:style>
  <w:style w:type="character" w:customStyle="1" w:styleId="RTFNum225">
    <w:name w:val="RTF_Num 22 5"/>
    <w:rsid w:val="001C4168"/>
  </w:style>
  <w:style w:type="character" w:customStyle="1" w:styleId="RTFNum226">
    <w:name w:val="RTF_Num 22 6"/>
    <w:rsid w:val="001C4168"/>
  </w:style>
  <w:style w:type="character" w:customStyle="1" w:styleId="RTFNum227">
    <w:name w:val="RTF_Num 22 7"/>
    <w:rsid w:val="001C4168"/>
  </w:style>
  <w:style w:type="character" w:customStyle="1" w:styleId="RTFNum228">
    <w:name w:val="RTF_Num 22 8"/>
    <w:rsid w:val="001C4168"/>
  </w:style>
  <w:style w:type="character" w:customStyle="1" w:styleId="RTFNum229">
    <w:name w:val="RTF_Num 22 9"/>
    <w:rsid w:val="001C4168"/>
  </w:style>
  <w:style w:type="character" w:customStyle="1" w:styleId="RTFNum231">
    <w:name w:val="RTF_Num 23 1"/>
    <w:rsid w:val="001C4168"/>
    <w:rPr>
      <w:rFonts w:ascii="Arial" w:eastAsia="Times New Roman" w:hAnsi="Arial"/>
      <w:sz w:val="22"/>
    </w:rPr>
  </w:style>
  <w:style w:type="character" w:customStyle="1" w:styleId="RTFNum232">
    <w:name w:val="RTF_Num 23 2"/>
    <w:rsid w:val="001C4168"/>
  </w:style>
  <w:style w:type="character" w:customStyle="1" w:styleId="RTFNum233">
    <w:name w:val="RTF_Num 23 3"/>
    <w:rsid w:val="001C4168"/>
  </w:style>
  <w:style w:type="character" w:customStyle="1" w:styleId="RTFNum234">
    <w:name w:val="RTF_Num 23 4"/>
    <w:rsid w:val="001C4168"/>
  </w:style>
  <w:style w:type="character" w:customStyle="1" w:styleId="RTFNum235">
    <w:name w:val="RTF_Num 23 5"/>
    <w:rsid w:val="001C4168"/>
  </w:style>
  <w:style w:type="character" w:customStyle="1" w:styleId="RTFNum236">
    <w:name w:val="RTF_Num 23 6"/>
    <w:rsid w:val="001C4168"/>
  </w:style>
  <w:style w:type="character" w:customStyle="1" w:styleId="RTFNum237">
    <w:name w:val="RTF_Num 23 7"/>
    <w:rsid w:val="001C4168"/>
  </w:style>
  <w:style w:type="character" w:customStyle="1" w:styleId="RTFNum238">
    <w:name w:val="RTF_Num 23 8"/>
    <w:rsid w:val="001C4168"/>
  </w:style>
  <w:style w:type="character" w:customStyle="1" w:styleId="RTFNum239">
    <w:name w:val="RTF_Num 23 9"/>
    <w:rsid w:val="001C4168"/>
  </w:style>
  <w:style w:type="character" w:customStyle="1" w:styleId="RTFNum241">
    <w:name w:val="RTF_Num 24 1"/>
    <w:rsid w:val="001C4168"/>
  </w:style>
  <w:style w:type="character" w:customStyle="1" w:styleId="RTFNum242">
    <w:name w:val="RTF_Num 24 2"/>
    <w:rsid w:val="001C4168"/>
  </w:style>
  <w:style w:type="character" w:customStyle="1" w:styleId="RTFNum243">
    <w:name w:val="RTF_Num 24 3"/>
    <w:rsid w:val="001C4168"/>
  </w:style>
  <w:style w:type="character" w:customStyle="1" w:styleId="RTFNum244">
    <w:name w:val="RTF_Num 24 4"/>
    <w:rsid w:val="001C4168"/>
  </w:style>
  <w:style w:type="character" w:customStyle="1" w:styleId="RTFNum245">
    <w:name w:val="RTF_Num 24 5"/>
    <w:rsid w:val="001C4168"/>
  </w:style>
  <w:style w:type="character" w:customStyle="1" w:styleId="RTFNum246">
    <w:name w:val="RTF_Num 24 6"/>
    <w:rsid w:val="001C4168"/>
  </w:style>
  <w:style w:type="character" w:customStyle="1" w:styleId="RTFNum247">
    <w:name w:val="RTF_Num 24 7"/>
    <w:rsid w:val="001C4168"/>
  </w:style>
  <w:style w:type="character" w:customStyle="1" w:styleId="RTFNum248">
    <w:name w:val="RTF_Num 24 8"/>
    <w:rsid w:val="001C4168"/>
  </w:style>
  <w:style w:type="character" w:customStyle="1" w:styleId="RTFNum249">
    <w:name w:val="RTF_Num 24 9"/>
    <w:rsid w:val="001C4168"/>
  </w:style>
  <w:style w:type="character" w:customStyle="1" w:styleId="RTFNum251">
    <w:name w:val="RTF_Num 25 1"/>
    <w:rsid w:val="001C4168"/>
  </w:style>
  <w:style w:type="character" w:customStyle="1" w:styleId="RTFNum252">
    <w:name w:val="RTF_Num 25 2"/>
    <w:rsid w:val="001C4168"/>
  </w:style>
  <w:style w:type="character" w:customStyle="1" w:styleId="RTFNum253">
    <w:name w:val="RTF_Num 25 3"/>
    <w:rsid w:val="001C4168"/>
  </w:style>
  <w:style w:type="character" w:customStyle="1" w:styleId="RTFNum254">
    <w:name w:val="RTF_Num 25 4"/>
    <w:rsid w:val="001C4168"/>
  </w:style>
  <w:style w:type="character" w:customStyle="1" w:styleId="RTFNum255">
    <w:name w:val="RTF_Num 25 5"/>
    <w:rsid w:val="001C4168"/>
  </w:style>
  <w:style w:type="character" w:customStyle="1" w:styleId="RTFNum256">
    <w:name w:val="RTF_Num 25 6"/>
    <w:rsid w:val="001C4168"/>
  </w:style>
  <w:style w:type="character" w:customStyle="1" w:styleId="RTFNum257">
    <w:name w:val="RTF_Num 25 7"/>
    <w:rsid w:val="001C4168"/>
  </w:style>
  <w:style w:type="character" w:customStyle="1" w:styleId="RTFNum258">
    <w:name w:val="RTF_Num 25 8"/>
    <w:rsid w:val="001C4168"/>
  </w:style>
  <w:style w:type="character" w:customStyle="1" w:styleId="RTFNum259">
    <w:name w:val="RTF_Num 25 9"/>
    <w:rsid w:val="001C4168"/>
  </w:style>
  <w:style w:type="character" w:customStyle="1" w:styleId="RTFNum261">
    <w:name w:val="RTF_Num 26 1"/>
    <w:rsid w:val="001C4168"/>
  </w:style>
  <w:style w:type="character" w:customStyle="1" w:styleId="RTFNum262">
    <w:name w:val="RTF_Num 26 2"/>
    <w:rsid w:val="001C4168"/>
  </w:style>
  <w:style w:type="character" w:customStyle="1" w:styleId="RTFNum263">
    <w:name w:val="RTF_Num 26 3"/>
    <w:rsid w:val="001C4168"/>
  </w:style>
  <w:style w:type="character" w:customStyle="1" w:styleId="RTFNum264">
    <w:name w:val="RTF_Num 26 4"/>
    <w:rsid w:val="001C4168"/>
  </w:style>
  <w:style w:type="character" w:customStyle="1" w:styleId="RTFNum265">
    <w:name w:val="RTF_Num 26 5"/>
    <w:rsid w:val="001C4168"/>
  </w:style>
  <w:style w:type="character" w:customStyle="1" w:styleId="RTFNum266">
    <w:name w:val="RTF_Num 26 6"/>
    <w:rsid w:val="001C4168"/>
  </w:style>
  <w:style w:type="character" w:customStyle="1" w:styleId="RTFNum267">
    <w:name w:val="RTF_Num 26 7"/>
    <w:rsid w:val="001C4168"/>
  </w:style>
  <w:style w:type="character" w:customStyle="1" w:styleId="RTFNum268">
    <w:name w:val="RTF_Num 26 8"/>
    <w:rsid w:val="001C4168"/>
  </w:style>
  <w:style w:type="character" w:customStyle="1" w:styleId="RTFNum269">
    <w:name w:val="RTF_Num 26 9"/>
    <w:rsid w:val="001C4168"/>
  </w:style>
  <w:style w:type="character" w:customStyle="1" w:styleId="RTFNum271">
    <w:name w:val="RTF_Num 27 1"/>
    <w:rsid w:val="001C4168"/>
    <w:rPr>
      <w:rFonts w:ascii="Arial" w:eastAsia="Times New Roman" w:hAnsi="Arial"/>
      <w:sz w:val="22"/>
    </w:rPr>
  </w:style>
  <w:style w:type="character" w:customStyle="1" w:styleId="RTFNum272">
    <w:name w:val="RTF_Num 27 2"/>
    <w:rsid w:val="001C4168"/>
  </w:style>
  <w:style w:type="character" w:customStyle="1" w:styleId="RTFNum273">
    <w:name w:val="RTF_Num 27 3"/>
    <w:rsid w:val="001C4168"/>
  </w:style>
  <w:style w:type="character" w:customStyle="1" w:styleId="RTFNum274">
    <w:name w:val="RTF_Num 27 4"/>
    <w:rsid w:val="001C4168"/>
  </w:style>
  <w:style w:type="character" w:customStyle="1" w:styleId="RTFNum275">
    <w:name w:val="RTF_Num 27 5"/>
    <w:rsid w:val="001C4168"/>
  </w:style>
  <w:style w:type="character" w:customStyle="1" w:styleId="RTFNum276">
    <w:name w:val="RTF_Num 27 6"/>
    <w:rsid w:val="001C4168"/>
  </w:style>
  <w:style w:type="character" w:customStyle="1" w:styleId="RTFNum277">
    <w:name w:val="RTF_Num 27 7"/>
    <w:rsid w:val="001C4168"/>
  </w:style>
  <w:style w:type="character" w:customStyle="1" w:styleId="RTFNum278">
    <w:name w:val="RTF_Num 27 8"/>
    <w:rsid w:val="001C4168"/>
  </w:style>
  <w:style w:type="character" w:customStyle="1" w:styleId="RTFNum279">
    <w:name w:val="RTF_Num 27 9"/>
    <w:rsid w:val="001C4168"/>
  </w:style>
  <w:style w:type="character" w:customStyle="1" w:styleId="RTFNum281">
    <w:name w:val="RTF_Num 28 1"/>
    <w:rsid w:val="001C4168"/>
  </w:style>
  <w:style w:type="character" w:customStyle="1" w:styleId="RTFNum282">
    <w:name w:val="RTF_Num 28 2"/>
    <w:rsid w:val="001C4168"/>
  </w:style>
  <w:style w:type="character" w:customStyle="1" w:styleId="RTFNum283">
    <w:name w:val="RTF_Num 28 3"/>
    <w:rsid w:val="001C4168"/>
  </w:style>
  <w:style w:type="character" w:customStyle="1" w:styleId="RTFNum284">
    <w:name w:val="RTF_Num 28 4"/>
    <w:rsid w:val="001C4168"/>
  </w:style>
  <w:style w:type="character" w:customStyle="1" w:styleId="RTFNum285">
    <w:name w:val="RTF_Num 28 5"/>
    <w:rsid w:val="001C4168"/>
  </w:style>
  <w:style w:type="character" w:customStyle="1" w:styleId="RTFNum286">
    <w:name w:val="RTF_Num 28 6"/>
    <w:rsid w:val="001C4168"/>
  </w:style>
  <w:style w:type="character" w:customStyle="1" w:styleId="RTFNum287">
    <w:name w:val="RTF_Num 28 7"/>
    <w:rsid w:val="001C4168"/>
  </w:style>
  <w:style w:type="character" w:customStyle="1" w:styleId="RTFNum288">
    <w:name w:val="RTF_Num 28 8"/>
    <w:rsid w:val="001C4168"/>
  </w:style>
  <w:style w:type="character" w:customStyle="1" w:styleId="RTFNum289">
    <w:name w:val="RTF_Num 28 9"/>
    <w:rsid w:val="001C4168"/>
  </w:style>
  <w:style w:type="character" w:customStyle="1" w:styleId="RTFNum291">
    <w:name w:val="RTF_Num 29 1"/>
    <w:rsid w:val="001C4168"/>
  </w:style>
  <w:style w:type="character" w:customStyle="1" w:styleId="RTFNum292">
    <w:name w:val="RTF_Num 29 2"/>
    <w:rsid w:val="001C4168"/>
  </w:style>
  <w:style w:type="character" w:customStyle="1" w:styleId="RTFNum293">
    <w:name w:val="RTF_Num 29 3"/>
    <w:rsid w:val="001C4168"/>
  </w:style>
  <w:style w:type="character" w:customStyle="1" w:styleId="RTFNum294">
    <w:name w:val="RTF_Num 29 4"/>
    <w:rsid w:val="001C4168"/>
  </w:style>
  <w:style w:type="character" w:customStyle="1" w:styleId="RTFNum295">
    <w:name w:val="RTF_Num 29 5"/>
    <w:rsid w:val="001C4168"/>
  </w:style>
  <w:style w:type="character" w:customStyle="1" w:styleId="RTFNum296">
    <w:name w:val="RTF_Num 29 6"/>
    <w:rsid w:val="001C4168"/>
  </w:style>
  <w:style w:type="character" w:customStyle="1" w:styleId="RTFNum297">
    <w:name w:val="RTF_Num 29 7"/>
    <w:rsid w:val="001C4168"/>
  </w:style>
  <w:style w:type="character" w:customStyle="1" w:styleId="RTFNum298">
    <w:name w:val="RTF_Num 29 8"/>
    <w:rsid w:val="001C4168"/>
  </w:style>
  <w:style w:type="character" w:customStyle="1" w:styleId="RTFNum299">
    <w:name w:val="RTF_Num 29 9"/>
    <w:rsid w:val="001C4168"/>
  </w:style>
  <w:style w:type="character" w:customStyle="1" w:styleId="RTFNum301">
    <w:name w:val="RTF_Num 30 1"/>
    <w:rsid w:val="001C4168"/>
  </w:style>
  <w:style w:type="character" w:customStyle="1" w:styleId="RTFNum302">
    <w:name w:val="RTF_Num 30 2"/>
    <w:rsid w:val="001C4168"/>
  </w:style>
  <w:style w:type="character" w:customStyle="1" w:styleId="RTFNum303">
    <w:name w:val="RTF_Num 30 3"/>
    <w:rsid w:val="001C4168"/>
  </w:style>
  <w:style w:type="character" w:customStyle="1" w:styleId="RTFNum304">
    <w:name w:val="RTF_Num 30 4"/>
    <w:rsid w:val="001C4168"/>
  </w:style>
  <w:style w:type="character" w:customStyle="1" w:styleId="RTFNum305">
    <w:name w:val="RTF_Num 30 5"/>
    <w:rsid w:val="001C4168"/>
  </w:style>
  <w:style w:type="character" w:customStyle="1" w:styleId="RTFNum306">
    <w:name w:val="RTF_Num 30 6"/>
    <w:rsid w:val="001C4168"/>
  </w:style>
  <w:style w:type="character" w:customStyle="1" w:styleId="RTFNum307">
    <w:name w:val="RTF_Num 30 7"/>
    <w:rsid w:val="001C4168"/>
  </w:style>
  <w:style w:type="character" w:customStyle="1" w:styleId="RTFNum308">
    <w:name w:val="RTF_Num 30 8"/>
    <w:rsid w:val="001C4168"/>
  </w:style>
  <w:style w:type="character" w:customStyle="1" w:styleId="RTFNum309">
    <w:name w:val="RTF_Num 30 9"/>
    <w:rsid w:val="001C4168"/>
  </w:style>
  <w:style w:type="character" w:customStyle="1" w:styleId="RTFNum311">
    <w:name w:val="RTF_Num 31 1"/>
    <w:rsid w:val="001C4168"/>
  </w:style>
  <w:style w:type="character" w:customStyle="1" w:styleId="RTFNum312">
    <w:name w:val="RTF_Num 31 2"/>
    <w:rsid w:val="001C4168"/>
  </w:style>
  <w:style w:type="character" w:customStyle="1" w:styleId="RTFNum313">
    <w:name w:val="RTF_Num 31 3"/>
    <w:rsid w:val="001C4168"/>
  </w:style>
  <w:style w:type="character" w:customStyle="1" w:styleId="RTFNum314">
    <w:name w:val="RTF_Num 31 4"/>
    <w:rsid w:val="001C4168"/>
  </w:style>
  <w:style w:type="character" w:customStyle="1" w:styleId="RTFNum315">
    <w:name w:val="RTF_Num 31 5"/>
    <w:rsid w:val="001C4168"/>
  </w:style>
  <w:style w:type="character" w:customStyle="1" w:styleId="RTFNum316">
    <w:name w:val="RTF_Num 31 6"/>
    <w:rsid w:val="001C4168"/>
  </w:style>
  <w:style w:type="character" w:customStyle="1" w:styleId="RTFNum317">
    <w:name w:val="RTF_Num 31 7"/>
    <w:rsid w:val="001C4168"/>
  </w:style>
  <w:style w:type="character" w:customStyle="1" w:styleId="RTFNum318">
    <w:name w:val="RTF_Num 31 8"/>
    <w:rsid w:val="001C4168"/>
  </w:style>
  <w:style w:type="character" w:customStyle="1" w:styleId="RTFNum319">
    <w:name w:val="RTF_Num 31 9"/>
    <w:rsid w:val="001C4168"/>
  </w:style>
  <w:style w:type="character" w:customStyle="1" w:styleId="RTFNum321">
    <w:name w:val="RTF_Num 32 1"/>
    <w:rsid w:val="001C4168"/>
  </w:style>
  <w:style w:type="character" w:customStyle="1" w:styleId="RTFNum322">
    <w:name w:val="RTF_Num 32 2"/>
    <w:rsid w:val="001C4168"/>
  </w:style>
  <w:style w:type="character" w:customStyle="1" w:styleId="RTFNum323">
    <w:name w:val="RTF_Num 32 3"/>
    <w:rsid w:val="001C4168"/>
  </w:style>
  <w:style w:type="character" w:customStyle="1" w:styleId="RTFNum324">
    <w:name w:val="RTF_Num 32 4"/>
    <w:rsid w:val="001C4168"/>
  </w:style>
  <w:style w:type="character" w:customStyle="1" w:styleId="RTFNum325">
    <w:name w:val="RTF_Num 32 5"/>
    <w:rsid w:val="001C4168"/>
  </w:style>
  <w:style w:type="character" w:customStyle="1" w:styleId="RTFNum326">
    <w:name w:val="RTF_Num 32 6"/>
    <w:rsid w:val="001C4168"/>
  </w:style>
  <w:style w:type="character" w:customStyle="1" w:styleId="RTFNum327">
    <w:name w:val="RTF_Num 32 7"/>
    <w:rsid w:val="001C4168"/>
  </w:style>
  <w:style w:type="character" w:customStyle="1" w:styleId="RTFNum328">
    <w:name w:val="RTF_Num 32 8"/>
    <w:rsid w:val="001C4168"/>
  </w:style>
  <w:style w:type="character" w:customStyle="1" w:styleId="RTFNum329">
    <w:name w:val="RTF_Num 32 9"/>
    <w:rsid w:val="001C4168"/>
  </w:style>
  <w:style w:type="character" w:customStyle="1" w:styleId="RTFNum331">
    <w:name w:val="RTF_Num 33 1"/>
    <w:rsid w:val="001C4168"/>
  </w:style>
  <w:style w:type="character" w:customStyle="1" w:styleId="RTFNum332">
    <w:name w:val="RTF_Num 33 2"/>
    <w:rsid w:val="001C4168"/>
  </w:style>
  <w:style w:type="character" w:customStyle="1" w:styleId="RTFNum333">
    <w:name w:val="RTF_Num 33 3"/>
    <w:rsid w:val="001C4168"/>
  </w:style>
  <w:style w:type="character" w:customStyle="1" w:styleId="RTFNum334">
    <w:name w:val="RTF_Num 33 4"/>
    <w:rsid w:val="001C4168"/>
  </w:style>
  <w:style w:type="character" w:customStyle="1" w:styleId="RTFNum335">
    <w:name w:val="RTF_Num 33 5"/>
    <w:rsid w:val="001C4168"/>
  </w:style>
  <w:style w:type="character" w:customStyle="1" w:styleId="RTFNum336">
    <w:name w:val="RTF_Num 33 6"/>
    <w:rsid w:val="001C4168"/>
  </w:style>
  <w:style w:type="character" w:customStyle="1" w:styleId="RTFNum337">
    <w:name w:val="RTF_Num 33 7"/>
    <w:rsid w:val="001C4168"/>
  </w:style>
  <w:style w:type="character" w:customStyle="1" w:styleId="RTFNum338">
    <w:name w:val="RTF_Num 33 8"/>
    <w:rsid w:val="001C4168"/>
  </w:style>
  <w:style w:type="character" w:customStyle="1" w:styleId="RTFNum339">
    <w:name w:val="RTF_Num 33 9"/>
    <w:rsid w:val="001C4168"/>
  </w:style>
  <w:style w:type="character" w:customStyle="1" w:styleId="RTFNum341">
    <w:name w:val="RTF_Num 34 1"/>
    <w:rsid w:val="001C4168"/>
  </w:style>
  <w:style w:type="character" w:customStyle="1" w:styleId="RTFNum342">
    <w:name w:val="RTF_Num 34 2"/>
    <w:rsid w:val="001C4168"/>
  </w:style>
  <w:style w:type="character" w:customStyle="1" w:styleId="RTFNum343">
    <w:name w:val="RTF_Num 34 3"/>
    <w:rsid w:val="001C4168"/>
  </w:style>
  <w:style w:type="character" w:customStyle="1" w:styleId="RTFNum344">
    <w:name w:val="RTF_Num 34 4"/>
    <w:rsid w:val="001C4168"/>
  </w:style>
  <w:style w:type="character" w:customStyle="1" w:styleId="RTFNum345">
    <w:name w:val="RTF_Num 34 5"/>
    <w:rsid w:val="001C4168"/>
  </w:style>
  <w:style w:type="character" w:customStyle="1" w:styleId="RTFNum346">
    <w:name w:val="RTF_Num 34 6"/>
    <w:rsid w:val="001C4168"/>
  </w:style>
  <w:style w:type="character" w:customStyle="1" w:styleId="RTFNum347">
    <w:name w:val="RTF_Num 34 7"/>
    <w:rsid w:val="001C4168"/>
  </w:style>
  <w:style w:type="character" w:customStyle="1" w:styleId="RTFNum348">
    <w:name w:val="RTF_Num 34 8"/>
    <w:rsid w:val="001C4168"/>
  </w:style>
  <w:style w:type="character" w:customStyle="1" w:styleId="RTFNum349">
    <w:name w:val="RTF_Num 34 9"/>
    <w:rsid w:val="001C4168"/>
  </w:style>
  <w:style w:type="character" w:customStyle="1" w:styleId="RTFNum351">
    <w:name w:val="RTF_Num 35 1"/>
    <w:rsid w:val="001C4168"/>
  </w:style>
  <w:style w:type="character" w:customStyle="1" w:styleId="RTFNum352">
    <w:name w:val="RTF_Num 35 2"/>
    <w:rsid w:val="001C4168"/>
  </w:style>
  <w:style w:type="character" w:customStyle="1" w:styleId="RTFNum353">
    <w:name w:val="RTF_Num 35 3"/>
    <w:rsid w:val="001C4168"/>
  </w:style>
  <w:style w:type="character" w:customStyle="1" w:styleId="RTFNum354">
    <w:name w:val="RTF_Num 35 4"/>
    <w:rsid w:val="001C4168"/>
  </w:style>
  <w:style w:type="character" w:customStyle="1" w:styleId="RTFNum355">
    <w:name w:val="RTF_Num 35 5"/>
    <w:rsid w:val="001C4168"/>
  </w:style>
  <w:style w:type="character" w:customStyle="1" w:styleId="RTFNum356">
    <w:name w:val="RTF_Num 35 6"/>
    <w:rsid w:val="001C4168"/>
  </w:style>
  <w:style w:type="character" w:customStyle="1" w:styleId="RTFNum357">
    <w:name w:val="RTF_Num 35 7"/>
    <w:rsid w:val="001C4168"/>
  </w:style>
  <w:style w:type="character" w:customStyle="1" w:styleId="RTFNum358">
    <w:name w:val="RTF_Num 35 8"/>
    <w:rsid w:val="001C4168"/>
  </w:style>
  <w:style w:type="character" w:customStyle="1" w:styleId="RTFNum359">
    <w:name w:val="RTF_Num 35 9"/>
    <w:rsid w:val="001C4168"/>
  </w:style>
  <w:style w:type="character" w:customStyle="1" w:styleId="RTFNum361">
    <w:name w:val="RTF_Num 36 1"/>
    <w:rsid w:val="001C4168"/>
  </w:style>
  <w:style w:type="character" w:customStyle="1" w:styleId="RTFNum362">
    <w:name w:val="RTF_Num 36 2"/>
    <w:rsid w:val="001C4168"/>
  </w:style>
  <w:style w:type="character" w:customStyle="1" w:styleId="RTFNum363">
    <w:name w:val="RTF_Num 36 3"/>
    <w:rsid w:val="001C4168"/>
  </w:style>
  <w:style w:type="character" w:customStyle="1" w:styleId="RTFNum364">
    <w:name w:val="RTF_Num 36 4"/>
    <w:rsid w:val="001C4168"/>
  </w:style>
  <w:style w:type="character" w:customStyle="1" w:styleId="RTFNum365">
    <w:name w:val="RTF_Num 36 5"/>
    <w:rsid w:val="001C4168"/>
  </w:style>
  <w:style w:type="character" w:customStyle="1" w:styleId="RTFNum366">
    <w:name w:val="RTF_Num 36 6"/>
    <w:rsid w:val="001C4168"/>
  </w:style>
  <w:style w:type="character" w:customStyle="1" w:styleId="RTFNum367">
    <w:name w:val="RTF_Num 36 7"/>
    <w:rsid w:val="001C4168"/>
  </w:style>
  <w:style w:type="character" w:customStyle="1" w:styleId="RTFNum368">
    <w:name w:val="RTF_Num 36 8"/>
    <w:rsid w:val="001C4168"/>
  </w:style>
  <w:style w:type="character" w:customStyle="1" w:styleId="RTFNum369">
    <w:name w:val="RTF_Num 36 9"/>
    <w:rsid w:val="001C4168"/>
  </w:style>
  <w:style w:type="character" w:customStyle="1" w:styleId="WW-Domylnaczcionkaakapitu">
    <w:name w:val="WW-Domy?lna czcionka akapitu"/>
    <w:rsid w:val="001C4168"/>
  </w:style>
  <w:style w:type="character" w:customStyle="1" w:styleId="Ilostron">
    <w:name w:val="Iloœæ stron"/>
    <w:rsid w:val="001C4168"/>
  </w:style>
  <w:style w:type="character" w:customStyle="1" w:styleId="czeinternetowe">
    <w:name w:val="£¹cze internetowe"/>
    <w:rsid w:val="001C4168"/>
    <w:rPr>
      <w:color w:val="0000FF"/>
      <w:u w:val="single"/>
    </w:rPr>
  </w:style>
  <w:style w:type="character" w:customStyle="1" w:styleId="Symbolprzypiswkoc">
    <w:name w:val="Symbol przypisów koñc."/>
    <w:rsid w:val="001C4168"/>
  </w:style>
  <w:style w:type="character" w:customStyle="1" w:styleId="WW8Num3z0">
    <w:name w:val="WW8Num3z0"/>
    <w:rsid w:val="001C4168"/>
    <w:rPr>
      <w:rFonts w:ascii="Wingdings" w:eastAsia="Times New Roman" w:hAnsi="Wingdings"/>
    </w:rPr>
  </w:style>
  <w:style w:type="character" w:customStyle="1" w:styleId="WW8Num7z0">
    <w:name w:val="WW8Num7z0"/>
    <w:rsid w:val="001C4168"/>
  </w:style>
  <w:style w:type="character" w:customStyle="1" w:styleId="WW8Num7z1">
    <w:name w:val="WW8Num7z1"/>
    <w:rsid w:val="001C4168"/>
    <w:rPr>
      <w:rFonts w:ascii="Courier New" w:eastAsia="Times New Roman" w:hAnsi="Courier New"/>
    </w:rPr>
  </w:style>
  <w:style w:type="character" w:customStyle="1" w:styleId="WW8Num7z2">
    <w:name w:val="WW8Num7z2"/>
    <w:rsid w:val="001C4168"/>
    <w:rPr>
      <w:rFonts w:ascii="Wingdings" w:eastAsia="Times New Roman" w:hAnsi="Wingdings"/>
    </w:rPr>
  </w:style>
  <w:style w:type="character" w:customStyle="1" w:styleId="WW8Num7z3">
    <w:name w:val="WW8Num7z3"/>
    <w:rsid w:val="001C4168"/>
    <w:rPr>
      <w:rFonts w:ascii="Symbol" w:eastAsia="Times New Roman" w:hAnsi="Symbol"/>
    </w:rPr>
  </w:style>
  <w:style w:type="character" w:customStyle="1" w:styleId="WW8Num8z0">
    <w:name w:val="WW8Num8z0"/>
    <w:rsid w:val="001C4168"/>
    <w:rPr>
      <w:rFonts w:ascii="Wingdings" w:eastAsia="Times New Roman" w:hAnsi="Wingdings"/>
    </w:rPr>
  </w:style>
  <w:style w:type="character" w:customStyle="1" w:styleId="WW8Num8z1">
    <w:name w:val="WW8Num8z1"/>
    <w:rsid w:val="001C4168"/>
    <w:rPr>
      <w:rFonts w:ascii="Courier New" w:eastAsia="Times New Roman" w:hAnsi="Courier New"/>
    </w:rPr>
  </w:style>
  <w:style w:type="character" w:customStyle="1" w:styleId="WW8Num8z3">
    <w:name w:val="WW8Num8z3"/>
    <w:rsid w:val="001C4168"/>
    <w:rPr>
      <w:rFonts w:ascii="Symbol" w:eastAsia="Times New Roman" w:hAnsi="Symbol"/>
    </w:rPr>
  </w:style>
  <w:style w:type="character" w:customStyle="1" w:styleId="WW8Num9z0">
    <w:name w:val="WW8Num9z0"/>
    <w:rsid w:val="001C4168"/>
  </w:style>
  <w:style w:type="character" w:customStyle="1" w:styleId="WW8Num9z1">
    <w:name w:val="WW8Num9z1"/>
    <w:rsid w:val="001C4168"/>
    <w:rPr>
      <w:rFonts w:ascii="Courier New" w:eastAsia="Times New Roman" w:hAnsi="Courier New"/>
    </w:rPr>
  </w:style>
  <w:style w:type="character" w:customStyle="1" w:styleId="WW8Num9z2">
    <w:name w:val="WW8Num9z2"/>
    <w:rsid w:val="001C4168"/>
    <w:rPr>
      <w:rFonts w:ascii="Wingdings" w:eastAsia="Times New Roman" w:hAnsi="Wingdings"/>
    </w:rPr>
  </w:style>
  <w:style w:type="character" w:customStyle="1" w:styleId="WW8Num9z3">
    <w:name w:val="WW8Num9z3"/>
    <w:rsid w:val="001C4168"/>
    <w:rPr>
      <w:rFonts w:ascii="Symbol" w:eastAsia="Times New Roman" w:hAnsi="Symbol"/>
    </w:rPr>
  </w:style>
  <w:style w:type="character" w:customStyle="1" w:styleId="WW8Num11z0">
    <w:name w:val="WW8Num11z0"/>
    <w:rsid w:val="001C4168"/>
  </w:style>
  <w:style w:type="character" w:customStyle="1" w:styleId="WW8Num11z1">
    <w:name w:val="WW8Num11z1"/>
    <w:rsid w:val="001C4168"/>
    <w:rPr>
      <w:rFonts w:ascii="Courier New" w:eastAsia="Times New Roman" w:hAnsi="Courier New"/>
    </w:rPr>
  </w:style>
  <w:style w:type="character" w:customStyle="1" w:styleId="WW8Num11z2">
    <w:name w:val="WW8Num11z2"/>
    <w:rsid w:val="001C4168"/>
    <w:rPr>
      <w:rFonts w:ascii="Wingdings" w:eastAsia="Times New Roman" w:hAnsi="Wingdings"/>
    </w:rPr>
  </w:style>
  <w:style w:type="character" w:customStyle="1" w:styleId="WW8Num11z3">
    <w:name w:val="WW8Num11z3"/>
    <w:rsid w:val="001C4168"/>
    <w:rPr>
      <w:rFonts w:ascii="Symbol" w:eastAsia="Times New Roman" w:hAnsi="Symbol"/>
    </w:rPr>
  </w:style>
  <w:style w:type="character" w:customStyle="1" w:styleId="WW8Num12z0">
    <w:name w:val="WW8Num12z0"/>
    <w:rsid w:val="001C4168"/>
    <w:rPr>
      <w:rFonts w:ascii="Wingdings" w:eastAsia="Times New Roman" w:hAnsi="Wingdings"/>
    </w:rPr>
  </w:style>
  <w:style w:type="character" w:customStyle="1" w:styleId="WW8Num12z1">
    <w:name w:val="WW8Num12z1"/>
    <w:rsid w:val="001C4168"/>
    <w:rPr>
      <w:rFonts w:ascii="Courier New" w:eastAsia="Times New Roman" w:hAnsi="Courier New"/>
    </w:rPr>
  </w:style>
  <w:style w:type="character" w:customStyle="1" w:styleId="WW8Num12z3">
    <w:name w:val="WW8Num12z3"/>
    <w:rsid w:val="001C4168"/>
    <w:rPr>
      <w:rFonts w:ascii="Symbol" w:eastAsia="Times New Roman" w:hAnsi="Symbol"/>
    </w:rPr>
  </w:style>
  <w:style w:type="character" w:customStyle="1" w:styleId="WW8Num16z0">
    <w:name w:val="WW8Num16z0"/>
    <w:rsid w:val="001C4168"/>
    <w:rPr>
      <w:rFonts w:ascii="Wingdings" w:eastAsia="Times New Roman" w:hAnsi="Wingdings"/>
    </w:rPr>
  </w:style>
  <w:style w:type="character" w:customStyle="1" w:styleId="WW8Num16z1">
    <w:name w:val="WW8Num16z1"/>
    <w:rsid w:val="001C4168"/>
    <w:rPr>
      <w:rFonts w:ascii="Courier New" w:eastAsia="Times New Roman" w:hAnsi="Courier New"/>
    </w:rPr>
  </w:style>
  <w:style w:type="character" w:customStyle="1" w:styleId="WW8Num16z3">
    <w:name w:val="WW8Num16z3"/>
    <w:rsid w:val="001C4168"/>
    <w:rPr>
      <w:rFonts w:ascii="Symbol" w:eastAsia="Times New Roman" w:hAnsi="Symbol"/>
    </w:rPr>
  </w:style>
  <w:style w:type="character" w:customStyle="1" w:styleId="WW8Num20z0">
    <w:name w:val="WW8Num20z0"/>
    <w:rsid w:val="001C4168"/>
    <w:rPr>
      <w:rFonts w:ascii="Symbol" w:eastAsia="Times New Roman" w:hAnsi="Symbol"/>
    </w:rPr>
  </w:style>
  <w:style w:type="character" w:customStyle="1" w:styleId="WW8Num20z1">
    <w:name w:val="WW8Num20z1"/>
    <w:rsid w:val="001C4168"/>
    <w:rPr>
      <w:rFonts w:ascii="Courier New" w:eastAsia="Times New Roman" w:hAnsi="Courier New"/>
    </w:rPr>
  </w:style>
  <w:style w:type="character" w:customStyle="1" w:styleId="WW8Num20z2">
    <w:name w:val="WW8Num20z2"/>
    <w:rsid w:val="001C4168"/>
    <w:rPr>
      <w:rFonts w:ascii="Wingdings" w:eastAsia="Times New Roman" w:hAnsi="Wingdings"/>
    </w:rPr>
  </w:style>
  <w:style w:type="character" w:customStyle="1" w:styleId="WW8Num25z0">
    <w:name w:val="WW8Num25z0"/>
    <w:rsid w:val="001C4168"/>
  </w:style>
  <w:style w:type="character" w:customStyle="1" w:styleId="WW8Num30z0">
    <w:name w:val="WW8Num30z0"/>
    <w:rsid w:val="001C4168"/>
  </w:style>
  <w:style w:type="character" w:customStyle="1" w:styleId="WW8Num30z1">
    <w:name w:val="WW8Num30z1"/>
    <w:rsid w:val="001C4168"/>
    <w:rPr>
      <w:rFonts w:ascii="Courier New" w:eastAsia="Times New Roman" w:hAnsi="Courier New"/>
    </w:rPr>
  </w:style>
  <w:style w:type="character" w:customStyle="1" w:styleId="WW8Num30z2">
    <w:name w:val="WW8Num30z2"/>
    <w:rsid w:val="001C4168"/>
    <w:rPr>
      <w:rFonts w:ascii="Wingdings" w:eastAsia="Times New Roman" w:hAnsi="Wingdings"/>
    </w:rPr>
  </w:style>
  <w:style w:type="character" w:customStyle="1" w:styleId="WW8Num30z3">
    <w:name w:val="WW8Num30z3"/>
    <w:rsid w:val="001C4168"/>
    <w:rPr>
      <w:rFonts w:ascii="Symbol" w:eastAsia="Times New Roman" w:hAnsi="Symbol"/>
    </w:rPr>
  </w:style>
  <w:style w:type="character" w:customStyle="1" w:styleId="WW8Num31z0">
    <w:name w:val="WW8Num31z0"/>
    <w:rsid w:val="001C4168"/>
  </w:style>
  <w:style w:type="character" w:customStyle="1" w:styleId="WW8Num31z1">
    <w:name w:val="WW8Num31z1"/>
    <w:rsid w:val="001C4168"/>
    <w:rPr>
      <w:rFonts w:ascii="Courier New" w:eastAsia="Times New Roman" w:hAnsi="Courier New"/>
    </w:rPr>
  </w:style>
  <w:style w:type="character" w:customStyle="1" w:styleId="WW8Num31z2">
    <w:name w:val="WW8Num31z2"/>
    <w:rsid w:val="001C4168"/>
    <w:rPr>
      <w:rFonts w:ascii="Wingdings" w:eastAsia="Times New Roman" w:hAnsi="Wingdings"/>
    </w:rPr>
  </w:style>
  <w:style w:type="character" w:customStyle="1" w:styleId="WW8Num31z3">
    <w:name w:val="WW8Num31z3"/>
    <w:rsid w:val="001C4168"/>
    <w:rPr>
      <w:rFonts w:ascii="Symbol" w:eastAsia="Times New Roman" w:hAnsi="Symbol"/>
    </w:rPr>
  </w:style>
  <w:style w:type="character" w:customStyle="1" w:styleId="WW8Num38z0">
    <w:name w:val="WW8Num38z0"/>
    <w:rsid w:val="001C4168"/>
    <w:rPr>
      <w:rFonts w:ascii="Wingdings" w:eastAsia="Times New Roman" w:hAnsi="Wingdings"/>
    </w:rPr>
  </w:style>
  <w:style w:type="character" w:customStyle="1" w:styleId="WW8Num40z0">
    <w:name w:val="WW8Num40z0"/>
    <w:rsid w:val="001C4168"/>
    <w:rPr>
      <w:rFonts w:ascii="Wingdings" w:eastAsia="Times New Roman" w:hAnsi="Wingdings"/>
    </w:rPr>
  </w:style>
  <w:style w:type="character" w:customStyle="1" w:styleId="WW8Num40z1">
    <w:name w:val="WW8Num40z1"/>
    <w:rsid w:val="001C4168"/>
    <w:rPr>
      <w:rFonts w:ascii="Courier New" w:eastAsia="Times New Roman" w:hAnsi="Courier New"/>
    </w:rPr>
  </w:style>
  <w:style w:type="character" w:customStyle="1" w:styleId="WW8Num40z3">
    <w:name w:val="WW8Num40z3"/>
    <w:rsid w:val="001C4168"/>
    <w:rPr>
      <w:rFonts w:ascii="Symbol" w:eastAsia="Times New Roman" w:hAnsi="Symbol"/>
    </w:rPr>
  </w:style>
  <w:style w:type="character" w:customStyle="1" w:styleId="WW8Num41z0">
    <w:name w:val="WW8Num41z0"/>
    <w:rsid w:val="001C4168"/>
  </w:style>
  <w:style w:type="character" w:customStyle="1" w:styleId="WW8Num41z1">
    <w:name w:val="WW8Num41z1"/>
    <w:rsid w:val="001C4168"/>
    <w:rPr>
      <w:rFonts w:ascii="Courier New" w:eastAsia="Times New Roman" w:hAnsi="Courier New"/>
    </w:rPr>
  </w:style>
  <w:style w:type="character" w:customStyle="1" w:styleId="WW8Num41z2">
    <w:name w:val="WW8Num41z2"/>
    <w:rsid w:val="001C4168"/>
    <w:rPr>
      <w:rFonts w:ascii="Wingdings" w:eastAsia="Times New Roman" w:hAnsi="Wingdings"/>
    </w:rPr>
  </w:style>
  <w:style w:type="character" w:customStyle="1" w:styleId="WW8Num41z3">
    <w:name w:val="WW8Num41z3"/>
    <w:rsid w:val="001C4168"/>
    <w:rPr>
      <w:rFonts w:ascii="Symbol" w:eastAsia="Times New Roman" w:hAnsi="Symbol"/>
    </w:rPr>
  </w:style>
  <w:style w:type="character" w:customStyle="1" w:styleId="WW8Num42z0">
    <w:name w:val="WW8Num42z0"/>
    <w:rsid w:val="001C4168"/>
  </w:style>
  <w:style w:type="character" w:customStyle="1" w:styleId="WW8Num42z1">
    <w:name w:val="WW8Num42z1"/>
    <w:rsid w:val="001C4168"/>
    <w:rPr>
      <w:rFonts w:ascii="Courier New" w:eastAsia="Times New Roman" w:hAnsi="Courier New"/>
    </w:rPr>
  </w:style>
  <w:style w:type="character" w:customStyle="1" w:styleId="WW8Num42z2">
    <w:name w:val="WW8Num42z2"/>
    <w:rsid w:val="001C4168"/>
    <w:rPr>
      <w:rFonts w:ascii="Wingdings" w:eastAsia="Times New Roman" w:hAnsi="Wingdings"/>
    </w:rPr>
  </w:style>
  <w:style w:type="character" w:customStyle="1" w:styleId="WW8Num42z3">
    <w:name w:val="WW8Num42z3"/>
    <w:rsid w:val="001C4168"/>
    <w:rPr>
      <w:rFonts w:ascii="Symbol" w:eastAsia="Times New Roman" w:hAnsi="Symbol"/>
    </w:rPr>
  </w:style>
  <w:style w:type="character" w:customStyle="1" w:styleId="WW8Num43z0">
    <w:name w:val="WW8Num43z0"/>
    <w:rsid w:val="001C4168"/>
  </w:style>
  <w:style w:type="character" w:customStyle="1" w:styleId="WW8Num43z1">
    <w:name w:val="WW8Num43z1"/>
    <w:rsid w:val="001C4168"/>
    <w:rPr>
      <w:rFonts w:ascii="Courier New" w:eastAsia="Times New Roman" w:hAnsi="Courier New"/>
    </w:rPr>
  </w:style>
  <w:style w:type="character" w:customStyle="1" w:styleId="WW8Num43z2">
    <w:name w:val="WW8Num43z2"/>
    <w:rsid w:val="001C4168"/>
    <w:rPr>
      <w:rFonts w:ascii="Wingdings" w:eastAsia="Times New Roman" w:hAnsi="Wingdings"/>
    </w:rPr>
  </w:style>
  <w:style w:type="character" w:customStyle="1" w:styleId="WW8Num43z3">
    <w:name w:val="WW8Num43z3"/>
    <w:rsid w:val="001C4168"/>
    <w:rPr>
      <w:rFonts w:ascii="Symbol" w:eastAsia="Times New Roman" w:hAnsi="Symbol"/>
    </w:rPr>
  </w:style>
  <w:style w:type="character" w:customStyle="1" w:styleId="WW8Num45z0">
    <w:name w:val="WW8Num45z0"/>
    <w:rsid w:val="001C4168"/>
    <w:rPr>
      <w:rFonts w:ascii="Wingdings" w:eastAsia="Times New Roman" w:hAnsi="Wingdings"/>
    </w:rPr>
  </w:style>
  <w:style w:type="character" w:customStyle="1" w:styleId="WW8Num46z0">
    <w:name w:val="WW8Num46z0"/>
    <w:rsid w:val="001C4168"/>
    <w:rPr>
      <w:rFonts w:ascii="Wingdings" w:eastAsia="Times New Roman" w:hAnsi="Wingdings"/>
    </w:rPr>
  </w:style>
  <w:style w:type="character" w:customStyle="1" w:styleId="WW8Num46z1">
    <w:name w:val="WW8Num46z1"/>
    <w:rsid w:val="001C4168"/>
    <w:rPr>
      <w:rFonts w:ascii="Courier New" w:eastAsia="Times New Roman" w:hAnsi="Courier New"/>
    </w:rPr>
  </w:style>
  <w:style w:type="character" w:customStyle="1" w:styleId="WW8Num46z3">
    <w:name w:val="WW8Num46z3"/>
    <w:rsid w:val="001C4168"/>
    <w:rPr>
      <w:rFonts w:ascii="Symbol" w:eastAsia="Times New Roman" w:hAnsi="Symbol"/>
    </w:rPr>
  </w:style>
  <w:style w:type="character" w:customStyle="1" w:styleId="Znakinumeracji">
    <w:name w:val="Znaki numeracji"/>
    <w:rsid w:val="001C4168"/>
  </w:style>
  <w:style w:type="character" w:customStyle="1" w:styleId="Symbolwypunktowania">
    <w:name w:val="Symbol wypunktowania"/>
    <w:rsid w:val="001C4168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1C4168"/>
  </w:style>
  <w:style w:type="character" w:customStyle="1" w:styleId="Znakiprzypiswdolnych">
    <w:name w:val="Znaki przypisów dolnych"/>
    <w:rsid w:val="001C4168"/>
  </w:style>
  <w:style w:type="character" w:customStyle="1" w:styleId="Znakiprzypiswkocowych">
    <w:name w:val="Znaki przypisów końcowych"/>
    <w:rsid w:val="001C4168"/>
  </w:style>
  <w:style w:type="character" w:customStyle="1" w:styleId="txt-new">
    <w:name w:val="txt-new"/>
    <w:rsid w:val="001C4168"/>
  </w:style>
  <w:style w:type="character" w:customStyle="1" w:styleId="Domylnaczcionkaakapitu1">
    <w:name w:val="Domyślna czcionka akapitu1"/>
    <w:rsid w:val="001C4168"/>
  </w:style>
  <w:style w:type="character" w:customStyle="1" w:styleId="StrongEmphasis">
    <w:name w:val="Strong Emphasis"/>
    <w:rsid w:val="001C4168"/>
    <w:rPr>
      <w:b/>
    </w:rPr>
  </w:style>
  <w:style w:type="character" w:customStyle="1" w:styleId="DeltaViewInsertion">
    <w:name w:val="DeltaView Insertion"/>
    <w:rsid w:val="001C4168"/>
    <w:rPr>
      <w:b/>
      <w:i/>
      <w:spacing w:val="0"/>
    </w:rPr>
  </w:style>
  <w:style w:type="character" w:customStyle="1" w:styleId="xbe">
    <w:name w:val="_xbe"/>
    <w:rsid w:val="001C4168"/>
  </w:style>
  <w:style w:type="character" w:customStyle="1" w:styleId="lrzxr">
    <w:name w:val="lrzxr"/>
    <w:rsid w:val="001C4168"/>
  </w:style>
  <w:style w:type="table" w:styleId="Tabela-Siatka">
    <w:name w:val="Table Grid"/>
    <w:basedOn w:val="Standardowy"/>
    <w:rsid w:val="001C4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1C4168"/>
    <w:rPr>
      <w:i/>
    </w:rPr>
  </w:style>
  <w:style w:type="character" w:customStyle="1" w:styleId="Bodytext2105pt">
    <w:name w:val="Body text (2) + 10.5 pt"/>
    <w:rsid w:val="001C4168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1C4168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1C416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1C4168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1C416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1C416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1C4168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1C4168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1C4168"/>
    <w:rPr>
      <w:i/>
      <w:iCs/>
    </w:rPr>
  </w:style>
  <w:style w:type="character" w:customStyle="1" w:styleId="highlight">
    <w:name w:val="highlight"/>
    <w:rsid w:val="001C4168"/>
  </w:style>
  <w:style w:type="paragraph" w:customStyle="1" w:styleId="Tretekstu">
    <w:name w:val="Treść tekstu"/>
    <w:basedOn w:val="Normalny"/>
    <w:rsid w:val="001C4168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1C416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4168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1C4168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1C4168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1C4168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C416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416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4168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237B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61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4D1A8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C6B2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85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1D10CA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docdata">
    <w:name w:val="docdata"/>
    <w:aliases w:val="docy,v5,4102,bqiaagaaeyqcaaagiaiaaaohcqaabu0oaaaaaaaaaaaaaaaaaaaaaaaaaaaaaaaaaaaaaaaaaaaaaaaaaaaaaaaaaaaaaaaaaaaaaaaaaaaaaaaaaaaaaaaaaaaaaaaaaaaaaaaaaaaaaaaaaaaaaaaaaaaaaaaaaaaaaaaaaaaaaaaaaaaaaaaaaaaaaaaaaaaaaaaaaaaaaaaaaaaaaaaaaaaaaaaaaaaaaaaa"/>
    <w:basedOn w:val="Domylnaczcionkaakapitu"/>
    <w:rsid w:val="00F82BC5"/>
  </w:style>
  <w:style w:type="character" w:styleId="Nierozpoznanawzmianka">
    <w:name w:val="Unresolved Mention"/>
    <w:basedOn w:val="Domylnaczcionkaakapitu"/>
    <w:uiPriority w:val="99"/>
    <w:semiHidden/>
    <w:unhideWhenUsed/>
    <w:rsid w:val="006D4F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7E108-38E8-4F1D-A072-0C0CDEF1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3155</Words>
  <Characters>18932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Beata Szczęsna-Raczkowska</cp:lastModifiedBy>
  <cp:revision>3</cp:revision>
  <cp:lastPrinted>2024-06-20T09:38:00Z</cp:lastPrinted>
  <dcterms:created xsi:type="dcterms:W3CDTF">2024-06-20T09:56:00Z</dcterms:created>
  <dcterms:modified xsi:type="dcterms:W3CDTF">2024-06-20T09:59:00Z</dcterms:modified>
</cp:coreProperties>
</file>