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XSpec="right" w:tblpY="1"/>
        <w:tblOverlap w:val="never"/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692"/>
      </w:tblGrid>
      <w:tr w:rsidR="00335E4D" w:rsidRPr="00F740BE" w14:paraId="5CEBF8B1" w14:textId="77777777" w:rsidTr="00610BF1">
        <w:tc>
          <w:tcPr>
            <w:tcW w:w="610" w:type="dxa"/>
          </w:tcPr>
          <w:p w14:paraId="45204DBA" w14:textId="77777777" w:rsidR="00335E4D" w:rsidRPr="00B3260C" w:rsidRDefault="00335E4D" w:rsidP="00335E4D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14:paraId="0352AD3F" w14:textId="77777777" w:rsidR="00335E4D" w:rsidRPr="00235DC0" w:rsidRDefault="00335E4D" w:rsidP="00610BF1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Miejsce i termin składania ofert</w:t>
            </w:r>
            <w:r w:rsidRPr="008E55C5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14:paraId="15CCF7BF" w14:textId="77777777" w:rsidR="00335E4D" w:rsidRPr="00B3260C" w:rsidRDefault="00335E4D" w:rsidP="00610BF1">
            <w:pPr>
              <w:ind w:right="110"/>
              <w:rPr>
                <w:rFonts w:ascii="Arial" w:hAnsi="Arial" w:cs="Arial"/>
              </w:rPr>
            </w:pPr>
          </w:p>
          <w:p w14:paraId="73491428" w14:textId="77777777" w:rsidR="00335E4D" w:rsidRDefault="00335E4D" w:rsidP="00335E4D">
            <w:pPr>
              <w:numPr>
                <w:ilvl w:val="0"/>
                <w:numId w:val="1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 składania ofert:</w:t>
            </w:r>
          </w:p>
          <w:p w14:paraId="55973518" w14:textId="77777777" w:rsidR="00335E4D" w:rsidRPr="00E85F5E" w:rsidRDefault="00335E4D" w:rsidP="00610BF1">
            <w:pPr>
              <w:ind w:left="1080"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5F5E">
              <w:rPr>
                <w:rFonts w:ascii="Arial" w:hAnsi="Arial" w:cs="Arial"/>
                <w:b/>
                <w:sz w:val="18"/>
                <w:szCs w:val="18"/>
              </w:rPr>
              <w:t>X nie został skrócony</w:t>
            </w:r>
          </w:p>
          <w:p w14:paraId="24DCCF95" w14:textId="77777777" w:rsidR="00335E4D" w:rsidRDefault="00335E4D" w:rsidP="00610BF1">
            <w:pPr>
              <w:ind w:left="72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55C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8E55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487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85F5E">
              <w:rPr>
                <w:rFonts w:ascii="Arial" w:hAnsi="Arial" w:cs="Arial"/>
                <w:sz w:val="18"/>
                <w:szCs w:val="18"/>
              </w:rPr>
              <w:t>został skrócony z powodu</w:t>
            </w:r>
            <w:r>
              <w:rPr>
                <w:rFonts w:ascii="Arial" w:hAnsi="Arial" w:cs="Arial"/>
                <w:sz w:val="18"/>
                <w:szCs w:val="18"/>
              </w:rPr>
              <w:t>: ……………………………………………………………………….</w:t>
            </w:r>
          </w:p>
          <w:p w14:paraId="46145641" w14:textId="77777777" w:rsidR="00335E4D" w:rsidRDefault="00335E4D" w:rsidP="00610BF1">
            <w:pPr>
              <w:ind w:left="108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3DCE43" w14:textId="77777777" w:rsidR="00335E4D" w:rsidRPr="00952D78" w:rsidRDefault="00335E4D" w:rsidP="00335E4D">
            <w:pPr>
              <w:numPr>
                <w:ilvl w:val="0"/>
                <w:numId w:val="1"/>
              </w:num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Miejsce składania ofert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10BF1">
              <w:t xml:space="preserve"> </w:t>
            </w:r>
            <w:r w:rsidRPr="008D7920">
              <w:rPr>
                <w:rFonts w:ascii="Arial" w:hAnsi="Arial" w:cs="Arial"/>
                <w:sz w:val="18"/>
                <w:szCs w:val="18"/>
              </w:rPr>
              <w:t>https://platformazakupowa.pl</w:t>
            </w:r>
          </w:p>
          <w:p w14:paraId="7F1EA139" w14:textId="77777777" w:rsidR="00335E4D" w:rsidRPr="00B3260C" w:rsidRDefault="00335E4D" w:rsidP="00610BF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1C1373" w14:textId="77777777" w:rsidR="00335E4D" w:rsidRPr="00B3260C" w:rsidRDefault="00335E4D" w:rsidP="00335E4D">
            <w:pPr>
              <w:numPr>
                <w:ilvl w:val="0"/>
                <w:numId w:val="1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Termin składania ofert upłynął w dniu </w:t>
            </w:r>
            <w:r>
              <w:rPr>
                <w:rFonts w:ascii="Arial" w:hAnsi="Arial" w:cs="Arial"/>
                <w:b/>
                <w:sz w:val="18"/>
                <w:szCs w:val="18"/>
              </w:rPr>
              <w:t>05.02.2021r.</w:t>
            </w:r>
            <w:r w:rsidRPr="00952D78">
              <w:rPr>
                <w:rFonts w:ascii="Arial" w:hAnsi="Arial" w:cs="Arial"/>
                <w:b/>
                <w:sz w:val="18"/>
                <w:szCs w:val="18"/>
              </w:rPr>
              <w:t>. r.   o godz.  10:00</w:t>
            </w:r>
          </w:p>
          <w:p w14:paraId="3122F37A" w14:textId="77777777" w:rsidR="00335E4D" w:rsidRPr="00B3260C" w:rsidRDefault="00335E4D" w:rsidP="00610BF1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14:paraId="24E35ADA" w14:textId="77777777" w:rsidR="00335E4D" w:rsidRPr="00B3260C" w:rsidRDefault="00335E4D" w:rsidP="00610BF1">
            <w:pPr>
              <w:ind w:left="72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Pr="006373B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2F68">
              <w:rPr>
                <w:rFonts w:ascii="Arial" w:hAnsi="Arial" w:cs="Arial"/>
                <w:sz w:val="18"/>
                <w:szCs w:val="18"/>
              </w:rPr>
              <w:t xml:space="preserve">Przedłużono termin składania ofert do dnia </w:t>
            </w: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Pr="00FC20EF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FC20EF">
              <w:rPr>
                <w:rFonts w:ascii="Arial" w:hAnsi="Arial" w:cs="Arial"/>
                <w:b/>
                <w:sz w:val="18"/>
                <w:szCs w:val="18"/>
              </w:rPr>
              <w:t>.20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21r</w:t>
            </w:r>
          </w:p>
          <w:p w14:paraId="41211445" w14:textId="77777777" w:rsidR="00335E4D" w:rsidRPr="00B3260C" w:rsidRDefault="00335E4D" w:rsidP="00610BF1">
            <w:pPr>
              <w:ind w:left="72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1361F3" w14:textId="77777777" w:rsidR="00335E4D" w:rsidRPr="00B3260C" w:rsidRDefault="00335E4D" w:rsidP="00335E4D">
            <w:pPr>
              <w:numPr>
                <w:ilvl w:val="0"/>
                <w:numId w:val="1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FDD">
              <w:rPr>
                <w:rFonts w:ascii="Arial" w:hAnsi="Arial" w:cs="Arial"/>
                <w:strike/>
                <w:sz w:val="18"/>
                <w:szCs w:val="18"/>
              </w:rPr>
              <w:t xml:space="preserve">Powody odstąpienia od wymogu użycia środków komunikacji elektronicznej przy składaniu ofert </w:t>
            </w:r>
            <w:r w:rsidRPr="00F60FDD">
              <w:rPr>
                <w:rFonts w:ascii="Arial" w:hAnsi="Arial" w:cs="Arial"/>
                <w:i/>
                <w:strike/>
                <w:sz w:val="16"/>
                <w:szCs w:val="16"/>
              </w:rPr>
              <w:t>(w przypadkach, o których mowa w art. 10c ust. 1 ustawy z dnia 29 stycznia 2004 r. – Prawo zamówień publicznych</w:t>
            </w:r>
            <w:r w:rsidRPr="00B3260C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6373BB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14:paraId="5BA17AAC" w14:textId="77777777" w:rsidR="00335E4D" w:rsidRPr="00F740BE" w:rsidRDefault="00335E4D" w:rsidP="00610BF1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E4D" w:rsidRPr="00D42690" w14:paraId="000BAA8A" w14:textId="77777777" w:rsidTr="00610BF1">
        <w:trPr>
          <w:trHeight w:val="50"/>
        </w:trPr>
        <w:tc>
          <w:tcPr>
            <w:tcW w:w="610" w:type="dxa"/>
          </w:tcPr>
          <w:p w14:paraId="63B080D4" w14:textId="77777777" w:rsidR="00335E4D" w:rsidRPr="00B3260C" w:rsidRDefault="00335E4D" w:rsidP="00335E4D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54B3FC1" w14:textId="77777777" w:rsidR="00335E4D" w:rsidRPr="00B3260C" w:rsidRDefault="00335E4D" w:rsidP="00610BF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2D97075" w14:textId="77777777" w:rsidR="00335E4D" w:rsidRPr="00B3260C" w:rsidRDefault="00335E4D" w:rsidP="00610BF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14:paraId="5ABC0BD3" w14:textId="77777777" w:rsidR="00335E4D" w:rsidRDefault="00335E4D" w:rsidP="00610BF1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Otwarcie ofert</w:t>
            </w:r>
          </w:p>
          <w:p w14:paraId="7B1E76E3" w14:textId="77777777" w:rsidR="00335E4D" w:rsidRPr="004A0627" w:rsidRDefault="00335E4D" w:rsidP="00610BF1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AC3EF7B" w14:textId="77777777" w:rsidR="00335E4D" w:rsidRPr="004A0627" w:rsidRDefault="00335E4D" w:rsidP="00335E4D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ind w:left="290" w:right="110" w:hanging="290"/>
              <w:rPr>
                <w:rFonts w:ascii="Arial" w:hAnsi="Arial" w:cs="Arial"/>
                <w:b/>
                <w:sz w:val="18"/>
                <w:szCs w:val="18"/>
              </w:rPr>
            </w:pPr>
            <w:r w:rsidRPr="004A0627">
              <w:rPr>
                <w:rFonts w:ascii="Arial" w:hAnsi="Arial" w:cs="Arial"/>
                <w:sz w:val="18"/>
                <w:szCs w:val="18"/>
              </w:rPr>
              <w:t xml:space="preserve">Otwarcie ofert nastąpiło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w dniu 24.02.2021   r. o godz. 10: 30</w:t>
            </w:r>
            <w:r w:rsidRPr="004A062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4A0627">
              <w:rPr>
                <w:rFonts w:ascii="Arial" w:hAnsi="Arial" w:cs="Arial"/>
                <w:b/>
                <w:sz w:val="18"/>
                <w:szCs w:val="18"/>
                <w:u w:val="single"/>
              </w:rPr>
              <w:br/>
            </w:r>
            <w:r w:rsidRPr="004A0627">
              <w:rPr>
                <w:rFonts w:ascii="Arial" w:hAnsi="Arial" w:cs="Arial"/>
                <w:sz w:val="18"/>
                <w:szCs w:val="18"/>
              </w:rPr>
              <w:t xml:space="preserve">w: </w:t>
            </w:r>
            <w:r w:rsidRPr="004A062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Szpital Wojewódzki im. Św. Łukasza Samodzielny Publiczny Zakład Opieki Zdrowotnej</w:t>
            </w:r>
          </w:p>
          <w:p w14:paraId="29C715D4" w14:textId="77777777" w:rsidR="00335E4D" w:rsidRPr="004A0627" w:rsidRDefault="00335E4D" w:rsidP="00610BF1">
            <w:pPr>
              <w:ind w:left="290"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4A0627">
              <w:rPr>
                <w:rFonts w:ascii="Arial" w:hAnsi="Arial" w:cs="Arial"/>
                <w:sz w:val="18"/>
                <w:szCs w:val="18"/>
              </w:rPr>
              <w:t xml:space="preserve">adres: ul. </w:t>
            </w:r>
            <w:proofErr w:type="spellStart"/>
            <w:r w:rsidRPr="004A0627">
              <w:rPr>
                <w:rFonts w:ascii="Arial" w:hAnsi="Arial" w:cs="Arial"/>
                <w:b/>
                <w:i/>
                <w:sz w:val="18"/>
                <w:szCs w:val="18"/>
                <w:lang w:val="de-DE"/>
              </w:rPr>
              <w:t>Lwowska</w:t>
            </w:r>
            <w:proofErr w:type="spellEnd"/>
            <w:r w:rsidRPr="004A0627">
              <w:rPr>
                <w:rFonts w:ascii="Arial" w:hAnsi="Arial" w:cs="Arial"/>
                <w:b/>
                <w:i/>
                <w:sz w:val="18"/>
                <w:szCs w:val="18"/>
                <w:lang w:val="de-DE"/>
              </w:rPr>
              <w:t xml:space="preserve"> 178A, </w:t>
            </w:r>
            <w:r w:rsidRPr="004A062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4A0627">
              <w:rPr>
                <w:rFonts w:ascii="Arial" w:hAnsi="Arial" w:cs="Arial"/>
                <w:b/>
                <w:sz w:val="18"/>
                <w:szCs w:val="18"/>
                <w:lang w:val="de-DE"/>
              </w:rPr>
              <w:t>33 - 100  Tarnów</w:t>
            </w:r>
            <w:r w:rsidRPr="004A062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59D3F2E" w14:textId="77777777" w:rsidR="00335E4D" w:rsidRPr="004A0627" w:rsidRDefault="00335E4D" w:rsidP="00610BF1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8DA766" w14:textId="77777777" w:rsidR="00335E4D" w:rsidRPr="004A0627" w:rsidRDefault="00335E4D" w:rsidP="00335E4D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0627">
              <w:rPr>
                <w:rFonts w:ascii="Arial" w:hAnsi="Arial" w:cs="Arial"/>
                <w:sz w:val="18"/>
                <w:szCs w:val="18"/>
              </w:rPr>
              <w:t>Bezpośrednio przed otwarciem ofert zamawiający podał kwotę, jaką zamierza przeznaczyć na sfinansowanie:</w:t>
            </w:r>
          </w:p>
          <w:p w14:paraId="315BA5CF" w14:textId="77777777" w:rsidR="00335E4D" w:rsidRPr="004A0627" w:rsidRDefault="00335E4D" w:rsidP="00610BF1">
            <w:pPr>
              <w:tabs>
                <w:tab w:val="num" w:pos="650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4C10E" w14:textId="77777777" w:rsidR="00335E4D" w:rsidRPr="002F31CD" w:rsidRDefault="00335E4D" w:rsidP="00610BF1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4A0627">
              <w:rPr>
                <w:rFonts w:ascii="Arial" w:hAnsi="Arial" w:cs="Arial"/>
                <w:sz w:val="18"/>
                <w:szCs w:val="18"/>
              </w:rPr>
              <w:t xml:space="preserve">zamówienia, w wysokości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8.400.000,00  </w:t>
            </w:r>
            <w:r w:rsidRPr="004A0627">
              <w:rPr>
                <w:rFonts w:ascii="Arial" w:hAnsi="Arial" w:cs="Arial"/>
                <w:sz w:val="18"/>
                <w:szCs w:val="18"/>
              </w:rPr>
              <w:t xml:space="preserve">zł, </w:t>
            </w:r>
            <w:r w:rsidRPr="002F31CD">
              <w:rPr>
                <w:rFonts w:ascii="Arial" w:hAnsi="Arial" w:cs="Arial"/>
                <w:strike/>
                <w:sz w:val="18"/>
                <w:szCs w:val="18"/>
              </w:rPr>
              <w:t xml:space="preserve">w tym w przypadku dopuszczenia możliwości składania ofert częściowych, kwotę na sfinansowanie: </w:t>
            </w:r>
          </w:p>
          <w:p w14:paraId="7F9EFB2B" w14:textId="77777777" w:rsidR="00335E4D" w:rsidRDefault="00335E4D" w:rsidP="00610BF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168C99" w14:textId="77777777" w:rsidR="00335E4D" w:rsidRPr="004A0627" w:rsidRDefault="00335E4D" w:rsidP="00610BF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1C7352" w14:textId="77777777" w:rsidR="00335E4D" w:rsidRPr="00DE0AC0" w:rsidRDefault="00335E4D" w:rsidP="00335E4D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AC0">
              <w:rPr>
                <w:rFonts w:ascii="Arial" w:hAnsi="Arial" w:cs="Arial"/>
                <w:sz w:val="18"/>
                <w:szCs w:val="18"/>
              </w:rPr>
              <w:t>W postępowaniu:</w:t>
            </w:r>
          </w:p>
          <w:p w14:paraId="4380CAEF" w14:textId="77777777" w:rsidR="00335E4D" w:rsidRPr="00DE0AC0" w:rsidRDefault="00335E4D" w:rsidP="00335E4D">
            <w:pPr>
              <w:numPr>
                <w:ilvl w:val="1"/>
                <w:numId w:val="2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AC0">
              <w:rPr>
                <w:rFonts w:ascii="Arial" w:hAnsi="Arial" w:cs="Arial"/>
                <w:sz w:val="18"/>
                <w:szCs w:val="18"/>
              </w:rPr>
              <w:t>nie wpłynęła żadna oferta</w:t>
            </w:r>
          </w:p>
          <w:p w14:paraId="3EF60ADE" w14:textId="77777777" w:rsidR="00335E4D" w:rsidRPr="00D42690" w:rsidRDefault="00335E4D" w:rsidP="00610BF1">
            <w:pPr>
              <w:ind w:left="360"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8727FB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b/>
                <w:sz w:val="18"/>
                <w:szCs w:val="18"/>
              </w:rPr>
              <w:t>wpłynęła</w:t>
            </w:r>
            <w:r w:rsidRPr="008727FB">
              <w:rPr>
                <w:rFonts w:ascii="Arial" w:hAnsi="Arial" w:cs="Arial"/>
                <w:b/>
                <w:sz w:val="18"/>
                <w:szCs w:val="18"/>
              </w:rPr>
              <w:t xml:space="preserve"> ofert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335E4D" w:rsidRPr="00B3260C" w14:paraId="553071DC" w14:textId="77777777" w:rsidTr="00610BF1">
        <w:trPr>
          <w:trHeight w:val="291"/>
        </w:trPr>
        <w:tc>
          <w:tcPr>
            <w:tcW w:w="610" w:type="dxa"/>
            <w:tcBorders>
              <w:bottom w:val="single" w:sz="4" w:space="0" w:color="auto"/>
            </w:tcBorders>
          </w:tcPr>
          <w:p w14:paraId="5A9A12F9" w14:textId="77777777" w:rsidR="00335E4D" w:rsidRPr="00B3260C" w:rsidRDefault="00335E4D" w:rsidP="00335E4D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14:paraId="63D6C60E" w14:textId="77777777" w:rsidR="00335E4D" w:rsidRPr="00235DC0" w:rsidRDefault="00335E4D" w:rsidP="00610BF1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Zestawienie ofert</w:t>
            </w:r>
          </w:p>
          <w:p w14:paraId="4178E845" w14:textId="77777777" w:rsidR="00335E4D" w:rsidRPr="00B3260C" w:rsidRDefault="00335E4D" w:rsidP="00610BF1">
            <w:pPr>
              <w:ind w:right="110"/>
              <w:jc w:val="both"/>
              <w:rPr>
                <w:rFonts w:ascii="Arial" w:hAnsi="Arial" w:cs="Arial"/>
              </w:rPr>
            </w:pPr>
          </w:p>
          <w:p w14:paraId="56736918" w14:textId="77777777" w:rsidR="00335E4D" w:rsidRPr="00B3260C" w:rsidRDefault="00335E4D" w:rsidP="00610BF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1. Do upływu terminu składania ofert złożone zostały następujące oferty: </w:t>
            </w:r>
          </w:p>
          <w:p w14:paraId="2493A93E" w14:textId="77777777" w:rsidR="00335E4D" w:rsidRDefault="00335E4D" w:rsidP="00610BF1">
            <w:pPr>
              <w:ind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>(podać nazwę (firmę) albo imię i nazwisko wykonawcy, znak identyfikacyjny w przypadku zastosowania aukcji elektronicznej – jeżeli dotyczy, adres siedziby lub miejsca zamieszkania, cenę lub koszt</w:t>
            </w:r>
            <w:r w:rsidRPr="006373BB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4FD07C19" w14:textId="77777777" w:rsidR="00335E4D" w:rsidRDefault="00335E4D" w:rsidP="00610BF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35BD5A" w14:textId="77777777" w:rsidR="00335E4D" w:rsidRPr="004A0627" w:rsidRDefault="00335E4D" w:rsidP="00610BF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ADD940" w14:textId="77777777" w:rsidR="00335E4D" w:rsidRPr="008530C9" w:rsidRDefault="00335E4D" w:rsidP="00610BF1">
            <w:pPr>
              <w:ind w:right="1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Elekta </w:t>
            </w:r>
            <w:proofErr w:type="spellStart"/>
            <w:r>
              <w:rPr>
                <w:rFonts w:ascii="Arial" w:hAnsi="Arial" w:cs="Arial"/>
              </w:rPr>
              <w:t>Sp.zo.o</w:t>
            </w:r>
            <w:proofErr w:type="spellEnd"/>
            <w:r>
              <w:rPr>
                <w:rFonts w:ascii="Arial" w:hAnsi="Arial" w:cs="Arial"/>
              </w:rPr>
              <w:t xml:space="preserve">. ul. </w:t>
            </w:r>
            <w:proofErr w:type="spellStart"/>
            <w:r>
              <w:rPr>
                <w:rFonts w:ascii="Arial" w:hAnsi="Arial" w:cs="Arial"/>
              </w:rPr>
              <w:t>Inflancja</w:t>
            </w:r>
            <w:proofErr w:type="spellEnd"/>
            <w:r>
              <w:rPr>
                <w:rFonts w:ascii="Arial" w:hAnsi="Arial" w:cs="Arial"/>
              </w:rPr>
              <w:t xml:space="preserve"> 4C </w:t>
            </w:r>
            <w:proofErr w:type="spellStart"/>
            <w:r>
              <w:rPr>
                <w:rFonts w:ascii="Arial" w:hAnsi="Arial" w:cs="Arial"/>
              </w:rPr>
              <w:t>bud.D</w:t>
            </w:r>
            <w:proofErr w:type="spellEnd"/>
            <w:r>
              <w:rPr>
                <w:rFonts w:ascii="Arial" w:hAnsi="Arial" w:cs="Arial"/>
              </w:rPr>
              <w:t xml:space="preserve">, 00-189 Warszawa </w:t>
            </w:r>
            <w:r>
              <w:rPr>
                <w:rFonts w:ascii="Arial" w:hAnsi="Arial" w:cs="Arial"/>
                <w:sz w:val="18"/>
                <w:szCs w:val="18"/>
              </w:rPr>
              <w:t>email: sekretariat@elekta.com</w:t>
            </w:r>
          </w:p>
          <w:p w14:paraId="1C741E88" w14:textId="77777777" w:rsidR="00335E4D" w:rsidRPr="004A0627" w:rsidRDefault="00335E4D" w:rsidP="00610BF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Wartość brutto za zamówienie będące przedmiotem niniejszego postepowania: 8.180.453,40 PLN</w:t>
            </w:r>
          </w:p>
          <w:p w14:paraId="2DC3F650" w14:textId="77777777" w:rsidR="00335E4D" w:rsidRDefault="00335E4D" w:rsidP="00610BF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Termin i warunki płatności – zgodnie z zapisami SIWZ</w:t>
            </w:r>
          </w:p>
          <w:p w14:paraId="51CD29A9" w14:textId="77777777" w:rsidR="00335E4D" w:rsidRDefault="00335E4D" w:rsidP="00610BF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Jakość techniczna – zgodnie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nr 2A – Parametry oceniane </w:t>
            </w:r>
          </w:p>
          <w:p w14:paraId="46C426FD" w14:textId="77777777" w:rsidR="00335E4D" w:rsidRPr="002A36C5" w:rsidRDefault="00335E4D" w:rsidP="00610BF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E0DAA3" w14:textId="77777777" w:rsidR="00335E4D" w:rsidRPr="00B3260C" w:rsidRDefault="00335E4D" w:rsidP="009D6F03">
            <w:pPr>
              <w:ind w:left="99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174DB5" w14:textId="401269ED" w:rsidR="00335E4D" w:rsidRDefault="009D6F03">
      <w:r>
        <w:t>Sporządziła: Katarzyna Kirkiel</w:t>
      </w:r>
    </w:p>
    <w:sectPr w:rsidR="00335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9286814"/>
    <w:multiLevelType w:val="hybridMultilevel"/>
    <w:tmpl w:val="DF4E78A8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4D494D"/>
    <w:multiLevelType w:val="hybridMultilevel"/>
    <w:tmpl w:val="1178A1AC"/>
    <w:lvl w:ilvl="0" w:tplc="C752239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19"/>
        <w:szCs w:val="19"/>
      </w:rPr>
    </w:lvl>
    <w:lvl w:ilvl="1" w:tplc="08C6F13C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4D"/>
    <w:rsid w:val="00335E4D"/>
    <w:rsid w:val="008A24B9"/>
    <w:rsid w:val="009D6F03"/>
    <w:rsid w:val="00F6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4CDE"/>
  <w15:chartTrackingRefBased/>
  <w15:docId w15:val="{9C19E910-EC82-4E29-998E-4CCB8818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E4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</dc:creator>
  <cp:keywords/>
  <dc:description/>
  <cp:lastModifiedBy>logistyka</cp:lastModifiedBy>
  <cp:revision>4</cp:revision>
  <dcterms:created xsi:type="dcterms:W3CDTF">2021-02-24T12:07:00Z</dcterms:created>
  <dcterms:modified xsi:type="dcterms:W3CDTF">2021-02-24T12:20:00Z</dcterms:modified>
</cp:coreProperties>
</file>