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6B698C4C" w:rsidR="00114E12" w:rsidRPr="007A35E0" w:rsidRDefault="007A35E0" w:rsidP="007A35E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A35E0">
        <w:rPr>
          <w:rFonts w:ascii="Arial" w:hAnsi="Arial" w:cs="Arial"/>
          <w:b/>
          <w:bCs/>
          <w:sz w:val="20"/>
          <w:szCs w:val="20"/>
          <w:u w:val="single"/>
        </w:rPr>
        <w:t>Załącznik nr 6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5B16F609" w:rsidR="003024C9" w:rsidRPr="00D0183E" w:rsidRDefault="003024C9" w:rsidP="00993D73">
    <w:pPr>
      <w:pStyle w:val="Nagwek"/>
      <w:rPr>
        <w:b/>
        <w:bCs/>
      </w:rPr>
    </w:pPr>
    <w:r w:rsidRPr="00993D73">
      <w:t xml:space="preserve">Nr </w:t>
    </w:r>
    <w:r w:rsidR="008E5DDD">
      <w:t>postępowania</w:t>
    </w:r>
    <w:r w:rsidRPr="00D0183E">
      <w:rPr>
        <w:b/>
        <w:bCs/>
      </w:rPr>
      <w:t>:</w:t>
    </w:r>
    <w:r w:rsidR="00D0183E" w:rsidRPr="00D0183E">
      <w:rPr>
        <w:b/>
        <w:bCs/>
      </w:rPr>
      <w:t xml:space="preserve"> 10/PŁYNY</w:t>
    </w:r>
    <w:r w:rsidR="00665B34" w:rsidRPr="00D0183E">
      <w:rPr>
        <w:b/>
        <w:bCs/>
      </w:rPr>
      <w:t>/202</w:t>
    </w:r>
    <w:r w:rsidR="007A35E0" w:rsidRPr="00D0183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5C34AD"/>
    <w:rsid w:val="00640744"/>
    <w:rsid w:val="00665B34"/>
    <w:rsid w:val="00694120"/>
    <w:rsid w:val="006B1CB5"/>
    <w:rsid w:val="006B7DA4"/>
    <w:rsid w:val="006D5BD1"/>
    <w:rsid w:val="007A35E0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5C3F"/>
    <w:rsid w:val="00B1549D"/>
    <w:rsid w:val="00B315E7"/>
    <w:rsid w:val="00B65952"/>
    <w:rsid w:val="00B73FBC"/>
    <w:rsid w:val="00BC2D28"/>
    <w:rsid w:val="00BC6690"/>
    <w:rsid w:val="00BD063D"/>
    <w:rsid w:val="00BD5248"/>
    <w:rsid w:val="00C47749"/>
    <w:rsid w:val="00CD2745"/>
    <w:rsid w:val="00D0183E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dcterms:created xsi:type="dcterms:W3CDTF">2022-06-03T07:31:00Z</dcterms:created>
  <dcterms:modified xsi:type="dcterms:W3CDTF">2024-05-23T07:55:00Z</dcterms:modified>
</cp:coreProperties>
</file>