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7236" w14:textId="77777777" w:rsidR="00E81AE2" w:rsidRDefault="00E81AE2" w:rsidP="00E81AE2">
      <w:pPr>
        <w:spacing w:before="60"/>
        <w:rPr>
          <w:rFonts w:ascii="Cambria" w:hAnsi="Cambria" w:cs="Arial"/>
          <w:bCs/>
          <w:sz w:val="20"/>
          <w:szCs w:val="20"/>
        </w:rPr>
      </w:pPr>
    </w:p>
    <w:p w14:paraId="3A42D5BE" w14:textId="1CD54CC2" w:rsidR="00E81AE2" w:rsidRDefault="00E81AE2" w:rsidP="00E81AE2">
      <w:pPr>
        <w:spacing w:before="60"/>
        <w:rPr>
          <w:rFonts w:ascii="Cambria" w:hAnsi="Cambria" w:cs="Arial"/>
          <w:bCs/>
          <w:sz w:val="20"/>
          <w:szCs w:val="20"/>
        </w:rPr>
      </w:pPr>
      <w:r w:rsidRPr="00E81AE2">
        <w:rPr>
          <w:rFonts w:ascii="Cambria" w:hAnsi="Cambria" w:cs="Arial"/>
          <w:bCs/>
          <w:sz w:val="20"/>
          <w:szCs w:val="20"/>
        </w:rPr>
        <w:t>………………………………</w:t>
      </w:r>
      <w:r>
        <w:rPr>
          <w:rFonts w:ascii="Cambria" w:hAnsi="Cambria" w:cs="Arial"/>
          <w:bCs/>
          <w:sz w:val="20"/>
          <w:szCs w:val="20"/>
        </w:rPr>
        <w:t>………..</w:t>
      </w:r>
    </w:p>
    <w:p w14:paraId="610BCD71" w14:textId="66745A2E" w:rsidR="00E81AE2" w:rsidRPr="00E81AE2" w:rsidRDefault="00E81AE2" w:rsidP="00E81AE2">
      <w:pPr>
        <w:spacing w:before="60"/>
        <w:rPr>
          <w:bCs/>
          <w:sz w:val="20"/>
          <w:szCs w:val="20"/>
        </w:rPr>
      </w:pPr>
      <w:r w:rsidRPr="00E81AE2">
        <w:rPr>
          <w:bCs/>
          <w:sz w:val="20"/>
          <w:szCs w:val="20"/>
        </w:rPr>
        <w:t xml:space="preserve">     Nazwa Wykonawcy</w:t>
      </w:r>
    </w:p>
    <w:p w14:paraId="049FC65D" w14:textId="77777777" w:rsidR="00E81AE2" w:rsidRPr="00E81AE2" w:rsidRDefault="00E81AE2" w:rsidP="00247CCE">
      <w:pPr>
        <w:spacing w:before="60"/>
        <w:jc w:val="center"/>
        <w:rPr>
          <w:b/>
          <w:sz w:val="28"/>
          <w:szCs w:val="28"/>
        </w:rPr>
      </w:pPr>
    </w:p>
    <w:p w14:paraId="63EB0DA3" w14:textId="4FF4FD21" w:rsidR="00F14947" w:rsidRPr="00E81AE2" w:rsidRDefault="00247CCE" w:rsidP="00247CCE">
      <w:pPr>
        <w:spacing w:before="60"/>
        <w:jc w:val="center"/>
        <w:rPr>
          <w:b/>
          <w:sz w:val="28"/>
          <w:szCs w:val="28"/>
        </w:rPr>
      </w:pPr>
      <w:r w:rsidRPr="00E81AE2">
        <w:rPr>
          <w:b/>
          <w:sz w:val="28"/>
          <w:szCs w:val="28"/>
        </w:rPr>
        <w:t xml:space="preserve">WSTĘPNY HARMONOGRAM </w:t>
      </w:r>
      <w:r w:rsidR="00E81AE2" w:rsidRPr="00E81AE2">
        <w:rPr>
          <w:b/>
          <w:sz w:val="28"/>
          <w:szCs w:val="28"/>
        </w:rPr>
        <w:t>REALIZACJI</w:t>
      </w:r>
    </w:p>
    <w:p w14:paraId="7517F0FF" w14:textId="10622165" w:rsidR="00247CCE" w:rsidRPr="00E81AE2" w:rsidRDefault="00E81AE2" w:rsidP="00247CCE">
      <w:pPr>
        <w:spacing w:before="60"/>
        <w:jc w:val="center"/>
        <w:rPr>
          <w:b/>
        </w:rPr>
      </w:pPr>
      <w:r w:rsidRPr="00E81AE2">
        <w:rPr>
          <w:b/>
        </w:rPr>
        <w:t>TERMINY</w:t>
      </w:r>
      <w:r w:rsidR="00F14947" w:rsidRPr="00E81AE2">
        <w:rPr>
          <w:b/>
        </w:rPr>
        <w:t xml:space="preserve"> I KOSZT</w:t>
      </w:r>
      <w:r w:rsidRPr="00E81AE2">
        <w:rPr>
          <w:b/>
        </w:rPr>
        <w:t>Y</w:t>
      </w:r>
      <w:r w:rsidR="00F14947" w:rsidRPr="00E81AE2">
        <w:rPr>
          <w:b/>
        </w:rPr>
        <w:t xml:space="preserve"> </w:t>
      </w:r>
      <w:r w:rsidR="00247CCE" w:rsidRPr="00E81AE2">
        <w:rPr>
          <w:b/>
        </w:rPr>
        <w:t>ZAMÓWIENIA</w:t>
      </w:r>
    </w:p>
    <w:p w14:paraId="328556BB" w14:textId="007EE168" w:rsidR="00247CCE" w:rsidRPr="00E81AE2" w:rsidRDefault="00F14947" w:rsidP="00247CCE">
      <w:pPr>
        <w:tabs>
          <w:tab w:val="left" w:pos="0"/>
        </w:tabs>
        <w:spacing w:before="60"/>
        <w:jc w:val="center"/>
        <w:rPr>
          <w:b/>
        </w:rPr>
      </w:pPr>
      <w:r w:rsidRPr="00E81AE2">
        <w:rPr>
          <w:b/>
        </w:rPr>
        <w:t>Modernizacja (p</w:t>
      </w:r>
      <w:r w:rsidR="00247CCE" w:rsidRPr="00E81AE2">
        <w:rPr>
          <w:b/>
        </w:rPr>
        <w:t>rzebudowa</w:t>
      </w:r>
      <w:r w:rsidRPr="00E81AE2">
        <w:rPr>
          <w:b/>
        </w:rPr>
        <w:t>)</w:t>
      </w:r>
      <w:r w:rsidR="00247CCE" w:rsidRPr="00E81AE2">
        <w:rPr>
          <w:b/>
        </w:rPr>
        <w:t xml:space="preserve"> oczyszczalni ścieków w Olszówce</w:t>
      </w:r>
      <w:r w:rsidRPr="00E81AE2">
        <w:rPr>
          <w:b/>
        </w:rPr>
        <w:t>.</w:t>
      </w:r>
    </w:p>
    <w:p w14:paraId="1D3DDA35" w14:textId="77777777" w:rsidR="00247CCE" w:rsidRPr="00E81AE2" w:rsidRDefault="00247CCE" w:rsidP="00F14947">
      <w:pPr>
        <w:spacing w:before="120"/>
        <w:rPr>
          <w:i/>
          <w:color w:val="FF0000"/>
          <w:sz w:val="22"/>
          <w:szCs w:val="22"/>
        </w:rPr>
      </w:pPr>
    </w:p>
    <w:tbl>
      <w:tblPr>
        <w:tblW w:w="89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709"/>
        <w:gridCol w:w="2835"/>
        <w:gridCol w:w="1699"/>
      </w:tblGrid>
      <w:tr w:rsidR="00247CCE" w:rsidRPr="00E81AE2" w14:paraId="5C357971" w14:textId="77777777" w:rsidTr="00E81AE2">
        <w:trPr>
          <w:trHeight w:val="845"/>
        </w:trPr>
        <w:tc>
          <w:tcPr>
            <w:tcW w:w="2977" w:type="dxa"/>
            <w:shd w:val="clear" w:color="000000" w:fill="FFC000"/>
            <w:vAlign w:val="center"/>
            <w:hideMark/>
          </w:tcPr>
          <w:p w14:paraId="68E8E4E4" w14:textId="531AA83C" w:rsidR="00247CCE" w:rsidRPr="00E81AE2" w:rsidRDefault="00F14947" w:rsidP="000F4E57">
            <w:pPr>
              <w:jc w:val="center"/>
              <w:rPr>
                <w:b/>
                <w:bCs/>
                <w:sz w:val="20"/>
                <w:szCs w:val="20"/>
              </w:rPr>
            </w:pPr>
            <w:r w:rsidRPr="00E81AE2">
              <w:rPr>
                <w:b/>
                <w:bCs/>
                <w:sz w:val="20"/>
                <w:szCs w:val="20"/>
              </w:rPr>
              <w:t>Nazwa</w:t>
            </w:r>
            <w:r w:rsidR="00247CCE" w:rsidRPr="00E81AE2">
              <w:rPr>
                <w:b/>
                <w:bCs/>
                <w:sz w:val="20"/>
                <w:szCs w:val="20"/>
              </w:rPr>
              <w:t xml:space="preserve"> obiektu</w:t>
            </w:r>
          </w:p>
        </w:tc>
        <w:tc>
          <w:tcPr>
            <w:tcW w:w="709" w:type="dxa"/>
            <w:shd w:val="clear" w:color="000000" w:fill="FFC000"/>
            <w:vAlign w:val="center"/>
            <w:hideMark/>
          </w:tcPr>
          <w:p w14:paraId="49A1DD2A" w14:textId="77777777" w:rsidR="00247CCE" w:rsidRPr="00E81AE2" w:rsidRDefault="00247CCE" w:rsidP="000F4E57">
            <w:pPr>
              <w:jc w:val="center"/>
              <w:rPr>
                <w:b/>
                <w:bCs/>
                <w:sz w:val="20"/>
                <w:szCs w:val="20"/>
              </w:rPr>
            </w:pPr>
            <w:r w:rsidRPr="00E81AE2">
              <w:rPr>
                <w:b/>
                <w:bCs/>
                <w:sz w:val="20"/>
                <w:szCs w:val="20"/>
              </w:rPr>
              <w:t>Jedn.</w:t>
            </w:r>
          </w:p>
        </w:tc>
        <w:tc>
          <w:tcPr>
            <w:tcW w:w="709" w:type="dxa"/>
            <w:shd w:val="clear" w:color="000000" w:fill="FFC000"/>
            <w:vAlign w:val="center"/>
            <w:hideMark/>
          </w:tcPr>
          <w:p w14:paraId="61AE6208" w14:textId="77777777" w:rsidR="00247CCE" w:rsidRPr="00E81AE2" w:rsidRDefault="00247CCE" w:rsidP="000F4E57">
            <w:pPr>
              <w:jc w:val="center"/>
              <w:rPr>
                <w:b/>
                <w:bCs/>
                <w:sz w:val="20"/>
                <w:szCs w:val="20"/>
              </w:rPr>
            </w:pPr>
            <w:r w:rsidRPr="00E81AE2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835" w:type="dxa"/>
            <w:shd w:val="clear" w:color="000000" w:fill="FFC000"/>
            <w:vAlign w:val="center"/>
          </w:tcPr>
          <w:p w14:paraId="79F3BB92" w14:textId="29A67CC0" w:rsidR="00247CCE" w:rsidRPr="00E81AE2" w:rsidRDefault="00247CCE" w:rsidP="00247CCE">
            <w:pPr>
              <w:rPr>
                <w:b/>
                <w:bCs/>
                <w:sz w:val="20"/>
                <w:szCs w:val="20"/>
              </w:rPr>
            </w:pPr>
            <w:r w:rsidRPr="00E81AE2">
              <w:rPr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1699" w:type="dxa"/>
            <w:shd w:val="clear" w:color="000000" w:fill="FFC000"/>
            <w:vAlign w:val="center"/>
            <w:hideMark/>
          </w:tcPr>
          <w:p w14:paraId="166FDB1C" w14:textId="77777777" w:rsidR="00247CCE" w:rsidRPr="00E81AE2" w:rsidRDefault="00247CCE" w:rsidP="000F4E57">
            <w:pPr>
              <w:jc w:val="center"/>
              <w:rPr>
                <w:b/>
                <w:bCs/>
                <w:sz w:val="20"/>
                <w:szCs w:val="20"/>
              </w:rPr>
            </w:pPr>
            <w:r w:rsidRPr="00E81AE2">
              <w:rPr>
                <w:b/>
                <w:bCs/>
                <w:sz w:val="20"/>
                <w:szCs w:val="20"/>
              </w:rPr>
              <w:t>Koszt jednostkowy (netto) w zł</w:t>
            </w:r>
          </w:p>
        </w:tc>
      </w:tr>
      <w:tr w:rsidR="00247CCE" w:rsidRPr="00E81AE2" w14:paraId="43405658" w14:textId="77777777" w:rsidTr="00E81AE2">
        <w:trPr>
          <w:trHeight w:val="579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A80CDB4" w14:textId="77777777" w:rsidR="00247CCE" w:rsidRPr="00E81AE2" w:rsidRDefault="00247CCE" w:rsidP="00247CCE">
            <w:pPr>
              <w:rPr>
                <w:sz w:val="20"/>
                <w:szCs w:val="20"/>
              </w:rPr>
            </w:pPr>
            <w:proofErr w:type="spellStart"/>
            <w:r w:rsidRPr="00E81AE2">
              <w:rPr>
                <w:sz w:val="20"/>
                <w:szCs w:val="20"/>
              </w:rPr>
              <w:t>Sitopiaskownik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602A37" w14:textId="63EB845B" w:rsidR="00247CCE" w:rsidRPr="00E81AE2" w:rsidRDefault="001B7070" w:rsidP="00247CCE">
            <w:pPr>
              <w:jc w:val="center"/>
              <w:rPr>
                <w:sz w:val="20"/>
                <w:szCs w:val="20"/>
              </w:rPr>
            </w:pPr>
            <w:proofErr w:type="spellStart"/>
            <w:r w:rsidRPr="00E81AE2">
              <w:rPr>
                <w:sz w:val="20"/>
                <w:szCs w:val="20"/>
              </w:rPr>
              <w:t>k</w:t>
            </w:r>
            <w:r w:rsidR="00247CCE" w:rsidRPr="00E81AE2">
              <w:rPr>
                <w:sz w:val="20"/>
                <w:szCs w:val="20"/>
              </w:rPr>
              <w:t>pl</w:t>
            </w:r>
            <w:proofErr w:type="spellEnd"/>
            <w:r w:rsidRPr="00E81AE2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403FD2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9DD2BD7" w14:textId="77777777" w:rsidR="00247CCE" w:rsidRPr="00E81AE2" w:rsidRDefault="00247CCE" w:rsidP="000F4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4E794B3" w14:textId="77777777" w:rsidR="00247CCE" w:rsidRPr="00E81AE2" w:rsidRDefault="00247CCE" w:rsidP="000F4E57">
            <w:pPr>
              <w:jc w:val="center"/>
              <w:rPr>
                <w:sz w:val="20"/>
                <w:szCs w:val="20"/>
              </w:rPr>
            </w:pPr>
          </w:p>
        </w:tc>
      </w:tr>
      <w:tr w:rsidR="00247CCE" w:rsidRPr="00E81AE2" w14:paraId="7176B73F" w14:textId="77777777" w:rsidTr="00E81AE2">
        <w:trPr>
          <w:trHeight w:val="681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63D341B" w14:textId="77777777" w:rsidR="00247CCE" w:rsidRPr="00E81AE2" w:rsidRDefault="00247CCE" w:rsidP="00247CCE">
            <w:pPr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Usuwanie i zagospodarowanie osadów – rewitalizacja stawów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04A3E2" w14:textId="34EDBE33" w:rsidR="00247CCE" w:rsidRPr="00E81AE2" w:rsidRDefault="001B7070" w:rsidP="00247CCE">
            <w:pPr>
              <w:jc w:val="center"/>
              <w:rPr>
                <w:sz w:val="20"/>
                <w:szCs w:val="20"/>
              </w:rPr>
            </w:pPr>
            <w:proofErr w:type="spellStart"/>
            <w:r w:rsidRPr="00E81AE2">
              <w:rPr>
                <w:sz w:val="20"/>
                <w:szCs w:val="20"/>
              </w:rPr>
              <w:t>k</w:t>
            </w:r>
            <w:r w:rsidR="00247CCE" w:rsidRPr="00E81AE2">
              <w:rPr>
                <w:sz w:val="20"/>
                <w:szCs w:val="20"/>
              </w:rPr>
              <w:t>pl</w:t>
            </w:r>
            <w:proofErr w:type="spellEnd"/>
            <w:r w:rsidRPr="00E81AE2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FF828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5AFF551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A62F5A5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</w:tr>
      <w:tr w:rsidR="00247CCE" w:rsidRPr="00E81AE2" w14:paraId="7F0955D7" w14:textId="77777777" w:rsidTr="00E81AE2">
        <w:trPr>
          <w:trHeight w:val="30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260D2D6" w14:textId="77777777" w:rsidR="00247CCE" w:rsidRPr="00E81AE2" w:rsidRDefault="00247CCE" w:rsidP="00247CCE">
            <w:pPr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 xml:space="preserve">Stacja </w:t>
            </w:r>
            <w:proofErr w:type="spellStart"/>
            <w:r w:rsidRPr="00E81AE2">
              <w:rPr>
                <w:sz w:val="20"/>
                <w:szCs w:val="20"/>
              </w:rPr>
              <w:t>zlewcza</w:t>
            </w:r>
            <w:proofErr w:type="spellEnd"/>
            <w:r w:rsidRPr="00E81AE2">
              <w:rPr>
                <w:sz w:val="20"/>
                <w:szCs w:val="20"/>
              </w:rPr>
              <w:t xml:space="preserve"> ścieków dowożonych i pompownia ścieków dowożonych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854BC4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proofErr w:type="spellStart"/>
            <w:r w:rsidRPr="00E81AE2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84099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A92EF5E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1F5D56B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</w:tr>
      <w:tr w:rsidR="00247CCE" w:rsidRPr="00E81AE2" w14:paraId="78F4248A" w14:textId="77777777" w:rsidTr="00E81AE2">
        <w:trPr>
          <w:trHeight w:val="697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42F0F92" w14:textId="77777777" w:rsidR="00247CCE" w:rsidRPr="00E81AE2" w:rsidRDefault="00247CCE" w:rsidP="00247CCE">
            <w:pPr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Adaptacja nitryfikatora na osadnik i stacja PIX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750E42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proofErr w:type="spellStart"/>
            <w:r w:rsidRPr="00E81AE2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0D8FC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88121AD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CF5B380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</w:tr>
      <w:tr w:rsidR="00247CCE" w:rsidRPr="00E81AE2" w14:paraId="3BB000A3" w14:textId="77777777" w:rsidTr="00E81AE2">
        <w:trPr>
          <w:trHeight w:val="56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92AC9D4" w14:textId="77777777" w:rsidR="00247CCE" w:rsidRPr="00E81AE2" w:rsidRDefault="00247CCE" w:rsidP="00247CCE">
            <w:pPr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System napowietrzania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8DA20F" w14:textId="4F879A78" w:rsidR="00247CCE" w:rsidRPr="00E81AE2" w:rsidRDefault="001B7070" w:rsidP="00247CCE">
            <w:pPr>
              <w:jc w:val="center"/>
              <w:rPr>
                <w:sz w:val="20"/>
                <w:szCs w:val="20"/>
              </w:rPr>
            </w:pPr>
            <w:proofErr w:type="spellStart"/>
            <w:r w:rsidRPr="00E81AE2">
              <w:rPr>
                <w:sz w:val="20"/>
                <w:szCs w:val="20"/>
              </w:rPr>
              <w:t>k</w:t>
            </w:r>
            <w:r w:rsidR="00247CCE" w:rsidRPr="00E81AE2"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8EDD56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8CDF573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04E0203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</w:tr>
      <w:tr w:rsidR="00247CCE" w:rsidRPr="00E81AE2" w14:paraId="647C0883" w14:textId="77777777" w:rsidTr="00E81AE2">
        <w:trPr>
          <w:trHeight w:val="559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A1534FE" w14:textId="77777777" w:rsidR="00247CCE" w:rsidRPr="00E81AE2" w:rsidRDefault="00247CCE" w:rsidP="00247CCE">
            <w:pPr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Instalacja fotowoltaiczna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9EF4ED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proofErr w:type="spellStart"/>
            <w:r w:rsidRPr="00E81AE2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26FD37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5CD0E02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469F3333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</w:tr>
      <w:tr w:rsidR="00247CCE" w:rsidRPr="00E81AE2" w14:paraId="6B56FEE3" w14:textId="77777777" w:rsidTr="00E81AE2">
        <w:trPr>
          <w:trHeight w:val="837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55F7364" w14:textId="77777777" w:rsidR="00247CCE" w:rsidRPr="00E81AE2" w:rsidRDefault="00247CCE" w:rsidP="00247CCE">
            <w:pPr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Modernizacja armatury, sterowania i monitoringu pompowni sieciowych</w:t>
            </w:r>
          </w:p>
          <w:p w14:paraId="39DA8916" w14:textId="77777777" w:rsidR="00247CCE" w:rsidRPr="00E81AE2" w:rsidRDefault="00247CCE" w:rsidP="00247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C9EEF5" w14:textId="34B935DD" w:rsidR="00247CCE" w:rsidRPr="00E81AE2" w:rsidRDefault="00F14947" w:rsidP="00247CCE">
            <w:pPr>
              <w:jc w:val="center"/>
              <w:rPr>
                <w:sz w:val="20"/>
                <w:szCs w:val="20"/>
              </w:rPr>
            </w:pPr>
            <w:proofErr w:type="spellStart"/>
            <w:r w:rsidRPr="00E81AE2">
              <w:rPr>
                <w:sz w:val="20"/>
                <w:szCs w:val="20"/>
              </w:rPr>
              <w:t>k</w:t>
            </w:r>
            <w:r w:rsidR="00247CCE" w:rsidRPr="00E81AE2"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E0D7F0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CC8EF19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38974EA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</w:tr>
      <w:tr w:rsidR="00247CCE" w:rsidRPr="00E81AE2" w14:paraId="247DC1E9" w14:textId="77777777" w:rsidTr="00E81AE2">
        <w:trPr>
          <w:trHeight w:val="552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37D280E" w14:textId="77777777" w:rsidR="00247CCE" w:rsidRPr="00E81AE2" w:rsidRDefault="00247CCE" w:rsidP="00247CCE">
            <w:pPr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System recyrkulacji ścieków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64F9D" w14:textId="77A7EEBF" w:rsidR="00247CCE" w:rsidRPr="00E81AE2" w:rsidRDefault="00F14947" w:rsidP="00247CCE">
            <w:pPr>
              <w:jc w:val="center"/>
              <w:rPr>
                <w:sz w:val="20"/>
                <w:szCs w:val="20"/>
              </w:rPr>
            </w:pPr>
            <w:proofErr w:type="spellStart"/>
            <w:r w:rsidRPr="00E81AE2">
              <w:rPr>
                <w:sz w:val="20"/>
                <w:szCs w:val="20"/>
              </w:rPr>
              <w:t>k</w:t>
            </w:r>
            <w:r w:rsidR="00247CCE" w:rsidRPr="00E81AE2"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D93286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373F527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290B508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</w:tr>
      <w:tr w:rsidR="00247CCE" w:rsidRPr="00E81AE2" w14:paraId="14B3B77F" w14:textId="77777777" w:rsidTr="00E81AE2">
        <w:trPr>
          <w:trHeight w:val="559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784BE7F" w14:textId="77777777" w:rsidR="00247CCE" w:rsidRPr="00E81AE2" w:rsidRDefault="00247CCE" w:rsidP="00247CCE">
            <w:pPr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 xml:space="preserve">Modernizacja budynku socjalnego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CC01E" w14:textId="243E6CB2" w:rsidR="00247CCE" w:rsidRPr="00E81AE2" w:rsidRDefault="00F14947" w:rsidP="00247CCE">
            <w:pPr>
              <w:jc w:val="center"/>
              <w:rPr>
                <w:sz w:val="20"/>
                <w:szCs w:val="20"/>
              </w:rPr>
            </w:pPr>
            <w:proofErr w:type="spellStart"/>
            <w:r w:rsidRPr="00E81AE2">
              <w:rPr>
                <w:sz w:val="20"/>
                <w:szCs w:val="20"/>
              </w:rPr>
              <w:t>k</w:t>
            </w:r>
            <w:r w:rsidR="00247CCE" w:rsidRPr="00E81AE2"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2F84B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0EC3454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0A0679D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</w:tr>
      <w:tr w:rsidR="00247CCE" w:rsidRPr="00E81AE2" w14:paraId="6C5BC71B" w14:textId="77777777" w:rsidTr="00E81AE2">
        <w:trPr>
          <w:trHeight w:val="709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D934539" w14:textId="77777777" w:rsidR="00247CCE" w:rsidRPr="00E81AE2" w:rsidRDefault="00247CCE" w:rsidP="00247CCE">
            <w:pPr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Zakup wyposażenia BHP i eksploatacyjnego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D37D7E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proofErr w:type="spellStart"/>
            <w:r w:rsidRPr="00E81AE2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81FFD3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F400C35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17211CD5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</w:tr>
      <w:tr w:rsidR="00247CCE" w:rsidRPr="00E81AE2" w14:paraId="33581FC8" w14:textId="77777777" w:rsidTr="00E81AE2">
        <w:trPr>
          <w:trHeight w:val="549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7F24BB3" w14:textId="77777777" w:rsidR="00247CCE" w:rsidRPr="00E81AE2" w:rsidRDefault="00247CCE" w:rsidP="00247CCE">
            <w:pPr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Remont ogrodzenia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4ED34A" w14:textId="6F6D4D9A" w:rsidR="00247CCE" w:rsidRPr="00E81AE2" w:rsidRDefault="00F14947" w:rsidP="00247CCE">
            <w:pPr>
              <w:jc w:val="center"/>
              <w:rPr>
                <w:sz w:val="20"/>
                <w:szCs w:val="20"/>
              </w:rPr>
            </w:pPr>
            <w:proofErr w:type="spellStart"/>
            <w:r w:rsidRPr="00E81AE2">
              <w:rPr>
                <w:sz w:val="20"/>
                <w:szCs w:val="20"/>
              </w:rPr>
              <w:t>k</w:t>
            </w:r>
            <w:r w:rsidR="00247CCE" w:rsidRPr="00E81AE2">
              <w:rPr>
                <w:sz w:val="20"/>
                <w:szCs w:val="20"/>
              </w:rPr>
              <w:t>pl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0C9FBC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B58F80B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F308480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</w:tr>
      <w:tr w:rsidR="00247CCE" w:rsidRPr="00E81AE2" w14:paraId="02FB65CE" w14:textId="77777777" w:rsidTr="00E81AE2">
        <w:trPr>
          <w:trHeight w:val="557"/>
        </w:trPr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6C80A1B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Rozruch technologiczny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388E77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proofErr w:type="spellStart"/>
            <w:r w:rsidRPr="00E81AE2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BE5135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r w:rsidRPr="00E81A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F3E4043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234144B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</w:tr>
      <w:tr w:rsidR="00247CCE" w:rsidRPr="00E81AE2" w14:paraId="5AF30F97" w14:textId="77777777" w:rsidTr="00E81AE2">
        <w:trPr>
          <w:trHeight w:val="56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7D3A2D" w14:textId="77777777" w:rsidR="00247CCE" w:rsidRPr="00E81AE2" w:rsidRDefault="00247CCE" w:rsidP="000F4E57">
            <w:pPr>
              <w:rPr>
                <w:sz w:val="20"/>
                <w:szCs w:val="20"/>
              </w:rPr>
            </w:pPr>
            <w:r w:rsidRPr="00E81AE2">
              <w:rPr>
                <w:bCs/>
                <w:sz w:val="20"/>
                <w:szCs w:val="20"/>
              </w:rPr>
              <w:t>Dokumentacja projektowa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2D7584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proofErr w:type="spellStart"/>
            <w:r w:rsidRPr="00E81AE2">
              <w:rPr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021706" w14:textId="77777777" w:rsidR="00247CCE" w:rsidRPr="00E81AE2" w:rsidRDefault="00247CCE" w:rsidP="00247CCE">
            <w:pPr>
              <w:jc w:val="center"/>
              <w:rPr>
                <w:sz w:val="20"/>
                <w:szCs w:val="20"/>
              </w:rPr>
            </w:pPr>
            <w:r w:rsidRPr="00E81A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63A1240" w14:textId="77777777" w:rsidR="00247CCE" w:rsidRPr="00E81AE2" w:rsidRDefault="00247CCE" w:rsidP="000F4E5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CDB0F9E" w14:textId="77777777" w:rsidR="00247CCE" w:rsidRPr="00E81AE2" w:rsidRDefault="00247CCE" w:rsidP="000F4E57">
            <w:pPr>
              <w:jc w:val="both"/>
              <w:rPr>
                <w:sz w:val="20"/>
                <w:szCs w:val="20"/>
              </w:rPr>
            </w:pPr>
          </w:p>
        </w:tc>
      </w:tr>
      <w:tr w:rsidR="00247CCE" w:rsidRPr="00E81AE2" w14:paraId="1CA9F43A" w14:textId="77777777" w:rsidTr="00247C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AA02FA" w14:textId="6D86D3E4" w:rsidR="00247CCE" w:rsidRPr="00E81AE2" w:rsidRDefault="00247CCE" w:rsidP="000F4E57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40F29B" w14:textId="7AE991AF" w:rsidR="00247CCE" w:rsidRPr="00E81AE2" w:rsidRDefault="00247CCE" w:rsidP="000F4E57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1095" w14:textId="7213C13F" w:rsidR="00247CCE" w:rsidRPr="00E81AE2" w:rsidRDefault="00247CCE" w:rsidP="000F4E57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000000" w:fill="FFE699"/>
          </w:tcPr>
          <w:p w14:paraId="2290E9AA" w14:textId="77777777" w:rsidR="00247CCE" w:rsidRPr="00E81AE2" w:rsidRDefault="00247CCE" w:rsidP="000F4E57">
            <w:pPr>
              <w:jc w:val="both"/>
              <w:rPr>
                <w:b/>
                <w:bCs/>
                <w:sz w:val="20"/>
                <w:szCs w:val="20"/>
              </w:rPr>
            </w:pPr>
            <w:r w:rsidRPr="00E81AE2">
              <w:rPr>
                <w:b/>
                <w:bCs/>
                <w:sz w:val="20"/>
                <w:szCs w:val="20"/>
              </w:rPr>
              <w:t>SUMA NETTO</w:t>
            </w:r>
          </w:p>
        </w:tc>
        <w:tc>
          <w:tcPr>
            <w:tcW w:w="1699" w:type="dxa"/>
            <w:shd w:val="clear" w:color="000000" w:fill="FFE699"/>
            <w:vAlign w:val="center"/>
            <w:hideMark/>
          </w:tcPr>
          <w:p w14:paraId="2C60E7D0" w14:textId="77777777" w:rsidR="00247CCE" w:rsidRPr="00E81AE2" w:rsidRDefault="00247CCE" w:rsidP="000F4E5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67FE1B3" w14:textId="77777777" w:rsidR="00E81AE2" w:rsidRDefault="00E81AE2" w:rsidP="00E81AE2"/>
    <w:p w14:paraId="4A237519" w14:textId="77777777" w:rsidR="00E81AE2" w:rsidRDefault="00E81AE2" w:rsidP="00E81AE2"/>
    <w:p w14:paraId="5521A795" w14:textId="4D50107B" w:rsidR="00E81AE2" w:rsidRDefault="00F14947" w:rsidP="00E81AE2">
      <w:pPr>
        <w:jc w:val="right"/>
      </w:pPr>
      <w:r w:rsidRPr="00E81AE2">
        <w:t>...…………………………………………………….........</w:t>
      </w:r>
    </w:p>
    <w:p w14:paraId="3AF2A3A9" w14:textId="77777777" w:rsidR="00E81AE2" w:rsidRDefault="00F14947" w:rsidP="00E81AE2">
      <w:pPr>
        <w:jc w:val="right"/>
        <w:rPr>
          <w:sz w:val="16"/>
          <w:szCs w:val="16"/>
        </w:rPr>
      </w:pPr>
      <w:r w:rsidRPr="00E81AE2">
        <w:rPr>
          <w:sz w:val="16"/>
          <w:szCs w:val="16"/>
        </w:rPr>
        <w:t>Imię, nazwisko i podpis osoby lub osób figurujących w rejestrach uprawnionych</w:t>
      </w:r>
    </w:p>
    <w:p w14:paraId="683EE21D" w14:textId="594804F2" w:rsidR="009B73EC" w:rsidRPr="00E81AE2" w:rsidRDefault="00F14947" w:rsidP="00E81AE2">
      <w:pPr>
        <w:jc w:val="right"/>
      </w:pPr>
      <w:r w:rsidRPr="00E81AE2">
        <w:rPr>
          <w:sz w:val="16"/>
          <w:szCs w:val="16"/>
        </w:rPr>
        <w:t xml:space="preserve"> do zaciągania zobowiązań w imieniu oferenta lub we właściwym umocowaniu</w:t>
      </w:r>
    </w:p>
    <w:sectPr w:rsidR="009B73EC" w:rsidRPr="00E81A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027C" w14:textId="77777777" w:rsidR="00F14947" w:rsidRDefault="00F14947" w:rsidP="00F14947">
      <w:r>
        <w:separator/>
      </w:r>
    </w:p>
  </w:endnote>
  <w:endnote w:type="continuationSeparator" w:id="0">
    <w:p w14:paraId="1C8DA393" w14:textId="77777777" w:rsidR="00F14947" w:rsidRDefault="00F14947" w:rsidP="00F1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C409" w14:textId="77777777" w:rsidR="00F14947" w:rsidRDefault="00F14947" w:rsidP="00F14947">
      <w:r>
        <w:separator/>
      </w:r>
    </w:p>
  </w:footnote>
  <w:footnote w:type="continuationSeparator" w:id="0">
    <w:p w14:paraId="5475D631" w14:textId="77777777" w:rsidR="00F14947" w:rsidRDefault="00F14947" w:rsidP="00F1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68F0" w14:textId="1BDD5BE5" w:rsidR="00F14947" w:rsidRDefault="00F14947" w:rsidP="00F14947">
    <w:pPr>
      <w:pStyle w:val="Nagwek"/>
      <w:jc w:val="right"/>
    </w:pPr>
    <w:r>
      <w:t>Postepowanie 271.1.1.2024</w:t>
    </w:r>
    <w:r>
      <w:tab/>
    </w:r>
    <w:r>
      <w:tab/>
      <w:t>Załącznik nr 1c SWZ</w:t>
    </w:r>
  </w:p>
  <w:p w14:paraId="59A3B945" w14:textId="0780A88A" w:rsidR="00F14947" w:rsidRDefault="00F14947" w:rsidP="00F14947">
    <w:pPr>
      <w:pStyle w:val="Nagwek"/>
      <w:jc w:val="right"/>
    </w:pPr>
    <w: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CE"/>
    <w:rsid w:val="001B7070"/>
    <w:rsid w:val="00247CCE"/>
    <w:rsid w:val="00674A19"/>
    <w:rsid w:val="009B73EC"/>
    <w:rsid w:val="00E81AE2"/>
    <w:rsid w:val="00F1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DD25"/>
  <w15:chartTrackingRefBased/>
  <w15:docId w15:val="{04DE3C3F-E97F-4E27-BFC2-3E466934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C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9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94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4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94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RD. Domowicz</dc:creator>
  <cp:keywords/>
  <dc:description/>
  <cp:lastModifiedBy>Rarał RŁ. Ławniczak</cp:lastModifiedBy>
  <cp:revision>3</cp:revision>
  <dcterms:created xsi:type="dcterms:W3CDTF">2024-02-09T08:50:00Z</dcterms:created>
  <dcterms:modified xsi:type="dcterms:W3CDTF">2024-02-09T09:27:00Z</dcterms:modified>
</cp:coreProperties>
</file>