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C0D" w:rsidRPr="00935171" w:rsidRDefault="00A55C0D" w:rsidP="00A55C0D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C0D" w:rsidRPr="001B21B8" w:rsidRDefault="00A55C0D" w:rsidP="00A55C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D86091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11-210 Sępopol</w:t>
      </w:r>
    </w:p>
    <w:p w:rsidR="00A55C0D" w:rsidRDefault="00A55C0D" w:rsidP="00A55C0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A55C0D" w:rsidRPr="00A77EE7" w:rsidRDefault="00A55C0D" w:rsidP="00A55C0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:rsidR="00A55C0D" w:rsidRPr="00D97D25" w:rsidRDefault="00A55C0D" w:rsidP="00A55C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55C0D" w:rsidRPr="00D97D25" w:rsidRDefault="00084453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844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POLSKI  ŁAD  NIEPOWTARZALNĄ OKAZJĄ  DO PODNIESIENIA JAKOŚCI ŻYCIA MIESZKANCÓW MIASTA I GMINY SĘPOPOL POPRZEZ MODERNIZACJĘ KILKU PRIORYTETOWYCH ODCINKÓW DRÓG</w:t>
      </w:r>
    </w:p>
    <w:p w:rsidR="00A55C0D" w:rsidRPr="000952E1" w:rsidRDefault="00A55C0D" w:rsidP="00A55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55C0D" w:rsidRPr="00FF28B5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postępowania: </w:t>
      </w:r>
      <w:r w:rsidRPr="00FF2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Or.III.271.1.7.202</w:t>
      </w:r>
      <w:r w:rsidR="004A7F3E" w:rsidRPr="00FF2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A55C0D" w:rsidRPr="00E12540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 Zamówień Publicznych  </w:t>
      </w:r>
      <w:r w:rsidRPr="00E12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61CDA" w:rsidRPr="00E12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12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/BZP  </w:t>
      </w:r>
      <w:r w:rsidR="00E12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00379197/01</w:t>
      </w:r>
    </w:p>
    <w:p w:rsidR="00A55C0D" w:rsidRPr="00815DD6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:rsidR="00A55C0D" w:rsidRPr="000F4434" w:rsidRDefault="00A55C0D" w:rsidP="00A55C0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załącznikach do SWZ,                               za następującą cenę ryczałtową:</w:t>
      </w:r>
    </w:p>
    <w:p w:rsidR="00A55C0D" w:rsidRPr="0084641B" w:rsidRDefault="00A55C0D" w:rsidP="00A55C0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06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06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...),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="00F706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.……zł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="000920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..zł</w:t>
      </w:r>
    </w:p>
    <w:p w:rsidR="00A55C0D" w:rsidRPr="003C14C1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:rsidR="00A55C0D" w:rsidRPr="003C14C1" w:rsidRDefault="00A55C0D" w:rsidP="00A55C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:rsidR="00A55C0D" w:rsidRPr="003C14C1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Planowany termin  wykonania dokumentacji projektowej 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</w:t>
      </w:r>
    </w:p>
    <w:p w:rsidR="00A55C0D" w:rsidRPr="000B382E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55C0D" w:rsidRPr="00321446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4. Oświadczenie dotyczące postanowień Specyfikacji Warunków Zamówienia (SWZ).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A55C0D" w:rsidRPr="003C14C1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:rsidR="00A55C0D" w:rsidRPr="00DC1BC0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:rsidR="00A55C0D" w:rsidRPr="003C14C1" w:rsidRDefault="00A55C0D" w:rsidP="00A55C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:rsidR="00A55C0D" w:rsidRPr="003C14C1" w:rsidRDefault="00A55C0D" w:rsidP="00A55C0D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:rsidR="00A55C0D" w:rsidRPr="00FF28B5" w:rsidRDefault="00A55C0D" w:rsidP="00A55C0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:rsidR="00A55C0D" w:rsidRPr="00FF28B5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:rsidR="00A55C0D" w:rsidRPr="00FF28B5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5C6E18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E18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:rsidR="00A55C0D" w:rsidRPr="00FF28B5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FF28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znani):.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FF28B5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wartość części zamówienia powierzona podwyk</w:t>
            </w:r>
            <w:r w:rsidRPr="00FF28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A55C0D" w:rsidRPr="00FF28B5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:rsidR="00A55C0D" w:rsidRPr="00FF28B5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Oświadczam(y), że oferta nie zawiera/zawiera* informacje i dokumenty </w:t>
      </w:r>
      <w:r w:rsidR="00FF28B5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………………………………..</w:t>
      </w:r>
    </w:p>
    <w:p w:rsidR="00A55C0D" w:rsidRPr="00FF28B5" w:rsidRDefault="00A55C0D" w:rsidP="00A55C0D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Oświadczam(y),że wypełniłem (śmy)obowiązki informacyjne przewidziane w art. 13 lub 14 RODO wobec osób fizycznych, od których dane osobowe </w:t>
      </w:r>
      <w:r w:rsidR="00FF28B5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:rsidR="00A55C0D" w:rsidRPr="00FF28B5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225 ust.2  ustawy pzp oświadczam, że wybór naszej oferty:</w:t>
      </w:r>
    </w:p>
    <w:p w:rsidR="00A55C0D" w:rsidRPr="00FF28B5" w:rsidRDefault="00A55C0D" w:rsidP="00A55C0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A55C0D" w:rsidRPr="00FF28B5" w:rsidRDefault="00A55C0D" w:rsidP="00A55C0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 Dz.U. z 202</w:t>
      </w:r>
      <w:r w:rsidR="00F61CDA" w:rsidRPr="00FF28B5">
        <w:rPr>
          <w:rFonts w:ascii="Times New Roman" w:eastAsia="Times New Roman" w:hAnsi="Times New Roman" w:cs="Times New Roman"/>
          <w:lang w:eastAsia="pl-PL"/>
        </w:rPr>
        <w:t>3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F61CDA" w:rsidRPr="00FF28B5">
        <w:rPr>
          <w:rFonts w:ascii="Times New Roman" w:eastAsia="Times New Roman" w:hAnsi="Times New Roman" w:cs="Times New Roman"/>
          <w:lang w:eastAsia="pl-PL"/>
        </w:rPr>
        <w:t>1570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ze zm.)              w związku   z powyższym wskazujemy:</w:t>
      </w:r>
    </w:p>
    <w:p w:rsidR="00A55C0D" w:rsidRPr="00FF28B5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FF28B5" w:rsidRPr="00FF28B5">
        <w:rPr>
          <w:rFonts w:ascii="Times New Roman" w:eastAsia="Times New Roman" w:hAnsi="Times New Roman" w:cs="Times New Roman"/>
          <w:lang w:eastAsia="pl-PL"/>
        </w:rPr>
        <w:t>których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:rsidR="00A55C0D" w:rsidRPr="00FF28B5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:rsidR="00A55C0D" w:rsidRPr="00FF28B5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:rsidR="00A55C0D" w:rsidRPr="00FF28B5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10.Oświadczam (y), że Wykonawca którego reprezentuję/my jest /</w:t>
      </w:r>
      <w:r w:rsidRPr="00FF28B5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:rsidR="00A55C0D" w:rsidRPr="00FF28B5" w:rsidRDefault="00A55C0D" w:rsidP="00A55C0D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:rsidR="00A55C0D" w:rsidRPr="00321446" w:rsidRDefault="00E12540" w:rsidP="00A55C0D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</w:rPr>
        <w:pict>
          <v:rect id="Prostokąt 1" o:spid="_x0000_s1026" style="position:absolute;left:0;text-align:left;margin-left:3.5pt;margin-top:.65pt;width:11pt;height:1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<v:path arrowok="t"/>
          </v:rect>
        </w:pict>
      </w:r>
      <w:r w:rsidR="00A55C0D" w:rsidRPr="00321446">
        <w:rPr>
          <w:rFonts w:ascii="Calibri" w:eastAsia="Calibri" w:hAnsi="Calibri" w:cs="Times New Roman"/>
          <w:b/>
        </w:rPr>
        <w:t xml:space="preserve"> </w:t>
      </w:r>
      <w:r w:rsidR="00A55C0D"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="00A55C0D"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:rsidR="00A55C0D" w:rsidRPr="00321446" w:rsidRDefault="00E12540" w:rsidP="00A55C0D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</w:rPr>
        <w:pict>
          <v:rect id="Prostokąt 2" o:spid="_x0000_s1033" style="position:absolute;left:0;text-align:left;margin-left:3.5pt;margin-top:1.85pt;width:11pt;height:1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<v:path arrowok="t"/>
          </v:rect>
        </w:pict>
      </w:r>
      <w:r w:rsidR="00A55C0D"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="00A55C0D" w:rsidRPr="00321446">
        <w:rPr>
          <w:rFonts w:ascii="Times New Roman" w:eastAsia="Calibri" w:hAnsi="Times New Roman" w:cs="Times New Roman"/>
        </w:rPr>
        <w:t>(</w:t>
      </w:r>
      <w:r w:rsidR="00A55C0D"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A55C0D" w:rsidRPr="00321446" w:rsidRDefault="00A55C0D" w:rsidP="00A55C0D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5C0D" w:rsidRPr="00321446" w:rsidRDefault="00E12540" w:rsidP="00A55C0D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</w:rPr>
        <w:pict>
          <v:rect id="Prostokąt 3" o:spid="_x0000_s1032" style="position:absolute;left:0;text-align:left;margin-left:6.5pt;margin-top:2.4pt;width:11.05pt;height:11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<v:path arrowok="t"/>
          </v:rect>
        </w:pict>
      </w:r>
      <w:r w:rsidR="00A55C0D"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="00A55C0D" w:rsidRPr="00321446">
        <w:rPr>
          <w:rFonts w:ascii="Times New Roman" w:eastAsia="Calibri" w:hAnsi="Times New Roman" w:cs="Times New Roman"/>
        </w:rPr>
        <w:t>(</w:t>
      </w:r>
      <w:r w:rsidR="00A55C0D"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A55C0D" w:rsidRDefault="00E12540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noProof/>
        </w:rPr>
        <w:pict>
          <v:rect id="Prostokąt 4" o:spid="_x0000_s1031" style="position:absolute;left:0;text-align:left;margin-left:3.45pt;margin-top:2.5pt;width:11.05pt;height:11.0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<v:path arrowok="t"/>
          </v:rect>
        </w:pict>
      </w:r>
      <w:r w:rsidR="00A55C0D"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Pr="002419EC" w:rsidRDefault="00E12540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1" w:name="_Hlk97114298"/>
      <w:bookmarkEnd w:id="0"/>
      <w:r>
        <w:rPr>
          <w:rFonts w:ascii="Calibri" w:eastAsia="Calibri" w:hAnsi="Calibri" w:cs="Times New Roman"/>
          <w:noProof/>
        </w:rPr>
        <w:pict>
          <v:rect id="Prostokąt 5" o:spid="_x0000_s1030" style="position:absolute;left:0;text-align:left;margin-left:0;margin-top:-.05pt;width:11pt;height:11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<v:path arrowok="t"/>
          </v:rect>
        </w:pict>
      </w:r>
      <w:r w:rsidR="00A55C0D">
        <w:rPr>
          <w:rFonts w:ascii="Times New Roman" w:eastAsia="Calibri" w:hAnsi="Times New Roman" w:cs="Times New Roman"/>
          <w:b/>
        </w:rPr>
        <w:t xml:space="preserve">    </w:t>
      </w:r>
      <w:r w:rsidR="00A55C0D"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A55C0D">
        <w:rPr>
          <w:rFonts w:ascii="Times New Roman" w:eastAsia="Calibri" w:hAnsi="Times New Roman" w:cs="Times New Roman"/>
          <w:bCs/>
        </w:rPr>
        <w:t>…………………………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="00E12540">
        <w:rPr>
          <w:rFonts w:ascii="Calibri" w:eastAsia="Calibri" w:hAnsi="Calibri" w:cs="Times New Roman"/>
          <w:bCs/>
          <w:noProof/>
        </w:rPr>
        <w:pict>
          <v:rect id="Prostokąt 7" o:spid="_x0000_s1029" style="position:absolute;left:0;text-align:left;margin-left:0;margin-top:-.05pt;width:11pt;height:11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<v:path arrowok="t"/>
          </v:rect>
        </w:pic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:rsidR="00A55C0D" w:rsidRPr="002D0C47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D0C47">
        <w:rPr>
          <w:rFonts w:ascii="Times New Roman" w:eastAsia="Calibri" w:hAnsi="Times New Roman" w:cs="Times New Roman"/>
          <w:b/>
          <w:bCs/>
        </w:rPr>
        <w:t xml:space="preserve">Czy Wykonawca </w:t>
      </w:r>
      <w:r w:rsidR="002D0C47" w:rsidRPr="002D0C47">
        <w:rPr>
          <w:rFonts w:ascii="Times New Roman" w:eastAsia="Calibri" w:hAnsi="Times New Roman" w:cs="Times New Roman"/>
          <w:b/>
          <w:bCs/>
        </w:rPr>
        <w:t>posiada siedzibę w państwie spoza EOG**</w:t>
      </w:r>
    </w:p>
    <w:p w:rsidR="002D0C47" w:rsidRPr="002D0C47" w:rsidRDefault="002D0C47" w:rsidP="002D0C47">
      <w:pPr>
        <w:pStyle w:val="Akapitzlist"/>
        <w:spacing w:after="0" w:line="240" w:lineRule="auto"/>
        <w:ind w:left="284"/>
        <w:rPr>
          <w:rFonts w:ascii="Times New Roman" w:eastAsia="Calibri" w:hAnsi="Times New Roman" w:cs="Times New Roman"/>
        </w:rPr>
      </w:pPr>
    </w:p>
    <w:p w:rsidR="00A55C0D" w:rsidRDefault="00E12540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</w:rPr>
        <w:pict>
          <v:rect id="Prostokąt 8" o:spid="_x0000_s1028" style="position:absolute;margin-left:0;margin-top:.45pt;width:11pt;height:11pt;z-index:25166540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<v:path arrowok="t"/>
            <w10:wrap anchorx="margin"/>
          </v:rect>
        </w:pict>
      </w:r>
      <w:r w:rsidR="00A55C0D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:rsidR="00A55C0D" w:rsidRDefault="00E12540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</w:rPr>
        <w:pict>
          <v:rect id="Prostokąt 9" o:spid="_x0000_s1027" style="position:absolute;margin-left:0;margin-top:0;width:11pt;height:11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<v:path arrowok="t"/>
          </v:rect>
        </w:pict>
      </w:r>
      <w:r w:rsidR="00A55C0D">
        <w:rPr>
          <w:rFonts w:ascii="Times New Roman" w:eastAsia="Calibri" w:hAnsi="Times New Roman" w:cs="Times New Roman"/>
        </w:rPr>
        <w:tab/>
        <w:t>NIE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A55C0D" w:rsidRPr="00D9245C" w:rsidRDefault="00A55C0D" w:rsidP="00D924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1CDA" w:rsidRPr="002419EC" w:rsidRDefault="00F61CDA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:rsidR="00A55C0D" w:rsidRPr="00321446" w:rsidRDefault="00A55C0D" w:rsidP="00A55C0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KRS ……………………………………………….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fax: ……………………………………..…………..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fax………………………………………..… email …………………………….………….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 jej integralną część:</w:t>
      </w:r>
    </w:p>
    <w:p w:rsidR="00A55C0D" w:rsidRPr="00FF28B5" w:rsidRDefault="00A55C0D" w:rsidP="00A55C0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F28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złożone oświadczenia i dokumenty)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została na …………. ponumerowanych  stronach.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973" w:rsidRDefault="007C1973"/>
    <w:sectPr w:rsidR="007C1973" w:rsidSect="002419EC">
      <w:footerReference w:type="default" r:id="rId9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34C8" w:rsidRDefault="007834C8" w:rsidP="00A55C0D">
      <w:pPr>
        <w:spacing w:after="0" w:line="240" w:lineRule="auto"/>
      </w:pPr>
      <w:r>
        <w:separator/>
      </w:r>
    </w:p>
  </w:endnote>
  <w:endnote w:type="continuationSeparator" w:id="0">
    <w:p w:rsidR="007834C8" w:rsidRDefault="007834C8" w:rsidP="00A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F3E" w:rsidRDefault="004A7F3E" w:rsidP="00AE43C4">
    <w:pPr>
      <w:pStyle w:val="Stopka1"/>
      <w:tabs>
        <w:tab w:val="clear" w:pos="9072"/>
      </w:tabs>
    </w:pPr>
    <w:r>
      <w:t>Znak: Or.III.271.1.</w:t>
    </w:r>
    <w:r w:rsidR="00A55C0D">
      <w:t>7</w:t>
    </w:r>
    <w:r>
      <w:t>.202</w:t>
    </w:r>
    <w:r w:rsidR="00F61CDA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34C8" w:rsidRDefault="007834C8" w:rsidP="00A55C0D">
      <w:pPr>
        <w:spacing w:after="0" w:line="240" w:lineRule="auto"/>
      </w:pPr>
      <w:r>
        <w:separator/>
      </w:r>
    </w:p>
  </w:footnote>
  <w:footnote w:type="continuationSeparator" w:id="0">
    <w:p w:rsidR="007834C8" w:rsidRDefault="007834C8" w:rsidP="00A5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557083255">
    <w:abstractNumId w:val="3"/>
  </w:num>
  <w:num w:numId="2" w16cid:durableId="696464928">
    <w:abstractNumId w:val="4"/>
  </w:num>
  <w:num w:numId="3" w16cid:durableId="229310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21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11596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7737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259661">
    <w:abstractNumId w:val="7"/>
  </w:num>
  <w:num w:numId="8" w16cid:durableId="2074156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C0D"/>
    <w:rsid w:val="000501BA"/>
    <w:rsid w:val="00084453"/>
    <w:rsid w:val="0009201D"/>
    <w:rsid w:val="00237E36"/>
    <w:rsid w:val="00294539"/>
    <w:rsid w:val="002D0C47"/>
    <w:rsid w:val="00314A00"/>
    <w:rsid w:val="00450E28"/>
    <w:rsid w:val="004A7F3E"/>
    <w:rsid w:val="005C6E18"/>
    <w:rsid w:val="006E2EF4"/>
    <w:rsid w:val="007834C8"/>
    <w:rsid w:val="007C1973"/>
    <w:rsid w:val="0080136F"/>
    <w:rsid w:val="00A55C0D"/>
    <w:rsid w:val="00BB27CB"/>
    <w:rsid w:val="00C63F97"/>
    <w:rsid w:val="00CB23DD"/>
    <w:rsid w:val="00D9245C"/>
    <w:rsid w:val="00E12540"/>
    <w:rsid w:val="00EB4F6C"/>
    <w:rsid w:val="00F32968"/>
    <w:rsid w:val="00F61CDA"/>
    <w:rsid w:val="00F70602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05DC9B"/>
  <w15:docId w15:val="{8E27950A-9A43-4CA3-9820-C579C601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0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55C0D"/>
    <w:rPr>
      <w:kern w:val="0"/>
    </w:rPr>
  </w:style>
  <w:style w:type="paragraph" w:styleId="Akapitzlist">
    <w:name w:val="List Paragraph"/>
    <w:basedOn w:val="Normalny"/>
    <w:uiPriority w:val="34"/>
    <w:qFormat/>
    <w:rsid w:val="00A55C0D"/>
    <w:pPr>
      <w:ind w:left="720"/>
      <w:contextualSpacing/>
    </w:pPr>
  </w:style>
  <w:style w:type="table" w:styleId="Tabela-Siatka">
    <w:name w:val="Table Grid"/>
    <w:basedOn w:val="Standardowy"/>
    <w:uiPriority w:val="39"/>
    <w:rsid w:val="00A55C0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55C0D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55C0D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0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4A98-2B3C-425D-AE2F-6E68489E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13</cp:revision>
  <dcterms:created xsi:type="dcterms:W3CDTF">2023-06-02T08:47:00Z</dcterms:created>
  <dcterms:modified xsi:type="dcterms:W3CDTF">2024-06-24T08:39:00Z</dcterms:modified>
</cp:coreProperties>
</file>