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C74D5" w14:textId="2279D41A" w:rsidR="00623F5F" w:rsidRPr="001A1E98" w:rsidRDefault="00623F5F" w:rsidP="003A7F7F">
      <w:pPr>
        <w:jc w:val="right"/>
        <w:rPr>
          <w:b/>
          <w:snapToGrid w:val="0"/>
          <w:color w:val="000000"/>
        </w:rPr>
      </w:pPr>
      <w:r w:rsidRPr="001A1E98">
        <w:rPr>
          <w:b/>
          <w:snapToGrid w:val="0"/>
          <w:color w:val="000000"/>
        </w:rPr>
        <w:t xml:space="preserve">Załącznik nr </w:t>
      </w:r>
      <w:r w:rsidR="00F75CA1" w:rsidRPr="001A1E98">
        <w:rPr>
          <w:b/>
          <w:snapToGrid w:val="0"/>
          <w:color w:val="000000"/>
        </w:rPr>
        <w:t>4</w:t>
      </w:r>
      <w:r w:rsidRPr="001A1E98">
        <w:rPr>
          <w:b/>
          <w:snapToGrid w:val="0"/>
          <w:color w:val="000000"/>
        </w:rPr>
        <w:t xml:space="preserve"> do SWZ </w:t>
      </w:r>
    </w:p>
    <w:p w14:paraId="6D6B1A85" w14:textId="77777777" w:rsidR="00623F5F" w:rsidRPr="001A1E98" w:rsidRDefault="00623F5F" w:rsidP="00623F5F">
      <w:pPr>
        <w:rPr>
          <w:b/>
          <w:snapToGrid w:val="0"/>
          <w:color w:val="000000"/>
        </w:rPr>
      </w:pPr>
    </w:p>
    <w:p w14:paraId="40E545FF" w14:textId="77777777" w:rsidR="00623F5F" w:rsidRPr="001A1E98" w:rsidRDefault="00623F5F" w:rsidP="00623F5F">
      <w:pPr>
        <w:rPr>
          <w:b/>
          <w:snapToGrid w:val="0"/>
          <w:color w:val="000000"/>
        </w:rPr>
      </w:pPr>
    </w:p>
    <w:p w14:paraId="766E884E" w14:textId="77777777" w:rsidR="00623F5F" w:rsidRPr="001A1E98" w:rsidRDefault="00623F5F" w:rsidP="00623F5F">
      <w:pPr>
        <w:rPr>
          <w:b/>
          <w:snapToGrid w:val="0"/>
          <w:color w:val="000000"/>
        </w:rPr>
      </w:pPr>
    </w:p>
    <w:p w14:paraId="7BBACACB" w14:textId="4802CB8D" w:rsidR="003A7F7F" w:rsidRPr="001A1E98" w:rsidRDefault="003A7F7F" w:rsidP="003A7F7F">
      <w:pPr>
        <w:jc w:val="center"/>
        <w:rPr>
          <w:b/>
          <w:snapToGrid w:val="0"/>
          <w:color w:val="000000"/>
          <w:lang w:eastAsia="en-US"/>
        </w:rPr>
      </w:pPr>
      <w:r w:rsidRPr="001A1E98">
        <w:rPr>
          <w:b/>
          <w:snapToGrid w:val="0"/>
          <w:color w:val="000000"/>
          <w:lang w:eastAsia="en-US"/>
        </w:rPr>
        <w:t>WYKAZ ZREALIZOWANYCH USŁUG</w:t>
      </w:r>
    </w:p>
    <w:p w14:paraId="047BD2F2" w14:textId="77777777" w:rsidR="003A7F7F" w:rsidRPr="001A1E98" w:rsidRDefault="003A7F7F" w:rsidP="003A7F7F">
      <w:pPr>
        <w:jc w:val="center"/>
        <w:rPr>
          <w:b/>
          <w:snapToGrid w:val="0"/>
          <w:color w:val="000000"/>
        </w:rPr>
      </w:pPr>
    </w:p>
    <w:p w14:paraId="09701DDD" w14:textId="77777777" w:rsidR="00623F5F" w:rsidRPr="001A1E98" w:rsidRDefault="00623F5F" w:rsidP="00623F5F">
      <w:r w:rsidRPr="001A1E98">
        <w:t>Potwierdzających warunek udziału w postępowaniu, o którym mowa w rozdziale VI ust. 2 pkt 4 lit. a SWZ</w:t>
      </w:r>
    </w:p>
    <w:tbl>
      <w:tblPr>
        <w:tblW w:w="907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978"/>
        <w:gridCol w:w="2127"/>
        <w:gridCol w:w="1843"/>
      </w:tblGrid>
      <w:tr w:rsidR="00623F5F" w:rsidRPr="001A1E98" w14:paraId="7576F317" w14:textId="77777777" w:rsidTr="00623F5F">
        <w:trPr>
          <w:trHeight w:val="160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64EC6" w14:textId="77777777" w:rsidR="00623F5F" w:rsidRPr="001A1E98" w:rsidRDefault="00623F5F">
            <w:pPr>
              <w:spacing w:line="256" w:lineRule="auto"/>
              <w:jc w:val="center"/>
              <w:rPr>
                <w:bCs/>
                <w:lang w:eastAsia="en-US"/>
              </w:rPr>
            </w:pPr>
          </w:p>
          <w:p w14:paraId="1778D135" w14:textId="77777777" w:rsidR="00623F5F" w:rsidRPr="001A1E98" w:rsidRDefault="00623F5F">
            <w:pPr>
              <w:spacing w:line="256" w:lineRule="auto"/>
              <w:ind w:left="75"/>
              <w:jc w:val="center"/>
              <w:rPr>
                <w:bCs/>
                <w:lang w:eastAsia="en-US"/>
              </w:rPr>
            </w:pPr>
            <w:r w:rsidRPr="001A1E98">
              <w:rPr>
                <w:bCs/>
                <w:lang w:eastAsia="en-US"/>
              </w:rPr>
              <w:t>Podmiot, na rzecz którego usługa została zrealizowana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FE987A" w14:textId="77777777" w:rsidR="00623F5F" w:rsidRPr="001A1E98" w:rsidRDefault="00623F5F">
            <w:pPr>
              <w:tabs>
                <w:tab w:val="left" w:pos="284"/>
              </w:tabs>
              <w:spacing w:line="256" w:lineRule="auto"/>
              <w:jc w:val="center"/>
              <w:rPr>
                <w:bCs/>
                <w:lang w:eastAsia="en-US"/>
              </w:rPr>
            </w:pPr>
            <w:r w:rsidRPr="001A1E98">
              <w:rPr>
                <w:bCs/>
                <w:lang w:eastAsia="en-US"/>
              </w:rPr>
              <w:t>Nazwa zamówienia</w:t>
            </w:r>
          </w:p>
          <w:p w14:paraId="122C38F8" w14:textId="77777777" w:rsidR="00623F5F" w:rsidRPr="001A1E98" w:rsidRDefault="00623F5F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1A1E98">
              <w:rPr>
                <w:bCs/>
                <w:lang w:eastAsia="en-US"/>
              </w:rPr>
              <w:t>Rodzaj wykonanych usług potwierdzających warunki określone przez Zamawiającego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241DC" w14:textId="77777777" w:rsidR="00623F5F" w:rsidRPr="001A1E98" w:rsidRDefault="00623F5F">
            <w:pPr>
              <w:spacing w:line="256" w:lineRule="auto"/>
              <w:jc w:val="center"/>
              <w:rPr>
                <w:bCs/>
                <w:lang w:eastAsia="en-US"/>
              </w:rPr>
            </w:pPr>
          </w:p>
          <w:p w14:paraId="16F55E81" w14:textId="77777777" w:rsidR="00623F5F" w:rsidRPr="001A1E98" w:rsidRDefault="00623F5F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1A1E98">
              <w:rPr>
                <w:bCs/>
                <w:lang w:eastAsia="en-US"/>
              </w:rPr>
              <w:t>Wartość</w:t>
            </w:r>
          </w:p>
          <w:p w14:paraId="5E373C93" w14:textId="77777777" w:rsidR="00623F5F" w:rsidRPr="001A1E98" w:rsidRDefault="00623F5F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1A1E98">
              <w:rPr>
                <w:bCs/>
                <w:lang w:eastAsia="en-US"/>
              </w:rPr>
              <w:t>Brutto (PLN)</w:t>
            </w:r>
          </w:p>
          <w:p w14:paraId="081BB8B6" w14:textId="77777777" w:rsidR="00623F5F" w:rsidRPr="001A1E98" w:rsidRDefault="00623F5F">
            <w:pPr>
              <w:spacing w:line="256" w:lineRule="auto"/>
              <w:jc w:val="center"/>
              <w:rPr>
                <w:bCs/>
                <w:lang w:eastAsia="en-US"/>
              </w:rPr>
            </w:pPr>
          </w:p>
          <w:p w14:paraId="2A89C169" w14:textId="77777777" w:rsidR="00623F5F" w:rsidRPr="001A1E98" w:rsidRDefault="00623F5F">
            <w:pPr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CDA1D4" w14:textId="190F2105" w:rsidR="00623F5F" w:rsidRPr="001A1E98" w:rsidRDefault="00074450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1A1E98">
              <w:rPr>
                <w:bCs/>
                <w:lang w:eastAsia="en-US"/>
              </w:rPr>
              <w:t xml:space="preserve">Liczba godzin zrealizowanego szkolenia </w:t>
            </w:r>
          </w:p>
          <w:p w14:paraId="6E8167C5" w14:textId="1476E39E" w:rsidR="00623F5F" w:rsidRPr="001A1E98" w:rsidRDefault="00623F5F">
            <w:pPr>
              <w:spacing w:line="256" w:lineRule="auto"/>
              <w:ind w:left="-210" w:firstLine="210"/>
              <w:jc w:val="center"/>
              <w:rPr>
                <w:bCs/>
                <w:lang w:eastAsia="en-US"/>
              </w:rPr>
            </w:pPr>
          </w:p>
        </w:tc>
      </w:tr>
      <w:tr w:rsidR="00623F5F" w:rsidRPr="001A1E98" w14:paraId="63660A76" w14:textId="77777777" w:rsidTr="00623F5F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58A360" w14:textId="77777777" w:rsidR="00623F5F" w:rsidRPr="001A1E98" w:rsidRDefault="00623F5F">
            <w:pPr>
              <w:spacing w:line="256" w:lineRule="auto"/>
              <w:jc w:val="center"/>
              <w:rPr>
                <w:lang w:eastAsia="en-US"/>
              </w:rPr>
            </w:pPr>
            <w:r w:rsidRPr="001A1E98">
              <w:rPr>
                <w:b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809AFA" w14:textId="77777777" w:rsidR="00623F5F" w:rsidRPr="001A1E98" w:rsidRDefault="00623F5F">
            <w:pPr>
              <w:spacing w:line="256" w:lineRule="auto"/>
              <w:jc w:val="center"/>
              <w:rPr>
                <w:lang w:eastAsia="en-US"/>
              </w:rPr>
            </w:pPr>
            <w:r w:rsidRPr="001A1E98">
              <w:rPr>
                <w:b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C64175" w14:textId="77777777" w:rsidR="00623F5F" w:rsidRPr="001A1E98" w:rsidRDefault="00623F5F">
            <w:pPr>
              <w:spacing w:line="256" w:lineRule="auto"/>
              <w:jc w:val="center"/>
              <w:rPr>
                <w:lang w:eastAsia="en-US"/>
              </w:rPr>
            </w:pPr>
            <w:r w:rsidRPr="001A1E98">
              <w:rPr>
                <w:b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CA2123" w14:textId="77777777" w:rsidR="00623F5F" w:rsidRPr="001A1E98" w:rsidRDefault="00623F5F">
            <w:pPr>
              <w:spacing w:line="256" w:lineRule="auto"/>
              <w:jc w:val="center"/>
              <w:rPr>
                <w:lang w:eastAsia="en-US"/>
              </w:rPr>
            </w:pPr>
            <w:r w:rsidRPr="001A1E98">
              <w:rPr>
                <w:b/>
                <w:lang w:eastAsia="en-US"/>
              </w:rPr>
              <w:t>4</w:t>
            </w:r>
          </w:p>
        </w:tc>
      </w:tr>
      <w:tr w:rsidR="00623F5F" w:rsidRPr="001A1E98" w14:paraId="702097EA" w14:textId="77777777" w:rsidTr="00623F5F">
        <w:trPr>
          <w:trHeight w:hRule="exact" w:val="179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C4D66" w14:textId="77777777" w:rsidR="00623F5F" w:rsidRPr="001A1E98" w:rsidRDefault="00623F5F">
            <w:pPr>
              <w:spacing w:line="256" w:lineRule="auto"/>
              <w:rPr>
                <w:lang w:eastAsia="en-US"/>
              </w:rPr>
            </w:pPr>
          </w:p>
          <w:p w14:paraId="5922178C" w14:textId="77777777" w:rsidR="00623F5F" w:rsidRPr="001A1E98" w:rsidRDefault="00623F5F">
            <w:pPr>
              <w:spacing w:line="256" w:lineRule="auto"/>
              <w:jc w:val="center"/>
              <w:rPr>
                <w:lang w:eastAsia="en-US"/>
              </w:rPr>
            </w:pPr>
          </w:p>
          <w:p w14:paraId="0BEE395E" w14:textId="77777777" w:rsidR="00623F5F" w:rsidRPr="001A1E98" w:rsidRDefault="00623F5F">
            <w:pPr>
              <w:spacing w:line="256" w:lineRule="auto"/>
              <w:jc w:val="center"/>
              <w:rPr>
                <w:lang w:eastAsia="en-US"/>
              </w:rPr>
            </w:pPr>
          </w:p>
          <w:p w14:paraId="4D1B8704" w14:textId="77777777" w:rsidR="00623F5F" w:rsidRPr="001A1E98" w:rsidRDefault="00623F5F">
            <w:pPr>
              <w:spacing w:line="256" w:lineRule="auto"/>
              <w:jc w:val="center"/>
              <w:rPr>
                <w:lang w:eastAsia="en-US"/>
              </w:rPr>
            </w:pPr>
          </w:p>
          <w:p w14:paraId="34178350" w14:textId="77777777" w:rsidR="00623F5F" w:rsidRPr="001A1E98" w:rsidRDefault="00623F5F">
            <w:pPr>
              <w:spacing w:line="256" w:lineRule="auto"/>
              <w:jc w:val="center"/>
              <w:rPr>
                <w:lang w:eastAsia="en-US"/>
              </w:rPr>
            </w:pPr>
          </w:p>
          <w:p w14:paraId="05156C42" w14:textId="77777777" w:rsidR="00623F5F" w:rsidRPr="001A1E98" w:rsidRDefault="00623F5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6CB70" w14:textId="77777777" w:rsidR="00623F5F" w:rsidRPr="001A1E98" w:rsidRDefault="00623F5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748A7" w14:textId="77777777" w:rsidR="00623F5F" w:rsidRPr="001A1E98" w:rsidRDefault="00623F5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AF4A7" w14:textId="77777777" w:rsidR="00623F5F" w:rsidRPr="001A1E98" w:rsidRDefault="00623F5F">
            <w:pPr>
              <w:spacing w:line="256" w:lineRule="auto"/>
              <w:jc w:val="center"/>
              <w:rPr>
                <w:lang w:eastAsia="en-US"/>
              </w:rPr>
            </w:pPr>
          </w:p>
          <w:p w14:paraId="2C98772C" w14:textId="77777777" w:rsidR="00623F5F" w:rsidRPr="001A1E98" w:rsidRDefault="00623F5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623F5F" w:rsidRPr="001A1E98" w14:paraId="0C522F40" w14:textId="77777777" w:rsidTr="00623F5F">
        <w:trPr>
          <w:trHeight w:val="151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0F068" w14:textId="77777777" w:rsidR="00623F5F" w:rsidRPr="001A1E98" w:rsidRDefault="00623F5F">
            <w:pPr>
              <w:spacing w:line="256" w:lineRule="auto"/>
              <w:jc w:val="center"/>
              <w:rPr>
                <w:lang w:eastAsia="en-US"/>
              </w:rPr>
            </w:pPr>
          </w:p>
          <w:p w14:paraId="60C39E1F" w14:textId="77777777" w:rsidR="00623F5F" w:rsidRPr="001A1E98" w:rsidRDefault="00623F5F">
            <w:pPr>
              <w:spacing w:line="256" w:lineRule="auto"/>
              <w:jc w:val="center"/>
              <w:rPr>
                <w:lang w:eastAsia="en-US"/>
              </w:rPr>
            </w:pPr>
          </w:p>
          <w:p w14:paraId="4B95EB05" w14:textId="77777777" w:rsidR="00623F5F" w:rsidRPr="001A1E98" w:rsidRDefault="00623F5F">
            <w:pPr>
              <w:spacing w:line="256" w:lineRule="auto"/>
              <w:jc w:val="center"/>
              <w:rPr>
                <w:lang w:eastAsia="en-US"/>
              </w:rPr>
            </w:pPr>
          </w:p>
          <w:p w14:paraId="5165FDE6" w14:textId="77777777" w:rsidR="00623F5F" w:rsidRPr="001A1E98" w:rsidRDefault="00623F5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A4DA6" w14:textId="77777777" w:rsidR="00623F5F" w:rsidRPr="001A1E98" w:rsidRDefault="00623F5F">
            <w:pPr>
              <w:spacing w:line="256" w:lineRule="auto"/>
              <w:jc w:val="center"/>
              <w:rPr>
                <w:lang w:eastAsia="en-US"/>
              </w:rPr>
            </w:pPr>
          </w:p>
          <w:p w14:paraId="7C11C520" w14:textId="77777777" w:rsidR="00623F5F" w:rsidRPr="001A1E98" w:rsidRDefault="00623F5F">
            <w:pPr>
              <w:spacing w:line="256" w:lineRule="auto"/>
              <w:jc w:val="center"/>
              <w:rPr>
                <w:lang w:eastAsia="en-US"/>
              </w:rPr>
            </w:pPr>
          </w:p>
          <w:p w14:paraId="50C44513" w14:textId="77777777" w:rsidR="00623F5F" w:rsidRPr="001A1E98" w:rsidRDefault="00623F5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ACBD6" w14:textId="77777777" w:rsidR="00623F5F" w:rsidRPr="001A1E98" w:rsidRDefault="00623F5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A93BB" w14:textId="77777777" w:rsidR="00623F5F" w:rsidRPr="001A1E98" w:rsidRDefault="00623F5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</w:tbl>
    <w:p w14:paraId="47EB5436" w14:textId="77777777" w:rsidR="00623F5F" w:rsidRPr="001A1E98" w:rsidRDefault="00623F5F" w:rsidP="00623F5F">
      <w:pPr>
        <w:jc w:val="both"/>
      </w:pPr>
      <w:r w:rsidRPr="001A1E98">
        <w:t xml:space="preserve">Jeżeli wykonawca powołuje się na doświadczenie w realizacji usług,  wykonywanych wspólnie </w:t>
      </w:r>
      <w:r w:rsidRPr="001A1E98">
        <w:br/>
        <w:t>z innymi Wykonawcami, wykaz dotyczy usług, w których wykonaniu Wykonawca ten bezpośrednio uczestniczył.</w:t>
      </w:r>
    </w:p>
    <w:p w14:paraId="2A0A6AAB" w14:textId="77777777" w:rsidR="00623F5F" w:rsidRPr="001A1E98" w:rsidRDefault="00623F5F" w:rsidP="00623F5F">
      <w:pPr>
        <w:pStyle w:val="Bezodstpw"/>
        <w:tabs>
          <w:tab w:val="left" w:pos="1605"/>
        </w:tabs>
        <w:spacing w:line="276" w:lineRule="auto"/>
        <w:rPr>
          <w:b/>
          <w:i/>
        </w:rPr>
      </w:pPr>
      <w:r w:rsidRPr="001A1E98">
        <w:rPr>
          <w:b/>
          <w:i/>
        </w:rPr>
        <w:tab/>
      </w:r>
    </w:p>
    <w:p w14:paraId="6CAAEDCC" w14:textId="4F12D31D" w:rsidR="00623F5F" w:rsidRPr="001A1E98" w:rsidRDefault="00623F5F" w:rsidP="00623F5F">
      <w:pPr>
        <w:jc w:val="both"/>
      </w:pPr>
      <w:r w:rsidRPr="001A1E98">
        <w:rPr>
          <w:b/>
        </w:rPr>
        <w:t xml:space="preserve">UWAGA! </w:t>
      </w:r>
      <w:r w:rsidRPr="001A1E98">
        <w:t>Należy załączyć dowody określające, czy te usługi zostały wykonane należycie, przy czym dowodami, o których mowa, są referencje bądź inne dokumenty sporządzone przez podmiot, na rzecz którego usługi zostały zrealizowane, a jeżeli wykonawca z przyczyn niezależnych od niego nie jest w stanie uzyskać tych dokumentów – oświadczenie Wykonawcy.</w:t>
      </w:r>
    </w:p>
    <w:p w14:paraId="7471967B" w14:textId="77777777" w:rsidR="00623F5F" w:rsidRDefault="00623F5F" w:rsidP="00623F5F">
      <w:pPr>
        <w:jc w:val="both"/>
        <w:rPr>
          <w:rFonts w:ascii="Calibri" w:hAnsi="Calibri"/>
          <w:sz w:val="20"/>
          <w:szCs w:val="20"/>
        </w:rPr>
      </w:pPr>
    </w:p>
    <w:p w14:paraId="18FDDD32" w14:textId="77777777" w:rsidR="00623F5F" w:rsidRDefault="00623F5F" w:rsidP="00623F5F">
      <w:pPr>
        <w:rPr>
          <w:rFonts w:ascii="Calibri" w:hAnsi="Calibri"/>
          <w:b/>
          <w:i/>
          <w:color w:val="FF0000"/>
        </w:rPr>
      </w:pPr>
    </w:p>
    <w:p w14:paraId="783156FF" w14:textId="77777777" w:rsidR="003A7F7F" w:rsidRDefault="003A7F7F" w:rsidP="00623F5F">
      <w:pPr>
        <w:rPr>
          <w:rFonts w:ascii="Calibri" w:hAnsi="Calibri"/>
          <w:b/>
          <w:i/>
          <w:color w:val="FF0000"/>
        </w:rPr>
      </w:pPr>
    </w:p>
    <w:p w14:paraId="0AA77DA2" w14:textId="77777777" w:rsidR="003A7F7F" w:rsidRDefault="003A7F7F" w:rsidP="00623F5F">
      <w:pPr>
        <w:rPr>
          <w:rFonts w:ascii="Calibri" w:hAnsi="Calibri" w:cs="Arial"/>
          <w:b/>
          <w:snapToGrid w:val="0"/>
          <w:color w:val="000000"/>
          <w:sz w:val="20"/>
          <w:szCs w:val="20"/>
        </w:rPr>
      </w:pPr>
    </w:p>
    <w:p w14:paraId="5E1B9550" w14:textId="77777777" w:rsidR="00623F5F" w:rsidRDefault="00623F5F" w:rsidP="00623F5F">
      <w:pPr>
        <w:rPr>
          <w:rFonts w:ascii="Calibri" w:hAnsi="Calibri" w:cs="Arial"/>
          <w:b/>
          <w:snapToGrid w:val="0"/>
          <w:color w:val="000000"/>
          <w:sz w:val="20"/>
          <w:szCs w:val="20"/>
        </w:rPr>
      </w:pPr>
    </w:p>
    <w:p w14:paraId="79F6BFA0" w14:textId="77777777" w:rsidR="003A7F7F" w:rsidRPr="005E27CD" w:rsidRDefault="003A7F7F" w:rsidP="003A7F7F">
      <w:pPr>
        <w:spacing w:line="276" w:lineRule="auto"/>
        <w:ind w:left="4956"/>
        <w:rPr>
          <w:b/>
          <w:color w:val="000000"/>
          <w:sz w:val="18"/>
          <w:szCs w:val="18"/>
        </w:rPr>
      </w:pPr>
      <w:r w:rsidRPr="005E27CD">
        <w:rPr>
          <w:b/>
          <w:color w:val="000000"/>
          <w:sz w:val="18"/>
          <w:szCs w:val="18"/>
        </w:rPr>
        <w:t>..........................................................</w:t>
      </w:r>
    </w:p>
    <w:p w14:paraId="574E2F1A" w14:textId="67748A15" w:rsidR="00B309D7" w:rsidRDefault="003A7F7F" w:rsidP="00BB65CF">
      <w:pPr>
        <w:shd w:val="clear" w:color="auto" w:fill="FFFFFF"/>
        <w:spacing w:after="160" w:line="264" w:lineRule="auto"/>
        <w:ind w:left="4678"/>
        <w:contextualSpacing/>
        <w:jc w:val="both"/>
      </w:pPr>
      <w:r w:rsidRPr="005E27CD">
        <w:rPr>
          <w:i/>
          <w:sz w:val="18"/>
          <w:szCs w:val="18"/>
          <w:lang w:eastAsia="zh-CN"/>
        </w:rPr>
        <w:t>podpis elektroniczny/ podpis zaufany/podpis osobisty Wykonawcy</w:t>
      </w:r>
    </w:p>
    <w:sectPr w:rsidR="00B309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95700" w14:textId="77777777" w:rsidR="00BC493F" w:rsidRDefault="00BC493F" w:rsidP="00BC493F">
      <w:r>
        <w:separator/>
      </w:r>
    </w:p>
  </w:endnote>
  <w:endnote w:type="continuationSeparator" w:id="0">
    <w:p w14:paraId="4826AD25" w14:textId="77777777" w:rsidR="00BC493F" w:rsidRDefault="00BC493F" w:rsidP="00BC4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742F" w14:textId="77777777" w:rsidR="00E60D60" w:rsidRDefault="00E60D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8D92A" w14:textId="77777777" w:rsidR="00E60D60" w:rsidRDefault="00E60D6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6C81D" w14:textId="77777777" w:rsidR="00E60D60" w:rsidRDefault="00E60D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54671" w14:textId="77777777" w:rsidR="00BC493F" w:rsidRDefault="00BC493F" w:rsidP="00BC493F">
      <w:r>
        <w:separator/>
      </w:r>
    </w:p>
  </w:footnote>
  <w:footnote w:type="continuationSeparator" w:id="0">
    <w:p w14:paraId="20BF2613" w14:textId="77777777" w:rsidR="00BC493F" w:rsidRDefault="00BC493F" w:rsidP="00BC4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25DBC" w14:textId="77777777" w:rsidR="00E60D60" w:rsidRDefault="00E60D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9AF28" w14:textId="39A13739" w:rsidR="001A1E98" w:rsidRDefault="001A1E98" w:rsidP="00BC493F">
    <w:pPr>
      <w:jc w:val="center"/>
      <w:rPr>
        <w:sz w:val="16"/>
        <w:szCs w:val="16"/>
      </w:rPr>
    </w:pPr>
    <w:r w:rsidRPr="00EE1A75">
      <w:rPr>
        <w:rFonts w:ascii="Cambria" w:hAnsi="Cambria"/>
        <w:b/>
        <w:noProof/>
        <w:lang w:val="en-US"/>
      </w:rPr>
      <w:drawing>
        <wp:inline distT="0" distB="0" distL="0" distR="0" wp14:anchorId="78D04731" wp14:editId="6948198F">
          <wp:extent cx="5727700" cy="568960"/>
          <wp:effectExtent l="0" t="0" r="635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7E1ED3" w14:textId="5DDA08EF" w:rsidR="008336DC" w:rsidRPr="007C7111" w:rsidRDefault="008336DC" w:rsidP="008336DC">
    <w:pPr>
      <w:jc w:val="center"/>
      <w:rPr>
        <w:sz w:val="16"/>
        <w:szCs w:val="16"/>
      </w:rPr>
    </w:pPr>
    <w:r>
      <w:rPr>
        <w:sz w:val="16"/>
        <w:szCs w:val="16"/>
      </w:rPr>
      <w:t xml:space="preserve">Organizacja i przeprowadzenie szkoleń zawodowych z zakresu „Operator programista CNC” w ramach projektu pn.: „AKTYWIZACJA </w:t>
    </w:r>
    <w:r w:rsidR="00E60D60">
      <w:rPr>
        <w:sz w:val="16"/>
        <w:szCs w:val="16"/>
      </w:rPr>
      <w:t>DOLNOŚLĄSKIEGO</w:t>
    </w:r>
    <w:r>
      <w:rPr>
        <w:sz w:val="16"/>
        <w:szCs w:val="16"/>
      </w:rPr>
      <w:t xml:space="preserve"> RYNKU PRACY – III edycja”</w:t>
    </w:r>
    <w:r w:rsidR="00B3578B">
      <w:rPr>
        <w:sz w:val="16"/>
        <w:szCs w:val="16"/>
      </w:rPr>
      <w:t>.</w:t>
    </w:r>
  </w:p>
  <w:p w14:paraId="00712D58" w14:textId="77777777" w:rsidR="008336DC" w:rsidRPr="00EB63CF" w:rsidRDefault="008336DC" w:rsidP="008336DC">
    <w:pPr>
      <w:jc w:val="center"/>
      <w:rPr>
        <w:sz w:val="16"/>
        <w:szCs w:val="16"/>
      </w:rPr>
    </w:pPr>
    <w:r>
      <w:rPr>
        <w:color w:val="000000"/>
        <w:sz w:val="16"/>
        <w:szCs w:val="16"/>
      </w:rPr>
      <w:t>Znak sprawy: 2/23 z dn. 18.07.2023</w:t>
    </w:r>
  </w:p>
  <w:p w14:paraId="2AE362CE" w14:textId="77777777" w:rsidR="00BC493F" w:rsidRDefault="00BC49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72176" w14:textId="77777777" w:rsidR="00E60D60" w:rsidRDefault="00E60D6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F5F"/>
    <w:rsid w:val="00074450"/>
    <w:rsid w:val="0017511B"/>
    <w:rsid w:val="001A1E98"/>
    <w:rsid w:val="003A7F7F"/>
    <w:rsid w:val="00623F5F"/>
    <w:rsid w:val="008336DC"/>
    <w:rsid w:val="00B309D7"/>
    <w:rsid w:val="00B3578B"/>
    <w:rsid w:val="00BB65CF"/>
    <w:rsid w:val="00BC493F"/>
    <w:rsid w:val="00E60D60"/>
    <w:rsid w:val="00F7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2E6E4"/>
  <w15:chartTrackingRefBased/>
  <w15:docId w15:val="{62049FAF-2919-4080-8052-1F223A41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F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locked/>
    <w:rsid w:val="00623F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623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C49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493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C49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493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5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db8a9a-f1c0-4689-9440-3cc25852a7b9">
      <Terms xmlns="http://schemas.microsoft.com/office/infopath/2007/PartnerControls"/>
    </lcf76f155ced4ddcb4097134ff3c332f>
    <TaxCatchAll xmlns="a9829ebd-52ad-4941-af62-afd5c5b8e1c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8296217A71B447956BC6E424281655" ma:contentTypeVersion="14" ma:contentTypeDescription="Utwórz nowy dokument." ma:contentTypeScope="" ma:versionID="31c7e486b81ff06222fff8eaceef7be5">
  <xsd:schema xmlns:xsd="http://www.w3.org/2001/XMLSchema" xmlns:xs="http://www.w3.org/2001/XMLSchema" xmlns:p="http://schemas.microsoft.com/office/2006/metadata/properties" xmlns:ns2="dcdb8a9a-f1c0-4689-9440-3cc25852a7b9" xmlns:ns3="a9829ebd-52ad-4941-af62-afd5c5b8e1c3" targetNamespace="http://schemas.microsoft.com/office/2006/metadata/properties" ma:root="true" ma:fieldsID="c987e8dd23b63e021594bb8f61b68f08" ns2:_="" ns3:_="">
    <xsd:import namespace="dcdb8a9a-f1c0-4689-9440-3cc25852a7b9"/>
    <xsd:import namespace="a9829ebd-52ad-4941-af62-afd5c5b8e1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b8a9a-f1c0-4689-9440-3cc25852a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8e299f13-396a-4559-b859-449ec147d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29ebd-52ad-4941-af62-afd5c5b8e1c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d089a10-2767-4831-980a-67e84a67814f}" ma:internalName="TaxCatchAll" ma:showField="CatchAllData" ma:web="a9829ebd-52ad-4941-af62-afd5c5b8e1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E3AA9E-7907-4B09-AEDF-76456D7C74B2}">
  <ds:schemaRefs>
    <ds:schemaRef ds:uri="http://schemas.microsoft.com/office/2006/metadata/properties"/>
    <ds:schemaRef ds:uri="http://schemas.microsoft.com/office/infopath/2007/PartnerControls"/>
    <ds:schemaRef ds:uri="dcdb8a9a-f1c0-4689-9440-3cc25852a7b9"/>
    <ds:schemaRef ds:uri="a9829ebd-52ad-4941-af62-afd5c5b8e1c3"/>
  </ds:schemaRefs>
</ds:datastoreItem>
</file>

<file path=customXml/itemProps2.xml><?xml version="1.0" encoding="utf-8"?>
<ds:datastoreItem xmlns:ds="http://schemas.openxmlformats.org/officeDocument/2006/customXml" ds:itemID="{0CA22274-001B-4978-9A4C-4BC71AD07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b8a9a-f1c0-4689-9440-3cc25852a7b9"/>
    <ds:schemaRef ds:uri="a9829ebd-52ad-4941-af62-afd5c5b8e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298749-6CDF-43AA-A7CA-BEC1CA23CA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153</Words>
  <Characters>922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Tiukało</dc:creator>
  <cp:keywords/>
  <dc:description/>
  <cp:lastModifiedBy>Anna Krupińska</cp:lastModifiedBy>
  <cp:revision>10</cp:revision>
  <dcterms:created xsi:type="dcterms:W3CDTF">2023-07-06T10:17:00Z</dcterms:created>
  <dcterms:modified xsi:type="dcterms:W3CDTF">2023-07-18T12:43:00Z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0x0101007D8296217A71B447956BC6E424281655</vt:lpwstr>
  </property>
  <property fmtid="{D5CDD505-2E9C-101B-9397-08002B2CF9AE}" pid="3" name="MediaServiceImageTags">
    <vt:lpwstr/>
  </property>
</Properties>
</file>