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9A620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OFERTY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na roboty budowlane w formule „zaprojektuj i wybuduj” pn.: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„Przebudowa i rozbudowa budynków nr 47 i nr 49 wraz z ich połączeniem na terenie SOSW nr 1 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przy ul. J. Korczaka w Policach”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:rsidR="009E3F71" w:rsidRPr="0002180B" w:rsidRDefault="005950E2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Content>
          <w:r w:rsidR="005950E2" w:rsidRPr="00F31273">
            <w:rPr>
              <w:rStyle w:val="Tekstzastpczy"/>
            </w:rPr>
            <w:t>Kliknij lub naciśnij tutaj, aby wprowadzić tekst.</w:t>
          </w:r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Content>
          <w:r w:rsidR="005950E2" w:rsidRPr="00F31273">
            <w:rPr>
              <w:rStyle w:val="Tekstzastpczy"/>
            </w:rPr>
            <w:t>Kliknij lub naciśnij tutaj, aby wprowadzić tekst.</w:t>
          </w:r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Content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Content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Content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Content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Content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*Uwaga: w przypadku Wykonawców składających ofertę wspólną należy wskazać </w:t>
      </w:r>
      <w:proofErr w:type="gramStart"/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wszystkich  Wykonawców</w:t>
      </w:r>
      <w:proofErr w:type="gramEnd"/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5950E2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Content>
          <w:r w:rsidRPr="00F31273">
            <w:rPr>
              <w:rStyle w:val="Tekstzastpczy"/>
            </w:rPr>
            <w:t>Kliknij lub naciśnij tutaj, aby wprowadzić tekst.</w:t>
          </w:r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Content>
          <w:r w:rsidR="005950E2" w:rsidRPr="00F31273">
            <w:rPr>
              <w:rStyle w:val="Tekstzastpczy"/>
            </w:rPr>
            <w:t>Kliknij lub naciśnij tutaj, aby wprowadzić tekst.</w:t>
          </w:r>
        </w:sdtContent>
      </w:sdt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poczty elektronicznej: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sdt>
      <w:sdtP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id w:val="-735083839"/>
        <w:placeholder>
          <w:docPart w:val="DefaultPlaceholder_-1854013440"/>
        </w:placeholder>
        <w:showingPlcHdr/>
      </w:sdtPr>
      <w:sdtContent>
        <w:p w:rsidR="00F579D7" w:rsidRPr="0002180B" w:rsidRDefault="005950E2" w:rsidP="00F579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</w:rPr>
          </w:pPr>
          <w:r w:rsidRPr="00F31273">
            <w:rPr>
              <w:rStyle w:val="Tekstzastpczy"/>
            </w:rPr>
            <w:t>Kliknij lub naciśnij tutaj, aby wprowadzić tekst.</w:t>
          </w:r>
        </w:p>
      </w:sdtContent>
    </w:sdt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>w nawiązaniu do złożonej przez nas oferty w postępowaniu o udzielenie zamówienia w trybie podstawowym na roboty budowlane w formule „zaprojektuj i wybuduj”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pn.: „Przebudowa i rozbudowa budynków nr 47 i nr 49 wraz z ich połączeniem na terenie SOSW nr 1 przy ul. J. Korczaka w Policach”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3E1A10" w:rsidRPr="0002180B" w:rsidRDefault="003E1A10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proofErr w:type="gramStart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 )</w:t>
      </w:r>
      <w:proofErr w:type="gramEnd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  całkowita kwota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Content>
          <w:r w:rsidR="005950E2" w:rsidRPr="00F31273">
            <w:rPr>
              <w:rStyle w:val="Tekstzastpczy"/>
            </w:rPr>
            <w:t>Kliknij lub naciśnij tutaj, aby wprowadzić tekst.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zł w tym podatek VAT wg obowiązującej stawki (słownie: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50952056"/>
          <w:placeholder>
            <w:docPart w:val="DefaultPlaceholder_-1854013440"/>
          </w:placeholder>
          <w:showingPlcHdr/>
        </w:sdtPr>
        <w:sdtContent>
          <w:r w:rsidR="005950E2" w:rsidRPr="00F31273">
            <w:rPr>
              <w:rStyle w:val="Tekstzastpczy"/>
            </w:rPr>
            <w:t>Kliknij lub naciśnij tutaj, aby wprowadzić tekst.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3E1A10" w:rsidRPr="0002180B" w:rsidRDefault="003E1A10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b)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wykonać przedmiot umowy w </w:t>
      </w:r>
      <w:r w:rsidR="0058652A" w:rsidRPr="0002180B">
        <w:rPr>
          <w:rFonts w:ascii="Times New Roman" w:eastAsia="Times New Roman" w:hAnsi="Times New Roman" w:cs="Times New Roman"/>
          <w:b/>
          <w:sz w:val="20"/>
          <w:szCs w:val="20"/>
        </w:rPr>
        <w:t>terminie:</w:t>
      </w:r>
    </w:p>
    <w:p w:rsidR="003E1A10" w:rsidRPr="0002180B" w:rsidRDefault="005950E2" w:rsidP="005950E2">
      <w:pPr>
        <w:tabs>
          <w:tab w:val="left" w:pos="284"/>
          <w:tab w:val="left" w:pos="42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5986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33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E1A10" w:rsidRPr="0002180B" w:rsidRDefault="005950E2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816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280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3E1A10" w:rsidRPr="0002180B" w:rsidRDefault="005950E2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83556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23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3E1A10" w:rsidRPr="0002180B" w:rsidRDefault="005950E2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6304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F7562E">
        <w:rPr>
          <w:rFonts w:ascii="Times New Roman" w:eastAsia="Times New Roman" w:hAnsi="Times New Roman" w:cs="Times New Roman"/>
          <w:sz w:val="20"/>
          <w:szCs w:val="20"/>
        </w:rPr>
        <w:t>18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6F4A42" w:rsidRDefault="006F4A42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F4A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*należy zaznaczyć jedną z powyższych możliwości</w:t>
      </w:r>
    </w:p>
    <w:p w:rsidR="000E0492" w:rsidRDefault="0058652A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Uwaga: 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 przypadku niewypełnienia bądź nieprawidłowego wypełnienia (np. nieczytelnego wypełnienia lub zaznaczenia więcej niż jednej kratki) zamawiający przyzna „0” punktów w kryterium</w:t>
      </w:r>
      <w:r w:rsidR="000E0492" w:rsidRPr="000E0492">
        <w:t xml:space="preserve"> </w:t>
      </w:r>
      <w:r w:rsidR="000E0492">
        <w:t>„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termin wykonania przedmiotu umowy</w:t>
      </w:r>
      <w:r w:rsid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”.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ab/>
        <w:t>Oświadczam(y), że *:</w:t>
      </w:r>
    </w:p>
    <w:p w:rsidR="000E0492" w:rsidRPr="00B244EB" w:rsidRDefault="005950E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0167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5950E2" w:rsidRDefault="005950E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2054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1.000,00 zł </w:t>
      </w:r>
      <w:bookmarkStart w:id="2" w:name="_Hlk77889902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</w:t>
      </w:r>
      <w:bookmarkEnd w:id="2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E0492" w:rsidRPr="00B244EB" w:rsidRDefault="005950E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2487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0E0492" w:rsidRPr="000E0492" w:rsidRDefault="006F4A4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</w:rPr>
        <w:t>należy zaznaczyć jedną z powyższych możliwości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Uwaga:</w:t>
      </w:r>
    </w:p>
    <w:p w:rsidR="006B0736" w:rsidRPr="000E0492" w:rsidRDefault="000E0492" w:rsidP="001A3F3D">
      <w:pPr>
        <w:tabs>
          <w:tab w:val="left" w:pos="284"/>
          <w:tab w:val="left" w:pos="1276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niewypełnienia bądź nieprawidłowego wypełnienia (np. nieczytelnego wypełnienia lub zaznaczenia więcej niż jednej kratki) zamawiający przyzna „0” punktów w kryterium „Wysokość kar umownych za </w:t>
      </w:r>
      <w:r w:rsidR="00B941E9" w:rsidRPr="001A3F3D">
        <w:rPr>
          <w:rFonts w:ascii="Times New Roman" w:eastAsia="Times New Roman" w:hAnsi="Times New Roman" w:cs="Times New Roman"/>
          <w:b/>
          <w:sz w:val="20"/>
          <w:szCs w:val="20"/>
        </w:rPr>
        <w:t>każdy dzień zwłoki w realizacji przedmiotu umowy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”.</w:t>
      </w:r>
      <w:r w:rsid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 W przypadku podania w formularzu oferty wysokość kary za każdy dzień zwłoki mniejszy niż 500,00 zł Zamawiający przyjmie wysokość minimalną tj. 500,00 zł za każdy dzień zwłoki w realizacji przedmiotu umowy.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(zaznaczyć </w:t>
      </w:r>
      <w:proofErr w:type="gramStart"/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właściwe  i</w:t>
      </w:r>
      <w:proofErr w:type="gramEnd"/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5950E2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5950E2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Content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Content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Content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Content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3"/>
    <w:p w:rsidR="009E3F71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 zapoznaliśmy się ze SWZ i nie wnosimy do niej zastrzeżeń oraz zdobyliśmy konieczne informacje do przygotowania oferty.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projekt umowy (załącznik nr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8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Content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Content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Content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bookmarkEnd w:id="4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Content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Content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Content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Content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na podstawie art. 274 ust. 4 </w:t>
      </w:r>
      <w:proofErr w:type="gramStart"/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Ustawy</w:t>
      </w:r>
      <w:proofErr w:type="gramEnd"/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Content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Content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Content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Content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5950E2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* informacje/i stanowiące/</w:t>
      </w:r>
      <w:proofErr w:type="spell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Content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Content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5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Uwaga! Nanoszenie jakichkolwiek zmian w treści dokumentu po opatrzeniu </w:t>
      </w:r>
      <w:proofErr w:type="spellStart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w.w</w:t>
      </w:r>
      <w:proofErr w:type="spellEnd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6" w:name="_heading=h.30j0zll" w:colFirst="0" w:colLast="0"/>
      <w:bookmarkEnd w:id="6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5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324A2D" w:rsidRDefault="00324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 xml:space="preserve">Oświadczenie o 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</w:rPr>
        <w:t>Pzp</w:t>
      </w:r>
      <w:proofErr w:type="spellEnd"/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Content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Content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Przebudowa i rozbudowa budynków nr 47 i nr 49 wraz z ich połączeniem na terenie SOSW nr 1 przy ul. J. Korczaka w Policach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”  </w:t>
      </w: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(podać mającą zastosowanie podstawę wykluczenia spośród wymienionych w art. w art. 108 ust. 1 pkt 1, 2 i 5 lub art. 109 ust. 1 pkt 4, 5 i 7-10,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 xml:space="preserve">Oświadczenie podmiotu o niepodleganiu wykluczeniu oraz spełnianiu warunków udziału w postępowaniu składane na podstawie art. 125 ust. 1 ustawy </w:t>
      </w:r>
      <w:proofErr w:type="spellStart"/>
      <w:r w:rsidRPr="000C5E4A">
        <w:rPr>
          <w:rFonts w:ascii="Arial" w:eastAsia="Times New Roman" w:hAnsi="Arial" w:cs="Arial"/>
          <w:b/>
          <w:sz w:val="24"/>
          <w:szCs w:val="20"/>
        </w:rPr>
        <w:t>Pzp</w:t>
      </w:r>
      <w:proofErr w:type="spellEnd"/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0C5E4A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</w:t>
      </w:r>
      <w:proofErr w:type="spellStart"/>
      <w:r w:rsidRPr="000C5E4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w art. 108 ust. 1 pkt 1, 2 i 5 lub art. 109 ust. 1 pkt 4, 5 i 7-10, ustawy </w:t>
      </w:r>
      <w:proofErr w:type="spellStart"/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0C5E4A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875FE3" w:rsidRPr="000C5E4A" w:rsidRDefault="00875FE3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Default="00324A2D"/>
    <w:p w:rsidR="00324A2D" w:rsidRPr="000213F1" w:rsidRDefault="00324A2D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0213F1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Załącznik nr 3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Content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Content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0213F1">
        <w:rPr>
          <w:rFonts w:eastAsia="Times New Roman"/>
          <w:b/>
          <w:iCs/>
          <w:lang w:eastAsia="ar-SA"/>
        </w:rPr>
        <w:t>na roboty budowlane w formule „zaprojektuj i wybuduj” pn.:” Przebudowa i rozbudowa budynków nr 47 i nr 49 wraz z ich połączeniem na terenie SOSW nr 1 przy ul. J. Korczaka w Policach”</w:t>
      </w:r>
    </w:p>
    <w:p w:rsidR="00324A2D" w:rsidRPr="000213F1" w:rsidRDefault="00324A2D" w:rsidP="0059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 w:rsidRPr="008D3BC9">
        <w:rPr>
          <w:rFonts w:ascii="Arial" w:eastAsia="Times New Roman" w:hAnsi="Arial" w:cs="Arial"/>
          <w:b/>
          <w:szCs w:val="20"/>
        </w:rPr>
        <w:t xml:space="preserve">Oświadczenie Wykonawcy o aktualności informacji </w:t>
      </w:r>
      <w:proofErr w:type="gramStart"/>
      <w:r w:rsidRPr="008D3BC9">
        <w:rPr>
          <w:rFonts w:ascii="Arial" w:eastAsia="Times New Roman" w:hAnsi="Arial" w:cs="Arial"/>
          <w:b/>
          <w:szCs w:val="20"/>
        </w:rPr>
        <w:t>zawartych  w</w:t>
      </w:r>
      <w:proofErr w:type="gramEnd"/>
      <w:r w:rsidRPr="008D3BC9">
        <w:rPr>
          <w:rFonts w:ascii="Arial" w:eastAsia="Times New Roman" w:hAnsi="Arial" w:cs="Arial"/>
          <w:b/>
          <w:szCs w:val="20"/>
        </w:rPr>
        <w:t xml:space="preserve"> oświadczeniu, o którym mowa w art. 125 ust. 1 ustawy </w:t>
      </w:r>
      <w:proofErr w:type="spellStart"/>
      <w:r w:rsidRPr="008D3BC9">
        <w:rPr>
          <w:rFonts w:ascii="Arial" w:eastAsia="Times New Roman" w:hAnsi="Arial" w:cs="Arial"/>
          <w:b/>
          <w:szCs w:val="20"/>
        </w:rPr>
        <w:t>Pzp</w:t>
      </w:r>
      <w:proofErr w:type="spellEnd"/>
      <w:r w:rsidRPr="008D3BC9">
        <w:rPr>
          <w:rFonts w:ascii="Arial" w:eastAsia="Times New Roman" w:hAnsi="Arial" w:cs="Arial"/>
          <w:b/>
          <w:szCs w:val="20"/>
        </w:rPr>
        <w:t xml:space="preserve"> w zakresie podstaw wykluczenia z postępowania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90991943"/>
              <w:placeholder>
                <w:docPart w:val="DefaultPlaceholder_-1854013440"/>
              </w:placeholder>
              <w:showingPlcHdr/>
            </w:sdtPr>
            <w:sdtContent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79469342"/>
              <w:placeholder>
                <w:docPart w:val="DefaultPlaceholder_-1854013440"/>
              </w:placeholder>
              <w:showingPlcHdr/>
            </w:sdtPr>
            <w:sdtContent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715D9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715D9D">
        <w:rPr>
          <w:rFonts w:ascii="Arial" w:hAnsi="Arial" w:cs="Arial"/>
          <w:b/>
          <w:bCs/>
          <w:snapToGrid w:val="0"/>
          <w:sz w:val="24"/>
          <w:szCs w:val="24"/>
        </w:rPr>
        <w:t>Przebudowa i rozbudowa budynków nr 47 i nr 49 wraz z ich połączeniem na terenie SOSW nr 1 przy ul. J. Korczaka w Policach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”  </w:t>
      </w: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BC9">
        <w:rPr>
          <w:rFonts w:ascii="Arial" w:hAnsi="Arial" w:cs="Arial"/>
          <w:sz w:val="24"/>
          <w:szCs w:val="24"/>
        </w:rPr>
        <w:t xml:space="preserve">informacje zawarte w oświadczeniu, o którym mowa w art. 125 ust. 1 ustawy </w:t>
      </w:r>
      <w:proofErr w:type="spellStart"/>
      <w:r w:rsidRPr="008D3BC9">
        <w:rPr>
          <w:rFonts w:ascii="Arial" w:hAnsi="Arial" w:cs="Arial"/>
          <w:sz w:val="24"/>
          <w:szCs w:val="24"/>
        </w:rPr>
        <w:t>Pzp</w:t>
      </w:r>
      <w:proofErr w:type="spellEnd"/>
      <w:r w:rsidRPr="008D3BC9">
        <w:rPr>
          <w:rFonts w:ascii="Arial" w:hAnsi="Arial" w:cs="Arial"/>
          <w:sz w:val="24"/>
          <w:szCs w:val="24"/>
        </w:rPr>
        <w:t xml:space="preserve"> w zakresie podstaw wykluczenia z postępowania wskazanych przez Zamawiającego, o których mowa w:</w:t>
      </w: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BC9">
        <w:rPr>
          <w:rFonts w:ascii="Arial" w:hAnsi="Arial" w:cs="Arial"/>
          <w:sz w:val="24"/>
          <w:szCs w:val="24"/>
        </w:rPr>
        <w:t>1)</w:t>
      </w:r>
      <w:r w:rsidRPr="008D3BC9">
        <w:rPr>
          <w:rFonts w:ascii="Arial" w:hAnsi="Arial" w:cs="Arial"/>
          <w:sz w:val="24"/>
          <w:szCs w:val="24"/>
        </w:rPr>
        <w:tab/>
        <w:t xml:space="preserve">art. 108 ust. </w:t>
      </w:r>
      <w:proofErr w:type="gramStart"/>
      <w:r w:rsidRPr="008D3BC9">
        <w:rPr>
          <w:rFonts w:ascii="Arial" w:hAnsi="Arial" w:cs="Arial"/>
          <w:sz w:val="24"/>
          <w:szCs w:val="24"/>
        </w:rPr>
        <w:t>1  ustawy</w:t>
      </w:r>
      <w:proofErr w:type="gramEnd"/>
      <w:r w:rsidRPr="008D3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BC9">
        <w:rPr>
          <w:rFonts w:ascii="Arial" w:hAnsi="Arial" w:cs="Arial"/>
          <w:sz w:val="24"/>
          <w:szCs w:val="24"/>
        </w:rPr>
        <w:t>Pzp</w:t>
      </w:r>
      <w:proofErr w:type="spellEnd"/>
      <w:r w:rsidRPr="008D3BC9">
        <w:rPr>
          <w:rFonts w:ascii="Arial" w:hAnsi="Arial" w:cs="Arial"/>
          <w:sz w:val="24"/>
          <w:szCs w:val="24"/>
        </w:rPr>
        <w:t>,</w:t>
      </w: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BC9">
        <w:rPr>
          <w:rFonts w:ascii="Arial" w:hAnsi="Arial" w:cs="Arial"/>
          <w:sz w:val="24"/>
          <w:szCs w:val="24"/>
        </w:rPr>
        <w:t>2)</w:t>
      </w:r>
      <w:r w:rsidRPr="008D3BC9">
        <w:rPr>
          <w:rFonts w:ascii="Arial" w:hAnsi="Arial" w:cs="Arial"/>
          <w:sz w:val="24"/>
          <w:szCs w:val="24"/>
        </w:rPr>
        <w:tab/>
        <w:t xml:space="preserve">art. 109 ust. 1 pkt 4 ustawy </w:t>
      </w:r>
      <w:proofErr w:type="spellStart"/>
      <w:r w:rsidRPr="008D3BC9">
        <w:rPr>
          <w:rFonts w:ascii="Arial" w:hAnsi="Arial" w:cs="Arial"/>
          <w:sz w:val="24"/>
          <w:szCs w:val="24"/>
        </w:rPr>
        <w:t>Pzp</w:t>
      </w:r>
      <w:proofErr w:type="spellEnd"/>
    </w:p>
    <w:p w:rsidR="00324A2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D3BC9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3BC9">
        <w:rPr>
          <w:rFonts w:ascii="Arial" w:hAnsi="Arial" w:cs="Arial"/>
          <w:b/>
          <w:sz w:val="24"/>
          <w:szCs w:val="24"/>
          <w:u w:val="single"/>
        </w:rPr>
        <w:t>są nadal aktualne.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Default="00324A2D" w:rsidP="005950E2">
      <w:pPr>
        <w:rPr>
          <w:rFonts w:ascii="Arial" w:hAnsi="Arial" w:cs="Arial"/>
          <w:b/>
          <w:sz w:val="24"/>
          <w:szCs w:val="24"/>
        </w:rPr>
      </w:pP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875FE3" w:rsidRDefault="00875FE3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D48AC">
        <w:rPr>
          <w:rFonts w:ascii="Arial" w:eastAsia="Times New Roman" w:hAnsi="Arial" w:cs="Arial"/>
          <w:b/>
          <w:sz w:val="24"/>
          <w:szCs w:val="24"/>
        </w:rPr>
        <w:lastRenderedPageBreak/>
        <w:t>Załącznik nr 5 do SWZ</w:t>
      </w: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AD48AC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48AC">
        <w:rPr>
          <w:rFonts w:ascii="Arial" w:hAnsi="Arial" w:cs="Arial"/>
          <w:b/>
          <w:sz w:val="24"/>
          <w:szCs w:val="24"/>
        </w:rPr>
        <w:t xml:space="preserve">Oświadczenie dotyczące przynależności albo braku przynależności do tej samej grupy kapitałowej </w:t>
      </w:r>
    </w:p>
    <w:p w:rsidR="00324A2D" w:rsidRPr="00AD48AC" w:rsidRDefault="00324A2D" w:rsidP="005950E2">
      <w:pPr>
        <w:spacing w:after="0"/>
        <w:rPr>
          <w:rFonts w:ascii="Arial" w:hAnsi="Arial" w:cs="Arial"/>
          <w:b/>
          <w:sz w:val="20"/>
          <w:szCs w:val="20"/>
        </w:rPr>
      </w:pPr>
    </w:p>
    <w:p w:rsidR="00324A2D" w:rsidRPr="00AD48AC" w:rsidRDefault="00324A2D" w:rsidP="005950E2">
      <w:pPr>
        <w:spacing w:after="0"/>
        <w:rPr>
          <w:rFonts w:ascii="Arial" w:hAnsi="Arial" w:cs="Arial"/>
          <w:sz w:val="20"/>
          <w:szCs w:val="20"/>
        </w:rPr>
      </w:pPr>
      <w:r w:rsidRPr="00AD48AC">
        <w:rPr>
          <w:rFonts w:ascii="Arial" w:hAnsi="Arial" w:cs="Arial"/>
          <w:b/>
          <w:sz w:val="20"/>
          <w:szCs w:val="20"/>
        </w:rPr>
        <w:t xml:space="preserve">Nazwa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AD48AC" w:rsidTr="005950E2">
        <w:sdt>
          <w:sdtPr>
            <w:rPr>
              <w:rFonts w:ascii="Arial" w:eastAsia="Calibri" w:hAnsi="Arial" w:cs="Arial"/>
            </w:rPr>
            <w:id w:val="341912560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AD48AC" w:rsidRDefault="005950E2" w:rsidP="005950E2">
                <w:pPr>
                  <w:spacing w:line="276" w:lineRule="auto"/>
                  <w:rPr>
                    <w:rFonts w:ascii="Arial" w:eastAsia="Calibri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AD48AC" w:rsidRDefault="00324A2D" w:rsidP="005950E2">
      <w:pPr>
        <w:spacing w:after="0"/>
        <w:rPr>
          <w:rFonts w:ascii="Arial" w:hAnsi="Arial" w:cs="Arial"/>
          <w:b/>
          <w:sz w:val="20"/>
          <w:szCs w:val="20"/>
        </w:rPr>
      </w:pPr>
      <w:r w:rsidRPr="00AD48AC">
        <w:rPr>
          <w:rFonts w:ascii="Arial" w:hAnsi="Arial" w:cs="Arial"/>
          <w:b/>
          <w:sz w:val="20"/>
          <w:szCs w:val="20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AD48AC" w:rsidTr="005950E2">
        <w:tc>
          <w:tcPr>
            <w:tcW w:w="9062" w:type="dxa"/>
          </w:tcPr>
          <w:p w:rsidR="00324A2D" w:rsidRPr="00AD48AC" w:rsidRDefault="00324A2D" w:rsidP="005950E2">
            <w:pPr>
              <w:spacing w:line="276" w:lineRule="auto"/>
              <w:rPr>
                <w:rFonts w:ascii="Arial" w:eastAsia="Calibri" w:hAnsi="Arial" w:cs="Arial"/>
              </w:rPr>
            </w:pPr>
            <w:r w:rsidRPr="00AD48A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546994723"/>
                <w:placeholder>
                  <w:docPart w:val="DefaultPlaceholder_-1854013440"/>
                </w:placeholder>
                <w:showingPlcHdr/>
              </w:sdtPr>
              <w:sdtContent>
                <w:r w:rsidR="005950E2" w:rsidRPr="00F3127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324A2D" w:rsidRPr="00AD48AC" w:rsidRDefault="00324A2D" w:rsidP="005950E2">
      <w:pPr>
        <w:spacing w:after="0"/>
        <w:rPr>
          <w:rFonts w:ascii="Arial" w:hAnsi="Arial" w:cs="Arial"/>
          <w:sz w:val="20"/>
          <w:szCs w:val="20"/>
        </w:rPr>
      </w:pPr>
    </w:p>
    <w:p w:rsidR="00324A2D" w:rsidRPr="00AD48AC" w:rsidRDefault="00324A2D" w:rsidP="005950E2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AD48AC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AD48AC">
        <w:rPr>
          <w:rFonts w:ascii="Arial" w:eastAsia="Times New Roman" w:hAnsi="Arial" w:cs="Arial"/>
          <w:sz w:val="20"/>
          <w:szCs w:val="20"/>
        </w:rPr>
        <w:t xml:space="preserve"> o udzieleniu zamówienia w trybie podstawowym</w:t>
      </w:r>
      <w:r>
        <w:rPr>
          <w:rFonts w:ascii="Arial" w:eastAsia="Times New Roman" w:hAnsi="Arial" w:cs="Arial"/>
          <w:sz w:val="20"/>
          <w:szCs w:val="20"/>
        </w:rPr>
        <w:t xml:space="preserve"> na</w:t>
      </w:r>
      <w:r w:rsidRPr="00AD48AC">
        <w:rPr>
          <w:rFonts w:ascii="Arial" w:hAnsi="Arial" w:cs="Arial"/>
          <w:b/>
          <w:bCs/>
          <w:snapToGrid w:val="0"/>
          <w:sz w:val="20"/>
          <w:szCs w:val="20"/>
        </w:rPr>
        <w:t xml:space="preserve"> roboty budowlane w formule „zaprojektuj i wybuduj” pn.:</w:t>
      </w:r>
    </w:p>
    <w:p w:rsidR="00324A2D" w:rsidRPr="00AD48AC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AD48AC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AD48AC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Pr="00AD48AC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AD48AC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</w:p>
    <w:p w:rsidR="00324A2D" w:rsidRPr="00AD48AC" w:rsidRDefault="00324A2D" w:rsidP="005950E2">
      <w:pPr>
        <w:suppressAutoHyphens/>
        <w:spacing w:after="0"/>
        <w:ind w:right="-1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  <w:r w:rsidRPr="00AD48AC">
        <w:rPr>
          <w:rFonts w:ascii="Arial" w:eastAsia="Times New Roman" w:hAnsi="Arial" w:cs="Arial"/>
          <w:b/>
          <w:bCs/>
          <w:u w:val="single"/>
          <w:lang w:eastAsia="ar-SA"/>
        </w:rPr>
        <w:t>OŚWIADCZAM, ŻE:</w:t>
      </w:r>
    </w:p>
    <w:p w:rsidR="00324A2D" w:rsidRPr="00AD48AC" w:rsidRDefault="00324A2D" w:rsidP="005950E2">
      <w:pPr>
        <w:suppressAutoHyphens/>
        <w:spacing w:after="0"/>
        <w:ind w:right="-1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324A2D" w:rsidRPr="00AD48AC" w:rsidRDefault="005950E2" w:rsidP="00324A2D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03904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A2D" w:rsidRPr="00AD48AC">
        <w:rPr>
          <w:rFonts w:ascii="Arial" w:eastAsia="Times New Roman" w:hAnsi="Arial" w:cs="Arial"/>
          <w:sz w:val="20"/>
          <w:szCs w:val="20"/>
        </w:rPr>
        <w:t xml:space="preserve">Nie należę do żadnej grupy kapitałowej w rozumieniu ustawy z dnia 16 lutego 2007 r. o ochronie konkurencji i konsumentów (Dz. U. z 2019 r. poz. 369, 1571 i </w:t>
      </w:r>
      <w:proofErr w:type="gramStart"/>
      <w:r w:rsidR="00324A2D" w:rsidRPr="00AD48AC">
        <w:rPr>
          <w:rFonts w:ascii="Arial" w:eastAsia="Times New Roman" w:hAnsi="Arial" w:cs="Arial"/>
          <w:sz w:val="20"/>
          <w:szCs w:val="20"/>
        </w:rPr>
        <w:t>1667)</w:t>
      </w:r>
      <w:r w:rsidR="00324A2D" w:rsidRPr="00AD48AC">
        <w:rPr>
          <w:rFonts w:ascii="Arial" w:eastAsia="Times New Roman" w:hAnsi="Arial" w:cs="Arial"/>
          <w:b/>
          <w:sz w:val="20"/>
          <w:szCs w:val="20"/>
        </w:rPr>
        <w:t>*</w:t>
      </w:r>
      <w:proofErr w:type="gramEnd"/>
    </w:p>
    <w:p w:rsidR="00324A2D" w:rsidRPr="00AD48AC" w:rsidRDefault="00324A2D" w:rsidP="005950E2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324A2D" w:rsidRPr="00AD48AC" w:rsidRDefault="005950E2" w:rsidP="00324A2D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49534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A2D" w:rsidRPr="00AD48AC">
        <w:rPr>
          <w:rFonts w:ascii="Arial" w:eastAsia="Times New Roman" w:hAnsi="Arial" w:cs="Arial"/>
          <w:sz w:val="20"/>
          <w:szCs w:val="20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:rsidR="00324A2D" w:rsidRPr="00AD48AC" w:rsidRDefault="00324A2D" w:rsidP="005950E2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324A2D" w:rsidRDefault="005950E2" w:rsidP="00324A2D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77188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A2D" w:rsidRPr="00AD48AC">
        <w:rPr>
          <w:rFonts w:ascii="Arial" w:eastAsia="Times New Roman" w:hAnsi="Arial" w:cs="Arial"/>
          <w:sz w:val="20"/>
          <w:szCs w:val="20"/>
        </w:rPr>
        <w:t xml:space="preserve">Jestem członkiem grupy kapitałowej w rozumieniu ustawy z dnia 16 lutego 2007 r. o ochronie konkurencji i konsumentów (Dz. U. z 2019 r. poz. 369, 1571 i 1667), w skład której wchodzą następujący przedsiębiorcy, którzy złożyli ofertę w niniejszym </w:t>
      </w:r>
      <w:proofErr w:type="gramStart"/>
      <w:r w:rsidR="00324A2D" w:rsidRPr="00AD48AC">
        <w:rPr>
          <w:rFonts w:ascii="Arial" w:eastAsia="Times New Roman" w:hAnsi="Arial" w:cs="Arial"/>
          <w:sz w:val="20"/>
          <w:szCs w:val="20"/>
        </w:rPr>
        <w:t>postępowaniu:*</w:t>
      </w:r>
      <w:proofErr w:type="gramEnd"/>
    </w:p>
    <w:p w:rsidR="00667397" w:rsidRPr="00AD48AC" w:rsidRDefault="00667397" w:rsidP="006673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99"/>
        <w:gridCol w:w="4198"/>
      </w:tblGrid>
      <w:tr w:rsidR="00667397" w:rsidRPr="00AD48AC" w:rsidTr="00BA479F">
        <w:tc>
          <w:tcPr>
            <w:tcW w:w="709" w:type="dxa"/>
            <w:shd w:val="clear" w:color="auto" w:fill="D9D9D9" w:themeFill="background1" w:themeFillShade="D9"/>
          </w:tcPr>
          <w:p w:rsidR="00667397" w:rsidRPr="00AD48AC" w:rsidRDefault="00667397" w:rsidP="00BA479F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48A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67397" w:rsidRPr="00AD48AC" w:rsidRDefault="00667397" w:rsidP="00BA47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48A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667397" w:rsidRPr="00AD48AC" w:rsidRDefault="00667397" w:rsidP="00BA47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D48A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667397" w:rsidRPr="00AD48AC" w:rsidTr="00BA479F"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795101546"/>
            <w:placeholder>
              <w:docPart w:val="1476E197765A48DF9FD5D2E3ACABE724"/>
            </w:placeholder>
            <w:showingPlcHdr/>
          </w:sdtPr>
          <w:sdtContent>
            <w:tc>
              <w:tcPr>
                <w:tcW w:w="709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402342353"/>
            <w:placeholder>
              <w:docPart w:val="1476E197765A48DF9FD5D2E3ACABE724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176078841"/>
            <w:placeholder>
              <w:docPart w:val="1476E197765A48DF9FD5D2E3ACABE724"/>
            </w:placeholder>
            <w:showingPlcHdr/>
          </w:sdtPr>
          <w:sdtContent>
            <w:tc>
              <w:tcPr>
                <w:tcW w:w="4851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67397" w:rsidRPr="00AD48AC" w:rsidTr="00BA479F"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720859952"/>
            <w:placeholder>
              <w:docPart w:val="1476E197765A48DF9FD5D2E3ACABE724"/>
            </w:placeholder>
            <w:showingPlcHdr/>
          </w:sdtPr>
          <w:sdtContent>
            <w:tc>
              <w:tcPr>
                <w:tcW w:w="709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299686120"/>
            <w:placeholder>
              <w:docPart w:val="1476E197765A48DF9FD5D2E3ACABE724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185822805"/>
            <w:placeholder>
              <w:docPart w:val="1476E197765A48DF9FD5D2E3ACABE724"/>
            </w:placeholder>
            <w:showingPlcHdr/>
          </w:sdtPr>
          <w:sdtContent>
            <w:tc>
              <w:tcPr>
                <w:tcW w:w="4851" w:type="dxa"/>
                <w:shd w:val="clear" w:color="auto" w:fill="auto"/>
              </w:tcPr>
              <w:p w:rsidR="00667397" w:rsidRPr="00AD48AC" w:rsidRDefault="00667397" w:rsidP="00BA479F">
                <w:pPr>
                  <w:suppressAutoHyphens/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AD48AC" w:rsidRDefault="00324A2D" w:rsidP="005950E2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324A2D" w:rsidRPr="00AD48AC" w:rsidRDefault="00324A2D" w:rsidP="005950E2">
      <w:pPr>
        <w:suppressAutoHyphens/>
        <w:spacing w:after="0"/>
        <w:ind w:left="567"/>
        <w:jc w:val="both"/>
        <w:rPr>
          <w:rFonts w:ascii="Arial" w:eastAsia="Times New Roman" w:hAnsi="Arial" w:cs="Arial"/>
          <w:b/>
          <w:lang w:eastAsia="ar-SA"/>
        </w:rPr>
      </w:pPr>
    </w:p>
    <w:p w:rsidR="00324A2D" w:rsidRPr="00AD48AC" w:rsidRDefault="00324A2D" w:rsidP="005950E2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48AC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:rsidR="00324A2D" w:rsidRPr="00AD48AC" w:rsidRDefault="00324A2D" w:rsidP="005950E2">
      <w:pPr>
        <w:suppressAutoHyphens/>
        <w:spacing w:after="0"/>
        <w:jc w:val="both"/>
        <w:rPr>
          <w:rFonts w:eastAsia="Times New Roman"/>
          <w:lang w:eastAsia="ar-SA"/>
        </w:rPr>
      </w:pPr>
    </w:p>
    <w:p w:rsidR="00324A2D" w:rsidRPr="00AD48AC" w:rsidRDefault="00324A2D" w:rsidP="005950E2">
      <w:pPr>
        <w:suppressAutoHyphens/>
        <w:spacing w:after="0"/>
        <w:ind w:right="283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324A2D" w:rsidRPr="00AD48AC" w:rsidRDefault="00324A2D" w:rsidP="005950E2">
      <w:pPr>
        <w:suppressAutoHyphens/>
        <w:spacing w:after="0"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AD48AC">
        <w:rPr>
          <w:rFonts w:ascii="Arial" w:eastAsia="Times New Roman" w:hAnsi="Arial" w:cs="Arial"/>
          <w:b/>
          <w:iCs/>
          <w:sz w:val="20"/>
          <w:szCs w:val="20"/>
          <w:u w:val="single"/>
          <w:lang w:eastAsia="ar-SA"/>
        </w:rPr>
        <w:t>UWAGA:</w:t>
      </w:r>
      <w:r w:rsidRPr="00AD48AC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 </w:t>
      </w:r>
      <w:r w:rsidRPr="00AD48AC">
        <w:rPr>
          <w:rFonts w:ascii="Arial" w:eastAsia="Times New Roman" w:hAnsi="Arial" w:cs="Arial"/>
          <w:iCs/>
          <w:sz w:val="20"/>
          <w:szCs w:val="20"/>
          <w:lang w:eastAsia="ar-SA"/>
        </w:rPr>
        <w:t>W przypadku wspólnego ubiegania się o zamówienie przez wykonawców oświadczenie składa każdy z wykonawców.</w:t>
      </w: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AD48AC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324A2D" w:rsidRPr="00924025" w:rsidRDefault="00324A2D" w:rsidP="005950E2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924025">
        <w:rPr>
          <w:rFonts w:ascii="Arial" w:eastAsia="Times New Roman" w:hAnsi="Arial" w:cs="Arial"/>
          <w:b/>
        </w:rPr>
        <w:t>Załącznik nr 6 do SWZ</w:t>
      </w:r>
    </w:p>
    <w:p w:rsidR="00324A2D" w:rsidRPr="00924025" w:rsidRDefault="00324A2D" w:rsidP="005950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</w:rPr>
      </w:pPr>
    </w:p>
    <w:p w:rsidR="00324A2D" w:rsidRPr="0092402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924025">
        <w:rPr>
          <w:rFonts w:ascii="Arial" w:eastAsia="Times New Roman" w:hAnsi="Arial" w:cs="Arial"/>
          <w:b/>
          <w:sz w:val="24"/>
        </w:rPr>
        <w:t>Wykaz osób</w:t>
      </w:r>
    </w:p>
    <w:p w:rsidR="00324A2D" w:rsidRPr="00924025" w:rsidRDefault="00324A2D" w:rsidP="005950E2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324A2D" w:rsidRPr="00924025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924025">
        <w:rPr>
          <w:rFonts w:ascii="Arial" w:eastAsia="Times New Roman" w:hAnsi="Arial" w:cs="Arial"/>
          <w:b/>
          <w:sz w:val="20"/>
          <w:szCs w:val="20"/>
        </w:rPr>
        <w:t xml:space="preserve">Nazwa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924025" w:rsidTr="005950E2">
        <w:sdt>
          <w:sdtPr>
            <w:rPr>
              <w:rFonts w:ascii="Arial" w:hAnsi="Arial" w:cs="Arial"/>
            </w:rPr>
            <w:id w:val="1358689591"/>
            <w:placeholder>
              <w:docPart w:val="DefaultPlaceholder_-1854013440"/>
            </w:placeholder>
            <w:showingPlcHdr/>
          </w:sdtPr>
          <w:sdtContent>
            <w:bookmarkStart w:id="7" w:name="_GoBack" w:displacedByCustomXml="prev"/>
            <w:tc>
              <w:tcPr>
                <w:tcW w:w="9062" w:type="dxa"/>
              </w:tcPr>
              <w:p w:rsidR="00324A2D" w:rsidRPr="00924025" w:rsidRDefault="00117A21" w:rsidP="005950E2">
                <w:pPr>
                  <w:spacing w:line="276" w:lineRule="auto"/>
                  <w:rPr>
                    <w:rFonts w:ascii="Arial" w:hAnsi="Arial" w:cs="Arial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tc>
            <w:bookmarkEnd w:id="7" w:displacedByCustomXml="next"/>
          </w:sdtContent>
        </w:sdt>
      </w:tr>
    </w:tbl>
    <w:p w:rsidR="00324A2D" w:rsidRPr="00924025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324A2D" w:rsidRPr="00924025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924025">
        <w:rPr>
          <w:rFonts w:ascii="Arial" w:eastAsia="Times New Roman" w:hAnsi="Arial" w:cs="Arial"/>
          <w:b/>
          <w:sz w:val="20"/>
          <w:szCs w:val="20"/>
        </w:rPr>
        <w:t xml:space="preserve">Adres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924025" w:rsidTr="005950E2">
        <w:sdt>
          <w:sdtPr>
            <w:rPr>
              <w:rFonts w:ascii="Arial" w:hAnsi="Arial" w:cs="Arial"/>
            </w:rPr>
            <w:id w:val="-1107804659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924025" w:rsidRDefault="005950E2" w:rsidP="005950E2">
                <w:pPr>
                  <w:spacing w:line="276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92402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324A2D" w:rsidRPr="0092402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924025">
        <w:rPr>
          <w:rFonts w:ascii="Arial" w:hAnsi="Arial" w:cs="Arial"/>
        </w:rPr>
        <w:t>w nawiązaniu do złożonej przez nas oferty w postępowaniu</w:t>
      </w:r>
      <w:r w:rsidRPr="00924025">
        <w:rPr>
          <w:rFonts w:ascii="Arial" w:eastAsia="Times New Roman" w:hAnsi="Arial" w:cs="Arial"/>
          <w:sz w:val="20"/>
          <w:szCs w:val="20"/>
        </w:rPr>
        <w:t xml:space="preserve"> </w:t>
      </w:r>
      <w:r w:rsidRPr="00924025">
        <w:rPr>
          <w:rFonts w:ascii="Arial" w:eastAsia="Times New Roman" w:hAnsi="Arial" w:cs="Arial"/>
        </w:rPr>
        <w:t xml:space="preserve">o udzieleniu zamówienia w trybie podstawowym </w:t>
      </w:r>
      <w:r w:rsidRPr="00924025">
        <w:rPr>
          <w:rFonts w:ascii="Arial" w:hAnsi="Arial" w:cs="Arial"/>
          <w:b/>
          <w:bCs/>
          <w:snapToGrid w:val="0"/>
          <w:sz w:val="24"/>
          <w:szCs w:val="24"/>
        </w:rPr>
        <w:t>na roboty budowlane w formule „zaprojektuj i wybuduj” pn.:</w:t>
      </w: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924025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Pr="0092402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24A2D" w:rsidRPr="0092402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ar-SA" w:bidi="en-US"/>
        </w:rPr>
      </w:pPr>
    </w:p>
    <w:p w:rsidR="00324A2D" w:rsidRPr="00924025" w:rsidRDefault="00324A2D" w:rsidP="005950E2">
      <w:pPr>
        <w:suppressAutoHyphens/>
        <w:spacing w:after="0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240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Przedstawiamy wykaz osób wymagany w celu potwierdzenia spełniania warunku określonego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w</w:t>
      </w:r>
      <w:r w:rsidRPr="009240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rozdziale VIII </w:t>
      </w:r>
      <w:r w:rsidRPr="00924025">
        <w:rPr>
          <w:rFonts w:ascii="Arial" w:eastAsia="Times New Roman" w:hAnsi="Arial" w:cs="Arial"/>
          <w:bCs/>
          <w:sz w:val="20"/>
          <w:szCs w:val="20"/>
          <w:lang w:eastAsia="ar-SA"/>
        </w:rPr>
        <w:t>Specyfikacji Warunków Zamówienia:</w:t>
      </w:r>
    </w:p>
    <w:p w:rsidR="00324A2D" w:rsidRPr="00924025" w:rsidRDefault="00324A2D" w:rsidP="005950E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9"/>
        <w:gridCol w:w="1701"/>
        <w:gridCol w:w="1626"/>
        <w:gridCol w:w="1493"/>
        <w:gridCol w:w="1626"/>
        <w:gridCol w:w="1559"/>
      </w:tblGrid>
      <w:tr w:rsidR="00324A2D" w:rsidRPr="00924025" w:rsidTr="00875FE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  <w:r w:rsidRPr="00924025">
              <w:rPr>
                <w:rFonts w:ascii="Arial" w:eastAsia="Times New Roman" w:hAnsi="Arial" w:cs="Arial"/>
                <w:sz w:val="20"/>
                <w:szCs w:val="20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>Doświadczenie</w:t>
            </w:r>
            <w:r w:rsidRPr="00924025">
              <w:rPr>
                <w:rFonts w:ascii="Arial" w:eastAsia="Times New Roman" w:hAnsi="Arial" w:cs="Arial"/>
                <w:sz w:val="20"/>
                <w:szCs w:val="20"/>
              </w:rPr>
              <w:t xml:space="preserve"> (opisać zgodnie z warunkiem)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0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Informacja  </w:t>
            </w:r>
            <w:r w:rsidRPr="0092402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o podstawie dysponowania osobą</w:t>
            </w:r>
          </w:p>
        </w:tc>
      </w:tr>
      <w:tr w:rsidR="00324A2D" w:rsidRPr="00924025" w:rsidTr="00875FE3">
        <w:trPr>
          <w:trHeight w:val="2755"/>
        </w:trPr>
        <w:sdt>
          <w:sdtPr>
            <w:rPr>
              <w:rFonts w:ascii="Arial" w:eastAsia="Times New Roman" w:hAnsi="Arial" w:cs="Arial"/>
            </w:rPr>
            <w:id w:val="1818068480"/>
            <w:placeholder>
              <w:docPart w:val="DefaultPlaceholder_-1854013440"/>
            </w:placeholder>
            <w:showingPlcHdr/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4A2D" w:rsidRPr="00924025" w:rsidRDefault="00117A21" w:rsidP="00117A21">
                <w:pPr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sdt>
            <w:sdtPr>
              <w:rPr>
                <w:rFonts w:ascii="Arial" w:eastAsia="Times New Roman" w:hAnsi="Arial" w:cs="Arial"/>
              </w:rPr>
              <w:id w:val="-45601536"/>
              <w:placeholder>
                <w:docPart w:val="DefaultPlaceholder_-1854013440"/>
              </w:placeholder>
              <w:showingPlcHdr/>
            </w:sdtPr>
            <w:sdtContent>
              <w:p w:rsidR="00324A2D" w:rsidRPr="00924025" w:rsidRDefault="00117A21" w:rsidP="00117A21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bCs/>
              <w:i/>
              <w:lang w:eastAsia="ar-SA"/>
            </w:rPr>
            <w:id w:val="-1146275663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117A21" w:rsidP="00117A21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i/>
                    <w:lang w:eastAsia="ar-SA"/>
                  </w:rPr>
                </w:pPr>
                <w:r w:rsidRPr="00117A2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1082418963"/>
            <w:placeholder>
              <w:docPart w:val="DefaultPlaceholder_-1854013440"/>
            </w:placeholder>
            <w:showingPlcHdr/>
          </w:sdtPr>
          <w:sdtContent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-1466118943"/>
            <w:placeholder>
              <w:docPart w:val="DefaultPlaceholder_-1854013440"/>
            </w:placeholder>
            <w:showingPlcHdr/>
          </w:sdtPr>
          <w:sdtContent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002544384"/>
            <w:placeholder>
              <w:docPart w:val="DefaultPlaceholder_-1854013440"/>
            </w:placeholder>
            <w:showingPlcHdr/>
          </w:sdtPr>
          <w:sdtContent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977182560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jc w:val="both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24A2D" w:rsidRPr="00924025" w:rsidTr="00875FE3">
        <w:trPr>
          <w:trHeight w:val="319"/>
        </w:trPr>
        <w:sdt>
          <w:sdtPr>
            <w:rPr>
              <w:rFonts w:ascii="Arial" w:eastAsia="Times New Roman" w:hAnsi="Arial" w:cs="Arial"/>
            </w:rPr>
            <w:id w:val="-234545544"/>
            <w:placeholder>
              <w:docPart w:val="DefaultPlaceholder_-1854013440"/>
            </w:placeholder>
            <w:showingPlcHdr/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</w:rPr>
              <w:id w:val="703833020"/>
              <w:placeholder>
                <w:docPart w:val="DefaultPlaceholder_-1854013440"/>
              </w:placeholder>
              <w:showingPlcHdr/>
            </w:sdtPr>
            <w:sdtContent>
              <w:p w:rsidR="00324A2D" w:rsidRPr="00924025" w:rsidRDefault="005950E2" w:rsidP="005950E2">
                <w:pPr>
                  <w:suppressAutoHyphens/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324A2D" w:rsidRPr="00924025" w:rsidRDefault="00324A2D" w:rsidP="005950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  <w:bCs/>
              <w:i/>
              <w:lang w:eastAsia="ar-SA"/>
            </w:rPr>
            <w:id w:val="-895195352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i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-874854926"/>
            <w:placeholder>
              <w:docPart w:val="DefaultPlaceholder_-1854013440"/>
            </w:placeholder>
            <w:showingPlcHdr/>
          </w:sdtPr>
          <w:sdtContent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ar-SA"/>
            </w:rPr>
            <w:id w:val="998781599"/>
            <w:placeholder>
              <w:docPart w:val="DefaultPlaceholder_-1854013440"/>
            </w:placeholder>
            <w:showingPlcHdr/>
          </w:sdtPr>
          <w:sdtContent>
            <w:tc>
              <w:tcPr>
                <w:tcW w:w="1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  <w:b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435938822"/>
            <w:placeholder>
              <w:docPart w:val="DefaultPlaceholder_-1854013440"/>
            </w:placeholder>
            <w:showingPlcHdr/>
          </w:sdtPr>
          <w:sdtContent>
            <w:tc>
              <w:tcPr>
                <w:tcW w:w="1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067838568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4A2D" w:rsidRPr="00924025" w:rsidRDefault="005950E2" w:rsidP="005950E2">
                <w:pPr>
                  <w:suppressAutoHyphens/>
                  <w:spacing w:after="0" w:line="240" w:lineRule="auto"/>
                  <w:jc w:val="both"/>
                  <w:rPr>
                    <w:rFonts w:ascii="Arial" w:eastAsia="Times New Roman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924025" w:rsidRDefault="00324A2D" w:rsidP="005950E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24A2D" w:rsidRPr="00924025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Pr="00924025" w:rsidRDefault="00324A2D" w:rsidP="005950E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24A2D" w:rsidRDefault="00324A2D"/>
    <w:p w:rsidR="00875FE3" w:rsidRDefault="00875FE3"/>
    <w:p w:rsidR="00875FE3" w:rsidRDefault="00875FE3"/>
    <w:p w:rsidR="00324A2D" w:rsidRDefault="00324A2D"/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publicznego:</w:t>
      </w: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eastAsia="Calibri" w:hAnsi="Arial" w:cs="Arial"/>
              <w:sz w:val="22"/>
            </w:rPr>
            <w:id w:val="763576338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4A2D" w:rsidRPr="00D07B4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Pr="00D07B45">
        <w:rPr>
          <w:rFonts w:ascii="Arial" w:hAnsi="Arial" w:cs="Arial"/>
          <w:b/>
          <w:bCs/>
          <w:snapToGrid w:val="0"/>
          <w:sz w:val="20"/>
          <w:szCs w:val="20"/>
        </w:rPr>
        <w:t>na roboty budowlane w formule „zaprojektuj i wybuduj” pn.:</w:t>
      </w:r>
    </w:p>
    <w:p w:rsidR="00324A2D" w:rsidRPr="00D07B4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24A2D" w:rsidRPr="00D07B45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07B45">
        <w:rPr>
          <w:rFonts w:ascii="Arial" w:hAnsi="Arial" w:cs="Arial"/>
          <w:b/>
          <w:bCs/>
          <w:snapToGrid w:val="0"/>
          <w:sz w:val="24"/>
          <w:szCs w:val="24"/>
        </w:rPr>
        <w:t xml:space="preserve">„Przebudowa i rozbudowa budynków nr 47 i nr 49 wraz z ich połączeniem na terenie SOSW nr 1 przy ul. J. Korczaka w Policach”  </w:t>
      </w:r>
    </w:p>
    <w:p w:rsidR="00324A2D" w:rsidRDefault="00324A2D" w:rsidP="000132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Content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Content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Content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Content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Pr="0002180B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324A2D" w:rsidRPr="0002180B" w:rsidSect="00013299">
      <w:headerReference w:type="default" r:id="rId11"/>
      <w:footerReference w:type="default" r:id="rId12"/>
      <w:pgSz w:w="11906" w:h="16838"/>
      <w:pgMar w:top="1134" w:right="1416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DD6" w:rsidRDefault="00757DD6">
      <w:pPr>
        <w:spacing w:after="0" w:line="240" w:lineRule="auto"/>
      </w:pPr>
      <w:r>
        <w:separator/>
      </w:r>
    </w:p>
  </w:endnote>
  <w:endnote w:type="continuationSeparator" w:id="0">
    <w:p w:rsidR="00757DD6" w:rsidRDefault="0075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DD6" w:rsidRDefault="00757DD6">
      <w:pPr>
        <w:spacing w:after="0" w:line="240" w:lineRule="auto"/>
      </w:pPr>
      <w:r>
        <w:separator/>
      </w:r>
    </w:p>
  </w:footnote>
  <w:footnote w:type="continuationSeparator" w:id="0">
    <w:p w:rsidR="00757DD6" w:rsidRDefault="00757DD6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03/P/2021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ZdJWDwXJfYbCtkwMtzDb83y4uif/WJGxKkB+skonTfSF5Y7St2UIjmJS254iwTUPSzRXfTCA+aDPU3qAZbfjw==" w:salt="+kaRrmuJ7x8ldMSHKUTMA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E0492"/>
    <w:rsid w:val="000E1F98"/>
    <w:rsid w:val="000F7D15"/>
    <w:rsid w:val="00117A21"/>
    <w:rsid w:val="001A3F3D"/>
    <w:rsid w:val="001A50A7"/>
    <w:rsid w:val="002100B3"/>
    <w:rsid w:val="002843D8"/>
    <w:rsid w:val="002E6D8B"/>
    <w:rsid w:val="00324A2D"/>
    <w:rsid w:val="003B3173"/>
    <w:rsid w:val="003D26C0"/>
    <w:rsid w:val="003E1A10"/>
    <w:rsid w:val="004F7E15"/>
    <w:rsid w:val="00547D4E"/>
    <w:rsid w:val="0058652A"/>
    <w:rsid w:val="005950E2"/>
    <w:rsid w:val="00601C95"/>
    <w:rsid w:val="0066571C"/>
    <w:rsid w:val="00667397"/>
    <w:rsid w:val="006B0736"/>
    <w:rsid w:val="006C51BC"/>
    <w:rsid w:val="006F4A42"/>
    <w:rsid w:val="00711068"/>
    <w:rsid w:val="00757DD6"/>
    <w:rsid w:val="007A7B2F"/>
    <w:rsid w:val="00845654"/>
    <w:rsid w:val="00875FE3"/>
    <w:rsid w:val="008E599E"/>
    <w:rsid w:val="0091442D"/>
    <w:rsid w:val="009A620A"/>
    <w:rsid w:val="009B5291"/>
    <w:rsid w:val="009D53F6"/>
    <w:rsid w:val="009E3F71"/>
    <w:rsid w:val="00A0161A"/>
    <w:rsid w:val="00A16607"/>
    <w:rsid w:val="00B215CF"/>
    <w:rsid w:val="00B244EB"/>
    <w:rsid w:val="00B941E9"/>
    <w:rsid w:val="00CE6FE0"/>
    <w:rsid w:val="00DD7D41"/>
    <w:rsid w:val="00ED26B3"/>
    <w:rsid w:val="00F579D7"/>
    <w:rsid w:val="00F7562E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CF48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4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76E197765A48DF9FD5D2E3ACABE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E31F8-0B92-4448-ACE5-5498FFF1F94E}"/>
      </w:docPartPr>
      <w:docPartBody>
        <w:p w:rsidR="00000000" w:rsidRDefault="006A76E1" w:rsidP="006A76E1">
          <w:pPr>
            <w:pStyle w:val="1476E197765A48DF9FD5D2E3ACABE724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6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6E1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3240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3</cp:revision>
  <dcterms:created xsi:type="dcterms:W3CDTF">2021-08-02T14:45:00Z</dcterms:created>
  <dcterms:modified xsi:type="dcterms:W3CDTF">2021-08-02T15:03:00Z</dcterms:modified>
</cp:coreProperties>
</file>