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3787B4B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67200DB3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220F35">
        <w:rPr>
          <w:rFonts w:asciiTheme="minorHAnsi" w:hAnsiTheme="minorHAnsi"/>
          <w:b/>
          <w:bCs/>
          <w:sz w:val="22"/>
          <w:szCs w:val="22"/>
        </w:rPr>
        <w:t>1</w:t>
      </w:r>
      <w:r w:rsidR="00857E6E">
        <w:rPr>
          <w:rFonts w:asciiTheme="minorHAnsi" w:hAnsiTheme="minorHAnsi"/>
          <w:b/>
          <w:bCs/>
          <w:sz w:val="22"/>
          <w:szCs w:val="22"/>
        </w:rPr>
        <w:t>9</w:t>
      </w:r>
      <w:r w:rsidR="00CC67E3">
        <w:rPr>
          <w:rFonts w:asciiTheme="minorHAnsi" w:hAnsiTheme="minorHAnsi"/>
          <w:b/>
          <w:bCs/>
          <w:sz w:val="22"/>
          <w:szCs w:val="22"/>
        </w:rPr>
        <w:t>6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4F7357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CC67E3">
        <w:rPr>
          <w:rFonts w:asciiTheme="minorHAnsi" w:hAnsiTheme="minorHAnsi"/>
          <w:b/>
          <w:sz w:val="22"/>
          <w:szCs w:val="22"/>
        </w:rPr>
        <w:t xml:space="preserve">na Blok Operacyjny 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857E6E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857E6E" w:rsidRPr="00FC5E7C" w:rsidRDefault="00857E6E" w:rsidP="00857E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54C21E26" w:rsidR="00857E6E" w:rsidRPr="00354F46" w:rsidRDefault="00857E6E" w:rsidP="00857E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98 496,00</w:t>
            </w:r>
          </w:p>
        </w:tc>
      </w:tr>
      <w:tr w:rsidR="00857E6E" w:rsidRPr="00BA1111" w14:paraId="6BC45953" w14:textId="77777777" w:rsidTr="00EF19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E00" w14:textId="72C69E02" w:rsidR="00857E6E" w:rsidRDefault="00857E6E" w:rsidP="00857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DDBC" w14:textId="360B6941" w:rsidR="00857E6E" w:rsidRDefault="00857E6E" w:rsidP="00857E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44 820,00</w:t>
            </w:r>
          </w:p>
        </w:tc>
      </w:tr>
      <w:tr w:rsidR="00857E6E" w:rsidRPr="00BA1111" w14:paraId="44164B39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8630" w14:textId="0E2E1EC2" w:rsidR="00857E6E" w:rsidRDefault="00857E6E" w:rsidP="00857E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DDEB" w14:textId="6ED1A718" w:rsidR="00857E6E" w:rsidRPr="00354F46" w:rsidRDefault="00857E6E" w:rsidP="00857E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6 868,80</w:t>
            </w:r>
          </w:p>
        </w:tc>
      </w:tr>
      <w:tr w:rsidR="00857E6E" w:rsidRPr="00BA1111" w14:paraId="066C97A8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024B" w14:textId="5FED2EA5" w:rsidR="00857E6E" w:rsidRDefault="00857E6E" w:rsidP="00857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DC1A" w14:textId="7C0444AB" w:rsidR="00857E6E" w:rsidRPr="00354F46" w:rsidRDefault="00857E6E" w:rsidP="00857E6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47 142,00</w:t>
            </w:r>
          </w:p>
        </w:tc>
      </w:tr>
      <w:tr w:rsidR="00857E6E" w:rsidRPr="00BA1111" w14:paraId="7D261A02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288D" w14:textId="58A71C7F" w:rsidR="00857E6E" w:rsidRDefault="00857E6E" w:rsidP="00857E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574E" w14:textId="4ACB4530" w:rsidR="00857E6E" w:rsidRDefault="00857E6E" w:rsidP="00857E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413 462,88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F7357"/>
    <w:rsid w:val="005002A8"/>
    <w:rsid w:val="005407BF"/>
    <w:rsid w:val="00557EBA"/>
    <w:rsid w:val="00572EEF"/>
    <w:rsid w:val="0057553B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21842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7E6E"/>
    <w:rsid w:val="008F733F"/>
    <w:rsid w:val="00902EF1"/>
    <w:rsid w:val="009165EA"/>
    <w:rsid w:val="0098622A"/>
    <w:rsid w:val="00A13A71"/>
    <w:rsid w:val="00A62EDC"/>
    <w:rsid w:val="00AB1E13"/>
    <w:rsid w:val="00B354DC"/>
    <w:rsid w:val="00B9450C"/>
    <w:rsid w:val="00B9705E"/>
    <w:rsid w:val="00BA1111"/>
    <w:rsid w:val="00BD7EBB"/>
    <w:rsid w:val="00BF433A"/>
    <w:rsid w:val="00C04E0C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2023-07-26T06:14:00Z</cp:lastPrinted>
  <dcterms:created xsi:type="dcterms:W3CDTF">2024-08-27T06:10:00Z</dcterms:created>
  <dcterms:modified xsi:type="dcterms:W3CDTF">2024-08-27T06:15:00Z</dcterms:modified>
</cp:coreProperties>
</file>