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518E3" w:rsidRDefault="00A518E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D6B04F" w14:textId="77777777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EE2D680" w14:textId="77777777" w:rsidR="005632C9" w:rsidRDefault="005632C9" w:rsidP="005632C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2/23 z dn. 18.07.2023</w:t>
      </w: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tab/>
      </w:r>
      <w:r>
        <w:tab/>
      </w: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30530F">
        <w:rPr>
          <w:rFonts w:ascii="Times New Roman" w:eastAsia="Times New Roman" w:hAnsi="Times New Roman" w:cs="Times New Roman"/>
          <w:sz w:val="24"/>
          <w:szCs w:val="24"/>
        </w:rPr>
        <w:t>Wrocław, dnia 26.07.2023 r</w:t>
      </w:r>
    </w:p>
    <w:p w14:paraId="6F4BD5D9" w14:textId="77777777" w:rsidR="005632C9" w:rsidRDefault="005632C9" w:rsidP="005632C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7CE82" w14:textId="77777777" w:rsidR="005632C9" w:rsidRDefault="005632C9" w:rsidP="005632C9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A21A1" w14:textId="77777777" w:rsidR="005632C9" w:rsidRDefault="005632C9" w:rsidP="005632C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8CD24" w14:textId="77777777" w:rsidR="005632C9" w:rsidRDefault="005632C9" w:rsidP="005632C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2CC00" w14:textId="77777777" w:rsidR="005632C9" w:rsidRDefault="005632C9" w:rsidP="005632C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8F864" w14:textId="77777777" w:rsidR="005632C9" w:rsidRDefault="005632C9" w:rsidP="005632C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125106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0A6DC662" w14:textId="77777777" w:rsidR="005632C9" w:rsidRDefault="005632C9" w:rsidP="005632C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05DF8" w14:textId="77777777" w:rsidR="005632C9" w:rsidRDefault="005632C9" w:rsidP="0056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275 pkt 1) ustawy z dnia 11 września 2019 r. – Prawo zamówień publicznych </w:t>
      </w:r>
      <w:r w:rsidRPr="00457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(Dz.U. z 2022 poz. 1710 ze zm.)</w:t>
      </w:r>
      <w:r w:rsidRPr="0078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realizację zadania pn. </w:t>
      </w:r>
    </w:p>
    <w:p w14:paraId="7C01B611" w14:textId="77777777" w:rsidR="005632C9" w:rsidRPr="002F67E6" w:rsidRDefault="005632C9" w:rsidP="0056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7E6">
        <w:rPr>
          <w:rFonts w:ascii="Times New Roman" w:hAnsi="Times New Roman" w:cs="Times New Roman"/>
          <w:b/>
          <w:bCs/>
          <w:sz w:val="24"/>
          <w:szCs w:val="24"/>
        </w:rPr>
        <w:t>Organizacja i przeprowadzenie szkoleń zawodowych z zakresu „Operator programista CNC” w ramach projektu pn.: „AKTYWIZACJA DOLNOŚLĄSKIEGO RYNKU PRACY – III edycja”.</w:t>
      </w:r>
    </w:p>
    <w:p w14:paraId="68B2A9F7" w14:textId="77777777" w:rsidR="005632C9" w:rsidRPr="006A0665" w:rsidRDefault="005632C9" w:rsidP="0056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F4DA9" w14:textId="77777777" w:rsidR="005632C9" w:rsidRPr="006A0665" w:rsidRDefault="005632C9" w:rsidP="0056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/23 z dn.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.2023</w:t>
      </w:r>
    </w:p>
    <w:bookmarkEnd w:id="0"/>
    <w:p w14:paraId="5A39BBE3" w14:textId="77777777" w:rsidR="00A518E3" w:rsidRPr="00CE0F78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1C8F396" w14:textId="77777777" w:rsidR="00A518E3" w:rsidRPr="00CE0F78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EF9B5E" w14:textId="77777777" w:rsidR="00A518E3" w:rsidRDefault="00CE0F7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72A3D3EC" w14:textId="1E3A57A9" w:rsidR="00A518E3" w:rsidRDefault="117020F8" w:rsidP="11702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70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B940D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660"/>
        <w:gridCol w:w="3255"/>
        <w:gridCol w:w="1890"/>
      </w:tblGrid>
      <w:tr w:rsidR="00A518E3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518E3" w14:paraId="7D6521C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841BE" w14:textId="77777777" w:rsidR="00A518E3" w:rsidRDefault="00CE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ADEC2" w14:textId="5C46CE20" w:rsidR="00A518E3" w:rsidRDefault="00C9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t>Towarzystwo Oświatowo-Naukowe „Inter-Wiedza”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98C26" w14:textId="161FDEE3" w:rsidR="00A518E3" w:rsidRDefault="0013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t>45-066 Opole ul. Reymonta 16/201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DC521C" w14:textId="661834CA" w:rsidR="00A518E3" w:rsidRDefault="001348F0" w:rsidP="0013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290 600,00</w:t>
            </w:r>
          </w:p>
        </w:tc>
      </w:tr>
      <w:tr w:rsidR="00A518E3" w14:paraId="4EB34918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F999B5" w14:textId="77777777" w:rsidR="00A518E3" w:rsidRDefault="00CE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E3A9BC" w14:textId="71862D9F" w:rsidR="00A518E3" w:rsidRDefault="001348F0" w:rsidP="001348F0">
            <w:pPr>
              <w:tabs>
                <w:tab w:val="left" w:pos="9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t>Towarzystwo Oświatowo-Naukowe „Inter-Wiedza”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BBFDA0" w14:textId="7ED67531" w:rsidR="00A518E3" w:rsidRDefault="0013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t>45-066 Opole ul. Reymonta 16/201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0CB923" w14:textId="4651AC26" w:rsidR="00A518E3" w:rsidRDefault="001348F0" w:rsidP="0013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290 600,00</w:t>
            </w:r>
          </w:p>
        </w:tc>
      </w:tr>
      <w:tr w:rsidR="001348F0" w14:paraId="7D7E4446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A15D54" w14:textId="700E29E9" w:rsidR="001348F0" w:rsidRDefault="0013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8651B5" w14:textId="4482ED86" w:rsidR="001348F0" w:rsidRDefault="001348F0" w:rsidP="001348F0">
            <w:pPr>
              <w:tabs>
                <w:tab w:val="left" w:pos="989"/>
              </w:tabs>
              <w:spacing w:after="0" w:line="240" w:lineRule="auto"/>
            </w:pPr>
            <w:r>
              <w:t>Numerika Spółka z ograniczoną odpowiedzialnością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F95FB3" w14:textId="4FA37BC1" w:rsidR="001348F0" w:rsidRDefault="001348F0">
            <w:pPr>
              <w:spacing w:after="0" w:line="240" w:lineRule="auto"/>
            </w:pPr>
            <w:r>
              <w:t>ul. Buforowa 4A, 52-131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D932CA" w14:textId="3EF4304B" w:rsidR="001348F0" w:rsidRDefault="001348F0" w:rsidP="0013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240 000,00</w:t>
            </w:r>
          </w:p>
        </w:tc>
      </w:tr>
      <w:tr w:rsidR="001348F0" w14:paraId="17D6503A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DA80F3" w14:textId="13D07E5D" w:rsidR="001348F0" w:rsidRDefault="0013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91CA1C" w14:textId="53835DD7" w:rsidR="001348F0" w:rsidRDefault="001348F0" w:rsidP="001348F0">
            <w:pPr>
              <w:tabs>
                <w:tab w:val="left" w:pos="989"/>
              </w:tabs>
              <w:spacing w:after="0" w:line="240" w:lineRule="auto"/>
            </w:pPr>
            <w:r>
              <w:t>Zofia Rabsztyn Akademia Dobrej Jazdy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037A39" w14:textId="6A62A503" w:rsidR="001348F0" w:rsidRDefault="001348F0">
            <w:pPr>
              <w:spacing w:after="0" w:line="240" w:lineRule="auto"/>
            </w:pPr>
            <w:r>
              <w:t>Bierutowska 1a, 51-317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74C5D5" w14:textId="038151E8" w:rsidR="001348F0" w:rsidRDefault="001348F0" w:rsidP="0013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390 000,00</w:t>
            </w:r>
          </w:p>
        </w:tc>
      </w:tr>
    </w:tbl>
    <w:p w14:paraId="60061E4C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0F39456" w14:textId="5008721C" w:rsidR="00123A38" w:rsidRP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sectPr w:rsidR="00123A38" w:rsidRPr="00123A38">
      <w:head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3411" w14:textId="77777777" w:rsidR="00CE0F78" w:rsidRDefault="00CE0F78" w:rsidP="00CE0F78">
      <w:pPr>
        <w:spacing w:after="0" w:line="240" w:lineRule="auto"/>
      </w:pPr>
      <w:r>
        <w:separator/>
      </w:r>
    </w:p>
  </w:endnote>
  <w:endnote w:type="continuationSeparator" w:id="0">
    <w:p w14:paraId="5F5CE0FE" w14:textId="77777777" w:rsidR="00CE0F78" w:rsidRDefault="00CE0F78" w:rsidP="00CE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7B25" w14:textId="77777777" w:rsidR="00CE0F78" w:rsidRDefault="00CE0F78" w:rsidP="00CE0F78">
      <w:pPr>
        <w:spacing w:after="0" w:line="240" w:lineRule="auto"/>
      </w:pPr>
      <w:r>
        <w:separator/>
      </w:r>
    </w:p>
  </w:footnote>
  <w:footnote w:type="continuationSeparator" w:id="0">
    <w:p w14:paraId="43D6DED5" w14:textId="77777777" w:rsidR="00CE0F78" w:rsidRDefault="00CE0F78" w:rsidP="00CE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D1FB" w14:textId="77777777" w:rsidR="005632C9" w:rsidRDefault="005632C9" w:rsidP="005632C9">
    <w:pPr>
      <w:jc w:val="center"/>
      <w:rPr>
        <w:rFonts w:ascii="Times New Roman" w:hAnsi="Times New Roman" w:cs="Times New Roman"/>
        <w:sz w:val="16"/>
        <w:szCs w:val="16"/>
      </w:rPr>
    </w:pPr>
    <w:r w:rsidRPr="00EE1A75">
      <w:rPr>
        <w:rFonts w:ascii="Cambria" w:hAnsi="Cambria"/>
        <w:b/>
        <w:noProof/>
        <w:lang w:val="en-US"/>
      </w:rPr>
      <w:drawing>
        <wp:inline distT="0" distB="0" distL="0" distR="0" wp14:anchorId="3B7ECBB2" wp14:editId="0A594924">
          <wp:extent cx="5727700" cy="568960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24574" w14:textId="77777777" w:rsidR="005632C9" w:rsidRDefault="005632C9" w:rsidP="005632C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Organizacja i przeprowadzenie szkoleń zawodowych z zakresu „Operator programista CNC” w ramach projektu pn.: „AKTYWIZACJA DOLNOŚLĄSKIEGO RYNKU PRACY – III edycja”.</w:t>
    </w:r>
  </w:p>
  <w:p w14:paraId="1F9F409F" w14:textId="77777777" w:rsidR="005632C9" w:rsidRPr="002F67E6" w:rsidRDefault="005632C9" w:rsidP="005632C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2/23 z dn. 18.07.2023</w:t>
    </w:r>
  </w:p>
  <w:p w14:paraId="33826CF4" w14:textId="77777777" w:rsidR="00CE0F78" w:rsidRDefault="00CE0F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123A38"/>
    <w:rsid w:val="001348F0"/>
    <w:rsid w:val="005632C9"/>
    <w:rsid w:val="00643F69"/>
    <w:rsid w:val="00A518E3"/>
    <w:rsid w:val="00C92E8E"/>
    <w:rsid w:val="00CE0F78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F78"/>
  </w:style>
  <w:style w:type="paragraph" w:styleId="Stopka">
    <w:name w:val="footer"/>
    <w:basedOn w:val="Normalny"/>
    <w:link w:val="Stopka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F78"/>
  </w:style>
  <w:style w:type="paragraph" w:customStyle="1" w:styleId="Normal1">
    <w:name w:val="Normal1"/>
    <w:qFormat/>
    <w:rsid w:val="00123A38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5</cp:revision>
  <dcterms:created xsi:type="dcterms:W3CDTF">2023-07-10T08:24:00Z</dcterms:created>
  <dcterms:modified xsi:type="dcterms:W3CDTF">2023-07-26T06:26:00Z</dcterms:modified>
</cp:coreProperties>
</file>