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41770462" w14:textId="459ADCD5" w:rsidR="00F0477D" w:rsidRPr="00F0477D" w:rsidRDefault="00F0477D" w:rsidP="00F0477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0477D">
        <w:rPr>
          <w:rFonts w:ascii="Arial" w:hAnsi="Arial" w:cs="Arial"/>
          <w:b/>
          <w:bCs/>
          <w:sz w:val="20"/>
          <w:szCs w:val="20"/>
        </w:rPr>
        <w:t>Zagospodarowanie placu zabaw oraz siłowni zewnętrznej w Rawie Mazowieckiej</w:t>
      </w:r>
      <w:r w:rsidRPr="00F0477D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6538E1B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714C" w14:textId="77777777" w:rsidR="00E9404A" w:rsidRDefault="00E9404A" w:rsidP="004D0735">
      <w:r>
        <w:separator/>
      </w:r>
    </w:p>
  </w:endnote>
  <w:endnote w:type="continuationSeparator" w:id="0">
    <w:p w14:paraId="46382D95" w14:textId="77777777" w:rsidR="00E9404A" w:rsidRDefault="00E9404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79D8F91C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6A4F06">
      <w:rPr>
        <w:rFonts w:ascii="Arial" w:hAnsi="Arial" w:cs="Arial"/>
        <w:sz w:val="16"/>
        <w:szCs w:val="16"/>
      </w:rPr>
      <w:t>3</w:t>
    </w:r>
    <w:r w:rsidR="00F0477D">
      <w:rPr>
        <w:rFonts w:ascii="Arial" w:hAnsi="Arial" w:cs="Arial"/>
        <w:sz w:val="16"/>
        <w:szCs w:val="16"/>
      </w:rPr>
      <w:t>2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E262AA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97CA" w14:textId="77777777" w:rsidR="00E9404A" w:rsidRDefault="00E9404A" w:rsidP="004D0735">
      <w:r>
        <w:separator/>
      </w:r>
    </w:p>
  </w:footnote>
  <w:footnote w:type="continuationSeparator" w:id="0">
    <w:p w14:paraId="6F017C16" w14:textId="77777777" w:rsidR="00E9404A" w:rsidRDefault="00E9404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724974"/>
    <w:rsid w:val="00747E96"/>
    <w:rsid w:val="00761E6A"/>
    <w:rsid w:val="00777FAE"/>
    <w:rsid w:val="00793AB9"/>
    <w:rsid w:val="00810D4C"/>
    <w:rsid w:val="00813293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6CF"/>
    <w:rsid w:val="00A3668D"/>
    <w:rsid w:val="00A4406F"/>
    <w:rsid w:val="00A54F50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7264D"/>
    <w:rsid w:val="00E74791"/>
    <w:rsid w:val="00E80D83"/>
    <w:rsid w:val="00E8312F"/>
    <w:rsid w:val="00E9404A"/>
    <w:rsid w:val="00EC7851"/>
    <w:rsid w:val="00F0477D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2021-04-22T06:55:00Z</cp:lastPrinted>
  <dcterms:created xsi:type="dcterms:W3CDTF">2023-08-16T10:20:00Z</dcterms:created>
  <dcterms:modified xsi:type="dcterms:W3CDTF">2023-08-16T10:20:00Z</dcterms:modified>
</cp:coreProperties>
</file>