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B28A8" w14:textId="6BC81E1F" w:rsidR="00D86AA8" w:rsidRDefault="00D86AA8" w:rsidP="00EB69FC">
      <w:pPr>
        <w:spacing w:after="0" w:line="360" w:lineRule="auto"/>
        <w:rPr>
          <w:rFonts w:ascii="Cambria" w:hAnsi="Cambria"/>
          <w:b/>
          <w:bCs/>
        </w:rPr>
      </w:pPr>
    </w:p>
    <w:p w14:paraId="614BB59D" w14:textId="4914205C" w:rsidR="00255AC9" w:rsidRDefault="00255AC9" w:rsidP="00255AC9">
      <w:pPr>
        <w:spacing w:after="0" w:line="360" w:lineRule="auto"/>
        <w:jc w:val="right"/>
        <w:rPr>
          <w:rFonts w:ascii="Cambria" w:hAnsi="Cambria"/>
          <w:b/>
          <w:bCs/>
        </w:rPr>
      </w:pPr>
      <w:r w:rsidRPr="00502CDA">
        <w:rPr>
          <w:rFonts w:ascii="Cambria" w:hAnsi="Cambria"/>
          <w:b/>
          <w:bCs/>
        </w:rPr>
        <w:t xml:space="preserve">Załącznik nr </w:t>
      </w:r>
      <w:r w:rsidR="009827E8">
        <w:rPr>
          <w:rFonts w:ascii="Cambria" w:hAnsi="Cambria"/>
          <w:b/>
          <w:bCs/>
        </w:rPr>
        <w:t>8</w:t>
      </w:r>
      <w:r w:rsidRPr="00502CDA">
        <w:rPr>
          <w:rFonts w:ascii="Cambria" w:hAnsi="Cambria"/>
          <w:b/>
          <w:bCs/>
        </w:rPr>
        <w:t xml:space="preserve"> do SWZ </w:t>
      </w:r>
    </w:p>
    <w:p w14:paraId="242A3BFF" w14:textId="75A2ACC0" w:rsidR="00144FD8" w:rsidRDefault="00144FD8" w:rsidP="00144FD8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eastAsia="pl-PL"/>
        </w:rPr>
        <w:t>Dotyczy części 1</w:t>
      </w:r>
    </w:p>
    <w:p w14:paraId="2350F44A" w14:textId="77777777" w:rsidR="009827E8" w:rsidRPr="00502CDA" w:rsidRDefault="009827E8" w:rsidP="00255AC9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30833150" w14:textId="77777777" w:rsidR="00255AC9" w:rsidRPr="00320957" w:rsidRDefault="00255AC9" w:rsidP="00255AC9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ZOBOWIĄZANIE PODMIOTU O KTÓRYM MOWA W ART. 118 USTAWY-PZP DO ODDANIA DO DYSPOZYCJI WYKONAWCY NIEZBĘDNYCH ZASOBÓW NA POTRZEBY </w:t>
      </w:r>
      <w:r>
        <w:rPr>
          <w:rFonts w:ascii="Cambria" w:hAnsi="Cambria"/>
          <w:b/>
        </w:rPr>
        <w:br/>
        <w:t xml:space="preserve">WYKONANIA ZAMÓWIENIA </w:t>
      </w:r>
    </w:p>
    <w:p w14:paraId="34078568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Ja: ……………………………………………………………………. (imię i nazwisko osoby upoważnionej do reprezentowania podmiotu udostępniającego zasoby), działając w imieniu i na rzecz:</w:t>
      </w:r>
    </w:p>
    <w:p w14:paraId="1F95BB3A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</w:t>
      </w:r>
    </w:p>
    <w:p w14:paraId="11C13DD2" w14:textId="7828EB57" w:rsidR="002D531F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(nazwa podmiotu), zobowiązuje się do oddania nw. zasobów na potrzeby wykonania zamówienia: …………………………………………………………………………………… (określenie zasobu) do dyspozycji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 xml:space="preserve">ykonawcy: ……………………………………………………………………………………………… (nazwa </w:t>
      </w:r>
      <w:r w:rsidR="002D531F">
        <w:rPr>
          <w:rFonts w:ascii="Cambria" w:hAnsi="Cambria"/>
        </w:rPr>
        <w:t>W</w:t>
      </w:r>
      <w:r>
        <w:rPr>
          <w:rFonts w:ascii="Cambria" w:hAnsi="Cambria"/>
        </w:rPr>
        <w:t>ykonawcy) na potrzeby realizacji zamówienia publicznego pn.:</w:t>
      </w:r>
    </w:p>
    <w:p w14:paraId="0EB42B8D" w14:textId="77777777" w:rsid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2727137D" w14:textId="5D367F08" w:rsidR="009827E8" w:rsidRPr="009827E8" w:rsidRDefault="009827E8" w:rsidP="009827E8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9827E8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21235FC7" w14:textId="77777777" w:rsidR="009827E8" w:rsidRPr="009827E8" w:rsidRDefault="009827E8" w:rsidP="009827E8">
      <w:pPr>
        <w:spacing w:line="276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bookmarkStart w:id="1" w:name="_Hlk118116714"/>
      <w:r w:rsidRPr="009827E8">
        <w:rPr>
          <w:rFonts w:ascii="Cambria" w:eastAsia="Calibri" w:hAnsi="Cambria" w:cs="Times New Roman"/>
          <w:b/>
          <w:bCs/>
          <w:sz w:val="24"/>
          <w:szCs w:val="24"/>
        </w:rPr>
        <w:t xml:space="preserve">Część 1: Zakup i dostawa sprzętu oraz oprogramowania wraz ze szkoleniem dla </w:t>
      </w:r>
      <w:r w:rsidRPr="009827E8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pracowników urzędu w zakresie obsługi zakupionego sprzętu </w:t>
      </w:r>
      <w:r w:rsidRPr="009827E8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i oprogramowania</w:t>
      </w:r>
    </w:p>
    <w:bookmarkEnd w:id="1"/>
    <w:p w14:paraId="651E2610" w14:textId="77777777" w:rsidR="009827E8" w:rsidRPr="009827E8" w:rsidRDefault="009827E8" w:rsidP="009827E8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2" w:name="_Hlk109127793"/>
      <w:r w:rsidRPr="009827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50A72CAC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8699BCD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468ACEBB" w14:textId="77777777" w:rsidR="009827E8" w:rsidRPr="009827E8" w:rsidRDefault="009827E8" w:rsidP="009827E8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2"/>
      <w:r w:rsidRPr="009827E8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429A471" w14:textId="4DDDFAD8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1A9CFABF" w14:textId="134C338D" w:rsidR="009142E8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Jednocześnie oświadczam, iż:</w:t>
      </w:r>
    </w:p>
    <w:p w14:paraId="1839F6F1" w14:textId="7CDADD34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Udostępniam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>ykonawcy w/w zasoby w następującym zakresie: ……………………………………………………………………………………………………………………………………………</w:t>
      </w:r>
    </w:p>
    <w:p w14:paraId="02C33AF2" w14:textId="5672E63C" w:rsidR="00255AC9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Sposób wykorzystania przez </w:t>
      </w:r>
      <w:r w:rsidR="00832FEB">
        <w:rPr>
          <w:rFonts w:ascii="Cambria" w:hAnsi="Cambria"/>
        </w:rPr>
        <w:t>W</w:t>
      </w:r>
      <w:r>
        <w:rPr>
          <w:rFonts w:ascii="Cambria" w:hAnsi="Cambria"/>
        </w:rPr>
        <w:t xml:space="preserve">ykonawcę udostępnionych zasobów przy wykonywaniu zamówienia będzie następujący: </w:t>
      </w:r>
    </w:p>
    <w:p w14:paraId="16B8FCA8" w14:textId="77777777" w:rsidR="00255AC9" w:rsidRDefault="00255AC9" w:rsidP="00255AC9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</w:t>
      </w:r>
    </w:p>
    <w:p w14:paraId="51C168FD" w14:textId="77777777" w:rsidR="00255AC9" w:rsidRPr="00B8281F" w:rsidRDefault="00255AC9" w:rsidP="00255AC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Zakres i okres mojego udziału przy wykonywaniu zamówienia będzie następujący: ……………………………………………………………………………………………………………………………………………</w:t>
      </w:r>
    </w:p>
    <w:p w14:paraId="1752F50F" w14:textId="77777777" w:rsidR="009827E8" w:rsidRDefault="009827E8" w:rsidP="00255AC9">
      <w:pPr>
        <w:spacing w:after="0" w:line="360" w:lineRule="auto"/>
        <w:jc w:val="both"/>
        <w:rPr>
          <w:rFonts w:ascii="Cambria" w:hAnsi="Cambria"/>
        </w:rPr>
      </w:pPr>
    </w:p>
    <w:p w14:paraId="03E585FC" w14:textId="2D613E8E" w:rsidR="00255AC9" w:rsidRPr="00320957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związku z tym, że oddaję do dyspozycji wykonawcy zasoby, dotyczące wyksztalcenia, kwalifikacji i doświadczenia, </w:t>
      </w:r>
      <w:r w:rsidR="009827E8">
        <w:rPr>
          <w:rFonts w:ascii="Cambria" w:hAnsi="Cambria"/>
        </w:rPr>
        <w:t>oświadczam, iż zrealizuję dostawy</w:t>
      </w:r>
      <w:r>
        <w:rPr>
          <w:rFonts w:ascii="Cambria" w:hAnsi="Cambria"/>
        </w:rPr>
        <w:t>, których wskazane zdolności dotyczą* (wykreślić , jeżeli nie dotyczy takich zasobów).</w:t>
      </w:r>
    </w:p>
    <w:p w14:paraId="1751C062" w14:textId="77777777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Uwaga: wykonawca składa powyższe oświadczenie wraz z oferta, </w:t>
      </w:r>
      <w:r w:rsidRPr="00D101B5">
        <w:rPr>
          <w:rFonts w:ascii="Cambria" w:hAnsi="Cambria"/>
          <w:b/>
          <w:u w:val="single"/>
        </w:rPr>
        <w:t>o ile polega na zasobach ww. podmiotu.</w:t>
      </w:r>
      <w:r>
        <w:rPr>
          <w:rFonts w:ascii="Cambria" w:hAnsi="Cambria"/>
          <w:b/>
        </w:rPr>
        <w:t xml:space="preserve"> </w:t>
      </w:r>
    </w:p>
    <w:p w14:paraId="06CDCEFB" w14:textId="3C2AC3F0" w:rsidR="00A8091B" w:rsidRDefault="00A8091B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4FAB9EE2" w14:textId="77777777" w:rsidR="00C36D2C" w:rsidRPr="00320957" w:rsidRDefault="00C36D2C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E9D7B6A" w14:textId="2D145412" w:rsidR="00241137" w:rsidRDefault="00255AC9" w:rsidP="00255AC9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394DF0A" w14:textId="2DC3405E" w:rsidR="00255AC9" w:rsidRPr="00320957" w:rsidRDefault="00241137" w:rsidP="00255AC9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</w:t>
      </w:r>
      <w:r w:rsidR="00255AC9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013D361D" w14:textId="0A4AB588" w:rsidR="00255AC9" w:rsidRPr="00320957" w:rsidRDefault="00255AC9" w:rsidP="00255AC9">
      <w:pPr>
        <w:pStyle w:val="Tekstpodstawowy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 w:rsidR="00241137">
        <w:rPr>
          <w:rFonts w:ascii="Cambria" w:hAnsi="Cambria"/>
          <w:sz w:val="20"/>
        </w:rPr>
        <w:t xml:space="preserve">                     </w:t>
      </w:r>
      <w:r w:rsidR="009827E8">
        <w:rPr>
          <w:rFonts w:ascii="Cambria" w:hAnsi="Cambria"/>
          <w:sz w:val="20"/>
        </w:rPr>
        <w:t xml:space="preserve">                                 </w:t>
      </w:r>
      <w:r w:rsidRPr="00320957">
        <w:rPr>
          <w:rFonts w:ascii="Cambria" w:hAnsi="Cambria"/>
          <w:sz w:val="20"/>
        </w:rPr>
        <w:t xml:space="preserve">  (podpis upoważnionego</w:t>
      </w:r>
      <w:r w:rsidR="009827E8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 w:rsidR="00241137">
        <w:rPr>
          <w:rFonts w:ascii="Cambria" w:hAnsi="Cambria"/>
          <w:sz w:val="20"/>
        </w:rPr>
        <w:t>)</w:t>
      </w:r>
    </w:p>
    <w:p w14:paraId="2451A1D9" w14:textId="2219E2B3" w:rsidR="00255AC9" w:rsidRDefault="00255AC9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2C80436D" w14:textId="1B816DCB" w:rsidR="00241137" w:rsidRDefault="00241137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F5DC76F" w14:textId="0B68007A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FE6F13C" w14:textId="4D66A744" w:rsidR="009827E8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62BC978" w14:textId="77777777" w:rsidR="009827E8" w:rsidRPr="00C36D2C" w:rsidRDefault="009827E8" w:rsidP="00C36D2C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695C29C" w14:textId="1A57D302" w:rsidR="00241137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3646C2A1" w14:textId="77777777" w:rsidR="00241137" w:rsidRPr="005A253A" w:rsidRDefault="00241137" w:rsidP="00255AC9">
      <w:pPr>
        <w:spacing w:after="0" w:line="360" w:lineRule="auto"/>
        <w:jc w:val="both"/>
        <w:rPr>
          <w:rFonts w:ascii="Cambria" w:hAnsi="Cambria"/>
          <w:b/>
        </w:rPr>
      </w:pPr>
    </w:p>
    <w:p w14:paraId="6ABAB4DB" w14:textId="77777777" w:rsid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</w:t>
      </w:r>
    </w:p>
    <w:p w14:paraId="17B935A7" w14:textId="77777777" w:rsidR="00684E79" w:rsidRPr="00255AC9" w:rsidRDefault="00255AC9" w:rsidP="00255AC9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255AC9" w:rsidSect="00EB69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C022D" w14:textId="77777777" w:rsidR="00C21C6E" w:rsidRDefault="00C21C6E" w:rsidP="0061608E">
      <w:pPr>
        <w:spacing w:after="0" w:line="240" w:lineRule="auto"/>
      </w:pPr>
      <w:r>
        <w:separator/>
      </w:r>
    </w:p>
  </w:endnote>
  <w:endnote w:type="continuationSeparator" w:id="0">
    <w:p w14:paraId="0EEC6684" w14:textId="77777777" w:rsidR="00C21C6E" w:rsidRDefault="00C21C6E" w:rsidP="00616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B2FE1" w14:textId="77777777" w:rsidR="00EB69FC" w:rsidRDefault="00EB6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170355"/>
      <w:docPartObj>
        <w:docPartGallery w:val="Page Numbers (Bottom of Page)"/>
        <w:docPartUnique/>
      </w:docPartObj>
    </w:sdtPr>
    <w:sdtEndPr/>
    <w:sdtContent>
      <w:p w14:paraId="3C68336F" w14:textId="4910CA10" w:rsidR="0061608E" w:rsidRDefault="006160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FD8">
          <w:rPr>
            <w:noProof/>
          </w:rPr>
          <w:t>1</w:t>
        </w:r>
        <w:r>
          <w:fldChar w:fldCharType="end"/>
        </w:r>
      </w:p>
    </w:sdtContent>
  </w:sdt>
  <w:p w14:paraId="17DDFCC8" w14:textId="77777777" w:rsidR="0061608E" w:rsidRDefault="006160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FC4A0" w14:textId="77777777" w:rsidR="00EB69FC" w:rsidRDefault="00EB6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E8AD7" w14:textId="77777777" w:rsidR="00C21C6E" w:rsidRDefault="00C21C6E" w:rsidP="0061608E">
      <w:pPr>
        <w:spacing w:after="0" w:line="240" w:lineRule="auto"/>
      </w:pPr>
      <w:r>
        <w:separator/>
      </w:r>
    </w:p>
  </w:footnote>
  <w:footnote w:type="continuationSeparator" w:id="0">
    <w:p w14:paraId="69F74289" w14:textId="77777777" w:rsidR="00C21C6E" w:rsidRDefault="00C21C6E" w:rsidP="00616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46CB5" w14:textId="77777777" w:rsidR="00EB69FC" w:rsidRDefault="00EB6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79F45" w14:textId="6B75FAAF" w:rsidR="00EB69FC" w:rsidRDefault="00EB69FC">
    <w:pPr>
      <w:pStyle w:val="Nagwek"/>
    </w:pPr>
    <w:r>
      <w:rPr>
        <w:noProof/>
        <w:lang w:eastAsia="pl-PL"/>
      </w:rPr>
      <w:drawing>
        <wp:inline distT="0" distB="0" distL="0" distR="0" wp14:anchorId="281F04CF" wp14:editId="01F46041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EC519" w14:textId="77777777" w:rsidR="00EB69FC" w:rsidRDefault="00EB69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EA2F99"/>
    <w:multiLevelType w:val="hybridMultilevel"/>
    <w:tmpl w:val="B138433A"/>
    <w:lvl w:ilvl="0" w:tplc="47340D8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9"/>
    <w:rsid w:val="00144FD8"/>
    <w:rsid w:val="001D7DED"/>
    <w:rsid w:val="00241137"/>
    <w:rsid w:val="002506F8"/>
    <w:rsid w:val="00255AC9"/>
    <w:rsid w:val="002D531F"/>
    <w:rsid w:val="003708E6"/>
    <w:rsid w:val="00502CDA"/>
    <w:rsid w:val="0061608E"/>
    <w:rsid w:val="00684E79"/>
    <w:rsid w:val="006E0DBD"/>
    <w:rsid w:val="00832FEB"/>
    <w:rsid w:val="008A45BD"/>
    <w:rsid w:val="009142E8"/>
    <w:rsid w:val="009512AF"/>
    <w:rsid w:val="009827E8"/>
    <w:rsid w:val="00A8091B"/>
    <w:rsid w:val="00C21C6E"/>
    <w:rsid w:val="00C36D2C"/>
    <w:rsid w:val="00CC1004"/>
    <w:rsid w:val="00D86AA8"/>
    <w:rsid w:val="00E605EE"/>
    <w:rsid w:val="00EB69FC"/>
    <w:rsid w:val="00F34529"/>
    <w:rsid w:val="00FE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2AB34"/>
  <w15:chartTrackingRefBased/>
  <w15:docId w15:val="{33510039-D3B2-47BC-B246-1F7884BA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5AC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55AC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255AC9"/>
  </w:style>
  <w:style w:type="paragraph" w:styleId="Tekstpodstawowy">
    <w:name w:val="Body Text"/>
    <w:basedOn w:val="Normalny"/>
    <w:link w:val="TekstpodstawowyZnak"/>
    <w:semiHidden/>
    <w:rsid w:val="00255A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55AC9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08E"/>
  </w:style>
  <w:style w:type="paragraph" w:styleId="Stopka">
    <w:name w:val="footer"/>
    <w:basedOn w:val="Normalny"/>
    <w:link w:val="StopkaZnak"/>
    <w:uiPriority w:val="99"/>
    <w:unhideWhenUsed/>
    <w:rsid w:val="006160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14</cp:revision>
  <cp:lastPrinted>2022-05-25T06:45:00Z</cp:lastPrinted>
  <dcterms:created xsi:type="dcterms:W3CDTF">2021-03-31T05:08:00Z</dcterms:created>
  <dcterms:modified xsi:type="dcterms:W3CDTF">2022-12-20T00:22:00Z</dcterms:modified>
</cp:coreProperties>
</file>