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C" w:rsidRPr="00247AEE" w:rsidRDefault="00B6057C" w:rsidP="00B6057C">
      <w:pPr>
        <w:pStyle w:val="Nagwek1"/>
        <w:numPr>
          <w:ilvl w:val="0"/>
          <w:numId w:val="2"/>
        </w:numPr>
        <w:shd w:val="clear" w:color="auto" w:fill="E6E6E6"/>
        <w:tabs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51970774"/>
      <w:r>
        <w:rPr>
          <w:rFonts w:ascii="Calibri" w:hAnsi="Calibri" w:cs="Calibri"/>
          <w:smallCaps/>
          <w:sz w:val="22"/>
          <w:szCs w:val="22"/>
          <w:lang w:val="pl-PL"/>
        </w:rPr>
        <w:t>trasy przejazdu</w:t>
      </w:r>
      <w:bookmarkEnd w:id="0"/>
    </w:p>
    <w:p w:rsidR="00B6057C" w:rsidRPr="00620415" w:rsidRDefault="00B6057C" w:rsidP="00B6057C">
      <w:pPr>
        <w:pStyle w:val="Nagwek1"/>
        <w:numPr>
          <w:ilvl w:val="0"/>
          <w:numId w:val="2"/>
        </w:numPr>
        <w:shd w:val="clear" w:color="auto" w:fill="E6E6E6"/>
        <w:tabs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51970775"/>
      <w:r>
        <w:rPr>
          <w:rFonts w:ascii="Calibri" w:hAnsi="Calibri" w:cs="Calibri"/>
          <w:smallCaps/>
          <w:sz w:val="22"/>
          <w:szCs w:val="22"/>
          <w:lang w:val="pl-PL"/>
        </w:rPr>
        <w:t>harmonogram rozkładu jazdy</w:t>
      </w:r>
      <w:bookmarkEnd w:id="1"/>
    </w:p>
    <w:p w:rsidR="00B6057C" w:rsidRDefault="00B6057C" w:rsidP="00B6057C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:rsidR="00B6057C" w:rsidRPr="003624D3" w:rsidRDefault="00B6057C" w:rsidP="00B6057C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2" w:name="_Toc381791867"/>
      <w:bookmarkStart w:id="3" w:name="_Toc325105793"/>
      <w:bookmarkStart w:id="4" w:name="_Toc161647348"/>
      <w:bookmarkStart w:id="5" w:name="_Toc161806969"/>
      <w:bookmarkStart w:id="6" w:name="_Toc191867097"/>
      <w:bookmarkStart w:id="7" w:name="_Toc192580991"/>
      <w:bookmarkEnd w:id="2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8" w:name="_Toc151970776"/>
      <w:bookmarkEnd w:id="3"/>
      <w:r>
        <w:rPr>
          <w:rFonts w:ascii="Calibri" w:hAnsi="Calibri" w:cs="Calibri"/>
          <w:bCs/>
          <w:i/>
          <w:sz w:val="24"/>
          <w:szCs w:val="24"/>
          <w:lang w:val="pl-PL"/>
        </w:rPr>
        <w:lastRenderedPageBreak/>
        <w:t>Załącznik nr 3 do SWZ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ab/>
      </w:r>
      <w:r>
        <w:rPr>
          <w:rFonts w:ascii="Calibri" w:hAnsi="Calibri" w:cs="Calibri"/>
          <w:bCs/>
          <w:i/>
          <w:sz w:val="24"/>
          <w:szCs w:val="24"/>
          <w:lang w:val="pl-PL"/>
        </w:rPr>
        <w:tab/>
      </w:r>
      <w:bookmarkStart w:id="9" w:name="_GoBack"/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8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6057C" w:rsidRPr="007C11F1" w:rsidRDefault="00B6057C" w:rsidP="00B6057C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bookmarkStart w:id="10" w:name="_Hlk127437676"/>
      <w:r w:rsidRPr="00990A44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990A44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3</w:t>
      </w:r>
      <w:r w:rsidRPr="00990A44">
        <w:rPr>
          <w:rFonts w:ascii="Calibri" w:hAnsi="Calibri" w:cs="Calibri"/>
          <w:color w:val="000000" w:themeColor="text1"/>
          <w:szCs w:val="24"/>
          <w:lang w:val="pl-PL"/>
        </w:rPr>
        <w:t>/2023</w:t>
      </w:r>
      <w:bookmarkEnd w:id="10"/>
    </w:p>
    <w:p w:rsidR="00B6057C" w:rsidRDefault="00B6057C" w:rsidP="00B6057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B6057C" w:rsidRDefault="00B6057C" w:rsidP="00B6057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:rsidR="00B6057C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B6057C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B6057C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:rsidR="00B6057C" w:rsidRPr="0001436D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:rsidR="00B6057C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:rsidR="00B6057C" w:rsidRDefault="00B6057C" w:rsidP="00B6057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B6057C" w:rsidRDefault="00B6057C" w:rsidP="00B6057C">
      <w:pPr>
        <w:pStyle w:val="Nagwek6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:rsidR="00B6057C" w:rsidRDefault="00B6057C" w:rsidP="00B6057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Pr="00D341AB">
        <w:rPr>
          <w:rFonts w:ascii="Calibri" w:eastAsia="Calibri" w:hAnsi="Calibri" w:cs="Calibri"/>
          <w:sz w:val="22"/>
          <w:szCs w:val="22"/>
        </w:rPr>
        <w:t xml:space="preserve">w trybie podstawowym bez negocjacji </w:t>
      </w:r>
      <w:r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Pr="00A453AB">
        <w:rPr>
          <w:rFonts w:asciiTheme="minorHAnsi" w:hAnsiTheme="minorHAnsi" w:cstheme="minorHAnsi"/>
          <w:b/>
          <w:color w:val="000000"/>
          <w:sz w:val="22"/>
        </w:rPr>
        <w:t>„</w:t>
      </w:r>
      <w:r w:rsidRPr="000A35E4">
        <w:rPr>
          <w:rFonts w:asciiTheme="minorHAnsi" w:hAnsiTheme="minorHAnsi" w:cstheme="minorHAnsi"/>
          <w:b/>
          <w:color w:val="000000"/>
          <w:sz w:val="22"/>
        </w:rPr>
        <w:t>DOWÓZ ORAZ ODWÓZ DZIECI I UCZNIÓW/UCZNIÓW NIEPEŁNOSPRAWNYCH DO PRZEDSZKOLI I SZKÓŁ  W ROKU SZKOLNYM 2023</w:t>
      </w:r>
      <w:r w:rsidRPr="00A453AB">
        <w:rPr>
          <w:rFonts w:asciiTheme="minorHAnsi" w:hAnsiTheme="minorHAnsi" w:cstheme="minorHAnsi"/>
          <w:b/>
          <w:color w:val="000000"/>
          <w:sz w:val="22"/>
        </w:rPr>
        <w:t>”</w:t>
      </w:r>
      <w:r>
        <w:rPr>
          <w:b/>
          <w:color w:val="000000"/>
        </w:rPr>
        <w:t xml:space="preserve">,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6057C" w:rsidRPr="006A1C4E" w:rsidRDefault="00B6057C" w:rsidP="00B6057C">
      <w:pPr>
        <w:numPr>
          <w:ilvl w:val="0"/>
          <w:numId w:val="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1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zamówienia:</w:t>
      </w:r>
    </w:p>
    <w:p w:rsidR="00B6057C" w:rsidRPr="00C84E94" w:rsidRDefault="00B6057C" w:rsidP="00B6057C">
      <w:pPr>
        <w:spacing w:before="120"/>
        <w:ind w:left="2124" w:hanging="18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Zakres podstawowy: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28"/>
        <w:gridCol w:w="1257"/>
        <w:gridCol w:w="1173"/>
        <w:gridCol w:w="1507"/>
        <w:gridCol w:w="1444"/>
        <w:gridCol w:w="1432"/>
      </w:tblGrid>
      <w:tr w:rsidR="00B6057C" w:rsidTr="00FC59A2">
        <w:tc>
          <w:tcPr>
            <w:tcW w:w="1534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293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uczniów</w:t>
            </w:r>
          </w:p>
        </w:tc>
        <w:tc>
          <w:tcPr>
            <w:tcW w:w="1309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Ilość miesięcy</w:t>
            </w:r>
          </w:p>
        </w:tc>
        <w:tc>
          <w:tcPr>
            <w:tcW w:w="1575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 biletów miesięcznych (kol.2x kol.3)</w:t>
            </w:r>
          </w:p>
        </w:tc>
        <w:tc>
          <w:tcPr>
            <w:tcW w:w="1444" w:type="dxa"/>
            <w:vAlign w:val="center"/>
          </w:tcPr>
          <w:p w:rsidR="00B6057C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jednostkowa brutto biletu miesięcznego</w:t>
            </w:r>
          </w:p>
        </w:tc>
        <w:tc>
          <w:tcPr>
            <w:tcW w:w="1558" w:type="dxa"/>
            <w:vAlign w:val="center"/>
          </w:tcPr>
          <w:p w:rsidR="00B6057C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cena ofertowa brutto</w:t>
            </w:r>
          </w:p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(kol.4 x kol.5)</w:t>
            </w:r>
          </w:p>
        </w:tc>
      </w:tr>
      <w:tr w:rsidR="00B6057C" w:rsidTr="00FC59A2">
        <w:tc>
          <w:tcPr>
            <w:tcW w:w="1534" w:type="dxa"/>
          </w:tcPr>
          <w:p w:rsidR="00B6057C" w:rsidRPr="00B45533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93" w:type="dxa"/>
          </w:tcPr>
          <w:p w:rsidR="00B6057C" w:rsidRPr="00B45533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B6057C" w:rsidRPr="007573F2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B6057C" w:rsidRPr="007573F2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4" w:type="dxa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B6057C" w:rsidTr="00FC59A2">
        <w:tc>
          <w:tcPr>
            <w:tcW w:w="1534" w:type="dxa"/>
          </w:tcPr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B45533">
              <w:rPr>
                <w:rFonts w:ascii="Calibri" w:hAnsi="Calibri" w:cs="Calibri"/>
                <w:b/>
                <w:sz w:val="22"/>
                <w:szCs w:val="22"/>
              </w:rPr>
              <w:t>Bilety miesięczne uczniów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3" w:type="dxa"/>
          </w:tcPr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B45533">
              <w:rPr>
                <w:rFonts w:ascii="Calibri" w:hAnsi="Calibri" w:cs="Calibri"/>
                <w:sz w:val="22"/>
                <w:szCs w:val="22"/>
              </w:rPr>
              <w:t xml:space="preserve">173 uczniów </w:t>
            </w:r>
          </w:p>
        </w:tc>
        <w:tc>
          <w:tcPr>
            <w:tcW w:w="1309" w:type="dxa"/>
          </w:tcPr>
          <w:p w:rsidR="00B6057C" w:rsidRPr="007573F2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7573F2">
              <w:rPr>
                <w:rFonts w:ascii="Calibri" w:hAnsi="Calibri" w:cs="Calibri"/>
                <w:sz w:val="22"/>
                <w:szCs w:val="22"/>
              </w:rPr>
              <w:t>6 miesięcy</w:t>
            </w:r>
          </w:p>
        </w:tc>
        <w:tc>
          <w:tcPr>
            <w:tcW w:w="1575" w:type="dxa"/>
          </w:tcPr>
          <w:p w:rsidR="00B6057C" w:rsidRPr="007573F2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7573F2">
              <w:rPr>
                <w:rFonts w:ascii="Calibri" w:hAnsi="Calibri" w:cs="Calibri"/>
                <w:sz w:val="22"/>
                <w:szCs w:val="22"/>
              </w:rPr>
              <w:t>1038 biletów</w:t>
            </w:r>
          </w:p>
        </w:tc>
        <w:tc>
          <w:tcPr>
            <w:tcW w:w="144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  <w:tc>
          <w:tcPr>
            <w:tcW w:w="1558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………………..</w:t>
            </w:r>
          </w:p>
        </w:tc>
      </w:tr>
      <w:tr w:rsidR="00B6057C" w:rsidTr="00FC59A2">
        <w:tc>
          <w:tcPr>
            <w:tcW w:w="153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B45533">
              <w:rPr>
                <w:rFonts w:ascii="Calibri" w:hAnsi="Calibri" w:cs="Calibri"/>
                <w:b/>
                <w:sz w:val="22"/>
                <w:szCs w:val="22"/>
              </w:rPr>
              <w:t xml:space="preserve">Bilety miesięczne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opiekunów</w:t>
            </w:r>
          </w:p>
        </w:tc>
        <w:tc>
          <w:tcPr>
            <w:tcW w:w="1293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opiekunów</w:t>
            </w:r>
          </w:p>
        </w:tc>
        <w:tc>
          <w:tcPr>
            <w:tcW w:w="1309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7573F2">
              <w:rPr>
                <w:rFonts w:ascii="Calibri" w:hAnsi="Calibri" w:cs="Calibri"/>
                <w:sz w:val="22"/>
                <w:szCs w:val="22"/>
              </w:rPr>
              <w:t>6 miesięcy</w:t>
            </w:r>
          </w:p>
        </w:tc>
        <w:tc>
          <w:tcPr>
            <w:tcW w:w="1575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bilety</w:t>
            </w:r>
          </w:p>
        </w:tc>
        <w:tc>
          <w:tcPr>
            <w:tcW w:w="144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B6057C" w:rsidTr="00FC59A2">
        <w:tc>
          <w:tcPr>
            <w:tcW w:w="7155" w:type="dxa"/>
            <w:gridSpan w:val="5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 w:rsidRPr="007573F2">
              <w:rPr>
                <w:rFonts w:ascii="Calibri" w:hAnsi="Calibri" w:cs="Calibri"/>
                <w:b/>
                <w:sz w:val="22"/>
                <w:szCs w:val="22"/>
              </w:rPr>
              <w:t>Łączna wartość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brutto za 1062 bilety</w:t>
            </w:r>
            <w:r w:rsidRPr="007573F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558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057C" w:rsidRDefault="00B6057C" w:rsidP="00B6057C">
      <w:pPr>
        <w:rPr>
          <w:rFonts w:ascii="Calibri" w:hAnsi="Calibri" w:cs="Calibri"/>
          <w:sz w:val="22"/>
          <w:szCs w:val="22"/>
        </w:rPr>
      </w:pPr>
    </w:p>
    <w:p w:rsidR="00B6057C" w:rsidRDefault="00B6057C" w:rsidP="00B6057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CC0EA5">
        <w:rPr>
          <w:rFonts w:ascii="Calibri" w:hAnsi="Calibri" w:cs="Calibri"/>
          <w:sz w:val="22"/>
          <w:szCs w:val="22"/>
        </w:rPr>
        <w:t>:......................................................................................................................)</w:t>
      </w:r>
    </w:p>
    <w:p w:rsidR="00B6057C" w:rsidRDefault="00B6057C" w:rsidP="00B6057C">
      <w:pPr>
        <w:spacing w:before="120"/>
        <w:ind w:left="2124" w:hanging="1840"/>
        <w:rPr>
          <w:rFonts w:ascii="Calibri" w:hAnsi="Calibri" w:cs="Calibri"/>
          <w:b/>
          <w:sz w:val="22"/>
          <w:szCs w:val="22"/>
        </w:rPr>
      </w:pPr>
      <w:r w:rsidRPr="00193581">
        <w:rPr>
          <w:rFonts w:ascii="Calibri" w:hAnsi="Calibri" w:cs="Calibri"/>
          <w:b/>
          <w:sz w:val="22"/>
          <w:szCs w:val="22"/>
        </w:rPr>
        <w:t>Zakres objęty opcją: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28"/>
        <w:gridCol w:w="1203"/>
        <w:gridCol w:w="1176"/>
        <w:gridCol w:w="1509"/>
        <w:gridCol w:w="1444"/>
        <w:gridCol w:w="1481"/>
      </w:tblGrid>
      <w:tr w:rsidR="00B6057C" w:rsidRPr="00B45533" w:rsidTr="00FC59A2">
        <w:tc>
          <w:tcPr>
            <w:tcW w:w="1493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266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uczniów</w:t>
            </w:r>
          </w:p>
        </w:tc>
        <w:tc>
          <w:tcPr>
            <w:tcW w:w="1270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Ilość miesięcy</w:t>
            </w:r>
          </w:p>
        </w:tc>
        <w:tc>
          <w:tcPr>
            <w:tcW w:w="1556" w:type="dxa"/>
            <w:vAlign w:val="center"/>
          </w:tcPr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 biletów miesięcznych (kol.2x kol.3)</w:t>
            </w:r>
          </w:p>
        </w:tc>
        <w:tc>
          <w:tcPr>
            <w:tcW w:w="1444" w:type="dxa"/>
            <w:vAlign w:val="center"/>
          </w:tcPr>
          <w:p w:rsidR="00B6057C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jednostkowa brutto biletu miesięcznego</w:t>
            </w:r>
          </w:p>
        </w:tc>
        <w:tc>
          <w:tcPr>
            <w:tcW w:w="1684" w:type="dxa"/>
            <w:vAlign w:val="center"/>
          </w:tcPr>
          <w:p w:rsidR="00B6057C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cena ofertowa brutto</w:t>
            </w:r>
          </w:p>
          <w:p w:rsidR="00B6057C" w:rsidRPr="00B45533" w:rsidRDefault="00B6057C" w:rsidP="00FC59A2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(kol.4 x kol.5)</w:t>
            </w:r>
          </w:p>
        </w:tc>
      </w:tr>
      <w:tr w:rsidR="00B6057C" w:rsidRPr="00B45533" w:rsidTr="00FC59A2">
        <w:tc>
          <w:tcPr>
            <w:tcW w:w="1493" w:type="dxa"/>
          </w:tcPr>
          <w:p w:rsidR="00B6057C" w:rsidRPr="00B45533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:rsidR="00B6057C" w:rsidRPr="007573F2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6" w:type="dxa"/>
          </w:tcPr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4" w:type="dxa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684" w:type="dxa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B6057C" w:rsidRPr="00B45533" w:rsidTr="00FC59A2">
        <w:tc>
          <w:tcPr>
            <w:tcW w:w="1493" w:type="dxa"/>
          </w:tcPr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B45533">
              <w:rPr>
                <w:rFonts w:ascii="Calibri" w:hAnsi="Calibri" w:cs="Calibri"/>
                <w:b/>
                <w:sz w:val="22"/>
                <w:szCs w:val="22"/>
              </w:rPr>
              <w:t>Bilety miesięczne uczniów</w:t>
            </w:r>
          </w:p>
        </w:tc>
        <w:tc>
          <w:tcPr>
            <w:tcW w:w="1266" w:type="dxa"/>
          </w:tcPr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B45533">
              <w:rPr>
                <w:rFonts w:ascii="Calibri" w:hAnsi="Calibri" w:cs="Calibri"/>
                <w:sz w:val="22"/>
                <w:szCs w:val="22"/>
              </w:rPr>
              <w:t xml:space="preserve"> uczniów </w:t>
            </w:r>
          </w:p>
        </w:tc>
        <w:tc>
          <w:tcPr>
            <w:tcW w:w="1270" w:type="dxa"/>
          </w:tcPr>
          <w:p w:rsidR="00B6057C" w:rsidRPr="007573F2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7573F2">
              <w:rPr>
                <w:rFonts w:ascii="Calibri" w:hAnsi="Calibri" w:cs="Calibri"/>
                <w:sz w:val="22"/>
                <w:szCs w:val="22"/>
              </w:rPr>
              <w:t>6 miesięcy</w:t>
            </w:r>
          </w:p>
        </w:tc>
        <w:tc>
          <w:tcPr>
            <w:tcW w:w="1556" w:type="dxa"/>
          </w:tcPr>
          <w:p w:rsidR="00B6057C" w:rsidRPr="007573F2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  <w:r w:rsidRPr="007573F2">
              <w:rPr>
                <w:rFonts w:ascii="Calibri" w:hAnsi="Calibri" w:cs="Calibri"/>
                <w:sz w:val="22"/>
                <w:szCs w:val="22"/>
              </w:rPr>
              <w:t xml:space="preserve"> bilet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44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  <w:tc>
          <w:tcPr>
            <w:tcW w:w="168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Pr="00B45533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</w:tr>
      <w:tr w:rsidR="00B6057C" w:rsidTr="00FC59A2">
        <w:tc>
          <w:tcPr>
            <w:tcW w:w="1493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B45533">
              <w:rPr>
                <w:rFonts w:ascii="Calibri" w:hAnsi="Calibri" w:cs="Calibri"/>
                <w:b/>
                <w:sz w:val="22"/>
                <w:szCs w:val="22"/>
              </w:rPr>
              <w:t>Bilety miesięczne opiekunek</w:t>
            </w:r>
          </w:p>
        </w:tc>
        <w:tc>
          <w:tcPr>
            <w:tcW w:w="1266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opiekunki</w:t>
            </w:r>
          </w:p>
        </w:tc>
        <w:tc>
          <w:tcPr>
            <w:tcW w:w="1270" w:type="dxa"/>
          </w:tcPr>
          <w:p w:rsidR="00B6057C" w:rsidRPr="00716ADF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716ADF">
              <w:rPr>
                <w:rFonts w:ascii="Calibri" w:hAnsi="Calibri" w:cs="Calibri"/>
                <w:sz w:val="22"/>
                <w:szCs w:val="22"/>
              </w:rPr>
              <w:t>6 miesięcy</w:t>
            </w:r>
          </w:p>
        </w:tc>
        <w:tc>
          <w:tcPr>
            <w:tcW w:w="1556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biletów</w:t>
            </w:r>
          </w:p>
        </w:tc>
        <w:tc>
          <w:tcPr>
            <w:tcW w:w="144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  <w:tc>
          <w:tcPr>
            <w:tcW w:w="1684" w:type="dxa"/>
          </w:tcPr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</w:tr>
      <w:tr w:rsidR="00B6057C" w:rsidTr="00FC59A2">
        <w:tc>
          <w:tcPr>
            <w:tcW w:w="7029" w:type="dxa"/>
            <w:gridSpan w:val="5"/>
          </w:tcPr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73F2">
              <w:rPr>
                <w:rFonts w:ascii="Calibri" w:hAnsi="Calibri" w:cs="Calibri"/>
                <w:b/>
                <w:sz w:val="22"/>
                <w:szCs w:val="22"/>
              </w:rPr>
              <w:t>Łączna wartość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brutto za 84 bilety</w:t>
            </w:r>
            <w:r w:rsidRPr="007573F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B6057C" w:rsidRDefault="00B6057C" w:rsidP="00FC59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6057C" w:rsidRDefault="00B6057C" w:rsidP="00FC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4" w:type="dxa"/>
          </w:tcPr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6057C" w:rsidRDefault="00B6057C" w:rsidP="00FC59A2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……………..</w:t>
            </w:r>
          </w:p>
        </w:tc>
      </w:tr>
    </w:tbl>
    <w:p w:rsidR="00B6057C" w:rsidRPr="00193581" w:rsidRDefault="00B6057C" w:rsidP="00B6057C">
      <w:pPr>
        <w:spacing w:before="120"/>
        <w:ind w:firstLine="360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CC0EA5">
        <w:rPr>
          <w:rFonts w:ascii="Calibri" w:hAnsi="Calibri" w:cs="Calibri"/>
          <w:sz w:val="22"/>
          <w:szCs w:val="22"/>
        </w:rPr>
        <w:t>:............................................................................................................................)</w:t>
      </w:r>
    </w:p>
    <w:p w:rsidR="00B6057C" w:rsidRPr="00906E8B" w:rsidRDefault="00B6057C" w:rsidP="00B6057C">
      <w:pPr>
        <w:pStyle w:val="Akapitzlist"/>
        <w:numPr>
          <w:ilvl w:val="0"/>
          <w:numId w:val="4"/>
        </w:numPr>
        <w:spacing w:before="120"/>
        <w:rPr>
          <w:rFonts w:cs="Calibri"/>
          <w:color w:val="000000"/>
        </w:rPr>
      </w:pPr>
      <w:r w:rsidRPr="00906E8B">
        <w:rPr>
          <w:rFonts w:cs="Calibri"/>
          <w:b/>
          <w:bCs/>
          <w:color w:val="000000"/>
        </w:rPr>
        <w:t>Termin realizacji zamówienia: zgodnie z SWZ.</w:t>
      </w:r>
    </w:p>
    <w:p w:rsidR="00B6057C" w:rsidRPr="00EE5321" w:rsidRDefault="00B6057C" w:rsidP="00B6057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Czas podstawienia pojazdu zastępczego:</w:t>
      </w:r>
      <w:r w:rsidRPr="00EE5321">
        <w:rPr>
          <w:rFonts w:ascii="Calibri" w:eastAsia="Calibri" w:hAnsi="Calibri" w:cs="Calibri"/>
          <w:color w:val="000000" w:themeColor="text1"/>
          <w:sz w:val="22"/>
          <w:szCs w:val="22"/>
        </w:rPr>
        <w:t>……….. min (max. 60 min.)</w:t>
      </w:r>
    </w:p>
    <w:p w:rsidR="00B6057C" w:rsidRDefault="00B6057C" w:rsidP="00B6057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1"/>
    </w:p>
    <w:p w:rsidR="00B6057C" w:rsidRPr="00F917FF" w:rsidRDefault="00B6057C" w:rsidP="00B6057C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:rsidR="00B6057C" w:rsidRPr="0052210B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52210B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  <w:r>
        <w:rPr>
          <w:rFonts w:ascii="Calibri" w:hAnsi="Calibri" w:cs="Arial"/>
          <w:color w:val="000000" w:themeColor="text1"/>
          <w:sz w:val="22"/>
          <w:szCs w:val="22"/>
        </w:rPr>
        <w:t>,</w:t>
      </w:r>
    </w:p>
    <w:p w:rsidR="00B6057C" w:rsidRPr="005D135E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:rsidR="00B6057C" w:rsidRPr="005D135E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:rsidR="00B6057C" w:rsidRPr="006C04C9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:rsidR="00B6057C" w:rsidRPr="006C04C9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B6057C" w:rsidRDefault="00B6057C" w:rsidP="00B6057C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:rsidR="00B6057C" w:rsidRDefault="00B6057C" w:rsidP="00B6057C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B6057C" w:rsidRPr="001B11B2" w:rsidRDefault="00B6057C" w:rsidP="00B6057C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B6057C" w:rsidRDefault="00B6057C" w:rsidP="00B6057C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B6057C" w:rsidRPr="001B11B2" w:rsidRDefault="00B6057C" w:rsidP="00B6057C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B6057C" w:rsidRPr="002530A0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:rsidR="00B6057C" w:rsidRPr="00E81D2A" w:rsidRDefault="00B6057C" w:rsidP="00B6057C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:rsidR="00B6057C" w:rsidRPr="002B4337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>
        <w:rPr>
          <w:rFonts w:ascii="Calibri" w:hAnsi="Calibri" w:cs="Arial"/>
          <w:sz w:val="22"/>
          <w:szCs w:val="22"/>
        </w:rPr>
        <w:t xml:space="preserve"> .</w:t>
      </w:r>
    </w:p>
    <w:p w:rsidR="00B6057C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B6057C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6057C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jest*: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:rsidR="00B6057C" w:rsidRDefault="00B6057C" w:rsidP="00B6057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:rsidR="00B6057C" w:rsidRDefault="00B6057C" w:rsidP="00B6057C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:rsidR="00B6057C" w:rsidRDefault="00B6057C" w:rsidP="00B6057C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:rsidR="00B6057C" w:rsidRPr="006C04C9" w:rsidRDefault="00B6057C" w:rsidP="00B6057C">
      <w:pPr>
        <w:pStyle w:val="Lista"/>
        <w:numPr>
          <w:ilvl w:val="0"/>
          <w:numId w:val="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Pr="006C04C9" w:rsidRDefault="00B6057C" w:rsidP="00B6057C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B6057C" w:rsidRDefault="00B6057C" w:rsidP="00B6057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B6057C" w:rsidRDefault="00B6057C" w:rsidP="00B6057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B6057C" w:rsidRDefault="00B6057C" w:rsidP="00B6057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Pr="00A86051" w:rsidRDefault="00B6057C" w:rsidP="00B6057C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:rsidR="00B6057C" w:rsidRPr="00A86051" w:rsidRDefault="00B6057C" w:rsidP="00B6057C">
      <w:pPr>
        <w:numPr>
          <w:ilvl w:val="0"/>
          <w:numId w:val="9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:rsidR="00B6057C" w:rsidRPr="00A86051" w:rsidRDefault="00B6057C" w:rsidP="00B6057C">
      <w:pPr>
        <w:numPr>
          <w:ilvl w:val="0"/>
          <w:numId w:val="9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:rsidR="00B6057C" w:rsidRPr="00A86051" w:rsidRDefault="00B6057C" w:rsidP="00B6057C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:rsidR="00B6057C" w:rsidRPr="00A86051" w:rsidRDefault="00B6057C" w:rsidP="00B605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Pr="00EC587F" w:rsidRDefault="00B6057C" w:rsidP="00B6057C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:rsidR="00B6057C" w:rsidRPr="00EC587F" w:rsidRDefault="00B6057C" w:rsidP="00B6057C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B6057C" w:rsidRDefault="00B6057C" w:rsidP="00B6057C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6057C" w:rsidRPr="00276D85" w:rsidRDefault="00B6057C" w:rsidP="00B6057C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:rsidR="00B6057C" w:rsidRPr="00EC587F" w:rsidRDefault="00B6057C" w:rsidP="00B6057C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:rsidR="00B6057C" w:rsidRPr="00EC587F" w:rsidRDefault="00B6057C" w:rsidP="00B6057C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:rsidR="00B6057C" w:rsidRPr="00EC587F" w:rsidRDefault="00B6057C" w:rsidP="00B6057C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:rsidR="00B6057C" w:rsidRPr="00EC587F" w:rsidRDefault="00B6057C" w:rsidP="00B6057C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Pr="00C55822" w:rsidRDefault="00B6057C" w:rsidP="00B6057C">
      <w:pPr>
        <w:keepNext/>
        <w:shd w:val="clear" w:color="auto" w:fill="E6E6E6"/>
        <w:tabs>
          <w:tab w:val="num" w:pos="0"/>
        </w:tabs>
        <w:ind w:left="2410" w:hanging="2410"/>
        <w:jc w:val="both"/>
        <w:outlineLvl w:val="0"/>
        <w:rPr>
          <w:rFonts w:ascii="Calibri" w:hAnsi="Calibri" w:cs="Calibri"/>
          <w:b/>
          <w:bCs/>
          <w:i/>
          <w:sz w:val="24"/>
          <w:szCs w:val="24"/>
          <w:lang w:val="x-none"/>
        </w:rPr>
      </w:pPr>
      <w:bookmarkStart w:id="12" w:name="_Toc151970777"/>
      <w:bookmarkStart w:id="13" w:name="_Hlk70586404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Pr="00C55822">
        <w:rPr>
          <w:rFonts w:ascii="Calibri" w:hAnsi="Calibri" w:cs="Calibri"/>
          <w:b/>
          <w:bCs/>
          <w:i/>
          <w:sz w:val="24"/>
          <w:szCs w:val="24"/>
        </w:rPr>
        <w:t>4 do SWZ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ab/>
        <w:t>Oświadczenie Wykonawcy w zakresie art. 108 ust. 1 pkt 5 PZP</w:t>
      </w:r>
      <w:bookmarkEnd w:id="12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</w:p>
    <w:p w:rsidR="00B6057C" w:rsidRPr="00C55822" w:rsidRDefault="00B6057C" w:rsidP="00B6057C">
      <w:pPr>
        <w:keepNext/>
        <w:shd w:val="clear" w:color="auto" w:fill="E6E6E6"/>
        <w:tabs>
          <w:tab w:val="num" w:pos="0"/>
        </w:tabs>
        <w:ind w:left="2410" w:hanging="2410"/>
        <w:jc w:val="both"/>
        <w:outlineLvl w:val="0"/>
        <w:rPr>
          <w:rFonts w:ascii="Calibri" w:hAnsi="Calibri" w:cs="Calibri"/>
          <w:b/>
          <w:i/>
          <w:color w:val="000000"/>
          <w:sz w:val="24"/>
          <w:szCs w:val="22"/>
        </w:rPr>
      </w:pPr>
      <w:bookmarkStart w:id="14" w:name="_Toc151970778"/>
      <w:r w:rsidRPr="00C55822">
        <w:rPr>
          <w:rFonts w:ascii="Calibri" w:hAnsi="Calibri" w:cs="Calibri"/>
          <w:b/>
          <w:bCs/>
          <w:i/>
          <w:sz w:val="24"/>
          <w:szCs w:val="24"/>
          <w:lang w:val="x-none"/>
        </w:rPr>
        <w:t>o przynależności lub braku przynależności do tej samej grupy kapitałowej.</w:t>
      </w:r>
      <w:bookmarkEnd w:id="14"/>
    </w:p>
    <w:p w:rsidR="00B6057C" w:rsidRPr="00C55822" w:rsidRDefault="00B6057C" w:rsidP="00B6057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261.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C558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5582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15" w:name="_Hlk70581953"/>
      <w:r w:rsidRPr="00C55822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15"/>
      <w:r w:rsidRPr="00C55822">
        <w:rPr>
          <w:rFonts w:asciiTheme="minorHAnsi" w:hAnsiTheme="minorHAnsi" w:cstheme="minorHAnsi"/>
          <w:sz w:val="22"/>
          <w:szCs w:val="22"/>
        </w:rPr>
        <w:t>dn. .......................</w:t>
      </w:r>
      <w:r w:rsidRPr="00C55822">
        <w:rPr>
          <w:rFonts w:asciiTheme="minorHAnsi" w:hAnsiTheme="minorHAnsi" w:cstheme="minorHAnsi"/>
          <w:sz w:val="22"/>
          <w:szCs w:val="22"/>
        </w:rPr>
        <w:tab/>
      </w:r>
      <w:bookmarkEnd w:id="13"/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6" w:name="_Hlk70581872"/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16"/>
      <w:r w:rsidRPr="00C558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:rsidR="00B6057C" w:rsidRPr="00C55822" w:rsidRDefault="00B6057C" w:rsidP="00B6057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Pr="00C55822">
        <w:rPr>
          <w:rFonts w:asciiTheme="minorHAnsi" w:hAnsiTheme="minorHAnsi" w:cstheme="minorHAnsi"/>
          <w:sz w:val="22"/>
          <w:szCs w:val="22"/>
        </w:rPr>
        <w:br/>
        <w:t xml:space="preserve">w trybie podstawowym bez negocjacji </w:t>
      </w:r>
      <w:r w:rsidRPr="00C55822">
        <w:rPr>
          <w:rFonts w:asciiTheme="minorHAnsi" w:hAnsiTheme="minorHAnsi" w:cstheme="minorHAnsi"/>
          <w:bCs/>
          <w:sz w:val="22"/>
          <w:szCs w:val="22"/>
        </w:rPr>
        <w:t>pn.</w:t>
      </w:r>
      <w:r w:rsidRPr="00C55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6559">
        <w:rPr>
          <w:rFonts w:asciiTheme="minorHAnsi" w:hAnsiTheme="minorHAnsi" w:cstheme="minorHAnsi"/>
          <w:b/>
          <w:sz w:val="22"/>
          <w:szCs w:val="22"/>
        </w:rPr>
        <w:t>„</w:t>
      </w:r>
      <w:r w:rsidRPr="000A35E4">
        <w:rPr>
          <w:rFonts w:asciiTheme="minorHAnsi" w:hAnsiTheme="minorHAnsi" w:cstheme="minorHAnsi"/>
          <w:b/>
          <w:sz w:val="22"/>
          <w:szCs w:val="22"/>
        </w:rPr>
        <w:t>DOWÓZ ORAZ ODWÓZ DZIECI I UCZNIÓW/UCZNIÓW NIEPEŁNOSPRAWNYCH DO PRZEDSZKOLI I SZKÓŁ  W ROKU SZKOLNYM 2023</w:t>
      </w:r>
      <w:r w:rsidRPr="002A6559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6057C" w:rsidRPr="00C55822" w:rsidRDefault="00B6057C" w:rsidP="00B6057C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70586601"/>
      <w:r w:rsidRPr="00C55822">
        <w:rPr>
          <w:rFonts w:asciiTheme="minorHAnsi" w:hAnsiTheme="minorHAnsi" w:cstheme="minorHAnsi"/>
          <w:sz w:val="22"/>
          <w:szCs w:val="22"/>
        </w:rPr>
        <w:t>Ja niżej podpisany</w:t>
      </w:r>
    </w:p>
    <w:p w:rsidR="00B6057C" w:rsidRPr="00C55822" w:rsidRDefault="00B6057C" w:rsidP="00B6057C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57C" w:rsidRPr="00C55822" w:rsidRDefault="00B6057C" w:rsidP="00B6057C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B6057C" w:rsidRPr="00C55822" w:rsidRDefault="00B6057C" w:rsidP="00B6057C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7"/>
    <w:p w:rsidR="00B6057C" w:rsidRPr="00C55822" w:rsidRDefault="00B6057C" w:rsidP="00B6057C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6057C" w:rsidRPr="00C55822" w:rsidRDefault="00B6057C" w:rsidP="00B6057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82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C55822">
        <w:rPr>
          <w:rFonts w:asciiTheme="minorHAnsi" w:hAnsiTheme="minorHAnsi" w:cstheme="minorHAnsi"/>
          <w:sz w:val="22"/>
          <w:szCs w:val="22"/>
        </w:rPr>
        <w:fldChar w:fldCharType="end"/>
      </w:r>
      <w:r w:rsidRPr="00C55822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Pr="00C55822">
        <w:rPr>
          <w:rFonts w:asciiTheme="minorHAnsi" w:hAnsiTheme="minorHAnsi" w:cstheme="minorHAnsi"/>
          <w:sz w:val="22"/>
          <w:szCs w:val="22"/>
        </w:rPr>
        <w:br/>
        <w:t xml:space="preserve">w rozumieniu ustawy z dnia 16 lutego 2007 r. o ochronie konkurencji i konsumentów (tekst jedn. Dz. U. z 2020 r., poz. 1076 ze zm.) z innym wykonawcą, który złożył ofertę lub ofertę częściową </w:t>
      </w:r>
      <w:r w:rsidRPr="00C55822">
        <w:rPr>
          <w:rFonts w:asciiTheme="minorHAnsi" w:hAnsiTheme="minorHAnsi" w:cstheme="minorHAnsi"/>
          <w:sz w:val="22"/>
          <w:szCs w:val="22"/>
        </w:rPr>
        <w:br/>
        <w:t>w przedmiotowym postępowaniu*</w:t>
      </w:r>
    </w:p>
    <w:p w:rsidR="00B6057C" w:rsidRPr="00C55822" w:rsidRDefault="00B6057C" w:rsidP="00B6057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82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C55822">
        <w:rPr>
          <w:rFonts w:asciiTheme="minorHAnsi" w:hAnsiTheme="minorHAnsi" w:cstheme="minorHAnsi"/>
          <w:sz w:val="22"/>
          <w:szCs w:val="22"/>
        </w:rPr>
        <w:fldChar w:fldCharType="end"/>
      </w:r>
      <w:r w:rsidRPr="00C55822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 ze zm.) wraz z wykonawcą, który złożył ofertę lub ofertę częściową w przedmiotowym postępowaniu  tj. (podać nazwę i adres)*:</w:t>
      </w:r>
    </w:p>
    <w:p w:rsidR="00B6057C" w:rsidRPr="00C55822" w:rsidRDefault="00B6057C" w:rsidP="00B6057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5582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:rsidR="00B6057C" w:rsidRPr="00C55822" w:rsidRDefault="00B6057C" w:rsidP="00B6057C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C5582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C5582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18" w:name="_Hlk70586318"/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55822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C55822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C55822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C55822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B6057C" w:rsidRPr="00C55822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Pr="00C55822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Pr="00C55822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C55822">
        <w:rPr>
          <w:rFonts w:asciiTheme="minorHAnsi" w:hAnsiTheme="minorHAnsi" w:cstheme="minorHAnsi"/>
          <w:bCs/>
          <w:i/>
          <w:lang w:eastAsia="ar-SA"/>
        </w:rPr>
        <w:tab/>
      </w:r>
    </w:p>
    <w:p w:rsidR="00B6057C" w:rsidRPr="00C55822" w:rsidRDefault="00B6057C" w:rsidP="00B6057C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B6057C" w:rsidRPr="00C55822" w:rsidRDefault="00B6057C" w:rsidP="00B6057C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C55822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B6057C" w:rsidRPr="00C55822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C55822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B6057C" w:rsidRPr="00C55822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C55822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:rsidR="00B6057C" w:rsidRPr="00C55822" w:rsidRDefault="00B6057C" w:rsidP="00B6057C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6057C" w:rsidRPr="00C55822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18"/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</w:p>
    <w:p w:rsidR="00B6057C" w:rsidRDefault="00B6057C" w:rsidP="00B6057C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B6057C" w:rsidRPr="00EC22B3" w:rsidRDefault="00B6057C" w:rsidP="00B6057C">
      <w:pPr>
        <w:pStyle w:val="Nagwek1"/>
        <w:numPr>
          <w:ilvl w:val="0"/>
          <w:numId w:val="18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9" w:name="_Hlk71032512"/>
      <w:bookmarkStart w:id="20" w:name="_Toc151970779"/>
      <w:bookmarkStart w:id="21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9"/>
      <w:bookmarkEnd w:id="20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:rsidR="00B6057C" w:rsidRPr="007C11F1" w:rsidRDefault="00B6057C" w:rsidP="00B6057C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2" w:name="_Hlk71551069"/>
      <w:bookmarkEnd w:id="21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3</w:t>
      </w:r>
      <w:r w:rsidRPr="008F4474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bookmarkEnd w:id="22"/>
    <w:p w:rsidR="00B6057C" w:rsidRPr="00690B3A" w:rsidRDefault="00B6057C" w:rsidP="00B6057C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6057C" w:rsidRPr="002B708E" w:rsidRDefault="00B6057C" w:rsidP="00B6057C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23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:rsidR="00B6057C" w:rsidRPr="002B708E" w:rsidRDefault="00B6057C" w:rsidP="00B6057C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:rsidR="00B6057C" w:rsidRPr="002B708E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DD2662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Pr="008F4474">
        <w:rPr>
          <w:rFonts w:asciiTheme="minorHAnsi" w:hAnsiTheme="minorHAnsi"/>
          <w:b/>
          <w:bCs/>
          <w:sz w:val="22"/>
          <w:szCs w:val="22"/>
          <w:lang w:eastAsia="ar-SA"/>
        </w:rPr>
        <w:t>Gminę Ciężkowice</w:t>
      </w:r>
      <w:r>
        <w:rPr>
          <w:rFonts w:asciiTheme="minorHAnsi" w:hAnsiTheme="minorHAnsi"/>
          <w:b/>
          <w:bCs/>
          <w:sz w:val="22"/>
          <w:szCs w:val="22"/>
          <w:lang w:eastAsia="ar-SA"/>
        </w:rPr>
        <w:t>-</w:t>
      </w:r>
      <w:r w:rsidRPr="00CE7482">
        <w:t xml:space="preserve"> </w:t>
      </w:r>
      <w:r w:rsidRPr="00CE7482">
        <w:rPr>
          <w:rFonts w:asciiTheme="minorHAnsi" w:hAnsiTheme="minorHAnsi"/>
          <w:b/>
          <w:bCs/>
          <w:sz w:val="22"/>
          <w:szCs w:val="22"/>
          <w:lang w:eastAsia="ar-SA"/>
        </w:rPr>
        <w:t>Administracja Samorządowa Placówek Oświatowych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:rsidR="00B6057C" w:rsidRPr="003B6B0B" w:rsidRDefault="00B6057C" w:rsidP="00B6057C">
      <w:pPr>
        <w:pStyle w:val="Akapitzlist"/>
        <w:numPr>
          <w:ilvl w:val="6"/>
          <w:numId w:val="5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4" w:name="_Hlk101434543"/>
      <w:bookmarkStart w:id="25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4"/>
    </w:p>
    <w:bookmarkEnd w:id="25"/>
    <w:p w:rsidR="00B6057C" w:rsidRPr="002B708E" w:rsidRDefault="00B6057C" w:rsidP="00B6057C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6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B6057C" w:rsidRPr="002B708E" w:rsidRDefault="00B6057C" w:rsidP="00B6057C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B6057C" w:rsidRPr="002B708E" w:rsidRDefault="00B6057C" w:rsidP="00B6057C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:rsidR="00B6057C" w:rsidRPr="002B708E" w:rsidRDefault="00B6057C" w:rsidP="00B6057C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7" w:name="_Hlk101434578"/>
      <w:bookmarkEnd w:id="2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DD2662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DD2662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8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8"/>
    </w:p>
    <w:bookmarkEnd w:id="27"/>
    <w:p w:rsidR="00B6057C" w:rsidRPr="002B708E" w:rsidRDefault="00B6057C" w:rsidP="00B6057C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9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9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:rsidR="00B6057C" w:rsidRPr="002B708E" w:rsidRDefault="00B6057C" w:rsidP="00B6057C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:rsidR="00B6057C" w:rsidRPr="002B708E" w:rsidRDefault="00B6057C" w:rsidP="00B6057C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:rsidR="00B6057C" w:rsidRPr="002B708E" w:rsidRDefault="00B6057C" w:rsidP="00B6057C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:rsidR="00B6057C" w:rsidRPr="002B708E" w:rsidRDefault="00B6057C" w:rsidP="00B6057C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:rsidR="00B6057C" w:rsidRPr="002B708E" w:rsidRDefault="00B6057C" w:rsidP="00B6057C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30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B6057C" w:rsidRPr="002B708E" w:rsidRDefault="00B6057C" w:rsidP="00B6057C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2290"/>
      <w:bookmarkStart w:id="3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2"/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B6057C" w:rsidRPr="00775ED2" w:rsidRDefault="00B6057C" w:rsidP="00B6057C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B6057C" w:rsidRPr="00775ED2" w:rsidRDefault="00B6057C" w:rsidP="00B6057C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30"/>
    <w:p w:rsidR="00B6057C" w:rsidRPr="002B708E" w:rsidRDefault="00B6057C" w:rsidP="00B6057C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B6057C" w:rsidRPr="007A2792" w:rsidRDefault="00B6057C" w:rsidP="00B6057C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3" w:name="_Hlk63245450"/>
      <w:bookmarkStart w:id="34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:rsidR="00B6057C" w:rsidRPr="00197CD0" w:rsidRDefault="00B6057C" w:rsidP="00B6057C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C92B5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Pr="000A35E4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:rsidR="00B6057C" w:rsidRPr="002B708E" w:rsidRDefault="00B6057C" w:rsidP="00B6057C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B6057C" w:rsidRPr="002B708E" w:rsidRDefault="00B6057C" w:rsidP="00B6057C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B6057C" w:rsidRPr="00775ED2" w:rsidRDefault="00B6057C" w:rsidP="00B6057C">
      <w:pPr>
        <w:numPr>
          <w:ilvl w:val="0"/>
          <w:numId w:val="2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B6057C" w:rsidRPr="00775ED2" w:rsidRDefault="00B6057C" w:rsidP="00B6057C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:rsidR="00B6057C" w:rsidRPr="007A2792" w:rsidRDefault="00B6057C" w:rsidP="00B6057C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:rsidR="00B6057C" w:rsidRPr="00EC587F" w:rsidRDefault="00B6057C" w:rsidP="00B6057C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:rsidR="00B6057C" w:rsidRPr="002B708E" w:rsidRDefault="00B6057C" w:rsidP="00B6057C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B6057C" w:rsidRPr="002B708E" w:rsidRDefault="00B6057C" w:rsidP="00B6057C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B6057C" w:rsidRPr="002B708E" w:rsidRDefault="00B6057C" w:rsidP="00B6057C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4"/>
    <w:p w:rsidR="00B6057C" w:rsidRPr="002B708E" w:rsidRDefault="00B6057C" w:rsidP="00B6057C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5C71A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B34769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dokumentach rejestrowych, niniejszym </w:t>
      </w:r>
      <w:bookmarkStart w:id="3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5"/>
      <w:bookmarkEnd w:id="36"/>
    </w:p>
    <w:p w:rsidR="00B6057C" w:rsidRPr="002B708E" w:rsidRDefault="00B6057C" w:rsidP="00B6057C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B6057C" w:rsidRPr="002B708E" w:rsidRDefault="00B6057C" w:rsidP="00B6057C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B6057C" w:rsidRPr="002B708E" w:rsidRDefault="00B6057C" w:rsidP="00B6057C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B6057C" w:rsidRPr="002B708E" w:rsidRDefault="00B6057C" w:rsidP="00B6057C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7"/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B6057C" w:rsidRDefault="00B6057C" w:rsidP="00B6057C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B6057C" w:rsidRPr="002B708E" w:rsidRDefault="00B6057C" w:rsidP="00B6057C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B6057C" w:rsidRPr="002B708E" w:rsidRDefault="00B6057C" w:rsidP="00B6057C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B6057C" w:rsidRPr="00027871" w:rsidRDefault="00B6057C" w:rsidP="00B6057C">
      <w:pPr>
        <w:numPr>
          <w:ilvl w:val="0"/>
          <w:numId w:val="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:rsidR="00B6057C" w:rsidRPr="00027871" w:rsidRDefault="00B6057C" w:rsidP="00B6057C">
      <w:pPr>
        <w:numPr>
          <w:ilvl w:val="0"/>
          <w:numId w:val="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:rsidR="00B6057C" w:rsidRPr="002B708E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:rsidR="00B6057C" w:rsidRPr="002B708E" w:rsidRDefault="00B6057C" w:rsidP="00B6057C">
      <w:pPr>
        <w:numPr>
          <w:ilvl w:val="0"/>
          <w:numId w:val="2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B6057C" w:rsidRPr="002B708E" w:rsidRDefault="00B6057C" w:rsidP="00B6057C">
      <w:pPr>
        <w:numPr>
          <w:ilvl w:val="0"/>
          <w:numId w:val="2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B6057C" w:rsidRPr="00F51422" w:rsidRDefault="00B6057C" w:rsidP="00B6057C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B6057C" w:rsidRPr="00F51422" w:rsidRDefault="00B6057C" w:rsidP="00B6057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3"/>
    <w:p w:rsidR="00B6057C" w:rsidRDefault="00B6057C" w:rsidP="00B6057C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B6057C" w:rsidRDefault="00B6057C" w:rsidP="00B6057C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B6057C" w:rsidRPr="002B708E" w:rsidRDefault="00B6057C" w:rsidP="00B6057C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:rsidR="00B6057C" w:rsidRPr="00EC22B3" w:rsidRDefault="00B6057C" w:rsidP="00B6057C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8" w:name="_DV_M1264"/>
      <w:bookmarkStart w:id="39" w:name="_DV_M1266"/>
      <w:bookmarkStart w:id="40" w:name="_DV_M1268"/>
      <w:bookmarkStart w:id="41" w:name="_DV_M4300"/>
      <w:bookmarkStart w:id="42" w:name="_DV_M4301"/>
      <w:bookmarkStart w:id="43" w:name="_DV_M4302"/>
      <w:bookmarkStart w:id="44" w:name="_DV_M4304"/>
      <w:bookmarkStart w:id="45" w:name="_DV_M4305"/>
      <w:bookmarkStart w:id="46" w:name="_DV_M4306"/>
      <w:bookmarkStart w:id="47" w:name="_DV_M4307"/>
      <w:bookmarkStart w:id="48" w:name="_DV_M4308"/>
      <w:bookmarkStart w:id="49" w:name="_DV_M4309"/>
      <w:bookmarkStart w:id="50" w:name="_DV_M4310"/>
      <w:bookmarkStart w:id="51" w:name="_DV_M4311"/>
      <w:bookmarkStart w:id="52" w:name="_DV_M4312"/>
      <w:bookmarkStart w:id="53" w:name="_DV_M4314"/>
      <w:bookmarkStart w:id="54" w:name="_DV_M1428"/>
      <w:bookmarkStart w:id="55" w:name="_Hlk70581832"/>
      <w:bookmarkStart w:id="56" w:name="_Toc15197078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 xml:space="preserve">o </w:t>
      </w:r>
      <w:bookmarkEnd w:id="55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zamówienia.</w:t>
      </w:r>
      <w:bookmarkEnd w:id="56"/>
    </w:p>
    <w:p w:rsidR="00B6057C" w:rsidRPr="007C11F1" w:rsidRDefault="00B6057C" w:rsidP="00B6057C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3</w:t>
      </w:r>
      <w:r w:rsidRPr="00296580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B6057C" w:rsidRDefault="00B6057C" w:rsidP="00B6057C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:rsidR="00B6057C" w:rsidRPr="002B708E" w:rsidRDefault="00B6057C" w:rsidP="00B6057C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:rsidR="00B6057C" w:rsidRPr="002B708E" w:rsidRDefault="00B6057C" w:rsidP="00B6057C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B6057C" w:rsidRPr="002B708E" w:rsidRDefault="00B6057C" w:rsidP="00B6057C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:rsidR="00B6057C" w:rsidRPr="002B708E" w:rsidRDefault="00B6057C" w:rsidP="00B6057C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B6057C" w:rsidRPr="002B708E" w:rsidRDefault="00B6057C" w:rsidP="00B6057C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:rsidR="00B6057C" w:rsidRPr="002B708E" w:rsidRDefault="00B6057C" w:rsidP="00B6057C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Pr="00AD3BD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:rsidR="00B6057C" w:rsidRPr="002B708E" w:rsidRDefault="00B6057C" w:rsidP="00B6057C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B6057C" w:rsidRPr="002B708E" w:rsidRDefault="00B6057C" w:rsidP="00B6057C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:rsidR="00B6057C" w:rsidRPr="002B708E" w:rsidRDefault="00B6057C" w:rsidP="00B6057C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B6057C" w:rsidRDefault="00B6057C" w:rsidP="00B6057C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B6057C" w:rsidRPr="002B708E" w:rsidRDefault="00B6057C" w:rsidP="00B6057C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B6057C" w:rsidRDefault="00B6057C" w:rsidP="00B6057C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:rsidR="00B6057C" w:rsidRPr="002B708E" w:rsidRDefault="00B6057C" w:rsidP="00B6057C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:rsidR="00B6057C" w:rsidRPr="002B708E" w:rsidRDefault="00B6057C" w:rsidP="00B6057C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:rsidR="00B6057C" w:rsidRPr="002B708E" w:rsidRDefault="00B6057C" w:rsidP="00B6057C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B6057C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B6057C" w:rsidRPr="002B708E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B6057C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:rsidR="00B6057C" w:rsidRDefault="00B6057C" w:rsidP="00B6057C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:rsidR="00B6057C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B6057C" w:rsidRPr="002B708E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B6057C" w:rsidRDefault="00B6057C" w:rsidP="00B6057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B6057C" w:rsidRPr="002B708E" w:rsidRDefault="00B6057C" w:rsidP="00B6057C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B6057C" w:rsidRPr="002B708E" w:rsidRDefault="00B6057C" w:rsidP="00B6057C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B6057C" w:rsidRPr="002B708E" w:rsidRDefault="00B6057C" w:rsidP="00B6057C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:rsidR="00B6057C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Pr="001368EF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B6057C" w:rsidRPr="001368EF" w:rsidRDefault="00B6057C" w:rsidP="00B6057C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B6057C" w:rsidRPr="001368EF" w:rsidRDefault="00B6057C" w:rsidP="00B6057C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B6057C" w:rsidRPr="001368EF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B6057C" w:rsidRPr="001368EF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:rsidR="00B6057C" w:rsidRPr="00C55822" w:rsidRDefault="00B6057C" w:rsidP="00B6057C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:rsidR="00B6057C" w:rsidRPr="00EC22B3" w:rsidRDefault="00B6057C" w:rsidP="00B6057C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151970781"/>
      <w:bookmarkStart w:id="6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4"/>
      <w:bookmarkEnd w:id="66"/>
    </w:p>
    <w:p w:rsidR="00B6057C" w:rsidRPr="004D1479" w:rsidRDefault="00B6057C" w:rsidP="00B6057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738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6057C" w:rsidRPr="00C050BE" w:rsidRDefault="00B6057C" w:rsidP="00B6057C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5"/>
    <w:p w:rsidR="00B6057C" w:rsidRPr="00C050BE" w:rsidRDefault="00B6057C" w:rsidP="00B6057C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:rsidR="00B6057C" w:rsidRPr="004D1479" w:rsidRDefault="00B6057C" w:rsidP="00B6057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576E8B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 w:cs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6057C" w:rsidRPr="009323A6" w:rsidRDefault="00B6057C" w:rsidP="00B6057C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B6057C" w:rsidRPr="009323A6" w:rsidRDefault="00B6057C" w:rsidP="00B6057C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57C" w:rsidRPr="009323A6" w:rsidRDefault="00B6057C" w:rsidP="00B6057C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B6057C" w:rsidRPr="009323A6" w:rsidRDefault="00B6057C" w:rsidP="00B6057C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7"/>
    </w:p>
    <w:p w:rsidR="00B6057C" w:rsidRPr="00E81FE5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:rsidR="00B6057C" w:rsidRPr="00C94DEC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:rsidR="00B6057C" w:rsidRPr="00E81FE5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:rsidR="00B6057C" w:rsidRDefault="00B6057C" w:rsidP="00B6057C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:rsidR="00B6057C" w:rsidRPr="00E81FE5" w:rsidRDefault="00B6057C" w:rsidP="00B6057C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:rsidR="00B6057C" w:rsidRPr="00C050BE" w:rsidRDefault="00B6057C" w:rsidP="00B6057C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8"/>
    <w:p w:rsidR="00B6057C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</w:p>
    <w:p w:rsidR="00B6057C" w:rsidRPr="001368EF" w:rsidRDefault="00B6057C" w:rsidP="00B6057C">
      <w:pPr>
        <w:rPr>
          <w:rFonts w:asciiTheme="minorHAnsi" w:hAnsiTheme="minorHAnsi" w:cstheme="minorHAnsi"/>
          <w:bCs/>
          <w:i/>
          <w:lang w:eastAsia="ar-SA"/>
        </w:rPr>
      </w:pPr>
      <w:bookmarkStart w:id="6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B6057C" w:rsidRPr="001368EF" w:rsidRDefault="00B6057C" w:rsidP="00B6057C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B6057C" w:rsidRPr="001368EF" w:rsidRDefault="00B6057C" w:rsidP="00B6057C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B6057C" w:rsidRPr="001368EF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B6057C" w:rsidRPr="001368EF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9"/>
    <w:p w:rsidR="00B6057C" w:rsidRPr="00801E69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:rsidR="00B6057C" w:rsidRDefault="00B6057C" w:rsidP="00B6057C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:rsidR="00B6057C" w:rsidRPr="00EC22B3" w:rsidRDefault="00B6057C" w:rsidP="00B6057C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0" w:name="_Toc15197078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44"/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0"/>
      <w:bookmarkEnd w:id="71"/>
    </w:p>
    <w:p w:rsidR="00B6057C" w:rsidRPr="004D1479" w:rsidRDefault="00B6057C" w:rsidP="00B6057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261.2</w:t>
      </w:r>
      <w:r w:rsidRPr="00F143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2"/>
    <w:p w:rsidR="00B6057C" w:rsidRPr="00C050BE" w:rsidRDefault="00B6057C" w:rsidP="00B6057C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:rsidR="00B6057C" w:rsidRDefault="00B6057C" w:rsidP="00B6057C">
      <w:pPr>
        <w:rPr>
          <w:rFonts w:ascii="Calibri" w:hAnsi="Calibri" w:cs="Arial"/>
          <w:b/>
          <w:bCs/>
          <w:color w:val="000000"/>
        </w:rPr>
      </w:pPr>
    </w:p>
    <w:p w:rsidR="00B6057C" w:rsidRPr="008100F6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576E8B">
        <w:t xml:space="preserve"> </w:t>
      </w:r>
      <w:r w:rsidRPr="00576E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Pr="000A35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DOWÓZ ORAZ ODWÓZ DZIECI I UCZNIÓW/UCZNIÓW NIEPEŁNOSPRAWNYCH DO PRZEDSZKOLI I SZKÓŁ  W ROKU SZKOLNYM 2023</w:t>
      </w:r>
      <w:r w:rsidRPr="00576E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Pr="00576E8B">
        <w:rPr>
          <w:b/>
          <w:bCs/>
        </w:rPr>
        <w:t xml:space="preserve"> </w:t>
      </w:r>
      <w:r w:rsidRPr="00354A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B6057C" w:rsidRPr="008100F6" w:rsidRDefault="00B6057C" w:rsidP="00B6057C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:rsidR="00B6057C" w:rsidRPr="008100F6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57C" w:rsidRPr="008100F6" w:rsidRDefault="00B6057C" w:rsidP="00B6057C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:rsidR="00B6057C" w:rsidRPr="00BC7853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:rsidR="00B6057C" w:rsidRPr="00BC7853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:rsidR="00B6057C" w:rsidRPr="00BC7853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57C" w:rsidRPr="00BC7853" w:rsidRDefault="00B6057C" w:rsidP="00B6057C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:rsidR="00B6057C" w:rsidRPr="00BC7853" w:rsidRDefault="00B6057C" w:rsidP="00B6057C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:rsidR="00B6057C" w:rsidRPr="00BC7853" w:rsidRDefault="00B6057C" w:rsidP="00B6057C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6057C" w:rsidRPr="00572506" w:rsidRDefault="00B6057C" w:rsidP="00B6057C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:rsidR="00B6057C" w:rsidRPr="00BC7853" w:rsidRDefault="00B6057C" w:rsidP="00B6057C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Pr="000A35E4">
        <w:rPr>
          <w:rFonts w:asciiTheme="minorHAnsi" w:hAnsiTheme="minorHAnsi" w:cstheme="minorHAnsi"/>
          <w:b/>
          <w:sz w:val="22"/>
          <w:szCs w:val="22"/>
        </w:rPr>
        <w:t>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:rsidR="00B6057C" w:rsidRDefault="00B6057C" w:rsidP="00B60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:rsidR="00B6057C" w:rsidRPr="00A8092F" w:rsidRDefault="00B6057C" w:rsidP="00B6057C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B6057C" w:rsidRPr="00572506" w:rsidRDefault="00B6057C" w:rsidP="00B60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:rsidR="00B6057C" w:rsidRPr="00A8092F" w:rsidRDefault="00B6057C" w:rsidP="00B6057C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:rsidR="00B6057C" w:rsidRPr="00572506" w:rsidRDefault="00B6057C" w:rsidP="00B6057C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:rsidR="00B6057C" w:rsidRPr="00572506" w:rsidRDefault="00B6057C" w:rsidP="00B605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B6057C" w:rsidRPr="00BC7853" w:rsidRDefault="00B6057C" w:rsidP="00B6057C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:rsidR="00B6057C" w:rsidRPr="00BC7853" w:rsidRDefault="00B6057C" w:rsidP="00B6057C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:rsidR="00B6057C" w:rsidRPr="00BC7853" w:rsidRDefault="00B6057C" w:rsidP="00B6057C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6057C" w:rsidRPr="003B10B0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2B708E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B6057C" w:rsidRDefault="00B6057C" w:rsidP="00B6057C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4" w:name="_Hlk70588549"/>
    </w:p>
    <w:p w:rsidR="00B6057C" w:rsidRPr="00540D53" w:rsidRDefault="00B6057C" w:rsidP="00B6057C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B6057C" w:rsidRPr="00540D53" w:rsidRDefault="00B6057C" w:rsidP="00B6057C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B6057C" w:rsidRPr="00540D53" w:rsidRDefault="00B6057C" w:rsidP="00B6057C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B6057C" w:rsidRPr="00540D53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B6057C" w:rsidRPr="00540D53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4"/>
    <w:p w:rsidR="00B6057C" w:rsidRDefault="00B6057C" w:rsidP="00B6057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6057C" w:rsidRPr="003C1F7D" w:rsidRDefault="00B6057C" w:rsidP="00B6057C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5" w:name="_Toc15197078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Hlk71032676"/>
      <w:r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6"/>
      <w:r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5"/>
    </w:p>
    <w:p w:rsidR="00B6057C" w:rsidRPr="00690B3A" w:rsidRDefault="00B6057C" w:rsidP="00B6057C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6057C" w:rsidRPr="00A20BB3" w:rsidRDefault="00B6057C" w:rsidP="00B6057C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3</w:t>
      </w:r>
      <w:r w:rsidRPr="00F143B3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4D1479" w:rsidRDefault="00B6057C" w:rsidP="00B6057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B6057C" w:rsidRPr="003C1F7D" w:rsidRDefault="00B6057C" w:rsidP="00B6057C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77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:rsidR="00B6057C" w:rsidRPr="00410A57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E957CA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0A35E4">
        <w:rPr>
          <w:rFonts w:asciiTheme="minorHAnsi" w:hAnsiTheme="minorHAnsi" w:cstheme="minorHAnsi"/>
          <w:b/>
          <w:sz w:val="22"/>
          <w:szCs w:val="22"/>
          <w:lang w:eastAsia="ar-SA"/>
        </w:rPr>
        <w:t>DOWÓZ ORAZ ODWÓZ DZIECI I UCZNIÓW/UCZNIÓW NIEPEŁNOSPRAWNYCH DO PRZEDSZKOLI I SZKÓŁ  W ROKU SZKOLNYM 2023</w:t>
      </w:r>
      <w:r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:rsidR="00B6057C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:rsidR="00B6057C" w:rsidRPr="00410A57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:rsidR="00B6057C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B6057C" w:rsidRPr="00410A57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7"/>
    </w:p>
    <w:p w:rsidR="00B6057C" w:rsidRPr="00D0174A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w celu potwierdzenia spełniania warunków udziału w postępowaniu określonych w rozdz. </w:t>
      </w:r>
      <w:r w:rsidRPr="001F614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6 ust. 6, pkt. 4) lit. a)  </w:t>
      </w: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specyfikacji warunków zamówienia (SWZ) przedstawia: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"/>
        <w:gridCol w:w="1362"/>
        <w:gridCol w:w="1407"/>
        <w:gridCol w:w="1125"/>
        <w:gridCol w:w="1688"/>
        <w:gridCol w:w="1688"/>
        <w:gridCol w:w="1827"/>
      </w:tblGrid>
      <w:tr w:rsidR="00B6057C" w:rsidTr="00FC59A2">
        <w:trPr>
          <w:trHeight w:val="28"/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6057C" w:rsidRPr="001F6141" w:rsidRDefault="00B6057C" w:rsidP="00FC59A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Typ pojazdu i marka</w:t>
            </w:r>
          </w:p>
          <w:p w:rsidR="00B6057C" w:rsidRPr="001F6141" w:rsidRDefault="00B6057C" w:rsidP="00FC59A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Nr rejestracyjny</w:t>
            </w:r>
          </w:p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Data ważności przeglądu technicznego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Rok produkcji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 miejsc siedzących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Przystosowany do przewozu wózka  inwalidzkiego (tak/nie)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część 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57C" w:rsidRPr="001F6141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1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B6057C" w:rsidTr="00FC59A2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Pr="00521F6B" w:rsidRDefault="00B6057C" w:rsidP="00FC59A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B6057C" w:rsidTr="00FC59A2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7C" w:rsidRPr="00521F6B" w:rsidRDefault="00B6057C" w:rsidP="00FC59A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78" w:name="_Hlk86827718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bookmarkEnd w:id="78"/>
      <w:tr w:rsidR="00B6057C" w:rsidTr="00FC59A2">
        <w:trPr>
          <w:trHeight w:val="167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7C" w:rsidRPr="00521F6B" w:rsidRDefault="00B6057C" w:rsidP="00FC59A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Pr="004D30F1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</w:tbl>
    <w:p w:rsidR="00B6057C" w:rsidRDefault="00B6057C" w:rsidP="00B605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:rsidR="00B6057C" w:rsidRDefault="00B6057C" w:rsidP="00B6057C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:rsidR="00B6057C" w:rsidRPr="00540D53" w:rsidRDefault="00B6057C" w:rsidP="00B6057C">
      <w:pPr>
        <w:rPr>
          <w:rFonts w:asciiTheme="minorHAnsi" w:hAnsiTheme="minorHAnsi" w:cstheme="minorHAnsi"/>
          <w:bCs/>
          <w:i/>
        </w:rPr>
      </w:pPr>
      <w:bookmarkStart w:id="79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B6057C" w:rsidRPr="00540D53" w:rsidRDefault="00B6057C" w:rsidP="00B6057C">
      <w:pPr>
        <w:numPr>
          <w:ilvl w:val="0"/>
          <w:numId w:val="1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B6057C" w:rsidRPr="00540D53" w:rsidRDefault="00B6057C" w:rsidP="00B6057C">
      <w:pPr>
        <w:numPr>
          <w:ilvl w:val="0"/>
          <w:numId w:val="1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B6057C" w:rsidRPr="00540D53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B6057C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Pr="003C1F7D" w:rsidRDefault="00B6057C" w:rsidP="00B6057C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80" w:name="_Toc15197078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9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4F24C9">
        <w:rPr>
          <w:rFonts w:ascii="Calibri" w:hAnsi="Calibri" w:cs="Calibri"/>
          <w:bCs/>
          <w:i/>
          <w:sz w:val="24"/>
          <w:szCs w:val="24"/>
        </w:rPr>
        <w:t>Wykaz wykonanyc</w:t>
      </w:r>
      <w:r>
        <w:rPr>
          <w:rFonts w:ascii="Calibri" w:hAnsi="Calibri" w:cs="Calibri"/>
          <w:bCs/>
          <w:i/>
          <w:sz w:val="24"/>
          <w:szCs w:val="24"/>
        </w:rPr>
        <w:t xml:space="preserve">h w ciągu ostatnich pięciu lat </w:t>
      </w:r>
      <w:r w:rsidRPr="004F24C9">
        <w:rPr>
          <w:rFonts w:ascii="Calibri" w:hAnsi="Calibri" w:cs="Calibri"/>
          <w:bCs/>
          <w:i/>
          <w:sz w:val="24"/>
          <w:szCs w:val="24"/>
        </w:rPr>
        <w:t>usług</w:t>
      </w:r>
      <w:r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80"/>
    </w:p>
    <w:p w:rsidR="00B6057C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p w:rsidR="00B6057C" w:rsidRPr="00540D53" w:rsidRDefault="00B6057C" w:rsidP="00B6057C">
      <w:pPr>
        <w:rPr>
          <w:rFonts w:asciiTheme="minorHAnsi" w:hAnsiTheme="minorHAnsi" w:cstheme="minorHAnsi"/>
          <w:bCs/>
          <w:i/>
          <w:lang w:val="x-none"/>
        </w:rPr>
      </w:pPr>
    </w:p>
    <w:bookmarkEnd w:id="79"/>
    <w:p w:rsidR="00B6057C" w:rsidRPr="004F24C9" w:rsidRDefault="00B6057C" w:rsidP="00B6057C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F24C9">
        <w:rPr>
          <w:rFonts w:ascii="Calibri" w:hAnsi="Calibri" w:cs="Calibri"/>
          <w:b/>
          <w:bCs/>
          <w:color w:val="000000"/>
          <w:sz w:val="24"/>
          <w:szCs w:val="24"/>
        </w:rPr>
        <w:t xml:space="preserve">Nr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sprawy 261.3/2023</w:t>
      </w:r>
    </w:p>
    <w:p w:rsidR="00B6057C" w:rsidRPr="004F24C9" w:rsidRDefault="00B6057C" w:rsidP="00B6057C">
      <w:pPr>
        <w:rPr>
          <w:lang w:val="x-none"/>
        </w:rPr>
      </w:pPr>
    </w:p>
    <w:p w:rsidR="00B6057C" w:rsidRPr="004F24C9" w:rsidRDefault="00B6057C" w:rsidP="00B6057C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4F24C9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:rsidR="00B6057C" w:rsidRPr="004F24C9" w:rsidRDefault="00B6057C" w:rsidP="00B6057C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:rsidR="00B6057C" w:rsidRPr="004F24C9" w:rsidRDefault="00B6057C" w:rsidP="00B6057C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B6057C" w:rsidRPr="004F24C9" w:rsidRDefault="00B6057C" w:rsidP="00B6057C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B6057C" w:rsidRPr="004F24C9" w:rsidRDefault="00B6057C" w:rsidP="00B6057C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4F24C9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:rsidR="00B6057C" w:rsidRPr="004F24C9" w:rsidRDefault="00B6057C" w:rsidP="00B6057C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6057C" w:rsidRPr="004F24C9" w:rsidRDefault="00B6057C" w:rsidP="00B6057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F24C9">
        <w:rPr>
          <w:rFonts w:ascii="Calibri" w:hAnsi="Calibri" w:cs="Calibri"/>
          <w:b/>
          <w:bCs/>
          <w:sz w:val="22"/>
          <w:szCs w:val="22"/>
        </w:rPr>
        <w:t>Nazwa postępowania:</w:t>
      </w:r>
      <w:r w:rsidRPr="004F24C9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9D1445">
        <w:rPr>
          <w:rFonts w:ascii="Calibri" w:eastAsia="ArialMT" w:hAnsi="Calibri" w:cs="ArialMT"/>
          <w:b/>
          <w:bCs/>
          <w:color w:val="000000"/>
          <w:sz w:val="22"/>
          <w:szCs w:val="22"/>
        </w:rPr>
        <w:t>„</w:t>
      </w:r>
      <w:r w:rsidRPr="000A35E4">
        <w:rPr>
          <w:rFonts w:ascii="Calibri" w:eastAsia="ArialMT" w:hAnsi="Calibri" w:cs="ArialMT"/>
          <w:b/>
          <w:bCs/>
          <w:color w:val="000000"/>
          <w:sz w:val="22"/>
          <w:szCs w:val="22"/>
        </w:rPr>
        <w:t>DOWÓZ ORAZ ODWÓZ DZIECI I UCZNIÓW/UCZNIÓW NIEPEŁNOSPRAWNYCH DO PRZEDSZKOLI I SZKÓŁ  W ROKU SZKOLNYM 2023</w:t>
      </w:r>
      <w:r w:rsidRPr="009D1445">
        <w:rPr>
          <w:rFonts w:ascii="Calibri" w:eastAsia="ArialMT" w:hAnsi="Calibri" w:cs="ArialMT"/>
          <w:b/>
          <w:bCs/>
          <w:color w:val="000000"/>
          <w:sz w:val="22"/>
          <w:szCs w:val="22"/>
        </w:rPr>
        <w:t>”.</w:t>
      </w:r>
    </w:p>
    <w:p w:rsidR="00B6057C" w:rsidRPr="004F24C9" w:rsidRDefault="00B6057C" w:rsidP="00B6057C">
      <w:pPr>
        <w:jc w:val="center"/>
        <w:rPr>
          <w:rFonts w:ascii="Calibri" w:hAnsi="Calibri" w:cs="Calibri"/>
          <w:b/>
          <w:sz w:val="22"/>
          <w:szCs w:val="22"/>
        </w:rPr>
      </w:pPr>
    </w:p>
    <w:p w:rsidR="00B6057C" w:rsidRPr="004F24C9" w:rsidRDefault="00B6057C" w:rsidP="00B6057C">
      <w:pPr>
        <w:jc w:val="center"/>
        <w:rPr>
          <w:rFonts w:ascii="Calibri" w:hAnsi="Calibri" w:cs="Calibri"/>
          <w:b/>
          <w:sz w:val="22"/>
          <w:szCs w:val="22"/>
        </w:rPr>
      </w:pPr>
    </w:p>
    <w:p w:rsidR="00B6057C" w:rsidRPr="004F24C9" w:rsidRDefault="00B6057C" w:rsidP="00B6057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F24C9">
        <w:rPr>
          <w:rFonts w:ascii="Calibri" w:hAnsi="Calibri" w:cs="Calibri"/>
          <w:b/>
          <w:color w:val="000000" w:themeColor="text1"/>
          <w:sz w:val="22"/>
          <w:szCs w:val="22"/>
        </w:rPr>
        <w:t>Wykaz wykonanych w ciągu ostatnich pięciu lat dostaw/usług potwierdzających spełnianie warunku określonego w Rozdziale 6 ust. 6 pkt 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 lit. b</w:t>
      </w:r>
      <w:r w:rsidRPr="004F24C9">
        <w:rPr>
          <w:rFonts w:ascii="Calibri" w:hAnsi="Calibri" w:cs="Calibri"/>
          <w:b/>
          <w:color w:val="000000" w:themeColor="text1"/>
          <w:sz w:val="22"/>
          <w:szCs w:val="22"/>
        </w:rPr>
        <w:t>) SWZ.</w:t>
      </w:r>
    </w:p>
    <w:p w:rsidR="00B6057C" w:rsidRPr="004F24C9" w:rsidRDefault="00B6057C" w:rsidP="00B6057C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B6057C" w:rsidRPr="004F24C9" w:rsidTr="00FC59A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Rodzaj usług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dostawy/usługi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Miejsce realizacji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B6057C" w:rsidRPr="004F24C9" w:rsidTr="00FC59A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F24C9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B6057C" w:rsidRPr="004F24C9" w:rsidRDefault="00B6057C" w:rsidP="00FC59A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B6057C" w:rsidRPr="004F24C9" w:rsidTr="00FC59A2">
        <w:trPr>
          <w:trHeight w:val="677"/>
        </w:trPr>
        <w:tc>
          <w:tcPr>
            <w:tcW w:w="564" w:type="dxa"/>
          </w:tcPr>
          <w:p w:rsidR="00B6057C" w:rsidRPr="004F24C9" w:rsidRDefault="00B6057C" w:rsidP="00B6057C">
            <w:pPr>
              <w:numPr>
                <w:ilvl w:val="0"/>
                <w:numId w:val="22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57C" w:rsidRPr="004F24C9" w:rsidTr="00FC59A2">
        <w:trPr>
          <w:trHeight w:val="541"/>
        </w:trPr>
        <w:tc>
          <w:tcPr>
            <w:tcW w:w="564" w:type="dxa"/>
          </w:tcPr>
          <w:p w:rsidR="00B6057C" w:rsidRPr="004F24C9" w:rsidRDefault="00B6057C" w:rsidP="00B6057C">
            <w:pPr>
              <w:numPr>
                <w:ilvl w:val="0"/>
                <w:numId w:val="22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57C" w:rsidRPr="004F24C9" w:rsidTr="00FC59A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B6057C">
            <w:pPr>
              <w:numPr>
                <w:ilvl w:val="0"/>
                <w:numId w:val="22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57C" w:rsidRPr="004F24C9" w:rsidTr="00FC59A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B6057C">
            <w:pPr>
              <w:numPr>
                <w:ilvl w:val="0"/>
                <w:numId w:val="22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7C" w:rsidRPr="004F24C9" w:rsidRDefault="00B6057C" w:rsidP="00FC59A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057C" w:rsidRPr="004F24C9" w:rsidRDefault="00B6057C" w:rsidP="00B6057C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:rsidR="00B6057C" w:rsidRPr="004F24C9" w:rsidRDefault="00B6057C" w:rsidP="00B6057C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4F24C9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usługi zostały wykonane należycie i prawidłowo ukończone (referencje itp.)</w:t>
      </w:r>
    </w:p>
    <w:p w:rsidR="00B6057C" w:rsidRPr="004F24C9" w:rsidRDefault="00B6057C" w:rsidP="00B6057C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6057C" w:rsidRPr="004F24C9" w:rsidRDefault="00B6057C" w:rsidP="00B6057C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4F24C9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B6057C" w:rsidRPr="004F24C9" w:rsidRDefault="00B6057C" w:rsidP="00B6057C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4F24C9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B6057C" w:rsidRPr="004F24C9" w:rsidRDefault="00B6057C" w:rsidP="00B6057C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B6057C" w:rsidRPr="004F24C9" w:rsidRDefault="00B6057C" w:rsidP="00B6057C">
      <w:pPr>
        <w:rPr>
          <w:rFonts w:asciiTheme="minorHAnsi" w:hAnsiTheme="minorHAnsi" w:cstheme="minorHAnsi"/>
          <w:bCs/>
          <w:i/>
        </w:rPr>
      </w:pPr>
      <w:bookmarkStart w:id="81" w:name="_Hlk121130314"/>
      <w:r w:rsidRPr="004F24C9">
        <w:rPr>
          <w:rFonts w:asciiTheme="minorHAnsi" w:hAnsiTheme="minorHAnsi" w:cstheme="minorHAnsi"/>
          <w:bCs/>
          <w:i/>
        </w:rPr>
        <w:t>Dokument może być przekazany:</w:t>
      </w:r>
      <w:r w:rsidRPr="004F24C9">
        <w:rPr>
          <w:rFonts w:asciiTheme="minorHAnsi" w:hAnsiTheme="minorHAnsi" w:cstheme="minorHAnsi"/>
          <w:bCs/>
          <w:i/>
        </w:rPr>
        <w:tab/>
      </w:r>
    </w:p>
    <w:p w:rsidR="00B6057C" w:rsidRPr="004F24C9" w:rsidRDefault="00B6057C" w:rsidP="00B6057C">
      <w:pPr>
        <w:numPr>
          <w:ilvl w:val="0"/>
          <w:numId w:val="23"/>
        </w:numPr>
        <w:rPr>
          <w:rFonts w:asciiTheme="minorHAnsi" w:hAnsiTheme="minorHAnsi" w:cstheme="minorHAnsi"/>
          <w:bCs/>
          <w:i/>
        </w:rPr>
      </w:pPr>
      <w:r w:rsidRPr="004F24C9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B6057C" w:rsidRPr="004F24C9" w:rsidRDefault="00B6057C" w:rsidP="00B6057C">
      <w:pPr>
        <w:numPr>
          <w:ilvl w:val="0"/>
          <w:numId w:val="23"/>
        </w:numPr>
        <w:rPr>
          <w:rFonts w:asciiTheme="minorHAnsi" w:hAnsiTheme="minorHAnsi" w:cstheme="minorHAnsi"/>
          <w:bCs/>
          <w:i/>
        </w:rPr>
      </w:pPr>
      <w:r w:rsidRPr="004F24C9">
        <w:rPr>
          <w:rFonts w:asciiTheme="minorHAnsi" w:hAnsiTheme="minorHAnsi" w:cstheme="minorHAnsi"/>
          <w:bCs/>
          <w:i/>
        </w:rPr>
        <w:t>w postaci elektronicznej opatrzonej:</w:t>
      </w:r>
    </w:p>
    <w:p w:rsidR="00B6057C" w:rsidRPr="004F24C9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4F24C9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B6057C" w:rsidRPr="004F24C9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4F24C9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1"/>
    <w:p w:rsidR="00B6057C" w:rsidRDefault="00B6057C" w:rsidP="00B6057C">
      <w:pPr>
        <w:ind w:right="70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:rsidR="00B6057C" w:rsidRPr="00D1735C" w:rsidRDefault="00B6057C" w:rsidP="00B6057C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2" w:name="_Toc325105790"/>
      <w:bookmarkStart w:id="83" w:name="_Toc15197078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10 do SWZ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2"/>
      <w:r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3"/>
    </w:p>
    <w:p w:rsidR="00B6057C" w:rsidRDefault="00B6057C" w:rsidP="00B6057C">
      <w:pPr>
        <w:rPr>
          <w:rFonts w:ascii="Calibri" w:hAnsi="Calibri" w:cs="Calibri"/>
          <w:sz w:val="24"/>
          <w:szCs w:val="24"/>
        </w:rPr>
      </w:pPr>
    </w:p>
    <w:p w:rsidR="00B6057C" w:rsidRPr="00A20BB3" w:rsidRDefault="00B6057C" w:rsidP="00B6057C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26</w:t>
      </w:r>
      <w:r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.</w:t>
      </w:r>
      <w:r>
        <w:rPr>
          <w:rFonts w:ascii="Calibri" w:hAnsi="Calibri" w:cs="Calibri"/>
          <w:color w:val="000000" w:themeColor="text1"/>
          <w:szCs w:val="24"/>
          <w:lang w:val="pl-PL"/>
        </w:rPr>
        <w:t>3</w:t>
      </w:r>
      <w:r w:rsidRPr="00D17EDF">
        <w:rPr>
          <w:rFonts w:ascii="Calibri" w:hAnsi="Calibri" w:cs="Calibri"/>
          <w:color w:val="000000" w:themeColor="text1"/>
          <w:szCs w:val="24"/>
          <w:lang w:val="pl-PL"/>
        </w:rPr>
        <w:t>/2023</w:t>
      </w:r>
    </w:p>
    <w:p w:rsidR="00B6057C" w:rsidRDefault="00B6057C" w:rsidP="00B6057C">
      <w:pPr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:rsidR="00B6057C" w:rsidRDefault="00B6057C" w:rsidP="00B6057C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:rsidR="00B6057C" w:rsidRDefault="00B6057C" w:rsidP="00B6057C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:rsidR="00B6057C" w:rsidRDefault="00B6057C" w:rsidP="00B6057C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:rsidR="00B6057C" w:rsidRDefault="00B6057C" w:rsidP="00B6057C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4"/>
    <w:bookmarkEnd w:id="85"/>
    <w:p w:rsidR="00B6057C" w:rsidRPr="00410A57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9D144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Pr="000A35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DOWÓZ ORAZ ODWÓZ DZIECI I UCZNIÓW/UCZNIÓW NIEPEŁNOSPRAWNYCH DO PRZEDSZKOLI I SZKÓŁ  W ROKU SZKOLNYM 2023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”.</w:t>
      </w:r>
    </w:p>
    <w:p w:rsidR="00B6057C" w:rsidRPr="002622FA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:rsidR="00B6057C" w:rsidRPr="00410A57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:rsidR="00B6057C" w:rsidRPr="002622FA" w:rsidRDefault="00B6057C" w:rsidP="00B6057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B6057C" w:rsidRPr="002622FA" w:rsidRDefault="00B6057C" w:rsidP="00B6057C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B6057C" w:rsidRPr="002622FA" w:rsidRDefault="00B6057C" w:rsidP="00B6057C">
      <w:pPr>
        <w:rPr>
          <w:rFonts w:ascii="Calibri" w:hAnsi="Calibri" w:cs="Calibri"/>
          <w:bCs/>
          <w:sz w:val="22"/>
          <w:szCs w:val="22"/>
        </w:rPr>
      </w:pPr>
    </w:p>
    <w:p w:rsidR="00B6057C" w:rsidRPr="002622FA" w:rsidRDefault="00B6057C" w:rsidP="00B6057C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:rsidR="00B6057C" w:rsidRDefault="00B6057C" w:rsidP="00B6057C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0"/>
        <w:gridCol w:w="2015"/>
        <w:gridCol w:w="1813"/>
        <w:gridCol w:w="1812"/>
        <w:gridCol w:w="1812"/>
      </w:tblGrid>
      <w:tr w:rsidR="00B6057C" w:rsidRPr="000103CB" w:rsidTr="00FC59A2">
        <w:trPr>
          <w:trHeight w:val="27"/>
          <w:tblHeader/>
        </w:trPr>
        <w:tc>
          <w:tcPr>
            <w:tcW w:w="888" w:type="pct"/>
            <w:shd w:val="clear" w:color="auto" w:fill="E6E6E6"/>
            <w:vAlign w:val="center"/>
          </w:tcPr>
          <w:p w:rsidR="00B6057C" w:rsidRPr="00294AF9" w:rsidRDefault="00B6057C" w:rsidP="00FC59A2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Imię i nazwisko kierowcy</w:t>
            </w:r>
          </w:p>
        </w:tc>
        <w:tc>
          <w:tcPr>
            <w:tcW w:w="1111" w:type="pct"/>
            <w:shd w:val="clear" w:color="auto" w:fill="E6E6E6"/>
          </w:tcPr>
          <w:p w:rsidR="00B6057C" w:rsidRDefault="00B6057C" w:rsidP="00FC59A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Kwalifikacje zawodowe/uprawnienia</w:t>
            </w:r>
          </w:p>
        </w:tc>
        <w:tc>
          <w:tcPr>
            <w:tcW w:w="1000" w:type="pct"/>
            <w:shd w:val="clear" w:color="auto" w:fill="E6E6E6"/>
          </w:tcPr>
          <w:p w:rsidR="00B6057C" w:rsidRPr="00254135" w:rsidRDefault="00B6057C" w:rsidP="00FC59A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Doświadczenie</w:t>
            </w:r>
          </w:p>
          <w:p w:rsidR="00B6057C" w:rsidRDefault="00B6057C" w:rsidP="00FC59A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w latach</w:t>
            </w:r>
          </w:p>
        </w:tc>
        <w:tc>
          <w:tcPr>
            <w:tcW w:w="1000" w:type="pct"/>
            <w:shd w:val="clear" w:color="auto" w:fill="E6E6E6"/>
          </w:tcPr>
          <w:p w:rsidR="00B6057C" w:rsidRDefault="00B6057C" w:rsidP="00FC59A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 w:rsidRPr="00254135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Wykształcenie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B6057C" w:rsidRPr="000103CB" w:rsidRDefault="00B6057C" w:rsidP="00FC59A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Podstawa dysponowania</w:t>
            </w:r>
          </w:p>
        </w:tc>
      </w:tr>
      <w:tr w:rsidR="00B6057C" w:rsidRPr="000103CB" w:rsidTr="00FC59A2">
        <w:trPr>
          <w:trHeight w:val="819"/>
        </w:trPr>
        <w:tc>
          <w:tcPr>
            <w:tcW w:w="888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111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</w:tr>
      <w:tr w:rsidR="00B6057C" w:rsidRPr="000103CB" w:rsidTr="00FC59A2">
        <w:trPr>
          <w:trHeight w:val="1003"/>
        </w:trPr>
        <w:tc>
          <w:tcPr>
            <w:tcW w:w="888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</w:p>
        </w:tc>
        <w:tc>
          <w:tcPr>
            <w:tcW w:w="1111" w:type="pct"/>
          </w:tcPr>
          <w:p w:rsidR="00B6057C" w:rsidRPr="000103CB" w:rsidRDefault="00B6057C" w:rsidP="00FC59A2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</w:p>
        </w:tc>
      </w:tr>
      <w:tr w:rsidR="00B6057C" w:rsidRPr="000103CB" w:rsidTr="00FC59A2">
        <w:trPr>
          <w:trHeight w:val="1175"/>
        </w:trPr>
        <w:tc>
          <w:tcPr>
            <w:tcW w:w="888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111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  <w:tc>
          <w:tcPr>
            <w:tcW w:w="1000" w:type="pct"/>
          </w:tcPr>
          <w:p w:rsidR="00B6057C" w:rsidRPr="000103CB" w:rsidRDefault="00B6057C" w:rsidP="00FC59A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</w:p>
        </w:tc>
      </w:tr>
    </w:tbl>
    <w:p w:rsidR="00B6057C" w:rsidRDefault="00B6057C" w:rsidP="00B6057C">
      <w:pPr>
        <w:rPr>
          <w:rFonts w:ascii="Calibri" w:hAnsi="Calibri" w:cs="Calibri"/>
          <w:bCs/>
          <w:sz w:val="24"/>
          <w:szCs w:val="24"/>
        </w:rPr>
      </w:pPr>
    </w:p>
    <w:p w:rsidR="00B6057C" w:rsidRDefault="00B6057C" w:rsidP="00B6057C">
      <w:pPr>
        <w:rPr>
          <w:rFonts w:ascii="Calibri" w:hAnsi="Calibri" w:cs="Calibri"/>
          <w:bCs/>
          <w:sz w:val="24"/>
          <w:szCs w:val="24"/>
        </w:rPr>
      </w:pPr>
    </w:p>
    <w:p w:rsidR="00B6057C" w:rsidRDefault="00B6057C" w:rsidP="00B6057C">
      <w:pPr>
        <w:rPr>
          <w:rFonts w:ascii="Calibri" w:hAnsi="Calibri" w:cs="Calibri"/>
          <w:bCs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:rsidR="00B6057C" w:rsidRDefault="00B6057C" w:rsidP="00B6057C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B6057C" w:rsidRDefault="00B6057C" w:rsidP="00B6057C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:rsidR="00B6057C" w:rsidRDefault="00B6057C" w:rsidP="00B6057C">
      <w:pPr>
        <w:jc w:val="both"/>
        <w:rPr>
          <w:rFonts w:ascii="Calibri" w:hAnsi="Calibri"/>
        </w:rPr>
      </w:pPr>
      <w:bookmarkStart w:id="86" w:name="_Toc161647347"/>
      <w:bookmarkEnd w:id="86"/>
    </w:p>
    <w:p w:rsidR="00B6057C" w:rsidRDefault="00B6057C" w:rsidP="00B6057C">
      <w:pPr>
        <w:jc w:val="both"/>
        <w:rPr>
          <w:rFonts w:ascii="Calibri" w:hAnsi="Calibri"/>
        </w:rPr>
      </w:pPr>
    </w:p>
    <w:p w:rsidR="00B6057C" w:rsidRDefault="00B6057C" w:rsidP="00B6057C">
      <w:pPr>
        <w:jc w:val="both"/>
        <w:rPr>
          <w:rFonts w:ascii="Calibri" w:hAnsi="Calibri"/>
        </w:rPr>
      </w:pPr>
    </w:p>
    <w:p w:rsidR="00B6057C" w:rsidRDefault="00B6057C" w:rsidP="00B6057C">
      <w:pPr>
        <w:jc w:val="both"/>
        <w:rPr>
          <w:rFonts w:ascii="Calibri" w:hAnsi="Calibri"/>
        </w:rPr>
      </w:pPr>
    </w:p>
    <w:p w:rsidR="00B6057C" w:rsidRDefault="00B6057C" w:rsidP="00B6057C">
      <w:pPr>
        <w:jc w:val="both"/>
        <w:rPr>
          <w:rFonts w:ascii="Calibri" w:hAnsi="Calibri"/>
        </w:rPr>
      </w:pPr>
    </w:p>
    <w:p w:rsidR="00B6057C" w:rsidRPr="00540D53" w:rsidRDefault="00B6057C" w:rsidP="00B6057C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B6057C" w:rsidRPr="00540D53" w:rsidRDefault="00B6057C" w:rsidP="00B6057C">
      <w:pPr>
        <w:numPr>
          <w:ilvl w:val="0"/>
          <w:numId w:val="1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B6057C" w:rsidRPr="00540D53" w:rsidRDefault="00B6057C" w:rsidP="00B6057C">
      <w:pPr>
        <w:numPr>
          <w:ilvl w:val="0"/>
          <w:numId w:val="1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B6057C" w:rsidRPr="00540D53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B6057C" w:rsidRPr="00540D53" w:rsidRDefault="00B6057C" w:rsidP="00B6057C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B6057C" w:rsidRDefault="00B6057C" w:rsidP="00B6057C">
      <w:pPr>
        <w:jc w:val="both"/>
        <w:rPr>
          <w:rFonts w:ascii="Calibri" w:hAnsi="Calibri"/>
        </w:rPr>
      </w:pPr>
    </w:p>
    <w:p w:rsidR="00B6057C" w:rsidRDefault="00B6057C" w:rsidP="00B6057C">
      <w:pPr>
        <w:jc w:val="both"/>
        <w:rPr>
          <w:rFonts w:ascii="Calibri" w:hAnsi="Calibri"/>
        </w:rPr>
      </w:pPr>
    </w:p>
    <w:p w:rsidR="00F62D8C" w:rsidRPr="00B6057C" w:rsidRDefault="00F62D8C" w:rsidP="00B6057C">
      <w:pPr>
        <w:jc w:val="both"/>
        <w:rPr>
          <w:rFonts w:ascii="Calibri" w:hAnsi="Calibri"/>
        </w:rPr>
      </w:pPr>
    </w:p>
    <w:sectPr w:rsidR="00F62D8C" w:rsidRPr="00B6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7C" w:rsidRDefault="00B6057C" w:rsidP="00B6057C">
      <w:r>
        <w:separator/>
      </w:r>
    </w:p>
  </w:endnote>
  <w:endnote w:type="continuationSeparator" w:id="0">
    <w:p w:rsidR="00B6057C" w:rsidRDefault="00B6057C" w:rsidP="00B6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7C" w:rsidRDefault="00B6057C" w:rsidP="00B6057C">
      <w:r>
        <w:separator/>
      </w:r>
    </w:p>
  </w:footnote>
  <w:footnote w:type="continuationSeparator" w:id="0">
    <w:p w:rsidR="00B6057C" w:rsidRDefault="00B6057C" w:rsidP="00B6057C">
      <w:r>
        <w:continuationSeparator/>
      </w:r>
    </w:p>
  </w:footnote>
  <w:footnote w:id="1">
    <w:p w:rsidR="00B6057C" w:rsidRDefault="00B6057C" w:rsidP="00B6057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5306E"/>
    <w:multiLevelType w:val="multilevel"/>
    <w:tmpl w:val="02246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9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2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17"/>
  </w:num>
  <w:num w:numId="14">
    <w:abstractNumId w:val="8"/>
  </w:num>
  <w:num w:numId="15">
    <w:abstractNumId w:val="13"/>
  </w:num>
  <w:num w:numId="16">
    <w:abstractNumId w:val="19"/>
  </w:num>
  <w:num w:numId="17">
    <w:abstractNumId w:val="4"/>
  </w:num>
  <w:num w:numId="18">
    <w:abstractNumId w:val="20"/>
  </w:num>
  <w:num w:numId="19">
    <w:abstractNumId w:val="1"/>
  </w:num>
  <w:num w:numId="20">
    <w:abstractNumId w:val="21"/>
  </w:num>
  <w:num w:numId="21">
    <w:abstractNumId w:val="1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7C"/>
    <w:rsid w:val="00B6057C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914C-D95A-4D76-B082-8AF3D7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6057C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57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B6057C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57C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B6057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057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B605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6057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B6057C"/>
    <w:pPr>
      <w:ind w:left="283" w:hanging="283"/>
    </w:pPr>
  </w:style>
  <w:style w:type="paragraph" w:customStyle="1" w:styleId="Nagwek6">
    <w:name w:val="Nag?—wek 6"/>
    <w:basedOn w:val="Normalny"/>
    <w:next w:val="Normalny"/>
    <w:rsid w:val="00B6057C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B6057C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057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B605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6057C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rsid w:val="00B6057C"/>
    <w:rPr>
      <w:vertAlign w:val="superscript"/>
    </w:rPr>
  </w:style>
  <w:style w:type="paragraph" w:styleId="NormalnyWeb">
    <w:name w:val="Normal (Web)"/>
    <w:basedOn w:val="Normalny"/>
    <w:unhideWhenUsed/>
    <w:qFormat/>
    <w:rsid w:val="00B6057C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B6057C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6057C"/>
    <w:pPr>
      <w:suppressLineNumbers/>
      <w:suppressAutoHyphens/>
      <w:overflowPunct w:val="0"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4359</Words>
  <Characters>26159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2023-12-04T14:34:00Z</dcterms:created>
  <dcterms:modified xsi:type="dcterms:W3CDTF">2023-12-04T14:35:00Z</dcterms:modified>
</cp:coreProperties>
</file>