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531F15CC" w:rsidR="00CE4E82" w:rsidRPr="005B7AFE" w:rsidRDefault="00CE4E82" w:rsidP="005D00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>:  „</w:t>
      </w:r>
      <w:r w:rsidR="00AC3D43" w:rsidRPr="008C0DC9">
        <w:rPr>
          <w:rFonts w:cs="Calibri"/>
          <w:b/>
          <w:bCs/>
          <w:szCs w:val="22"/>
        </w:rPr>
        <w:t>Budowa wolnostojącego garażu na samochód strażacki wraz z zewnętrznym odcinkiem wewnętrznej instalacji elektrycznej w miejscowości Łysa Góra</w:t>
      </w:r>
      <w:r w:rsidR="00AC3D43" w:rsidRPr="008C0DC9">
        <w:rPr>
          <w:rFonts w:cs="Calibri"/>
          <w:b/>
          <w:szCs w:val="22"/>
        </w:rPr>
        <w:t>”</w:t>
      </w:r>
      <w:r w:rsidR="005D00D6">
        <w:rPr>
          <w:rFonts w:cs="Calibri"/>
          <w:b/>
          <w:szCs w:val="22"/>
        </w:rPr>
        <w:t xml:space="preserve"> 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b</w:t>
      </w:r>
      <w:r w:rsidRPr="005B7AFE">
        <w:rPr>
          <w:rFonts w:asciiTheme="minorHAnsi" w:hAnsiTheme="minorHAnsi" w:cstheme="minorHAnsi"/>
          <w:szCs w:val="22"/>
        </w:rPr>
        <w:t>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82720" w14:textId="77777777" w:rsidR="00FA54C4" w:rsidRDefault="00FA54C4" w:rsidP="00CE4E82">
      <w:r>
        <w:separator/>
      </w:r>
    </w:p>
  </w:endnote>
  <w:endnote w:type="continuationSeparator" w:id="0">
    <w:p w14:paraId="0AA8EE42" w14:textId="77777777" w:rsidR="00FA54C4" w:rsidRDefault="00FA54C4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C4721" w14:textId="77777777" w:rsidR="00193EE8" w:rsidRDefault="00193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B871" w14:textId="77777777" w:rsidR="00193EE8" w:rsidRDefault="00193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D92DA" w14:textId="77777777" w:rsidR="00193EE8" w:rsidRDefault="00193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1D383" w14:textId="77777777" w:rsidR="00FA54C4" w:rsidRDefault="00FA54C4" w:rsidP="00CE4E82">
      <w:r>
        <w:separator/>
      </w:r>
    </w:p>
  </w:footnote>
  <w:footnote w:type="continuationSeparator" w:id="0">
    <w:p w14:paraId="2465F23D" w14:textId="77777777" w:rsidR="00FA54C4" w:rsidRDefault="00FA54C4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494EA" w14:textId="77777777" w:rsidR="00193EE8" w:rsidRDefault="00193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DCB" w14:textId="77777777" w:rsidR="00193EE8" w:rsidRDefault="00193EE8" w:rsidP="00193EE8">
    <w:pPr>
      <w:pStyle w:val="Nagwek"/>
      <w:jc w:val="right"/>
      <w:rPr>
        <w:rFonts w:cs="Calibri"/>
        <w:sz w:val="20"/>
        <w:szCs w:val="20"/>
      </w:rPr>
    </w:pPr>
    <w:r w:rsidRPr="00193EE8">
      <w:rPr>
        <w:rFonts w:eastAsia="Calibri"/>
        <w:noProof/>
      </w:rPr>
      <w:drawing>
        <wp:inline distT="0" distB="0" distL="0" distR="0" wp14:anchorId="3C3699D1" wp14:editId="15B7C736">
          <wp:extent cx="2314575" cy="695325"/>
          <wp:effectExtent l="0" t="0" r="9525" b="9525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3A2EF8" w14:textId="3E92B24E" w:rsidR="00CE4E82" w:rsidRPr="00193EE8" w:rsidRDefault="00295486" w:rsidP="00193EE8">
    <w:pPr>
      <w:pStyle w:val="Nagwek"/>
      <w:rPr>
        <w:rFonts w:cs="Calibri"/>
        <w:sz w:val="20"/>
        <w:szCs w:val="20"/>
      </w:rPr>
    </w:pPr>
    <w:r w:rsidRPr="00193EE8">
      <w:rPr>
        <w:rFonts w:cs="Calibri"/>
        <w:sz w:val="20"/>
        <w:szCs w:val="20"/>
      </w:rPr>
      <w:t>IOŚ.271.1.</w:t>
    </w:r>
    <w:r w:rsidR="00193EE8">
      <w:rPr>
        <w:rFonts w:cs="Calibri"/>
        <w:sz w:val="20"/>
        <w:szCs w:val="20"/>
      </w:rPr>
      <w:t>9</w:t>
    </w:r>
    <w:r w:rsidR="002F5061" w:rsidRPr="00193EE8">
      <w:rPr>
        <w:rFonts w:cs="Calibri"/>
        <w:sz w:val="20"/>
        <w:szCs w:val="20"/>
      </w:rPr>
      <w:t>.202</w:t>
    </w:r>
    <w:r w:rsidR="004B1247" w:rsidRPr="00193EE8">
      <w:rPr>
        <w:rFonts w:cs="Calibri"/>
        <w:sz w:val="20"/>
        <w:szCs w:val="20"/>
      </w:rPr>
      <w:t>4</w:t>
    </w:r>
    <w:r w:rsidR="00163154" w:rsidRPr="00193EE8">
      <w:rPr>
        <w:rFonts w:cs="Calibri"/>
        <w:sz w:val="20"/>
        <w:szCs w:val="20"/>
      </w:rPr>
      <w:tab/>
    </w:r>
    <w:r w:rsidR="00163154" w:rsidRPr="00193EE8">
      <w:rPr>
        <w:rFonts w:cs="Calibri"/>
        <w:sz w:val="20"/>
        <w:szCs w:val="20"/>
      </w:rPr>
      <w:tab/>
    </w:r>
    <w:r w:rsidR="00BB67A3" w:rsidRPr="00193EE8">
      <w:rPr>
        <w:rFonts w:cs="Calibri"/>
        <w:sz w:val="20"/>
        <w:szCs w:val="20"/>
      </w:rPr>
      <w:t>Załą</w:t>
    </w:r>
    <w:r w:rsidR="00CE4E82" w:rsidRPr="00193EE8">
      <w:rPr>
        <w:rFonts w:cs="Calibri"/>
        <w:sz w:val="20"/>
        <w:szCs w:val="20"/>
      </w:rPr>
      <w:t xml:space="preserve">cznik nr </w:t>
    </w:r>
    <w:r w:rsidR="00BB67A3" w:rsidRPr="00193EE8">
      <w:rPr>
        <w:rFonts w:cs="Calibri"/>
        <w:sz w:val="20"/>
        <w:szCs w:val="20"/>
      </w:rPr>
      <w:t>5</w:t>
    </w:r>
    <w:r w:rsidR="00CE4E82" w:rsidRPr="00193EE8">
      <w:rPr>
        <w:rFonts w:cs="Calibri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B7DD" w14:textId="77777777" w:rsidR="00193EE8" w:rsidRDefault="00193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93EE8"/>
    <w:rsid w:val="001B48D7"/>
    <w:rsid w:val="001D44A5"/>
    <w:rsid w:val="00220A81"/>
    <w:rsid w:val="00286B28"/>
    <w:rsid w:val="00295486"/>
    <w:rsid w:val="002B2790"/>
    <w:rsid w:val="002F5061"/>
    <w:rsid w:val="00333828"/>
    <w:rsid w:val="00347AC3"/>
    <w:rsid w:val="003610E9"/>
    <w:rsid w:val="00417FCE"/>
    <w:rsid w:val="004A537E"/>
    <w:rsid w:val="004B1247"/>
    <w:rsid w:val="005566A0"/>
    <w:rsid w:val="00597F13"/>
    <w:rsid w:val="005B7AFE"/>
    <w:rsid w:val="005D00D6"/>
    <w:rsid w:val="006301BC"/>
    <w:rsid w:val="006B45B2"/>
    <w:rsid w:val="006E726D"/>
    <w:rsid w:val="00757140"/>
    <w:rsid w:val="007857FA"/>
    <w:rsid w:val="007C06FD"/>
    <w:rsid w:val="00857718"/>
    <w:rsid w:val="008B2A7E"/>
    <w:rsid w:val="008D0031"/>
    <w:rsid w:val="00A32EF4"/>
    <w:rsid w:val="00AC3D43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02AC2"/>
    <w:rsid w:val="00D12850"/>
    <w:rsid w:val="00D42C69"/>
    <w:rsid w:val="00DB0A7A"/>
    <w:rsid w:val="00E3756F"/>
    <w:rsid w:val="00E559FD"/>
    <w:rsid w:val="00EB5BA5"/>
    <w:rsid w:val="00ED7319"/>
    <w:rsid w:val="00F41E32"/>
    <w:rsid w:val="00F43135"/>
    <w:rsid w:val="00F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33</cp:revision>
  <dcterms:created xsi:type="dcterms:W3CDTF">2021-04-23T10:08:00Z</dcterms:created>
  <dcterms:modified xsi:type="dcterms:W3CDTF">2024-05-31T09:26:00Z</dcterms:modified>
</cp:coreProperties>
</file>