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5F3E5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E1277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E127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4B577E77" w14:textId="77777777" w:rsidR="00FE1277" w:rsidRDefault="00FE1277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769B74C4" w14:textId="77777777" w:rsidR="00FE1277" w:rsidRDefault="00FE1277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44DB85BA" w14:textId="77777777" w:rsidR="00FE1277" w:rsidRDefault="00FE1277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4A61A98" w14:textId="77777777" w:rsidR="00FE1277" w:rsidRPr="00F82457" w:rsidRDefault="00FE1277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E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E127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FE1277" w:rsidRPr="00F82457" w14:paraId="2C3A8537" w14:textId="77777777" w:rsidTr="00FE127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E1277" w:rsidRPr="002B2196" w:rsidRDefault="00FE1277" w:rsidP="002B21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11E" w14:textId="7B8E2C0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Chleb wieloziarnisty  krojony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-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mąka pszenna typ 750,mąka żytnia typ 720, mąka żytnia typ 2000 (razowa), otręby pszenne, naturalny zakwas żytni, słonecznik, siemię lniane, sezam, mąka jęczmienna słodowa,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drożdż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e, sól,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EC916F1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381E97A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9E6C390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49F89E31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52D" w14:textId="484748E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Chałka krojona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- mąka </w:t>
            </w:r>
            <w:r>
              <w:rPr>
                <w:rFonts w:cstheme="minorHAnsi"/>
                <w:color w:val="000000"/>
                <w:sz w:val="18"/>
                <w:szCs w:val="18"/>
              </w:rPr>
              <w:t>pszenna typ 1850, cukier, drożdż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e, olej, margaryna, sól, woda,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spulchniających, polepszaczy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7473564F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7C31DAC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3560475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0AC8340B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1151E3A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chleb graham krojony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                         - mąka pszenna typ 1850, ciemna, gru</w:t>
            </w:r>
            <w:r>
              <w:rPr>
                <w:rFonts w:cstheme="minorHAnsi"/>
                <w:color w:val="000000"/>
                <w:sz w:val="18"/>
                <w:szCs w:val="18"/>
              </w:rPr>
              <w:t>bo mielona - 90%, naturalny zak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wa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żytni, drożdże, sól,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7596C3D5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3E3BE89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31166DC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42098410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7EF" w14:textId="4C3BCF0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AD17" w14:textId="15B60444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Baton krojony 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      - mąka pszenna typ 5</w:t>
            </w:r>
            <w:r>
              <w:rPr>
                <w:rFonts w:cstheme="minorHAnsi"/>
                <w:color w:val="000000"/>
                <w:sz w:val="18"/>
                <w:szCs w:val="18"/>
              </w:rPr>
              <w:t>00, mąka pszenna typ 650, drożdż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e,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sól, cukier, olej,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6DA" w14:textId="62A0EF7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537" w14:textId="530EFF9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569" w14:textId="01713F5F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375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22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30E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57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6ED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4458A13F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BF9" w14:textId="2D821FFA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AF2" w14:textId="4A7C83AA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Chleb tostowy krojony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             - mąka pszenna typ 5</w:t>
            </w:r>
            <w:r>
              <w:rPr>
                <w:rFonts w:cstheme="minorHAnsi"/>
                <w:color w:val="000000"/>
                <w:sz w:val="18"/>
                <w:szCs w:val="18"/>
              </w:rPr>
              <w:t>00, mąka pszenna typ 650, drożdż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e, sól, cukier, olej,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770" w14:textId="31F164F0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F24" w14:textId="14BA1B97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E8B" w14:textId="42C11F8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BDC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04F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412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0F4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CC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04392C52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4E9" w14:textId="74118AE4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1664" w14:textId="70D936B1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Bułka graham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- mąka pszenna typ 1850 ciemna, grubo mielona,, mąka żytnia 2000, zakwas żytni, drożdże, sól,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257" w14:textId="63F2F330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4B" w14:textId="7A6859EA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058" w14:textId="104E7247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199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E6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82F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979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BD9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CF4D4FD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ED2" w14:textId="600A3B32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9CF" w14:textId="726BD2A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Bułka mała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-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mąka pszenna typ 500, mąka pszenna typ 650, 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e,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sól, cukier, olej,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D24" w14:textId="2F6B43AC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9FB" w14:textId="410FDB4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C1A" w14:textId="185CED32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3BA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57A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7E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F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178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6EBD12A3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AB14" w14:textId="038DDC70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0C4" w14:textId="0B513852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pączek z nadzieniem różanym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nie z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marmoladą. Smażony na oleju rzepakowym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228" w14:textId="00A1BC64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min.70g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FCA" w14:textId="57C4FA74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841" w14:textId="3AC921D6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795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D3E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39E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40D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D6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573C8A18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D55" w14:textId="744E5E0C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65B" w14:textId="45EA6992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drożdżówka z jabłkiem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bez dodatku sztucznych aromatów, cukru waniliowego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A7AF" w14:textId="6AE33F2F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min.100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803" w14:textId="2AFBE882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0D9" w14:textId="1D13959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2CA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70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DE8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01D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26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284D1B1F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FBE" w14:textId="7D7AD663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4F6" w14:textId="135DF3C9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drożdżówka z serem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, bez dodatku sztucznych aromatów, cukru waniliowego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D283" w14:textId="165E0F28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min.100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9B5" w14:textId="317840A8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E7B" w14:textId="6D553FA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AB3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1BCD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8D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A59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71E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29DBB7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4BF" w14:textId="6C7F80AF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553F" w14:textId="7A78B718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bułka </w:t>
            </w:r>
            <w:proofErr w:type="spellStart"/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hod</w:t>
            </w:r>
            <w:proofErr w:type="spellEnd"/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-dog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,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521" w14:textId="04151F9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48D" w14:textId="396A824F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C96" w14:textId="4615D3FC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6EC1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A0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03A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79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6E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60D506BB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BF1" w14:textId="7278A8FD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4EC" w14:textId="6FDB5B1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chleb zwykły mały  krojony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- mąka pszenna typ 750, mąka żytnia typ 720,naturalny zakwas żytni, drożdże, s</w:t>
            </w:r>
            <w:r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l,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BB0" w14:textId="115D1424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0,65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37E" w14:textId="3ADA534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979" w14:textId="64B9154B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27D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C7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7ED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8D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9C4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0EAA1DEF" w14:textId="77777777" w:rsidTr="003058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7F3" w14:textId="19F7F603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B976" w14:textId="2B72C3E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ciasto drożdżowe z jabłkiem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CC8F2" w14:textId="6CD3213A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71A" w14:textId="7AAEAED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C76" w14:textId="1A778425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071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405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CE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8FE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ADF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695657E" w14:textId="77777777" w:rsidTr="003058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64C" w14:textId="58A58D8E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861" w14:textId="76153EE7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ciasto drożdżowe ze śliwką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C08F9" w14:textId="281B1E5A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C56" w14:textId="3368350B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EE07" w14:textId="3FC7B260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3C5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C2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E65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232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94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46822B13" w14:textId="77777777" w:rsidTr="003058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639" w14:textId="623470D4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80D" w14:textId="6B12DC5F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ciasto drożdżowe z serem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8F190" w14:textId="4D9D1E00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F28" w14:textId="1F94B8A6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64F" w14:textId="277C7932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A4E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181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A0F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420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4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3CA2B1CB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6BF" w14:textId="10D9529B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563" w14:textId="6D42322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chleb dworski  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     - mąka żytnia, mąka pszenna, naturalny zakwas żytni, słonecznik, siemię lniane, sezam, otręby pszenne, drożdże, sól,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54C" w14:textId="1F8BDF56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8C0" w14:textId="5403AAC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60E" w14:textId="2BBC5C08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BC9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304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A2C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580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1B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2E5B3857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891" w14:textId="7C42B2C3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29BE" w14:textId="1D74C0E9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chleb orkiszowy     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                    - mąka pszenna orkiszowa, m</w:t>
            </w:r>
            <w:r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ka żytnia, płatki z pszenicy orkiszowej, naturalny zakwas żytni, mąka sojowa, słonecznik, płatki owsiane,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ziarno pszenicy, drożdże, sól, woda. Bez dodatku chemicznych substancji dodatkowych do żywności (gł</w:t>
            </w:r>
            <w:r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0344" w14:textId="0CF66A6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0,30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5BE" w14:textId="645DA60C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325" w14:textId="77B7FB04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C94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01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049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06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584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2F5AE3AD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954" w14:textId="25D0D45C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2E03" w14:textId="6825AE6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bagietka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0267" w14:textId="08A1940C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0,30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170A" w14:textId="39B93AEB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AA96" w14:textId="121629CF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8B3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FB50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EF33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7C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55F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4D9A6AC1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08C" w14:textId="576F881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0DBD" w14:textId="2297322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bułka maślana z kruszonką -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mąka p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zenna typ 500, cukier, drożdże, olej,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margaryna,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sól, woda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BF2" w14:textId="1CB376A7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0,10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D46" w14:textId="2BDBAD9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31A9" w14:textId="259EB021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E1F5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4B5E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D69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7D26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0A01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624C4AC8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0A5" w14:textId="6CC4BCCF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6F8C" w14:textId="349FD2E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rogal mały bez maku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                     - mąka pszenna typ 1850, cukier,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drożdże, olej,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margaryna, sól,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woda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43F" w14:textId="1214B651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FE6C" w14:textId="3FA30370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77C3" w14:textId="6BC7BA80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780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42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0D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3F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688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260F7B18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3FC2" w14:textId="528C44F6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D7DB" w14:textId="27BA4C7D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bułka maślana bez maku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- mąka pszenna typ 1850, cukier,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drożdże, olej,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margaryna, sól,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woda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D96F" w14:textId="11EA4387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27E2" w14:textId="632D45BE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B130" w14:textId="5AD97099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5F18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1B2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BAB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F70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051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4346D9FE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AE53" w14:textId="6A3E83A1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8755" w14:textId="6566F201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chleb marchewkowy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 xml:space="preserve"> , mąka pszenna typ 750, mąka żytnia typ 720, naturalny zakwas żytni, słonecznik, otręby żytn</w:t>
            </w:r>
            <w:r>
              <w:rPr>
                <w:rFonts w:cstheme="minorHAnsi"/>
                <w:color w:val="000000"/>
                <w:sz w:val="18"/>
                <w:szCs w:val="18"/>
              </w:rPr>
              <w:t>ie, siemię lniane, sezam, drożdż</w:t>
            </w:r>
            <w:r w:rsidRPr="00FE1277">
              <w:rPr>
                <w:rFonts w:cstheme="minorHAnsi"/>
                <w:color w:val="000000"/>
                <w:sz w:val="18"/>
                <w:szCs w:val="18"/>
              </w:rPr>
              <w:t>e, sól, woda. Bez dodatku chemicznych substancji dodatkowych do żywności (głównie substancji spulchniających, polepszaczy- środków do przetwarzania mąki, substancji utrzymujących wilgoć)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B846" w14:textId="36E36FCF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1A96" w14:textId="4E451963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DF6E" w14:textId="4BEBC5DA" w:rsidR="00FE1277" w:rsidRPr="00FE1277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127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7161" w14:textId="77777777" w:rsidR="00FE1277" w:rsidRPr="002B2196" w:rsidRDefault="00FE127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57B9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4AF8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230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19F7" w14:textId="77777777" w:rsidR="00FE1277" w:rsidRPr="002B2196" w:rsidRDefault="00FE127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FE1277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058FC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058FC">
              <w:rPr>
                <w:rFonts w:cstheme="minorHAnsi"/>
                <w:bCs/>
                <w:noProof/>
                <w:sz w:val="20"/>
                <w:szCs w:val="20"/>
              </w:rPr>
              <w:t>7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058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46B14F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E1277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E1277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058FC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2022-07-07T08:02:00Z</dcterms:created>
  <dcterms:modified xsi:type="dcterms:W3CDTF">2022-07-18T10:00:00Z</dcterms:modified>
</cp:coreProperties>
</file>