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10D" w14:textId="77777777" w:rsidR="00BC5F47" w:rsidRDefault="00BC5F47" w:rsidP="00BC5F4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14:paraId="183912EE" w14:textId="77777777" w:rsidR="00BC5F47" w:rsidRDefault="00BC5F47" w:rsidP="00BC5F4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6097FAD1" w14:textId="77777777" w:rsidR="00BC5F47" w:rsidRDefault="00BC5F47" w:rsidP="00BC5F47">
      <w:r>
        <w:t>( nazwa wykonawcy)</w:t>
      </w:r>
    </w:p>
    <w:p w14:paraId="417E1345" w14:textId="77777777" w:rsidR="00BC5F47" w:rsidRDefault="00BC5F47" w:rsidP="00BC5F47"/>
    <w:p w14:paraId="404AC64E" w14:textId="77777777" w:rsidR="0036096C" w:rsidRPr="00FC719B" w:rsidRDefault="0036096C" w:rsidP="0036096C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0FA67BA0" w14:textId="77777777" w:rsidR="0036096C" w:rsidRPr="00FC719B" w:rsidRDefault="0036096C" w:rsidP="0036096C"/>
    <w:p w14:paraId="00E16213" w14:textId="77777777" w:rsidR="0036096C" w:rsidRPr="00FC719B" w:rsidRDefault="0036096C" w:rsidP="0036096C"/>
    <w:p w14:paraId="669D44DF" w14:textId="4431B54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....................................................działając w imieniu i na rzecz :</w:t>
      </w:r>
    </w:p>
    <w:p w14:paraId="3A6814BA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</w:p>
    <w:p w14:paraId="45EFE4C2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27C15E" w14:textId="77777777" w:rsidR="0036096C" w:rsidRPr="0036096C" w:rsidRDefault="0036096C" w:rsidP="0036096C">
      <w:pPr>
        <w:spacing w:line="300" w:lineRule="exact"/>
        <w:jc w:val="center"/>
      </w:pPr>
      <w:r w:rsidRPr="0036096C">
        <w:t>(pełna nazwa wykonawcy)</w:t>
      </w:r>
    </w:p>
    <w:p w14:paraId="5331F349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</w:p>
    <w:p w14:paraId="3E4F23F1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22A804" w14:textId="77777777" w:rsidR="0036096C" w:rsidRPr="0036096C" w:rsidRDefault="0036096C" w:rsidP="0036096C">
      <w:pPr>
        <w:spacing w:line="300" w:lineRule="exact"/>
        <w:jc w:val="center"/>
      </w:pPr>
      <w:r w:rsidRPr="0036096C">
        <w:t>(adres siedziby wykonawcy)</w:t>
      </w:r>
    </w:p>
    <w:p w14:paraId="5CEBA9C4" w14:textId="77777777" w:rsidR="0036096C" w:rsidRDefault="0036096C" w:rsidP="0036096C">
      <w:pPr>
        <w:pStyle w:val="Stopka"/>
        <w:spacing w:line="300" w:lineRule="exact"/>
        <w:rPr>
          <w:sz w:val="22"/>
          <w:szCs w:val="22"/>
        </w:rPr>
      </w:pPr>
    </w:p>
    <w:p w14:paraId="3594AEFE" w14:textId="5DD55A07" w:rsidR="0036096C" w:rsidRPr="00FC719B" w:rsidRDefault="0036096C" w:rsidP="0036096C">
      <w:pPr>
        <w:pStyle w:val="Stopka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…………………………………………………………………………………</w:t>
      </w:r>
    </w:p>
    <w:p w14:paraId="240A24C3" w14:textId="77777777" w:rsidR="0036096C" w:rsidRPr="00FC719B" w:rsidRDefault="0036096C" w:rsidP="0036096C">
      <w:pPr>
        <w:pStyle w:val="Stopka"/>
        <w:rPr>
          <w:sz w:val="22"/>
          <w:szCs w:val="22"/>
        </w:rPr>
      </w:pPr>
    </w:p>
    <w:p w14:paraId="34310231" w14:textId="1A40FB6C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</w:t>
      </w:r>
      <w:r>
        <w:rPr>
          <w:sz w:val="22"/>
          <w:szCs w:val="22"/>
        </w:rPr>
        <w:t>………</w:t>
      </w:r>
    </w:p>
    <w:p w14:paraId="572DD1DD" w14:textId="77777777" w:rsidR="0036096C" w:rsidRPr="00FC719B" w:rsidRDefault="0036096C" w:rsidP="0036096C">
      <w:pPr>
        <w:rPr>
          <w:sz w:val="22"/>
          <w:szCs w:val="22"/>
        </w:rPr>
      </w:pPr>
    </w:p>
    <w:p w14:paraId="13D8F0BE" w14:textId="06412F05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04985A41" w14:textId="77777777" w:rsidR="0036096C" w:rsidRPr="00FC719B" w:rsidRDefault="0036096C" w:rsidP="0036096C">
      <w:pPr>
        <w:rPr>
          <w:sz w:val="22"/>
          <w:szCs w:val="22"/>
        </w:rPr>
      </w:pPr>
    </w:p>
    <w:p w14:paraId="63CB300D" w14:textId="11861D1C" w:rsidR="0036096C" w:rsidRPr="00FC719B" w:rsidRDefault="0036096C" w:rsidP="0036096C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</w:t>
      </w:r>
    </w:p>
    <w:p w14:paraId="088CD567" w14:textId="77777777" w:rsidR="00BC5F47" w:rsidRPr="007F48C1" w:rsidRDefault="00BC5F47" w:rsidP="00BC5F47">
      <w:pPr>
        <w:jc w:val="both"/>
        <w:rPr>
          <w:sz w:val="24"/>
          <w:szCs w:val="24"/>
        </w:rPr>
      </w:pPr>
    </w:p>
    <w:p w14:paraId="1DE398CD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14:paraId="3F69B5C8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556F942B" w14:textId="42043617" w:rsidR="00BC5F47" w:rsidRPr="00AE2F53" w:rsidRDefault="00BC5F47" w:rsidP="00AE2F53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  <w:r w:rsidRPr="00BA276D">
        <w:rPr>
          <w:b/>
          <w:bCs/>
          <w:snapToGrid w:val="0"/>
          <w:sz w:val="24"/>
          <w:szCs w:val="24"/>
        </w:rPr>
        <w:t>„</w:t>
      </w:r>
      <w:r>
        <w:rPr>
          <w:b/>
          <w:sz w:val="24"/>
          <w:szCs w:val="24"/>
        </w:rPr>
        <w:t>odbiór, transport i zagospodarowanie odpadów komunalnych od właścicieli nieruchomości zamieszkałych oraz ze wskazanych nieruchomości niezamieszkałych na terenie Gminy Kołbaskowo</w:t>
      </w:r>
      <w:r>
        <w:rPr>
          <w:b/>
          <w:bCs/>
          <w:sz w:val="24"/>
          <w:szCs w:val="24"/>
        </w:rPr>
        <w:t>”</w:t>
      </w:r>
    </w:p>
    <w:p w14:paraId="34941FA5" w14:textId="77777777" w:rsidR="00BC5F47" w:rsidRPr="00951D24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14:paraId="318ED79B" w14:textId="77777777" w:rsidR="00BC5F47" w:rsidRDefault="00BC5F47" w:rsidP="00BC5F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14:paraId="70E31FBC" w14:textId="77777777" w:rsidR="00BC5F47" w:rsidRDefault="00BC5F47" w:rsidP="00AE2F53">
      <w:pPr>
        <w:rPr>
          <w:sz w:val="24"/>
          <w:szCs w:val="24"/>
        </w:rPr>
      </w:pPr>
    </w:p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1497"/>
        <w:gridCol w:w="851"/>
        <w:gridCol w:w="1276"/>
        <w:gridCol w:w="1968"/>
        <w:gridCol w:w="1575"/>
        <w:gridCol w:w="45"/>
        <w:gridCol w:w="1607"/>
      </w:tblGrid>
      <w:tr w:rsidR="00746EFE" w14:paraId="1E987D02" w14:textId="77777777" w:rsidTr="00AE2F53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610A" w14:textId="77777777" w:rsidR="00746EFE" w:rsidRDefault="00746EFE" w:rsidP="00226D6B">
            <w:pPr>
              <w:rPr>
                <w:b/>
              </w:rPr>
            </w:pPr>
            <w:bookmarkStart w:id="0" w:name="_Hlk77337621"/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88C49" w14:textId="6C0A2C1F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A8337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52662" w14:textId="4313BDD5" w:rsidR="00746EFE" w:rsidRDefault="00AE2F53" w:rsidP="00226D6B">
            <w:pPr>
              <w:rPr>
                <w:b/>
              </w:rPr>
            </w:pPr>
            <w:r>
              <w:rPr>
                <w:b/>
              </w:rPr>
              <w:t>miesięczna</w:t>
            </w:r>
            <w:r w:rsidR="00746EFE">
              <w:rPr>
                <w:b/>
              </w:rPr>
              <w:t xml:space="preserve"> ilość odpadów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32B4C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670BF348" w14:textId="3A7BE592" w:rsidR="00746EFE" w:rsidRPr="00AE2F53" w:rsidRDefault="00AE2F53" w:rsidP="00226D6B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w okresie od </w:t>
            </w:r>
            <w:r w:rsidRPr="00AE2F53">
              <w:rPr>
                <w:b/>
                <w:color w:val="4472C4" w:themeColor="accent1"/>
              </w:rPr>
              <w:t>01.</w:t>
            </w:r>
            <w:r w:rsidR="00667570">
              <w:rPr>
                <w:b/>
                <w:color w:val="4472C4" w:themeColor="accent1"/>
              </w:rPr>
              <w:t>10</w:t>
            </w:r>
            <w:r w:rsidRPr="00AE2F53">
              <w:rPr>
                <w:b/>
                <w:color w:val="4472C4" w:themeColor="accent1"/>
              </w:rPr>
              <w:t xml:space="preserve">.2021 r do </w:t>
            </w:r>
          </w:p>
          <w:p w14:paraId="0128C5C0" w14:textId="11B065D1" w:rsidR="00AE2F53" w:rsidRDefault="00AE2F53" w:rsidP="00226D6B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31.12.2021 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47C4F" w14:textId="54599219" w:rsidR="00EA0B73" w:rsidRDefault="00746EFE" w:rsidP="00EA0B73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 Mg</w:t>
            </w:r>
            <w:r w:rsidR="00EA0B73">
              <w:rPr>
                <w:b/>
              </w:rPr>
              <w:t xml:space="preserve"> wg stawki obowiązującej w okresie od</w:t>
            </w:r>
          </w:p>
          <w:p w14:paraId="6D71CFFB" w14:textId="03A7F272" w:rsidR="00EA0B73" w:rsidRPr="00AE2F53" w:rsidRDefault="00EA0B73" w:rsidP="00EA0B73">
            <w:pPr>
              <w:rPr>
                <w:b/>
                <w:color w:val="4472C4" w:themeColor="accent1"/>
              </w:rPr>
            </w:pPr>
            <w:r w:rsidRPr="00AE2F53">
              <w:rPr>
                <w:b/>
                <w:color w:val="4472C4" w:themeColor="accent1"/>
              </w:rPr>
              <w:t>01.</w:t>
            </w:r>
            <w:r w:rsidR="00667570">
              <w:rPr>
                <w:b/>
                <w:color w:val="4472C4" w:themeColor="accent1"/>
              </w:rPr>
              <w:t>10</w:t>
            </w:r>
            <w:r w:rsidRPr="00AE2F53">
              <w:rPr>
                <w:b/>
                <w:color w:val="4472C4" w:themeColor="accent1"/>
              </w:rPr>
              <w:t xml:space="preserve">.2021 r do </w:t>
            </w:r>
          </w:p>
          <w:p w14:paraId="14371864" w14:textId="4244BB42" w:rsidR="00746EFE" w:rsidRDefault="00EA0B73" w:rsidP="00EA0B73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31.12.2021 r.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A9F41" w14:textId="2F22718F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Wartość brutto w zł.</w:t>
            </w:r>
            <w:r w:rsidR="00055FAE">
              <w:rPr>
                <w:b/>
              </w:rPr>
              <w:t xml:space="preserve"> </w:t>
            </w:r>
            <w:r w:rsidR="00EA0B73">
              <w:rPr>
                <w:b/>
              </w:rPr>
              <w:t xml:space="preserve">Łącznie </w:t>
            </w:r>
            <w:r w:rsidRPr="009B66FE">
              <w:rPr>
                <w:b/>
              </w:rPr>
              <w:t xml:space="preserve">za </w:t>
            </w:r>
            <w:r w:rsidR="00055FAE">
              <w:rPr>
                <w:b/>
              </w:rPr>
              <w:t xml:space="preserve">okres </w:t>
            </w:r>
            <w:r w:rsidR="00EA0B73">
              <w:rPr>
                <w:b/>
              </w:rPr>
              <w:t xml:space="preserve">od </w:t>
            </w:r>
            <w:r w:rsidR="00EA0B73" w:rsidRPr="00EA0B73">
              <w:rPr>
                <w:b/>
                <w:color w:val="4472C4" w:themeColor="accent1"/>
              </w:rPr>
              <w:t>01.</w:t>
            </w:r>
            <w:r w:rsidR="00667570">
              <w:rPr>
                <w:b/>
                <w:color w:val="4472C4" w:themeColor="accent1"/>
              </w:rPr>
              <w:t>10</w:t>
            </w:r>
            <w:r w:rsidR="00EA0B73" w:rsidRPr="00EA0B73">
              <w:rPr>
                <w:b/>
                <w:color w:val="4472C4" w:themeColor="accent1"/>
              </w:rPr>
              <w:t>.2021 r do 31.12.2021 r.</w:t>
            </w:r>
            <w:r w:rsidR="00055FAE" w:rsidRPr="00EA0B73">
              <w:rPr>
                <w:b/>
                <w:color w:val="4472C4" w:themeColor="accent1"/>
              </w:rPr>
              <w:t xml:space="preserve"> </w:t>
            </w:r>
            <w:r>
              <w:t>(</w:t>
            </w:r>
            <w:r w:rsidRPr="00382D1B">
              <w:rPr>
                <w:b/>
              </w:rPr>
              <w:t>kol.</w:t>
            </w:r>
            <w:r>
              <w:rPr>
                <w:b/>
              </w:rPr>
              <w:t>5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.6)</w:t>
            </w:r>
          </w:p>
          <w:p w14:paraId="521C3134" w14:textId="77777777" w:rsidR="00746EFE" w:rsidRDefault="00746EFE" w:rsidP="00226D6B"/>
        </w:tc>
      </w:tr>
      <w:bookmarkEnd w:id="0"/>
      <w:tr w:rsidR="00746EFE" w14:paraId="5EA977E4" w14:textId="77777777" w:rsidTr="00AE2F53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811A" w14:textId="77777777" w:rsidR="00746EFE" w:rsidRDefault="00746EFE" w:rsidP="00226D6B">
            <w:pPr>
              <w:jc w:val="center"/>
              <w:rPr>
                <w:b/>
                <w:bCs/>
                <w:kern w:val="1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B84F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7DD4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EB8D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3DA4D" w14:textId="60696E1F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A7CDC" w14:textId="29425E92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004D" w14:textId="203B3F57" w:rsidR="00746EFE" w:rsidRDefault="00746EFE" w:rsidP="00226D6B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746EFE" w14:paraId="1E51FEC1" w14:textId="77777777" w:rsidTr="00AE2F53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5194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B55E3" w14:textId="3550D416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A500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A9501" w14:textId="3E8BC7EF" w:rsidR="00746EFE" w:rsidRPr="00126CD1" w:rsidRDefault="008361AC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19,36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8F266" w14:textId="3F21E946" w:rsidR="00746EFE" w:rsidRPr="00126CD1" w:rsidRDefault="008361AC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58,08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82791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D0D4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5599C6A0" w14:textId="77777777" w:rsidTr="00AE2F53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EC42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0C28668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B02DF" w14:textId="6D02F2DE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FC9A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D4CBC" w14:textId="7F460C05" w:rsidR="00746EFE" w:rsidRPr="00126CD1" w:rsidRDefault="008361AC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21,79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C9236" w14:textId="793DB066" w:rsidR="00746EFE" w:rsidRPr="00126CD1" w:rsidRDefault="008361AC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65,37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FB89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B690C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ACED5D6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765DD18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9DF8396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7EF3A" w14:textId="1A788254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166D4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C25C8" w14:textId="57A90A44" w:rsidR="00746EFE" w:rsidRPr="00126CD1" w:rsidRDefault="008361AC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20,29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295ED" w14:textId="26C73F06" w:rsidR="00746EFE" w:rsidRPr="00126CD1" w:rsidRDefault="008361AC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60,87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7E86CD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66148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3F6346AE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4BF439D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C6CE9FC" w14:textId="7891AB0F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95365" w14:textId="415FC3F1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1246E" w14:textId="7C159084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F6886" w14:textId="6E0F62E3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29</w:t>
            </w:r>
            <w:r w:rsidR="008361AC">
              <w:rPr>
                <w:b/>
              </w:rPr>
              <w:t>5,19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9D159" w14:textId="43B25FAD" w:rsidR="00746EFE" w:rsidRDefault="00667570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8361AC">
              <w:rPr>
                <w:rFonts w:asciiTheme="minorHAnsi" w:hAnsiTheme="minorHAnsi" w:cstheme="minorHAnsi"/>
                <w:b/>
              </w:rPr>
              <w:t>85,57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900EFC3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0107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1723C3D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4ED8794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CE7E0B2" w14:textId="0777249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3B893" w14:textId="73BA4BA8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CA3D0" w14:textId="4A697F80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5362F" w14:textId="26D30B0A" w:rsidR="00746EFE" w:rsidRPr="00126CD1" w:rsidRDefault="008361AC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11,77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C77D4" w14:textId="47852C86" w:rsidR="00746EFE" w:rsidRDefault="008361AC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35,31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75DAFD1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EE0C8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5C58222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5B6DD55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D893B47" w14:textId="3355E14B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3E61E" w14:textId="1CB26E4C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20 01 32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FBFC7" w14:textId="49F9FDF4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CF596" w14:textId="5F24EA69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0,02</w:t>
            </w:r>
            <w:r w:rsidR="00183643">
              <w:rPr>
                <w:b/>
              </w:rPr>
              <w:t>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62921" w14:textId="2641A5C6" w:rsidR="00746EFE" w:rsidRDefault="00667570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0,06</w:t>
            </w:r>
            <w:r w:rsidR="00183643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0047BDB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0421F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5DD2E44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6E27C15" w14:textId="77777777" w:rsidR="00746EFE" w:rsidRDefault="00746EFE" w:rsidP="00746EF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594DE45D" w14:textId="0E4EFA3C" w:rsidR="00746EFE" w:rsidRDefault="00746EFE" w:rsidP="00746EF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E9E4D" w14:textId="5736AA87" w:rsidR="00746EFE" w:rsidRDefault="00746EFE" w:rsidP="00746EFE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BB3A2" w14:textId="6738EDE2" w:rsidR="00746EFE" w:rsidRDefault="00746EFE" w:rsidP="00746E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72883" w14:textId="6AE74206" w:rsidR="00746EFE" w:rsidRDefault="008361AC" w:rsidP="00746EFE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31,41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A218D" w14:textId="00F4FEE0" w:rsidR="00746EFE" w:rsidRDefault="008361AC" w:rsidP="00746EFE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94,23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85F0A5" w14:textId="77777777" w:rsidR="00746EFE" w:rsidRDefault="00746EFE" w:rsidP="00746E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DBC49" w14:textId="77777777" w:rsidR="00746EFE" w:rsidRDefault="00746EFE" w:rsidP="00746EFE">
            <w:pPr>
              <w:snapToGrid w:val="0"/>
              <w:jc w:val="center"/>
              <w:rPr>
                <w:b/>
              </w:rPr>
            </w:pPr>
          </w:p>
        </w:tc>
      </w:tr>
      <w:tr w:rsidR="00EA0B73" w14:paraId="2A6C66B9" w14:textId="77777777" w:rsidTr="00B74AF7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A74FB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6745B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AC996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44E8A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miesięczna ilość odpadów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5F62D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46E1E15B" w14:textId="4E5089D9" w:rsidR="00EA0B73" w:rsidRPr="00AE2F53" w:rsidRDefault="00EA0B73" w:rsidP="00B74AF7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w okresie od </w:t>
            </w:r>
            <w:r w:rsidRPr="00AE2F53">
              <w:rPr>
                <w:b/>
                <w:color w:val="4472C4" w:themeColor="accent1"/>
              </w:rPr>
              <w:t>01.0</w:t>
            </w:r>
            <w:r>
              <w:rPr>
                <w:b/>
                <w:color w:val="4472C4" w:themeColor="accent1"/>
              </w:rPr>
              <w:t>1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628F450F" w14:textId="36733444" w:rsidR="00EA0B73" w:rsidRDefault="00EA0B73" w:rsidP="00B74AF7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</w:t>
            </w:r>
            <w:r w:rsidR="00667570">
              <w:rPr>
                <w:b/>
                <w:color w:val="4472C4" w:themeColor="accent1"/>
              </w:rPr>
              <w:t>0</w:t>
            </w:r>
            <w:r w:rsidRPr="00AE2F53">
              <w:rPr>
                <w:b/>
                <w:color w:val="4472C4" w:themeColor="accent1"/>
              </w:rPr>
              <w:t>.</w:t>
            </w:r>
            <w:r>
              <w:rPr>
                <w:b/>
                <w:color w:val="4472C4" w:themeColor="accent1"/>
              </w:rPr>
              <w:t>0</w:t>
            </w:r>
            <w:r w:rsidR="00667570">
              <w:rPr>
                <w:b/>
                <w:color w:val="4472C4" w:themeColor="accent1"/>
              </w:rPr>
              <w:t>9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94AF5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 Mg</w:t>
            </w:r>
            <w:r>
              <w:rPr>
                <w:b/>
              </w:rPr>
              <w:t xml:space="preserve"> wg stawki obowiązującej w okresie od</w:t>
            </w:r>
          </w:p>
          <w:p w14:paraId="559D722B" w14:textId="6160DB87" w:rsidR="00EA0B73" w:rsidRPr="00AE2F53" w:rsidRDefault="00EA0B73" w:rsidP="00B74AF7">
            <w:pPr>
              <w:rPr>
                <w:b/>
                <w:color w:val="4472C4" w:themeColor="accent1"/>
              </w:rPr>
            </w:pPr>
            <w:r w:rsidRPr="00AE2F53">
              <w:rPr>
                <w:b/>
                <w:color w:val="4472C4" w:themeColor="accent1"/>
              </w:rPr>
              <w:t>01.0</w:t>
            </w:r>
            <w:r>
              <w:rPr>
                <w:b/>
                <w:color w:val="4472C4" w:themeColor="accent1"/>
              </w:rPr>
              <w:t>1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1431BB4F" w14:textId="4243AB52" w:rsidR="00EA0B73" w:rsidRDefault="00EA0B73" w:rsidP="00B74AF7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</w:t>
            </w:r>
            <w:r w:rsidR="00667570">
              <w:rPr>
                <w:b/>
                <w:color w:val="4472C4" w:themeColor="accent1"/>
              </w:rPr>
              <w:t>0</w:t>
            </w:r>
            <w:r w:rsidRPr="00AE2F53">
              <w:rPr>
                <w:b/>
                <w:color w:val="4472C4" w:themeColor="accent1"/>
              </w:rPr>
              <w:t>.</w:t>
            </w:r>
            <w:r>
              <w:rPr>
                <w:b/>
                <w:color w:val="4472C4" w:themeColor="accent1"/>
              </w:rPr>
              <w:t>0</w:t>
            </w:r>
            <w:r w:rsidR="00667570">
              <w:rPr>
                <w:b/>
                <w:color w:val="4472C4" w:themeColor="accent1"/>
              </w:rPr>
              <w:t>9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B7773" w14:textId="4FB803C9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 xml:space="preserve">Wartość brutto w zł. Łącznie </w:t>
            </w:r>
            <w:r w:rsidRPr="009B66FE">
              <w:rPr>
                <w:b/>
              </w:rPr>
              <w:t xml:space="preserve">za </w:t>
            </w:r>
            <w:r>
              <w:rPr>
                <w:b/>
              </w:rPr>
              <w:t xml:space="preserve">okres od </w:t>
            </w:r>
            <w:r w:rsidRPr="00EA0B73">
              <w:rPr>
                <w:b/>
                <w:color w:val="4472C4" w:themeColor="accent1"/>
              </w:rPr>
              <w:t>01.0</w:t>
            </w:r>
            <w:r>
              <w:rPr>
                <w:b/>
                <w:color w:val="4472C4" w:themeColor="accent1"/>
              </w:rPr>
              <w:t>1</w:t>
            </w:r>
            <w:r w:rsidRPr="00EA0B7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EA0B73">
              <w:rPr>
                <w:b/>
                <w:color w:val="4472C4" w:themeColor="accent1"/>
              </w:rPr>
              <w:t xml:space="preserve"> r do 3</w:t>
            </w:r>
            <w:r w:rsidR="00667570">
              <w:rPr>
                <w:b/>
                <w:color w:val="4472C4" w:themeColor="accent1"/>
              </w:rPr>
              <w:t>0</w:t>
            </w:r>
            <w:r w:rsidRPr="00EA0B73">
              <w:rPr>
                <w:b/>
                <w:color w:val="4472C4" w:themeColor="accent1"/>
              </w:rPr>
              <w:t>.</w:t>
            </w:r>
            <w:r>
              <w:rPr>
                <w:b/>
                <w:color w:val="4472C4" w:themeColor="accent1"/>
              </w:rPr>
              <w:t>0</w:t>
            </w:r>
            <w:r w:rsidR="00667570">
              <w:rPr>
                <w:b/>
                <w:color w:val="4472C4" w:themeColor="accent1"/>
              </w:rPr>
              <w:t>9</w:t>
            </w:r>
            <w:r w:rsidRPr="00EA0B7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EA0B73">
              <w:rPr>
                <w:b/>
                <w:color w:val="4472C4" w:themeColor="accent1"/>
              </w:rPr>
              <w:t xml:space="preserve"> r. </w:t>
            </w:r>
            <w:r>
              <w:t>(</w:t>
            </w:r>
            <w:r w:rsidRPr="00382D1B">
              <w:rPr>
                <w:b/>
              </w:rPr>
              <w:t>kol.</w:t>
            </w:r>
            <w:r>
              <w:rPr>
                <w:b/>
              </w:rPr>
              <w:t>5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.6)</w:t>
            </w:r>
          </w:p>
          <w:p w14:paraId="2E5267FF" w14:textId="77777777" w:rsidR="00EA0B73" w:rsidRDefault="00EA0B73" w:rsidP="00B74AF7"/>
        </w:tc>
      </w:tr>
      <w:tr w:rsidR="00EA0B73" w14:paraId="7B2DB9DD" w14:textId="77777777" w:rsidTr="00E03F53">
        <w:trPr>
          <w:trHeight w:val="6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9F7A" w14:textId="21E99654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E576" w14:textId="2C371362" w:rsidR="00EA0B73" w:rsidRDefault="00EA0B73" w:rsidP="00EA0B73">
            <w:pPr>
              <w:pStyle w:val="Akapitzlist"/>
              <w:ind w:left="0"/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EA70D" w14:textId="57EF523E" w:rsidR="00EA0B73" w:rsidRDefault="00EA0B73" w:rsidP="00EA0B73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B66A2" w14:textId="41FA4687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361AC">
              <w:rPr>
                <w:rFonts w:asciiTheme="minorHAnsi" w:hAnsiTheme="minorHAnsi" w:cstheme="minorHAnsi"/>
                <w:b/>
              </w:rPr>
              <w:t>9,36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CFE36" w14:textId="01EB4FBD" w:rsidR="00EA0B73" w:rsidRDefault="00667570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361AC">
              <w:rPr>
                <w:rFonts w:asciiTheme="minorHAnsi" w:hAnsiTheme="minorHAnsi" w:cstheme="minorHAnsi"/>
                <w:b/>
              </w:rPr>
              <w:t>74,24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C141A5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04396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661AC8EB" w14:textId="77777777" w:rsidTr="00E03F53">
        <w:trPr>
          <w:trHeight w:val="6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D90A9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4816BCC8" w14:textId="376D929F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5234B" w14:textId="3079883F" w:rsidR="00EA0B73" w:rsidRDefault="00EA0B73" w:rsidP="00EA0B73">
            <w:pPr>
              <w:pStyle w:val="Akapitzlist"/>
              <w:ind w:left="0"/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B787" w14:textId="416CB653" w:rsidR="00EA0B73" w:rsidRDefault="00EA0B73" w:rsidP="00EA0B73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8BA98" w14:textId="460E042E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361AC">
              <w:rPr>
                <w:rFonts w:asciiTheme="minorHAnsi" w:hAnsiTheme="minorHAnsi" w:cstheme="minorHAnsi"/>
                <w:b/>
              </w:rPr>
              <w:t>4,87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B1923" w14:textId="62A84D92" w:rsidR="00EA0B73" w:rsidRDefault="00667570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361AC">
              <w:rPr>
                <w:rFonts w:asciiTheme="minorHAnsi" w:hAnsiTheme="minorHAnsi" w:cstheme="minorHAnsi"/>
                <w:b/>
              </w:rPr>
              <w:t>23,83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FB004DE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7A3FB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31A4C158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C1A0DAB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F0DC773" w14:textId="0C42327D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98720" w14:textId="28638744" w:rsidR="00EA0B73" w:rsidRDefault="00EA0B73" w:rsidP="00EA0B73">
            <w:pPr>
              <w:pStyle w:val="Akapitzlist"/>
              <w:ind w:left="0"/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1DCAC" w14:textId="0D490702" w:rsidR="00EA0B73" w:rsidRDefault="00EA0B73" w:rsidP="00EA0B73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B8AAC" w14:textId="40863A1E" w:rsidR="00EA0B73" w:rsidRDefault="008361AC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24,93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3E0AC" w14:textId="7E5CC8BA" w:rsidR="00EA0B73" w:rsidRDefault="008361AC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224,37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BEE773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1ECC3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4CD8DDF0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7176D738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30F9C7D7" w14:textId="4302E4D5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11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46303" w14:textId="59A69CBE" w:rsidR="00EA0B73" w:rsidRDefault="00EA0B73" w:rsidP="00EA0B73">
            <w:pPr>
              <w:pStyle w:val="Akapitzlist"/>
              <w:ind w:left="0"/>
            </w:pPr>
            <w:r>
              <w:t>20 03 01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7571D" w14:textId="67D806A7" w:rsidR="00EA0B73" w:rsidRDefault="00EA0B73" w:rsidP="00EA0B73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A5B21A" w14:textId="24E4D934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2</w:t>
            </w:r>
            <w:r w:rsidR="008361AC">
              <w:rPr>
                <w:b/>
              </w:rPr>
              <w:t>84,30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E5CA0" w14:textId="185BA297" w:rsidR="00EA0B73" w:rsidRDefault="00667570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361AC">
              <w:rPr>
                <w:rFonts w:asciiTheme="minorHAnsi" w:hAnsiTheme="minorHAnsi" w:cstheme="minorHAnsi"/>
                <w:b/>
              </w:rPr>
              <w:t>558,70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824288C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470D1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46BE1C46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A12D606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18462D4" w14:textId="40273679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02D2A" w14:textId="02ADCA81" w:rsidR="00EA0B73" w:rsidRDefault="00EA0B73" w:rsidP="00EA0B73">
            <w:pPr>
              <w:pStyle w:val="Akapitzlist"/>
              <w:ind w:left="0"/>
            </w:pPr>
            <w:r>
              <w:t>20 03 07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18F68" w14:textId="603E61DF" w:rsidR="00EA0B73" w:rsidRDefault="00EA0B73" w:rsidP="00EA0B73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75908" w14:textId="5E358DBC" w:rsidR="00EA0B73" w:rsidRDefault="008361AC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9,22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F4FFD" w14:textId="7AAD09CC" w:rsidR="00EA0B73" w:rsidRDefault="008361AC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82,98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29C6CB5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346C1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037409EB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582C9F8A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9E63145" w14:textId="5B0D8602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CD9F0" w14:textId="3FE40C76" w:rsidR="00EA0B73" w:rsidRDefault="00EA0B73" w:rsidP="00EA0B73">
            <w:pPr>
              <w:pStyle w:val="Akapitzlist"/>
              <w:ind w:left="0"/>
            </w:pPr>
            <w:r>
              <w:t>20 01 32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1BD08" w14:textId="2ABEF15F" w:rsidR="00EA0B73" w:rsidRDefault="00EA0B73" w:rsidP="00EA0B73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DA483" w14:textId="737EB64F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0,02</w:t>
            </w:r>
            <w:r w:rsidR="00183643">
              <w:rPr>
                <w:b/>
              </w:rPr>
              <w:t>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D0FCE" w14:textId="467AD016" w:rsidR="00EA0B73" w:rsidRDefault="00667570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</w:t>
            </w:r>
            <w:r w:rsidR="00183643">
              <w:rPr>
                <w:rFonts w:asciiTheme="minorHAnsi" w:hAnsiTheme="minorHAnsi" w:cstheme="minorHAnsi"/>
                <w:b/>
              </w:rPr>
              <w:t>207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741FFC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BF1B2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741997F6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D16A782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42E5FA6E" w14:textId="0DFEFE8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535D1" w14:textId="1D85C692" w:rsidR="00EA0B73" w:rsidRDefault="00EA0B73" w:rsidP="00EA0B73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E3CF6" w14:textId="301F9BB1" w:rsidR="00EA0B73" w:rsidRDefault="00EA0B73" w:rsidP="00EA0B73">
            <w:pPr>
              <w:jc w:val="center"/>
            </w:pPr>
            <w: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57F62" w14:textId="07132556" w:rsidR="00EA0B73" w:rsidRDefault="008361AC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37,10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4C085" w14:textId="1D46A0E4" w:rsidR="00EA0B73" w:rsidRDefault="008361AC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333,90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EEA9A0F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53973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8361AC" w14:paraId="3392ACEC" w14:textId="77777777" w:rsidTr="00DC0DC3">
        <w:trPr>
          <w:trHeight w:val="550"/>
        </w:trPr>
        <w:tc>
          <w:tcPr>
            <w:tcW w:w="78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ADC18" w14:textId="77777777" w:rsidR="00DC0DC3" w:rsidRDefault="008361AC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155A5FD" w14:textId="364C85BA" w:rsidR="008361AC" w:rsidRDefault="00DC0DC3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="008361AC">
              <w:rPr>
                <w:b/>
              </w:rPr>
              <w:t xml:space="preserve">        RAZEM (poz. 1-14)</w:t>
            </w:r>
          </w:p>
        </w:tc>
        <w:tc>
          <w:tcPr>
            <w:tcW w:w="1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7ADC8" w14:textId="636DA3DB" w:rsidR="008361AC" w:rsidRDefault="008361AC" w:rsidP="00226D6B">
            <w:pPr>
              <w:snapToGrid w:val="0"/>
              <w:jc w:val="center"/>
              <w:rPr>
                <w:b/>
              </w:rPr>
            </w:pPr>
          </w:p>
        </w:tc>
      </w:tr>
    </w:tbl>
    <w:p w14:paraId="04A16950" w14:textId="77777777" w:rsidR="00BC5F47" w:rsidRDefault="00BC5F47" w:rsidP="008E6C0E">
      <w:pPr>
        <w:rPr>
          <w:sz w:val="24"/>
          <w:szCs w:val="24"/>
        </w:rPr>
      </w:pPr>
    </w:p>
    <w:p w14:paraId="057BB4A7" w14:textId="7687CFD7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Oferuję wykonanie zamówienia</w:t>
      </w:r>
      <w:r w:rsidR="00055FAE">
        <w:rPr>
          <w:sz w:val="24"/>
          <w:szCs w:val="24"/>
        </w:rPr>
        <w:t xml:space="preserve">, przez okres </w:t>
      </w:r>
      <w:r w:rsidR="008E6C0E">
        <w:rPr>
          <w:sz w:val="24"/>
          <w:szCs w:val="24"/>
        </w:rPr>
        <w:t>12</w:t>
      </w:r>
      <w:r w:rsidR="00055FAE">
        <w:rPr>
          <w:sz w:val="24"/>
          <w:szCs w:val="24"/>
        </w:rPr>
        <w:t xml:space="preserve"> miesięcy</w:t>
      </w:r>
      <w:r w:rsidR="0018252B">
        <w:rPr>
          <w:sz w:val="24"/>
          <w:szCs w:val="24"/>
        </w:rPr>
        <w:t xml:space="preserve"> kalendarzowych począwszy od dnia 01.10.2021 r.</w:t>
      </w:r>
      <w:r w:rsidR="00055FAE">
        <w:rPr>
          <w:sz w:val="24"/>
          <w:szCs w:val="24"/>
        </w:rPr>
        <w:t>,</w:t>
      </w:r>
      <w:r w:rsidRPr="0030441E">
        <w:rPr>
          <w:sz w:val="24"/>
          <w:szCs w:val="24"/>
        </w:rPr>
        <w:t xml:space="preserve"> zgodnie z opisem przedmiotu zamówienia i na warunkach</w:t>
      </w:r>
      <w:r>
        <w:rPr>
          <w:sz w:val="24"/>
          <w:szCs w:val="24"/>
        </w:rPr>
        <w:t xml:space="preserve"> </w:t>
      </w:r>
      <w:r w:rsidRPr="0030441E">
        <w:rPr>
          <w:sz w:val="24"/>
          <w:szCs w:val="24"/>
        </w:rPr>
        <w:t xml:space="preserve">określonych w </w:t>
      </w:r>
      <w:proofErr w:type="spellStart"/>
      <w:r w:rsidRPr="0030441E">
        <w:rPr>
          <w:sz w:val="24"/>
          <w:szCs w:val="24"/>
        </w:rPr>
        <w:t>swz</w:t>
      </w:r>
      <w:proofErr w:type="spellEnd"/>
      <w:r w:rsidRPr="0030441E">
        <w:rPr>
          <w:sz w:val="24"/>
          <w:szCs w:val="24"/>
        </w:rPr>
        <w:t xml:space="preserve"> za cenę umowną netto:</w:t>
      </w:r>
    </w:p>
    <w:p w14:paraId="75CE24A9" w14:textId="77777777" w:rsidR="0030441E" w:rsidRPr="0030441E" w:rsidRDefault="0030441E" w:rsidP="0030441E">
      <w:pPr>
        <w:ind w:left="360"/>
        <w:jc w:val="both"/>
        <w:rPr>
          <w:sz w:val="24"/>
          <w:szCs w:val="24"/>
        </w:rPr>
      </w:pPr>
    </w:p>
    <w:p w14:paraId="006157DE" w14:textId="77777777" w:rsidR="0030441E" w:rsidRPr="0030441E" w:rsidRDefault="0030441E" w:rsidP="0030441E">
      <w:pPr>
        <w:jc w:val="both"/>
        <w:rPr>
          <w:sz w:val="24"/>
          <w:szCs w:val="24"/>
        </w:rPr>
      </w:pPr>
      <w:r w:rsidRPr="0030441E">
        <w:rPr>
          <w:sz w:val="24"/>
          <w:szCs w:val="24"/>
        </w:rPr>
        <w:t xml:space="preserve">       ……………………………………………………………………………………………</w:t>
      </w:r>
    </w:p>
    <w:p w14:paraId="3174857D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oraz cenę brutto uwzględniającą podatek VAT wg obowiązującej stawki:</w:t>
      </w:r>
    </w:p>
    <w:p w14:paraId="5E31DBD6" w14:textId="77777777" w:rsidR="0030441E" w:rsidRPr="0030441E" w:rsidRDefault="0030441E" w:rsidP="0030441E">
      <w:pPr>
        <w:jc w:val="both"/>
        <w:rPr>
          <w:sz w:val="24"/>
          <w:szCs w:val="24"/>
        </w:rPr>
      </w:pPr>
    </w:p>
    <w:p w14:paraId="39CB7749" w14:textId="77777777" w:rsidR="0030441E" w:rsidRPr="0030441E" w:rsidRDefault="0030441E" w:rsidP="0030441E">
      <w:pPr>
        <w:ind w:left="420" w:firstLine="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ABFD7E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354B85BF" w14:textId="1EE730D0" w:rsidR="00504C7B" w:rsidRPr="00504C7B" w:rsidRDefault="002808F5" w:rsidP="002808F5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dodatkowy zakres usług</w:t>
      </w:r>
      <w:r w:rsidR="00504C7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*</w:t>
      </w: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808F5">
        <w:rPr>
          <w:rFonts w:ascii="Times New Roman" w:hAnsi="Times New Roman" w:cs="Times New Roman"/>
          <w:bCs/>
          <w:sz w:val="24"/>
          <w:szCs w:val="24"/>
        </w:rPr>
        <w:t xml:space="preserve">- zwiększenie częstotliwości odbioru odpadów wielkogabarytowych: </w:t>
      </w:r>
      <w:bookmarkStart w:id="1" w:name="_Hlk74037372"/>
    </w:p>
    <w:p w14:paraId="79AE3775" w14:textId="1592A187" w:rsidR="00504C7B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bookmarkEnd w:id="1"/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1 dodatkowy wywóz – 5 punktów, </w:t>
      </w:r>
    </w:p>
    <w:p w14:paraId="2E972B4B" w14:textId="213703D5" w:rsid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2 dodatkowe wywozy – 15 punktów, </w:t>
      </w:r>
    </w:p>
    <w:p w14:paraId="63368E57" w14:textId="167DFE0A" w:rsidR="002808F5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>3 i więcej dodatkowych wywozów - 30 punktów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CB64B" w14:textId="22A403F1" w:rsidR="002808F5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lastRenderedPageBreak/>
        <w:t>□</w:t>
      </w:r>
      <w:r>
        <w:rPr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dodatkowego wywozu – 0 punktów.</w:t>
      </w:r>
    </w:p>
    <w:p w14:paraId="568FB8E8" w14:textId="3AA4E081" w:rsidR="00504C7B" w:rsidRPr="00504C7B" w:rsidRDefault="00504C7B" w:rsidP="00504C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C7B">
        <w:rPr>
          <w:rFonts w:ascii="Times New Roman" w:hAnsi="Times New Roman" w:cs="Times New Roman"/>
          <w:b/>
          <w:sz w:val="24"/>
          <w:szCs w:val="24"/>
        </w:rPr>
        <w:t>promocja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*:</w:t>
      </w:r>
    </w:p>
    <w:p w14:paraId="3C679F15" w14:textId="096C29F7" w:rsidR="00504C7B" w:rsidRPr="00504C7B" w:rsidRDefault="00504C7B" w:rsidP="00504C7B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prelekcje promujące selektywną zbiórkę odpadów w każdej z czterech szkół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na terenie gminy Kołbaskowo w klasach 7-8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(1 raz w roku szkolnym) – 10 punktów,</w:t>
      </w:r>
    </w:p>
    <w:p w14:paraId="221F3CA5" w14:textId="27858F62" w:rsidR="00504C7B" w:rsidRPr="00504C7B" w:rsidRDefault="00504C7B" w:rsidP="00504C7B">
      <w:pPr>
        <w:pStyle w:val="Akapitzlist"/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 dystrybucja ulotek promujących selektywną zbiórkę odpadów do gospodarstw domowych w ilości minimum 1000 sztuk kwartalnie  – 5 punktów,</w:t>
      </w:r>
    </w:p>
    <w:p w14:paraId="23665B83" w14:textId="62BCE0E9" w:rsidR="00504C7B" w:rsidRPr="004971F7" w:rsidRDefault="00504C7B" w:rsidP="00504C7B">
      <w:pPr>
        <w:jc w:val="both"/>
        <w:rPr>
          <w:bCs/>
          <w:sz w:val="24"/>
          <w:szCs w:val="24"/>
        </w:rPr>
      </w:pPr>
      <w:r>
        <w:rPr>
          <w:b/>
          <w:szCs w:val="24"/>
        </w:rPr>
        <w:t xml:space="preserve">      </w:t>
      </w:r>
      <w:r w:rsidRPr="00AF0F77">
        <w:rPr>
          <w:b/>
          <w:szCs w:val="24"/>
        </w:rPr>
        <w:t>□</w:t>
      </w:r>
      <w:r w:rsidRPr="00504C7B">
        <w:rPr>
          <w:bCs/>
          <w:sz w:val="24"/>
          <w:szCs w:val="24"/>
        </w:rPr>
        <w:t xml:space="preserve"> </w:t>
      </w:r>
      <w:r w:rsidRPr="004971F7">
        <w:rPr>
          <w:bCs/>
          <w:sz w:val="24"/>
          <w:szCs w:val="24"/>
        </w:rPr>
        <w:t xml:space="preserve"> brak działań promocyjnych – 0 punktów.</w:t>
      </w:r>
    </w:p>
    <w:p w14:paraId="4C5CBB8B" w14:textId="77777777" w:rsidR="001B5C4E" w:rsidRDefault="001B5C4E" w:rsidP="001B5C4E">
      <w:pPr>
        <w:jc w:val="both"/>
        <w:rPr>
          <w:sz w:val="24"/>
          <w:szCs w:val="24"/>
        </w:rPr>
      </w:pPr>
    </w:p>
    <w:p w14:paraId="230C10D3" w14:textId="2E56A09F" w:rsidR="002808F5" w:rsidRPr="001B5C4E" w:rsidRDefault="00504C7B" w:rsidP="001B5C4E">
      <w:pPr>
        <w:jc w:val="both"/>
      </w:pPr>
      <w:r w:rsidRPr="001B5C4E">
        <w:t>*zaznaczyć krzyżykiem wybraną opcję</w:t>
      </w:r>
      <w:r w:rsidR="001B5C4E" w:rsidRPr="001B5C4E">
        <w:t>.</w:t>
      </w:r>
    </w:p>
    <w:p w14:paraId="0E8058CB" w14:textId="77777777" w:rsidR="001B5C4E" w:rsidRDefault="001B5C4E" w:rsidP="00504C7B">
      <w:pPr>
        <w:ind w:left="360"/>
        <w:jc w:val="both"/>
        <w:rPr>
          <w:sz w:val="24"/>
          <w:szCs w:val="24"/>
        </w:rPr>
      </w:pPr>
    </w:p>
    <w:p w14:paraId="1F40511C" w14:textId="77777777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Oświadczam, że jesteśmy związani niniejszą ofertą przez okres 90 dni od dnia upływu terminu składania ofert.</w:t>
      </w:r>
    </w:p>
    <w:p w14:paraId="68230A00" w14:textId="3255B77C" w:rsidR="0030441E" w:rsidRPr="001B5C4E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300" w:lineRule="exact"/>
        <w:ind w:left="36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1B5C4E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1B5C4E" w:rsidRPr="001B5C4E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B5C4E" w:rsidRPr="001B5C4E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58771EE5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23437E04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46207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70594EB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2D2DFE0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0441E" w:rsidRPr="00AF0F77" w14:paraId="10A66A29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CE9148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4C64B8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64B451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11970D5C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B43627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325323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0450A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6AE82B1B" w14:textId="77777777" w:rsidR="0030441E" w:rsidRPr="00AF0F77" w:rsidRDefault="0030441E" w:rsidP="0030441E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67CA9CD9" w14:textId="77777777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F01C5A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625EC433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307C9BA3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76B881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3351C0D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0441E" w:rsidRPr="00AF0F77" w14:paraId="2F7272E3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899D42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706CF77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F5F8B5F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5634756F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4AE2ADB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8AEFCD5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26591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358A185D" w14:textId="77777777" w:rsidR="0030441E" w:rsidRPr="00AF0F77" w:rsidRDefault="0030441E" w:rsidP="0030441E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0DD576FD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p w14:paraId="049B24F8" w14:textId="77777777" w:rsidR="003E0A34" w:rsidRPr="00A75EAE" w:rsidRDefault="003E0A34" w:rsidP="003E0A3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75EAE">
        <w:rPr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4EE5EF05" w14:textId="77777777" w:rsidR="003E0A34" w:rsidRPr="00A75EAE" w:rsidRDefault="003E0A34" w:rsidP="003E0A34">
      <w:pPr>
        <w:ind w:left="708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E0A34" w:rsidRPr="00A75EAE" w14:paraId="5823AA7F" w14:textId="77777777" w:rsidTr="007D65BE">
        <w:trPr>
          <w:jc w:val="center"/>
        </w:trPr>
        <w:tc>
          <w:tcPr>
            <w:tcW w:w="668" w:type="dxa"/>
          </w:tcPr>
          <w:p w14:paraId="660F841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14:paraId="7C4BF23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8985C90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3E0A34" w:rsidRPr="00A75EAE" w14:paraId="0B2AEABB" w14:textId="77777777" w:rsidTr="007D65BE">
        <w:trPr>
          <w:jc w:val="center"/>
        </w:trPr>
        <w:tc>
          <w:tcPr>
            <w:tcW w:w="668" w:type="dxa"/>
          </w:tcPr>
          <w:p w14:paraId="6B50AE17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14:paraId="11338E0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1DCB57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A34" w:rsidRPr="00A75EAE" w14:paraId="1F7A69A6" w14:textId="77777777" w:rsidTr="007D65BE">
        <w:trPr>
          <w:jc w:val="center"/>
        </w:trPr>
        <w:tc>
          <w:tcPr>
            <w:tcW w:w="668" w:type="dxa"/>
          </w:tcPr>
          <w:p w14:paraId="087BC08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0E950B05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6D4743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37F9CC" w14:textId="066866FC" w:rsidR="003E0A34" w:rsidRPr="003E0A34" w:rsidRDefault="003E0A34" w:rsidP="003E0A34">
      <w:pPr>
        <w:ind w:left="360"/>
        <w:jc w:val="both"/>
      </w:pPr>
      <w:r w:rsidRPr="003E0A34">
        <w:t>(należy wypełnić, jeżeli wykonawca przewiduje udział podwykonawców, w przypadku samodzielnej realizacji zamówienia, należy wpisać: nie dotyczy).</w:t>
      </w:r>
    </w:p>
    <w:p w14:paraId="6E437FED" w14:textId="77777777" w:rsidR="003E0A34" w:rsidRPr="003E0A34" w:rsidRDefault="003E0A34" w:rsidP="003E0A34">
      <w:pPr>
        <w:ind w:left="360"/>
        <w:jc w:val="both"/>
        <w:rPr>
          <w:sz w:val="24"/>
          <w:szCs w:val="24"/>
        </w:rPr>
      </w:pPr>
    </w:p>
    <w:p w14:paraId="51427B29" w14:textId="312BE68A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E7BB705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B2946EE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lastRenderedPageBreak/>
        <w:t>.................................................................................</w:t>
      </w:r>
    </w:p>
    <w:p w14:paraId="0943193C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6E2BCE96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1A14EC0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4456D1C6" w14:textId="77777777" w:rsidR="0030441E" w:rsidRPr="00AF0F77" w:rsidRDefault="0030441E" w:rsidP="0030441E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1BA7158" w14:textId="175BF731" w:rsidR="0030441E" w:rsidRPr="008E6C0E" w:rsidRDefault="0030441E" w:rsidP="008E6C0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6C0E">
        <w:rPr>
          <w:rFonts w:ascii="Times New Roman" w:hAnsi="Times New Roman" w:cs="Times New Roman"/>
          <w:sz w:val="24"/>
          <w:szCs w:val="24"/>
        </w:rPr>
        <w:t>Ośw</w:t>
      </w:r>
      <w:r w:rsidR="008E6C0E" w:rsidRPr="008E6C0E">
        <w:rPr>
          <w:rFonts w:ascii="Times New Roman" w:hAnsi="Times New Roman" w:cs="Times New Roman"/>
          <w:sz w:val="24"/>
          <w:szCs w:val="24"/>
        </w:rPr>
        <w:t>i</w:t>
      </w:r>
      <w:r w:rsidRPr="008E6C0E">
        <w:rPr>
          <w:rFonts w:ascii="Times New Roman" w:hAnsi="Times New Roman" w:cs="Times New Roman"/>
          <w:sz w:val="24"/>
          <w:szCs w:val="24"/>
        </w:rPr>
        <w:t>adczam, że podmiot, który reprezentuje to:</w:t>
      </w:r>
    </w:p>
    <w:p w14:paraId="789B23B1" w14:textId="77777777" w:rsidR="0030441E" w:rsidRPr="001B5C4E" w:rsidRDefault="0030441E" w:rsidP="0030441E">
      <w:pPr>
        <w:rPr>
          <w:sz w:val="24"/>
          <w:szCs w:val="24"/>
        </w:rPr>
      </w:pPr>
      <w:bookmarkStart w:id="2" w:name="_Hlk74037149"/>
      <w:r w:rsidRPr="001B5C4E">
        <w:rPr>
          <w:b/>
          <w:sz w:val="24"/>
          <w:szCs w:val="24"/>
        </w:rPr>
        <w:t>□</w:t>
      </w:r>
      <w:bookmarkEnd w:id="2"/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mikroprzedsiębiorstwo*</w:t>
      </w:r>
      <w:r w:rsidRPr="001B5C4E">
        <w:rPr>
          <w:sz w:val="24"/>
          <w:szCs w:val="24"/>
        </w:rPr>
        <w:t xml:space="preserve"> </w:t>
      </w:r>
    </w:p>
    <w:p w14:paraId="72B53EA0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  <w:lang w:eastAsia="ar-SA"/>
        </w:rPr>
        <w:t>małe przedsiębiorstwo*</w:t>
      </w:r>
    </w:p>
    <w:p w14:paraId="2E306DB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średnie</w:t>
      </w:r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przedsiębiorstwo*</w:t>
      </w:r>
    </w:p>
    <w:p w14:paraId="12EF0857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jednoosobowa działalność gospodarcza</w:t>
      </w:r>
    </w:p>
    <w:p w14:paraId="771F9DC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osoba fizyczna nieprowadząca działalności gospodarczej</w:t>
      </w:r>
    </w:p>
    <w:p w14:paraId="12F614D9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inny rodzaj</w:t>
      </w:r>
    </w:p>
    <w:p w14:paraId="058A8C0C" w14:textId="77777777" w:rsidR="0030441E" w:rsidRPr="00AF0F77" w:rsidRDefault="0030441E" w:rsidP="0030441E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2D0A56F1" w14:textId="5BC07630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0B62BBA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67B83FAE" w14:textId="77777777" w:rsidR="0030441E" w:rsidRPr="00AF0F77" w:rsidRDefault="0030441E" w:rsidP="0030441E">
      <w:pPr>
        <w:ind w:left="360"/>
        <w:jc w:val="both"/>
        <w:rPr>
          <w:szCs w:val="24"/>
        </w:rPr>
      </w:pPr>
    </w:p>
    <w:p w14:paraId="226FF07F" w14:textId="3BB8A418" w:rsidR="0030441E" w:rsidRDefault="0030441E" w:rsidP="001B5C4E">
      <w:pPr>
        <w:pStyle w:val="Akapitzlist"/>
        <w:widowControl w:val="0"/>
        <w:numPr>
          <w:ilvl w:val="0"/>
          <w:numId w:val="1"/>
        </w:numPr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warunkach </w:t>
      </w:r>
      <w:r>
        <w:rPr>
          <w:rFonts w:ascii="Times New Roman" w:hAnsi="Times New Roman"/>
          <w:sz w:val="24"/>
          <w:szCs w:val="24"/>
        </w:rPr>
        <w:t xml:space="preserve">zawartych we wzorze umowy </w:t>
      </w:r>
      <w:r w:rsidRPr="00AF0F77">
        <w:rPr>
          <w:rFonts w:ascii="Times New Roman" w:hAnsi="Times New Roman"/>
          <w:sz w:val="24"/>
          <w:szCs w:val="24"/>
        </w:rPr>
        <w:t>dołączonym do SWZ</w:t>
      </w:r>
      <w:r w:rsidR="001B5C4E">
        <w:rPr>
          <w:rFonts w:ascii="Times New Roman" w:hAnsi="Times New Roman"/>
          <w:sz w:val="24"/>
          <w:szCs w:val="24"/>
        </w:rPr>
        <w:t xml:space="preserve"> (zał. nr 5)</w:t>
      </w:r>
      <w:r w:rsidRPr="00AF0F77">
        <w:rPr>
          <w:rFonts w:ascii="Times New Roman" w:hAnsi="Times New Roman"/>
          <w:sz w:val="24"/>
          <w:szCs w:val="24"/>
        </w:rPr>
        <w:t xml:space="preserve">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B6A07DC" w14:textId="1EFF7494" w:rsidR="0030441E" w:rsidRPr="002541D5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6DBC66F3" w14:textId="77777777" w:rsidR="0030441E" w:rsidRPr="007F4FA0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FC664EC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291A9A43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7C9CBECC" w14:textId="77777777" w:rsidR="0030441E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9B42ECD" w14:textId="1FB34F32" w:rsidR="001B5C4E" w:rsidRPr="00660471" w:rsidRDefault="0030441E" w:rsidP="0066047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777F5AF9" w14:textId="213B2A4F" w:rsidR="0030441E" w:rsidRDefault="0030441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B5C4E">
        <w:rPr>
          <w:sz w:val="24"/>
          <w:szCs w:val="24"/>
        </w:rPr>
        <w:t>*niepotrzebne skreślić</w:t>
      </w:r>
    </w:p>
    <w:p w14:paraId="75D2CDD2" w14:textId="77777777" w:rsidR="001B5C4E" w:rsidRPr="001B5C4E" w:rsidRDefault="001B5C4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6BD204E8" w14:textId="77777777" w:rsidR="0030441E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FE950B4" w14:textId="77777777" w:rsidR="0030441E" w:rsidRPr="008E6C0E" w:rsidRDefault="0030441E" w:rsidP="008E6C0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4C9F01F" w14:textId="77777777" w:rsidR="0030441E" w:rsidRPr="00AF0F77" w:rsidRDefault="0030441E" w:rsidP="0030441E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A2C8FF" w14:textId="77777777" w:rsidR="00BC5F47" w:rsidRPr="006722BE" w:rsidRDefault="00BC5F47" w:rsidP="00BC5F47">
      <w:pPr>
        <w:ind w:left="-142" w:firstLine="142"/>
        <w:rPr>
          <w:color w:val="FF0000"/>
          <w:sz w:val="24"/>
          <w:szCs w:val="24"/>
        </w:rPr>
      </w:pPr>
    </w:p>
    <w:p w14:paraId="3305C72A" w14:textId="07859C8F" w:rsidR="00BC5F47" w:rsidRPr="00257947" w:rsidRDefault="00BC5F47" w:rsidP="00BC5F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7947">
        <w:rPr>
          <w:sz w:val="18"/>
          <w:szCs w:val="18"/>
          <w:vertAlign w:val="superscript"/>
        </w:rPr>
        <w:t>1</w:t>
      </w:r>
      <w:r w:rsidR="001B5C4E">
        <w:rPr>
          <w:sz w:val="18"/>
          <w:szCs w:val="18"/>
        </w:rPr>
        <w:t>R</w:t>
      </w:r>
      <w:r w:rsidRPr="00257947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B658A4" w14:textId="409A8A6B" w:rsidR="00BC5F47" w:rsidRPr="00257947" w:rsidRDefault="00BC5F47" w:rsidP="00BC5F47">
      <w:pPr>
        <w:ind w:left="-142" w:firstLine="142"/>
        <w:jc w:val="both"/>
        <w:rPr>
          <w:sz w:val="18"/>
          <w:szCs w:val="18"/>
        </w:rPr>
      </w:pPr>
      <w:r w:rsidRPr="00257947">
        <w:rPr>
          <w:sz w:val="18"/>
          <w:szCs w:val="18"/>
        </w:rPr>
        <w:t xml:space="preserve">* W przypadku gdy wykonawca nie przekazuje danych osobowych innych niż bezpośrednio jego dotyczących lub </w:t>
      </w:r>
      <w:r>
        <w:rPr>
          <w:sz w:val="18"/>
          <w:szCs w:val="18"/>
        </w:rPr>
        <w:tab/>
      </w:r>
      <w:r w:rsidRPr="00257947">
        <w:rPr>
          <w:sz w:val="18"/>
          <w:szCs w:val="18"/>
        </w:rPr>
        <w:t>zachodzi wyłączenie stosowania obowiązku informacyjnego, stosownie do art. 13 ust. 4 lub art. 14 ust. 5</w:t>
      </w:r>
      <w:r w:rsidRPr="00257947">
        <w:rPr>
          <w:sz w:val="18"/>
          <w:szCs w:val="18"/>
        </w:rPr>
        <w:tab/>
        <w:t xml:space="preserve">RODO treści </w:t>
      </w:r>
      <w:r>
        <w:rPr>
          <w:sz w:val="18"/>
          <w:szCs w:val="18"/>
        </w:rPr>
        <w:tab/>
        <w:t xml:space="preserve">oświadczenia </w:t>
      </w:r>
      <w:r w:rsidRPr="00257947">
        <w:rPr>
          <w:sz w:val="18"/>
          <w:szCs w:val="18"/>
        </w:rPr>
        <w:t>wykonawca nie składa usunięcie treści oświadczenia np. przez jego wykreślenie).</w:t>
      </w:r>
    </w:p>
    <w:p w14:paraId="2B486BD4" w14:textId="77777777" w:rsidR="0096521C" w:rsidRDefault="0096521C"/>
    <w:sectPr w:rsidR="0096521C" w:rsidSect="00F864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69C9" w14:textId="77777777" w:rsidR="00932F1E" w:rsidRDefault="00932F1E">
      <w:r>
        <w:separator/>
      </w:r>
    </w:p>
  </w:endnote>
  <w:endnote w:type="continuationSeparator" w:id="0">
    <w:p w14:paraId="52078873" w14:textId="77777777" w:rsidR="00932F1E" w:rsidRDefault="0093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47E" w14:textId="77777777" w:rsidR="00C52013" w:rsidRDefault="00BC5F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9EF982" w14:textId="77777777" w:rsidR="00C52013" w:rsidRDefault="00932F1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3FBF" w14:textId="77777777" w:rsidR="00932F1E" w:rsidRDefault="00932F1E">
      <w:r>
        <w:separator/>
      </w:r>
    </w:p>
  </w:footnote>
  <w:footnote w:type="continuationSeparator" w:id="0">
    <w:p w14:paraId="7F5679A9" w14:textId="77777777" w:rsidR="00932F1E" w:rsidRDefault="0093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985D" w14:textId="3EC48675" w:rsidR="005B1F1E" w:rsidRDefault="005B1F1E">
    <w:pPr>
      <w:pStyle w:val="Nagwek"/>
    </w:pPr>
    <w:r>
      <w:t>ZP.271.19.2021.AS</w:t>
    </w:r>
  </w:p>
  <w:p w14:paraId="280A4229" w14:textId="77777777" w:rsidR="005B1F1E" w:rsidRDefault="005B1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3DD20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15CD7B2C"/>
    <w:multiLevelType w:val="hybridMultilevel"/>
    <w:tmpl w:val="4050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7DE"/>
    <w:multiLevelType w:val="hybridMultilevel"/>
    <w:tmpl w:val="C0644D36"/>
    <w:lvl w:ilvl="0" w:tplc="BECC1F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3BB2"/>
    <w:multiLevelType w:val="hybridMultilevel"/>
    <w:tmpl w:val="A168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9A7"/>
    <w:multiLevelType w:val="hybridMultilevel"/>
    <w:tmpl w:val="4B44E7E2"/>
    <w:lvl w:ilvl="0" w:tplc="4FE09F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0E5B"/>
    <w:multiLevelType w:val="hybridMultilevel"/>
    <w:tmpl w:val="C3C87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7"/>
    <w:rsid w:val="00010FA7"/>
    <w:rsid w:val="0003531E"/>
    <w:rsid w:val="000466B2"/>
    <w:rsid w:val="00055FAE"/>
    <w:rsid w:val="000E0DED"/>
    <w:rsid w:val="00126CD1"/>
    <w:rsid w:val="0017588B"/>
    <w:rsid w:val="0018252B"/>
    <w:rsid w:val="00183643"/>
    <w:rsid w:val="001B5C4E"/>
    <w:rsid w:val="00264DDE"/>
    <w:rsid w:val="002808F5"/>
    <w:rsid w:val="0030441E"/>
    <w:rsid w:val="0036096C"/>
    <w:rsid w:val="003E0A34"/>
    <w:rsid w:val="00492322"/>
    <w:rsid w:val="004F0D2F"/>
    <w:rsid w:val="00504C7B"/>
    <w:rsid w:val="005811C9"/>
    <w:rsid w:val="005B1F1E"/>
    <w:rsid w:val="005C78AA"/>
    <w:rsid w:val="00660471"/>
    <w:rsid w:val="00667570"/>
    <w:rsid w:val="006F0107"/>
    <w:rsid w:val="00746EFE"/>
    <w:rsid w:val="00797E8F"/>
    <w:rsid w:val="007C542D"/>
    <w:rsid w:val="007E4455"/>
    <w:rsid w:val="007F48C1"/>
    <w:rsid w:val="00823BCC"/>
    <w:rsid w:val="008361AC"/>
    <w:rsid w:val="008C1038"/>
    <w:rsid w:val="008E6C0E"/>
    <w:rsid w:val="00932F1E"/>
    <w:rsid w:val="0096521C"/>
    <w:rsid w:val="00AA058E"/>
    <w:rsid w:val="00AE2F53"/>
    <w:rsid w:val="00BC5F47"/>
    <w:rsid w:val="00DA1AC7"/>
    <w:rsid w:val="00DC0DC3"/>
    <w:rsid w:val="00EA0B73"/>
    <w:rsid w:val="00E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5C7"/>
  <w15:chartTrackingRefBased/>
  <w15:docId w15:val="{91AAD7E9-9F14-4EA9-86A3-29D5E4C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5F4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5F4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BC5F47"/>
  </w:style>
  <w:style w:type="paragraph" w:styleId="Stopka">
    <w:name w:val="footer"/>
    <w:basedOn w:val="Normalny"/>
    <w:link w:val="Stopka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BC5F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0441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E84-8B2B-4F88-9638-AEC138C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6</cp:revision>
  <cp:lastPrinted>2021-08-06T08:44:00Z</cp:lastPrinted>
  <dcterms:created xsi:type="dcterms:W3CDTF">2021-08-04T11:00:00Z</dcterms:created>
  <dcterms:modified xsi:type="dcterms:W3CDTF">2021-08-06T13:52:00Z</dcterms:modified>
</cp:coreProperties>
</file>