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433EBE5C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760270FF" w14:textId="77777777" w:rsidR="00614959" w:rsidRDefault="00614959" w:rsidP="00614959">
      <w:pPr>
        <w:jc w:val="center"/>
        <w:rPr>
          <w:rFonts w:ascii="Arial" w:hAnsi="Arial" w:cs="Arial"/>
          <w:b/>
          <w:bCs/>
        </w:rPr>
      </w:pPr>
    </w:p>
    <w:p w14:paraId="65FB160C" w14:textId="776B4EE3" w:rsidR="00FA2FA1" w:rsidRDefault="00505BAE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05BAE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795E71DB" w14:textId="11AAA3EB" w:rsidR="00F14905" w:rsidRPr="009E1516" w:rsidRDefault="00FA2FA1" w:rsidP="009E151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PRZYNALEŻNOŚCI LUB BRAKU PRZYNALEŻNOŚCI </w:t>
      </w:r>
      <w:r w:rsidR="003E3BF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TEJ SAMEJ GRUPY KAPITAŁOWEJ</w:t>
      </w:r>
    </w:p>
    <w:p w14:paraId="1888D1B2" w14:textId="77777777" w:rsidR="00F14905" w:rsidRDefault="00F14905" w:rsidP="00505BAE">
      <w:pPr>
        <w:rPr>
          <w:rFonts w:ascii="Arial" w:hAnsi="Arial" w:cs="Arial"/>
          <w:sz w:val="20"/>
          <w:szCs w:val="20"/>
        </w:rPr>
      </w:pPr>
    </w:p>
    <w:p w14:paraId="62207E47" w14:textId="3742CB95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My, niżej podpisani, działając w imieniu i na rzecz:</w:t>
      </w:r>
    </w:p>
    <w:p w14:paraId="139960DB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</w:p>
    <w:p w14:paraId="7E257D15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3C926D" w14:textId="77777777" w:rsidR="00505BAE" w:rsidRPr="00505BAE" w:rsidRDefault="00505BAE" w:rsidP="00505BAE">
      <w:pPr>
        <w:jc w:val="center"/>
        <w:rPr>
          <w:rFonts w:ascii="Arial" w:hAnsi="Arial" w:cs="Arial"/>
          <w:i/>
          <w:sz w:val="16"/>
          <w:szCs w:val="16"/>
        </w:rPr>
      </w:pPr>
      <w:r w:rsidRPr="00505BAE">
        <w:rPr>
          <w:rFonts w:ascii="Arial" w:hAnsi="Arial" w:cs="Arial"/>
          <w:i/>
          <w:sz w:val="16"/>
          <w:szCs w:val="16"/>
        </w:rPr>
        <w:t>(nazwa/firma Wykonawcy)</w:t>
      </w:r>
    </w:p>
    <w:p w14:paraId="51CA4CEB" w14:textId="77777777" w:rsidR="00505BAE" w:rsidRPr="00132B44" w:rsidRDefault="00505BAE" w:rsidP="00505BAE">
      <w:pPr>
        <w:jc w:val="center"/>
        <w:rPr>
          <w:rFonts w:ascii="Arial" w:hAnsi="Arial" w:cs="Arial"/>
          <w:i/>
          <w:sz w:val="20"/>
          <w:szCs w:val="20"/>
        </w:rPr>
      </w:pPr>
    </w:p>
    <w:p w14:paraId="7C322BE4" w14:textId="77777777" w:rsidR="005837C0" w:rsidRDefault="00505BAE" w:rsidP="009E151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ubiegając się o zamówienie publiczne na:</w:t>
      </w:r>
    </w:p>
    <w:p w14:paraId="36EDDD11" w14:textId="54DD5734" w:rsidR="00DE0FA3" w:rsidRPr="00DE0FA3" w:rsidRDefault="005837C0" w:rsidP="00DE0FA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E1516">
        <w:rPr>
          <w:rFonts w:ascii="Arial" w:hAnsi="Arial" w:cs="Arial"/>
          <w:sz w:val="20"/>
          <w:szCs w:val="20"/>
        </w:rPr>
        <w:t xml:space="preserve"> </w:t>
      </w:r>
      <w:r w:rsidR="00DE0FA3" w:rsidRPr="00DE0FA3">
        <w:rPr>
          <w:rFonts w:ascii="Arial" w:hAnsi="Arial" w:cs="Arial"/>
          <w:b/>
          <w:sz w:val="20"/>
          <w:szCs w:val="20"/>
        </w:rPr>
        <w:t xml:space="preserve">ŚWIADCZENIE USŁUG CAŁODOBOWEGO ŻYWIENIA PACJENTÓW </w:t>
      </w:r>
    </w:p>
    <w:p w14:paraId="3B0F2BF0" w14:textId="5E469636" w:rsidR="00BE5C31" w:rsidRPr="009E1516" w:rsidRDefault="00DE0FA3" w:rsidP="00DE0FA3">
      <w:pPr>
        <w:spacing w:line="360" w:lineRule="auto"/>
        <w:jc w:val="center"/>
        <w:rPr>
          <w:rFonts w:ascii="Arial" w:eastAsia="Bookman Old Style" w:hAnsi="Arial" w:cs="Arial"/>
          <w:b/>
          <w:bCs/>
          <w:sz w:val="20"/>
          <w:szCs w:val="20"/>
        </w:rPr>
      </w:pPr>
      <w:r w:rsidRPr="00DE0FA3">
        <w:rPr>
          <w:rFonts w:ascii="Arial" w:hAnsi="Arial" w:cs="Arial"/>
          <w:b/>
          <w:sz w:val="20"/>
          <w:szCs w:val="20"/>
        </w:rPr>
        <w:t>W OPARCIU O WYNAJĘTE POMIESZCZENIA KUCHNI WRAZ Z ICH WYPOSAŻENIEM</w:t>
      </w:r>
    </w:p>
    <w:p w14:paraId="50156FA7" w14:textId="77777777" w:rsidR="00BE5C31" w:rsidRDefault="00BE5C31" w:rsidP="00BE5C31">
      <w:pPr>
        <w:rPr>
          <w:rFonts w:ascii="Arial" w:eastAsia="Bookman Old Style" w:hAnsi="Arial" w:cs="Arial"/>
        </w:rPr>
      </w:pPr>
    </w:p>
    <w:p w14:paraId="534674B8" w14:textId="77777777" w:rsidR="005837C0" w:rsidRPr="006078A1" w:rsidRDefault="005837C0" w:rsidP="005837C0">
      <w:pPr>
        <w:jc w:val="center"/>
        <w:rPr>
          <w:rFonts w:ascii="Arial" w:hAnsi="Arial" w:cs="Arial"/>
          <w:sz w:val="20"/>
          <w:szCs w:val="20"/>
        </w:rPr>
      </w:pPr>
    </w:p>
    <w:p w14:paraId="0A05BA7A" w14:textId="701465B5" w:rsidR="00505BAE" w:rsidRPr="00132B44" w:rsidRDefault="00505BAE" w:rsidP="00505BAE">
      <w:pPr>
        <w:rPr>
          <w:rFonts w:ascii="Arial" w:hAnsi="Arial" w:cs="Arial"/>
          <w:bCs/>
          <w:sz w:val="20"/>
          <w:szCs w:val="20"/>
        </w:rPr>
      </w:pPr>
      <w:r w:rsidRPr="00132B44">
        <w:rPr>
          <w:rFonts w:ascii="Arial" w:hAnsi="Arial" w:cs="Arial"/>
          <w:bCs/>
          <w:sz w:val="20"/>
          <w:szCs w:val="20"/>
        </w:rPr>
        <w:t>oświadczamy, że:</w:t>
      </w:r>
    </w:p>
    <w:p w14:paraId="2969DCAC" w14:textId="77777777" w:rsidR="00505BAE" w:rsidRPr="00505BAE" w:rsidRDefault="00505BAE" w:rsidP="00911F13">
      <w:pPr>
        <w:jc w:val="both"/>
        <w:rPr>
          <w:rFonts w:ascii="Arial" w:hAnsi="Arial" w:cs="Arial"/>
          <w:sz w:val="20"/>
          <w:szCs w:val="20"/>
        </w:rPr>
      </w:pPr>
    </w:p>
    <w:p w14:paraId="7B9D39F5" w14:textId="03D1E5EB" w:rsidR="00FA2FA1" w:rsidRPr="00505BAE" w:rsidRDefault="00FA2FA1" w:rsidP="00505B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 w:rsidRPr="00505BAE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r. o ochronie konkurencji i konsumentów (</w:t>
      </w:r>
      <w:r w:rsidR="00C5007C" w:rsidRPr="00C5007C">
        <w:rPr>
          <w:rFonts w:ascii="Arial" w:hAnsi="Arial" w:cs="Arial"/>
          <w:sz w:val="20"/>
          <w:szCs w:val="20"/>
        </w:rPr>
        <w:t xml:space="preserve">Dz.U. 2023 poz. 1689 </w:t>
      </w:r>
      <w:r w:rsidRPr="00505BAE">
        <w:rPr>
          <w:rFonts w:ascii="Arial" w:hAnsi="Arial" w:cs="Arial"/>
          <w:sz w:val="20"/>
          <w:szCs w:val="20"/>
        </w:rPr>
        <w:t>z późn. zm.), o której mowa w art. 108 ust.1 pkt 5 ustawy Prawo zamówień publicznych.</w:t>
      </w:r>
    </w:p>
    <w:p w14:paraId="59C56935" w14:textId="07E6456B" w:rsidR="00FA2FA1" w:rsidRPr="009837B0" w:rsidRDefault="00FA2FA1" w:rsidP="00505BA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 xml:space="preserve">Wraz ze złożeniem oświadczenia wykonawca może przedstawić dowody, że powiązania z innym </w:t>
      </w:r>
      <w:r w:rsidR="009837B0" w:rsidRPr="00505BAE">
        <w:rPr>
          <w:rFonts w:ascii="Arial" w:hAnsi="Arial" w:cs="Arial"/>
          <w:sz w:val="20"/>
          <w:szCs w:val="20"/>
        </w:rPr>
        <w:t>W</w:t>
      </w:r>
      <w:r w:rsidRPr="00505BAE">
        <w:rPr>
          <w:rFonts w:ascii="Arial" w:hAnsi="Arial" w:cs="Arial"/>
          <w:sz w:val="20"/>
          <w:szCs w:val="20"/>
        </w:rPr>
        <w:t>ykonawcą</w:t>
      </w:r>
      <w:r w:rsidRPr="009837B0">
        <w:rPr>
          <w:rFonts w:ascii="Arial" w:hAnsi="Arial" w:cs="Arial"/>
          <w:sz w:val="20"/>
          <w:szCs w:val="20"/>
        </w:rPr>
        <w:t xml:space="preserve"> nie prowadzą do zakłócenia konkurencji w postępowaniu o udzielenie zamówienia.</w:t>
      </w:r>
    </w:p>
    <w:p w14:paraId="512B3663" w14:textId="01D248A3" w:rsidR="00EF7502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4A29B7" w14:textId="77777777" w:rsidR="00EF7502" w:rsidRPr="006D0440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026DFA4A" w14:textId="2B01C228" w:rsidR="006D0440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 w:rsidR="006D0440">
        <w:rPr>
          <w:rFonts w:ascii="Arial" w:hAnsi="Arial" w:cs="Arial"/>
          <w:sz w:val="16"/>
          <w:szCs w:val="16"/>
        </w:rPr>
        <w:t xml:space="preserve">                               </w:t>
      </w:r>
    </w:p>
    <w:p w14:paraId="70CE5E3D" w14:textId="4470EF55" w:rsidR="00D21D1B" w:rsidRPr="003E5E0D" w:rsidRDefault="00D21D1B" w:rsidP="006D0440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05D7BEB7" w14:textId="79A40665" w:rsidR="006D0440" w:rsidRPr="00FA2FA1" w:rsidRDefault="00FA2FA1" w:rsidP="003E3BF5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6D0440" w:rsidRPr="00FA2F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C460" w14:textId="77777777" w:rsidR="00990A9D" w:rsidRDefault="00990A9D" w:rsidP="00505BAE">
      <w:r>
        <w:separator/>
      </w:r>
    </w:p>
  </w:endnote>
  <w:endnote w:type="continuationSeparator" w:id="0">
    <w:p w14:paraId="7AA452BB" w14:textId="77777777" w:rsidR="00990A9D" w:rsidRDefault="00990A9D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F0DE0" w14:textId="77777777" w:rsidR="00DE0FA3" w:rsidRDefault="00DE0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DFE4C" w14:textId="77777777" w:rsidR="00DE0FA3" w:rsidRDefault="00DE0F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0932" w14:textId="77777777" w:rsidR="00DE0FA3" w:rsidRDefault="00DE0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B306" w14:textId="77777777" w:rsidR="00990A9D" w:rsidRDefault="00990A9D" w:rsidP="00505BAE">
      <w:r>
        <w:separator/>
      </w:r>
    </w:p>
  </w:footnote>
  <w:footnote w:type="continuationSeparator" w:id="0">
    <w:p w14:paraId="7C3A899A" w14:textId="77777777" w:rsidR="00990A9D" w:rsidRDefault="00990A9D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CA72" w14:textId="77777777" w:rsidR="00DE0FA3" w:rsidRDefault="00DE0F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2F2208D0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DE0FA3">
            <w:rPr>
              <w:rFonts w:ascii="Arial" w:hAnsi="Arial" w:cs="Arial"/>
              <w:b/>
              <w:sz w:val="20"/>
              <w:szCs w:val="20"/>
            </w:rPr>
            <w:t>20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5D0E0A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7B0AD883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DE0FA3">
            <w:rPr>
              <w:rFonts w:ascii="Arial" w:hAnsi="Arial" w:cs="Arial"/>
              <w:b/>
              <w:sz w:val="20"/>
              <w:szCs w:val="20"/>
            </w:rPr>
            <w:t>12</w:t>
          </w:r>
          <w:r w:rsidR="00B371A3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41973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5EE8" w14:textId="77777777" w:rsidR="00DE0FA3" w:rsidRDefault="00DE0F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13E4C"/>
    <w:rsid w:val="00123659"/>
    <w:rsid w:val="001B3AE6"/>
    <w:rsid w:val="00286935"/>
    <w:rsid w:val="002F2C55"/>
    <w:rsid w:val="0034426A"/>
    <w:rsid w:val="00347077"/>
    <w:rsid w:val="00374821"/>
    <w:rsid w:val="003E3BF5"/>
    <w:rsid w:val="003E5E0D"/>
    <w:rsid w:val="0040096B"/>
    <w:rsid w:val="00411976"/>
    <w:rsid w:val="0043494C"/>
    <w:rsid w:val="00440BA7"/>
    <w:rsid w:val="004A5CA3"/>
    <w:rsid w:val="004F5B75"/>
    <w:rsid w:val="00505BAE"/>
    <w:rsid w:val="00510F5E"/>
    <w:rsid w:val="00556925"/>
    <w:rsid w:val="005807B4"/>
    <w:rsid w:val="005837C0"/>
    <w:rsid w:val="005925E3"/>
    <w:rsid w:val="005A17EC"/>
    <w:rsid w:val="005C650F"/>
    <w:rsid w:val="005D0E0A"/>
    <w:rsid w:val="005F27F7"/>
    <w:rsid w:val="006078A1"/>
    <w:rsid w:val="00614959"/>
    <w:rsid w:val="00632029"/>
    <w:rsid w:val="00660F67"/>
    <w:rsid w:val="00696E4E"/>
    <w:rsid w:val="006D0440"/>
    <w:rsid w:val="006D3102"/>
    <w:rsid w:val="006E3191"/>
    <w:rsid w:val="006E6DAA"/>
    <w:rsid w:val="00730192"/>
    <w:rsid w:val="007465C4"/>
    <w:rsid w:val="00750FDA"/>
    <w:rsid w:val="00756CA9"/>
    <w:rsid w:val="0076291F"/>
    <w:rsid w:val="007664A6"/>
    <w:rsid w:val="00781B3C"/>
    <w:rsid w:val="00827E96"/>
    <w:rsid w:val="00872992"/>
    <w:rsid w:val="008778F5"/>
    <w:rsid w:val="00877F59"/>
    <w:rsid w:val="008F614F"/>
    <w:rsid w:val="008F6B12"/>
    <w:rsid w:val="00901841"/>
    <w:rsid w:val="00911F13"/>
    <w:rsid w:val="009160CF"/>
    <w:rsid w:val="00922B31"/>
    <w:rsid w:val="00937F91"/>
    <w:rsid w:val="0098126C"/>
    <w:rsid w:val="009837B0"/>
    <w:rsid w:val="0098492B"/>
    <w:rsid w:val="00990A9D"/>
    <w:rsid w:val="009A4771"/>
    <w:rsid w:val="009D241F"/>
    <w:rsid w:val="009E1516"/>
    <w:rsid w:val="00A16C67"/>
    <w:rsid w:val="00AD5BD5"/>
    <w:rsid w:val="00B1040E"/>
    <w:rsid w:val="00B371A3"/>
    <w:rsid w:val="00B41973"/>
    <w:rsid w:val="00B5043E"/>
    <w:rsid w:val="00B57FAB"/>
    <w:rsid w:val="00B644A5"/>
    <w:rsid w:val="00BB037C"/>
    <w:rsid w:val="00BC6F7E"/>
    <w:rsid w:val="00BD7ABC"/>
    <w:rsid w:val="00BE5C31"/>
    <w:rsid w:val="00C5007C"/>
    <w:rsid w:val="00C737EC"/>
    <w:rsid w:val="00CB44A3"/>
    <w:rsid w:val="00CC4ED3"/>
    <w:rsid w:val="00CD5098"/>
    <w:rsid w:val="00CE5F0C"/>
    <w:rsid w:val="00D21D1B"/>
    <w:rsid w:val="00D2219E"/>
    <w:rsid w:val="00D40B91"/>
    <w:rsid w:val="00DA0F1C"/>
    <w:rsid w:val="00DE0FA3"/>
    <w:rsid w:val="00E12C7F"/>
    <w:rsid w:val="00E5442E"/>
    <w:rsid w:val="00E877E2"/>
    <w:rsid w:val="00EF7502"/>
    <w:rsid w:val="00F00DDC"/>
    <w:rsid w:val="00F14905"/>
    <w:rsid w:val="00F32AC6"/>
    <w:rsid w:val="00F331D2"/>
    <w:rsid w:val="00F3586C"/>
    <w:rsid w:val="00F40BCA"/>
    <w:rsid w:val="00F71898"/>
    <w:rsid w:val="00FA2FA1"/>
    <w:rsid w:val="00FA656D"/>
    <w:rsid w:val="00FB0886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Joanna Przybył</cp:lastModifiedBy>
  <cp:revision>38</cp:revision>
  <cp:lastPrinted>2017-10-24T09:30:00Z</cp:lastPrinted>
  <dcterms:created xsi:type="dcterms:W3CDTF">2022-10-14T07:35:00Z</dcterms:created>
  <dcterms:modified xsi:type="dcterms:W3CDTF">2024-06-26T10:23:00Z</dcterms:modified>
</cp:coreProperties>
</file>