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869D3EA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27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.02.2024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013F5A09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F3776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28391766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37CDF0A3" w14:textId="77777777" w:rsidR="007F3776" w:rsidRDefault="007F3776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313184A" w14:textId="77777777" w:rsidR="007F3776" w:rsidRPr="00C636FF" w:rsidRDefault="007F3776" w:rsidP="007F3776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bookmarkStart w:id="2" w:name="_Hlk101256350"/>
      <w:bookmarkStart w:id="3" w:name="_Hlk104812606"/>
      <w:bookmarkStart w:id="4" w:name="_Hlk159224794"/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Usługę odbioru,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transportu i utylizacji odpadów medycznych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br/>
      </w:r>
      <w:bookmarkStart w:id="5" w:name="_Hlk13227397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z  </w:t>
      </w:r>
      <w:bookmarkStart w:id="6" w:name="_Hlk132277139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Terenowego Oddziału  </w:t>
      </w:r>
      <w:bookmarkEnd w:id="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RCKiK w </w:t>
      </w:r>
      <w:bookmarkEnd w:id="5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Łukowie</w:t>
      </w:r>
    </w:p>
    <w:bookmarkEnd w:id="2"/>
    <w:bookmarkEnd w:id="3"/>
    <w:bookmarkEnd w:id="4"/>
    <w:p w14:paraId="160555F9" w14:textId="445F7CE6" w:rsidR="007F3776" w:rsidRPr="00C636FF" w:rsidRDefault="007F3776" w:rsidP="000758C7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bookmarkEnd w:id="1"/>
    <w:p w14:paraId="4BADB2C9" w14:textId="77777777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61B0A8ED" w14:textId="77777777" w:rsidR="00B2100A" w:rsidRPr="00C636FF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514D791E" w14:textId="77777777" w:rsidR="00B2100A" w:rsidRPr="00C636FF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C636FF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C636FF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C636FF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C636FF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C636FF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C636FF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7" w:name="_Hlk47688445"/>
            <w:r w:rsidRPr="00C636F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C636FF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636F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C636FF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636F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C636FF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636F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C636FF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667706C5" w:rsidR="00B2100A" w:rsidRPr="00C636FF" w:rsidRDefault="00C636FF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636F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55"/>
            </w:tblGrid>
            <w:tr w:rsidR="00C636FF" w:rsidRPr="00C636FF" w14:paraId="35D65FEA" w14:textId="77777777" w:rsidTr="00C636F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351A768" w14:textId="77777777" w:rsidR="00C636FF" w:rsidRPr="00C636FF" w:rsidRDefault="00C636FF" w:rsidP="00C636FF">
                  <w:pPr>
                    <w:framePr w:hSpace="141" w:wrap="around" w:vAnchor="text" w:hAnchor="margin" w:xAlign="center" w:y="40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vAlign w:val="center"/>
                  <w:hideMark/>
                </w:tcPr>
                <w:p w14:paraId="118AD44D" w14:textId="77777777" w:rsidR="00C636FF" w:rsidRPr="00C636FF" w:rsidRDefault="00C636FF" w:rsidP="00C636FF">
                  <w:pPr>
                    <w:framePr w:hSpace="141" w:wrap="around" w:vAnchor="text" w:hAnchor="margin" w:xAlign="center" w:y="40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36FF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EMKA S.A</w:t>
                  </w:r>
                </w:p>
                <w:p w14:paraId="3E90032B" w14:textId="5782829E" w:rsidR="00C636FF" w:rsidRPr="00C636FF" w:rsidRDefault="00C636FF" w:rsidP="00C636FF">
                  <w:pPr>
                    <w:framePr w:hSpace="141" w:wrap="around" w:vAnchor="text" w:hAnchor="margin" w:xAlign="center" w:y="40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36FF">
                    <w:rPr>
                      <w:rFonts w:asciiTheme="minorHAnsi" w:hAnsiTheme="minorHAnsi" w:cstheme="minorHAnsi"/>
                      <w:sz w:val="22"/>
                      <w:szCs w:val="22"/>
                    </w:rPr>
                    <w:t>ul. Jaktorowska 15A</w:t>
                  </w:r>
                  <w:r w:rsidRPr="00C636FF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96-300 Żyrardów</w:t>
                  </w:r>
                  <w:r w:rsidRPr="00C636FF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NIP 8381845401 </w:t>
                  </w:r>
                </w:p>
              </w:tc>
            </w:tr>
          </w:tbl>
          <w:p w14:paraId="59D0D993" w14:textId="476156C4" w:rsidR="00B2100A" w:rsidRPr="00C636FF" w:rsidRDefault="00B2100A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4A9855AB" w:rsidR="00B2100A" w:rsidRPr="00C636FF" w:rsidRDefault="00C636FF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  9 072,00</w:t>
            </w:r>
          </w:p>
          <w:p w14:paraId="4120BC6F" w14:textId="77777777" w:rsidR="00B2100A" w:rsidRPr="00C636FF" w:rsidRDefault="00B2100A" w:rsidP="00B210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bookmarkEnd w:id="7"/>
    <w:p w14:paraId="620F9F38" w14:textId="4C0DC285" w:rsidR="0090308F" w:rsidRPr="0090308F" w:rsidRDefault="0090308F" w:rsidP="00B2100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0308F">
        <w:rPr>
          <w:rFonts w:ascii="Calibri" w:hAnsi="Calibri" w:cs="Calibri"/>
          <w:bCs/>
          <w:sz w:val="22"/>
          <w:szCs w:val="22"/>
          <w:lang w:eastAsia="zh-CN"/>
        </w:rPr>
        <w:t xml:space="preserve">           </w:t>
      </w:r>
    </w:p>
    <w:p w14:paraId="13E6F3F1" w14:textId="77777777" w:rsidR="00A960F6" w:rsidRPr="00E9510C" w:rsidRDefault="00A960F6" w:rsidP="00E9510C"/>
    <w:sectPr w:rsidR="00A960F6" w:rsidRPr="00E9510C" w:rsidSect="008E3EE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40DE" w14:textId="77777777" w:rsidR="008E3EEC" w:rsidRDefault="008E3EEC" w:rsidP="00E13AEB">
      <w:r>
        <w:separator/>
      </w:r>
    </w:p>
  </w:endnote>
  <w:endnote w:type="continuationSeparator" w:id="0">
    <w:p w14:paraId="09C44D95" w14:textId="77777777" w:rsidR="008E3EEC" w:rsidRDefault="008E3EE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21401883"/>
  <w:bookmarkStart w:id="9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8"/>
    <w:bookmarkEnd w:id="9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890E" w14:textId="77777777" w:rsidR="008E3EEC" w:rsidRDefault="008E3EEC" w:rsidP="00E13AEB">
      <w:r>
        <w:separator/>
      </w:r>
    </w:p>
  </w:footnote>
  <w:footnote w:type="continuationSeparator" w:id="0">
    <w:p w14:paraId="4A6B2195" w14:textId="77777777" w:rsidR="008E3EEC" w:rsidRDefault="008E3EE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51561"/>
    <w:rsid w:val="00206F44"/>
    <w:rsid w:val="002F3872"/>
    <w:rsid w:val="00472AB8"/>
    <w:rsid w:val="006F6A49"/>
    <w:rsid w:val="00704A17"/>
    <w:rsid w:val="00707815"/>
    <w:rsid w:val="00712033"/>
    <w:rsid w:val="007F3776"/>
    <w:rsid w:val="008E3EEC"/>
    <w:rsid w:val="0090308F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35703"/>
    <w:rsid w:val="00DC1BAA"/>
    <w:rsid w:val="00DE45B6"/>
    <w:rsid w:val="00E13AEB"/>
    <w:rsid w:val="00E72371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2024-02-27T09:21:00Z</cp:lastPrinted>
  <dcterms:created xsi:type="dcterms:W3CDTF">2024-02-26T08:10:00Z</dcterms:created>
  <dcterms:modified xsi:type="dcterms:W3CDTF">2024-02-27T09:21:00Z</dcterms:modified>
</cp:coreProperties>
</file>