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A1171D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4177CB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nr</w:t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8383A" w:rsidRPr="00A117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F09B8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03CC"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AF09B8" w:rsidRPr="00A1171D">
        <w:rPr>
          <w:rFonts w:asciiTheme="minorHAnsi" w:hAnsiTheme="minorHAnsi" w:cstheme="minorHAnsi"/>
          <w:b/>
          <w:bCs/>
          <w:sz w:val="20"/>
          <w:szCs w:val="20"/>
        </w:rPr>
        <w:t>Formularza oferty</w:t>
      </w:r>
    </w:p>
    <w:p w14:paraId="503D2636" w14:textId="77777777" w:rsidR="00CC03CC" w:rsidRPr="00A1171D" w:rsidRDefault="00CC03CC" w:rsidP="00FE6A4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4EFCF91" w14:textId="7AF7A483" w:rsidR="00F71EC8" w:rsidRPr="00A1171D" w:rsidRDefault="00F71EC8" w:rsidP="00FE6A4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0EFAC160" w14:textId="77777777" w:rsidR="00F71EC8" w:rsidRPr="00A1171D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03CC" w:rsidRPr="00A1171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A1171D" w:rsidRDefault="00F71EC8" w:rsidP="00F71EC8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4525135" w14:textId="77777777" w:rsidR="00F71EC8" w:rsidRPr="00A1171D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CC03CC" w:rsidRPr="00A1171D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A1171D">
        <w:rPr>
          <w:rFonts w:asciiTheme="minorHAnsi" w:hAnsiTheme="minorHAnsi" w:cstheme="minorHAnsi"/>
          <w:sz w:val="20"/>
          <w:szCs w:val="20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A1171D" w:rsidRDefault="00D92C99" w:rsidP="005C0BD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0EE38A" w14:textId="204D9BEB" w:rsidR="005C0BDB" w:rsidRPr="00A1171D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CC03CC" w:rsidRPr="00A1171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o której mowa w </w:t>
      </w:r>
      <w:r w:rsidR="009B01EE" w:rsidRPr="00A1171D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108</w:t>
      </w:r>
      <w:r w:rsidR="009B01EE" w:rsidRPr="00A1171D">
        <w:rPr>
          <w:rFonts w:asciiTheme="minorHAnsi" w:hAnsiTheme="minorHAnsi" w:cstheme="minorHAnsi"/>
          <w:sz w:val="20"/>
          <w:szCs w:val="20"/>
        </w:rPr>
        <w:t xml:space="preserve"> </w:t>
      </w:r>
      <w:r w:rsidRPr="00A1171D">
        <w:rPr>
          <w:rFonts w:asciiTheme="minorHAnsi" w:hAnsiTheme="minorHAnsi" w:cstheme="minorHAnsi"/>
          <w:b/>
          <w:bCs/>
          <w:sz w:val="20"/>
          <w:szCs w:val="20"/>
        </w:rPr>
        <w:t xml:space="preserve">ust. 1 pkt </w:t>
      </w:r>
      <w:r w:rsidR="00732525" w:rsidRPr="00A117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A1171D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11</w:t>
      </w:r>
      <w:r w:rsidR="006314CF" w:rsidRPr="00A117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 xml:space="preserve">września </w:t>
      </w:r>
      <w:r w:rsidRPr="00A1171D">
        <w:rPr>
          <w:rFonts w:asciiTheme="minorHAnsi" w:hAnsiTheme="minorHAnsi" w:cstheme="minorHAnsi"/>
          <w:b/>
          <w:sz w:val="20"/>
          <w:szCs w:val="20"/>
        </w:rPr>
        <w:t>20</w:t>
      </w:r>
      <w:r w:rsidR="00732525" w:rsidRPr="00A1171D">
        <w:rPr>
          <w:rFonts w:asciiTheme="minorHAnsi" w:hAnsiTheme="minorHAnsi" w:cstheme="minorHAnsi"/>
          <w:b/>
          <w:sz w:val="20"/>
          <w:szCs w:val="20"/>
        </w:rPr>
        <w:t>19</w:t>
      </w:r>
      <w:r w:rsidRPr="00A1171D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7D3C0304" w14:textId="77777777" w:rsidR="005C0BDB" w:rsidRPr="00A1171D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171D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A1171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A1171D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22F7759E" w14:textId="77777777" w:rsidR="00732525" w:rsidRPr="00A1171D" w:rsidRDefault="00732525" w:rsidP="005C0BD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CDFA96B" w14:textId="57E46BC3" w:rsidR="00BD2E9E" w:rsidRPr="00A1171D" w:rsidRDefault="005C0BDB" w:rsidP="00E36E5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171D">
        <w:rPr>
          <w:rFonts w:asciiTheme="minorHAnsi" w:hAnsiTheme="minorHAnsi" w:cstheme="minorHAnsi"/>
          <w:sz w:val="20"/>
          <w:szCs w:val="20"/>
        </w:rPr>
        <w:t>Na potrzeby postępowania o udzieleni</w:t>
      </w:r>
      <w:r w:rsidR="00FE6A4C" w:rsidRPr="00A1171D">
        <w:rPr>
          <w:rFonts w:asciiTheme="minorHAnsi" w:hAnsiTheme="minorHAnsi" w:cstheme="minorHAnsi"/>
          <w:sz w:val="20"/>
          <w:szCs w:val="20"/>
        </w:rPr>
        <w:t xml:space="preserve">e zamówienia publicznego, </w:t>
      </w:r>
      <w:r w:rsidRPr="00A1171D">
        <w:rPr>
          <w:rFonts w:asciiTheme="minorHAnsi" w:hAnsiTheme="minorHAnsi" w:cstheme="minorHAnsi"/>
          <w:bCs/>
          <w:sz w:val="20"/>
          <w:szCs w:val="20"/>
        </w:rPr>
        <w:t xml:space="preserve">prowadzonego przez </w:t>
      </w:r>
      <w:r w:rsidR="00AF09B8" w:rsidRPr="00A1171D">
        <w:rPr>
          <w:rFonts w:asciiTheme="minorHAnsi" w:hAnsiTheme="minorHAnsi" w:cstheme="minorHAnsi"/>
          <w:bCs/>
          <w:sz w:val="20"/>
          <w:szCs w:val="20"/>
        </w:rPr>
        <w:t>Politechnikę Warszawską</w:t>
      </w:r>
      <w:r w:rsidR="00FE6A4C" w:rsidRPr="00A1171D">
        <w:rPr>
          <w:rFonts w:asciiTheme="minorHAnsi" w:hAnsiTheme="minorHAnsi" w:cstheme="minorHAnsi"/>
          <w:bCs/>
          <w:sz w:val="20"/>
          <w:szCs w:val="20"/>
        </w:rPr>
        <w:t>,</w:t>
      </w:r>
      <w:r w:rsidRPr="00A1171D">
        <w:rPr>
          <w:rFonts w:asciiTheme="minorHAnsi" w:hAnsiTheme="minorHAnsi" w:cstheme="minorHAnsi"/>
          <w:sz w:val="20"/>
          <w:szCs w:val="20"/>
        </w:rPr>
        <w:t xml:space="preserve"> pn.</w:t>
      </w:r>
      <w:r w:rsidR="00356EFB" w:rsidRPr="00A117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00D1">
        <w:rPr>
          <w:rFonts w:asciiTheme="minorHAnsi" w:hAnsiTheme="minorHAnsi" w:cstheme="minorHAnsi"/>
          <w:b/>
          <w:sz w:val="20"/>
          <w:szCs w:val="20"/>
        </w:rPr>
        <w:t>Świadczenie usług w zakresie stałej obsługi prawnej</w:t>
      </w:r>
      <w:r w:rsidR="000200D1" w:rsidRPr="000200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00D1">
        <w:rPr>
          <w:rFonts w:asciiTheme="minorHAnsi" w:hAnsiTheme="minorHAnsi" w:cstheme="minorHAnsi"/>
          <w:b/>
          <w:sz w:val="20"/>
          <w:szCs w:val="20"/>
        </w:rPr>
        <w:t>Zamawiającego</w:t>
      </w:r>
      <w:r w:rsidR="00726467" w:rsidRPr="00A1171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,</w:t>
      </w:r>
      <w:bookmarkStart w:id="0" w:name="_GoBack"/>
      <w:bookmarkEnd w:id="0"/>
      <w:r w:rsidR="004A29EA" w:rsidRPr="00A1171D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r w:rsidR="003637A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w</w:t>
      </w:r>
      <w:r w:rsidR="00C81CB7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imieniu Wykonawcy</w:t>
      </w:r>
      <w:r w:rsidR="00C81CB7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1B732BEA" w14:textId="77777777" w:rsidR="00BD2E9E" w:rsidRPr="00A1171D" w:rsidRDefault="00BD2E9E" w:rsidP="00734D52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2C6872C5" w14:textId="6180A071" w:rsidR="00BD2E9E" w:rsidRPr="00A1171D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</w:t>
      </w:r>
      <w:r w:rsidR="00732525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świadczam, że należę do tej samej grupy kapitałowej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BD2E9E" w:rsidRPr="00A1171D">
        <w:rPr>
          <w:rFonts w:asciiTheme="minorHAnsi" w:hAnsiTheme="minorHAnsi" w:cstheme="minorHAnsi"/>
          <w:sz w:val="20"/>
          <w:szCs w:val="20"/>
        </w:rPr>
        <w:t xml:space="preserve">o której mowa w art. </w:t>
      </w:r>
      <w:r w:rsidR="00732525" w:rsidRPr="00A1171D">
        <w:rPr>
          <w:rFonts w:asciiTheme="minorHAnsi" w:hAnsiTheme="minorHAnsi" w:cstheme="minorHAnsi"/>
          <w:sz w:val="20"/>
          <w:szCs w:val="20"/>
        </w:rPr>
        <w:t>108</w:t>
      </w:r>
      <w:r w:rsidR="00BD2E9E" w:rsidRPr="00A1171D">
        <w:rPr>
          <w:rFonts w:asciiTheme="minorHAnsi" w:hAnsiTheme="minorHAnsi" w:cstheme="minorHAnsi"/>
          <w:sz w:val="20"/>
          <w:szCs w:val="20"/>
        </w:rPr>
        <w:t xml:space="preserve"> ust. 1 pkt </w:t>
      </w:r>
      <w:r w:rsidR="00732525" w:rsidRPr="00A1171D">
        <w:rPr>
          <w:rFonts w:asciiTheme="minorHAnsi" w:hAnsiTheme="minorHAnsi" w:cstheme="minorHAnsi"/>
          <w:sz w:val="20"/>
          <w:szCs w:val="20"/>
        </w:rPr>
        <w:t>5</w:t>
      </w:r>
      <w:r w:rsidRPr="00A1171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2525" w:rsidRPr="00A1171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B17BFA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rozumieniu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16.02.2007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r.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80091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chronie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onkurencji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32525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onsumentów (</w:t>
      </w:r>
      <w:proofErr w:type="spellStart"/>
      <w:r w:rsidR="00444B47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="00444B47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ze zm.)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Wykonawca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/Wykonawcy</w:t>
      </w:r>
      <w:r w:rsidR="00A754C1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któr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ego/których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ofert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a/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oferty 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została/zostały złożone </w:t>
      </w:r>
      <w:r w:rsidR="00BD2E9E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w niniejszym postępowaniu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6CB942DE" w14:textId="4E84535D" w:rsidR="00C81CB7" w:rsidRPr="00A1171D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[…]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14:paraId="3FA3A790" w14:textId="457EE84F" w:rsidR="00C81CB7" w:rsidRPr="00A1171D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[…]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14:paraId="3E07C356" w14:textId="642B5D1B" w:rsidR="00BD2E9E" w:rsidRPr="00A1171D" w:rsidRDefault="00BD2E9E" w:rsidP="00734D52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E9FBB16" w14:textId="33CC5C35" w:rsidR="00C81CB7" w:rsidRPr="00A1171D" w:rsidRDefault="00C81CB7" w:rsidP="00734D52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a/</w:t>
      </w: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y wskazan</w:t>
      </w:r>
      <w:r w:rsidR="00080091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y/</w:t>
      </w: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i w pkt 1 powyżej, przygotowali złożone przez siebie oferty niezależnie od siebie</w:t>
      </w:r>
      <w:r w:rsidR="00A43A63"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:</w:t>
      </w:r>
    </w:p>
    <w:p w14:paraId="7872E166" w14:textId="30A2EA27" w:rsidR="00A43A63" w:rsidRPr="00A1171D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721C3AFA" w14:textId="74FDB0A2" w:rsidR="00A43A63" w:rsidRPr="00A1171D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A1171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1F3F663" w14:textId="77777777" w:rsidR="00BD2E9E" w:rsidRPr="00A1171D" w:rsidRDefault="00BD2E9E" w:rsidP="005C0BD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9E9CBEC" w14:textId="2BF2BD40" w:rsidR="00CC03CC" w:rsidRPr="00A1171D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1171D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A1171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w rozumieniu ustawy z dnia 16.02.2007 r. o 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chronie konkurencji i</w:t>
      </w:r>
      <w:r w:rsidR="00A43A63"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konsumentów (</w:t>
      </w:r>
      <w:proofErr w:type="spellStart"/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A1171D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A1171D" w:rsidRDefault="00C81CB7" w:rsidP="00C81CB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1171D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6AD1" w14:textId="77777777" w:rsidR="009C5627" w:rsidRDefault="009C5627">
      <w:r>
        <w:separator/>
      </w:r>
    </w:p>
  </w:endnote>
  <w:endnote w:type="continuationSeparator" w:id="0">
    <w:p w14:paraId="04DC5576" w14:textId="77777777" w:rsidR="009C5627" w:rsidRDefault="009C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E3A3" w14:textId="77777777" w:rsidR="009C5627" w:rsidRDefault="009C5627">
      <w:r>
        <w:separator/>
      </w:r>
    </w:p>
  </w:footnote>
  <w:footnote w:type="continuationSeparator" w:id="0">
    <w:p w14:paraId="240180DA" w14:textId="77777777" w:rsidR="009C5627" w:rsidRDefault="009C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05EE4617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0200D1">
      <w:rPr>
        <w:rFonts w:ascii="Calibri Light" w:hAnsi="Calibri Light" w:cs="Calibri Light"/>
        <w:sz w:val="20"/>
      </w:rPr>
      <w:t>5</w:t>
    </w:r>
    <w:r>
      <w:rPr>
        <w:rFonts w:ascii="Calibri Light" w:hAnsi="Calibri Light" w:cs="Calibri Light"/>
        <w:sz w:val="20"/>
      </w:rPr>
      <w:t>.202</w:t>
    </w:r>
    <w:r w:rsidR="000200D1">
      <w:rPr>
        <w:rFonts w:ascii="Calibri Light" w:hAnsi="Calibri Light" w:cs="Calibri Light"/>
        <w:sz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00D1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3D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80C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3ED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5E0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865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1C4A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62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1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6AC-F9D3-4483-9FAA-0ED16408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12</cp:revision>
  <cp:lastPrinted>2022-05-09T13:43:00Z</cp:lastPrinted>
  <dcterms:created xsi:type="dcterms:W3CDTF">2022-02-18T08:53:00Z</dcterms:created>
  <dcterms:modified xsi:type="dcterms:W3CDTF">2023-02-15T13:07:00Z</dcterms:modified>
</cp:coreProperties>
</file>