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29844" w14:textId="7FD72548" w:rsidR="00B30DB4" w:rsidRPr="00F10CE7" w:rsidRDefault="00F22F58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 Narrow" w:hAnsi="Arial Narrow" w:cstheme="minorHAnsi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theme="minorHAnsi"/>
          <w:b/>
          <w:sz w:val="20"/>
          <w:szCs w:val="20"/>
        </w:rPr>
        <w:t>Załącznik nr 4 do SWZ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F10CE7" w14:paraId="2BD29871" w14:textId="77777777" w:rsidTr="009A4D10">
        <w:tc>
          <w:tcPr>
            <w:tcW w:w="9924" w:type="dxa"/>
            <w:gridSpan w:val="2"/>
          </w:tcPr>
          <w:p w14:paraId="2BD29849" w14:textId="77777777" w:rsidR="00143C69" w:rsidRPr="00F10CE7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F10CE7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F10CE7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BC1587F" w:rsidR="00B30DB4" w:rsidRPr="00F10CE7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F10CE7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3" w14:textId="77777777" w:rsidTr="001836AC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F10CE7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F10CE7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F10CE7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F10CE7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F10CE7" w:rsidRDefault="00B3078E" w:rsidP="00A05121">
                  <w:pPr>
                    <w:spacing w:after="4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ną z niniejszym postępowaniem.</w:t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F10CE7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F10CE7" w14:paraId="5F0612C8" w14:textId="77777777" w:rsidTr="004A48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F10CE7" w:rsidRDefault="00B30DB4" w:rsidP="00A05121">
            <w:pPr>
              <w:pStyle w:val="Tekstprzypisudolnego"/>
              <w:spacing w:after="40"/>
              <w:rPr>
                <w:rFonts w:ascii="Arial Narrow" w:hAnsi="Arial Narrow" w:cstheme="minorHAnsi"/>
                <w:b/>
              </w:rPr>
            </w:pPr>
          </w:p>
        </w:tc>
      </w:tr>
      <w:tr w:rsidR="00B30DB4" w:rsidRPr="00F10CE7" w14:paraId="2BD29878" w14:textId="77777777" w:rsidTr="009A4D10">
        <w:tc>
          <w:tcPr>
            <w:tcW w:w="9924" w:type="dxa"/>
            <w:gridSpan w:val="2"/>
          </w:tcPr>
          <w:p w14:paraId="2BD29872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3" w14:textId="77777777" w:rsidR="00B30DB4" w:rsidRPr="00F10CE7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2BD29874" w14:textId="77777777" w:rsidR="000B4F81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40B118A8" w14:textId="77777777" w:rsidR="004200A2" w:rsidRDefault="004200A2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  <w:r w:rsidRPr="004200A2">
              <w:rPr>
                <w:rFonts w:ascii="Arial Narrow" w:hAnsi="Arial Narrow" w:cstheme="minorHAnsi"/>
                <w:sz w:val="20"/>
                <w:szCs w:val="20"/>
              </w:rPr>
              <w:t>Zintegrowany zakup paliw gazowych na rzecz jednostek PGL LP</w:t>
            </w:r>
          </w:p>
          <w:p w14:paraId="2BD29877" w14:textId="17916A8B" w:rsidR="00B30DB4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  <w:u w:val="single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F10CE7" w14:paraId="2BD2989F" w14:textId="77777777" w:rsidTr="009A4D10">
        <w:tc>
          <w:tcPr>
            <w:tcW w:w="9924" w:type="dxa"/>
            <w:gridSpan w:val="2"/>
          </w:tcPr>
          <w:p w14:paraId="2BD29879" w14:textId="4BC948EB" w:rsidR="00143C69" w:rsidRPr="00F10CE7" w:rsidRDefault="00143C69" w:rsidP="00143C69">
            <w:pPr>
              <w:suppressAutoHyphens w:val="0"/>
              <w:spacing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A" w14:textId="2F2379F3" w:rsidR="00B30DB4" w:rsidRPr="00F10CE7" w:rsidRDefault="00105AFA" w:rsidP="00F10C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CENA OFER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T</w:t>
            </w: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OWA 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(</w:t>
            </w:r>
            <w:r w:rsidR="001F132C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wykonawca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 może złożyć ofertę na dowolną ilość części)</w:t>
            </w:r>
          </w:p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990"/>
              <w:gridCol w:w="1559"/>
              <w:gridCol w:w="1413"/>
              <w:gridCol w:w="1559"/>
              <w:gridCol w:w="1139"/>
              <w:gridCol w:w="1276"/>
            </w:tblGrid>
            <w:tr w:rsidR="00D50A8C" w:rsidRPr="00105AFA" w14:paraId="52BF4C6E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675296B" w14:textId="77777777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Część 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7C2BBA6" w14:textId="77777777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559" w:type="dxa"/>
                </w:tcPr>
                <w:p w14:paraId="4DD19917" w14:textId="35775E48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50A8C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Planowana wysokość zużycia paliw gazowych w okresie trwania umowy</w:t>
                  </w: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(kWh)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24A5979D" w14:textId="7EF666C5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Obszar Dystrybucyjny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B6205F" w14:textId="76B5A261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netto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14:paraId="0904E183" w14:textId="29092565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23 %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B4C21F4" w14:textId="11F0874F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brutto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 </w:t>
                  </w:r>
                </w:p>
              </w:tc>
            </w:tr>
            <w:tr w:rsidR="00D50A8C" w:rsidRPr="00105AFA" w14:paraId="4BF7C64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FE3FA0C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FC48EB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Gdańsk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022187" w14:textId="75A3547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2 218 189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4863FCD" w14:textId="7CEAD53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4A92E9" w14:textId="00B2026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0F2BCA8" w14:textId="30992ECB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B3C1B7F" w14:textId="227B66D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56D3060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B7D9F6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D58181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3C50E1" w14:textId="15EC719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4 037 841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7A0171F" w14:textId="64CD18C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3A3DD06" w14:textId="48122AF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0630413" w14:textId="7FA4E46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1A01F06" w14:textId="732462E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27C1D41C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89AA35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F78286D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8D9F7AC" w14:textId="2ACD5F6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722 962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1FB3BAE3" w14:textId="43F77F4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D154F69" w14:textId="7C06220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45944AC8" w14:textId="73DC431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505BA1D" w14:textId="55F2FEE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11E3638B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1F30D63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4557949" w14:textId="5CC26ED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Tarnów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6B3869F" w14:textId="23D2C8B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2 991 590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E1ADC0F" w14:textId="2CFF3C2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778ECB6" w14:textId="1253B6D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51DE3F9" w14:textId="6408038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6BFA9D6" w14:textId="6628B1D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4D71AA2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B6E7514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8E7933" w14:textId="35239D5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Warszawa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3E987E0" w14:textId="6869FDF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1 560 507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FCC79CF" w14:textId="4040758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69E3B4" w14:textId="423A5B9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3511A48" w14:textId="7D29AA9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969DDDF" w14:textId="242B655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050EDAA5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C9A5BFD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68C7B20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C11BBC5" w14:textId="40B486F1" w:rsidR="00D50A8C" w:rsidRPr="006942BF" w:rsidRDefault="00D50A8C" w:rsidP="000B25BD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1</w:t>
                  </w:r>
                  <w:r w:rsidR="000B25BD"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9</w:t>
                  </w:r>
                  <w:r w:rsidR="000B25BD"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04 606</w:t>
                  </w: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004B9F0" w14:textId="310E48F5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05E0367" w14:textId="53D99B2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1B570BF" w14:textId="4282DF1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8B2F932" w14:textId="7A67FBE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5723FDA6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25E69993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A9E67A2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184834" w14:textId="592A245E" w:rsidR="00D50A8C" w:rsidRPr="006942BF" w:rsidRDefault="00D50A8C" w:rsidP="000B25BD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highlight w:val="yellow"/>
                      <w:lang w:eastAsia="pl-PL"/>
                    </w:rPr>
                  </w:pP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  <w:r w:rsidR="000B25BD"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0</w:t>
                  </w:r>
                  <w:r w:rsidR="000B25BD"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>86 718</w:t>
                  </w:r>
                  <w:r w:rsidRPr="006942BF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9FA736A" w14:textId="1F5D231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82A80E0" w14:textId="5E232B4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19EE347" w14:textId="31B4523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781BC5C" w14:textId="0237A53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0A8C" w:rsidRPr="00105AFA" w14:paraId="4E63E3A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AC6A1A6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13416B3" w14:textId="415AA5C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Zabrze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65ABEE6E" w14:textId="5BBCE8B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1 185 873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657B01C" w14:textId="6596CFB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D0C0F44" w14:textId="0640D88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52B28F86" w14:textId="6DC3B77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738F035" w14:textId="2BC8D50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4078A150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6920E1DE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2D85F2F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Anco</w:t>
                  </w:r>
                  <w:proofErr w:type="spellEnd"/>
                </w:p>
              </w:tc>
              <w:tc>
                <w:tcPr>
                  <w:tcW w:w="1559" w:type="dxa"/>
                  <w:vAlign w:val="bottom"/>
                </w:tcPr>
                <w:p w14:paraId="281EDB5D" w14:textId="793905E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444 951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6C5D39B" w14:textId="0FE6E65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ANCO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E53A2CB" w14:textId="00C0802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9993C83" w14:textId="0861364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6B31D52" w14:textId="52A0C53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44EB052A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6ED161B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19D7ECB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G.EN GAZ</w:t>
                  </w:r>
                </w:p>
              </w:tc>
              <w:tc>
                <w:tcPr>
                  <w:tcW w:w="1559" w:type="dxa"/>
                  <w:vAlign w:val="bottom"/>
                </w:tcPr>
                <w:p w14:paraId="1A654663" w14:textId="1BA4630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146 567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2161447" w14:textId="42D2572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G.EN GAZ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414BC3C" w14:textId="740207D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A863ED7" w14:textId="146B2B1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B2566F1" w14:textId="7CBB63E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5CB273F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731FF64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241F5EB8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vAlign w:val="bottom"/>
                </w:tcPr>
                <w:p w14:paraId="436FB2AC" w14:textId="0C78FEE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61 950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28185F1" w14:textId="3A49FCB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DFC6B3C" w14:textId="0CF4174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77AA99DC" w14:textId="6E61C6A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6DD8E8C" w14:textId="3BF4EF0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51DE577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51896AA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B58C4DC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GAZSYSTEM</w:t>
                  </w:r>
                </w:p>
              </w:tc>
              <w:tc>
                <w:tcPr>
                  <w:tcW w:w="1559" w:type="dxa"/>
                  <w:vAlign w:val="bottom"/>
                </w:tcPr>
                <w:p w14:paraId="67F04700" w14:textId="18D7D69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332 052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7785023C" w14:textId="2F2635F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GAZSYSTEM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4B3C197" w14:textId="0B2ED9F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F169932" w14:textId="380F140B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0FFD6BF" w14:textId="3E82FCD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1F8A101A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9CD8621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C9F9866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DUON</w:t>
                  </w:r>
                </w:p>
              </w:tc>
              <w:tc>
                <w:tcPr>
                  <w:tcW w:w="1559" w:type="dxa"/>
                  <w:vAlign w:val="bottom"/>
                </w:tcPr>
                <w:p w14:paraId="51515011" w14:textId="2B4F025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67 968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1A656EC" w14:textId="07E0ACC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DUON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5617BB7" w14:textId="1F6B946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7D40F78" w14:textId="3580AAF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D624F53" w14:textId="4229C1E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</w:tbl>
          <w:p w14:paraId="5BFC39C5" w14:textId="77777777" w:rsidR="00876A13" w:rsidRPr="00F10CE7" w:rsidRDefault="00876A13" w:rsidP="00A05121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3D13573" w14:textId="3C34CBA3" w:rsidR="00876A13" w:rsidRPr="00F10CE7" w:rsidRDefault="00876A13" w:rsidP="00536F9B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Zaleca się, aby cena oferty została obliczona</w:t>
            </w:r>
            <w:r w:rsidR="00EA0B8D">
              <w:rPr>
                <w:rFonts w:ascii="Arial Narrow" w:hAnsi="Arial Narrow" w:cstheme="minorHAnsi"/>
                <w:sz w:val="20"/>
                <w:szCs w:val="20"/>
              </w:rPr>
              <w:t xml:space="preserve"> 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podstawie pliku kalkulacyjnego znajdującego w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Załączniku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nr 3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SWZ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-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>Wykaz PPG i kalkulator</w:t>
            </w:r>
            <w:r w:rsidR="007C1804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  <w:p w14:paraId="2BD2988D" w14:textId="33E09F7C" w:rsidR="00146D4A" w:rsidRDefault="00257057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łącznej ceny oferty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dokonano uwzględniając</w:t>
            </w:r>
            <w:r w:rsid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ceny jednostkowej paliwa gazowego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</w:t>
            </w:r>
            <w:r w:rsidR="00876A13" w:rsidRPr="000E0C6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formacie </w:t>
            </w:r>
            <w:proofErr w:type="spellStart"/>
            <w:r w:rsidR="00876A13" w:rsidRPr="000E0C64">
              <w:rPr>
                <w:rFonts w:ascii="Arial Narrow" w:hAnsi="Arial Narrow" w:cstheme="minorHAnsi"/>
                <w:b/>
                <w:sz w:val="20"/>
                <w:szCs w:val="20"/>
              </w:rPr>
              <w:t>x,xxxxx</w:t>
            </w:r>
            <w:proofErr w:type="spellEnd"/>
            <w:r w:rsidR="00876A13" w:rsidRPr="000E0C64"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  <w:r w:rsidR="00553C96" w:rsidRPr="000E0C6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 xml:space="preserve">(poniższą tabelę należy </w:t>
            </w:r>
            <w:r w:rsidR="007C1804" w:rsidRPr="000E0C64">
              <w:rPr>
                <w:rFonts w:ascii="Arial Narrow" w:hAnsi="Arial Narrow" w:cstheme="minorHAnsi"/>
                <w:sz w:val="20"/>
                <w:szCs w:val="20"/>
              </w:rPr>
              <w:t>wypełnić</w:t>
            </w:r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 xml:space="preserve"> jedynie w zakresie części na jaką składana jest oferta, w innym przypadku proszę wpisać „</w:t>
            </w:r>
            <w:proofErr w:type="spellStart"/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>nd</w:t>
            </w:r>
            <w:proofErr w:type="spellEnd"/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>”)</w:t>
            </w:r>
            <w:r w:rsidRPr="000E0C64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7E950AC2" w14:textId="1D82E3B0" w:rsidR="00553C96" w:rsidRPr="00F10CE7" w:rsidRDefault="00553C96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tbl>
            <w:tblPr>
              <w:tblW w:w="9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2646"/>
              <w:gridCol w:w="2646"/>
              <w:gridCol w:w="2646"/>
            </w:tblGrid>
            <w:tr w:rsidR="00553C96" w:rsidRPr="003A30C3" w14:paraId="3F374596" w14:textId="77777777" w:rsidTr="00553C96">
              <w:trPr>
                <w:trHeight w:val="1189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21976C4B" w14:textId="18786267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46" w:type="dxa"/>
                  <w:shd w:val="clear" w:color="auto" w:fill="00B0F0"/>
                </w:tcPr>
                <w:p w14:paraId="1765AC06" w14:textId="164335DF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niechronionych [zł/kWh]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</w:tcPr>
                <w:p w14:paraId="414D21E7" w14:textId="19A65ABD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≤ 110 kWh/h     [zł/kWh]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hideMark/>
                </w:tcPr>
                <w:p w14:paraId="49222D79" w14:textId="770EEC13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≥ 111 kWh/h  [zł/kWh]</w:t>
                  </w:r>
                </w:p>
              </w:tc>
            </w:tr>
            <w:tr w:rsidR="00553C96" w:rsidRPr="003A30C3" w14:paraId="2321AA6D" w14:textId="77777777" w:rsidTr="00553C96">
              <w:trPr>
                <w:trHeight w:val="277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46756209" w14:textId="5F38B7B1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7A233EF" w14:textId="3F189628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F738BD3" w14:textId="61D2AE0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203EC53E" w14:textId="471A852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51A7B0D0" w14:textId="77777777" w:rsidTr="00553C96">
              <w:trPr>
                <w:trHeight w:val="2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5D93D556" w14:textId="0F964E35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2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14A6A56" w14:textId="2D455386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B17AFCC" w14:textId="6A6A2531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0B6C37DC" w14:textId="6EC8093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65BD86C3" w14:textId="77777777" w:rsidTr="00553C96">
              <w:trPr>
                <w:trHeight w:val="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E000B5D" w14:textId="6D01046F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3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12C0EAB8" w14:textId="6A5477B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DF9591B" w14:textId="4582C58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1DC267E" w14:textId="44E0E8DE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689E5AFE" w14:textId="77777777" w:rsidTr="00553C96">
              <w:trPr>
                <w:trHeight w:val="189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74E5CF2C" w14:textId="3578C2D4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4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F49CA4A" w14:textId="028F01E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3CE243BD" w14:textId="434954A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4F4D6EBE" w14:textId="6F41AB64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05C19F78" w14:textId="77777777" w:rsidTr="00553C96">
              <w:trPr>
                <w:trHeight w:val="2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266DEAE" w14:textId="75B1FB5A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5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F796558" w14:textId="0EB3EA9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2F31BA49" w14:textId="273C2B34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1C460C8" w14:textId="4A523D23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40405D57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4563D99" w14:textId="5031A9D9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6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6B85E481" w14:textId="290F3033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A9C2579" w14:textId="46B8DA4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3564922" w14:textId="3C9B007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0DB871C4" w14:textId="77777777" w:rsidTr="00553C96">
              <w:trPr>
                <w:trHeight w:val="17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4B9DF81B" w14:textId="497D18C1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7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644043F" w14:textId="723E15F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7A638F98" w14:textId="52DE3ADD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5888A896" w14:textId="328513B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52A40362" w14:textId="77777777" w:rsidTr="00553C96">
              <w:trPr>
                <w:trHeight w:val="75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17A0962B" w14:textId="63332CF6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8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6ADC0C6" w14:textId="6E9DFAB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2C9148A" w14:textId="3DA83D1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0725DD36" w14:textId="7A3D341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14ADFCDE" w14:textId="77777777" w:rsidTr="00553C96">
              <w:trPr>
                <w:trHeight w:val="1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FEA1E18" w14:textId="59355166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9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3913485" w14:textId="7ACA966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149895D4" w14:textId="48F9840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CB8B2BE" w14:textId="2749DB0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3AC5B705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264BEC6" w14:textId="3D7E4FD4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10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6DF7627B" w14:textId="4EBEF42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4689FD80" w14:textId="0EA9A24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6CEE8CC" w14:textId="1CC398B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3D0B3780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56C45776" w14:textId="05FE40CD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11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455C3BD5" w14:textId="2E46A1B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7E703EC8" w14:textId="66B65F5D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32567C8" w14:textId="7D755EF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2342FEF7" w14:textId="77777777" w:rsidTr="00553C96">
              <w:trPr>
                <w:trHeight w:val="11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24F34199" w14:textId="3892A719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12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3283FEF" w14:textId="048908DE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A2973E3" w14:textId="1825CE2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034FB0EC" w14:textId="7D621C5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432D1BDE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DF72BA8" w14:textId="133638EB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13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4E529E14" w14:textId="0653CC4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2873B22" w14:textId="57CF592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8F46756" w14:textId="489C76A6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</w:tbl>
          <w:p w14:paraId="6AFA55C3" w14:textId="32E091BA" w:rsidR="003A1A18" w:rsidRPr="00F10CE7" w:rsidRDefault="003479B5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łącznej ceny oferty dokonano uwzględniając ceny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jednostkowej abonamentu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złotych polskich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>):</w:t>
            </w:r>
          </w:p>
          <w:tbl>
            <w:tblPr>
              <w:tblW w:w="96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708"/>
              <w:gridCol w:w="709"/>
              <w:gridCol w:w="709"/>
              <w:gridCol w:w="709"/>
              <w:gridCol w:w="850"/>
              <w:gridCol w:w="709"/>
              <w:gridCol w:w="709"/>
              <w:gridCol w:w="708"/>
            </w:tblGrid>
            <w:tr w:rsidR="003A30C3" w:rsidRPr="00F10CE7" w14:paraId="072C1DCE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47C8758C" w14:textId="476E16CA" w:rsidR="003A30C3" w:rsidRPr="003A30C3" w:rsidRDefault="003A30C3" w:rsidP="004200A2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wysokometanowy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70524B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W-1.1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2797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W-2.1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9E3BC7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W-3.6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C0E44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W-3.9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301B4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W-4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373D4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W-5.1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5DB9707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W-8.1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C1A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7C1912F2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2E4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BDD0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AB50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877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A35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41D6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9A2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00A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C4C5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7398F513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C559" w14:textId="736E76F1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7D5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E2F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DE3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D96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9E97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E3C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3D05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BC88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17E7358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DFEDAC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zaazotowany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51BEE5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Lw-1.1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B9274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Lw-2.1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1C7C67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BACCE0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F6A0E2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2AE065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Lw-5.1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9365AC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Ls-3.6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546357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Ls-4 </w:t>
                  </w:r>
                </w:p>
              </w:tc>
            </w:tr>
            <w:tr w:rsidR="003A30C3" w:rsidRPr="00F10CE7" w14:paraId="4DB5B842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BD1A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6057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BDF4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159D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F9B8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E2B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F05C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97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E0B5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A30C3" w:rsidRPr="00F10CE7" w14:paraId="1DF2A324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AA9E5" w14:textId="7F13CDB0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4A1F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555A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4670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12C3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A2E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A30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FDF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E6A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A30C3" w:rsidRPr="00F10CE7" w14:paraId="667C3A1C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00694E3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Grupa taryfowa </w:t>
                  </w:r>
                  <w:proofErr w:type="spellStart"/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Anco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2EA0E9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G1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83E675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S4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F241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9262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9A2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BD14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7E4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DA26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077731F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E253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1E5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09B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D3D3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A77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172B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9C59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D40A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59BD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9792EAE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38095" w14:textId="27099CE6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970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73C5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2C10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4FBB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8AB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F587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21C7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B848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151686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9007CA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G.EN. GAZ ENERGIA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02BC3D9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W-2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0A94631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ZLn-2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2B09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5016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2C06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B10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1C82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DCE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2546866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ED0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5B0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FA64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A0AD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EC44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CC06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DAC0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E29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E30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0E428D5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5D744" w14:textId="204CA86E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06B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AC5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2A50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1AB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A879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F70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BCE7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D6AB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4A40FA4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BFF1CE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EWE Energia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50422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AA9BA5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G-1.12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6AE9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540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4FF3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EEF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71B9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991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28BEAEC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D47B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5D30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CDA2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9EFA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A7E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3E93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7B0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B29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E96C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8941975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03F44" w14:textId="1A47C30E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8043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7B7F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A02E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64C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F12F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8237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659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F0E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08B89341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4A1588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GAZ SYSTEM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CCED1C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G2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55337E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8CF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60E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A6E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6B0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8803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C23D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35235F0B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5E07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1AD8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B85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482C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933C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52BD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EE3C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A7C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17C1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7CA9109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2022A" w14:textId="3D41AFAA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BE9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10BE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1A7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5272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42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FB78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018B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2307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A96EC9A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12AE28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DUON Dystrybucja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35405FB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NL-2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46B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782A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B75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267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6EC0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9DF8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0F1B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4464AB73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F9CF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5CBC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8857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4E1B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4589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75F4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69D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BE2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E649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3EEA02DD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22B06" w14:textId="4FB7324C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973A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590E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598B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267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D3F4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077E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CA4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1258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D2989E" w14:textId="77777777" w:rsidR="00B30DB4" w:rsidRPr="00F10CE7" w:rsidRDefault="00B30DB4" w:rsidP="00456665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B30DB4" w:rsidRPr="00F10CE7" w14:paraId="2BD298D6" w14:textId="77777777" w:rsidTr="009A4D10">
        <w:tc>
          <w:tcPr>
            <w:tcW w:w="9924" w:type="dxa"/>
            <w:gridSpan w:val="2"/>
          </w:tcPr>
          <w:p w14:paraId="2BD298A0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A1" w14:textId="77777777" w:rsidR="00B30DB4" w:rsidRPr="00F10CE7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BD298A2" w14:textId="77777777" w:rsidR="00F35905" w:rsidRPr="00F10CE7" w:rsidRDefault="00F35905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W cenie naszej oferty zostały uwzględnione wszystkie koszty wykonania zamówienia.</w:t>
            </w:r>
          </w:p>
          <w:p w14:paraId="2BD298A3" w14:textId="60F1DBC6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zap</w:t>
            </w:r>
            <w:r w:rsidR="00C21601" w:rsidRPr="00F10CE7">
              <w:rPr>
                <w:rFonts w:ascii="Arial Narrow" w:hAnsi="Arial Narrow" w:cstheme="minorHAnsi"/>
                <w:sz w:val="20"/>
                <w:szCs w:val="20"/>
              </w:rPr>
              <w:t>oznałem (zapoznaliśmy) się ze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BD298A4" w14:textId="20166410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Zapewniam(-</w:t>
            </w:r>
            <w:r w:rsidR="009A4D10" w:rsidRPr="00F10CE7">
              <w:rPr>
                <w:rFonts w:ascii="Arial Narrow" w:hAnsi="Arial Narrow" w:cstheme="minorHAnsi"/>
                <w:sz w:val="20"/>
                <w:szCs w:val="20"/>
              </w:rPr>
              <w:t>y) termin real</w:t>
            </w:r>
            <w:r w:rsidR="000D281A" w:rsidRPr="00F10CE7">
              <w:rPr>
                <w:rFonts w:ascii="Arial Narrow" w:hAnsi="Arial Narrow" w:cstheme="minorHAnsi"/>
                <w:sz w:val="20"/>
                <w:szCs w:val="20"/>
              </w:rPr>
              <w:t xml:space="preserve">izacji zamówienia </w:t>
            </w:r>
            <w:r w:rsidR="007D1FDF" w:rsidRPr="00F10CE7">
              <w:rPr>
                <w:rFonts w:ascii="Arial Narrow" w:hAnsi="Arial Narrow" w:cstheme="minorHAnsi"/>
                <w:sz w:val="20"/>
                <w:szCs w:val="20"/>
              </w:rPr>
              <w:t>zgodny z terminem wskazanym w SWZ</w:t>
            </w:r>
          </w:p>
          <w:p w14:paraId="2BD298A5" w14:textId="30ACE685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Warunki płatności: zgodne </w:t>
            </w:r>
            <w:r w:rsidR="00E232B6" w:rsidRPr="00F10CE7">
              <w:rPr>
                <w:rFonts w:ascii="Arial Narrow" w:hAnsi="Arial Narrow" w:cstheme="minorHAnsi"/>
                <w:sz w:val="20"/>
                <w:szCs w:val="20"/>
              </w:rPr>
              <w:t>z warunkami określonymi w S</w:t>
            </w:r>
            <w:r w:rsidR="000B4F81" w:rsidRPr="00F10CE7">
              <w:rPr>
                <w:rFonts w:ascii="Arial Narrow" w:hAnsi="Arial Narrow" w:cstheme="minorHAnsi"/>
                <w:sz w:val="20"/>
                <w:szCs w:val="20"/>
              </w:rPr>
              <w:t>WZ i projekcie umowy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8ECAB0C" w14:textId="5893909A" w:rsidR="00F1394F" w:rsidRPr="00F10CE7" w:rsidRDefault="00F1394F" w:rsidP="00F1394F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Oświadczam/y, że uważam/y się za związanego/</w:t>
            </w:r>
            <w:proofErr w:type="spellStart"/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ych</w:t>
            </w:r>
            <w:proofErr w:type="spellEnd"/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niniejszą ofertą przez czas wskazany w Specyfikacji Warunków Zamówienia;</w:t>
            </w:r>
          </w:p>
          <w:p w14:paraId="555D4289" w14:textId="1F62B19A" w:rsidR="001836AC" w:rsidRPr="00D91F8C" w:rsidRDefault="00F1394F" w:rsidP="001836AC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</w:t>
            </w:r>
            <w:r w:rsidR="001836A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świadczam(-y), że posiadam(-y) koncesję na obrót paliwami gazowymi wydaną przez Prezesa Urzędu Regulacji Energetyki o numerze …........................ ważną do dnia …...............................</w:t>
            </w:r>
          </w:p>
          <w:p w14:paraId="3EBA7246" w14:textId="0604EB4F" w:rsidR="001836AC" w:rsidRPr="00D91F8C" w:rsidRDefault="001836AC" w:rsidP="00565E6A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 koncesję na</w:t>
            </w:r>
            <w:r w:rsidR="00565E6A" w:rsidRPr="00D91F8C">
              <w:rPr>
                <w:rFonts w:ascii="Arial Narrow" w:hAnsi="Arial Narrow" w:cstheme="minorHAnsi"/>
              </w:rPr>
              <w:t xml:space="preserve"> 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prowadzenie działalności gospodarczej w zakresie dystrybucji paliwa gazowego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wydaną przez Prezesa Urzędu Regulacji Energetyki o numerze …........................ ważną do dnia …...............................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*)</w:t>
            </w:r>
          </w:p>
          <w:p w14:paraId="1315B4F5" w14:textId="7CC34CC5" w:rsidR="001836AC" w:rsidRPr="00D91F8C" w:rsidRDefault="00565E6A" w:rsidP="00565E6A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</w:t>
            </w:r>
            <w:r w:rsidRPr="00D91F8C">
              <w:rPr>
                <w:rFonts w:ascii="Arial Narrow" w:hAnsi="Arial Narrow" w:cstheme="minorHAnsi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aktualną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zh-CN"/>
              </w:rPr>
              <w:t xml:space="preserve">umowę z operatorem systemu dystrybucyjnego na świadczenie usług dystrybucji na obszarze, na którym znajduje się miejsce odbioru gazu ziemnego. 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*)</w:t>
            </w:r>
          </w:p>
          <w:p w14:paraId="2BD298B2" w14:textId="4446A73C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zamówienie wykonam(-y)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samodzielnie*/przy pomocy Podwykonawc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ów *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F10CE7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F10CE7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F10CE7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</w:t>
                  </w:r>
                  <w:r w:rsidR="00A06694"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F10CE7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BA" w14:textId="74CD6A2D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Oświadczam(-y), że akceptuję(-jemy) 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</w:rPr>
              <w:t>projektowane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>postanowienia umowy zawarte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 i zobowiązuję  (-jemy) się, w przypadku wyboru mojej(naszej) oferty, do zawarcia umowy na warunkach wymienionych w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projektowanych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postanowieniach umowy, w miejscu i terminie wyznaczonym przez Zamawiającego.</w:t>
            </w:r>
          </w:p>
          <w:p w14:paraId="2BD298BB" w14:textId="658A8E53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Informuję(-jemy), że wybór przedmiotowej oferty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będzie*/nie będzie*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prowadzić do powstania </w:t>
            </w:r>
            <w:r w:rsidR="00A741AA"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u Zamawiającego obowiązku podatkowego.</w:t>
            </w:r>
          </w:p>
          <w:p w14:paraId="2BD298BC" w14:textId="77777777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F10CE7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F10CE7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C5" w14:textId="5ACB006A" w:rsidR="00A741AA" w:rsidRPr="00F10CE7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Zgodnie z wymogami Zamawiającego, przedstawiam(-y) w załączeniu wymagane oświadczenia  </w:t>
            </w:r>
            <w:r w:rsidR="00C0074A" w:rsidRPr="00F10CE7">
              <w:rPr>
                <w:rFonts w:ascii="Arial Narrow" w:hAnsi="Arial Narrow" w:cstheme="minorHAnsi"/>
                <w:sz w:val="20"/>
                <w:szCs w:val="20"/>
              </w:rPr>
              <w:t>wymienione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WZ. </w:t>
            </w:r>
          </w:p>
          <w:p w14:paraId="2BD298C6" w14:textId="77777777" w:rsidR="00B30DB4" w:rsidRPr="00F10CE7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Oświadczamy iż nasze dokumenty  KRS / CEIDG* są dostępne:</w:t>
            </w:r>
          </w:p>
          <w:p w14:paraId="2BD298C7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lastRenderedPageBreak/>
              <w:t>są w posiadaniu zamawiającego w postępowaniu o udzielenie zamówienia publicznego nr sprawy ...............................................*</w:t>
            </w:r>
          </w:p>
          <w:p w14:paraId="1AFEF374" w14:textId="77777777" w:rsidR="001369D6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są aktualne na dzień składania ofert, </w:t>
            </w:r>
          </w:p>
          <w:p w14:paraId="2BD298C9" w14:textId="41CE678E" w:rsidR="00FC4A4C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dołączone do oferty*</w:t>
            </w:r>
          </w:p>
          <w:p w14:paraId="3AC7714D" w14:textId="091D4E59" w:rsidR="004409EF" w:rsidRPr="00F10CE7" w:rsidRDefault="004409EF" w:rsidP="004409EF">
            <w:pPr>
              <w:tabs>
                <w:tab w:val="left" w:pos="459"/>
              </w:tabs>
              <w:suppressAutoHyphens w:val="0"/>
              <w:spacing w:line="240" w:lineRule="auto"/>
              <w:ind w:left="144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5F42E5A7" w14:textId="2B66A52D" w:rsidR="004409EF" w:rsidRPr="00F10CE7" w:rsidRDefault="004409EF" w:rsidP="004409E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Oświadczamy iż koncesja jest </w:t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</w:rPr>
              <w:t xml:space="preserve"> dostępna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24711EC5" w14:textId="77777777" w:rsidR="004409EF" w:rsidRPr="00F10CE7" w:rsidRDefault="004409EF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2B64303" w14:textId="77503849" w:rsidR="004409EF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w posiadaniu zamawiającego w postępowaniu o udzielenie zamówienia publicznego nr sprawy ...............................................*</w:t>
            </w:r>
          </w:p>
          <w:p w14:paraId="04B16C15" w14:textId="77777777" w:rsidR="001369D6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aktua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lne na dzień składania ofert,</w:t>
            </w:r>
          </w:p>
          <w:p w14:paraId="45357C97" w14:textId="6C873B68" w:rsidR="004409EF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dołączona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do oferty*</w:t>
            </w:r>
          </w:p>
          <w:p w14:paraId="0B192603" w14:textId="77777777" w:rsidR="004409EF" w:rsidRPr="00F10CE7" w:rsidRDefault="004409EF" w:rsidP="004409EF">
            <w:pPr>
              <w:tabs>
                <w:tab w:val="left" w:pos="459"/>
              </w:tabs>
              <w:suppressAutoHyphens w:val="0"/>
              <w:spacing w:line="240" w:lineRule="auto"/>
              <w:ind w:left="144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D0" w14:textId="77777777" w:rsidR="00C16C5B" w:rsidRPr="00F10CE7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F10CE7">
              <w:rPr>
                <w:rFonts w:ascii="Arial Narrow" w:hAnsi="Arial Narrow" w:cstheme="minorHAnsi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2" w14:textId="00F1586C" w:rsidR="00FC4A4C" w:rsidRPr="00F10CE7" w:rsidRDefault="00322095" w:rsidP="001369D6">
            <w:pPr>
              <w:numPr>
                <w:ilvl w:val="0"/>
                <w:numId w:val="15"/>
              </w:numPr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</w:pPr>
            <w:r w:rsidRPr="00F10CE7"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3" w14:textId="77777777" w:rsidR="002D00E1" w:rsidRPr="00F10CE7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b/>
                <w:lang w:eastAsia="pl-PL"/>
              </w:rPr>
            </w:pPr>
            <w:r w:rsidRPr="00F10CE7">
              <w:rPr>
                <w:rFonts w:ascii="Arial Narrow" w:hAnsi="Arial Narrow" w:cstheme="minorHAnsi"/>
                <w:b/>
                <w:i/>
                <w:lang w:eastAsia="pl-PL"/>
              </w:rPr>
              <w:t>* - niepotrzebne skreślić</w:t>
            </w:r>
            <w:r w:rsidRPr="00F10CE7">
              <w:rPr>
                <w:rFonts w:ascii="Arial Narrow" w:hAnsi="Arial Narrow" w:cstheme="minorHAnsi"/>
                <w:b/>
                <w:lang w:eastAsia="pl-PL"/>
              </w:rPr>
              <w:t>)</w:t>
            </w:r>
          </w:p>
          <w:p w14:paraId="2BD298D4" w14:textId="7E1B3062" w:rsidR="00C16C5B" w:rsidRPr="00F10CE7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F10CE7">
              <w:rPr>
                <w:rFonts w:ascii="Arial Narrow" w:hAnsi="Arial Narrow" w:cstheme="minorHAnsi"/>
                <w:b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F10CE7">
              <w:rPr>
                <w:rFonts w:ascii="Arial Narrow" w:hAnsi="Arial Narrow" w:cstheme="minorHAnsi"/>
                <w:b/>
              </w:rPr>
              <w:t xml:space="preserve">. </w:t>
            </w:r>
            <w:r w:rsidR="008809ED" w:rsidRPr="00F10CE7">
              <w:rPr>
                <w:rFonts w:ascii="Arial Narrow" w:hAnsi="Arial Narrow" w:cstheme="minorHAnsi"/>
                <w:sz w:val="16"/>
                <w:szCs w:val="16"/>
              </w:rPr>
              <w:t xml:space="preserve">patrz: </w:t>
            </w:r>
            <w:r w:rsidR="00405CA1" w:rsidRPr="00F10CE7">
              <w:rPr>
                <w:rFonts w:ascii="Arial Narrow" w:hAnsi="Arial Narrow" w:cstheme="minorHAns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BD298D5" w14:textId="77777777" w:rsidR="00B30DB4" w:rsidRPr="00F10CE7" w:rsidRDefault="00B30DB4" w:rsidP="00A05121">
            <w:pPr>
              <w:tabs>
                <w:tab w:val="left" w:pos="459"/>
              </w:tabs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</w:tc>
      </w:tr>
      <w:tr w:rsidR="00B30DB4" w:rsidRPr="00F10CE7" w14:paraId="2BD298DF" w14:textId="77777777" w:rsidTr="009A4D10">
        <w:tc>
          <w:tcPr>
            <w:tcW w:w="9924" w:type="dxa"/>
            <w:gridSpan w:val="2"/>
          </w:tcPr>
          <w:p w14:paraId="2BD298D7" w14:textId="77777777" w:rsidR="00143C69" w:rsidRPr="00F10CE7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</w:p>
          <w:p w14:paraId="2BD298D8" w14:textId="77777777" w:rsidR="00B30DB4" w:rsidRPr="00F10CE7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0A74FF" w:rsidRPr="00F10CE7" w:rsidRDefault="00B11199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Niniejszym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(-my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0A74FF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(</w:t>
            </w:r>
            <w:r w:rsidRPr="00F10CE7">
              <w:rPr>
                <w:rFonts w:ascii="Arial Narrow" w:eastAsia="MS Mincho" w:hAnsi="Arial Narrow" w:cstheme="minorHAns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B" w14:textId="77777777" w:rsidR="00B30DB4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F10CE7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F10CE7" w:rsidRDefault="00B30DB4" w:rsidP="002D00E1">
            <w:pPr>
              <w:spacing w:after="40" w:line="240" w:lineRule="auto"/>
              <w:contextualSpacing/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</w:pPr>
            <w:r w:rsidRPr="00F10CE7">
              <w:rPr>
                <w:rFonts w:ascii="Arial Narrow" w:eastAsia="MS Mincho" w:hAnsi="Arial Narrow" w:cstheme="minorHAnsi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F10CE7" w14:paraId="2BD298EA" w14:textId="77777777" w:rsidTr="009A4D10">
        <w:tc>
          <w:tcPr>
            <w:tcW w:w="9924" w:type="dxa"/>
            <w:gridSpan w:val="2"/>
          </w:tcPr>
          <w:p w14:paraId="2BD298E0" w14:textId="710D1922" w:rsidR="00143C69" w:rsidRPr="00F10CE7" w:rsidRDefault="00143C69" w:rsidP="00143C69">
            <w:pPr>
              <w:suppressAutoHyphens w:val="0"/>
              <w:spacing w:line="240" w:lineRule="auto"/>
              <w:ind w:left="102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E1" w14:textId="77777777" w:rsidR="00B30DB4" w:rsidRPr="00F10CE7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2BD298E2" w14:textId="63DEF35B" w:rsidR="00B30DB4" w:rsidRPr="00F10CE7" w:rsidRDefault="00FE59BD" w:rsidP="00A05121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Na komplenta ofert ę składaja się </w:t>
            </w:r>
            <w:r w:rsidR="00B30DB4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 następujące dokumenty:</w:t>
            </w:r>
          </w:p>
          <w:p w14:paraId="182F241A" w14:textId="2C7551AB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Formularz ofertowy – wg wzoru stanowiącego załącznik nr  do SWZ,</w:t>
            </w:r>
          </w:p>
          <w:p w14:paraId="6388BAB5" w14:textId="3DFD28BA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0F6F939D" w14:textId="5DD471F1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467EAA0D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Pełnomocnictwo lub inny dokument potwierdzający umocowanie do reprezentowania wykonawcy - jeżeli w imieniu wykonawcy działa osoba, której umocowanie do jego reprezentowania nie wynika z dokumentów, o których mowa w ppkt c. Warunek ten dotyczy również odpowiednio  osoby działającej w imieniu wykonawców wspólnie ubiegających się o udzielenie zamówienia publicznego oraz podwykonawców. Pełnomocnictwo to musi w swej treści jednoznacznie wskazywać uprawnienie do podpisania oferty. </w:t>
            </w:r>
          </w:p>
          <w:p w14:paraId="044EA186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Zastrzeżenie tajemnicy przedsiębiorstwa – jeżeli dotyczy. </w:t>
            </w:r>
          </w:p>
          <w:p w14:paraId="57973B44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1F67C1FC" w14:textId="77777777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wykonawca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>1)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KRS/CEiIDG – strona: </w:t>
            </w:r>
          </w:p>
          <w:p w14:paraId="3A9620A3" w14:textId="7E707A12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lastRenderedPageBreak/>
              <w:t>2)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koncesja – strona: </w:t>
            </w:r>
          </w:p>
          <w:p w14:paraId="2C6EE5A2" w14:textId="77E60B89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3)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2BD298E9" w14:textId="356C3837" w:rsidR="00B30DB4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D1111F" w:rsidRPr="00F10CE7" w14:paraId="2BD298F7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D1111F" w:rsidRPr="00F10CE7" w:rsidRDefault="00D1111F" w:rsidP="002D00E1">
            <w:pPr>
              <w:spacing w:after="12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C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E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2BD298F6" w14:textId="48C38111" w:rsidR="00D1111F" w:rsidRPr="00EA0635" w:rsidRDefault="00F1394F" w:rsidP="00D1111F">
            <w:pPr>
              <w:spacing w:after="120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EA0635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0740194B" w14:textId="61886625" w:rsidR="007068A0" w:rsidRPr="00EA0635" w:rsidRDefault="00EA0635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>Ofertę składa się pod rygorem nieważności, w formie elektronicznej opatrzonej kwalifikowanym podpisem elektronicznym</w:t>
      </w:r>
      <w:r w:rsidR="007068A0" w:rsidRPr="00EA0635">
        <w:rPr>
          <w:rFonts w:ascii="Arial Narrow" w:hAnsi="Arial Narrow" w:cstheme="majorHAnsi"/>
          <w:b/>
          <w:sz w:val="22"/>
          <w:szCs w:val="22"/>
        </w:rPr>
        <w:t>.</w:t>
      </w:r>
    </w:p>
    <w:p w14:paraId="12E69F0C" w14:textId="2773E3F1" w:rsidR="00F1394F" w:rsidRPr="00EA0635" w:rsidRDefault="00F1394F">
      <w:pPr>
        <w:suppressAutoHyphens w:val="0"/>
        <w:spacing w:line="240" w:lineRule="auto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 xml:space="preserve">Uwaga! </w:t>
      </w:r>
      <w:r w:rsidR="00457A5D" w:rsidRPr="00EA0635">
        <w:rPr>
          <w:rFonts w:ascii="Arial Narrow" w:hAnsi="Arial Narrow" w:cstheme="majorHAnsi"/>
          <w:b/>
          <w:sz w:val="22"/>
          <w:szCs w:val="22"/>
        </w:rPr>
        <w:t xml:space="preserve"> </w:t>
      </w:r>
      <w:r w:rsidRPr="00EA0635">
        <w:rPr>
          <w:rFonts w:ascii="Arial Narrow" w:hAnsi="Arial Narrow" w:cstheme="majorHAnsi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EA0635" w:rsidSect="00457A5D">
      <w:headerReference w:type="default" r:id="rId7"/>
      <w:footerReference w:type="default" r:id="rId8"/>
      <w:pgSz w:w="11906" w:h="16838"/>
      <w:pgMar w:top="1258" w:right="1106" w:bottom="284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EE28" w14:textId="77777777" w:rsidR="00381F2B" w:rsidRDefault="00381F2B">
      <w:pPr>
        <w:spacing w:line="240" w:lineRule="auto"/>
      </w:pPr>
      <w:r>
        <w:separator/>
      </w:r>
    </w:p>
  </w:endnote>
  <w:endnote w:type="continuationSeparator" w:id="0">
    <w:p w14:paraId="3527C8A8" w14:textId="77777777" w:rsidR="00381F2B" w:rsidRDefault="00381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13826638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655CE0C2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6942BF" w:rsidRPr="006942BF">
          <w:rPr>
            <w:rFonts w:ascii="Cambria" w:eastAsiaTheme="majorEastAsia" w:hAnsi="Cambria" w:cstheme="majorBidi"/>
            <w:noProof/>
            <w:sz w:val="16"/>
            <w:szCs w:val="16"/>
          </w:rPr>
          <w:t>2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EB1D" w14:textId="77777777" w:rsidR="00381F2B" w:rsidRDefault="00381F2B">
      <w:pPr>
        <w:spacing w:line="240" w:lineRule="auto"/>
      </w:pPr>
      <w:r>
        <w:separator/>
      </w:r>
    </w:p>
  </w:footnote>
  <w:footnote w:type="continuationSeparator" w:id="0">
    <w:p w14:paraId="39132D60" w14:textId="77777777" w:rsidR="00381F2B" w:rsidRDefault="00381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61FE" w14:textId="5CAE89EE" w:rsidR="00DC2A42" w:rsidRDefault="00DC2A42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>Załącznik do SWZ</w:t>
    </w:r>
  </w:p>
  <w:p w14:paraId="0531221F" w14:textId="77777777" w:rsidR="004200A2" w:rsidRDefault="004200A2" w:rsidP="000D28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4200A2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Zintegrowany zakup paliw gazowych na rzecz jednostek PGL LP</w:t>
    </w:r>
  </w:p>
  <w:p w14:paraId="673898AE" w14:textId="4132DD5A" w:rsidR="00DC2A42" w:rsidRPr="00E06724" w:rsidRDefault="00DC2A42" w:rsidP="000D28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E14A78F2"/>
    <w:lvl w:ilvl="0" w:tplc="366AD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372AA"/>
    <w:rsid w:val="0004292B"/>
    <w:rsid w:val="00043036"/>
    <w:rsid w:val="00047610"/>
    <w:rsid w:val="000505D3"/>
    <w:rsid w:val="000525A0"/>
    <w:rsid w:val="00052FDE"/>
    <w:rsid w:val="00053E4A"/>
    <w:rsid w:val="000616B7"/>
    <w:rsid w:val="00073F25"/>
    <w:rsid w:val="000946BA"/>
    <w:rsid w:val="000A711C"/>
    <w:rsid w:val="000A74FF"/>
    <w:rsid w:val="000B25BD"/>
    <w:rsid w:val="000B2A75"/>
    <w:rsid w:val="000B4F81"/>
    <w:rsid w:val="000C34E2"/>
    <w:rsid w:val="000D281A"/>
    <w:rsid w:val="000D4769"/>
    <w:rsid w:val="000E0C64"/>
    <w:rsid w:val="000E7492"/>
    <w:rsid w:val="00105AFA"/>
    <w:rsid w:val="0012105D"/>
    <w:rsid w:val="0013285D"/>
    <w:rsid w:val="001369D6"/>
    <w:rsid w:val="00143C69"/>
    <w:rsid w:val="00146D4A"/>
    <w:rsid w:val="00151302"/>
    <w:rsid w:val="00162840"/>
    <w:rsid w:val="00174DCD"/>
    <w:rsid w:val="001836AC"/>
    <w:rsid w:val="001A0583"/>
    <w:rsid w:val="001A62BA"/>
    <w:rsid w:val="001B3454"/>
    <w:rsid w:val="001B4352"/>
    <w:rsid w:val="001D3DA0"/>
    <w:rsid w:val="001E08A2"/>
    <w:rsid w:val="001F132C"/>
    <w:rsid w:val="00201346"/>
    <w:rsid w:val="00214915"/>
    <w:rsid w:val="00223BC2"/>
    <w:rsid w:val="002419EA"/>
    <w:rsid w:val="0024217E"/>
    <w:rsid w:val="00251F09"/>
    <w:rsid w:val="00257057"/>
    <w:rsid w:val="00285D62"/>
    <w:rsid w:val="002D00E1"/>
    <w:rsid w:val="002D3041"/>
    <w:rsid w:val="002D752D"/>
    <w:rsid w:val="002F4471"/>
    <w:rsid w:val="00322095"/>
    <w:rsid w:val="00333B3B"/>
    <w:rsid w:val="00340835"/>
    <w:rsid w:val="0034344D"/>
    <w:rsid w:val="003479B5"/>
    <w:rsid w:val="00356E7F"/>
    <w:rsid w:val="00381F2B"/>
    <w:rsid w:val="003A1638"/>
    <w:rsid w:val="003A1A18"/>
    <w:rsid w:val="003A30C3"/>
    <w:rsid w:val="003C5B37"/>
    <w:rsid w:val="003C5F07"/>
    <w:rsid w:val="003C6F4F"/>
    <w:rsid w:val="003D287F"/>
    <w:rsid w:val="003D423F"/>
    <w:rsid w:val="003D4657"/>
    <w:rsid w:val="003D7062"/>
    <w:rsid w:val="00400379"/>
    <w:rsid w:val="004015C3"/>
    <w:rsid w:val="00405CA1"/>
    <w:rsid w:val="00411561"/>
    <w:rsid w:val="004200A2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A770B"/>
    <w:rsid w:val="004C07EE"/>
    <w:rsid w:val="004C1804"/>
    <w:rsid w:val="005075D7"/>
    <w:rsid w:val="00536B06"/>
    <w:rsid w:val="00536F9B"/>
    <w:rsid w:val="00553C96"/>
    <w:rsid w:val="00565E6A"/>
    <w:rsid w:val="00582F27"/>
    <w:rsid w:val="005869AA"/>
    <w:rsid w:val="0058745F"/>
    <w:rsid w:val="00593580"/>
    <w:rsid w:val="005B4632"/>
    <w:rsid w:val="005C1042"/>
    <w:rsid w:val="005E5DF7"/>
    <w:rsid w:val="005E6B00"/>
    <w:rsid w:val="005F4846"/>
    <w:rsid w:val="006016F1"/>
    <w:rsid w:val="0062476A"/>
    <w:rsid w:val="00626A45"/>
    <w:rsid w:val="0062730C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0605"/>
    <w:rsid w:val="00694058"/>
    <w:rsid w:val="006942BF"/>
    <w:rsid w:val="006B0E8D"/>
    <w:rsid w:val="006B310D"/>
    <w:rsid w:val="006E26D3"/>
    <w:rsid w:val="006F1032"/>
    <w:rsid w:val="007068A0"/>
    <w:rsid w:val="00706D1B"/>
    <w:rsid w:val="00707F69"/>
    <w:rsid w:val="00722DBC"/>
    <w:rsid w:val="007237DC"/>
    <w:rsid w:val="0074319E"/>
    <w:rsid w:val="007540D9"/>
    <w:rsid w:val="007664FD"/>
    <w:rsid w:val="007B6057"/>
    <w:rsid w:val="007C1804"/>
    <w:rsid w:val="007D1FDF"/>
    <w:rsid w:val="007D4F0D"/>
    <w:rsid w:val="007E7A7D"/>
    <w:rsid w:val="00801594"/>
    <w:rsid w:val="008136C3"/>
    <w:rsid w:val="00867E19"/>
    <w:rsid w:val="00876A13"/>
    <w:rsid w:val="008809ED"/>
    <w:rsid w:val="00885A14"/>
    <w:rsid w:val="00894552"/>
    <w:rsid w:val="00895092"/>
    <w:rsid w:val="008A3F87"/>
    <w:rsid w:val="008B0616"/>
    <w:rsid w:val="008C1234"/>
    <w:rsid w:val="008E4954"/>
    <w:rsid w:val="009139EF"/>
    <w:rsid w:val="009163D0"/>
    <w:rsid w:val="009739F7"/>
    <w:rsid w:val="00975870"/>
    <w:rsid w:val="009934CF"/>
    <w:rsid w:val="00994A7F"/>
    <w:rsid w:val="009A4D10"/>
    <w:rsid w:val="009D16C8"/>
    <w:rsid w:val="009F15EB"/>
    <w:rsid w:val="00A036DF"/>
    <w:rsid w:val="00A05121"/>
    <w:rsid w:val="00A06694"/>
    <w:rsid w:val="00A11A73"/>
    <w:rsid w:val="00A4318C"/>
    <w:rsid w:val="00A741AA"/>
    <w:rsid w:val="00A76243"/>
    <w:rsid w:val="00A76774"/>
    <w:rsid w:val="00A84ABE"/>
    <w:rsid w:val="00AD0CD2"/>
    <w:rsid w:val="00AE25C9"/>
    <w:rsid w:val="00AF1179"/>
    <w:rsid w:val="00B042BC"/>
    <w:rsid w:val="00B11199"/>
    <w:rsid w:val="00B30128"/>
    <w:rsid w:val="00B3078E"/>
    <w:rsid w:val="00B30DB4"/>
    <w:rsid w:val="00B535F9"/>
    <w:rsid w:val="00B6663E"/>
    <w:rsid w:val="00B91A66"/>
    <w:rsid w:val="00BB4085"/>
    <w:rsid w:val="00BD1EFA"/>
    <w:rsid w:val="00BD420C"/>
    <w:rsid w:val="00BF1DBC"/>
    <w:rsid w:val="00C0074A"/>
    <w:rsid w:val="00C16C5B"/>
    <w:rsid w:val="00C21601"/>
    <w:rsid w:val="00C32299"/>
    <w:rsid w:val="00C35CA8"/>
    <w:rsid w:val="00C44F55"/>
    <w:rsid w:val="00C70B40"/>
    <w:rsid w:val="00C82115"/>
    <w:rsid w:val="00C868CB"/>
    <w:rsid w:val="00C87C9F"/>
    <w:rsid w:val="00C97FB9"/>
    <w:rsid w:val="00CC61DB"/>
    <w:rsid w:val="00CC786B"/>
    <w:rsid w:val="00CE6353"/>
    <w:rsid w:val="00D1111F"/>
    <w:rsid w:val="00D17997"/>
    <w:rsid w:val="00D30279"/>
    <w:rsid w:val="00D3446E"/>
    <w:rsid w:val="00D41959"/>
    <w:rsid w:val="00D46B76"/>
    <w:rsid w:val="00D50A8C"/>
    <w:rsid w:val="00D54D86"/>
    <w:rsid w:val="00D91F8C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21714"/>
    <w:rsid w:val="00E222E9"/>
    <w:rsid w:val="00E232B6"/>
    <w:rsid w:val="00E30C54"/>
    <w:rsid w:val="00E924AD"/>
    <w:rsid w:val="00EA0635"/>
    <w:rsid w:val="00EA0B8D"/>
    <w:rsid w:val="00EA6AE2"/>
    <w:rsid w:val="00EC2600"/>
    <w:rsid w:val="00ED296A"/>
    <w:rsid w:val="00ED29E3"/>
    <w:rsid w:val="00EE0584"/>
    <w:rsid w:val="00F0354D"/>
    <w:rsid w:val="00F10CE7"/>
    <w:rsid w:val="00F1394F"/>
    <w:rsid w:val="00F13E48"/>
    <w:rsid w:val="00F22F58"/>
    <w:rsid w:val="00F35905"/>
    <w:rsid w:val="00F64257"/>
    <w:rsid w:val="00F847BD"/>
    <w:rsid w:val="00F911F4"/>
    <w:rsid w:val="00FA1032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9141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10643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Karolina Filipczak</cp:lastModifiedBy>
  <cp:revision>2</cp:revision>
  <cp:lastPrinted>2021-08-26T11:56:00Z</cp:lastPrinted>
  <dcterms:created xsi:type="dcterms:W3CDTF">2022-11-10T13:29:00Z</dcterms:created>
  <dcterms:modified xsi:type="dcterms:W3CDTF">2022-11-10T13:29:00Z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