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EA1B" w14:textId="3ACCDCE3" w:rsidR="003D20AD" w:rsidRPr="00DC09F7" w:rsidRDefault="003D20AD" w:rsidP="003D20AD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DZPA.231.3.12.2023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DC09F7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5 do SWZ</w:t>
      </w:r>
    </w:p>
    <w:p w14:paraId="6B720D42" w14:textId="77777777" w:rsidR="003D20AD" w:rsidRPr="00DC09F7" w:rsidRDefault="003D20AD" w:rsidP="003D20AD">
      <w:pPr>
        <w:suppressAutoHyphens/>
        <w:autoSpaceDE w:val="0"/>
        <w:spacing w:after="0" w:line="240" w:lineRule="auto"/>
        <w:ind w:left="5664" w:firstLine="290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DC09F7">
        <w:rPr>
          <w:rFonts w:ascii="Calibri" w:eastAsia="Calibri" w:hAnsi="Calibri" w:cs="Calibri"/>
          <w:bCs/>
          <w:i/>
          <w:color w:val="000000"/>
          <w:kern w:val="0"/>
          <w:sz w:val="20"/>
          <w:szCs w:val="20"/>
          <w:lang w:eastAsia="ar-SA"/>
          <w14:ligatures w14:val="none"/>
        </w:rPr>
        <w:t>(składany wraz z ofertą, jeśli dotyczy)</w:t>
      </w:r>
    </w:p>
    <w:p w14:paraId="11739C22" w14:textId="77777777" w:rsidR="003D20AD" w:rsidRPr="00DC09F7" w:rsidRDefault="003D20AD" w:rsidP="003D20AD">
      <w:pPr>
        <w:suppressAutoHyphens/>
        <w:autoSpaceDE w:val="0"/>
        <w:spacing w:after="0" w:line="360" w:lineRule="auto"/>
        <w:ind w:left="5664" w:firstLine="708"/>
        <w:rPr>
          <w:rFonts w:ascii="Calibri" w:eastAsia="Calibri" w:hAnsi="Calibri" w:cs="Calibri"/>
          <w:b/>
          <w:bCs/>
          <w:kern w:val="0"/>
          <w:sz w:val="12"/>
          <w:szCs w:val="12"/>
          <w:lang w:eastAsia="ar-SA"/>
          <w14:ligatures w14:val="none"/>
        </w:rPr>
      </w:pPr>
    </w:p>
    <w:p w14:paraId="1B398145" w14:textId="77777777" w:rsidR="003D20AD" w:rsidRPr="00DC09F7" w:rsidRDefault="003D20AD" w:rsidP="003D20AD">
      <w:pPr>
        <w:suppressAutoHyphens/>
        <w:autoSpaceDE w:val="0"/>
        <w:spacing w:after="0" w:line="360" w:lineRule="auto"/>
        <w:ind w:left="609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08210165" w14:textId="77777777" w:rsidR="003D20AD" w:rsidRPr="00DC09F7" w:rsidRDefault="003D20AD" w:rsidP="003D20AD">
      <w:pPr>
        <w:spacing w:after="0" w:line="240" w:lineRule="auto"/>
        <w:ind w:left="60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14:paraId="753F448C" w14:textId="77777777" w:rsidR="003D20AD" w:rsidRPr="00DC09F7" w:rsidRDefault="003D20AD" w:rsidP="003D20AD">
      <w:pPr>
        <w:spacing w:after="0" w:line="360" w:lineRule="auto"/>
        <w:ind w:left="60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ul.3 Maja 51, 59-100 Polkowice</w:t>
      </w:r>
    </w:p>
    <w:p w14:paraId="1735AC4B" w14:textId="77777777" w:rsidR="003D20AD" w:rsidRPr="00DC09F7" w:rsidRDefault="003D20AD" w:rsidP="003D20AD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Podmiot udostępniający zasoby:</w:t>
      </w:r>
    </w:p>
    <w:p w14:paraId="011F6F6C" w14:textId="77777777" w:rsidR="003D20AD" w:rsidRPr="00DC09F7" w:rsidRDefault="003D20AD" w:rsidP="003D20AD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2E024239" w14:textId="77777777" w:rsidR="003D20AD" w:rsidRPr="00DC09F7" w:rsidRDefault="003D20AD" w:rsidP="003D20AD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27B36332" w14:textId="77777777" w:rsidR="003D20AD" w:rsidRPr="00DC09F7" w:rsidRDefault="003D20AD" w:rsidP="003D20AD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27F13604" w14:textId="77777777" w:rsidR="003D20AD" w:rsidRPr="00DC09F7" w:rsidRDefault="003D20AD" w:rsidP="003D20AD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 (pełna nazwa/firma)</w:t>
      </w:r>
    </w:p>
    <w:p w14:paraId="6BB2062A" w14:textId="77777777" w:rsidR="003D20AD" w:rsidRPr="00DC09F7" w:rsidRDefault="003D20AD" w:rsidP="003D20AD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7A35F20" w14:textId="77777777" w:rsidR="003D20AD" w:rsidRPr="00DC09F7" w:rsidRDefault="003D20AD" w:rsidP="003D20AD">
      <w:pPr>
        <w:spacing w:after="0" w:line="276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podmiotu udostępniającego zasoby</w:t>
      </w:r>
    </w:p>
    <w:p w14:paraId="41851309" w14:textId="77777777" w:rsidR="003D20AD" w:rsidRPr="00DC09F7" w:rsidRDefault="003D20AD" w:rsidP="003D20AD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potwierdzające brak podstaw wykluczenia tego podmiotu oraz odpowiednio spełnianie warunków udziału w postępowaniu.</w:t>
      </w:r>
    </w:p>
    <w:p w14:paraId="293813E4" w14:textId="77777777" w:rsidR="003D20AD" w:rsidRPr="00DC09F7" w:rsidRDefault="003D20AD" w:rsidP="003D20AD">
      <w:pPr>
        <w:spacing w:after="0" w:line="276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Na potrzeby postępowania o udzielenie zamówienia publicznego pn.:</w:t>
      </w:r>
    </w:p>
    <w:p w14:paraId="675FE093" w14:textId="77777777" w:rsidR="003D20AD" w:rsidRDefault="003D20AD" w:rsidP="003D20AD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1F002B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„Budowa parku rekreacyjnego przy ul. 3 Maja”</w:t>
      </w:r>
    </w:p>
    <w:p w14:paraId="643763EE" w14:textId="77777777" w:rsidR="003D20AD" w:rsidRDefault="003D20AD" w:rsidP="003D20AD">
      <w:pPr>
        <w:spacing w:after="0" w:line="276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prowadzonego przez Polkowickie Przedsiębiorstwo Komunalne oświadczam, co następuje:</w:t>
      </w:r>
    </w:p>
    <w:p w14:paraId="3C019D51" w14:textId="77777777" w:rsidR="003D20AD" w:rsidRPr="00DC09F7" w:rsidRDefault="003D20AD" w:rsidP="003D20AD">
      <w:pPr>
        <w:spacing w:after="0" w:line="360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24FD0FEF" w14:textId="77777777" w:rsidR="003D20AD" w:rsidRPr="00DC09F7" w:rsidRDefault="003D20AD" w:rsidP="003D20AD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14:ligatures w14:val="none"/>
        </w:rPr>
        <w:t>OŚWIADCZENIE O WYKLUCZENIU:</w:t>
      </w:r>
    </w:p>
    <w:p w14:paraId="1B58FFB2" w14:textId="77777777" w:rsidR="003D20AD" w:rsidRPr="00DC09F7" w:rsidRDefault="003D20AD" w:rsidP="003D20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14:ligatures w14:val="none"/>
        </w:rPr>
      </w:pPr>
      <w:r w:rsidRPr="00DC09F7">
        <w:rPr>
          <w:rFonts w:asciiTheme="minorHAnsi" w:eastAsia="Calibri" w:hAnsiTheme="minorHAnsi" w:cstheme="minorHAnsi"/>
          <w:kern w:val="0"/>
          <w:sz w:val="22"/>
          <w:szCs w:val="22"/>
          <w14:ligatures w14:val="none"/>
        </w:rPr>
        <w:t>Oświadczam, że nie podlegam wykluczeniu z postępowania na podstawie art. 108 ust. 1 ustawy.</w:t>
      </w:r>
    </w:p>
    <w:p w14:paraId="40560829" w14:textId="77777777" w:rsidR="003D20AD" w:rsidRPr="00053090" w:rsidRDefault="003D20AD" w:rsidP="003D20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C09F7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DC09F7">
        <w:rPr>
          <w:rFonts w:asciiTheme="minorHAnsi" w:hAnsiTheme="minorHAnsi" w:cstheme="minorHAnsi"/>
          <w:color w:val="000000"/>
          <w:sz w:val="22"/>
          <w:szCs w:val="22"/>
        </w:rPr>
        <w:t>że nie zachodzą w stosunku do mnie przesłanki wykluczenia z postępowania na podstawie art. 7 ust. 1 ustawy z dnia 13 kwietnia 2022 r.</w:t>
      </w:r>
      <w:r w:rsidRPr="00DC09F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DC09F7">
        <w:rPr>
          <w:rFonts w:asciiTheme="minorHAnsi" w:hAnsiTheme="minorHAnsi" w:cstheme="minorHAnsi"/>
          <w:iCs/>
          <w:color w:val="00000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DC09F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(Dz. U. z 2022 r. poz. 835).</w:t>
      </w:r>
    </w:p>
    <w:p w14:paraId="3F83E516" w14:textId="77777777" w:rsidR="003D20AD" w:rsidRPr="00053090" w:rsidRDefault="003D20AD" w:rsidP="003D20AD">
      <w:pPr>
        <w:pStyle w:val="Akapitzlist"/>
        <w:spacing w:line="276" w:lineRule="auto"/>
        <w:ind w:left="7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1F84ED0" w14:textId="77777777" w:rsidR="003D20AD" w:rsidRPr="00DC09F7" w:rsidRDefault="003D20AD" w:rsidP="003D20AD">
      <w:pPr>
        <w:spacing w:after="0" w:line="360" w:lineRule="auto"/>
        <w:ind w:left="284"/>
        <w:jc w:val="both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OŚWIADCZENIE O WYKLUCZENIU:</w:t>
      </w:r>
    </w:p>
    <w:p w14:paraId="6DF468E3" w14:textId="77777777" w:rsidR="003D20AD" w:rsidRPr="00DC09F7" w:rsidRDefault="003D20AD" w:rsidP="003D20AD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zachodzą w stosunku do mnie podstawy wykluczenia z postępowania na podstawie art. ………. ustawy </w:t>
      </w:r>
      <w:proofErr w:type="spellStart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 xml:space="preserve"> (podać mającą zastosowanie podstawę wykluczenia spośród wymienionych w art. 108 ust. 1 pkt 1, 2, 5 lub 6 ustawy </w:t>
      </w:r>
      <w:proofErr w:type="spellStart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 xml:space="preserve">). Jednocześnie oświadczam, że </w:t>
      </w: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br/>
        <w:t xml:space="preserve">w związku z ww. okolicznością, na podstawie art. 110 ust. 2 ustawy </w:t>
      </w:r>
      <w:proofErr w:type="spellStart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 xml:space="preserve"> podjąłem następujące środki naprawcze:</w:t>
      </w:r>
    </w:p>
    <w:p w14:paraId="5468B8CF" w14:textId="77777777" w:rsidR="003D20AD" w:rsidRPr="00DC09F7" w:rsidRDefault="003D20AD" w:rsidP="003D20AD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DC09F7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</w:t>
      </w:r>
    </w:p>
    <w:p w14:paraId="5086D037" w14:textId="77777777" w:rsidR="003D20AD" w:rsidRPr="00053090" w:rsidRDefault="003D20AD" w:rsidP="003D20AD">
      <w:pPr>
        <w:spacing w:after="0" w:line="360" w:lineRule="auto"/>
        <w:ind w:left="284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DC09F7"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  <w:t>*W przypadku kiedy podmiot udostępniający zasoby nie podlega wykluczeniu należy wpisać NIE DOTYCZY.</w:t>
      </w:r>
    </w:p>
    <w:p w14:paraId="5EEEA0D9" w14:textId="77777777" w:rsidR="003D20AD" w:rsidRPr="00DC09F7" w:rsidRDefault="003D20AD" w:rsidP="003D20AD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14:ligatures w14:val="none"/>
        </w:rPr>
        <w:t>OŚWIADCZENIE O SPEŁNIENIU WARUNKÓW W POSTĘPOWANIU:</w:t>
      </w:r>
      <w:r w:rsidRPr="00DC09F7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039DA0FE" w14:textId="77777777" w:rsidR="003D20AD" w:rsidRPr="00DC09F7" w:rsidRDefault="003D20AD" w:rsidP="003D20AD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DC09F7">
        <w:rPr>
          <w:rFonts w:ascii="Calibri" w:eastAsia="Calibri" w:hAnsi="Calibri" w:cs="Calibri"/>
          <w:kern w:val="0"/>
          <w14:ligatures w14:val="none"/>
        </w:rPr>
        <w:t>Oświadczam, że spełniam warunki udziału w postępowaniu określone przez Zamawiającego w Specyfikacji Warunków Zamówienia w zakresie, w jakim Wykonawca powołuje się na moje zasoby.</w:t>
      </w:r>
    </w:p>
    <w:p w14:paraId="7A02BFA9" w14:textId="77777777" w:rsidR="003D20AD" w:rsidRDefault="003D20AD"/>
    <w:sectPr w:rsidR="003D20AD" w:rsidSect="00DE6577">
      <w:footerReference w:type="default" r:id="rId7"/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2D46" w14:textId="77777777" w:rsidR="00F07C2C" w:rsidRDefault="00F07C2C" w:rsidP="003D20AD">
      <w:pPr>
        <w:spacing w:after="0" w:line="240" w:lineRule="auto"/>
      </w:pPr>
      <w:r>
        <w:separator/>
      </w:r>
    </w:p>
  </w:endnote>
  <w:endnote w:type="continuationSeparator" w:id="0">
    <w:p w14:paraId="05BA39CB" w14:textId="77777777" w:rsidR="00F07C2C" w:rsidRDefault="00F07C2C" w:rsidP="003D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3C1F" w14:textId="77777777" w:rsidR="00000000" w:rsidRDefault="00000000" w:rsidP="0005309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ECD4" w14:textId="77777777" w:rsidR="00F07C2C" w:rsidRDefault="00F07C2C" w:rsidP="003D20AD">
      <w:pPr>
        <w:spacing w:after="0" w:line="240" w:lineRule="auto"/>
      </w:pPr>
      <w:r>
        <w:separator/>
      </w:r>
    </w:p>
  </w:footnote>
  <w:footnote w:type="continuationSeparator" w:id="0">
    <w:p w14:paraId="6F629A8C" w14:textId="77777777" w:rsidR="00F07C2C" w:rsidRDefault="00F07C2C" w:rsidP="003D2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C11BA"/>
    <w:multiLevelType w:val="hybridMultilevel"/>
    <w:tmpl w:val="5F1AC180"/>
    <w:lvl w:ilvl="0" w:tplc="80ACA8E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698705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5135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AD"/>
    <w:rsid w:val="003D20AD"/>
    <w:rsid w:val="00F0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2B04"/>
  <w15:chartTrackingRefBased/>
  <w15:docId w15:val="{DB92A8D0-D1F6-438D-8710-5B1D2C22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0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0AD"/>
  </w:style>
  <w:style w:type="paragraph" w:styleId="Stopka">
    <w:name w:val="footer"/>
    <w:basedOn w:val="Normalny"/>
    <w:link w:val="StopkaZnak"/>
    <w:uiPriority w:val="99"/>
    <w:unhideWhenUsed/>
    <w:rsid w:val="003D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0AD"/>
  </w:style>
  <w:style w:type="character" w:customStyle="1" w:styleId="AkapitzlistZnak">
    <w:name w:val="Akapit z listą Znak"/>
    <w:aliases w:val="Numerowanie Znak,List Paragraph Znak,Akapit z listą BS Znak,CW_Lista Znak,RR PGE Akapit z listą Znak,Styl 1 Znak"/>
    <w:link w:val="Akapitzlist"/>
    <w:uiPriority w:val="34"/>
    <w:qFormat/>
    <w:locked/>
    <w:rsid w:val="003D20A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umerowanie,List Paragraph,Akapit z listą BS,CW_Lista,RR PGE Akapit z listą,Styl 1"/>
    <w:basedOn w:val="Normalny"/>
    <w:link w:val="AkapitzlistZnak"/>
    <w:uiPriority w:val="34"/>
    <w:qFormat/>
    <w:rsid w:val="003D20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2023-08-09T05:39:00Z</dcterms:created>
  <dcterms:modified xsi:type="dcterms:W3CDTF">2023-08-09T05:40:00Z</dcterms:modified>
</cp:coreProperties>
</file>