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F13" w14:textId="529C2815" w:rsidR="00D517AE" w:rsidRPr="006E71FB" w:rsidRDefault="00A55B7F" w:rsidP="00C0182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Leżajsk</w:t>
      </w:r>
      <w:r w:rsidR="00D517AE" w:rsidRPr="006E71FB">
        <w:rPr>
          <w:rFonts w:ascii="Garamond" w:hAnsi="Garamond"/>
          <w:sz w:val="20"/>
          <w:szCs w:val="20"/>
        </w:rPr>
        <w:t xml:space="preserve"> dnia </w:t>
      </w:r>
      <w:r w:rsidR="006920BE" w:rsidRPr="006E71FB">
        <w:rPr>
          <w:rFonts w:ascii="Garamond" w:hAnsi="Garamond"/>
          <w:sz w:val="20"/>
          <w:szCs w:val="20"/>
        </w:rPr>
        <w:t>2024-</w:t>
      </w:r>
      <w:r w:rsidR="003C3A98">
        <w:rPr>
          <w:rFonts w:ascii="Garamond" w:hAnsi="Garamond"/>
          <w:sz w:val="20"/>
          <w:szCs w:val="20"/>
        </w:rPr>
        <w:t>10-07</w:t>
      </w:r>
    </w:p>
    <w:p w14:paraId="765D46E8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2B1BE75" w14:textId="77777777" w:rsidR="00FF4E75" w:rsidRPr="00FF4E75" w:rsidRDefault="00FF4E75" w:rsidP="00FF4E75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F4E75">
        <w:rPr>
          <w:rFonts w:ascii="Garamond" w:hAnsi="Garamond"/>
          <w:b/>
          <w:bCs/>
          <w:sz w:val="20"/>
          <w:szCs w:val="20"/>
        </w:rPr>
        <w:t>Nazwa postępowania: Zakup i dostawa sprzętu, zestawów chemicznych i pomocy dydaktycznych do pracowni chemicznej na potrzeby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</w:t>
      </w:r>
    </w:p>
    <w:p w14:paraId="57E489FC" w14:textId="77777777" w:rsidR="00FF4E75" w:rsidRPr="00FF4E75" w:rsidRDefault="00FF4E75" w:rsidP="00FF4E75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FE6A920" w14:textId="758E6F92" w:rsidR="00C01823" w:rsidRDefault="00FF4E75" w:rsidP="00FF4E75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F4E75">
        <w:rPr>
          <w:rFonts w:ascii="Garamond" w:hAnsi="Garamond"/>
          <w:b/>
          <w:bCs/>
          <w:sz w:val="20"/>
          <w:szCs w:val="20"/>
        </w:rPr>
        <w:t>Nr wewnętrzny postępowania: L.Dz.ZSL.261.95.2024</w:t>
      </w:r>
    </w:p>
    <w:p w14:paraId="6888B082" w14:textId="77777777" w:rsidR="00FF4E75" w:rsidRDefault="00FF4E75" w:rsidP="00FF4E75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DAF0C2D" w14:textId="77777777" w:rsidR="00FF4E75" w:rsidRDefault="00FF4E75" w:rsidP="00FF4E75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374A425" w14:textId="77777777" w:rsidR="00FF4E75" w:rsidRPr="006E71FB" w:rsidRDefault="00FF4E75" w:rsidP="00FF4E75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0D553A3" w14:textId="37253232" w:rsidR="00D517AE" w:rsidRPr="006E71FB" w:rsidRDefault="00D517AE" w:rsidP="00FF4E75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bookmarkStart w:id="0" w:name="_Hlk178529123"/>
      <w:r w:rsidRPr="006E71FB">
        <w:rPr>
          <w:rFonts w:ascii="Garamond" w:hAnsi="Garamond"/>
          <w:b/>
          <w:bCs/>
          <w:sz w:val="20"/>
          <w:szCs w:val="20"/>
        </w:rPr>
        <w:t>INFORMACJA  O WYBORZE NAJKORZYSTNIEJSZEJ OFERT</w:t>
      </w:r>
      <w:r w:rsidRPr="006E71FB">
        <w:rPr>
          <w:rFonts w:ascii="Garamond" w:hAnsi="Garamond"/>
          <w:b/>
          <w:bCs/>
          <w:sz w:val="20"/>
          <w:szCs w:val="20"/>
          <w:u w:val="single"/>
        </w:rPr>
        <w:t>Y</w:t>
      </w:r>
    </w:p>
    <w:p w14:paraId="14E4B606" w14:textId="77777777" w:rsidR="0073696D" w:rsidRPr="006E71FB" w:rsidRDefault="0073696D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2F660A4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 xml:space="preserve">na podstawie art. 253 ust. 1 pkt. 1 ustawy z dnia 11 września 2019 r.  Prawo zamówień publicznych (tekst jedn.: Dz. U. z 2021 r. poz. 1129 z </w:t>
      </w:r>
      <w:proofErr w:type="spellStart"/>
      <w:r w:rsidRPr="006E71FB">
        <w:rPr>
          <w:rFonts w:ascii="Garamond" w:hAnsi="Garamond"/>
          <w:sz w:val="20"/>
          <w:szCs w:val="20"/>
        </w:rPr>
        <w:t>późn</w:t>
      </w:r>
      <w:proofErr w:type="spellEnd"/>
      <w:r w:rsidRPr="006E71FB">
        <w:rPr>
          <w:rFonts w:ascii="Garamond" w:hAnsi="Garamond"/>
          <w:sz w:val="20"/>
          <w:szCs w:val="20"/>
        </w:rPr>
        <w:t xml:space="preserve">. zm. ), zwanej dalej </w:t>
      </w:r>
      <w:proofErr w:type="spellStart"/>
      <w:r w:rsidRPr="006E71FB">
        <w:rPr>
          <w:rFonts w:ascii="Garamond" w:hAnsi="Garamond"/>
          <w:sz w:val="20"/>
          <w:szCs w:val="20"/>
        </w:rPr>
        <w:t>Pzp</w:t>
      </w:r>
      <w:proofErr w:type="spellEnd"/>
    </w:p>
    <w:p w14:paraId="2FC74170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05557B6" w14:textId="10A68D7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Zamawiający: </w:t>
      </w:r>
      <w:r w:rsidR="003C1984" w:rsidRPr="006E71FB">
        <w:rPr>
          <w:rFonts w:ascii="Garamond" w:hAnsi="Garamond"/>
          <w:b/>
          <w:bCs/>
          <w:sz w:val="20"/>
          <w:szCs w:val="20"/>
        </w:rPr>
        <w:t>ZESPÓŁ SZKÓŁ LICEALNYCH IM. BOLESŁAWA CHROBREGO W LEŻAJSKU</w:t>
      </w:r>
    </w:p>
    <w:p w14:paraId="7B0C61DB" w14:textId="77777777" w:rsidR="00C01823" w:rsidRPr="006E71FB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60DF6EC" w14:textId="1FFD8870" w:rsidR="00FF4E75" w:rsidRPr="00FF4E75" w:rsidRDefault="00FF4E75" w:rsidP="00FF4E75">
      <w:pPr>
        <w:pStyle w:val="Tekstpodstawowy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F4E75">
        <w:rPr>
          <w:rFonts w:ascii="Garamond" w:hAnsi="Garamond"/>
          <w:b/>
          <w:bCs/>
          <w:sz w:val="20"/>
          <w:szCs w:val="20"/>
        </w:rPr>
        <w:t>Nazwa postępowania: Zakup i dostawa sprzętu, zestawów chemicznych i pomocy dydaktycznych do pracowni chemicznej na potrzeby projektu „Kariera Inżyniera” Projekt współfinansowany ze środków Europejskiego Funduszu Społecznego w ramach Programu: Fundusze Europejskie dla Podkarpacia na lata 2021-2027, Działanie nr 7.12. Poprawa jakości kształcenia ogólnego, Nr  projektu: FEPK.07.12-IP.01- 0028/23</w:t>
      </w:r>
    </w:p>
    <w:p w14:paraId="60C670DB" w14:textId="77777777" w:rsidR="00FF4E75" w:rsidRPr="00FF4E75" w:rsidRDefault="00FF4E75" w:rsidP="00FF4E75">
      <w:pPr>
        <w:pStyle w:val="Tekstpodstawowy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E616A5D" w14:textId="37E47972" w:rsidR="00C01823" w:rsidRDefault="00FF4E75" w:rsidP="00FF4E75">
      <w:pPr>
        <w:pStyle w:val="Tekstpodstawowy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FF4E75">
        <w:rPr>
          <w:rFonts w:ascii="Garamond" w:hAnsi="Garamond"/>
          <w:b/>
          <w:bCs/>
          <w:sz w:val="20"/>
          <w:szCs w:val="20"/>
        </w:rPr>
        <w:t>Nr wewnętrzny postępowania: L.Dz.ZSL.261.95.2024</w:t>
      </w:r>
    </w:p>
    <w:p w14:paraId="3B007C1E" w14:textId="77777777" w:rsidR="00FF4E75" w:rsidRDefault="00FF4E75" w:rsidP="00FF4E75">
      <w:pPr>
        <w:pStyle w:val="Tekstpodstawowy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43A51F1" w14:textId="77777777" w:rsidR="00FF4E75" w:rsidRPr="006E71FB" w:rsidRDefault="00FF4E75" w:rsidP="00FF4E75">
      <w:pPr>
        <w:pStyle w:val="Tekstpodstawowy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6211874E" w14:textId="43CF1195" w:rsidR="00D517AE" w:rsidRPr="006E71FB" w:rsidRDefault="00D517AE" w:rsidP="00F6479C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Nazwa (firma), albo imię i nazwisko, siedziba albo miejsce zamieszkania będące miejscem wykonywania działalności Wykonawcy, którego ofertę wybrano:</w:t>
      </w:r>
      <w:r w:rsidRPr="006E71FB">
        <w:rPr>
          <w:rFonts w:ascii="Garamond" w:hAnsi="Garamond"/>
          <w:bCs/>
          <w:sz w:val="20"/>
          <w:szCs w:val="20"/>
        </w:rPr>
        <w:t xml:space="preserve"> </w:t>
      </w:r>
      <w:r w:rsidR="00F6479C" w:rsidRPr="00F6479C">
        <w:rPr>
          <w:rFonts w:ascii="Garamond" w:hAnsi="Garamond"/>
          <w:bCs/>
          <w:sz w:val="20"/>
          <w:szCs w:val="20"/>
        </w:rPr>
        <w:t xml:space="preserve">TESORA MARZENA PACZYŃSKA </w:t>
      </w:r>
      <w:r w:rsidR="00F6479C">
        <w:rPr>
          <w:rFonts w:ascii="Garamond" w:hAnsi="Garamond"/>
          <w:bCs/>
          <w:sz w:val="20"/>
          <w:szCs w:val="20"/>
        </w:rPr>
        <w:t xml:space="preserve"> </w:t>
      </w:r>
      <w:r w:rsidR="00F6479C" w:rsidRPr="00F6479C">
        <w:rPr>
          <w:rFonts w:ascii="Garamond" w:hAnsi="Garamond"/>
          <w:bCs/>
          <w:sz w:val="20"/>
          <w:szCs w:val="20"/>
        </w:rPr>
        <w:t xml:space="preserve">43-300 BIELSKO-BIAŁA, </w:t>
      </w:r>
      <w:r w:rsidR="00F6479C">
        <w:rPr>
          <w:rFonts w:ascii="Garamond" w:hAnsi="Garamond"/>
          <w:bCs/>
          <w:sz w:val="20"/>
          <w:szCs w:val="20"/>
        </w:rPr>
        <w:t xml:space="preserve"> </w:t>
      </w:r>
      <w:r w:rsidR="00F6479C" w:rsidRPr="00F6479C">
        <w:rPr>
          <w:rFonts w:ascii="Garamond" w:hAnsi="Garamond"/>
          <w:bCs/>
          <w:sz w:val="20"/>
          <w:szCs w:val="20"/>
        </w:rPr>
        <w:t xml:space="preserve">ul. KASZTANOWA 5 </w:t>
      </w:r>
      <w:r w:rsidR="00F6479C">
        <w:rPr>
          <w:rFonts w:ascii="Garamond" w:hAnsi="Garamond"/>
          <w:bCs/>
          <w:sz w:val="20"/>
          <w:szCs w:val="20"/>
        </w:rPr>
        <w:t xml:space="preserve">, </w:t>
      </w:r>
      <w:r w:rsidR="00F6479C" w:rsidRPr="00F6479C">
        <w:rPr>
          <w:rFonts w:ascii="Garamond" w:hAnsi="Garamond"/>
          <w:bCs/>
          <w:sz w:val="20"/>
          <w:szCs w:val="20"/>
        </w:rPr>
        <w:t>NIP 5471958484</w:t>
      </w:r>
    </w:p>
    <w:p w14:paraId="1718F1AD" w14:textId="3C6647EB" w:rsidR="003C1984" w:rsidRPr="006E71FB" w:rsidRDefault="003C1984" w:rsidP="006E71F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DEF661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1E0FD51" w14:textId="5AA979F6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b/>
          <w:sz w:val="20"/>
          <w:szCs w:val="20"/>
        </w:rPr>
        <w:t xml:space="preserve">Uzasadnienie wyboru:  </w:t>
      </w:r>
      <w:r w:rsidRPr="006E71FB">
        <w:rPr>
          <w:rFonts w:ascii="Garamond" w:hAnsi="Garamond"/>
          <w:sz w:val="20"/>
          <w:szCs w:val="20"/>
        </w:rPr>
        <w:t>Wykonawca nie podlega wykluczeniu</w:t>
      </w:r>
      <w:r w:rsidR="00F6479C">
        <w:rPr>
          <w:rFonts w:ascii="Garamond" w:hAnsi="Garamond"/>
          <w:sz w:val="20"/>
          <w:szCs w:val="20"/>
        </w:rPr>
        <w:t>, a oferta odrzuceniu i</w:t>
      </w:r>
      <w:r w:rsidRPr="006E71FB">
        <w:rPr>
          <w:rFonts w:ascii="Garamond" w:hAnsi="Garamond"/>
          <w:sz w:val="20"/>
          <w:szCs w:val="20"/>
        </w:rPr>
        <w:t xml:space="preserve"> w wyniku badania i oceny oferta uzyskał największa liczbę punktów.</w:t>
      </w:r>
    </w:p>
    <w:p w14:paraId="4AD9C6A3" w14:textId="77777777" w:rsidR="004D6CA2" w:rsidRPr="006E71FB" w:rsidRDefault="004D6CA2" w:rsidP="00C0182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6D09E6" w14:textId="739D7B6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75A24F81" w14:textId="77777777" w:rsidR="00F23A88" w:rsidRPr="006E71FB" w:rsidRDefault="00F23A88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417"/>
        <w:gridCol w:w="1059"/>
        <w:gridCol w:w="1634"/>
        <w:gridCol w:w="850"/>
      </w:tblGrid>
      <w:tr w:rsidR="00C01823" w:rsidRPr="006E71FB" w14:paraId="65649E79" w14:textId="77777777" w:rsidTr="00FF4E75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7B217CFD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bookmarkStart w:id="1" w:name="_Hlk178529242"/>
            <w:bookmarkStart w:id="2" w:name="_Hlk108437847"/>
            <w:r w:rsidRPr="006E71FB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EC4FE34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 xml:space="preserve">Nazwa (firma), albo imię </w:t>
            </w: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658FA50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sz w:val="20"/>
                <w:szCs w:val="20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4E87BEB5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 xml:space="preserve">Punktacja przyznana ofercie </w:t>
            </w: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1634" w:type="dxa"/>
            <w:shd w:val="clear" w:color="auto" w:fill="D0CECE" w:themeFill="background2" w:themeFillShade="E6"/>
          </w:tcPr>
          <w:p w14:paraId="0F29734A" w14:textId="18243271" w:rsidR="00C01823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>Punkty kryterium</w:t>
            </w:r>
            <w:r w:rsidR="00F6479C" w:rsidRPr="00F6479C">
              <w:rPr>
                <w:rFonts w:ascii="Garamond" w:hAnsi="Garamond"/>
                <w:b/>
                <w:bCs/>
                <w:sz w:val="20"/>
                <w:szCs w:val="20"/>
              </w:rPr>
              <w:t xml:space="preserve"> dodatkowy okres gwarancji i rękojmi</w:t>
            </w:r>
          </w:p>
          <w:p w14:paraId="467E9734" w14:textId="7B5D7792" w:rsidR="00F6479C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DB43510" w14:textId="21A1079E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C01823" w:rsidRPr="006E71FB" w14:paraId="3DFFABB6" w14:textId="77777777" w:rsidTr="00F6479C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4DE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B7A" w14:textId="6CCB59DB" w:rsidR="00C01823" w:rsidRPr="006E71FB" w:rsidRDefault="00FF4E75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bookmarkStart w:id="3" w:name="_Hlk179218721"/>
            <w:r w:rsidRPr="00FF4E75">
              <w:rPr>
                <w:rFonts w:ascii="Garamond" w:hAnsi="Garamond"/>
                <w:sz w:val="20"/>
                <w:szCs w:val="20"/>
              </w:rPr>
              <w:t>Drzewiarz- Bis Sp. z o.o. 87-600 Lipno, ul. Kardynała Wyszyńskiego 46a NIP 4660270038</w:t>
            </w:r>
            <w:bookmarkEnd w:id="3"/>
          </w:p>
        </w:tc>
        <w:tc>
          <w:tcPr>
            <w:tcW w:w="1417" w:type="dxa"/>
            <w:shd w:val="clear" w:color="auto" w:fill="auto"/>
          </w:tcPr>
          <w:p w14:paraId="53EFE790" w14:textId="59A0A2A0" w:rsidR="00C01823" w:rsidRPr="006E71FB" w:rsidRDefault="00FF4E75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F4E75">
              <w:rPr>
                <w:rFonts w:ascii="Garamond" w:hAnsi="Garamond"/>
                <w:sz w:val="20"/>
                <w:szCs w:val="20"/>
              </w:rPr>
              <w:t>96 056,00 ,00 zł</w:t>
            </w:r>
          </w:p>
        </w:tc>
        <w:tc>
          <w:tcPr>
            <w:tcW w:w="1059" w:type="dxa"/>
            <w:shd w:val="clear" w:color="auto" w:fill="404040" w:themeFill="text1" w:themeFillTint="BF"/>
            <w:vAlign w:val="center"/>
          </w:tcPr>
          <w:p w14:paraId="35935CE6" w14:textId="21E82E5E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404040" w:themeFill="text1" w:themeFillTint="BF"/>
          </w:tcPr>
          <w:p w14:paraId="7B868797" w14:textId="2D68A0A9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404040" w:themeFill="text1" w:themeFillTint="BF"/>
            <w:vAlign w:val="center"/>
          </w:tcPr>
          <w:p w14:paraId="524BB8DC" w14:textId="02666621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3696D" w:rsidRPr="006E71FB" w14:paraId="38E0E124" w14:textId="77777777" w:rsidTr="00FF4E75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1E4" w14:textId="575A2D75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1BF" w14:textId="77777777" w:rsidR="00F6479C" w:rsidRDefault="00FF4E75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F4E75">
              <w:rPr>
                <w:rFonts w:ascii="Garamond" w:hAnsi="Garamond"/>
                <w:sz w:val="20"/>
                <w:szCs w:val="20"/>
              </w:rPr>
              <w:t xml:space="preserve">EDUCARIUM SPÓŁKA Z OGRANICZONĄ ODPOWIEDZIALNOŚCIĄ </w:t>
            </w:r>
          </w:p>
          <w:p w14:paraId="2DC9A6AD" w14:textId="77777777" w:rsidR="00F6479C" w:rsidRDefault="00FF4E75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F4E75">
              <w:rPr>
                <w:rFonts w:ascii="Garamond" w:hAnsi="Garamond"/>
                <w:sz w:val="20"/>
                <w:szCs w:val="20"/>
              </w:rPr>
              <w:t xml:space="preserve">ul. Grunwaldzka 207, 85-451 </w:t>
            </w:r>
          </w:p>
          <w:p w14:paraId="5069B615" w14:textId="54286C25" w:rsidR="0073696D" w:rsidRPr="006E71FB" w:rsidRDefault="00FF4E75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F4E75">
              <w:rPr>
                <w:rFonts w:ascii="Garamond" w:hAnsi="Garamond"/>
                <w:sz w:val="20"/>
                <w:szCs w:val="20"/>
              </w:rPr>
              <w:t>Bydgoszcz, NIP 5542684799</w:t>
            </w:r>
          </w:p>
        </w:tc>
        <w:tc>
          <w:tcPr>
            <w:tcW w:w="1417" w:type="dxa"/>
            <w:shd w:val="clear" w:color="auto" w:fill="auto"/>
          </w:tcPr>
          <w:p w14:paraId="027B1FF2" w14:textId="35B6EF44" w:rsidR="0073696D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479C">
              <w:rPr>
                <w:rFonts w:ascii="Garamond" w:hAnsi="Garamond"/>
                <w:sz w:val="20"/>
                <w:szCs w:val="20"/>
              </w:rPr>
              <w:t>237 411,00 zł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488531FF" w14:textId="231DA8CF" w:rsidR="0073696D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52,99</w:t>
            </w:r>
          </w:p>
        </w:tc>
        <w:tc>
          <w:tcPr>
            <w:tcW w:w="1634" w:type="dxa"/>
            <w:shd w:val="clear" w:color="auto" w:fill="FFFFFF" w:themeFill="background1"/>
          </w:tcPr>
          <w:p w14:paraId="5690E55A" w14:textId="77777777" w:rsidR="0073696D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BC58B9E" w14:textId="77777777" w:rsidR="00F6479C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8DBEE7D" w14:textId="49361B63" w:rsidR="00F6479C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58FCA3" w14:textId="40FD1C5E" w:rsidR="0073696D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92,99</w:t>
            </w:r>
          </w:p>
        </w:tc>
      </w:tr>
      <w:tr w:rsidR="0073696D" w:rsidRPr="006E71FB" w14:paraId="0C28E81E" w14:textId="77777777" w:rsidTr="00FF4E75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D19" w14:textId="398EC10A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50D" w14:textId="77777777" w:rsidR="00F6479C" w:rsidRDefault="00FF4E75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bookmarkStart w:id="4" w:name="_Hlk179218859"/>
            <w:r w:rsidRPr="00FF4E75">
              <w:rPr>
                <w:rFonts w:ascii="Garamond" w:hAnsi="Garamond"/>
                <w:sz w:val="20"/>
                <w:szCs w:val="20"/>
              </w:rPr>
              <w:t xml:space="preserve">TESORA MARZENA PACZYŃSKA </w:t>
            </w:r>
          </w:p>
          <w:p w14:paraId="65BC1E88" w14:textId="7CEC309A" w:rsidR="00F6479C" w:rsidRDefault="00FF4E75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F4E75">
              <w:rPr>
                <w:rFonts w:ascii="Garamond" w:hAnsi="Garamond"/>
                <w:sz w:val="20"/>
                <w:szCs w:val="20"/>
              </w:rPr>
              <w:t xml:space="preserve">43-300 BIELSKO-BIAŁA, </w:t>
            </w:r>
          </w:p>
          <w:p w14:paraId="3FCF3345" w14:textId="77777777" w:rsidR="00F6479C" w:rsidRDefault="00FF4E75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F4E75">
              <w:rPr>
                <w:rFonts w:ascii="Garamond" w:hAnsi="Garamond"/>
                <w:sz w:val="20"/>
                <w:szCs w:val="20"/>
              </w:rPr>
              <w:t xml:space="preserve">ul. KASZTANOWA 5 </w:t>
            </w:r>
          </w:p>
          <w:p w14:paraId="5B9A1238" w14:textId="1729F601" w:rsidR="0073696D" w:rsidRPr="006E71FB" w:rsidRDefault="00FF4E75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F4E75">
              <w:rPr>
                <w:rFonts w:ascii="Garamond" w:hAnsi="Garamond"/>
                <w:sz w:val="20"/>
                <w:szCs w:val="20"/>
              </w:rPr>
              <w:t>NIP 5471958484</w:t>
            </w:r>
            <w:bookmarkEnd w:id="4"/>
          </w:p>
        </w:tc>
        <w:tc>
          <w:tcPr>
            <w:tcW w:w="1417" w:type="dxa"/>
            <w:shd w:val="clear" w:color="auto" w:fill="auto"/>
          </w:tcPr>
          <w:p w14:paraId="40B9DBE4" w14:textId="64986F7A" w:rsidR="0073696D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F6479C">
              <w:rPr>
                <w:rFonts w:ascii="Garamond" w:hAnsi="Garamond"/>
                <w:sz w:val="20"/>
                <w:szCs w:val="20"/>
              </w:rPr>
              <w:t>209 676,00 zł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53582BC" w14:textId="03B27800" w:rsidR="0073696D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634" w:type="dxa"/>
            <w:shd w:val="clear" w:color="auto" w:fill="FFFFFF" w:themeFill="background1"/>
          </w:tcPr>
          <w:p w14:paraId="777D6F4A" w14:textId="77777777" w:rsidR="0073696D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0E53605" w14:textId="4181B892" w:rsidR="00F6479C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5641D8" w14:textId="27578E04" w:rsidR="0073696D" w:rsidRPr="006E71FB" w:rsidRDefault="00F6479C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</w:t>
            </w:r>
          </w:p>
        </w:tc>
      </w:tr>
      <w:bookmarkEnd w:id="0"/>
      <w:bookmarkEnd w:id="1"/>
      <w:bookmarkEnd w:id="2"/>
    </w:tbl>
    <w:p w14:paraId="2558A834" w14:textId="7D8CD339" w:rsidR="006911B4" w:rsidRPr="006E71FB" w:rsidRDefault="006911B4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8AB269" w14:textId="77777777" w:rsidR="0063589B" w:rsidRPr="006E71FB" w:rsidRDefault="0063589B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0CE9FE0" w14:textId="3E3AB9C9" w:rsidR="00F6479C" w:rsidRPr="006E71FB" w:rsidRDefault="00D55371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Odrzucono następujące oferty:</w:t>
      </w:r>
      <w:r w:rsidR="00C01823" w:rsidRPr="006E71FB">
        <w:rPr>
          <w:rFonts w:ascii="Garamond" w:hAnsi="Garamond"/>
          <w:sz w:val="20"/>
          <w:szCs w:val="20"/>
        </w:rPr>
        <w:t xml:space="preserve"> </w:t>
      </w:r>
      <w:r w:rsidR="00F6479C" w:rsidRPr="00F6479C">
        <w:rPr>
          <w:rFonts w:ascii="Garamond" w:hAnsi="Garamond"/>
          <w:sz w:val="20"/>
          <w:szCs w:val="20"/>
        </w:rPr>
        <w:t>Drzewiarz- Bis Sp. z o.o. 87-600 Lipno, ul. Kardynała Wyszyńskiego 46a NIP 4660270038</w:t>
      </w:r>
      <w:r w:rsidR="00F6479C">
        <w:rPr>
          <w:rFonts w:ascii="Garamond" w:hAnsi="Garamond"/>
          <w:sz w:val="20"/>
          <w:szCs w:val="20"/>
        </w:rPr>
        <w:t xml:space="preserve"> - podstawa prawna odrzucenia oferty art. 226 ust. 1 pkt. 5 ustawy </w:t>
      </w:r>
      <w:proofErr w:type="spellStart"/>
      <w:r w:rsidR="00F6479C">
        <w:rPr>
          <w:rFonts w:ascii="Garamond" w:hAnsi="Garamond"/>
          <w:sz w:val="20"/>
          <w:szCs w:val="20"/>
        </w:rPr>
        <w:t>pzp</w:t>
      </w:r>
      <w:proofErr w:type="spellEnd"/>
      <w:r w:rsidR="00F6479C">
        <w:rPr>
          <w:rFonts w:ascii="Garamond" w:hAnsi="Garamond"/>
          <w:sz w:val="20"/>
          <w:szCs w:val="20"/>
        </w:rPr>
        <w:t xml:space="preserve">, tj. treść oferty jest niezgodna  z warunkami zamówienia.  Oferta złożona przez wykonawcę zakresem obejmuje inny przedmiot aniżeli przedmiot prowadzonego postepowania. </w:t>
      </w:r>
    </w:p>
    <w:p w14:paraId="5ADBF0E8" w14:textId="77777777" w:rsidR="00D55371" w:rsidRPr="006E71FB" w:rsidRDefault="00D55371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sectPr w:rsidR="00D55371" w:rsidRPr="006E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7424" w14:textId="77777777" w:rsidR="00C5573C" w:rsidRDefault="00C5573C" w:rsidP="0063589B">
      <w:pPr>
        <w:spacing w:after="0" w:line="240" w:lineRule="auto"/>
      </w:pPr>
      <w:r>
        <w:separator/>
      </w:r>
    </w:p>
  </w:endnote>
  <w:endnote w:type="continuationSeparator" w:id="0">
    <w:p w14:paraId="03C7F1BC" w14:textId="77777777" w:rsidR="00C5573C" w:rsidRDefault="00C5573C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C7B8" w14:textId="77777777" w:rsidR="00C5573C" w:rsidRDefault="00C5573C" w:rsidP="0063589B">
      <w:pPr>
        <w:spacing w:after="0" w:line="240" w:lineRule="auto"/>
      </w:pPr>
      <w:r>
        <w:separator/>
      </w:r>
    </w:p>
  </w:footnote>
  <w:footnote w:type="continuationSeparator" w:id="0">
    <w:p w14:paraId="09F12A00" w14:textId="77777777" w:rsidR="00C5573C" w:rsidRDefault="00C5573C" w:rsidP="0063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E"/>
    <w:rsid w:val="00010AB3"/>
    <w:rsid w:val="000220DE"/>
    <w:rsid w:val="001057A4"/>
    <w:rsid w:val="001D0BBB"/>
    <w:rsid w:val="00270790"/>
    <w:rsid w:val="0029529A"/>
    <w:rsid w:val="00313A91"/>
    <w:rsid w:val="003311A1"/>
    <w:rsid w:val="003C1984"/>
    <w:rsid w:val="003C3A98"/>
    <w:rsid w:val="00471623"/>
    <w:rsid w:val="004D6CA2"/>
    <w:rsid w:val="00515BCF"/>
    <w:rsid w:val="00617AE8"/>
    <w:rsid w:val="0063589B"/>
    <w:rsid w:val="006911B4"/>
    <w:rsid w:val="006920BE"/>
    <w:rsid w:val="006D4FD4"/>
    <w:rsid w:val="006E71FB"/>
    <w:rsid w:val="00714F5B"/>
    <w:rsid w:val="0073696D"/>
    <w:rsid w:val="0086375D"/>
    <w:rsid w:val="0090174F"/>
    <w:rsid w:val="009338BE"/>
    <w:rsid w:val="00935BDF"/>
    <w:rsid w:val="009A4109"/>
    <w:rsid w:val="009F4083"/>
    <w:rsid w:val="00A55B7F"/>
    <w:rsid w:val="00AC0ED4"/>
    <w:rsid w:val="00AC30A8"/>
    <w:rsid w:val="00B14633"/>
    <w:rsid w:val="00BE5F80"/>
    <w:rsid w:val="00C01823"/>
    <w:rsid w:val="00C02A3C"/>
    <w:rsid w:val="00C5573C"/>
    <w:rsid w:val="00C63006"/>
    <w:rsid w:val="00CD18F4"/>
    <w:rsid w:val="00D517AE"/>
    <w:rsid w:val="00D55371"/>
    <w:rsid w:val="00D731C5"/>
    <w:rsid w:val="00DC733F"/>
    <w:rsid w:val="00E14A42"/>
    <w:rsid w:val="00F235DB"/>
    <w:rsid w:val="00F23A88"/>
    <w:rsid w:val="00F30EDF"/>
    <w:rsid w:val="00F6479C"/>
    <w:rsid w:val="00F82C4C"/>
    <w:rsid w:val="00F82CAE"/>
    <w:rsid w:val="00FE37F0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6B59"/>
  <w15:chartTrackingRefBased/>
  <w15:docId w15:val="{4A61F3C3-CF50-4D71-BFFC-04158A6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51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7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0F49-13B7-474A-BAC4-23E9CCB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cp:lastPrinted>2024-09-29T18:04:00Z</cp:lastPrinted>
  <dcterms:created xsi:type="dcterms:W3CDTF">2024-10-07T16:46:00Z</dcterms:created>
  <dcterms:modified xsi:type="dcterms:W3CDTF">2024-10-07T16:46:00Z</dcterms:modified>
</cp:coreProperties>
</file>