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1A92C" w14:textId="69C809DA" w:rsidR="00375395" w:rsidRDefault="006F45F6">
      <w:r w:rsidRPr="00C14F51">
        <w:rPr>
          <w:b/>
          <w:bCs/>
        </w:rPr>
        <w:t>ZDP.IV.333-</w:t>
      </w:r>
      <w:r w:rsidR="00EC4EA0" w:rsidRPr="00C14F51">
        <w:rPr>
          <w:b/>
          <w:bCs/>
        </w:rPr>
        <w:t>28</w:t>
      </w:r>
      <w:r w:rsidRPr="00C14F51">
        <w:rPr>
          <w:b/>
          <w:bCs/>
        </w:rPr>
        <w:t>/202</w:t>
      </w:r>
      <w:r w:rsidR="00EC4EA0" w:rsidRPr="00C14F51">
        <w:rPr>
          <w:b/>
          <w:bCs/>
        </w:rPr>
        <w:t>4</w:t>
      </w:r>
      <w:r w:rsidR="00EC4EA0">
        <w:t xml:space="preserve">  </w:t>
      </w:r>
      <w:r w:rsidR="00375395">
        <w:tab/>
      </w:r>
      <w:r w:rsidR="00375395">
        <w:tab/>
      </w:r>
      <w:r w:rsidR="00375395">
        <w:tab/>
      </w:r>
      <w:r w:rsidR="00C90796">
        <w:tab/>
      </w:r>
      <w:r w:rsidR="00C90796">
        <w:tab/>
      </w:r>
      <w:r>
        <w:t xml:space="preserve">        </w:t>
      </w:r>
      <w:r w:rsidR="00C90796">
        <w:t xml:space="preserve">Załącznik </w:t>
      </w:r>
      <w:r w:rsidR="00EC1443">
        <w:t xml:space="preserve"> </w:t>
      </w:r>
      <w:r w:rsidR="00EC4EA0">
        <w:t>nr 1</w:t>
      </w:r>
      <w:r w:rsidR="002D3EB0">
        <w:t>0</w:t>
      </w:r>
      <w:r w:rsidR="00EC4EA0">
        <w:t xml:space="preserve"> </w:t>
      </w:r>
      <w:r w:rsidR="00C90796">
        <w:t>do SWZ</w:t>
      </w:r>
    </w:p>
    <w:p w14:paraId="3CD3B7F4" w14:textId="77777777" w:rsidR="00375395" w:rsidRDefault="00375395"/>
    <w:p w14:paraId="714A8F32" w14:textId="77777777" w:rsidR="006D7FD4" w:rsidRDefault="006D7FD4" w:rsidP="006D7FD4">
      <w:pPr>
        <w:suppressAutoHyphens/>
        <w:rPr>
          <w:rFonts w:eastAsia="Calibri"/>
          <w:sz w:val="20"/>
          <w:szCs w:val="20"/>
          <w:lang w:eastAsia="zh-CN"/>
        </w:rPr>
      </w:pPr>
    </w:p>
    <w:p w14:paraId="2BA31D61" w14:textId="77777777" w:rsidR="006D7FD4" w:rsidRDefault="006D7FD4" w:rsidP="006D7FD4">
      <w:pPr>
        <w:suppressAutoHyphens/>
        <w:jc w:val="right"/>
        <w:rPr>
          <w:rFonts w:eastAsia="Calibri"/>
          <w:sz w:val="20"/>
          <w:szCs w:val="20"/>
          <w:lang w:eastAsia="zh-CN"/>
        </w:rPr>
      </w:pPr>
    </w:p>
    <w:p w14:paraId="20BAB1B6" w14:textId="26F7466C" w:rsidR="006D7FD4" w:rsidRPr="00E8540D" w:rsidRDefault="006D7FD4" w:rsidP="006D7FD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</w:t>
      </w:r>
      <w:r w:rsidRPr="00E8540D">
        <w:rPr>
          <w:b/>
          <w:sz w:val="20"/>
          <w:szCs w:val="20"/>
        </w:rPr>
        <w:t xml:space="preserve">Zamawiający: Zarząd Dróg Powiatowych </w:t>
      </w:r>
    </w:p>
    <w:p w14:paraId="35406790" w14:textId="3062A568" w:rsidR="006D7FD4" w:rsidRPr="00E8540D" w:rsidRDefault="006D7FD4" w:rsidP="006D7FD4">
      <w:pPr>
        <w:rPr>
          <w:b/>
          <w:sz w:val="20"/>
          <w:szCs w:val="20"/>
        </w:rPr>
      </w:pPr>
      <w:r w:rsidRPr="00E8540D">
        <w:rPr>
          <w:b/>
          <w:sz w:val="20"/>
          <w:szCs w:val="20"/>
        </w:rPr>
        <w:t xml:space="preserve">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</w:t>
      </w:r>
      <w:r w:rsidRPr="00E8540D">
        <w:rPr>
          <w:b/>
          <w:sz w:val="20"/>
          <w:szCs w:val="20"/>
        </w:rPr>
        <w:t xml:space="preserve"> w Przemyślu</w:t>
      </w:r>
    </w:p>
    <w:p w14:paraId="733AB078" w14:textId="77777777" w:rsidR="006D7FD4" w:rsidRDefault="006D7FD4" w:rsidP="006D7FD4">
      <w:pPr>
        <w:suppressAutoHyphens/>
        <w:jc w:val="right"/>
        <w:rPr>
          <w:rFonts w:eastAsia="Calibri"/>
          <w:sz w:val="20"/>
          <w:szCs w:val="20"/>
          <w:lang w:eastAsia="zh-CN"/>
        </w:rPr>
      </w:pPr>
    </w:p>
    <w:p w14:paraId="0651852A" w14:textId="615ACB6B" w:rsidR="006D7FD4" w:rsidRPr="00E8540D" w:rsidRDefault="006D7FD4" w:rsidP="006D7FD4">
      <w:pPr>
        <w:suppressAutoHyphens/>
        <w:rPr>
          <w:rFonts w:eastAsia="Calibri"/>
          <w:sz w:val="20"/>
          <w:szCs w:val="20"/>
          <w:lang w:eastAsia="zh-CN"/>
        </w:rPr>
      </w:pPr>
      <w:r w:rsidRPr="00E8540D">
        <w:rPr>
          <w:rFonts w:eastAsia="Calibri"/>
          <w:sz w:val="20"/>
          <w:szCs w:val="20"/>
          <w:lang w:eastAsia="zh-CN"/>
        </w:rPr>
        <w:t>……………………………………………………</w:t>
      </w:r>
    </w:p>
    <w:p w14:paraId="006E5E93" w14:textId="77777777" w:rsidR="006D7FD4" w:rsidRPr="00E8540D" w:rsidRDefault="006D7FD4" w:rsidP="006D7FD4">
      <w:pPr>
        <w:suppressAutoHyphens/>
        <w:ind w:right="5953"/>
        <w:rPr>
          <w:rFonts w:eastAsia="Calibri"/>
          <w:iCs/>
          <w:sz w:val="20"/>
          <w:szCs w:val="20"/>
          <w:lang w:eastAsia="zh-CN"/>
        </w:rPr>
      </w:pPr>
      <w:r w:rsidRPr="00E8540D">
        <w:rPr>
          <w:rFonts w:eastAsia="Calibri"/>
          <w:iCs/>
          <w:sz w:val="20"/>
          <w:szCs w:val="20"/>
          <w:lang w:eastAsia="zh-CN"/>
        </w:rPr>
        <w:t>(pełna nazwa/firma, adres Wykonawcy, w  zależności od podmiotu: NIP/PESEL,     KRS/CEiDG)</w:t>
      </w:r>
    </w:p>
    <w:p w14:paraId="252ED75D" w14:textId="77777777" w:rsidR="006D7FD4" w:rsidRPr="00E8540D" w:rsidRDefault="006D7FD4" w:rsidP="006D7FD4">
      <w:pPr>
        <w:suppressAutoHyphens/>
        <w:rPr>
          <w:rFonts w:eastAsia="Calibri"/>
          <w:sz w:val="20"/>
          <w:szCs w:val="20"/>
          <w:lang w:eastAsia="zh-CN"/>
        </w:rPr>
      </w:pPr>
      <w:r w:rsidRPr="00E8540D">
        <w:rPr>
          <w:rFonts w:eastAsia="Calibri"/>
          <w:sz w:val="20"/>
          <w:szCs w:val="20"/>
          <w:lang w:eastAsia="zh-CN"/>
        </w:rPr>
        <w:t>reprezentowany przez:</w:t>
      </w:r>
    </w:p>
    <w:p w14:paraId="1108D9D7" w14:textId="77777777" w:rsidR="006D7FD4" w:rsidRPr="00E8540D" w:rsidRDefault="006D7FD4" w:rsidP="006D7FD4">
      <w:pPr>
        <w:suppressAutoHyphens/>
        <w:ind w:right="5954"/>
        <w:rPr>
          <w:rFonts w:eastAsia="Calibri"/>
          <w:sz w:val="20"/>
          <w:szCs w:val="20"/>
          <w:lang w:eastAsia="zh-CN"/>
        </w:rPr>
      </w:pPr>
      <w:r w:rsidRPr="00E8540D">
        <w:rPr>
          <w:rFonts w:eastAsia="Calibri"/>
          <w:sz w:val="20"/>
          <w:szCs w:val="20"/>
          <w:lang w:eastAsia="zh-CN"/>
        </w:rPr>
        <w:t>………………………………………</w:t>
      </w:r>
    </w:p>
    <w:p w14:paraId="1B99BDEC" w14:textId="77777777" w:rsidR="006D7FD4" w:rsidRPr="00E8540D" w:rsidRDefault="006D7FD4" w:rsidP="006D7FD4">
      <w:pPr>
        <w:suppressAutoHyphens/>
        <w:ind w:right="5953"/>
        <w:rPr>
          <w:rFonts w:eastAsia="Calibri"/>
          <w:iCs/>
          <w:sz w:val="20"/>
          <w:szCs w:val="20"/>
          <w:lang w:eastAsia="zh-CN"/>
        </w:rPr>
      </w:pPr>
      <w:r w:rsidRPr="00E8540D">
        <w:rPr>
          <w:rFonts w:eastAsia="Calibri"/>
          <w:iCs/>
          <w:sz w:val="20"/>
          <w:szCs w:val="20"/>
          <w:lang w:eastAsia="zh-CN"/>
        </w:rPr>
        <w:t>(imię, nazwisko, stanowisko/podstawa do reprezentacji)</w:t>
      </w:r>
    </w:p>
    <w:p w14:paraId="2144E39C" w14:textId="77777777" w:rsidR="00375395" w:rsidRDefault="00375395"/>
    <w:p w14:paraId="6ADC9496" w14:textId="77777777" w:rsidR="00375395" w:rsidRDefault="00375395"/>
    <w:p w14:paraId="2B3D322F" w14:textId="77777777" w:rsidR="00375395" w:rsidRDefault="00375395"/>
    <w:p w14:paraId="65BAF9EE" w14:textId="77777777" w:rsidR="00375395" w:rsidRDefault="00375395"/>
    <w:p w14:paraId="51131CE4" w14:textId="77777777" w:rsidR="00375395" w:rsidRDefault="00375395"/>
    <w:p w14:paraId="65483336" w14:textId="77777777" w:rsidR="00375395" w:rsidRDefault="00375395"/>
    <w:p w14:paraId="1DE19D66" w14:textId="77777777" w:rsidR="00375395" w:rsidRPr="00375395" w:rsidRDefault="00375395" w:rsidP="00B313F2">
      <w:pPr>
        <w:ind w:left="2832" w:firstLine="708"/>
        <w:rPr>
          <w:sz w:val="32"/>
          <w:szCs w:val="32"/>
        </w:rPr>
      </w:pPr>
      <w:r w:rsidRPr="00375395">
        <w:rPr>
          <w:sz w:val="32"/>
          <w:szCs w:val="32"/>
        </w:rPr>
        <w:t>Oświadczenie</w:t>
      </w:r>
    </w:p>
    <w:p w14:paraId="7360126A" w14:textId="77777777" w:rsidR="00375395" w:rsidRPr="00375395" w:rsidRDefault="00375395">
      <w:pPr>
        <w:rPr>
          <w:sz w:val="32"/>
          <w:szCs w:val="32"/>
        </w:rPr>
      </w:pPr>
    </w:p>
    <w:p w14:paraId="47AF6DD5" w14:textId="16E9E6C2" w:rsidR="00CB35DE" w:rsidRPr="006D7FD4" w:rsidRDefault="00375395" w:rsidP="00CB35DE">
      <w:pPr>
        <w:jc w:val="both"/>
        <w:rPr>
          <w:b/>
          <w:sz w:val="28"/>
          <w:szCs w:val="28"/>
        </w:rPr>
      </w:pPr>
      <w:r w:rsidRPr="00375395">
        <w:rPr>
          <w:sz w:val="32"/>
          <w:szCs w:val="32"/>
        </w:rPr>
        <w:tab/>
      </w:r>
      <w:r w:rsidRPr="006D7FD4">
        <w:rPr>
          <w:sz w:val="28"/>
          <w:szCs w:val="28"/>
        </w:rPr>
        <w:t xml:space="preserve">Oświadczam, że </w:t>
      </w:r>
      <w:r w:rsidR="006D7FD4">
        <w:rPr>
          <w:sz w:val="28"/>
          <w:szCs w:val="28"/>
        </w:rPr>
        <w:t>w post</w:t>
      </w:r>
      <w:r w:rsidR="009A046B">
        <w:rPr>
          <w:sz w:val="28"/>
          <w:szCs w:val="28"/>
        </w:rPr>
        <w:t>ę</w:t>
      </w:r>
      <w:r w:rsidR="006D7FD4">
        <w:rPr>
          <w:sz w:val="28"/>
          <w:szCs w:val="28"/>
        </w:rPr>
        <w:t>powaniu na</w:t>
      </w:r>
      <w:r w:rsidR="006D7FD4" w:rsidRPr="006D7FD4">
        <w:rPr>
          <w:rFonts w:asciiTheme="majorHAnsi" w:eastAsiaTheme="majorEastAsia" w:hAnsiTheme="majorHAnsi" w:cs="Arial"/>
          <w:b/>
          <w:color w:val="000000" w:themeColor="text1"/>
          <w:lang w:eastAsia="en-US"/>
        </w:rPr>
        <w:t xml:space="preserve"> </w:t>
      </w:r>
      <w:r w:rsidR="006D7FD4" w:rsidRPr="006D7FD4">
        <w:rPr>
          <w:b/>
          <w:sz w:val="28"/>
          <w:szCs w:val="28"/>
        </w:rPr>
        <w:t>Świadczenie usług z zakresu zimowego  utrzymani</w:t>
      </w:r>
      <w:r w:rsidR="009A046B">
        <w:rPr>
          <w:b/>
          <w:sz w:val="28"/>
          <w:szCs w:val="28"/>
        </w:rPr>
        <w:t>a</w:t>
      </w:r>
      <w:r w:rsidR="006D7FD4" w:rsidRPr="006D7FD4">
        <w:rPr>
          <w:b/>
          <w:sz w:val="28"/>
          <w:szCs w:val="28"/>
        </w:rPr>
        <w:t xml:space="preserve"> dróg powiatowych </w:t>
      </w:r>
      <w:r w:rsidR="002E593C">
        <w:rPr>
          <w:b/>
          <w:sz w:val="28"/>
          <w:szCs w:val="28"/>
        </w:rPr>
        <w:t>P</w:t>
      </w:r>
      <w:r w:rsidR="006D7FD4" w:rsidRPr="006D7FD4">
        <w:rPr>
          <w:b/>
          <w:sz w:val="28"/>
          <w:szCs w:val="28"/>
        </w:rPr>
        <w:t xml:space="preserve">owiatu </w:t>
      </w:r>
      <w:r w:rsidR="002E593C">
        <w:rPr>
          <w:b/>
          <w:sz w:val="28"/>
          <w:szCs w:val="28"/>
        </w:rPr>
        <w:t>P</w:t>
      </w:r>
      <w:r w:rsidR="006D7FD4" w:rsidRPr="006D7FD4">
        <w:rPr>
          <w:b/>
          <w:sz w:val="28"/>
          <w:szCs w:val="28"/>
        </w:rPr>
        <w:t>rzemyskiego  w sezonie zimowym 2024/2025</w:t>
      </w:r>
      <w:r w:rsidR="006D7FD4">
        <w:rPr>
          <w:b/>
          <w:sz w:val="28"/>
          <w:szCs w:val="28"/>
        </w:rPr>
        <w:t xml:space="preserve"> </w:t>
      </w:r>
      <w:r w:rsidR="006D7FD4">
        <w:rPr>
          <w:sz w:val="28"/>
          <w:szCs w:val="28"/>
        </w:rPr>
        <w:t xml:space="preserve"> </w:t>
      </w:r>
      <w:r w:rsidR="00EC4EA0" w:rsidRPr="006D7FD4">
        <w:rPr>
          <w:sz w:val="28"/>
          <w:szCs w:val="28"/>
        </w:rPr>
        <w:t xml:space="preserve">wszystkie urządzenia wymienione w załączniku do SWZ (wykaz sprzętu) spełniają wymagania określone przez </w:t>
      </w:r>
      <w:r w:rsidR="00E4258A">
        <w:rPr>
          <w:sz w:val="28"/>
          <w:szCs w:val="28"/>
        </w:rPr>
        <w:t>Z</w:t>
      </w:r>
      <w:r w:rsidR="00EC4EA0" w:rsidRPr="006D7FD4">
        <w:rPr>
          <w:sz w:val="28"/>
          <w:szCs w:val="28"/>
        </w:rPr>
        <w:t xml:space="preserve">amawiającego w planie zimowego utrzymania dróg </w:t>
      </w:r>
      <w:r w:rsidR="00C14F51">
        <w:rPr>
          <w:sz w:val="28"/>
          <w:szCs w:val="28"/>
        </w:rPr>
        <w:t>P</w:t>
      </w:r>
      <w:r w:rsidR="00EC4EA0" w:rsidRPr="006D7FD4">
        <w:rPr>
          <w:sz w:val="28"/>
          <w:szCs w:val="28"/>
        </w:rPr>
        <w:t xml:space="preserve">owiatu </w:t>
      </w:r>
      <w:r w:rsidR="00C14F51">
        <w:rPr>
          <w:sz w:val="28"/>
          <w:szCs w:val="28"/>
        </w:rPr>
        <w:t>P</w:t>
      </w:r>
      <w:r w:rsidR="00EC4EA0" w:rsidRPr="006D7FD4">
        <w:rPr>
          <w:sz w:val="28"/>
          <w:szCs w:val="28"/>
        </w:rPr>
        <w:t>rzemyskiego .</w:t>
      </w:r>
    </w:p>
    <w:p w14:paraId="799011F9" w14:textId="708F5A79" w:rsidR="00A87C36" w:rsidRPr="006D7FD4" w:rsidRDefault="00A87C36" w:rsidP="00FC4997">
      <w:pPr>
        <w:jc w:val="both"/>
        <w:rPr>
          <w:b/>
          <w:sz w:val="28"/>
          <w:szCs w:val="28"/>
        </w:rPr>
      </w:pPr>
    </w:p>
    <w:p w14:paraId="270E883A" w14:textId="77777777" w:rsidR="00B313F2" w:rsidRDefault="00B313F2"/>
    <w:p w14:paraId="76707DD2" w14:textId="77777777" w:rsidR="002D493C" w:rsidRDefault="002D493C" w:rsidP="002D493C">
      <w:pPr>
        <w:rPr>
          <w:sz w:val="32"/>
          <w:szCs w:val="32"/>
        </w:rPr>
      </w:pPr>
    </w:p>
    <w:p w14:paraId="5497E05E" w14:textId="77777777" w:rsidR="002D493C" w:rsidRDefault="002D493C" w:rsidP="002D493C">
      <w:pPr>
        <w:rPr>
          <w:sz w:val="32"/>
          <w:szCs w:val="32"/>
        </w:rPr>
      </w:pPr>
    </w:p>
    <w:p w14:paraId="61875262" w14:textId="77777777" w:rsidR="002D493C" w:rsidRPr="00A42345" w:rsidRDefault="0033302E" w:rsidP="002D493C">
      <w:pPr>
        <w:rPr>
          <w:sz w:val="28"/>
        </w:rPr>
      </w:pPr>
      <w:r>
        <w:rPr>
          <w:sz w:val="32"/>
          <w:szCs w:val="32"/>
        </w:rPr>
        <w:t xml:space="preserve"> …</w:t>
      </w:r>
      <w:r w:rsidR="002D493C" w:rsidRPr="00A42345">
        <w:rPr>
          <w:sz w:val="28"/>
        </w:rPr>
        <w:t>.............................</w:t>
      </w:r>
      <w:r w:rsidR="002D493C" w:rsidRPr="00A42345">
        <w:t>,</w:t>
      </w:r>
      <w:r w:rsidR="002D493C" w:rsidRPr="00A42345">
        <w:rPr>
          <w:sz w:val="28"/>
        </w:rPr>
        <w:t xml:space="preserve"> </w:t>
      </w:r>
      <w:r w:rsidR="002D493C" w:rsidRPr="00A42345">
        <w:t xml:space="preserve">data </w:t>
      </w:r>
      <w:r w:rsidR="002D493C" w:rsidRPr="00A42345">
        <w:rPr>
          <w:sz w:val="28"/>
        </w:rPr>
        <w:t>.....................</w:t>
      </w:r>
    </w:p>
    <w:p w14:paraId="1F706A72" w14:textId="77777777" w:rsidR="002D493C" w:rsidRDefault="002D493C" w:rsidP="002D493C">
      <w:pPr>
        <w:jc w:val="center"/>
        <w:rPr>
          <w:sz w:val="28"/>
        </w:rPr>
      </w:pPr>
    </w:p>
    <w:p w14:paraId="1E196D39" w14:textId="77777777" w:rsidR="006D7FD4" w:rsidRDefault="002D493C" w:rsidP="002D493C">
      <w:pPr>
        <w:jc w:val="center"/>
        <w:rPr>
          <w:sz w:val="28"/>
        </w:rPr>
      </w:pPr>
      <w:r w:rsidRPr="00A42345">
        <w:rPr>
          <w:sz w:val="28"/>
        </w:rPr>
        <w:t xml:space="preserve">                                       </w:t>
      </w:r>
    </w:p>
    <w:p w14:paraId="36B06005" w14:textId="77647339" w:rsidR="002D493C" w:rsidRPr="00A42345" w:rsidRDefault="006D7FD4" w:rsidP="002D493C">
      <w:pPr>
        <w:jc w:val="center"/>
        <w:rPr>
          <w:sz w:val="28"/>
        </w:rPr>
      </w:pPr>
      <w:r>
        <w:rPr>
          <w:sz w:val="28"/>
        </w:rPr>
        <w:t xml:space="preserve">                                   </w:t>
      </w:r>
      <w:r w:rsidR="002D493C" w:rsidRPr="00A42345">
        <w:rPr>
          <w:sz w:val="28"/>
        </w:rPr>
        <w:tab/>
        <w:t xml:space="preserve">  ...............................................................</w:t>
      </w:r>
    </w:p>
    <w:p w14:paraId="27607A08" w14:textId="77777777" w:rsidR="002D493C" w:rsidRPr="00A42345" w:rsidRDefault="002D493C" w:rsidP="002D493C">
      <w:pPr>
        <w:ind w:left="4248"/>
      </w:pPr>
      <w:r w:rsidRPr="00A42345">
        <w:t>(czytelny podpis osoby/osób uprawnionych</w:t>
      </w:r>
      <w:r w:rsidRPr="00A42345">
        <w:br/>
        <w:t xml:space="preserve">         do reprezentowania wykonawcy) </w:t>
      </w:r>
    </w:p>
    <w:p w14:paraId="3B36530F" w14:textId="77777777" w:rsidR="0033302E" w:rsidRDefault="0033302E">
      <w:pPr>
        <w:rPr>
          <w:sz w:val="32"/>
          <w:szCs w:val="32"/>
        </w:rPr>
      </w:pPr>
    </w:p>
    <w:p w14:paraId="2E1D2B3C" w14:textId="77777777" w:rsidR="00600D52" w:rsidRDefault="00600D52">
      <w:pPr>
        <w:rPr>
          <w:sz w:val="32"/>
          <w:szCs w:val="32"/>
        </w:rPr>
      </w:pPr>
    </w:p>
    <w:p w14:paraId="30106CE6" w14:textId="77777777" w:rsidR="00600D52" w:rsidRPr="00600D52" w:rsidRDefault="00600D52"/>
    <w:sectPr w:rsidR="00600D52" w:rsidRPr="00600D52" w:rsidSect="0061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D6308"/>
    <w:multiLevelType w:val="hybridMultilevel"/>
    <w:tmpl w:val="7FD47D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826ECE"/>
    <w:multiLevelType w:val="hybridMultilevel"/>
    <w:tmpl w:val="5FA6C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168409">
    <w:abstractNumId w:val="1"/>
  </w:num>
  <w:num w:numId="2" w16cid:durableId="3454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95"/>
    <w:rsid w:val="000001B9"/>
    <w:rsid w:val="000113D4"/>
    <w:rsid w:val="00011C10"/>
    <w:rsid w:val="000248B7"/>
    <w:rsid w:val="000267D0"/>
    <w:rsid w:val="0003402D"/>
    <w:rsid w:val="00042CC2"/>
    <w:rsid w:val="00045846"/>
    <w:rsid w:val="000516CB"/>
    <w:rsid w:val="00055994"/>
    <w:rsid w:val="00060690"/>
    <w:rsid w:val="00060D2D"/>
    <w:rsid w:val="000611A2"/>
    <w:rsid w:val="00061D67"/>
    <w:rsid w:val="00074AB1"/>
    <w:rsid w:val="00074F61"/>
    <w:rsid w:val="000A3600"/>
    <w:rsid w:val="000B15DE"/>
    <w:rsid w:val="000B17B6"/>
    <w:rsid w:val="000B1FD4"/>
    <w:rsid w:val="000B579B"/>
    <w:rsid w:val="000B61FE"/>
    <w:rsid w:val="000C1DF3"/>
    <w:rsid w:val="000D3068"/>
    <w:rsid w:val="000D485D"/>
    <w:rsid w:val="000D5F92"/>
    <w:rsid w:val="000E0CAF"/>
    <w:rsid w:val="000F3152"/>
    <w:rsid w:val="000F42C3"/>
    <w:rsid w:val="00112955"/>
    <w:rsid w:val="0013406D"/>
    <w:rsid w:val="00136791"/>
    <w:rsid w:val="001618DD"/>
    <w:rsid w:val="00196DD8"/>
    <w:rsid w:val="001A6C57"/>
    <w:rsid w:val="001B252B"/>
    <w:rsid w:val="001C483B"/>
    <w:rsid w:val="001C775F"/>
    <w:rsid w:val="001D58CE"/>
    <w:rsid w:val="00206B19"/>
    <w:rsid w:val="00221FFC"/>
    <w:rsid w:val="00234442"/>
    <w:rsid w:val="00237F47"/>
    <w:rsid w:val="002601AD"/>
    <w:rsid w:val="002612C2"/>
    <w:rsid w:val="00265E34"/>
    <w:rsid w:val="00290D01"/>
    <w:rsid w:val="002A2022"/>
    <w:rsid w:val="002A6E7B"/>
    <w:rsid w:val="002D3EB0"/>
    <w:rsid w:val="002D493C"/>
    <w:rsid w:val="002D58D7"/>
    <w:rsid w:val="002E162B"/>
    <w:rsid w:val="002E2036"/>
    <w:rsid w:val="002E593C"/>
    <w:rsid w:val="002E5A6F"/>
    <w:rsid w:val="002F3833"/>
    <w:rsid w:val="002F64F7"/>
    <w:rsid w:val="002F68E3"/>
    <w:rsid w:val="002F6DEB"/>
    <w:rsid w:val="002F7659"/>
    <w:rsid w:val="00314C55"/>
    <w:rsid w:val="0033302E"/>
    <w:rsid w:val="00351C3A"/>
    <w:rsid w:val="00360469"/>
    <w:rsid w:val="00375395"/>
    <w:rsid w:val="0038532D"/>
    <w:rsid w:val="003B37AC"/>
    <w:rsid w:val="003B6055"/>
    <w:rsid w:val="003B7460"/>
    <w:rsid w:val="003C5ECE"/>
    <w:rsid w:val="003C6375"/>
    <w:rsid w:val="003D3919"/>
    <w:rsid w:val="003D50D5"/>
    <w:rsid w:val="003F55C0"/>
    <w:rsid w:val="003F5EF3"/>
    <w:rsid w:val="00416888"/>
    <w:rsid w:val="00417555"/>
    <w:rsid w:val="00436AF1"/>
    <w:rsid w:val="00451DFD"/>
    <w:rsid w:val="00467BDA"/>
    <w:rsid w:val="00473AE3"/>
    <w:rsid w:val="00481DD0"/>
    <w:rsid w:val="004849A4"/>
    <w:rsid w:val="00484BA5"/>
    <w:rsid w:val="00491143"/>
    <w:rsid w:val="00496D8F"/>
    <w:rsid w:val="004B4EF7"/>
    <w:rsid w:val="004D7E64"/>
    <w:rsid w:val="004F32AE"/>
    <w:rsid w:val="00501E3C"/>
    <w:rsid w:val="00507961"/>
    <w:rsid w:val="0052185D"/>
    <w:rsid w:val="005256A6"/>
    <w:rsid w:val="00576AF3"/>
    <w:rsid w:val="00590A77"/>
    <w:rsid w:val="00592C25"/>
    <w:rsid w:val="00596ACE"/>
    <w:rsid w:val="005A0677"/>
    <w:rsid w:val="005A2E87"/>
    <w:rsid w:val="005A43DD"/>
    <w:rsid w:val="005A7A70"/>
    <w:rsid w:val="005B4CA1"/>
    <w:rsid w:val="005D5253"/>
    <w:rsid w:val="005F747C"/>
    <w:rsid w:val="00600D52"/>
    <w:rsid w:val="00604B95"/>
    <w:rsid w:val="00613CCC"/>
    <w:rsid w:val="006148AD"/>
    <w:rsid w:val="00620389"/>
    <w:rsid w:val="006362F7"/>
    <w:rsid w:val="00670C88"/>
    <w:rsid w:val="00671772"/>
    <w:rsid w:val="00673E47"/>
    <w:rsid w:val="00697D5B"/>
    <w:rsid w:val="006A02F4"/>
    <w:rsid w:val="006B5FD1"/>
    <w:rsid w:val="006C5B54"/>
    <w:rsid w:val="006D7FD4"/>
    <w:rsid w:val="006E11C5"/>
    <w:rsid w:val="006E1720"/>
    <w:rsid w:val="006E709F"/>
    <w:rsid w:val="006E788E"/>
    <w:rsid w:val="006F418B"/>
    <w:rsid w:val="006F45F6"/>
    <w:rsid w:val="0070394F"/>
    <w:rsid w:val="0071325F"/>
    <w:rsid w:val="0074298F"/>
    <w:rsid w:val="00752BBD"/>
    <w:rsid w:val="00756F7C"/>
    <w:rsid w:val="00760CF3"/>
    <w:rsid w:val="00772403"/>
    <w:rsid w:val="007818FE"/>
    <w:rsid w:val="00784FA4"/>
    <w:rsid w:val="00785374"/>
    <w:rsid w:val="00787BE3"/>
    <w:rsid w:val="007B14CE"/>
    <w:rsid w:val="007C0941"/>
    <w:rsid w:val="007C29BF"/>
    <w:rsid w:val="007E0C02"/>
    <w:rsid w:val="007E6A3B"/>
    <w:rsid w:val="007F099C"/>
    <w:rsid w:val="00821D72"/>
    <w:rsid w:val="0082552C"/>
    <w:rsid w:val="00867B8C"/>
    <w:rsid w:val="008A2041"/>
    <w:rsid w:val="008C3D31"/>
    <w:rsid w:val="008D2BC7"/>
    <w:rsid w:val="008E5F59"/>
    <w:rsid w:val="008E6C15"/>
    <w:rsid w:val="008E6ED0"/>
    <w:rsid w:val="008E7829"/>
    <w:rsid w:val="00905309"/>
    <w:rsid w:val="009159BF"/>
    <w:rsid w:val="00925E17"/>
    <w:rsid w:val="009304DF"/>
    <w:rsid w:val="00945E24"/>
    <w:rsid w:val="00951E3E"/>
    <w:rsid w:val="0095637B"/>
    <w:rsid w:val="00967296"/>
    <w:rsid w:val="0097675C"/>
    <w:rsid w:val="00980F12"/>
    <w:rsid w:val="0098179F"/>
    <w:rsid w:val="009940DA"/>
    <w:rsid w:val="009943FE"/>
    <w:rsid w:val="009A046B"/>
    <w:rsid w:val="009B7320"/>
    <w:rsid w:val="009D2FC5"/>
    <w:rsid w:val="009D579F"/>
    <w:rsid w:val="009E124F"/>
    <w:rsid w:val="00A02302"/>
    <w:rsid w:val="00A05FFF"/>
    <w:rsid w:val="00A07839"/>
    <w:rsid w:val="00A1060D"/>
    <w:rsid w:val="00A3309A"/>
    <w:rsid w:val="00A37698"/>
    <w:rsid w:val="00A50930"/>
    <w:rsid w:val="00A53DDC"/>
    <w:rsid w:val="00A87C36"/>
    <w:rsid w:val="00AA0B2C"/>
    <w:rsid w:val="00AA39DD"/>
    <w:rsid w:val="00AB0E06"/>
    <w:rsid w:val="00AB616A"/>
    <w:rsid w:val="00AB7B61"/>
    <w:rsid w:val="00AE0778"/>
    <w:rsid w:val="00AF012B"/>
    <w:rsid w:val="00B0044D"/>
    <w:rsid w:val="00B14482"/>
    <w:rsid w:val="00B23CB1"/>
    <w:rsid w:val="00B2608C"/>
    <w:rsid w:val="00B27ED5"/>
    <w:rsid w:val="00B313F2"/>
    <w:rsid w:val="00B32C70"/>
    <w:rsid w:val="00B46955"/>
    <w:rsid w:val="00B701C5"/>
    <w:rsid w:val="00B742E4"/>
    <w:rsid w:val="00B866EA"/>
    <w:rsid w:val="00B91AC4"/>
    <w:rsid w:val="00B95C33"/>
    <w:rsid w:val="00BC78A2"/>
    <w:rsid w:val="00BD25FD"/>
    <w:rsid w:val="00BD286A"/>
    <w:rsid w:val="00BE16B2"/>
    <w:rsid w:val="00BE27F7"/>
    <w:rsid w:val="00BF43FA"/>
    <w:rsid w:val="00BF6AEE"/>
    <w:rsid w:val="00BF74DA"/>
    <w:rsid w:val="00C14F51"/>
    <w:rsid w:val="00C16CD0"/>
    <w:rsid w:val="00C277F2"/>
    <w:rsid w:val="00C320F8"/>
    <w:rsid w:val="00C32F5A"/>
    <w:rsid w:val="00C42D70"/>
    <w:rsid w:val="00C51D8C"/>
    <w:rsid w:val="00C90796"/>
    <w:rsid w:val="00C979A7"/>
    <w:rsid w:val="00CA0B67"/>
    <w:rsid w:val="00CA4C38"/>
    <w:rsid w:val="00CB35DE"/>
    <w:rsid w:val="00CC3204"/>
    <w:rsid w:val="00CC3986"/>
    <w:rsid w:val="00CD7129"/>
    <w:rsid w:val="00CF233B"/>
    <w:rsid w:val="00CF6815"/>
    <w:rsid w:val="00D00387"/>
    <w:rsid w:val="00D01FEA"/>
    <w:rsid w:val="00D0503F"/>
    <w:rsid w:val="00D05CB0"/>
    <w:rsid w:val="00D0604D"/>
    <w:rsid w:val="00D25C21"/>
    <w:rsid w:val="00D26557"/>
    <w:rsid w:val="00D311D1"/>
    <w:rsid w:val="00D321C5"/>
    <w:rsid w:val="00D362F5"/>
    <w:rsid w:val="00D52FBF"/>
    <w:rsid w:val="00D60356"/>
    <w:rsid w:val="00D70A13"/>
    <w:rsid w:val="00D81C33"/>
    <w:rsid w:val="00DA2498"/>
    <w:rsid w:val="00DA7E12"/>
    <w:rsid w:val="00DC258A"/>
    <w:rsid w:val="00DC2CF9"/>
    <w:rsid w:val="00DD6972"/>
    <w:rsid w:val="00DE0425"/>
    <w:rsid w:val="00DF744B"/>
    <w:rsid w:val="00E120F6"/>
    <w:rsid w:val="00E13687"/>
    <w:rsid w:val="00E250FA"/>
    <w:rsid w:val="00E27A84"/>
    <w:rsid w:val="00E305A4"/>
    <w:rsid w:val="00E333E2"/>
    <w:rsid w:val="00E33764"/>
    <w:rsid w:val="00E36486"/>
    <w:rsid w:val="00E40BF9"/>
    <w:rsid w:val="00E41FE7"/>
    <w:rsid w:val="00E4258A"/>
    <w:rsid w:val="00E5235E"/>
    <w:rsid w:val="00E6201A"/>
    <w:rsid w:val="00E6363E"/>
    <w:rsid w:val="00E9307B"/>
    <w:rsid w:val="00E96DDC"/>
    <w:rsid w:val="00EA6A51"/>
    <w:rsid w:val="00EB1E31"/>
    <w:rsid w:val="00EB4AED"/>
    <w:rsid w:val="00EC1443"/>
    <w:rsid w:val="00EC304A"/>
    <w:rsid w:val="00EC4EA0"/>
    <w:rsid w:val="00ED107C"/>
    <w:rsid w:val="00F034F7"/>
    <w:rsid w:val="00F15EC3"/>
    <w:rsid w:val="00F2632D"/>
    <w:rsid w:val="00F66117"/>
    <w:rsid w:val="00F75557"/>
    <w:rsid w:val="00F84712"/>
    <w:rsid w:val="00F92493"/>
    <w:rsid w:val="00FC4997"/>
    <w:rsid w:val="00FD62B2"/>
    <w:rsid w:val="00FF0BB2"/>
    <w:rsid w:val="00FF2FD3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34411"/>
  <w15:docId w15:val="{EC53BE9E-3DA1-48CC-BDAC-F6871343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148A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75395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CF233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D8FEC-14E4-471E-9690-F7DA17C5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Klaudia Sura</cp:lastModifiedBy>
  <cp:revision>9</cp:revision>
  <cp:lastPrinted>2010-07-16T07:21:00Z</cp:lastPrinted>
  <dcterms:created xsi:type="dcterms:W3CDTF">2024-09-19T12:50:00Z</dcterms:created>
  <dcterms:modified xsi:type="dcterms:W3CDTF">2024-09-20T07:02:00Z</dcterms:modified>
</cp:coreProperties>
</file>