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71D682C7" w14:textId="4D640467" w:rsidR="00C41894" w:rsidRPr="00C41894" w:rsidRDefault="00C41894" w:rsidP="00C41894">
      <w:pPr>
        <w:jc w:val="center"/>
        <w:rPr>
          <w:rFonts w:cstheme="minorHAnsi"/>
          <w:b/>
          <w:bCs/>
          <w:i/>
          <w:iCs/>
        </w:rPr>
      </w:pPr>
      <w:r w:rsidRPr="00C41894">
        <w:rPr>
          <w:rFonts w:cstheme="minorHAnsi"/>
          <w:b/>
          <w:bCs/>
          <w:i/>
          <w:iCs/>
        </w:rPr>
        <w:t xml:space="preserve">Budowa sieci wodociągowej z rur PEHD DN 110 o długości 198 </w:t>
      </w:r>
      <w:proofErr w:type="spellStart"/>
      <w:r w:rsidRPr="00C41894">
        <w:rPr>
          <w:rFonts w:cstheme="minorHAnsi"/>
          <w:b/>
          <w:bCs/>
          <w:i/>
          <w:iCs/>
        </w:rPr>
        <w:t>mb</w:t>
      </w:r>
      <w:proofErr w:type="spellEnd"/>
      <w:r w:rsidRPr="00C41894">
        <w:rPr>
          <w:rFonts w:cstheme="minorHAnsi"/>
          <w:b/>
          <w:bCs/>
          <w:i/>
          <w:iCs/>
        </w:rPr>
        <w:t xml:space="preserve"> oraz sieci ciśnieniowej kanalizacji sanitarnej z rur PEHD DN 63 o długości 207,0 </w:t>
      </w:r>
      <w:proofErr w:type="spellStart"/>
      <w:r w:rsidRPr="00C41894">
        <w:rPr>
          <w:rFonts w:cstheme="minorHAnsi"/>
          <w:b/>
          <w:bCs/>
          <w:i/>
          <w:iCs/>
        </w:rPr>
        <w:t>mb</w:t>
      </w:r>
      <w:proofErr w:type="spellEnd"/>
      <w:r w:rsidRPr="00C41894">
        <w:rPr>
          <w:rFonts w:cstheme="minorHAnsi"/>
          <w:b/>
          <w:bCs/>
          <w:i/>
          <w:iCs/>
        </w:rPr>
        <w:t xml:space="preserve"> w miejscowości Kolanowice przy ul. Szkolnej i Kościelnej na nieruchomości oznaczonej w ewidencji gruntów i budynków numerem 1103/46, 1167/46, 1116/67, 1021/69 </w:t>
      </w:r>
      <w:proofErr w:type="spellStart"/>
      <w:r w:rsidRPr="00C41894">
        <w:rPr>
          <w:rFonts w:cstheme="minorHAnsi"/>
          <w:b/>
          <w:bCs/>
          <w:i/>
          <w:iCs/>
        </w:rPr>
        <w:t>k.m</w:t>
      </w:r>
      <w:proofErr w:type="spellEnd"/>
      <w:r w:rsidRPr="00C41894">
        <w:rPr>
          <w:rFonts w:cstheme="minorHAnsi"/>
          <w:b/>
          <w:bCs/>
          <w:i/>
          <w:iCs/>
        </w:rPr>
        <w:t>. 2 obręb Kolanowice</w:t>
      </w:r>
    </w:p>
    <w:p w14:paraId="1D059DD2" w14:textId="4DA64612" w:rsidR="005F5D40" w:rsidRPr="00F45AD3" w:rsidRDefault="00A77D26" w:rsidP="00C41894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 xml:space="preserve">Znak sprawy: </w:t>
      </w:r>
      <w:r w:rsidR="00400679" w:rsidRPr="00F45AD3">
        <w:rPr>
          <w:rFonts w:cstheme="minorHAnsi"/>
          <w:b/>
          <w:bCs/>
        </w:rPr>
        <w:t>RB.</w:t>
      </w:r>
      <w:r w:rsidRPr="00F45AD3">
        <w:rPr>
          <w:rFonts w:cstheme="minorHAnsi"/>
          <w:b/>
          <w:bCs/>
        </w:rPr>
        <w:t>ZP.271.</w:t>
      </w:r>
      <w:r w:rsidR="00C41894">
        <w:rPr>
          <w:rFonts w:cstheme="minorHAnsi"/>
          <w:b/>
          <w:bCs/>
        </w:rPr>
        <w:t>10</w:t>
      </w:r>
      <w:r w:rsidRPr="00F45AD3">
        <w:rPr>
          <w:rFonts w:cstheme="minorHAnsi"/>
          <w:b/>
          <w:bCs/>
        </w:rPr>
        <w:t>.202</w:t>
      </w:r>
      <w:r w:rsidR="00E93059">
        <w:rPr>
          <w:rFonts w:cstheme="minorHAnsi"/>
          <w:b/>
          <w:bCs/>
        </w:rPr>
        <w:t>2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212D118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</w:p>
    <w:p w14:paraId="59060377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OŚWIADCZENIE Wykonawcy składane na podst. art. 125 ust 1 </w:t>
      </w:r>
    </w:p>
    <w:p w14:paraId="56BFD880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 xml:space="preserve">ustawy z dnia 11 września 2019 r. Prawo zamówień publicznych </w:t>
      </w:r>
    </w:p>
    <w:p w14:paraId="18E19266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(dalej „ustawa PZP”)</w:t>
      </w:r>
    </w:p>
    <w:p w14:paraId="20BA1C1D" w14:textId="77777777" w:rsidR="00585F79" w:rsidRPr="00585F79" w:rsidRDefault="00585F79" w:rsidP="00585F79">
      <w:pPr>
        <w:spacing w:after="0" w:line="240" w:lineRule="auto"/>
        <w:jc w:val="center"/>
        <w:rPr>
          <w:rFonts w:cstheme="minorHAnsi"/>
          <w:b/>
        </w:rPr>
      </w:pPr>
      <w:r w:rsidRPr="00585F79">
        <w:rPr>
          <w:rFonts w:cstheme="minorHAnsi"/>
          <w:b/>
        </w:rPr>
        <w:t>DOTYCZĄCE SPEŁNIANIA WARUNKU UDZIAŁU W POSTĘPOWANIU</w:t>
      </w: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</w:t>
      </w:r>
      <w:proofErr w:type="spellStart"/>
      <w:r w:rsidRPr="00F45AD3">
        <w:rPr>
          <w:rFonts w:cstheme="minorHAnsi"/>
          <w:i/>
        </w:rPr>
        <w:t>CEiDG</w:t>
      </w:r>
      <w:proofErr w:type="spellEnd"/>
      <w:r w:rsidRPr="00F45AD3">
        <w:rPr>
          <w:rFonts w:cstheme="minorHAnsi"/>
          <w:i/>
        </w:rPr>
        <w:t>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32EF0D23" w14:textId="2D823CAD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</w:t>
      </w:r>
      <w:proofErr w:type="spellStart"/>
      <w:r w:rsidRPr="00F45AD3">
        <w:rPr>
          <w:rFonts w:cstheme="minorHAnsi"/>
        </w:rPr>
        <w:t>ych</w:t>
      </w:r>
      <w:proofErr w:type="spellEnd"/>
      <w:r w:rsidRPr="00F45AD3">
        <w:rPr>
          <w:rFonts w:cstheme="minorHAnsi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</w:p>
    <w:p w14:paraId="73720A6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………………………………………………………………………………………………………………… </w:t>
      </w:r>
    </w:p>
    <w:p w14:paraId="4CD70E89" w14:textId="659285E3" w:rsidR="00B970FA" w:rsidRPr="00585F79" w:rsidRDefault="00B970FA" w:rsidP="00B970FA">
      <w:pPr>
        <w:spacing w:after="0" w:line="360" w:lineRule="auto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0D60AE04" w14:textId="412747CE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lastRenderedPageBreak/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AE282B8" w14:textId="2EBD799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585F79">
      <w:footerReference w:type="default" r:id="rId7"/>
      <w:headerReference w:type="first" r:id="rId8"/>
      <w:pgSz w:w="11906" w:h="16838"/>
      <w:pgMar w:top="781" w:right="991" w:bottom="567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FF3" w14:textId="77777777" w:rsidR="00233BB0" w:rsidRDefault="00233BB0" w:rsidP="00F477F3">
      <w:pPr>
        <w:spacing w:after="0" w:line="240" w:lineRule="auto"/>
      </w:pPr>
      <w:r>
        <w:separator/>
      </w:r>
    </w:p>
  </w:endnote>
  <w:endnote w:type="continuationSeparator" w:id="0">
    <w:p w14:paraId="4AA15A6D" w14:textId="77777777" w:rsidR="00233BB0" w:rsidRDefault="00233BB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2882EF8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676C" w14:textId="77777777" w:rsidR="00233BB0" w:rsidRDefault="00233BB0" w:rsidP="00F477F3">
      <w:pPr>
        <w:spacing w:after="0" w:line="240" w:lineRule="auto"/>
      </w:pPr>
      <w:r>
        <w:separator/>
      </w:r>
    </w:p>
  </w:footnote>
  <w:footnote w:type="continuationSeparator" w:id="0">
    <w:p w14:paraId="084C92A5" w14:textId="77777777" w:rsidR="00233BB0" w:rsidRDefault="00233BB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B561" w14:textId="77777777" w:rsidR="00585F79" w:rsidRPr="00F461BF" w:rsidRDefault="00585F79" w:rsidP="00585F79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E28BC96" wp14:editId="2BD7C041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83038" w14:textId="77777777" w:rsidR="00585F79" w:rsidRPr="001006EB" w:rsidRDefault="00585F79" w:rsidP="00585F79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BAE8FFD" w14:textId="77777777" w:rsidR="00585F79" w:rsidRPr="001006EB" w:rsidRDefault="00585F79" w:rsidP="00585F79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42D6A6DD" w14:textId="77777777" w:rsidR="00585F79" w:rsidRPr="001006EB" w:rsidRDefault="00585F79" w:rsidP="00585F79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FCC50D7" w14:textId="77777777" w:rsidR="00585F79" w:rsidRPr="00E73E47" w:rsidRDefault="00585F79" w:rsidP="00585F79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EF73789" wp14:editId="3D1A45E8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F314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C4618CE" w14:textId="77777777" w:rsidR="00585F79" w:rsidRPr="00863733" w:rsidRDefault="00585F79" w:rsidP="00585F79">
    <w:pPr>
      <w:pStyle w:val="Nagwek"/>
      <w:rPr>
        <w:sz w:val="10"/>
        <w:szCs w:val="10"/>
      </w:rPr>
    </w:pPr>
  </w:p>
  <w:p w14:paraId="4832625D" w14:textId="77777777" w:rsidR="00585F79" w:rsidRPr="007E232B" w:rsidRDefault="00585F79" w:rsidP="00585F79">
    <w:pPr>
      <w:pStyle w:val="Nagwek"/>
      <w:rPr>
        <w:sz w:val="16"/>
        <w:szCs w:val="16"/>
      </w:rPr>
    </w:pPr>
  </w:p>
  <w:p w14:paraId="4FF46738" w14:textId="77777777" w:rsidR="00585F79" w:rsidRPr="000D5305" w:rsidRDefault="00585F79" w:rsidP="00585F79">
    <w:pPr>
      <w:pStyle w:val="Nagwek"/>
    </w:pPr>
  </w:p>
  <w:p w14:paraId="63A6DED3" w14:textId="6CD2591E" w:rsidR="00A77D26" w:rsidRPr="00585F79" w:rsidRDefault="00A77D26" w:rsidP="00585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23190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935480">
    <w:abstractNumId w:val="2"/>
  </w:num>
  <w:num w:numId="3" w16cid:durableId="1274434897">
    <w:abstractNumId w:val="6"/>
  </w:num>
  <w:num w:numId="4" w16cid:durableId="282736573">
    <w:abstractNumId w:val="0"/>
  </w:num>
  <w:num w:numId="5" w16cid:durableId="1672176883">
    <w:abstractNumId w:val="5"/>
  </w:num>
  <w:num w:numId="6" w16cid:durableId="1674407118">
    <w:abstractNumId w:val="3"/>
  </w:num>
  <w:num w:numId="7" w16cid:durableId="176822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43DF0"/>
    <w:rsid w:val="000A4D26"/>
    <w:rsid w:val="000B1B67"/>
    <w:rsid w:val="000C47FA"/>
    <w:rsid w:val="000D5305"/>
    <w:rsid w:val="00104CB5"/>
    <w:rsid w:val="001228B3"/>
    <w:rsid w:val="001B71FA"/>
    <w:rsid w:val="001C180E"/>
    <w:rsid w:val="00233BB0"/>
    <w:rsid w:val="002777EE"/>
    <w:rsid w:val="003B71C3"/>
    <w:rsid w:val="003F016A"/>
    <w:rsid w:val="00400679"/>
    <w:rsid w:val="00417993"/>
    <w:rsid w:val="005540F7"/>
    <w:rsid w:val="00585F79"/>
    <w:rsid w:val="005A041B"/>
    <w:rsid w:val="005E2F1D"/>
    <w:rsid w:val="005F5D40"/>
    <w:rsid w:val="007C3B46"/>
    <w:rsid w:val="007E19E9"/>
    <w:rsid w:val="00810511"/>
    <w:rsid w:val="00836A69"/>
    <w:rsid w:val="00846475"/>
    <w:rsid w:val="00875495"/>
    <w:rsid w:val="00887E68"/>
    <w:rsid w:val="0091609B"/>
    <w:rsid w:val="009D6C14"/>
    <w:rsid w:val="00A26B2F"/>
    <w:rsid w:val="00A31030"/>
    <w:rsid w:val="00A77D26"/>
    <w:rsid w:val="00AD2CBD"/>
    <w:rsid w:val="00AE6575"/>
    <w:rsid w:val="00AF1F4A"/>
    <w:rsid w:val="00B22519"/>
    <w:rsid w:val="00B623DC"/>
    <w:rsid w:val="00B970FA"/>
    <w:rsid w:val="00C41894"/>
    <w:rsid w:val="00C6269E"/>
    <w:rsid w:val="00C8194E"/>
    <w:rsid w:val="00CA4478"/>
    <w:rsid w:val="00D27F9B"/>
    <w:rsid w:val="00D86455"/>
    <w:rsid w:val="00DB4E78"/>
    <w:rsid w:val="00DC39FB"/>
    <w:rsid w:val="00DE658A"/>
    <w:rsid w:val="00E3541D"/>
    <w:rsid w:val="00E53327"/>
    <w:rsid w:val="00E73E47"/>
    <w:rsid w:val="00E93059"/>
    <w:rsid w:val="00EC3B82"/>
    <w:rsid w:val="00EF72F2"/>
    <w:rsid w:val="00F10771"/>
    <w:rsid w:val="00F45AD3"/>
    <w:rsid w:val="00F477F3"/>
    <w:rsid w:val="00F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CE0A7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3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26</cp:revision>
  <cp:lastPrinted>2021-03-03T09:32:00Z</cp:lastPrinted>
  <dcterms:created xsi:type="dcterms:W3CDTF">2021-02-15T09:39:00Z</dcterms:created>
  <dcterms:modified xsi:type="dcterms:W3CDTF">2022-08-03T09:45:00Z</dcterms:modified>
</cp:coreProperties>
</file>