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EE0F3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392865" w:rsidRPr="00F97E5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="005C273D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Ubiegając się o udzielenie zamówienia publicznego</w:t>
      </w:r>
      <w:bookmarkStart w:id="0" w:name="_GoBack"/>
      <w:bookmarkEnd w:id="0"/>
      <w:r w:rsidRPr="00F97E5A">
        <w:rPr>
          <w:rFonts w:asciiTheme="minorHAnsi" w:hAnsiTheme="minorHAnsi" w:cstheme="minorHAnsi"/>
          <w:sz w:val="24"/>
          <w:szCs w:val="24"/>
        </w:rPr>
        <w:t xml:space="preserve">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>dostawy środków dezynfekcyjnych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F97E5A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Pr="00B51277">
        <w:rPr>
          <w:rFonts w:asciiTheme="minorHAnsi" w:hAnsiTheme="minorHAnsi" w:cstheme="minorHAnsi"/>
          <w:b/>
          <w:sz w:val="24"/>
          <w:szCs w:val="24"/>
        </w:rPr>
        <w:t>dostawy środków dezynfekcyjnych: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4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.................................................), 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5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........................................................), Grupa 6 za cenę oferty brutto ...........................................................zł (słownie:...........................................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...........................................................), 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7 za cenę oferty brutto ...........................................................zł (słownie:............................................................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.................................................), Grupa 8 za cenę oferty brutto ...........................................................zł (słownie:...............................................................................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................................................), Grupa 9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.................................................), Grupa 10 za cenę oferty brutto ...........................................................zł (słownie:..................................................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11 za cenę oferty brutto ...........................................................zł (słownie:................................................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.....................................................), 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12 za cenę oferty brutto ...........................................................zł (słownie:...................................................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13 za cenę oferty brutto ...........................................................zł (słownie:.................................................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....................................................),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Pr="00F97E5A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Pr="00F97E5A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w przypadku zawarcia umowy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:rsidR="00392865" w:rsidRPr="00F97E5A" w:rsidRDefault="000D11C1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4087" w:rsidRPr="00F97E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392865" w:rsidRPr="00F97E5A">
        <w:rPr>
          <w:rFonts w:asciiTheme="minorHAnsi" w:hAnsiTheme="minorHAnsi" w:cstheme="minorHAnsi"/>
        </w:rPr>
        <w:t xml:space="preserve">                                          </w:t>
      </w:r>
      <w:r w:rsidR="00BA4BD7" w:rsidRPr="00F97E5A">
        <w:rPr>
          <w:rFonts w:asciiTheme="minorHAnsi" w:hAnsiTheme="minorHAnsi" w:cstheme="minorHAnsi"/>
        </w:rPr>
        <w:tab/>
        <w:t xml:space="preserve">        </w:t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B7F26"/>
    <w:rsid w:val="000D11C1"/>
    <w:rsid w:val="000E0FC8"/>
    <w:rsid w:val="001029D9"/>
    <w:rsid w:val="00104891"/>
    <w:rsid w:val="00190B91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81E77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F3DB9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C11AC"/>
    <w:rsid w:val="007C7697"/>
    <w:rsid w:val="007F7785"/>
    <w:rsid w:val="00825CF6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A17DBF"/>
    <w:rsid w:val="00A375E9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4500"/>
    <w:rsid w:val="00F97E5A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891</Words>
  <Characters>5352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2022-12-14T10:44:00Z</dcterms:created>
  <dcterms:modified xsi:type="dcterms:W3CDTF">2024-03-11T07:07:00Z</dcterms:modified>
</cp:coreProperties>
</file>