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377" w:rsidRDefault="00517377"/>
    <w:tbl>
      <w:tblPr>
        <w:tblW w:w="5059" w:type="pct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4"/>
        <w:gridCol w:w="6"/>
        <w:gridCol w:w="6"/>
        <w:gridCol w:w="6"/>
      </w:tblGrid>
      <w:tr w:rsidR="00D81A87" w:rsidRPr="00833C0B" w:rsidTr="00F025B5">
        <w:trPr>
          <w:trHeight w:val="940"/>
        </w:trPr>
        <w:tc>
          <w:tcPr>
            <w:tcW w:w="4991" w:type="pct"/>
          </w:tcPr>
          <w:p w:rsidR="00D81A87" w:rsidRPr="00833C0B" w:rsidRDefault="005E077B" w:rsidP="00DC2F7B">
            <w:pPr>
              <w:tabs>
                <w:tab w:val="left" w:pos="8268"/>
              </w:tabs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5E077B">
              <w:rPr>
                <w:rFonts w:ascii="Arial" w:hAnsi="Arial" w:cs="Arial"/>
                <w:b/>
              </w:rPr>
              <w:t xml:space="preserve">Opracowanie  dokumentacji  projektowej wraz z wykonaniem robót budowlanych w ramach zadania pn.: „Budowa oświetlenia ul. </w:t>
            </w:r>
            <w:r w:rsidR="00DC2F7B">
              <w:rPr>
                <w:rFonts w:ascii="Arial" w:hAnsi="Arial" w:cs="Arial"/>
                <w:b/>
              </w:rPr>
              <w:t>Jasnej</w:t>
            </w:r>
            <w:r w:rsidRPr="005E077B">
              <w:rPr>
                <w:rFonts w:ascii="Arial" w:hAnsi="Arial" w:cs="Arial"/>
                <w:b/>
              </w:rPr>
              <w:t xml:space="preserve"> w Kielca</w:t>
            </w:r>
            <w:r w:rsidR="00DC2F7B">
              <w:rPr>
                <w:rFonts w:ascii="Arial" w:hAnsi="Arial" w:cs="Arial"/>
                <w:b/>
              </w:rPr>
              <w:t>ch”. Postępowanie nr WZP.26.2.12</w:t>
            </w:r>
            <w:bookmarkStart w:id="0" w:name="_GoBack"/>
            <w:bookmarkEnd w:id="0"/>
            <w:r w:rsidRPr="005E077B">
              <w:rPr>
                <w:rFonts w:ascii="Arial" w:hAnsi="Arial" w:cs="Arial"/>
                <w:b/>
              </w:rPr>
              <w:t>.2024</w:t>
            </w:r>
          </w:p>
        </w:tc>
        <w:tc>
          <w:tcPr>
            <w:tcW w:w="3" w:type="pct"/>
          </w:tcPr>
          <w:p w:rsidR="00D81A87" w:rsidRPr="00833C0B" w:rsidRDefault="00D81A87" w:rsidP="00EE3D03">
            <w:pPr>
              <w:spacing w:after="160"/>
              <w:ind w:left="48"/>
              <w:jc w:val="center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3" w:type="pct"/>
          </w:tcPr>
          <w:p w:rsidR="00D81A87" w:rsidRPr="00833C0B" w:rsidRDefault="00D81A87" w:rsidP="00EE3D03">
            <w:pPr>
              <w:spacing w:after="160"/>
              <w:ind w:left="-1"/>
              <w:jc w:val="center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3" w:type="pct"/>
          </w:tcPr>
          <w:p w:rsidR="00D81A87" w:rsidRPr="00833C0B" w:rsidRDefault="00D81A87" w:rsidP="00EE3D03">
            <w:pPr>
              <w:spacing w:after="160"/>
              <w:ind w:right="-1"/>
              <w:jc w:val="right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</w:tr>
    </w:tbl>
    <w:p w:rsidR="00D81A87" w:rsidRDefault="00D81A87" w:rsidP="00D81A87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</w:pPr>
      <w:r w:rsidRPr="00833C0B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 xml:space="preserve">Załącznik nr </w:t>
      </w:r>
      <w:r w:rsidR="00517377" w:rsidRPr="00833C0B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>5</w:t>
      </w:r>
    </w:p>
    <w:p w:rsidR="00833C0B" w:rsidRPr="00833C0B" w:rsidRDefault="00833C0B" w:rsidP="00833C0B"/>
    <w:p w:rsidR="00D81A87" w:rsidRDefault="00D81A87" w:rsidP="00D81A87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>
        <w:rPr>
          <w:rFonts w:ascii="Arial" w:hAnsi="Arial" w:cs="Arial"/>
          <w:i w:val="0"/>
          <w:sz w:val="24"/>
          <w:szCs w:val="24"/>
        </w:rPr>
        <w:t>OSÓB</w:t>
      </w:r>
    </w:p>
    <w:p w:rsidR="00D81A87" w:rsidRPr="00D81A87" w:rsidRDefault="00D81A87" w:rsidP="00D81A87"/>
    <w:p w:rsidR="00514050" w:rsidRPr="00D81A87" w:rsidRDefault="00E957B8" w:rsidP="00514050">
      <w:pPr>
        <w:rPr>
          <w:rFonts w:ascii="Arial" w:hAnsi="Arial" w:cs="Arial"/>
          <w:sz w:val="24"/>
          <w:szCs w:val="24"/>
        </w:rPr>
      </w:pPr>
      <w:r w:rsidRPr="00D81A87">
        <w:rPr>
          <w:rFonts w:ascii="Arial" w:hAnsi="Arial" w:cs="Arial"/>
          <w:sz w:val="24"/>
          <w:szCs w:val="24"/>
        </w:rPr>
        <w:t>Oświadczam/my że zamówienie</w:t>
      </w:r>
      <w:r w:rsidR="00C903D5" w:rsidRPr="00D81A87">
        <w:rPr>
          <w:rFonts w:ascii="Arial" w:hAnsi="Arial" w:cs="Arial"/>
          <w:sz w:val="24"/>
          <w:szCs w:val="24"/>
        </w:rPr>
        <w:t xml:space="preserve"> zrealizuję/zrealizujemy </w:t>
      </w:r>
      <w:r w:rsidR="00514050" w:rsidRPr="00D81A87">
        <w:rPr>
          <w:rFonts w:ascii="Arial" w:hAnsi="Arial" w:cs="Arial"/>
          <w:sz w:val="24"/>
          <w:szCs w:val="24"/>
        </w:rPr>
        <w:t xml:space="preserve">przy pomocy następujących osób: </w:t>
      </w:r>
    </w:p>
    <w:p w:rsidR="00514050" w:rsidRPr="00514050" w:rsidRDefault="00514050" w:rsidP="00514050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63"/>
        <w:gridCol w:w="1695"/>
        <w:gridCol w:w="4394"/>
        <w:gridCol w:w="1559"/>
      </w:tblGrid>
      <w:tr w:rsidR="00A4171D" w:rsidRPr="002A5353" w:rsidTr="000448FB">
        <w:trPr>
          <w:trHeight w:val="1265"/>
        </w:trPr>
        <w:tc>
          <w:tcPr>
            <w:tcW w:w="498" w:type="dxa"/>
          </w:tcPr>
          <w:p w:rsidR="00A4171D" w:rsidRPr="002A5353" w:rsidRDefault="00A4171D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4171D" w:rsidRPr="002A5353" w:rsidRDefault="00A4171D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4171D" w:rsidRDefault="00A4171D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4171D" w:rsidRPr="002A5353" w:rsidRDefault="00A4171D" w:rsidP="000448FB">
            <w:pPr>
              <w:pStyle w:val="Nagwek5"/>
              <w:rPr>
                <w:rFonts w:ascii="Arial" w:hAnsi="Arial" w:cs="Arial"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  <w:p w:rsidR="00A4171D" w:rsidRPr="002A5353" w:rsidRDefault="00A4171D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A4171D" w:rsidRPr="002A5353" w:rsidRDefault="00A4171D" w:rsidP="00E674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</w:tcPr>
          <w:p w:rsidR="00A4171D" w:rsidRPr="002A5353" w:rsidRDefault="00A4171D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Nazwisko i imię</w:t>
            </w:r>
          </w:p>
        </w:tc>
        <w:tc>
          <w:tcPr>
            <w:tcW w:w="1695" w:type="dxa"/>
          </w:tcPr>
          <w:p w:rsidR="00A4171D" w:rsidRPr="002A5353" w:rsidRDefault="00A4171D" w:rsidP="004670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4394" w:type="dxa"/>
          </w:tcPr>
          <w:p w:rsidR="00A4171D" w:rsidRPr="002A5353" w:rsidRDefault="00A4171D" w:rsidP="000448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Informacje na temat kwalifikacji zawodowych, uprawnień, doświadczenia i wykształcenia</w:t>
            </w:r>
          </w:p>
          <w:p w:rsidR="003228A0" w:rsidRPr="00D81A87" w:rsidRDefault="00A4171D" w:rsidP="000448FB">
            <w:pPr>
              <w:ind w:left="-70" w:firstLine="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5353">
              <w:rPr>
                <w:rFonts w:ascii="Arial" w:hAnsi="Arial" w:cs="Arial"/>
                <w:sz w:val="18"/>
                <w:szCs w:val="18"/>
              </w:rPr>
              <w:t xml:space="preserve">(opis kwalifikacji musi zawierać informacje pozwalające  jednoznacznie stwierdzić, </w:t>
            </w:r>
            <w:r>
              <w:rPr>
                <w:rFonts w:ascii="Arial" w:hAnsi="Arial" w:cs="Arial"/>
                <w:sz w:val="18"/>
                <w:szCs w:val="18"/>
              </w:rPr>
              <w:t>czy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Wykonawca  spełnia warun</w:t>
            </w:r>
            <w:r>
              <w:rPr>
                <w:rFonts w:ascii="Arial" w:hAnsi="Arial" w:cs="Arial"/>
                <w:sz w:val="18"/>
                <w:szCs w:val="18"/>
              </w:rPr>
              <w:t>ek udziału  w postępowaniu opisany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w</w:t>
            </w:r>
            <w:r>
              <w:rPr>
                <w:rFonts w:ascii="Arial" w:hAnsi="Arial" w:cs="Arial"/>
                <w:sz w:val="18"/>
                <w:szCs w:val="18"/>
              </w:rPr>
              <w:t xml:space="preserve"> ogłoszeniu w </w:t>
            </w:r>
            <w:r w:rsidRPr="009B638C">
              <w:rPr>
                <w:rFonts w:ascii="Arial" w:hAnsi="Arial" w:cs="Arial"/>
                <w:sz w:val="18"/>
                <w:szCs w:val="18"/>
              </w:rPr>
              <w:t>pkt. V</w:t>
            </w:r>
            <w:r w:rsidR="003228A0">
              <w:rPr>
                <w:rFonts w:ascii="Arial" w:hAnsi="Arial" w:cs="Arial"/>
                <w:sz w:val="18"/>
                <w:szCs w:val="18"/>
              </w:rPr>
              <w:t>I</w:t>
            </w:r>
            <w:r w:rsidRPr="009B638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ppkt 2</w:t>
            </w:r>
            <w:r w:rsidRPr="009B638C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A4171D" w:rsidRPr="002A5353" w:rsidRDefault="00A4171D" w:rsidP="00A417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Informacja  </w:t>
            </w:r>
          </w:p>
          <w:p w:rsidR="00A4171D" w:rsidRDefault="00A4171D" w:rsidP="00A417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o podstawie do dysponowania osobą</w:t>
            </w:r>
          </w:p>
        </w:tc>
      </w:tr>
      <w:tr w:rsidR="00A4171D" w:rsidTr="00A4171D">
        <w:trPr>
          <w:trHeight w:val="4971"/>
        </w:trPr>
        <w:tc>
          <w:tcPr>
            <w:tcW w:w="498" w:type="dxa"/>
          </w:tcPr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</w:tc>
        <w:tc>
          <w:tcPr>
            <w:tcW w:w="1563" w:type="dxa"/>
          </w:tcPr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</w:tc>
        <w:tc>
          <w:tcPr>
            <w:tcW w:w="1695" w:type="dxa"/>
          </w:tcPr>
          <w:p w:rsidR="00A4171D" w:rsidRDefault="00A4171D" w:rsidP="002F27A3">
            <w:pPr>
              <w:jc w:val="center"/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</w:tc>
        <w:tc>
          <w:tcPr>
            <w:tcW w:w="4394" w:type="dxa"/>
          </w:tcPr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</w:tc>
        <w:tc>
          <w:tcPr>
            <w:tcW w:w="1559" w:type="dxa"/>
          </w:tcPr>
          <w:p w:rsidR="00A4171D" w:rsidRDefault="00A4171D" w:rsidP="006B7F12">
            <w:pPr>
              <w:rPr>
                <w:sz w:val="28"/>
              </w:rPr>
            </w:pPr>
          </w:p>
        </w:tc>
      </w:tr>
    </w:tbl>
    <w:p w:rsidR="00F025B5" w:rsidRDefault="00F025B5" w:rsidP="00265E64">
      <w:p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:rsidR="00A4171D" w:rsidRPr="00F025B5" w:rsidRDefault="00A4171D" w:rsidP="00A4171D">
      <w:p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 xml:space="preserve">UWAGA </w:t>
      </w:r>
    </w:p>
    <w:p w:rsidR="00265E64" w:rsidRDefault="00A4171D" w:rsidP="00A4171D">
      <w:pPr>
        <w:jc w:val="both"/>
        <w:rPr>
          <w:rFonts w:ascii="Arial Narrow" w:hAnsi="Arial Narrow" w:cs="Arial"/>
          <w:sz w:val="16"/>
          <w:szCs w:val="16"/>
        </w:rPr>
      </w:pPr>
      <w:r w:rsidRPr="00525D82">
        <w:rPr>
          <w:rFonts w:ascii="Arial" w:hAnsi="Arial" w:cs="Arial"/>
          <w:snapToGrid w:val="0"/>
          <w:sz w:val="18"/>
          <w:szCs w:val="18"/>
        </w:rPr>
        <w:t xml:space="preserve">Wykonawca, który polega na zdolnościach lub sytuacji innych podmiotów musi udowodnić Zamawiającemu,                     że realizując zamówienie, będzie dysponował niezbędnymi zasobami tych podmiotów, w szczególności przedstawiając zobowiązanie tych podmiotów do oddania mu do dyspozycji niezbędnych zasobów na potrzeby realizacji zamówienia – załącznik nr </w:t>
      </w:r>
      <w:r>
        <w:rPr>
          <w:rFonts w:ascii="Arial" w:hAnsi="Arial" w:cs="Arial"/>
          <w:snapToGrid w:val="0"/>
          <w:sz w:val="18"/>
          <w:szCs w:val="18"/>
        </w:rPr>
        <w:t>7</w:t>
      </w:r>
      <w:r w:rsidRPr="00525D82">
        <w:rPr>
          <w:rFonts w:ascii="Arial" w:hAnsi="Arial" w:cs="Arial"/>
          <w:snapToGrid w:val="0"/>
          <w:sz w:val="18"/>
          <w:szCs w:val="18"/>
        </w:rPr>
        <w:t xml:space="preserve"> do ogłoszenia</w:t>
      </w:r>
    </w:p>
    <w:p w:rsidR="00A4171D" w:rsidRPr="00AD7853" w:rsidRDefault="00A4171D" w:rsidP="00265E64">
      <w:pPr>
        <w:jc w:val="both"/>
        <w:rPr>
          <w:rFonts w:ascii="Arial Narrow" w:hAnsi="Arial Narrow" w:cs="Arial"/>
          <w:sz w:val="16"/>
          <w:szCs w:val="16"/>
        </w:rPr>
      </w:pPr>
    </w:p>
    <w:p w:rsidR="00265E64" w:rsidRPr="005C5B78" w:rsidRDefault="00265E64" w:rsidP="00265E64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b/>
          <w:color w:val="0070C0"/>
          <w:sz w:val="18"/>
          <w:szCs w:val="18"/>
        </w:rPr>
        <w:t>POUCZENIE</w:t>
      </w:r>
      <w:r w:rsidRPr="005C5B78">
        <w:rPr>
          <w:rFonts w:ascii="Arial" w:hAnsi="Arial" w:cs="Arial"/>
          <w:color w:val="0070C0"/>
          <w:sz w:val="18"/>
          <w:szCs w:val="18"/>
        </w:rPr>
        <w:t>:</w:t>
      </w:r>
    </w:p>
    <w:p w:rsidR="00265E64" w:rsidRPr="005C5B78" w:rsidRDefault="00265E64" w:rsidP="00265E64">
      <w:pPr>
        <w:jc w:val="both"/>
        <w:rPr>
          <w:rFonts w:ascii="Arial" w:eastAsia="Calibri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5C5B78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5C5B78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5C5B78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495109" w:rsidRPr="00F025B5" w:rsidRDefault="00495109" w:rsidP="00B61F8D">
      <w:pPr>
        <w:rPr>
          <w:color w:val="0070C0"/>
          <w:sz w:val="18"/>
          <w:szCs w:val="18"/>
        </w:rPr>
      </w:pPr>
    </w:p>
    <w:p w:rsidR="00495109" w:rsidRDefault="00495109" w:rsidP="002273C8">
      <w:pPr>
        <w:tabs>
          <w:tab w:val="left" w:leader="dot" w:pos="9639"/>
        </w:tabs>
        <w:rPr>
          <w:sz w:val="24"/>
        </w:rPr>
      </w:pPr>
    </w:p>
    <w:p w:rsidR="00517377" w:rsidRDefault="00517377" w:rsidP="002273C8">
      <w:pPr>
        <w:tabs>
          <w:tab w:val="left" w:leader="dot" w:pos="9639"/>
        </w:tabs>
        <w:rPr>
          <w:sz w:val="24"/>
        </w:rPr>
      </w:pPr>
    </w:p>
    <w:p w:rsidR="00517377" w:rsidRDefault="00517377" w:rsidP="002273C8">
      <w:pPr>
        <w:tabs>
          <w:tab w:val="left" w:leader="dot" w:pos="9639"/>
        </w:tabs>
        <w:rPr>
          <w:sz w:val="24"/>
        </w:rPr>
      </w:pPr>
    </w:p>
    <w:p w:rsidR="00517377" w:rsidRDefault="00517377" w:rsidP="002273C8">
      <w:pPr>
        <w:tabs>
          <w:tab w:val="left" w:leader="dot" w:pos="9639"/>
        </w:tabs>
        <w:rPr>
          <w:sz w:val="24"/>
        </w:rPr>
      </w:pPr>
    </w:p>
    <w:p w:rsidR="00B61F8D" w:rsidRPr="00A4171D" w:rsidRDefault="00B04B98" w:rsidP="00B04B98">
      <w:pPr>
        <w:tabs>
          <w:tab w:val="left" w:leader="dot" w:pos="9639"/>
        </w:tabs>
        <w:ind w:left="5954"/>
        <w:rPr>
          <w:rFonts w:ascii="Arial" w:hAnsi="Arial" w:cs="Arial"/>
          <w:sz w:val="18"/>
          <w:szCs w:val="18"/>
        </w:rPr>
      </w:pPr>
      <w:r w:rsidRPr="00A4171D">
        <w:rPr>
          <w:rFonts w:ascii="Arial" w:hAnsi="Arial" w:cs="Arial"/>
          <w:sz w:val="18"/>
          <w:szCs w:val="18"/>
        </w:rPr>
        <w:t>………………………………………</w:t>
      </w:r>
      <w:r w:rsidR="00B61F8D" w:rsidRPr="00A4171D">
        <w:rPr>
          <w:rFonts w:ascii="Arial" w:hAnsi="Arial" w:cs="Arial"/>
          <w:sz w:val="18"/>
          <w:szCs w:val="18"/>
        </w:rPr>
        <w:tab/>
      </w:r>
    </w:p>
    <w:p w:rsidR="00B61F8D" w:rsidRPr="00A4171D" w:rsidRDefault="00B61F8D" w:rsidP="00B61F8D">
      <w:pPr>
        <w:ind w:left="5954"/>
        <w:jc w:val="center"/>
        <w:rPr>
          <w:rFonts w:ascii="Arial" w:hAnsi="Arial" w:cs="Arial"/>
          <w:sz w:val="18"/>
          <w:szCs w:val="18"/>
        </w:rPr>
      </w:pPr>
      <w:r w:rsidRPr="00A4171D">
        <w:rPr>
          <w:rFonts w:ascii="Arial" w:hAnsi="Arial" w:cs="Arial"/>
          <w:sz w:val="18"/>
          <w:szCs w:val="18"/>
        </w:rPr>
        <w:t>(podpisy osób uprawnionych do składania oświadczeń woli w imieniu Wykonawcy)</w:t>
      </w:r>
    </w:p>
    <w:p w:rsidR="0032115D" w:rsidRDefault="0032115D" w:rsidP="007A3A56"/>
    <w:sectPr w:rsidR="0032115D" w:rsidSect="00632161">
      <w:pgSz w:w="11906" w:h="16838"/>
      <w:pgMar w:top="709" w:right="1134" w:bottom="142" w:left="1134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C88" w:rsidRDefault="00A11C88">
      <w:r>
        <w:separator/>
      </w:r>
    </w:p>
  </w:endnote>
  <w:endnote w:type="continuationSeparator" w:id="0">
    <w:p w:rsidR="00A11C88" w:rsidRDefault="00A1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C88" w:rsidRDefault="00A11C88">
      <w:r>
        <w:separator/>
      </w:r>
    </w:p>
  </w:footnote>
  <w:footnote w:type="continuationSeparator" w:id="0">
    <w:p w:rsidR="00A11C88" w:rsidRDefault="00A11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4D0C"/>
    <w:multiLevelType w:val="hybridMultilevel"/>
    <w:tmpl w:val="763C45CE"/>
    <w:lvl w:ilvl="0" w:tplc="DC6259F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2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 w15:restartNumberingAfterBreak="0">
    <w:nsid w:val="2B3D714F"/>
    <w:multiLevelType w:val="hybridMultilevel"/>
    <w:tmpl w:val="DE1EDCB6"/>
    <w:lvl w:ilvl="0" w:tplc="71788B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C656C5"/>
    <w:multiLevelType w:val="hybridMultilevel"/>
    <w:tmpl w:val="23C4623A"/>
    <w:lvl w:ilvl="0" w:tplc="8EFE4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54D"/>
    <w:rsid w:val="00006764"/>
    <w:rsid w:val="00011BF7"/>
    <w:rsid w:val="0001472C"/>
    <w:rsid w:val="000252D4"/>
    <w:rsid w:val="000360CD"/>
    <w:rsid w:val="00040AE0"/>
    <w:rsid w:val="00043667"/>
    <w:rsid w:val="000448FB"/>
    <w:rsid w:val="00051EF2"/>
    <w:rsid w:val="00054329"/>
    <w:rsid w:val="000571FF"/>
    <w:rsid w:val="000627AA"/>
    <w:rsid w:val="00065690"/>
    <w:rsid w:val="0007705B"/>
    <w:rsid w:val="000802AF"/>
    <w:rsid w:val="00092BEE"/>
    <w:rsid w:val="00092F0B"/>
    <w:rsid w:val="0009544B"/>
    <w:rsid w:val="00097C94"/>
    <w:rsid w:val="000B2A4F"/>
    <w:rsid w:val="000B4B1B"/>
    <w:rsid w:val="000C237E"/>
    <w:rsid w:val="000C5CBF"/>
    <w:rsid w:val="000E2A1F"/>
    <w:rsid w:val="000F3C01"/>
    <w:rsid w:val="001048D9"/>
    <w:rsid w:val="001354F4"/>
    <w:rsid w:val="0015308B"/>
    <w:rsid w:val="0017372A"/>
    <w:rsid w:val="00182148"/>
    <w:rsid w:val="001904CB"/>
    <w:rsid w:val="00194E31"/>
    <w:rsid w:val="0019789E"/>
    <w:rsid w:val="001A12A5"/>
    <w:rsid w:val="001B0155"/>
    <w:rsid w:val="001B0E7F"/>
    <w:rsid w:val="001E443B"/>
    <w:rsid w:val="001E7113"/>
    <w:rsid w:val="001F5430"/>
    <w:rsid w:val="00201A5D"/>
    <w:rsid w:val="002154B3"/>
    <w:rsid w:val="00215D1D"/>
    <w:rsid w:val="00216A2D"/>
    <w:rsid w:val="002268E1"/>
    <w:rsid w:val="002273C8"/>
    <w:rsid w:val="0024683A"/>
    <w:rsid w:val="00250C96"/>
    <w:rsid w:val="00261F25"/>
    <w:rsid w:val="00265E64"/>
    <w:rsid w:val="002669E2"/>
    <w:rsid w:val="00271336"/>
    <w:rsid w:val="002854B9"/>
    <w:rsid w:val="002A21D5"/>
    <w:rsid w:val="002A52B3"/>
    <w:rsid w:val="002A5353"/>
    <w:rsid w:val="002A5E58"/>
    <w:rsid w:val="002A6D52"/>
    <w:rsid w:val="002F27A3"/>
    <w:rsid w:val="003102E7"/>
    <w:rsid w:val="0032115D"/>
    <w:rsid w:val="003228A0"/>
    <w:rsid w:val="003242E2"/>
    <w:rsid w:val="00326AA6"/>
    <w:rsid w:val="00330904"/>
    <w:rsid w:val="0038078B"/>
    <w:rsid w:val="0038333A"/>
    <w:rsid w:val="003836DE"/>
    <w:rsid w:val="003A597B"/>
    <w:rsid w:val="003A5C1C"/>
    <w:rsid w:val="003B1703"/>
    <w:rsid w:val="003B2118"/>
    <w:rsid w:val="003C3811"/>
    <w:rsid w:val="003E58E5"/>
    <w:rsid w:val="003E6458"/>
    <w:rsid w:val="003F0387"/>
    <w:rsid w:val="003F3CF7"/>
    <w:rsid w:val="00406562"/>
    <w:rsid w:val="00410AA0"/>
    <w:rsid w:val="004224C7"/>
    <w:rsid w:val="00427A2B"/>
    <w:rsid w:val="00435E5E"/>
    <w:rsid w:val="004670F3"/>
    <w:rsid w:val="00476BAA"/>
    <w:rsid w:val="004803F8"/>
    <w:rsid w:val="00482A7E"/>
    <w:rsid w:val="00495109"/>
    <w:rsid w:val="004968A3"/>
    <w:rsid w:val="004974A9"/>
    <w:rsid w:val="004A7A30"/>
    <w:rsid w:val="004B3607"/>
    <w:rsid w:val="004B4102"/>
    <w:rsid w:val="004C1E1E"/>
    <w:rsid w:val="004C63B8"/>
    <w:rsid w:val="004E6CBE"/>
    <w:rsid w:val="004F78E6"/>
    <w:rsid w:val="00502735"/>
    <w:rsid w:val="00514050"/>
    <w:rsid w:val="00517377"/>
    <w:rsid w:val="00517A92"/>
    <w:rsid w:val="00525D82"/>
    <w:rsid w:val="005303D6"/>
    <w:rsid w:val="00531A9C"/>
    <w:rsid w:val="00542ED4"/>
    <w:rsid w:val="00567982"/>
    <w:rsid w:val="0058067F"/>
    <w:rsid w:val="00583551"/>
    <w:rsid w:val="005837CA"/>
    <w:rsid w:val="005A2B6C"/>
    <w:rsid w:val="005A372E"/>
    <w:rsid w:val="005C317F"/>
    <w:rsid w:val="005C5B78"/>
    <w:rsid w:val="005D4CE3"/>
    <w:rsid w:val="005E077B"/>
    <w:rsid w:val="005E44F9"/>
    <w:rsid w:val="0061774F"/>
    <w:rsid w:val="0062771C"/>
    <w:rsid w:val="006315D2"/>
    <w:rsid w:val="00632161"/>
    <w:rsid w:val="00634495"/>
    <w:rsid w:val="00634B6C"/>
    <w:rsid w:val="00637B1E"/>
    <w:rsid w:val="00651094"/>
    <w:rsid w:val="0065378A"/>
    <w:rsid w:val="00654A2B"/>
    <w:rsid w:val="00654DE4"/>
    <w:rsid w:val="00662278"/>
    <w:rsid w:val="00671CDC"/>
    <w:rsid w:val="00673F22"/>
    <w:rsid w:val="00674F61"/>
    <w:rsid w:val="006755DB"/>
    <w:rsid w:val="00696B51"/>
    <w:rsid w:val="006A30DF"/>
    <w:rsid w:val="006B5CC6"/>
    <w:rsid w:val="006B6B1A"/>
    <w:rsid w:val="006B7ECA"/>
    <w:rsid w:val="006B7F12"/>
    <w:rsid w:val="006C281A"/>
    <w:rsid w:val="006D36F8"/>
    <w:rsid w:val="006E2829"/>
    <w:rsid w:val="006F0C33"/>
    <w:rsid w:val="007014B4"/>
    <w:rsid w:val="0071111C"/>
    <w:rsid w:val="00715E97"/>
    <w:rsid w:val="00724D2C"/>
    <w:rsid w:val="00724F96"/>
    <w:rsid w:val="0072589D"/>
    <w:rsid w:val="00753075"/>
    <w:rsid w:val="00754DBE"/>
    <w:rsid w:val="00765C5F"/>
    <w:rsid w:val="0077391F"/>
    <w:rsid w:val="00773F6E"/>
    <w:rsid w:val="007921F9"/>
    <w:rsid w:val="00792443"/>
    <w:rsid w:val="007A3A56"/>
    <w:rsid w:val="007C47E1"/>
    <w:rsid w:val="007E3696"/>
    <w:rsid w:val="007E46C3"/>
    <w:rsid w:val="007E5B45"/>
    <w:rsid w:val="007F3B32"/>
    <w:rsid w:val="007F5F9C"/>
    <w:rsid w:val="00803C4C"/>
    <w:rsid w:val="008125D5"/>
    <w:rsid w:val="008237AB"/>
    <w:rsid w:val="008250D5"/>
    <w:rsid w:val="00825CAE"/>
    <w:rsid w:val="00825E57"/>
    <w:rsid w:val="008277D8"/>
    <w:rsid w:val="008327E4"/>
    <w:rsid w:val="00833C0B"/>
    <w:rsid w:val="00840E8D"/>
    <w:rsid w:val="008623C7"/>
    <w:rsid w:val="00884663"/>
    <w:rsid w:val="008C695D"/>
    <w:rsid w:val="008D38B9"/>
    <w:rsid w:val="008D4DFF"/>
    <w:rsid w:val="008E3B1F"/>
    <w:rsid w:val="008F0FEA"/>
    <w:rsid w:val="008F3F82"/>
    <w:rsid w:val="00901983"/>
    <w:rsid w:val="00913950"/>
    <w:rsid w:val="00925CE3"/>
    <w:rsid w:val="00981681"/>
    <w:rsid w:val="00986D59"/>
    <w:rsid w:val="009877B2"/>
    <w:rsid w:val="009A7116"/>
    <w:rsid w:val="009B369C"/>
    <w:rsid w:val="009B3A29"/>
    <w:rsid w:val="009C0CD9"/>
    <w:rsid w:val="009D5F1F"/>
    <w:rsid w:val="009E68BD"/>
    <w:rsid w:val="00A05108"/>
    <w:rsid w:val="00A11C88"/>
    <w:rsid w:val="00A16228"/>
    <w:rsid w:val="00A2052B"/>
    <w:rsid w:val="00A22DC4"/>
    <w:rsid w:val="00A238A5"/>
    <w:rsid w:val="00A307E4"/>
    <w:rsid w:val="00A336D9"/>
    <w:rsid w:val="00A4171D"/>
    <w:rsid w:val="00A43694"/>
    <w:rsid w:val="00A546AD"/>
    <w:rsid w:val="00A63043"/>
    <w:rsid w:val="00A72DB6"/>
    <w:rsid w:val="00A76C7E"/>
    <w:rsid w:val="00A84C74"/>
    <w:rsid w:val="00A87ADE"/>
    <w:rsid w:val="00A9206E"/>
    <w:rsid w:val="00AA1FCD"/>
    <w:rsid w:val="00AA43DA"/>
    <w:rsid w:val="00AB0198"/>
    <w:rsid w:val="00AB53D7"/>
    <w:rsid w:val="00AC0E53"/>
    <w:rsid w:val="00AC3F38"/>
    <w:rsid w:val="00AC4FFC"/>
    <w:rsid w:val="00AC5975"/>
    <w:rsid w:val="00AD5E43"/>
    <w:rsid w:val="00AE7824"/>
    <w:rsid w:val="00B01178"/>
    <w:rsid w:val="00B04B98"/>
    <w:rsid w:val="00B133AE"/>
    <w:rsid w:val="00B40DFE"/>
    <w:rsid w:val="00B479CD"/>
    <w:rsid w:val="00B479F9"/>
    <w:rsid w:val="00B61F8D"/>
    <w:rsid w:val="00B707AD"/>
    <w:rsid w:val="00B75B11"/>
    <w:rsid w:val="00BA7247"/>
    <w:rsid w:val="00BE3C09"/>
    <w:rsid w:val="00BF308B"/>
    <w:rsid w:val="00BF7843"/>
    <w:rsid w:val="00C028B5"/>
    <w:rsid w:val="00C0599A"/>
    <w:rsid w:val="00C110D8"/>
    <w:rsid w:val="00C44371"/>
    <w:rsid w:val="00C50A80"/>
    <w:rsid w:val="00C536DB"/>
    <w:rsid w:val="00C55355"/>
    <w:rsid w:val="00C623F6"/>
    <w:rsid w:val="00C66066"/>
    <w:rsid w:val="00C675C8"/>
    <w:rsid w:val="00C86B9D"/>
    <w:rsid w:val="00C903D5"/>
    <w:rsid w:val="00C950C7"/>
    <w:rsid w:val="00C9660A"/>
    <w:rsid w:val="00CC0946"/>
    <w:rsid w:val="00CC1554"/>
    <w:rsid w:val="00CC4F63"/>
    <w:rsid w:val="00CC544F"/>
    <w:rsid w:val="00CD1057"/>
    <w:rsid w:val="00CE4C94"/>
    <w:rsid w:val="00CE7033"/>
    <w:rsid w:val="00CF4CC1"/>
    <w:rsid w:val="00CF5A35"/>
    <w:rsid w:val="00D04972"/>
    <w:rsid w:val="00D14ED2"/>
    <w:rsid w:val="00D23678"/>
    <w:rsid w:val="00D31990"/>
    <w:rsid w:val="00D377C6"/>
    <w:rsid w:val="00D42F21"/>
    <w:rsid w:val="00D4499F"/>
    <w:rsid w:val="00D5039B"/>
    <w:rsid w:val="00D6056C"/>
    <w:rsid w:val="00D6094A"/>
    <w:rsid w:val="00D619D9"/>
    <w:rsid w:val="00D61D4D"/>
    <w:rsid w:val="00D71CB0"/>
    <w:rsid w:val="00D81A87"/>
    <w:rsid w:val="00D82E89"/>
    <w:rsid w:val="00DA2D5D"/>
    <w:rsid w:val="00DC1CC1"/>
    <w:rsid w:val="00DC2F7B"/>
    <w:rsid w:val="00DC758B"/>
    <w:rsid w:val="00DC7F59"/>
    <w:rsid w:val="00DD11DD"/>
    <w:rsid w:val="00DF224F"/>
    <w:rsid w:val="00E06092"/>
    <w:rsid w:val="00E06CF4"/>
    <w:rsid w:val="00E12CE6"/>
    <w:rsid w:val="00E22355"/>
    <w:rsid w:val="00E26DA9"/>
    <w:rsid w:val="00E33203"/>
    <w:rsid w:val="00E35AF3"/>
    <w:rsid w:val="00E36216"/>
    <w:rsid w:val="00E44001"/>
    <w:rsid w:val="00E47042"/>
    <w:rsid w:val="00E50250"/>
    <w:rsid w:val="00E51D15"/>
    <w:rsid w:val="00E6749F"/>
    <w:rsid w:val="00E75CD7"/>
    <w:rsid w:val="00E81CB4"/>
    <w:rsid w:val="00E87D64"/>
    <w:rsid w:val="00E93971"/>
    <w:rsid w:val="00E957B8"/>
    <w:rsid w:val="00ED0B00"/>
    <w:rsid w:val="00ED7732"/>
    <w:rsid w:val="00EE1C37"/>
    <w:rsid w:val="00F025B5"/>
    <w:rsid w:val="00F063D8"/>
    <w:rsid w:val="00F14FF8"/>
    <w:rsid w:val="00F162FD"/>
    <w:rsid w:val="00F247E4"/>
    <w:rsid w:val="00F27754"/>
    <w:rsid w:val="00F33FBE"/>
    <w:rsid w:val="00F3693B"/>
    <w:rsid w:val="00F63589"/>
    <w:rsid w:val="00F7499B"/>
    <w:rsid w:val="00F87997"/>
    <w:rsid w:val="00FB3364"/>
    <w:rsid w:val="00FB49C8"/>
    <w:rsid w:val="00FB4CD8"/>
    <w:rsid w:val="00FE4D71"/>
    <w:rsid w:val="00FE786A"/>
    <w:rsid w:val="00FF32D1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2753"/>
    <o:shapelayout v:ext="edit">
      <o:idmap v:ext="edit" data="1"/>
    </o:shapelayout>
  </w:shapeDefaults>
  <w:decimalSymbol w:val=","/>
  <w:listSeparator w:val=";"/>
  <w14:docId w14:val="3EF94237"/>
  <w15:docId w15:val="{619EC05B-3C7D-4516-9BEE-1A60A664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79CD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479CD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479CD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479CD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479CD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479CD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D36F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6D36F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6F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6F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6D36F8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B479CD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D36F8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B479CD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B479CD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D36F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B479CD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6D36F8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A711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D36F8"/>
    <w:rPr>
      <w:rFonts w:cs="Times New Roman"/>
      <w:sz w:val="20"/>
      <w:szCs w:val="20"/>
    </w:rPr>
  </w:style>
  <w:style w:type="paragraph" w:customStyle="1" w:styleId="Styl">
    <w:name w:val="Styl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65109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F3693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A7A3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A7A3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8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8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Miejski Zarząd Dróg w Kielcach</dc:creator>
  <cp:keywords/>
  <dc:description/>
  <cp:lastModifiedBy>Aneta Neska</cp:lastModifiedBy>
  <cp:revision>148</cp:revision>
  <cp:lastPrinted>2021-04-14T11:35:00Z</cp:lastPrinted>
  <dcterms:created xsi:type="dcterms:W3CDTF">2011-01-13T10:24:00Z</dcterms:created>
  <dcterms:modified xsi:type="dcterms:W3CDTF">2024-06-14T10:45:00Z</dcterms:modified>
</cp:coreProperties>
</file>