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649B2" w:rsidRDefault="00154D5D">
      <w:pPr>
        <w:rPr>
          <w:b/>
        </w:rPr>
      </w:pPr>
      <w:r w:rsidRPr="00154D5D">
        <w:rPr>
          <w:b/>
        </w:rPr>
        <w:t xml:space="preserve">Załącznik nr </w:t>
      </w:r>
      <w:r w:rsidR="00576DC5">
        <w:rPr>
          <w:b/>
        </w:rPr>
        <w:t>1</w:t>
      </w:r>
      <w:r w:rsidRPr="00154D5D">
        <w:rPr>
          <w:b/>
        </w:rPr>
        <w:t xml:space="preserve"> do Zasad  odbioru</w:t>
      </w:r>
      <w:r w:rsidR="004A642E">
        <w:rPr>
          <w:b/>
        </w:rPr>
        <w:t xml:space="preserve"> przesyłek z siedziby Starostwa:</w:t>
      </w:r>
    </w:p>
    <w:p w:rsidR="00154D5D" w:rsidRDefault="00154D5D"/>
    <w:tbl>
      <w:tblPr>
        <w:tblStyle w:val="Tabela-Siatka"/>
        <w:tblW w:w="0" w:type="auto"/>
        <w:tblLook w:val="04A0" w:firstRow="1" w:lastRow="0" w:firstColumn="1" w:lastColumn="0" w:noHBand="0" w:noVBand="1"/>
        <w:tblCaption w:val="Dane  Zamawiąjącego i godzina odbioru  "/>
        <w:tblDescription w:val="Nalezy podac nazwę i adres  Zamawiającego oraz  godzina i  treść odcisku pieczęci zgodnie z  umową "/>
      </w:tblPr>
      <w:tblGrid>
        <w:gridCol w:w="2702"/>
        <w:gridCol w:w="2416"/>
      </w:tblGrid>
      <w:tr w:rsidR="00154D5D" w:rsidTr="00154D5D">
        <w:trPr>
          <w:trHeight w:val="1732"/>
        </w:trPr>
        <w:tc>
          <w:tcPr>
            <w:tcW w:w="2416" w:type="dxa"/>
          </w:tcPr>
          <w:p w:rsidR="00154D5D" w:rsidRPr="00154D5D" w:rsidRDefault="00154D5D">
            <w:pPr>
              <w:rPr>
                <w:sz w:val="18"/>
                <w:szCs w:val="18"/>
              </w:rPr>
            </w:pPr>
            <w:r w:rsidRPr="00154D5D">
              <w:rPr>
                <w:sz w:val="18"/>
                <w:szCs w:val="18"/>
              </w:rPr>
              <w:t xml:space="preserve">Miejsce odbioru: </w:t>
            </w:r>
          </w:p>
          <w:p w:rsidR="00154D5D" w:rsidRDefault="00154D5D">
            <w:r>
              <w:t>…………………………………………</w:t>
            </w:r>
          </w:p>
          <w:p w:rsidR="00154D5D" w:rsidRDefault="00154D5D">
            <w:r>
              <w:t>………………………………………….</w:t>
            </w:r>
          </w:p>
          <w:p w:rsidR="00154D5D" w:rsidRDefault="00154D5D">
            <w:r>
              <w:t>…………………………………………</w:t>
            </w:r>
          </w:p>
          <w:p w:rsidR="00154D5D" w:rsidRDefault="00154D5D">
            <w:r>
              <w:t>………………………………………..</w:t>
            </w:r>
          </w:p>
          <w:p w:rsidR="00154D5D" w:rsidRPr="00154D5D" w:rsidRDefault="00154D5D">
            <w:pPr>
              <w:rPr>
                <w:sz w:val="18"/>
                <w:szCs w:val="18"/>
              </w:rPr>
            </w:pPr>
            <w:r w:rsidRPr="00154D5D">
              <w:rPr>
                <w:sz w:val="18"/>
                <w:szCs w:val="18"/>
              </w:rPr>
              <w:t>/nazwa i adres/</w:t>
            </w:r>
          </w:p>
        </w:tc>
        <w:tc>
          <w:tcPr>
            <w:tcW w:w="2416" w:type="dxa"/>
          </w:tcPr>
          <w:p w:rsidR="00154D5D" w:rsidRPr="00154D5D" w:rsidRDefault="00154D5D">
            <w:pPr>
              <w:rPr>
                <w:sz w:val="18"/>
                <w:szCs w:val="18"/>
              </w:rPr>
            </w:pPr>
            <w:r w:rsidRPr="00154D5D">
              <w:rPr>
                <w:sz w:val="18"/>
                <w:szCs w:val="18"/>
              </w:rPr>
              <w:t>Planowana godzina odbioru /zgodnie z umow</w:t>
            </w:r>
            <w:r w:rsidR="001001CE">
              <w:rPr>
                <w:sz w:val="18"/>
                <w:szCs w:val="18"/>
              </w:rPr>
              <w:t>ą</w:t>
            </w:r>
            <w:r w:rsidRPr="00154D5D">
              <w:rPr>
                <w:sz w:val="18"/>
                <w:szCs w:val="18"/>
              </w:rPr>
              <w:t>/</w:t>
            </w:r>
          </w:p>
          <w:p w:rsidR="00154D5D" w:rsidRDefault="00154D5D"/>
          <w:p w:rsidR="00154D5D" w:rsidRDefault="00154D5D"/>
          <w:p w:rsidR="00154D5D" w:rsidRDefault="00154D5D">
            <w:r>
              <w:t xml:space="preserve">……………………………………. </w:t>
            </w:r>
          </w:p>
        </w:tc>
      </w:tr>
    </w:tbl>
    <w:p w:rsidR="00154D5D" w:rsidRDefault="00154D5D">
      <w:bookmarkStart w:id="0" w:name="_GoBack"/>
      <w:bookmarkEnd w:id="0"/>
    </w:p>
    <w:p w:rsidR="00154D5D" w:rsidRPr="004A642E" w:rsidRDefault="00154D5D" w:rsidP="004A642E">
      <w:pPr>
        <w:spacing w:after="0" w:line="240" w:lineRule="auto"/>
        <w:jc w:val="center"/>
        <w:rPr>
          <w:rFonts w:cs="Arial"/>
          <w:bCs/>
          <w:color w:val="000000"/>
        </w:rPr>
      </w:pPr>
      <w:r>
        <w:t>ZEST</w:t>
      </w:r>
      <w:r w:rsidR="004A642E">
        <w:t>A</w:t>
      </w:r>
      <w:r>
        <w:t xml:space="preserve">WIENIE PRZESYŁEK PRZEKAZANYCH </w:t>
      </w:r>
      <w:r w:rsidR="00023EA8">
        <w:t>W RAMACH USŁUGI</w:t>
      </w:r>
      <w:r w:rsidR="004A642E">
        <w:t xml:space="preserve"> </w:t>
      </w:r>
      <w:r w:rsidR="004A642E" w:rsidRPr="004A642E">
        <w:rPr>
          <w:rFonts w:cs="Arial"/>
          <w:bCs/>
          <w:color w:val="000000"/>
        </w:rPr>
        <w:t xml:space="preserve">DOSTARCZANIE I ODBIÓR PRZESYŁEK POCZTOWYCH </w:t>
      </w:r>
      <w:r w:rsidR="004A642E">
        <w:rPr>
          <w:rFonts w:cs="Arial"/>
          <w:bCs/>
          <w:color w:val="000000"/>
        </w:rPr>
        <w:t>DO I Z SIEDZIBY STAROSTWA: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ZESTAWIENIE PRZESYŁEK PRZEKAZANYCH W RAMACH USŁUGI DOSTARCZANIE I ODBIÓR PRZESYŁEK POCZTOWYCH DO I Z SIEDZIBY STAROSTWA"/>
        <w:tblDescription w:val="W zestawieniu nalezy podać datę  nadania przesyłek i podać  lość przesyłek, date i godzinę odbioru oraz   podpis  Przedstawiciela  Zamawiajacego i podpis Przedstawiciela  Wykonawcy "/>
      </w:tblPr>
      <w:tblGrid>
        <w:gridCol w:w="6397"/>
        <w:gridCol w:w="2891"/>
      </w:tblGrid>
      <w:tr w:rsidR="00154D5D" w:rsidRPr="00023EA8" w:rsidTr="00E60BBB">
        <w:tc>
          <w:tcPr>
            <w:tcW w:w="9288" w:type="dxa"/>
            <w:gridSpan w:val="2"/>
          </w:tcPr>
          <w:p w:rsidR="00154D5D" w:rsidRPr="00023EA8" w:rsidRDefault="00154D5D">
            <w:pPr>
              <w:rPr>
                <w:sz w:val="20"/>
                <w:szCs w:val="20"/>
              </w:rPr>
            </w:pPr>
          </w:p>
          <w:p w:rsidR="00154D5D" w:rsidRPr="00023EA8" w:rsidRDefault="00154D5D">
            <w:pPr>
              <w:rPr>
                <w:b/>
                <w:sz w:val="20"/>
                <w:szCs w:val="20"/>
              </w:rPr>
            </w:pPr>
            <w:r w:rsidRPr="00023EA8">
              <w:rPr>
                <w:b/>
                <w:sz w:val="20"/>
                <w:szCs w:val="20"/>
              </w:rPr>
              <w:t xml:space="preserve">                                                                                                                              </w:t>
            </w:r>
            <w:r w:rsidR="00023EA8" w:rsidRPr="00023EA8">
              <w:rPr>
                <w:b/>
                <w:sz w:val="20"/>
                <w:szCs w:val="20"/>
              </w:rPr>
              <w:t xml:space="preserve">              </w:t>
            </w:r>
            <w:r w:rsidR="00023EA8">
              <w:rPr>
                <w:b/>
                <w:sz w:val="20"/>
                <w:szCs w:val="20"/>
              </w:rPr>
              <w:t xml:space="preserve">  </w:t>
            </w:r>
            <w:r w:rsidRPr="00023EA8">
              <w:rPr>
                <w:b/>
                <w:sz w:val="20"/>
                <w:szCs w:val="20"/>
              </w:rPr>
              <w:t xml:space="preserve"> TAK                           NIE</w:t>
            </w:r>
          </w:p>
          <w:p w:rsidR="00154D5D" w:rsidRPr="00023EA8" w:rsidRDefault="00154D5D">
            <w:pPr>
              <w:rPr>
                <w:b/>
                <w:sz w:val="20"/>
                <w:szCs w:val="20"/>
              </w:rPr>
            </w:pPr>
            <w:r w:rsidRPr="00023EA8">
              <w:rPr>
                <w:b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1A2447B8" wp14:editId="7CE019EF">
                      <wp:simplePos x="0" y="0"/>
                      <wp:positionH relativeFrom="column">
                        <wp:posOffset>5012055</wp:posOffset>
                      </wp:positionH>
                      <wp:positionV relativeFrom="paragraph">
                        <wp:posOffset>88900</wp:posOffset>
                      </wp:positionV>
                      <wp:extent cx="367030" cy="172720"/>
                      <wp:effectExtent l="0" t="0" r="13970" b="17780"/>
                      <wp:wrapNone/>
                      <wp:docPr id="2" name="Prostokąt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7030" cy="172720"/>
                              </a:xfrm>
                              <a:prstGeom prst="rect">
                                <a:avLst/>
                              </a:prstGeom>
                              <a:ln w="3175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22DE8451" id="Prostokąt 2" o:spid="_x0000_s1026" style="position:absolute;margin-left:394.65pt;margin-top:7pt;width:28.9pt;height:13.6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AmxNawIAABoFAAAOAAAAZHJzL2Uyb0RvYy54bWysVMtu2zAQvBfoPxC8N7KUh1sjcmAkSFEg&#10;SIwmRc40RdpCKC67pC279/5ZP6xLSpaNNOih6IUitbOv4Swvr7aNYRuFvgZb8vxkxJmyEqraLkv+&#10;7en2w0fOfBC2EgasKvlOeX41ff/usnUTVcAKTKWQURDrJ60r+SoEN8kyL1eqEf4EnLJk1ICNCHTE&#10;ZVahaCl6Y7JiNLrIWsDKIUjlPf296Yx8muJrrWR40NqrwEzJqbaQVkzrIq7Z9FJMlijcqpZ9GeIf&#10;qmhEbSnpEOpGBMHWWP8RqqklggcdTiQ0GWhdS5V6oG7y0atuHlfCqdQLkePdQJP/f2Hl/WaOrK5K&#10;XnBmRUNXNKcCA7z8+hlYEflpnZ8Q7NHNsT952sZmtxqb+KU22DZxuhs4VdvAJP08vRiPTol5SaZ8&#10;XIyLxHl2cHbow2cFDYubkiNdWWJSbO58oIQE3UNiLmNZS1Hz8XmsLYvFdeWkXdgZ1aG+Kk1tUQFF&#10;ipYEpa4Nso0gKVQveXKP8QgZXXRtzOCUv+Vkwt6px0Y3lUQ2OI7ecjxkG9ApI9gwODa1Bfy7s+7w&#10;+667XmPbC6h2dIsInby9k7c1kXknfJgLJD0T/zSj4YEWbYD4g37H2Qrwx1v/I55kRlbOWpqPkvvv&#10;a4GKM/PFkgA/5WdncaDS4ew83ivDY8vi2GLXzTUQ7zm9Bk6mbcQHs99qhOaZRnkWs5JJWEm5Sy4D&#10;7g/XoZtbegykms0SjIbIiXBnH52MwSOrUSxP22eBrldUICnew36WxOSVsDps9LQwWwfQdVLdgdee&#10;bxrAJMb+sYgTfnxOqMOTNv0NAAD//wMAUEsDBBQABgAIAAAAIQDF1lBF3QAAAAkBAAAPAAAAZHJz&#10;L2Rvd25yZXYueG1sTI8xT8MwEIV3JP6DdUhs1Elj0ZDGqVAEGwstQ0c3PhK3sR1stw3/nmOC8fQ+&#10;vftevZntyC4YovFOQr7IgKHrvDaul/Cxe30ogcWknFajdyjhGyNsmtubWlXaX907XrapZ1TiYqUk&#10;DClNFeexG9CquPATOso+fbAq0Rl6roO6Urkd+TLLHrlVxtGHQU3YDtidtmcr4W1qTfg6FlncG7ET&#10;cV+8tMdCyvu7+XkNLOGc/mD41Sd1aMjp4M9ORzZKWJVPBaEUCNpEQClWObCDBJEvgTc1/7+g+QEA&#10;AP//AwBQSwECLQAUAAYACAAAACEAtoM4kv4AAADhAQAAEwAAAAAAAAAAAAAAAAAAAAAAW0NvbnRl&#10;bnRfVHlwZXNdLnhtbFBLAQItABQABgAIAAAAIQA4/SH/1gAAAJQBAAALAAAAAAAAAAAAAAAAAC8B&#10;AABfcmVscy8ucmVsc1BLAQItABQABgAIAAAAIQCjAmxNawIAABoFAAAOAAAAAAAAAAAAAAAAAC4C&#10;AABkcnMvZTJvRG9jLnhtbFBLAQItABQABgAIAAAAIQDF1lBF3QAAAAkBAAAPAAAAAAAAAAAAAAAA&#10;AMUEAABkcnMvZG93bnJldi54bWxQSwUGAAAAAAQABADzAAAAzwUAAAAA&#10;" fillcolor="white [3201]" strokecolor="black [3200]" strokeweight=".25pt"/>
                  </w:pict>
                </mc:Fallback>
              </mc:AlternateContent>
            </w:r>
            <w:r w:rsidRPr="00023EA8">
              <w:rPr>
                <w:b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C4FD997" wp14:editId="5E5B41C2">
                      <wp:simplePos x="0" y="0"/>
                      <wp:positionH relativeFrom="column">
                        <wp:posOffset>3974605</wp:posOffset>
                      </wp:positionH>
                      <wp:positionV relativeFrom="paragraph">
                        <wp:posOffset>88295</wp:posOffset>
                      </wp:positionV>
                      <wp:extent cx="367200" cy="172800"/>
                      <wp:effectExtent l="0" t="0" r="13970" b="17780"/>
                      <wp:wrapNone/>
                      <wp:docPr id="1" name="Prostokąt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7200" cy="172800"/>
                              </a:xfrm>
                              <a:prstGeom prst="rect">
                                <a:avLst/>
                              </a:prstGeom>
                              <a:ln w="3175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53D807E8" id="Prostokąt 1" o:spid="_x0000_s1026" style="position:absolute;margin-left:312.95pt;margin-top:6.95pt;width:28.9pt;height:13.6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+/OMaQIAABoFAAAOAAAAZHJzL2Uyb0RvYy54bWysVE1v2zAMvQ/YfxB0Xx1n/VpQpwhadBhQ&#10;tMHSoWdVlhqjkqhRSpzsvn+2HzZKdpygK3YYdpEp85Einx51cbmxhq0VhgZcxcujEWfKSagb91zx&#10;bw83H845C1G4WhhwquJbFfjl9P27i9ZP1BiWYGqFjJK4MGl9xZcx+klRBLlUVoQj8MqRUwNaEWmL&#10;z0WNoqXs1hTj0ei0aAFrjyBVCPT3unPyac6vtZLxXuugIjMVp9piXjGvT2ktphdi8ozCLxvZlyH+&#10;oQorGkeHDqmuRRRshc0fqWwjEQLoeCTBFqB1I1XugbopR6+6WSyFV7kXIif4gabw/9LKu/UcWVPT&#10;3XHmhKUrmlOBEV5+/YysTPy0PkwItvBz7HeBzNTsRqNNX2qDbTKn24FTtYlM0s+Pp2d0T5xJcpVn&#10;43OyKUuxD/YY4mcFliWj4khXlpkU69sQO+gOks4yjrWUtTw7yXlScV052YpbozrUV6WpLSpgnLNl&#10;Qakrg2wtSAr1S26NyjCOkClEN8YMQeVbQSbugnpsClNZZEPg6K3A/WkDOp8ILg6BtnGAfw/WHZ7Y&#10;O+g1mU9Qb+kWETp5By9vGiLzVoQ4F0h6Jv5pRuM9LdoA8Qe9xdkS8Mdb/xOeZEZezlqaj4qH7yuB&#10;ijPzxZEAP5XHx2mg8ub4hC6ZMzz0PB163MpeAfFOIqPqspnw0exMjWAfaZRn6VRyCSfp7IrLiLvN&#10;Vezmlh4DqWazDKMh8iLeuoWXKXliNYnlYfMo0PeKiiTFO9jNkpi8ElaHTZEOZqsIusmq2/Pa800D&#10;mHXbPxZpwg/3GbV/0qa/AQAA//8DAFBLAwQUAAYACAAAACEAYaXlOt4AAAAJAQAADwAAAGRycy9k&#10;b3ducmV2LnhtbEyPsU7DMBCGdyTewTokNuqkDqGEOBWKYGOhZejoxkfiEtvBdtvw9hxTmU6n/9N/&#10;39Xr2Y7shCEa7yTkiwwYus5r43oJH9vXuxWwmJTTavQOJfxghHVzfVWrSvuze8fTJvWMSlyslIQh&#10;paniPHYDWhUXfkJH2acPViVaQ891UGcqtyNfZlnJrTKOLgxqwnbA7mtztBLeptaE74PI4s4U2yLu&#10;xEt7EFLe3szPT8ASzukCw58+qUNDTnt/dDqyUUK5vH8klAJBk4ByJR6A7SUUeQ68qfn/D5pfAAAA&#10;//8DAFBLAQItABQABgAIAAAAIQC2gziS/gAAAOEBAAATAAAAAAAAAAAAAAAAAAAAAABbQ29udGVu&#10;dF9UeXBlc10ueG1sUEsBAi0AFAAGAAgAAAAhADj9If/WAAAAlAEAAAsAAAAAAAAAAAAAAAAALwEA&#10;AF9yZWxzLy5yZWxzUEsBAi0AFAAGAAgAAAAhACX784xpAgAAGgUAAA4AAAAAAAAAAAAAAAAALgIA&#10;AGRycy9lMm9Eb2MueG1sUEsBAi0AFAAGAAgAAAAhAGGl5TreAAAACQEAAA8AAAAAAAAAAAAAAAAA&#10;wwQAAGRycy9kb3ducmV2LnhtbFBLBQYAAAAABAAEAPMAAADOBQAAAAA=&#10;" fillcolor="white [3201]" strokecolor="black [3200]" strokeweight=".25pt"/>
                  </w:pict>
                </mc:Fallback>
              </mc:AlternateContent>
            </w:r>
            <w:r w:rsidRPr="00023EA8">
              <w:rPr>
                <w:b/>
                <w:sz w:val="20"/>
                <w:szCs w:val="20"/>
              </w:rPr>
              <w:t>Starostwo otrzymało zestawienie i dokumenty nadawcze /kopie/*</w:t>
            </w:r>
          </w:p>
          <w:p w:rsidR="00154D5D" w:rsidRPr="00023EA8" w:rsidRDefault="00154D5D">
            <w:pPr>
              <w:rPr>
                <w:sz w:val="20"/>
                <w:szCs w:val="20"/>
              </w:rPr>
            </w:pPr>
          </w:p>
          <w:p w:rsidR="00154D5D" w:rsidRPr="00023EA8" w:rsidRDefault="00154D5D">
            <w:pPr>
              <w:rPr>
                <w:sz w:val="20"/>
                <w:szCs w:val="20"/>
              </w:rPr>
            </w:pPr>
          </w:p>
        </w:tc>
      </w:tr>
      <w:tr w:rsidR="00154D5D" w:rsidRPr="00023EA8" w:rsidTr="00E60BBB">
        <w:trPr>
          <w:trHeight w:val="418"/>
        </w:trPr>
        <w:tc>
          <w:tcPr>
            <w:tcW w:w="9288" w:type="dxa"/>
            <w:gridSpan w:val="2"/>
          </w:tcPr>
          <w:p w:rsidR="00023EA8" w:rsidRPr="00023EA8" w:rsidRDefault="00023EA8">
            <w:pPr>
              <w:rPr>
                <w:b/>
                <w:sz w:val="20"/>
                <w:szCs w:val="20"/>
              </w:rPr>
            </w:pPr>
          </w:p>
          <w:p w:rsidR="00154D5D" w:rsidRPr="004A642E" w:rsidRDefault="00154D5D" w:rsidP="004A642E">
            <w:pPr>
              <w:jc w:val="center"/>
              <w:rPr>
                <w:rFonts w:cs="Arial"/>
                <w:b/>
                <w:bCs/>
                <w:color w:val="000000"/>
                <w:sz w:val="20"/>
              </w:rPr>
            </w:pPr>
            <w:r w:rsidRPr="00023EA8">
              <w:rPr>
                <w:b/>
                <w:sz w:val="20"/>
                <w:szCs w:val="20"/>
              </w:rPr>
              <w:t xml:space="preserve">Przesyłki i dokumenty </w:t>
            </w:r>
            <w:r w:rsidR="00023EA8" w:rsidRPr="00023EA8">
              <w:rPr>
                <w:b/>
                <w:sz w:val="20"/>
                <w:szCs w:val="20"/>
              </w:rPr>
              <w:t xml:space="preserve">nadawcze przekazywane w ramach usługi </w:t>
            </w:r>
            <w:r w:rsidR="004A642E" w:rsidRPr="004A642E">
              <w:rPr>
                <w:rFonts w:cs="Arial"/>
                <w:b/>
                <w:bCs/>
                <w:color w:val="000000"/>
                <w:sz w:val="20"/>
              </w:rPr>
              <w:t>dostarczanie i odbiór przesyłe</w:t>
            </w:r>
            <w:r w:rsidR="004A642E">
              <w:rPr>
                <w:rFonts w:cs="Arial"/>
                <w:b/>
                <w:bCs/>
                <w:color w:val="000000"/>
                <w:sz w:val="20"/>
              </w:rPr>
              <w:t>k pocztowych - do i z siedziby S</w:t>
            </w:r>
            <w:r w:rsidR="004A642E" w:rsidRPr="004A642E">
              <w:rPr>
                <w:rFonts w:cs="Arial"/>
                <w:b/>
                <w:bCs/>
                <w:color w:val="000000"/>
                <w:sz w:val="20"/>
              </w:rPr>
              <w:t xml:space="preserve">tarostwa </w:t>
            </w:r>
            <w:r w:rsidR="00023EA8" w:rsidRPr="00023EA8">
              <w:rPr>
                <w:b/>
                <w:sz w:val="20"/>
                <w:szCs w:val="20"/>
              </w:rPr>
              <w:t>w dniu …………………………</w:t>
            </w:r>
          </w:p>
          <w:p w:rsidR="004A149A" w:rsidRPr="00023EA8" w:rsidRDefault="004A149A">
            <w:pPr>
              <w:rPr>
                <w:sz w:val="20"/>
                <w:szCs w:val="20"/>
              </w:rPr>
            </w:pPr>
          </w:p>
        </w:tc>
      </w:tr>
      <w:tr w:rsidR="00023EA8" w:rsidRPr="00023EA8" w:rsidTr="00E60BBB">
        <w:tc>
          <w:tcPr>
            <w:tcW w:w="6397" w:type="dxa"/>
          </w:tcPr>
          <w:p w:rsidR="00023EA8" w:rsidRPr="00023EA8" w:rsidRDefault="00023EA8" w:rsidP="00E911EE">
            <w:pPr>
              <w:rPr>
                <w:b/>
                <w:sz w:val="20"/>
                <w:szCs w:val="20"/>
              </w:rPr>
            </w:pPr>
            <w:r w:rsidRPr="00023EA8">
              <w:rPr>
                <w:b/>
                <w:sz w:val="20"/>
                <w:szCs w:val="20"/>
              </w:rPr>
              <w:t xml:space="preserve">Odebrane przesyłki </w:t>
            </w:r>
          </w:p>
        </w:tc>
        <w:tc>
          <w:tcPr>
            <w:tcW w:w="2891" w:type="dxa"/>
          </w:tcPr>
          <w:p w:rsidR="00023EA8" w:rsidRPr="00023EA8" w:rsidRDefault="00023EA8" w:rsidP="00E911EE">
            <w:pPr>
              <w:rPr>
                <w:b/>
                <w:sz w:val="20"/>
                <w:szCs w:val="20"/>
              </w:rPr>
            </w:pPr>
            <w:r w:rsidRPr="00023EA8">
              <w:rPr>
                <w:b/>
                <w:sz w:val="20"/>
                <w:szCs w:val="20"/>
              </w:rPr>
              <w:t xml:space="preserve">Liczba przesyłek </w:t>
            </w:r>
            <w:r w:rsidRPr="00023EA8">
              <w:rPr>
                <w:b/>
                <w:sz w:val="20"/>
                <w:szCs w:val="20"/>
              </w:rPr>
              <w:br/>
              <w:t xml:space="preserve"> ( w sztukach)</w:t>
            </w:r>
          </w:p>
        </w:tc>
      </w:tr>
      <w:tr w:rsidR="00023EA8" w:rsidRPr="00023EA8" w:rsidTr="00E60BBB">
        <w:tc>
          <w:tcPr>
            <w:tcW w:w="9288" w:type="dxa"/>
            <w:gridSpan w:val="2"/>
          </w:tcPr>
          <w:p w:rsidR="00023EA8" w:rsidRPr="00023EA8" w:rsidRDefault="00023EA8">
            <w:pPr>
              <w:rPr>
                <w:b/>
                <w:sz w:val="20"/>
                <w:szCs w:val="20"/>
              </w:rPr>
            </w:pPr>
            <w:r w:rsidRPr="00023EA8">
              <w:rPr>
                <w:b/>
                <w:sz w:val="20"/>
                <w:szCs w:val="20"/>
              </w:rPr>
              <w:t>Przesyłki przekazane luzem:</w:t>
            </w:r>
          </w:p>
          <w:p w:rsidR="00023EA8" w:rsidRPr="00023EA8" w:rsidRDefault="00023EA8">
            <w:pPr>
              <w:rPr>
                <w:sz w:val="20"/>
                <w:szCs w:val="20"/>
              </w:rPr>
            </w:pPr>
          </w:p>
        </w:tc>
      </w:tr>
      <w:tr w:rsidR="00023EA8" w:rsidRPr="00023EA8" w:rsidTr="00E60BBB">
        <w:tc>
          <w:tcPr>
            <w:tcW w:w="9288" w:type="dxa"/>
            <w:gridSpan w:val="2"/>
          </w:tcPr>
          <w:p w:rsidR="00023EA8" w:rsidRPr="00023EA8" w:rsidRDefault="00023EA8">
            <w:pPr>
              <w:rPr>
                <w:b/>
                <w:sz w:val="20"/>
                <w:szCs w:val="20"/>
              </w:rPr>
            </w:pPr>
            <w:r w:rsidRPr="00023EA8">
              <w:rPr>
                <w:b/>
                <w:sz w:val="20"/>
                <w:szCs w:val="20"/>
              </w:rPr>
              <w:t xml:space="preserve">Obrót krajowy: </w:t>
            </w:r>
          </w:p>
        </w:tc>
      </w:tr>
      <w:tr w:rsidR="00023EA8" w:rsidRPr="00023EA8" w:rsidTr="00E60BBB">
        <w:tc>
          <w:tcPr>
            <w:tcW w:w="6397" w:type="dxa"/>
          </w:tcPr>
          <w:p w:rsidR="00023EA8" w:rsidRPr="00023EA8" w:rsidRDefault="00023EA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Przesyłki </w:t>
            </w:r>
            <w:r w:rsidR="00725392">
              <w:rPr>
                <w:sz w:val="20"/>
                <w:szCs w:val="20"/>
              </w:rPr>
              <w:t xml:space="preserve">listowe </w:t>
            </w:r>
            <w:r>
              <w:rPr>
                <w:sz w:val="20"/>
                <w:szCs w:val="20"/>
              </w:rPr>
              <w:t>polecone</w:t>
            </w:r>
          </w:p>
        </w:tc>
        <w:tc>
          <w:tcPr>
            <w:tcW w:w="2891" w:type="dxa"/>
          </w:tcPr>
          <w:p w:rsidR="00023EA8" w:rsidRPr="00023EA8" w:rsidRDefault="00023EA8">
            <w:pPr>
              <w:rPr>
                <w:sz w:val="20"/>
                <w:szCs w:val="20"/>
              </w:rPr>
            </w:pPr>
          </w:p>
        </w:tc>
      </w:tr>
      <w:tr w:rsidR="00725392" w:rsidRPr="00023EA8" w:rsidTr="00E60BBB">
        <w:tc>
          <w:tcPr>
            <w:tcW w:w="6397" w:type="dxa"/>
          </w:tcPr>
          <w:p w:rsidR="00725392" w:rsidRDefault="007253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Przesyłki listowe polecone z potwierdzeniem odbioru </w:t>
            </w:r>
          </w:p>
        </w:tc>
        <w:tc>
          <w:tcPr>
            <w:tcW w:w="2891" w:type="dxa"/>
          </w:tcPr>
          <w:p w:rsidR="00725392" w:rsidRPr="00023EA8" w:rsidRDefault="00725392">
            <w:pPr>
              <w:rPr>
                <w:sz w:val="20"/>
                <w:szCs w:val="20"/>
              </w:rPr>
            </w:pPr>
          </w:p>
        </w:tc>
      </w:tr>
      <w:tr w:rsidR="00023EA8" w:rsidRPr="00023EA8" w:rsidTr="00E60BBB">
        <w:tc>
          <w:tcPr>
            <w:tcW w:w="6397" w:type="dxa"/>
          </w:tcPr>
          <w:p w:rsidR="00023EA8" w:rsidRPr="00023EA8" w:rsidRDefault="00023EA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Paczki pocztowe</w:t>
            </w:r>
          </w:p>
        </w:tc>
        <w:tc>
          <w:tcPr>
            <w:tcW w:w="2891" w:type="dxa"/>
          </w:tcPr>
          <w:p w:rsidR="00023EA8" w:rsidRPr="00023EA8" w:rsidRDefault="00023EA8">
            <w:pPr>
              <w:rPr>
                <w:sz w:val="20"/>
                <w:szCs w:val="20"/>
              </w:rPr>
            </w:pPr>
          </w:p>
        </w:tc>
      </w:tr>
      <w:tr w:rsidR="00023EA8" w:rsidRPr="00023EA8" w:rsidTr="00E60BBB">
        <w:tc>
          <w:tcPr>
            <w:tcW w:w="6397" w:type="dxa"/>
          </w:tcPr>
          <w:p w:rsidR="00023EA8" w:rsidRPr="00023EA8" w:rsidRDefault="00023EA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Przesyłki listowe nierejestrowane</w:t>
            </w:r>
          </w:p>
        </w:tc>
        <w:tc>
          <w:tcPr>
            <w:tcW w:w="2891" w:type="dxa"/>
          </w:tcPr>
          <w:p w:rsidR="00023EA8" w:rsidRPr="00023EA8" w:rsidRDefault="00023EA8">
            <w:pPr>
              <w:rPr>
                <w:sz w:val="20"/>
                <w:szCs w:val="20"/>
              </w:rPr>
            </w:pPr>
          </w:p>
        </w:tc>
      </w:tr>
      <w:tr w:rsidR="004A149A" w:rsidRPr="00023EA8" w:rsidTr="003149B1">
        <w:tc>
          <w:tcPr>
            <w:tcW w:w="9288" w:type="dxa"/>
            <w:gridSpan w:val="2"/>
          </w:tcPr>
          <w:p w:rsidR="004A149A" w:rsidRPr="00023EA8" w:rsidRDefault="004A149A">
            <w:pPr>
              <w:rPr>
                <w:sz w:val="20"/>
                <w:szCs w:val="20"/>
              </w:rPr>
            </w:pPr>
            <w:r w:rsidRPr="00023EA8">
              <w:rPr>
                <w:b/>
                <w:sz w:val="20"/>
                <w:szCs w:val="20"/>
              </w:rPr>
              <w:t>Obrót zagraniczny:</w:t>
            </w:r>
          </w:p>
        </w:tc>
      </w:tr>
      <w:tr w:rsidR="00023EA8" w:rsidRPr="00023EA8" w:rsidTr="00E60BBB">
        <w:tc>
          <w:tcPr>
            <w:tcW w:w="6397" w:type="dxa"/>
          </w:tcPr>
          <w:p w:rsidR="00023EA8" w:rsidRPr="00023EA8" w:rsidRDefault="00023EA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Przesyłki listowe polecone </w:t>
            </w:r>
          </w:p>
        </w:tc>
        <w:tc>
          <w:tcPr>
            <w:tcW w:w="2891" w:type="dxa"/>
          </w:tcPr>
          <w:p w:rsidR="00023EA8" w:rsidRPr="00023EA8" w:rsidRDefault="00023EA8">
            <w:pPr>
              <w:rPr>
                <w:sz w:val="20"/>
                <w:szCs w:val="20"/>
              </w:rPr>
            </w:pPr>
          </w:p>
        </w:tc>
      </w:tr>
      <w:tr w:rsidR="00725392" w:rsidRPr="00023EA8" w:rsidTr="00E60BBB">
        <w:tc>
          <w:tcPr>
            <w:tcW w:w="6397" w:type="dxa"/>
          </w:tcPr>
          <w:p w:rsidR="00725392" w:rsidRDefault="007253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Przesyłki listowe polecone z potwierdzeniem odbioru</w:t>
            </w:r>
          </w:p>
        </w:tc>
        <w:tc>
          <w:tcPr>
            <w:tcW w:w="2891" w:type="dxa"/>
          </w:tcPr>
          <w:p w:rsidR="00725392" w:rsidRPr="00023EA8" w:rsidRDefault="00725392">
            <w:pPr>
              <w:rPr>
                <w:sz w:val="20"/>
                <w:szCs w:val="20"/>
              </w:rPr>
            </w:pPr>
          </w:p>
        </w:tc>
      </w:tr>
      <w:tr w:rsidR="00023EA8" w:rsidRPr="00023EA8" w:rsidTr="00E60BBB">
        <w:tc>
          <w:tcPr>
            <w:tcW w:w="6397" w:type="dxa"/>
          </w:tcPr>
          <w:p w:rsidR="00023EA8" w:rsidRPr="00023EA8" w:rsidRDefault="00023EA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Paczki pocztowe</w:t>
            </w:r>
          </w:p>
        </w:tc>
        <w:tc>
          <w:tcPr>
            <w:tcW w:w="2891" w:type="dxa"/>
          </w:tcPr>
          <w:p w:rsidR="00023EA8" w:rsidRPr="00023EA8" w:rsidRDefault="00023EA8">
            <w:pPr>
              <w:rPr>
                <w:sz w:val="20"/>
                <w:szCs w:val="20"/>
              </w:rPr>
            </w:pPr>
          </w:p>
        </w:tc>
      </w:tr>
      <w:tr w:rsidR="00023EA8" w:rsidRPr="00023EA8" w:rsidTr="00E60BBB">
        <w:tc>
          <w:tcPr>
            <w:tcW w:w="6397" w:type="dxa"/>
          </w:tcPr>
          <w:p w:rsidR="00023EA8" w:rsidRPr="00023EA8" w:rsidRDefault="00023EA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Przesyłki listowe nierejestrowane </w:t>
            </w:r>
          </w:p>
        </w:tc>
        <w:tc>
          <w:tcPr>
            <w:tcW w:w="2891" w:type="dxa"/>
          </w:tcPr>
          <w:p w:rsidR="00023EA8" w:rsidRPr="00023EA8" w:rsidRDefault="00023EA8">
            <w:pPr>
              <w:rPr>
                <w:sz w:val="20"/>
                <w:szCs w:val="20"/>
              </w:rPr>
            </w:pPr>
          </w:p>
        </w:tc>
      </w:tr>
      <w:tr w:rsidR="00023EA8" w:rsidRPr="00023EA8" w:rsidTr="00E60BBB">
        <w:tc>
          <w:tcPr>
            <w:tcW w:w="6397" w:type="dxa"/>
          </w:tcPr>
          <w:p w:rsidR="00023EA8" w:rsidRDefault="00E60BB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STAROSTWO:</w:t>
            </w:r>
          </w:p>
          <w:p w:rsidR="00E60BBB" w:rsidRDefault="00E60BBB">
            <w:pPr>
              <w:rPr>
                <w:sz w:val="20"/>
                <w:szCs w:val="20"/>
              </w:rPr>
            </w:pPr>
          </w:p>
          <w:p w:rsidR="00E60BBB" w:rsidRDefault="00E60BB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…………………………………………………………………………………………………………</w:t>
            </w:r>
          </w:p>
          <w:p w:rsidR="00E60BBB" w:rsidRPr="00E60BBB" w:rsidRDefault="00E60BBB">
            <w:pPr>
              <w:rPr>
                <w:sz w:val="18"/>
                <w:szCs w:val="18"/>
              </w:rPr>
            </w:pPr>
            <w:r w:rsidRPr="00E60BBB">
              <w:rPr>
                <w:sz w:val="18"/>
                <w:szCs w:val="18"/>
              </w:rPr>
              <w:t>/data, godzina i podpis/</w:t>
            </w:r>
          </w:p>
          <w:p w:rsidR="00E60BBB" w:rsidRDefault="00E60BBB">
            <w:pPr>
              <w:rPr>
                <w:sz w:val="20"/>
                <w:szCs w:val="20"/>
              </w:rPr>
            </w:pPr>
          </w:p>
          <w:p w:rsidR="00E60BBB" w:rsidRPr="00023EA8" w:rsidRDefault="00E60BBB">
            <w:pPr>
              <w:rPr>
                <w:sz w:val="20"/>
                <w:szCs w:val="20"/>
              </w:rPr>
            </w:pPr>
          </w:p>
        </w:tc>
        <w:tc>
          <w:tcPr>
            <w:tcW w:w="2891" w:type="dxa"/>
          </w:tcPr>
          <w:p w:rsidR="00023EA8" w:rsidRDefault="00E60BB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PRZEDSTAWICIEL WYKONAWCY:</w:t>
            </w:r>
          </w:p>
          <w:p w:rsidR="00E60BBB" w:rsidRDefault="00E60BBB">
            <w:pPr>
              <w:rPr>
                <w:sz w:val="20"/>
                <w:szCs w:val="20"/>
              </w:rPr>
            </w:pPr>
          </w:p>
          <w:p w:rsidR="00E60BBB" w:rsidRDefault="00E60BB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………………………………………………….</w:t>
            </w:r>
          </w:p>
          <w:p w:rsidR="00E60BBB" w:rsidRPr="00E60BBB" w:rsidRDefault="00E60BBB">
            <w:pPr>
              <w:rPr>
                <w:sz w:val="18"/>
                <w:szCs w:val="18"/>
              </w:rPr>
            </w:pPr>
            <w:r w:rsidRPr="00E60BBB">
              <w:rPr>
                <w:sz w:val="18"/>
                <w:szCs w:val="18"/>
              </w:rPr>
              <w:t>/data, godzina i podpis/</w:t>
            </w:r>
          </w:p>
        </w:tc>
      </w:tr>
      <w:tr w:rsidR="00E60BBB" w:rsidRPr="00023EA8" w:rsidTr="00ED714C">
        <w:tc>
          <w:tcPr>
            <w:tcW w:w="9288" w:type="dxa"/>
            <w:gridSpan w:val="2"/>
          </w:tcPr>
          <w:p w:rsidR="00E60BBB" w:rsidRDefault="00E60BB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REALIZUJĄCY</w:t>
            </w:r>
            <w:r w:rsidR="00D012F4">
              <w:rPr>
                <w:sz w:val="20"/>
                <w:szCs w:val="20"/>
              </w:rPr>
              <w:t xml:space="preserve"> ZE STRONY WYKONAWCY </w:t>
            </w:r>
            <w:r>
              <w:rPr>
                <w:sz w:val="20"/>
                <w:szCs w:val="20"/>
              </w:rPr>
              <w:t>**</w:t>
            </w:r>
          </w:p>
          <w:p w:rsidR="00E60BBB" w:rsidRDefault="00E60BBB">
            <w:pPr>
              <w:rPr>
                <w:sz w:val="20"/>
                <w:szCs w:val="20"/>
              </w:rPr>
            </w:pPr>
          </w:p>
          <w:p w:rsidR="00E60BBB" w:rsidRDefault="00E60BB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……………………………………………………………………………………………………….</w:t>
            </w:r>
          </w:p>
          <w:p w:rsidR="00E60BBB" w:rsidRPr="00E60BBB" w:rsidRDefault="00E60BBB">
            <w:pPr>
              <w:rPr>
                <w:sz w:val="18"/>
                <w:szCs w:val="18"/>
              </w:rPr>
            </w:pPr>
            <w:r w:rsidRPr="00E60BBB">
              <w:rPr>
                <w:sz w:val="18"/>
                <w:szCs w:val="18"/>
              </w:rPr>
              <w:t>/data, godzina lub odcisk datownika i podpis/</w:t>
            </w:r>
          </w:p>
          <w:p w:rsidR="00E60BBB" w:rsidRDefault="00E60BBB">
            <w:pPr>
              <w:rPr>
                <w:sz w:val="20"/>
                <w:szCs w:val="20"/>
              </w:rPr>
            </w:pPr>
          </w:p>
          <w:p w:rsidR="00E60BBB" w:rsidRPr="00023EA8" w:rsidRDefault="00E60BBB">
            <w:pPr>
              <w:rPr>
                <w:sz w:val="20"/>
                <w:szCs w:val="20"/>
              </w:rPr>
            </w:pPr>
          </w:p>
        </w:tc>
      </w:tr>
    </w:tbl>
    <w:p w:rsidR="00E60BBB" w:rsidRDefault="00E60BBB" w:rsidP="00E60BBB">
      <w:pPr>
        <w:rPr>
          <w:sz w:val="20"/>
          <w:szCs w:val="20"/>
        </w:rPr>
      </w:pPr>
    </w:p>
    <w:p w:rsidR="00E60BBB" w:rsidRDefault="00E60BBB" w:rsidP="00E60BBB">
      <w:pPr>
        <w:rPr>
          <w:sz w:val="20"/>
          <w:szCs w:val="20"/>
        </w:rPr>
      </w:pPr>
      <w:r w:rsidRPr="00E60BBB">
        <w:rPr>
          <w:sz w:val="20"/>
          <w:szCs w:val="20"/>
        </w:rPr>
        <w:t>*</w:t>
      </w:r>
      <w:r>
        <w:rPr>
          <w:sz w:val="20"/>
          <w:szCs w:val="20"/>
        </w:rPr>
        <w:t xml:space="preserve"> -właściwe zaznaczyć  X</w:t>
      </w:r>
    </w:p>
    <w:p w:rsidR="00E60BBB" w:rsidRPr="00E60BBB" w:rsidRDefault="00E60BBB" w:rsidP="00E60BBB">
      <w:pPr>
        <w:rPr>
          <w:sz w:val="20"/>
          <w:szCs w:val="20"/>
        </w:rPr>
      </w:pPr>
      <w:r>
        <w:rPr>
          <w:sz w:val="20"/>
          <w:szCs w:val="20"/>
        </w:rPr>
        <w:t xml:space="preserve">** - potwierdzenie odbioru przesyłek wraz z dokumentami nadawczymi. </w:t>
      </w:r>
    </w:p>
    <w:sectPr w:rsidR="00E60BBB" w:rsidRPr="00E60BB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9A584B"/>
    <w:multiLevelType w:val="hybridMultilevel"/>
    <w:tmpl w:val="C194C78C"/>
    <w:lvl w:ilvl="0" w:tplc="56B60B5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ED397C"/>
    <w:multiLevelType w:val="hybridMultilevel"/>
    <w:tmpl w:val="E7BEE1FA"/>
    <w:lvl w:ilvl="0" w:tplc="4EF6C23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66167DE"/>
    <w:multiLevelType w:val="hybridMultilevel"/>
    <w:tmpl w:val="3A60FCE0"/>
    <w:lvl w:ilvl="0" w:tplc="F790F94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23E29"/>
    <w:rsid w:val="00023E29"/>
    <w:rsid w:val="00023EA8"/>
    <w:rsid w:val="001001CE"/>
    <w:rsid w:val="00154D5D"/>
    <w:rsid w:val="002649B2"/>
    <w:rsid w:val="00334B2A"/>
    <w:rsid w:val="00356A42"/>
    <w:rsid w:val="004A149A"/>
    <w:rsid w:val="004A642E"/>
    <w:rsid w:val="00576DC5"/>
    <w:rsid w:val="00725392"/>
    <w:rsid w:val="00D012F4"/>
    <w:rsid w:val="00E60BBB"/>
    <w:rsid w:val="00E911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4EE263B-EE2C-4AAA-B8F6-F2F2FACD5C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54D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E60BB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7248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40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218</Words>
  <Characters>1308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KOLASIŃSKA</dc:creator>
  <cp:keywords/>
  <dc:description/>
  <cp:lastModifiedBy>KLAUDIA KAPUSTA</cp:lastModifiedBy>
  <cp:revision>14</cp:revision>
  <dcterms:created xsi:type="dcterms:W3CDTF">2015-03-09T09:53:00Z</dcterms:created>
  <dcterms:modified xsi:type="dcterms:W3CDTF">2022-10-11T09:39:00Z</dcterms:modified>
</cp:coreProperties>
</file>