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C02CA7A" w:rsidR="003A2237" w:rsidRPr="003A2237" w:rsidRDefault="003A2237" w:rsidP="00C83685">
      <w:pPr>
        <w:ind w:left="928" w:right="-285" w:firstLine="0"/>
        <w:jc w:val="right"/>
      </w:pPr>
      <w:r>
        <w:t>Załącznik nr 1A do S</w:t>
      </w:r>
      <w:r w:rsidRPr="003A2237">
        <w:t xml:space="preserve">WZ </w:t>
      </w:r>
      <w:r w:rsidR="00EC6020">
        <w:t xml:space="preserve">nr </w:t>
      </w:r>
      <w:r w:rsidR="00EC6020" w:rsidRPr="00EC6020">
        <w:t>DZP.382.1.5.2024</w:t>
      </w:r>
    </w:p>
    <w:p w14:paraId="5E67B1C2" w14:textId="77777777" w:rsidR="003A2237" w:rsidRPr="003A2237" w:rsidRDefault="003A2237" w:rsidP="00C83685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C8368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C8368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C8368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C8368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C8368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C8368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C8368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C8368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C8368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C8368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C8368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C8368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C8368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C8368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C8368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C8368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C8368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C8368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C8368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C83685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C83685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7ADFD9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A6F61A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13E376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C83685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C8368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C8368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C8368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C8368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C8368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C8368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C8368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C83685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C83685"/>
    <w:p w14:paraId="74ACD2CB" w14:textId="46AC5122" w:rsidR="00EB16BF" w:rsidRDefault="00EB0A45" w:rsidP="00C83685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EC6020" w:rsidRPr="00EC6020">
        <w:rPr>
          <w:b/>
        </w:rPr>
        <w:t>DZP.382.1.5.2024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6E4C8F18" w:rsidR="003A2237" w:rsidRPr="00EB16BF" w:rsidRDefault="00486A7A" w:rsidP="00C83685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 xml:space="preserve">Dostawa </w:t>
      </w:r>
      <w:r w:rsidR="00306209" w:rsidRPr="00306209">
        <w:rPr>
          <w:b/>
          <w:bCs/>
          <w:sz w:val="22"/>
        </w:rPr>
        <w:t>system</w:t>
      </w:r>
      <w:r w:rsidR="00EC6020">
        <w:rPr>
          <w:b/>
          <w:bCs/>
          <w:sz w:val="22"/>
        </w:rPr>
        <w:t>u</w:t>
      </w:r>
      <w:r w:rsidR="00306209" w:rsidRPr="00306209">
        <w:rPr>
          <w:b/>
          <w:bCs/>
          <w:sz w:val="22"/>
        </w:rPr>
        <w:t xml:space="preserve"> informacji prawnej</w:t>
      </w:r>
    </w:p>
    <w:p w14:paraId="7F212E6E" w14:textId="2A86CF89" w:rsidR="00D94665" w:rsidRDefault="003A2237" w:rsidP="00C83685">
      <w:pPr>
        <w:spacing w:before="240"/>
        <w:ind w:left="426" w:hanging="426"/>
      </w:pPr>
      <w:r w:rsidRPr="003A2237">
        <w:t>składamy następującą ofertę:</w:t>
      </w:r>
    </w:p>
    <w:p w14:paraId="15B5ABEA" w14:textId="3A473F88" w:rsidR="00D94665" w:rsidRDefault="00D94665" w:rsidP="00C83685">
      <w:pPr>
        <w:ind w:left="0" w:firstLine="0"/>
        <w:rPr>
          <w:b/>
        </w:rPr>
      </w:pPr>
    </w:p>
    <w:p w14:paraId="41FE69E8" w14:textId="77777777" w:rsidR="00FE5956" w:rsidRDefault="00FE5956" w:rsidP="00C83685">
      <w:r>
        <w:br w:type="page"/>
      </w:r>
    </w:p>
    <w:p w14:paraId="55659115" w14:textId="77777777" w:rsidR="006A66C0" w:rsidRPr="003A2237" w:rsidRDefault="006A66C0" w:rsidP="006A66C0">
      <w:pPr>
        <w:numPr>
          <w:ilvl w:val="0"/>
          <w:numId w:val="42"/>
        </w:numPr>
        <w:spacing w:after="360"/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6A66C0" w:rsidRPr="003A2237" w14:paraId="0D18D657" w14:textId="77777777" w:rsidTr="00AC4049">
        <w:tc>
          <w:tcPr>
            <w:tcW w:w="4111" w:type="dxa"/>
            <w:shd w:val="clear" w:color="auto" w:fill="auto"/>
          </w:tcPr>
          <w:p w14:paraId="347BAA5F" w14:textId="77777777" w:rsidR="006A66C0" w:rsidRPr="008771E4" w:rsidRDefault="006A66C0" w:rsidP="00AC4049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0743CCE4" w14:textId="77777777" w:rsidR="006A66C0" w:rsidRPr="008771E4" w:rsidRDefault="006A66C0" w:rsidP="00AC4049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F17FA27" w14:textId="77777777" w:rsidR="006A66C0" w:rsidRPr="008771E4" w:rsidRDefault="006A66C0" w:rsidP="00AC4049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5E49444" w14:textId="77777777" w:rsidR="006A66C0" w:rsidRPr="008771E4" w:rsidRDefault="006A66C0" w:rsidP="00AC4049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6A66C0" w:rsidRPr="003A2237" w14:paraId="4C066DF5" w14:textId="77777777" w:rsidTr="00AC4049">
        <w:trPr>
          <w:trHeight w:val="1086"/>
        </w:trPr>
        <w:tc>
          <w:tcPr>
            <w:tcW w:w="4111" w:type="dxa"/>
            <w:shd w:val="clear" w:color="auto" w:fill="auto"/>
          </w:tcPr>
          <w:p w14:paraId="0CE36EB9" w14:textId="77777777" w:rsidR="006A66C0" w:rsidRPr="008771E4" w:rsidRDefault="006A66C0" w:rsidP="00AC4049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0C1B5BA5" w14:textId="77777777" w:rsidR="006A66C0" w:rsidRPr="008771E4" w:rsidRDefault="006A66C0" w:rsidP="00AC4049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0977168" w14:textId="77777777" w:rsidR="006A66C0" w:rsidRPr="008771E4" w:rsidRDefault="006A66C0" w:rsidP="00AC4049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CE6598E" w14:textId="77777777" w:rsidR="006A66C0" w:rsidRPr="008771E4" w:rsidRDefault="006A66C0" w:rsidP="00AC4049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6A66C0" w:rsidRPr="003A2237" w14:paraId="34421B7D" w14:textId="77777777" w:rsidTr="00AC4049">
        <w:trPr>
          <w:trHeight w:val="906"/>
        </w:trPr>
        <w:tc>
          <w:tcPr>
            <w:tcW w:w="4111" w:type="dxa"/>
            <w:shd w:val="clear" w:color="auto" w:fill="auto"/>
          </w:tcPr>
          <w:p w14:paraId="2DB533E2" w14:textId="77777777" w:rsidR="006A66C0" w:rsidRPr="008771E4" w:rsidRDefault="006A66C0" w:rsidP="00AC4049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1B9443D0" w14:textId="77777777" w:rsidR="006A66C0" w:rsidRPr="008771E4" w:rsidRDefault="006A66C0" w:rsidP="00AC4049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1FA4CD2" w14:textId="77777777" w:rsidR="006A66C0" w:rsidRPr="008771E4" w:rsidRDefault="006A66C0" w:rsidP="00AC4049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A61C7FE" w14:textId="77777777" w:rsidR="006A66C0" w:rsidRPr="00D006E3" w:rsidRDefault="006A66C0" w:rsidP="00AC4049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6725576F" w14:textId="77777777" w:rsidR="006A66C0" w:rsidRPr="003A2237" w:rsidRDefault="006A66C0" w:rsidP="006A66C0"/>
    <w:p w14:paraId="1E98330A" w14:textId="2FAF8194" w:rsidR="006A66C0" w:rsidRPr="008771E4" w:rsidRDefault="006A66C0" w:rsidP="006A66C0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</w:t>
      </w:r>
      <w:r w:rsidR="00EC6020">
        <w:rPr>
          <w:iCs/>
          <w:sz w:val="18"/>
          <w:szCs w:val="18"/>
        </w:rPr>
        <w:t>23</w:t>
      </w:r>
      <w:r>
        <w:rPr>
          <w:iCs/>
          <w:sz w:val="18"/>
          <w:szCs w:val="18"/>
        </w:rPr>
        <w:t xml:space="preserve"> poz. 1</w:t>
      </w:r>
      <w:r w:rsidR="00EC6020">
        <w:rPr>
          <w:iCs/>
          <w:sz w:val="18"/>
          <w:szCs w:val="18"/>
        </w:rPr>
        <w:t>6</w:t>
      </w:r>
      <w:r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4FEAC7D2" w14:textId="77777777" w:rsidR="006A66C0" w:rsidRDefault="006A66C0" w:rsidP="006A66C0">
      <w:pPr>
        <w:pStyle w:val="Nagwek2"/>
        <w:keepNext w:val="0"/>
        <w:numPr>
          <w:ilvl w:val="0"/>
          <w:numId w:val="42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Pr="00683687">
        <w:t xml:space="preserve"> </w:t>
      </w:r>
      <w:r>
        <w:t xml:space="preserve"> </w:t>
      </w:r>
    </w:p>
    <w:tbl>
      <w:tblPr>
        <w:tblW w:w="474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1701"/>
        <w:gridCol w:w="1558"/>
        <w:gridCol w:w="1701"/>
      </w:tblGrid>
      <w:tr w:rsidR="006A66C0" w:rsidRPr="004D33B4" w14:paraId="2E1C1EEE" w14:textId="77777777" w:rsidTr="00AC4049">
        <w:trPr>
          <w:trHeight w:val="635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009E2C" w14:textId="77777777" w:rsidR="006A66C0" w:rsidRPr="004D33B4" w:rsidRDefault="006A66C0" w:rsidP="00AC4049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Okres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C10ADA" w14:textId="77777777" w:rsidR="006A66C0" w:rsidRDefault="006A66C0" w:rsidP="00AC4049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netto</w:t>
            </w:r>
          </w:p>
          <w:p w14:paraId="57CA1341" w14:textId="77777777" w:rsidR="006A66C0" w:rsidRPr="004D33B4" w:rsidRDefault="006A66C0" w:rsidP="00AC4049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zł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517814" w14:textId="77777777" w:rsidR="006A66C0" w:rsidRDefault="006A66C0" w:rsidP="00AC4049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Stawka VAT </w:t>
            </w:r>
          </w:p>
          <w:p w14:paraId="1678A4CF" w14:textId="77777777" w:rsidR="006A66C0" w:rsidRPr="004D33B4" w:rsidRDefault="006A66C0" w:rsidP="00AC4049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575152" w14:textId="77777777" w:rsidR="006A66C0" w:rsidRDefault="006A66C0" w:rsidP="00AC4049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brutto</w:t>
            </w:r>
          </w:p>
          <w:p w14:paraId="09D79281" w14:textId="77777777" w:rsidR="006A66C0" w:rsidRPr="004D33B4" w:rsidRDefault="006A66C0" w:rsidP="00AC4049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zł</w:t>
            </w:r>
          </w:p>
        </w:tc>
      </w:tr>
      <w:tr w:rsidR="006A66C0" w:rsidRPr="004D33B4" w14:paraId="3C0EBBD5" w14:textId="77777777" w:rsidTr="00AC4049">
        <w:trPr>
          <w:trHeight w:val="567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4F8E" w14:textId="77777777" w:rsidR="006A66C0" w:rsidRPr="00306209" w:rsidRDefault="006A66C0" w:rsidP="00AC4049">
            <w:pPr>
              <w:ind w:left="0" w:firstLine="0"/>
              <w:jc w:val="left"/>
              <w:rPr>
                <w:sz w:val="18"/>
                <w:szCs w:val="18"/>
              </w:rPr>
            </w:pPr>
            <w:r w:rsidRPr="00306209">
              <w:rPr>
                <w:rFonts w:eastAsia="Calibri"/>
              </w:rPr>
              <w:t>pierwsze 12 miesięcy obowiązywania licencji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ABD1" w14:textId="77777777" w:rsidR="006A66C0" w:rsidRPr="004D33B4" w:rsidRDefault="006A66C0" w:rsidP="00AC4049">
            <w:pPr>
              <w:ind w:left="567" w:hanging="567"/>
              <w:rPr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315E" w14:textId="77777777" w:rsidR="006A66C0" w:rsidRPr="004D33B4" w:rsidRDefault="006A66C0" w:rsidP="00AC4049">
            <w:pPr>
              <w:ind w:left="567" w:hanging="567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9EB8" w14:textId="77777777" w:rsidR="006A66C0" w:rsidRPr="004D33B4" w:rsidRDefault="006A66C0" w:rsidP="00AC4049">
            <w:pPr>
              <w:ind w:left="31" w:firstLine="0"/>
              <w:jc w:val="center"/>
              <w:rPr>
                <w:sz w:val="18"/>
                <w:szCs w:val="18"/>
              </w:rPr>
            </w:pPr>
          </w:p>
        </w:tc>
      </w:tr>
      <w:tr w:rsidR="006A66C0" w:rsidRPr="004D33B4" w14:paraId="39E9CE8D" w14:textId="77777777" w:rsidTr="00AC4049">
        <w:trPr>
          <w:trHeight w:val="567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89CB1" w14:textId="77777777" w:rsidR="006A66C0" w:rsidRPr="00306209" w:rsidRDefault="006A66C0" w:rsidP="00AC4049">
            <w:pPr>
              <w:ind w:left="0" w:firstLine="0"/>
              <w:jc w:val="left"/>
              <w:rPr>
                <w:rFonts w:eastAsia="Calibri"/>
              </w:rPr>
            </w:pPr>
            <w:r w:rsidRPr="00306209">
              <w:rPr>
                <w:rFonts w:eastAsia="Calibri"/>
              </w:rPr>
              <w:t>drugie 12 miesięcy obowiązywania licencji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002A0" w14:textId="77777777" w:rsidR="006A66C0" w:rsidRDefault="006A66C0" w:rsidP="00AC4049">
            <w:pPr>
              <w:ind w:left="567" w:hanging="567"/>
              <w:rPr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832E" w14:textId="77777777" w:rsidR="006A66C0" w:rsidRDefault="006A66C0" w:rsidP="00AC4049">
            <w:pPr>
              <w:ind w:left="567" w:hanging="567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2106" w14:textId="77777777" w:rsidR="006A66C0" w:rsidRDefault="006A66C0" w:rsidP="00AC4049">
            <w:pPr>
              <w:ind w:left="31" w:firstLine="0"/>
              <w:jc w:val="center"/>
              <w:rPr>
                <w:sz w:val="18"/>
                <w:szCs w:val="18"/>
              </w:rPr>
            </w:pPr>
          </w:p>
        </w:tc>
      </w:tr>
      <w:tr w:rsidR="006A66C0" w:rsidRPr="004D33B4" w14:paraId="0D6EC6BE" w14:textId="77777777" w:rsidTr="00AC4049">
        <w:trPr>
          <w:trHeight w:val="567"/>
        </w:trPr>
        <w:tc>
          <w:tcPr>
            <w:tcW w:w="23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9A5DC3A" w14:textId="77777777" w:rsidR="006A66C0" w:rsidRPr="00C54084" w:rsidRDefault="006A66C0" w:rsidP="00AC4049">
            <w:pPr>
              <w:ind w:left="0" w:firstLine="0"/>
              <w:jc w:val="right"/>
              <w:rPr>
                <w:rFonts w:eastAsia="Calibri"/>
                <w:b/>
                <w:szCs w:val="20"/>
              </w:rPr>
            </w:pPr>
            <w:r w:rsidRPr="00C54084">
              <w:rPr>
                <w:szCs w:val="20"/>
              </w:rPr>
              <w:t>Łączna wartość netto: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7137" w14:textId="77777777" w:rsidR="006A66C0" w:rsidRDefault="006A66C0" w:rsidP="00AC4049">
            <w:pPr>
              <w:ind w:left="567" w:hanging="567"/>
              <w:rPr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E4A2426" w14:textId="77777777" w:rsidR="006A66C0" w:rsidRDefault="006A66C0" w:rsidP="00AC4049">
            <w:pPr>
              <w:ind w:left="567" w:hanging="567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597F21" w14:textId="77777777" w:rsidR="006A66C0" w:rsidRDefault="006A66C0" w:rsidP="00AC4049">
            <w:pPr>
              <w:ind w:left="31" w:firstLine="0"/>
              <w:jc w:val="center"/>
              <w:rPr>
                <w:sz w:val="18"/>
                <w:szCs w:val="18"/>
              </w:rPr>
            </w:pPr>
          </w:p>
        </w:tc>
      </w:tr>
    </w:tbl>
    <w:p w14:paraId="6DCB31E0" w14:textId="77777777" w:rsidR="006A66C0" w:rsidRDefault="006A66C0" w:rsidP="006A66C0">
      <w:pPr>
        <w:rPr>
          <w:rFonts w:eastAsia="Times New Roman" w:cs="Times New Roman"/>
          <w:bCs/>
          <w:noProof/>
          <w:szCs w:val="26"/>
          <w:lang w:eastAsia="x-none"/>
        </w:rPr>
      </w:pPr>
    </w:p>
    <w:p w14:paraId="274549D3" w14:textId="77777777" w:rsidR="006A66C0" w:rsidRPr="00306209" w:rsidRDefault="006A66C0" w:rsidP="006A66C0">
      <w:pPr>
        <w:pStyle w:val="Nagwek2"/>
        <w:keepNext w:val="0"/>
        <w:numPr>
          <w:ilvl w:val="0"/>
          <w:numId w:val="42"/>
        </w:numPr>
        <w:spacing w:before="0" w:after="0" w:line="360" w:lineRule="auto"/>
        <w:ind w:left="284" w:hanging="284"/>
        <w:rPr>
          <w:szCs w:val="20"/>
        </w:rPr>
      </w:pPr>
      <w:r>
        <w:rPr>
          <w:szCs w:val="20"/>
        </w:rPr>
        <w:t>O</w:t>
      </w:r>
      <w:r w:rsidRPr="00306209">
        <w:rPr>
          <w:szCs w:val="20"/>
        </w:rPr>
        <w:t>ferujemy dostawę następującego s</w:t>
      </w:r>
      <w:bookmarkStart w:id="0" w:name="_GoBack"/>
      <w:bookmarkEnd w:id="0"/>
      <w:r w:rsidRPr="00306209">
        <w:rPr>
          <w:szCs w:val="20"/>
        </w:rPr>
        <w:t>ystemu informacji prawnej (nazwa, wersja Systemu):</w:t>
      </w:r>
    </w:p>
    <w:p w14:paraId="282DE96A" w14:textId="77777777" w:rsidR="006A66C0" w:rsidRDefault="006A66C0" w:rsidP="006A66C0">
      <w:pPr>
        <w:ind w:left="284" w:firstLine="0"/>
        <w:contextualSpacing/>
        <w:rPr>
          <w:rFonts w:ascii="Arial" w:hAnsi="Arial" w:cs="Arial"/>
          <w:sz w:val="18"/>
          <w:szCs w:val="18"/>
        </w:rPr>
      </w:pPr>
      <w:r w:rsidRPr="0073727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……………………………………………………………………………………………………………………..…………………</w:t>
      </w:r>
    </w:p>
    <w:p w14:paraId="04603F1C" w14:textId="77777777" w:rsidR="006A66C0" w:rsidRPr="0071404C" w:rsidRDefault="006A66C0" w:rsidP="006A66C0">
      <w:pPr>
        <w:pStyle w:val="Nagwek2"/>
        <w:keepNext w:val="0"/>
        <w:numPr>
          <w:ilvl w:val="0"/>
          <w:numId w:val="42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7B61C01A" w14:textId="38C09354" w:rsidR="006A66C0" w:rsidRPr="0071404C" w:rsidRDefault="006A66C0" w:rsidP="006A66C0">
      <w:pPr>
        <w:pStyle w:val="Akapitzlist"/>
        <w:numPr>
          <w:ilvl w:val="0"/>
          <w:numId w:val="43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>
        <w:rPr>
          <w:rFonts w:cs="Arial"/>
          <w:szCs w:val="20"/>
        </w:rPr>
        <w:t xml:space="preserve"> </w:t>
      </w:r>
      <w:r w:rsidRPr="00306209">
        <w:rPr>
          <w:rFonts w:cs="Arial"/>
          <w:szCs w:val="20"/>
        </w:rPr>
        <w:t>realizować będziemy</w:t>
      </w:r>
      <w:r w:rsidRPr="00306209">
        <w:rPr>
          <w:rFonts w:cs="Arial"/>
          <w:b/>
          <w:szCs w:val="20"/>
        </w:rPr>
        <w:t xml:space="preserve"> w okresie 24 miesięcy od daty uruchomienia oferowanego </w:t>
      </w:r>
      <w:r>
        <w:rPr>
          <w:rFonts w:cs="Arial"/>
          <w:b/>
          <w:szCs w:val="20"/>
        </w:rPr>
        <w:t>Systemu</w:t>
      </w:r>
      <w:r w:rsidRPr="00306209">
        <w:rPr>
          <w:rFonts w:cs="Arial"/>
          <w:szCs w:val="20"/>
        </w:rPr>
        <w:t xml:space="preserve">. Zobowiązujemy się do uruchomienia oferowanego systemu informacji prawnej </w:t>
      </w:r>
      <w:r w:rsidR="000D18A5" w:rsidRPr="000D18A5">
        <w:t>w dniu zawarcia umowy, jednak nie wcześniej niż 24.03.2024 r.</w:t>
      </w:r>
    </w:p>
    <w:p w14:paraId="7013A8B8" w14:textId="77777777" w:rsidR="006A66C0" w:rsidRPr="00306209" w:rsidRDefault="006A66C0" w:rsidP="006A66C0">
      <w:pPr>
        <w:pStyle w:val="Akapitzlist"/>
        <w:numPr>
          <w:ilvl w:val="0"/>
          <w:numId w:val="43"/>
        </w:numPr>
        <w:ind w:left="567" w:hanging="283"/>
        <w:rPr>
          <w:rFonts w:cs="Arial"/>
          <w:szCs w:val="20"/>
        </w:rPr>
      </w:pPr>
      <w:r w:rsidRPr="00306209">
        <w:rPr>
          <w:rFonts w:cs="Arial"/>
          <w:szCs w:val="20"/>
        </w:rPr>
        <w:t xml:space="preserve">w trakcie trwania licencji przeprowadzimy </w:t>
      </w:r>
      <w:r w:rsidRPr="000D18A5">
        <w:rPr>
          <w:rFonts w:cs="Arial"/>
          <w:szCs w:val="20"/>
        </w:rPr>
        <w:t xml:space="preserve">…………….. szkolenie/szkoleń   </w:t>
      </w:r>
      <w:r w:rsidRPr="00306209">
        <w:rPr>
          <w:rFonts w:cs="Arial"/>
          <w:szCs w:val="20"/>
        </w:rPr>
        <w:t xml:space="preserve">(instruktaży w zakresie wykorzystania Systemu do wyszukiwania informacji prawnych dla minimum 25 użytkowników), słownie liczba szkoleń: </w:t>
      </w:r>
      <w:r>
        <w:rPr>
          <w:rFonts w:cs="Arial"/>
          <w:szCs w:val="20"/>
        </w:rPr>
        <w:t xml:space="preserve"> </w:t>
      </w:r>
      <w:r w:rsidRPr="00306209">
        <w:rPr>
          <w:rFonts w:cs="Arial"/>
          <w:szCs w:val="20"/>
        </w:rPr>
        <w:t>……………………………………………………………………………………………………………………………………...</w:t>
      </w:r>
    </w:p>
    <w:p w14:paraId="3D3C7DAD" w14:textId="77777777" w:rsidR="006A66C0" w:rsidRPr="00C83685" w:rsidRDefault="006A66C0" w:rsidP="006A66C0">
      <w:pPr>
        <w:pStyle w:val="Akapitzlist"/>
        <w:numPr>
          <w:ilvl w:val="0"/>
          <w:numId w:val="43"/>
        </w:numPr>
        <w:ind w:left="567" w:hanging="283"/>
        <w:rPr>
          <w:rFonts w:cs="Arial"/>
          <w:szCs w:val="20"/>
        </w:rPr>
      </w:pPr>
      <w:r w:rsidRPr="00C83685">
        <w:rPr>
          <w:rFonts w:cs="Arial"/>
          <w:szCs w:val="20"/>
        </w:rPr>
        <w:t xml:space="preserve">oferujemy </w:t>
      </w:r>
      <w:r w:rsidRPr="00C54084">
        <w:rPr>
          <w:rFonts w:cs="Arial"/>
          <w:szCs w:val="20"/>
        </w:rPr>
        <w:t xml:space="preserve">czas usuwania wad, błędów i usterek w funkcjonowaniu systemu: najpóźniej w ciągu ……………………………… dni/dnia roboczych/roboczego, </w:t>
      </w:r>
      <w:r w:rsidRPr="00C54084">
        <w:rPr>
          <w:rFonts w:cs="Arial"/>
          <w:i/>
          <w:szCs w:val="20"/>
        </w:rPr>
        <w:t>słownie dni: ………………………………………….…….</w:t>
      </w:r>
      <w:r w:rsidRPr="00C83685">
        <w:rPr>
          <w:rFonts w:cs="Arial"/>
          <w:szCs w:val="20"/>
        </w:rPr>
        <w:t>:</w:t>
      </w:r>
    </w:p>
    <w:p w14:paraId="54AE1FCD" w14:textId="77777777" w:rsidR="006A66C0" w:rsidRDefault="006A66C0" w:rsidP="006A66C0">
      <w:pPr>
        <w:pStyle w:val="Akapitzlist"/>
        <w:numPr>
          <w:ilvl w:val="0"/>
          <w:numId w:val="43"/>
        </w:numPr>
        <w:ind w:left="567" w:hanging="283"/>
        <w:rPr>
          <w:rFonts w:cs="Arial"/>
          <w:szCs w:val="20"/>
        </w:rPr>
      </w:pPr>
      <w:r w:rsidRPr="00C83685">
        <w:rPr>
          <w:rFonts w:cs="Arial"/>
          <w:szCs w:val="20"/>
        </w:rPr>
        <w:lastRenderedPageBreak/>
        <w:t xml:space="preserve">udzielamy 24-miesięcznej gwarancji na poprawne działanie oferowanego </w:t>
      </w:r>
      <w:r>
        <w:rPr>
          <w:rFonts w:cs="Arial"/>
          <w:szCs w:val="20"/>
        </w:rPr>
        <w:t>S</w:t>
      </w:r>
      <w:r w:rsidRPr="00C83685">
        <w:rPr>
          <w:rFonts w:cs="Arial"/>
          <w:szCs w:val="20"/>
        </w:rPr>
        <w:t xml:space="preserve">ystemu informacji prawnej </w:t>
      </w:r>
    </w:p>
    <w:p w14:paraId="3706E007" w14:textId="77777777" w:rsidR="006A66C0" w:rsidRPr="00C54084" w:rsidRDefault="006A66C0" w:rsidP="006A66C0">
      <w:pPr>
        <w:pStyle w:val="Akapitzlist"/>
        <w:numPr>
          <w:ilvl w:val="0"/>
          <w:numId w:val="43"/>
        </w:numPr>
        <w:ind w:left="567" w:hanging="283"/>
        <w:rPr>
          <w:rFonts w:cs="Arial"/>
          <w:szCs w:val="20"/>
        </w:rPr>
      </w:pPr>
      <w:r w:rsidRPr="00C54084">
        <w:rPr>
          <w:rFonts w:cs="Arial"/>
          <w:szCs w:val="20"/>
        </w:rPr>
        <w:t>umożliwiamy przyjmowanie zgłoszeń awarii, błędów, usterek Systemu pod adresem e-mail: …………………….</w:t>
      </w:r>
    </w:p>
    <w:p w14:paraId="65B33F0D" w14:textId="77777777" w:rsidR="006A66C0" w:rsidRPr="00C54084" w:rsidRDefault="006A66C0" w:rsidP="006A66C0">
      <w:pPr>
        <w:pStyle w:val="Akapitzlist"/>
        <w:numPr>
          <w:ilvl w:val="0"/>
          <w:numId w:val="43"/>
        </w:numPr>
        <w:ind w:left="567" w:hanging="283"/>
        <w:rPr>
          <w:rFonts w:cs="Arial"/>
          <w:i/>
          <w:szCs w:val="20"/>
        </w:rPr>
      </w:pPr>
      <w:r w:rsidRPr="00C83685">
        <w:rPr>
          <w:rFonts w:cs="Arial"/>
          <w:szCs w:val="20"/>
        </w:rPr>
        <w:t xml:space="preserve">oferowany </w:t>
      </w:r>
      <w:r>
        <w:rPr>
          <w:rFonts w:cs="Arial"/>
          <w:szCs w:val="20"/>
        </w:rPr>
        <w:t>S</w:t>
      </w:r>
      <w:r w:rsidRPr="00C83685">
        <w:rPr>
          <w:rFonts w:cs="Arial"/>
          <w:szCs w:val="20"/>
        </w:rPr>
        <w:t>ystem informacji prawnej pochodzi z legalnego źródła, oraz że posiadamy prawo do udzielenia Zamawiającemu uprawnień do korzystania z systemu, bez naruszenia praw osób trzecich</w:t>
      </w:r>
      <w:r>
        <w:rPr>
          <w:rFonts w:cs="Arial"/>
          <w:szCs w:val="20"/>
        </w:rPr>
        <w:t>.</w:t>
      </w:r>
      <w:r w:rsidRPr="00C83685">
        <w:rPr>
          <w:rFonts w:cs="Arial"/>
          <w:szCs w:val="20"/>
        </w:rPr>
        <w:t xml:space="preserve"> </w:t>
      </w:r>
    </w:p>
    <w:p w14:paraId="2886B329" w14:textId="77777777" w:rsidR="006A66C0" w:rsidRDefault="006A66C0" w:rsidP="006A66C0">
      <w:pPr>
        <w:pStyle w:val="Nagwek2"/>
        <w:keepNext w:val="0"/>
        <w:numPr>
          <w:ilvl w:val="0"/>
          <w:numId w:val="42"/>
        </w:numPr>
        <w:spacing w:before="0"/>
        <w:ind w:left="284" w:hanging="284"/>
      </w:pPr>
      <w:r w:rsidRPr="00CE1120">
        <w:t>Akceptujemy warunki płatności podane we wzorze umowy.</w:t>
      </w:r>
    </w:p>
    <w:p w14:paraId="5293F2C7" w14:textId="77777777" w:rsidR="006A66C0" w:rsidRPr="00E6681D" w:rsidRDefault="006A66C0" w:rsidP="006A66C0">
      <w:pPr>
        <w:pStyle w:val="Nagwek2"/>
        <w:keepNext w:val="0"/>
        <w:numPr>
          <w:ilvl w:val="0"/>
          <w:numId w:val="42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>
        <w:t xml:space="preserve">a, w szczególności: </w:t>
      </w:r>
      <w:r w:rsidRPr="006309FF">
        <w:t>całkowite wynagrodzenie należne Wykonawcy z tytułu realizacji umowy w okresie jej obowiązywania, w tym z tytułu udzielenia licencji w niej określonych, jako usługi podstawowej, aktualizacji Systemu, przeprowadzenia instruktażu na zasadach wskazanych w umowie, a także pozostałych świadczeń określonych w umowie, mających charakter pomocniczy względem tej usługi podstawowej</w:t>
      </w:r>
      <w:r w:rsidRPr="004F2357">
        <w:t>. Cena powinna również uwzględniać podatki, opłaty i  inne należności płatne przez wykonawcę (w tym koszt ewentualnego cła) oraz wszelkie elementy ryzyka związane z realizacją zamówienia</w:t>
      </w:r>
      <w:r w:rsidRPr="001C488C">
        <w:t>.</w:t>
      </w:r>
    </w:p>
    <w:p w14:paraId="10D58FB1" w14:textId="77777777" w:rsidR="006A66C0" w:rsidRPr="0005054D" w:rsidRDefault="006A66C0" w:rsidP="006A66C0">
      <w:pPr>
        <w:pStyle w:val="Nagwek2"/>
        <w:keepNext w:val="0"/>
        <w:numPr>
          <w:ilvl w:val="0"/>
          <w:numId w:val="42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"/>
      </w:r>
      <w:r w:rsidRPr="002F44FC">
        <w:rPr>
          <w:sz w:val="18"/>
          <w:szCs w:val="18"/>
        </w:rPr>
        <w:t>:</w:t>
      </w:r>
    </w:p>
    <w:p w14:paraId="6BF63325" w14:textId="77777777" w:rsidR="006A66C0" w:rsidRDefault="006A66C0" w:rsidP="006A66C0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5F14F4F8" w14:textId="77777777" w:rsidR="006A66C0" w:rsidRDefault="006A66C0" w:rsidP="006A66C0">
      <w:pPr>
        <w:pStyle w:val="Nagwek2"/>
        <w:keepNext w:val="0"/>
        <w:numPr>
          <w:ilvl w:val="0"/>
          <w:numId w:val="42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"/>
      </w:r>
      <w:r>
        <w:t>:</w:t>
      </w:r>
    </w:p>
    <w:p w14:paraId="4206C8E7" w14:textId="77777777" w:rsidR="006A66C0" w:rsidRDefault="006A66C0" w:rsidP="006A66C0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19561498" w14:textId="77777777" w:rsidR="006A66C0" w:rsidRPr="00112DCC" w:rsidRDefault="006A66C0" w:rsidP="006A66C0">
      <w:pPr>
        <w:pStyle w:val="Akapitzlist"/>
        <w:numPr>
          <w:ilvl w:val="0"/>
          <w:numId w:val="42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1660DA6C" w14:textId="77777777" w:rsidR="006A66C0" w:rsidRPr="003A2237" w:rsidRDefault="006A66C0" w:rsidP="006A66C0">
      <w:pPr>
        <w:pStyle w:val="Nagwek2"/>
        <w:keepNext w:val="0"/>
        <w:numPr>
          <w:ilvl w:val="0"/>
          <w:numId w:val="42"/>
        </w:numPr>
        <w:ind w:left="284" w:hanging="284"/>
      </w:pPr>
      <w:r w:rsidRPr="003A2237">
        <w:t>Osobą upoważnioną do kontaktów z Zamawiającym, w celu realizacji umowy jest:</w:t>
      </w:r>
    </w:p>
    <w:p w14:paraId="1CA8147D" w14:textId="77777777" w:rsidR="006A66C0" w:rsidRPr="003A2237" w:rsidRDefault="006A66C0" w:rsidP="006A66C0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726BC2D" w14:textId="77777777" w:rsidR="006A66C0" w:rsidRPr="003A2237" w:rsidRDefault="006A66C0" w:rsidP="006A66C0">
      <w:pPr>
        <w:pStyle w:val="Nagwek2"/>
        <w:keepNext w:val="0"/>
        <w:numPr>
          <w:ilvl w:val="0"/>
          <w:numId w:val="42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240DF01A" w14:textId="77777777" w:rsidR="006A66C0" w:rsidRPr="003A2237" w:rsidRDefault="006A66C0" w:rsidP="006A66C0">
      <w:pPr>
        <w:pStyle w:val="Nagwek2"/>
        <w:keepNext w:val="0"/>
        <w:numPr>
          <w:ilvl w:val="0"/>
          <w:numId w:val="42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5C0E2B2" w14:textId="77777777" w:rsidR="006A66C0" w:rsidRPr="003A2237" w:rsidRDefault="006A66C0" w:rsidP="006A66C0">
      <w:pPr>
        <w:numPr>
          <w:ilvl w:val="0"/>
          <w:numId w:val="42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13C5AAEC" w14:textId="77777777" w:rsidR="006A66C0" w:rsidRDefault="006A66C0" w:rsidP="006A66C0">
      <w:pPr>
        <w:pStyle w:val="Nagwek2"/>
        <w:keepNext w:val="0"/>
        <w:numPr>
          <w:ilvl w:val="0"/>
          <w:numId w:val="42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</w:t>
      </w:r>
      <w:r w:rsidRPr="00E054BA">
        <w:lastRenderedPageBreak/>
        <w:t>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213AD490" w14:textId="77777777" w:rsidR="006A66C0" w:rsidRPr="00BD20FB" w:rsidRDefault="006A66C0" w:rsidP="006A66C0">
      <w:pPr>
        <w:pStyle w:val="Nagwek2"/>
        <w:keepNext w:val="0"/>
        <w:numPr>
          <w:ilvl w:val="0"/>
          <w:numId w:val="42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3"/>
      </w:r>
      <w:r>
        <w:t>.</w:t>
      </w:r>
    </w:p>
    <w:p w14:paraId="68F94DF6" w14:textId="77777777" w:rsidR="006A66C0" w:rsidRPr="003A2237" w:rsidRDefault="006A66C0" w:rsidP="006A66C0">
      <w:pPr>
        <w:pStyle w:val="Nagwek2"/>
        <w:keepNext w:val="0"/>
        <w:numPr>
          <w:ilvl w:val="0"/>
          <w:numId w:val="42"/>
        </w:numPr>
        <w:ind w:left="284" w:hanging="284"/>
      </w:pPr>
      <w:r w:rsidRPr="003A2237">
        <w:t>Znając treść przepisu art. 297 §1 Kodeksu Karnego: </w:t>
      </w:r>
    </w:p>
    <w:p w14:paraId="3F30B24E" w14:textId="77777777" w:rsidR="006A66C0" w:rsidRDefault="006A66C0" w:rsidP="006A66C0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A352F4E" w14:textId="77777777" w:rsidR="006A66C0" w:rsidRPr="003A2237" w:rsidRDefault="006A66C0" w:rsidP="006A66C0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75649C6C" w14:textId="77777777" w:rsidR="006A66C0" w:rsidRPr="003A2237" w:rsidRDefault="006A66C0" w:rsidP="006A66C0">
      <w:pPr>
        <w:pStyle w:val="Nagwek2"/>
        <w:keepNext w:val="0"/>
        <w:numPr>
          <w:ilvl w:val="0"/>
          <w:numId w:val="42"/>
        </w:numPr>
        <w:spacing w:before="0" w:after="0"/>
        <w:ind w:left="284" w:hanging="284"/>
      </w:pPr>
      <w:r w:rsidRPr="003A2237">
        <w:t>Wraz z niniejszą ofertą składamy:</w:t>
      </w:r>
    </w:p>
    <w:p w14:paraId="2FD1DA50" w14:textId="77777777" w:rsidR="006A66C0" w:rsidRPr="003A2237" w:rsidRDefault="006A66C0" w:rsidP="006A66C0"/>
    <w:p w14:paraId="20B10B4D" w14:textId="77777777" w:rsidR="006A66C0" w:rsidRDefault="006A66C0" w:rsidP="006A66C0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430B5374" w14:textId="77777777" w:rsidR="006A66C0" w:rsidRPr="00671CA8" w:rsidRDefault="006A66C0" w:rsidP="006A66C0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248D51C0" w14:textId="77777777" w:rsidR="006A66C0" w:rsidRDefault="006A66C0" w:rsidP="006A66C0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>.</w:t>
      </w:r>
      <w:r>
        <w:t xml:space="preserve"> </w:t>
      </w:r>
    </w:p>
    <w:p w14:paraId="5C85E699" w14:textId="77777777" w:rsidR="006A66C0" w:rsidRDefault="006A66C0" w:rsidP="006A66C0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 xml:space="preserve">.  </w:t>
      </w:r>
      <w:r>
        <w:t xml:space="preserve"> </w:t>
      </w:r>
    </w:p>
    <w:p w14:paraId="6E3A6BBE" w14:textId="353106B5" w:rsidR="00D83FA3" w:rsidRDefault="00D83FA3" w:rsidP="006A66C0"/>
    <w:sectPr w:rsidR="00D83FA3" w:rsidSect="003F7100">
      <w:footerReference w:type="default" r:id="rId8"/>
      <w:headerReference w:type="first" r:id="rId9"/>
      <w:footerReference w:type="first" r:id="rId10"/>
      <w:pgSz w:w="11906" w:h="16838" w:code="9"/>
      <w:pgMar w:top="1393" w:right="1133" w:bottom="1560" w:left="1134" w:header="426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213BE" w14:textId="77777777" w:rsidR="001704AE" w:rsidRDefault="001704AE" w:rsidP="005D63CD">
      <w:pPr>
        <w:spacing w:line="240" w:lineRule="auto"/>
      </w:pPr>
      <w:r>
        <w:separator/>
      </w:r>
    </w:p>
  </w:endnote>
  <w:endnote w:type="continuationSeparator" w:id="0">
    <w:p w14:paraId="2591E00B" w14:textId="77777777" w:rsidR="001704AE" w:rsidRDefault="001704A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6D5BF" w14:textId="203C26FF" w:rsidR="00FE5956" w:rsidRPr="00F84EF3" w:rsidRDefault="00FE5956" w:rsidP="00FE595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5408" behindDoc="1" locked="0" layoutInCell="1" allowOverlap="1" wp14:anchorId="5FB4D533" wp14:editId="21344CED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7456" behindDoc="1" locked="0" layoutInCell="1" allowOverlap="1" wp14:anchorId="0DCA8755" wp14:editId="2DB67EBA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B82CA91" w14:textId="3EB0D6FC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328C184B" wp14:editId="6E77EF98">
              <wp:simplePos x="0" y="0"/>
              <wp:positionH relativeFrom="rightMargin">
                <wp:posOffset>313055</wp:posOffset>
              </wp:positionH>
              <wp:positionV relativeFrom="margin">
                <wp:posOffset>8787765</wp:posOffset>
              </wp:positionV>
              <wp:extent cx="342900" cy="304800"/>
              <wp:effectExtent l="0" t="0" r="0" b="0"/>
              <wp:wrapNone/>
              <wp:docPr id="11" name="Prostoką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259743" w14:textId="77777777" w:rsidR="00FE5956" w:rsidRPr="00554026" w:rsidRDefault="00FE5956" w:rsidP="00FE595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hanging="851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67A02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28C184B" id="Prostokąt 11" o:spid="_x0000_s1026" style="position:absolute;left:0;text-align:left;margin-left:24.65pt;margin-top:691.95pt;width:27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" o:allowincell="f" stroked="f">
              <v:textbox inset="0,,0">
                <w:txbxContent>
                  <w:p w14:paraId="26259743" w14:textId="77777777" w:rsidR="00FE5956" w:rsidRPr="00554026" w:rsidRDefault="00FE5956" w:rsidP="00FE5956">
                    <w:pPr>
                      <w:pBdr>
                        <w:top w:val="single" w:sz="4" w:space="1" w:color="D8D8D8" w:themeColor="background1" w:themeShade="D8"/>
                      </w:pBdr>
                      <w:ind w:hanging="851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667A02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03A1EFC6" w14:textId="5A892C6C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6784343" w14:textId="2FCFF863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7EB9545A" w14:textId="77777777" w:rsidR="00FE5956" w:rsidRDefault="00FE5956" w:rsidP="00FE5956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6E5FA02" w14:textId="77777777" w:rsidR="00FE5956" w:rsidRPr="00E7107F" w:rsidRDefault="000D18A5" w:rsidP="00FE595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FE5956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14736680" w14:textId="77777777" w:rsidR="00D83FA3" w:rsidRPr="00BD28E5" w:rsidRDefault="00D83FA3" w:rsidP="00BD28E5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BA7D3" w14:textId="77777777" w:rsidR="00FE5956" w:rsidRPr="00F84EF3" w:rsidRDefault="00FE5956" w:rsidP="00FE595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48EB5158" wp14:editId="069C756D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3B51874D" wp14:editId="41C0715C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EA24F7A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3CFBEAF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3D2FE5C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0EC9AED7" wp14:editId="6A452E77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DC58D" w14:textId="77777777" w:rsidR="00FE5956" w:rsidRPr="003A2237" w:rsidRDefault="00FE5956" w:rsidP="00FE595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667A02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C9AED7" id="Prostokąt 2" o:spid="_x0000_s1027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0CDC58D" w14:textId="77777777" w:rsidR="00FE5956" w:rsidRPr="003A2237" w:rsidRDefault="00FE5956" w:rsidP="00FE595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667A02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07517DF" w14:textId="77777777" w:rsidR="00FE5956" w:rsidRDefault="00FE5956" w:rsidP="00FE5956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72170A6" w14:textId="77777777" w:rsidR="00FE5956" w:rsidRPr="00E7107F" w:rsidRDefault="000D18A5" w:rsidP="00FE595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FE5956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A6BDBCC" w14:textId="77777777" w:rsidR="00D72122" w:rsidRDefault="00D72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008AD" w14:textId="77777777" w:rsidR="001704AE" w:rsidRDefault="001704AE" w:rsidP="005D63CD">
      <w:pPr>
        <w:spacing w:line="240" w:lineRule="auto"/>
      </w:pPr>
      <w:r>
        <w:separator/>
      </w:r>
    </w:p>
  </w:footnote>
  <w:footnote w:type="continuationSeparator" w:id="0">
    <w:p w14:paraId="18930D12" w14:textId="77777777" w:rsidR="001704AE" w:rsidRDefault="001704AE" w:rsidP="005D63CD">
      <w:pPr>
        <w:spacing w:line="240" w:lineRule="auto"/>
      </w:pPr>
      <w:r>
        <w:continuationSeparator/>
      </w:r>
    </w:p>
  </w:footnote>
  <w:footnote w:id="1">
    <w:p w14:paraId="17EC7019" w14:textId="77777777" w:rsidR="006A66C0" w:rsidRPr="00545056" w:rsidRDefault="006A66C0" w:rsidP="006A66C0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2">
    <w:p w14:paraId="649533DD" w14:textId="77777777" w:rsidR="006A66C0" w:rsidRPr="00545056" w:rsidRDefault="006A66C0" w:rsidP="006A66C0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3">
    <w:p w14:paraId="4AF39BBF" w14:textId="77777777" w:rsidR="006A66C0" w:rsidRPr="00E4497C" w:rsidRDefault="006A66C0" w:rsidP="006A66C0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23239" w14:textId="621CA48E" w:rsidR="00D72122" w:rsidRPr="00FE5956" w:rsidRDefault="00FE5956" w:rsidP="00FE59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7FE1C468" wp14:editId="1338CE68">
          <wp:simplePos x="0" y="0"/>
          <wp:positionH relativeFrom="page">
            <wp:posOffset>300990</wp:posOffset>
          </wp:positionH>
          <wp:positionV relativeFrom="page">
            <wp:posOffset>-43815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B7D0C"/>
    <w:multiLevelType w:val="hybridMultilevel"/>
    <w:tmpl w:val="EBE69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803279"/>
    <w:multiLevelType w:val="hybridMultilevel"/>
    <w:tmpl w:val="CC767928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54B8946A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9279B6"/>
    <w:multiLevelType w:val="hybridMultilevel"/>
    <w:tmpl w:val="E4368E58"/>
    <w:lvl w:ilvl="0" w:tplc="61A0A41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C37F2A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EC4EA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8" w15:restartNumberingAfterBreak="0">
    <w:nsid w:val="24835C91"/>
    <w:multiLevelType w:val="hybridMultilevel"/>
    <w:tmpl w:val="28D82C74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258008C">
      <w:start w:val="1"/>
      <w:numFmt w:val="lowerLetter"/>
      <w:lvlText w:val="%2.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1F7733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C07246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7" w15:restartNumberingAfterBreak="0">
    <w:nsid w:val="3CE6719B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E8402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E1B8B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0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9728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E75EB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4" w15:restartNumberingAfterBreak="0">
    <w:nsid w:val="59D62A49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AB51C8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52567"/>
    <w:multiLevelType w:val="hybridMultilevel"/>
    <w:tmpl w:val="34CA9AE4"/>
    <w:lvl w:ilvl="0" w:tplc="EB8E2E94">
      <w:start w:val="1"/>
      <w:numFmt w:val="bullet"/>
      <w:lvlText w:val=""/>
      <w:lvlJc w:val="left"/>
      <w:pPr>
        <w:ind w:left="7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7" w15:restartNumberingAfterBreak="0">
    <w:nsid w:val="5F744036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2FC1982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6FBA77EC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4C2783A"/>
    <w:multiLevelType w:val="hybridMultilevel"/>
    <w:tmpl w:val="4F468472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DF670D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32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5C13DF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807023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5"/>
  </w:num>
  <w:num w:numId="4">
    <w:abstractNumId w:val="22"/>
  </w:num>
  <w:num w:numId="5">
    <w:abstractNumId w:val="33"/>
  </w:num>
  <w:num w:numId="6">
    <w:abstractNumId w:val="15"/>
  </w:num>
  <w:num w:numId="7">
    <w:abstractNumId w:val="2"/>
  </w:num>
  <w:num w:numId="8">
    <w:abstractNumId w:val="0"/>
  </w:num>
  <w:num w:numId="9">
    <w:abstractNumId w:val="12"/>
    <w:lvlOverride w:ilvl="0">
      <w:startOverride w:val="15"/>
    </w:lvlOverride>
  </w:num>
  <w:num w:numId="10">
    <w:abstractNumId w:val="5"/>
    <w:lvlOverride w:ilvl="0">
      <w:startOverride w:val="1"/>
    </w:lvlOverride>
  </w:num>
  <w:num w:numId="11">
    <w:abstractNumId w:val="32"/>
  </w:num>
  <w:num w:numId="12">
    <w:abstractNumId w:val="14"/>
  </w:num>
  <w:num w:numId="13">
    <w:abstractNumId w:val="9"/>
  </w:num>
  <w:num w:numId="14">
    <w:abstractNumId w:val="11"/>
  </w:num>
  <w:num w:numId="15">
    <w:abstractNumId w:val="17"/>
  </w:num>
  <w:num w:numId="16">
    <w:abstractNumId w:val="3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26"/>
  </w:num>
  <w:num w:numId="20">
    <w:abstractNumId w:val="36"/>
  </w:num>
  <w:num w:numId="21">
    <w:abstractNumId w:val="10"/>
  </w:num>
  <w:num w:numId="22">
    <w:abstractNumId w:val="28"/>
  </w:num>
  <w:num w:numId="23">
    <w:abstractNumId w:val="31"/>
  </w:num>
  <w:num w:numId="24">
    <w:abstractNumId w:val="35"/>
  </w:num>
  <w:num w:numId="25">
    <w:abstractNumId w:val="24"/>
  </w:num>
  <w:num w:numId="26">
    <w:abstractNumId w:val="13"/>
  </w:num>
  <w:num w:numId="27">
    <w:abstractNumId w:val="19"/>
  </w:num>
  <w:num w:numId="28">
    <w:abstractNumId w:val="18"/>
  </w:num>
  <w:num w:numId="29">
    <w:abstractNumId w:val="6"/>
  </w:num>
  <w:num w:numId="30">
    <w:abstractNumId w:val="29"/>
  </w:num>
  <w:num w:numId="31">
    <w:abstractNumId w:val="7"/>
  </w:num>
  <w:num w:numId="32">
    <w:abstractNumId w:val="21"/>
  </w:num>
  <w:num w:numId="33">
    <w:abstractNumId w:val="20"/>
  </w:num>
  <w:num w:numId="34">
    <w:abstractNumId w:val="8"/>
  </w:num>
  <w:num w:numId="35">
    <w:abstractNumId w:val="12"/>
  </w:num>
  <w:num w:numId="36">
    <w:abstractNumId w:val="3"/>
  </w:num>
  <w:num w:numId="37">
    <w:abstractNumId w:val="30"/>
  </w:num>
  <w:num w:numId="38">
    <w:abstractNumId w:val="1"/>
  </w:num>
  <w:num w:numId="39">
    <w:abstractNumId w:val="4"/>
  </w:num>
  <w:num w:numId="40">
    <w:abstractNumId w:val="12"/>
  </w:num>
  <w:num w:numId="41">
    <w:abstractNumId w:val="12"/>
  </w:num>
  <w:num w:numId="42">
    <w:abstractNumId w:val="27"/>
  </w:num>
  <w:num w:numId="43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B0AAE"/>
    <w:rsid w:val="000C5ABC"/>
    <w:rsid w:val="000D18A5"/>
    <w:rsid w:val="000D1F37"/>
    <w:rsid w:val="000D572A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4AE"/>
    <w:rsid w:val="00170642"/>
    <w:rsid w:val="001814C5"/>
    <w:rsid w:val="00185C9B"/>
    <w:rsid w:val="001863EA"/>
    <w:rsid w:val="001902EC"/>
    <w:rsid w:val="001957D6"/>
    <w:rsid w:val="00197885"/>
    <w:rsid w:val="00197CBB"/>
    <w:rsid w:val="001A0C84"/>
    <w:rsid w:val="001B1AC0"/>
    <w:rsid w:val="001C43D0"/>
    <w:rsid w:val="001C488C"/>
    <w:rsid w:val="001D0327"/>
    <w:rsid w:val="001D05CD"/>
    <w:rsid w:val="001D46BB"/>
    <w:rsid w:val="001E0054"/>
    <w:rsid w:val="001F457E"/>
    <w:rsid w:val="00200A27"/>
    <w:rsid w:val="002021C7"/>
    <w:rsid w:val="002163DF"/>
    <w:rsid w:val="00221616"/>
    <w:rsid w:val="00221638"/>
    <w:rsid w:val="00226310"/>
    <w:rsid w:val="002273E3"/>
    <w:rsid w:val="002318AB"/>
    <w:rsid w:val="00241D9C"/>
    <w:rsid w:val="00257172"/>
    <w:rsid w:val="00272E3F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08E6"/>
    <w:rsid w:val="002E4CF0"/>
    <w:rsid w:val="002F44FC"/>
    <w:rsid w:val="002F5524"/>
    <w:rsid w:val="002F56CF"/>
    <w:rsid w:val="00305D5C"/>
    <w:rsid w:val="00306209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876BE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3F7100"/>
    <w:rsid w:val="004045CF"/>
    <w:rsid w:val="00404C44"/>
    <w:rsid w:val="00410DFD"/>
    <w:rsid w:val="00416D5A"/>
    <w:rsid w:val="00430D9E"/>
    <w:rsid w:val="0043134E"/>
    <w:rsid w:val="00434E86"/>
    <w:rsid w:val="00436F8D"/>
    <w:rsid w:val="004516FA"/>
    <w:rsid w:val="00455B33"/>
    <w:rsid w:val="00457D79"/>
    <w:rsid w:val="004657AD"/>
    <w:rsid w:val="00467882"/>
    <w:rsid w:val="00471B27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621E"/>
    <w:rsid w:val="004F088D"/>
    <w:rsid w:val="004F2357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B58D5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67A02"/>
    <w:rsid w:val="00671CA8"/>
    <w:rsid w:val="006727FE"/>
    <w:rsid w:val="00673F0B"/>
    <w:rsid w:val="00683687"/>
    <w:rsid w:val="00687243"/>
    <w:rsid w:val="00696973"/>
    <w:rsid w:val="006A1250"/>
    <w:rsid w:val="006A5F11"/>
    <w:rsid w:val="006A66C0"/>
    <w:rsid w:val="006A784F"/>
    <w:rsid w:val="006B318B"/>
    <w:rsid w:val="006C5845"/>
    <w:rsid w:val="006D3219"/>
    <w:rsid w:val="006D6009"/>
    <w:rsid w:val="006E2700"/>
    <w:rsid w:val="006E33C4"/>
    <w:rsid w:val="006E7CE2"/>
    <w:rsid w:val="006F2450"/>
    <w:rsid w:val="0070662F"/>
    <w:rsid w:val="0071379B"/>
    <w:rsid w:val="0071404C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B0F"/>
    <w:rsid w:val="00852C24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75F"/>
    <w:rsid w:val="008D5E0B"/>
    <w:rsid w:val="008D6FBC"/>
    <w:rsid w:val="008E7BEC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8105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E07E2"/>
    <w:rsid w:val="00BE7EB1"/>
    <w:rsid w:val="00BF120E"/>
    <w:rsid w:val="00BF289C"/>
    <w:rsid w:val="00BF4BB9"/>
    <w:rsid w:val="00BF716F"/>
    <w:rsid w:val="00BF753A"/>
    <w:rsid w:val="00C00CD2"/>
    <w:rsid w:val="00C06BAC"/>
    <w:rsid w:val="00C14A8D"/>
    <w:rsid w:val="00C243F8"/>
    <w:rsid w:val="00C25340"/>
    <w:rsid w:val="00C32198"/>
    <w:rsid w:val="00C325E2"/>
    <w:rsid w:val="00C50DD5"/>
    <w:rsid w:val="00C54084"/>
    <w:rsid w:val="00C540B8"/>
    <w:rsid w:val="00C6398C"/>
    <w:rsid w:val="00C7019D"/>
    <w:rsid w:val="00C72ACD"/>
    <w:rsid w:val="00C76434"/>
    <w:rsid w:val="00C80205"/>
    <w:rsid w:val="00C812CA"/>
    <w:rsid w:val="00C83685"/>
    <w:rsid w:val="00C8603B"/>
    <w:rsid w:val="00C9602F"/>
    <w:rsid w:val="00CA0721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2122"/>
    <w:rsid w:val="00D749C0"/>
    <w:rsid w:val="00D83EC3"/>
    <w:rsid w:val="00D83FA3"/>
    <w:rsid w:val="00D85C54"/>
    <w:rsid w:val="00D94665"/>
    <w:rsid w:val="00D963CD"/>
    <w:rsid w:val="00DA74F9"/>
    <w:rsid w:val="00DB261B"/>
    <w:rsid w:val="00DB655D"/>
    <w:rsid w:val="00DE1639"/>
    <w:rsid w:val="00DE7088"/>
    <w:rsid w:val="00DE720A"/>
    <w:rsid w:val="00DF29D0"/>
    <w:rsid w:val="00E054BA"/>
    <w:rsid w:val="00E10B41"/>
    <w:rsid w:val="00E1454C"/>
    <w:rsid w:val="00E1641F"/>
    <w:rsid w:val="00E173ED"/>
    <w:rsid w:val="00E25C1E"/>
    <w:rsid w:val="00E32027"/>
    <w:rsid w:val="00E36F6A"/>
    <w:rsid w:val="00E426E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4302"/>
    <w:rsid w:val="00EC6020"/>
    <w:rsid w:val="00ED5508"/>
    <w:rsid w:val="00ED57DE"/>
    <w:rsid w:val="00ED6871"/>
    <w:rsid w:val="00EE14B3"/>
    <w:rsid w:val="00EE380D"/>
    <w:rsid w:val="00EE444D"/>
    <w:rsid w:val="00EE6932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2058"/>
    <w:rsid w:val="00F43774"/>
    <w:rsid w:val="00F54060"/>
    <w:rsid w:val="00F65A36"/>
    <w:rsid w:val="00F67CC8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34DC32"/>
  <w15:docId w15:val="{96D3C651-9261-43AA-A83F-FAEDDA65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92D2E-AC99-4713-8DC0-53AD74D7B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6146</TotalTime>
  <Pages>4</Pages>
  <Words>1189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Damian Ludwikowski</cp:lastModifiedBy>
  <cp:revision>102</cp:revision>
  <cp:lastPrinted>2020-01-24T11:29:00Z</cp:lastPrinted>
  <dcterms:created xsi:type="dcterms:W3CDTF">2020-01-24T10:28:00Z</dcterms:created>
  <dcterms:modified xsi:type="dcterms:W3CDTF">2024-02-09T10:54:00Z</dcterms:modified>
</cp:coreProperties>
</file>