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7222" w14:textId="50D40FEA" w:rsidR="00B36424" w:rsidRDefault="00B36424" w:rsidP="00DF1F2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6274CF0" w14:textId="5969A829" w:rsidR="00007E4A" w:rsidRDefault="00007E4A" w:rsidP="005C23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 przedmiotu zamów</w:t>
      </w:r>
      <w:r w:rsidR="009D67C2">
        <w:rPr>
          <w:rFonts w:ascii="Times New Roman" w:hAnsi="Times New Roman"/>
          <w:b/>
          <w:sz w:val="24"/>
          <w:szCs w:val="24"/>
        </w:rPr>
        <w:t>ienia</w:t>
      </w:r>
    </w:p>
    <w:p w14:paraId="3D272DD5" w14:textId="77777777" w:rsidR="00007E4A" w:rsidRDefault="00007E4A" w:rsidP="005C23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DFCE750" w14:textId="68A89335" w:rsidR="005C236B" w:rsidRPr="009D67C2" w:rsidRDefault="00D66048" w:rsidP="000D4E7D">
      <w:pPr>
        <w:pStyle w:val="Akapitzlist"/>
        <w:spacing w:after="0"/>
        <w:jc w:val="center"/>
        <w:rPr>
          <w:b/>
        </w:rPr>
      </w:pPr>
      <w:r w:rsidRPr="009D67C2">
        <w:rPr>
          <w:b/>
          <w:szCs w:val="24"/>
        </w:rPr>
        <w:t>Opisy i schematy zamawian</w:t>
      </w:r>
      <w:r w:rsidR="00DF1F2D" w:rsidRPr="009D67C2">
        <w:rPr>
          <w:b/>
          <w:szCs w:val="24"/>
        </w:rPr>
        <w:t>ego</w:t>
      </w:r>
      <w:r w:rsidRPr="009D67C2">
        <w:rPr>
          <w:b/>
          <w:szCs w:val="24"/>
        </w:rPr>
        <w:t xml:space="preserve"> podstawow</w:t>
      </w:r>
      <w:r w:rsidR="00DF1F2D" w:rsidRPr="009D67C2">
        <w:rPr>
          <w:b/>
          <w:szCs w:val="24"/>
        </w:rPr>
        <w:t>ego</w:t>
      </w:r>
      <w:r w:rsidRPr="009D67C2">
        <w:rPr>
          <w:b/>
          <w:szCs w:val="24"/>
        </w:rPr>
        <w:t xml:space="preserve"> sz</w:t>
      </w:r>
      <w:r w:rsidR="00DF1F2D" w:rsidRPr="009D67C2">
        <w:rPr>
          <w:b/>
          <w:szCs w:val="24"/>
        </w:rPr>
        <w:t xml:space="preserve">kła </w:t>
      </w:r>
      <w:r w:rsidR="00007E4A" w:rsidRPr="009D67C2">
        <w:rPr>
          <w:b/>
          <w:szCs w:val="24"/>
        </w:rPr>
        <w:t>laboratoryjnego</w:t>
      </w:r>
    </w:p>
    <w:p w14:paraId="4CD67AF2" w14:textId="15769E8B" w:rsidR="006164FC" w:rsidRPr="00910506" w:rsidRDefault="006164FC" w:rsidP="001F699F">
      <w:pPr>
        <w:spacing w:after="0"/>
        <w:rPr>
          <w:rFonts w:ascii="Times New Roman" w:hAnsi="Times New Roman"/>
          <w:b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792"/>
        <w:gridCol w:w="2167"/>
      </w:tblGrid>
      <w:tr w:rsidR="005A513E" w:rsidRPr="00910506" w14:paraId="41F463E4" w14:textId="77777777" w:rsidTr="007914FE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B376C61" w14:textId="6AA5D678" w:rsidR="005A513E" w:rsidRPr="00EE4FD2" w:rsidRDefault="005A513E" w:rsidP="00EE4FD2">
            <w:pPr>
              <w:pStyle w:val="Akapitzlist"/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7845B69A" w14:textId="77777777" w:rsidR="005A513E" w:rsidRPr="00910506" w:rsidRDefault="005A513E" w:rsidP="00B44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Opis - szkło podstawowe borokrzemianowe 3.3</w:t>
            </w:r>
          </w:p>
        </w:tc>
        <w:tc>
          <w:tcPr>
            <w:tcW w:w="2167" w:type="dxa"/>
            <w:vAlign w:val="center"/>
          </w:tcPr>
          <w:p w14:paraId="2CE756A9" w14:textId="77777777" w:rsidR="005A513E" w:rsidRPr="00910506" w:rsidRDefault="005A513E" w:rsidP="00422F3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b/>
                <w:bCs/>
                <w:lang w:eastAsia="pl-PL"/>
              </w:rPr>
              <w:t>Schemat</w:t>
            </w:r>
          </w:p>
        </w:tc>
      </w:tr>
      <w:tr w:rsidR="005A513E" w:rsidRPr="00910506" w14:paraId="0AD0A9C3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06A5" w14:textId="4761BFEA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0A70BDD0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kulista poj. 10 ml, szlif  14/23, krótka szyja 1-1,5 cm pomiędzy szlifem, a wtopieniem do kolby, łagodne wtopienie szlifu</w:t>
            </w:r>
          </w:p>
        </w:tc>
        <w:tc>
          <w:tcPr>
            <w:tcW w:w="2167" w:type="dxa"/>
            <w:vMerge w:val="restart"/>
            <w:vAlign w:val="center"/>
          </w:tcPr>
          <w:p w14:paraId="6F116EB3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5CD97822" wp14:editId="1DE2A012">
                  <wp:extent cx="586105" cy="805180"/>
                  <wp:effectExtent l="19050" t="0" r="4445" b="0"/>
                  <wp:docPr id="4" name="Obraz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37D51F96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6480" w14:textId="441DD302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56D540FD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kulista poj. 25 ml, szlif  14/23, krótka szyja 1-1,5 cm pomiędzy szlifem, a wtopieniem do kolby, łagodne wtopienie szlifu</w:t>
            </w:r>
          </w:p>
        </w:tc>
        <w:tc>
          <w:tcPr>
            <w:tcW w:w="2167" w:type="dxa"/>
            <w:vMerge/>
            <w:vAlign w:val="center"/>
          </w:tcPr>
          <w:p w14:paraId="660A6517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3E86E906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9D7B" w14:textId="4734D98E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058B1EF3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kulista poj. 25 ml, szlif  19/26, krótka szyja 1-1,5 cm pomiędzy szlifem, a wtopieniem do kolby, łagodne wtopienie szlifu</w:t>
            </w:r>
          </w:p>
        </w:tc>
        <w:tc>
          <w:tcPr>
            <w:tcW w:w="2167" w:type="dxa"/>
            <w:vMerge/>
            <w:vAlign w:val="center"/>
          </w:tcPr>
          <w:p w14:paraId="10D10A5A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0A428E35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6C36" w14:textId="518AF0A8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03923614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kulista poj. 50 ml, szlif  14/23, krótka szyja 1-1,5 cm pomiędzy szlifem, a wtopieniem do kolby, łagodne wtopienie szlifu</w:t>
            </w:r>
          </w:p>
        </w:tc>
        <w:tc>
          <w:tcPr>
            <w:tcW w:w="2167" w:type="dxa"/>
            <w:vMerge/>
            <w:vAlign w:val="center"/>
          </w:tcPr>
          <w:p w14:paraId="4C16302A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6DBC4DD4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3DA7" w14:textId="5A3F2F3A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25880490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kulista poj. 50 ml, szlif  19/26, krótka szyja 1-1,5 cm pomiędzy szlifem, a wtopieniem do kolby, łagodne wtopienie szlifu</w:t>
            </w:r>
          </w:p>
        </w:tc>
        <w:tc>
          <w:tcPr>
            <w:tcW w:w="2167" w:type="dxa"/>
            <w:vMerge/>
            <w:vAlign w:val="center"/>
          </w:tcPr>
          <w:p w14:paraId="707FB128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557704E5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B96C" w14:textId="4503A7E0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3F90445E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kulista poj. 50 ml, szlif  29/32, krótka szyja 1-1,5 cm pomiędzy szlifem, a wtopieniem do kolby, łagodne wtopienie szlifu</w:t>
            </w:r>
          </w:p>
        </w:tc>
        <w:tc>
          <w:tcPr>
            <w:tcW w:w="2167" w:type="dxa"/>
            <w:vMerge/>
            <w:vAlign w:val="center"/>
          </w:tcPr>
          <w:p w14:paraId="1A33EF7B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474DAA0E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9C68" w14:textId="384C141E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6F942C1A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kulista poj. 100 ml, szlif  14/23, krótka szyja 1-1,5 cm pomiędzy szlifem, a wtopieniem do kolby, łagodne wtopienie szlifu</w:t>
            </w:r>
          </w:p>
        </w:tc>
        <w:tc>
          <w:tcPr>
            <w:tcW w:w="2167" w:type="dxa"/>
            <w:vMerge/>
            <w:vAlign w:val="center"/>
          </w:tcPr>
          <w:p w14:paraId="44A69FCF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52C44740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BD78" w14:textId="59AC9146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514E6B07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kulista poj. 100 ml, szlif  19/26, krótka szyja 1-1,5 cm pomiędzy szlifem, a wtopieniem do kolby, łagodne wtopienie szlifu</w:t>
            </w:r>
          </w:p>
        </w:tc>
        <w:tc>
          <w:tcPr>
            <w:tcW w:w="2167" w:type="dxa"/>
            <w:vMerge/>
            <w:vAlign w:val="center"/>
          </w:tcPr>
          <w:p w14:paraId="0E61A359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0AB0729A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4BC0" w14:textId="4C4E041E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26DCD500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kulista poj. 100 ml, szlif  29/32, krótka szyja 1-1,5 cm pomiędzy szlifem, a wtopieniem do kolby, łagodne wtopienie szlifu</w:t>
            </w:r>
          </w:p>
        </w:tc>
        <w:tc>
          <w:tcPr>
            <w:tcW w:w="2167" w:type="dxa"/>
            <w:vMerge/>
            <w:vAlign w:val="center"/>
          </w:tcPr>
          <w:p w14:paraId="4C08DA6D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2DF4BA77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2536" w14:textId="6800DCFF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7B8542FC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kulista poj. 250 ml, szlif  29/32, krótka szyja 1-1,5 cm pomiędzy szlifem, a wtopieniem do kolby, łagodne wtopienie szlifu</w:t>
            </w:r>
          </w:p>
        </w:tc>
        <w:tc>
          <w:tcPr>
            <w:tcW w:w="2167" w:type="dxa"/>
            <w:vMerge/>
            <w:vAlign w:val="center"/>
          </w:tcPr>
          <w:p w14:paraId="1E0481D0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0B6DE53B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4006" w14:textId="042B0446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0B7EE306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kulista poj. 500 ml, szlif  29/32, krótka szyja 1-1,5 cm pomiędzy szlifem, a wtopieniem do kolby, łagodne wtopienie szlifu</w:t>
            </w:r>
          </w:p>
        </w:tc>
        <w:tc>
          <w:tcPr>
            <w:tcW w:w="2167" w:type="dxa"/>
            <w:vMerge/>
            <w:vAlign w:val="center"/>
          </w:tcPr>
          <w:p w14:paraId="07D82E1E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193B9BD0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C1FB" w14:textId="014F988C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1BC180D8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kulista poj. 1000 ml, szlif  29/32, krótka szyja 1-1,5 cm pomiędzy szlifem, a wtopieniem do kolby, łagodne wtopienie szlifu</w:t>
            </w:r>
          </w:p>
        </w:tc>
        <w:tc>
          <w:tcPr>
            <w:tcW w:w="2167" w:type="dxa"/>
            <w:vMerge/>
            <w:vAlign w:val="center"/>
          </w:tcPr>
          <w:p w14:paraId="532A4F93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7300FB59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2B13" w14:textId="659BDF4A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24B7429C" w14:textId="0CB4496A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kulista poj. 2000 ml, szlif  29/32, krótka szyja 1-1,5 cm pomiędzy szlifem, a wtopieniem do kolby, łagodne wtopienie szlifu</w:t>
            </w:r>
          </w:p>
        </w:tc>
        <w:tc>
          <w:tcPr>
            <w:tcW w:w="2167" w:type="dxa"/>
            <w:vMerge/>
            <w:vAlign w:val="center"/>
          </w:tcPr>
          <w:p w14:paraId="304F7324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3360C6BA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32CA" w14:textId="27D20F13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03713957" w14:textId="764D7D6F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Kolba kulista poj. 3000 ml, szlif  29/32, krótka szyja 1-1,5 cm pomiędzy szlifem, a wtopieniem do kolby, łagodne wtopienie </w:t>
            </w:r>
            <w:r w:rsidR="007D5601"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szlifu</w:t>
            </w:r>
          </w:p>
        </w:tc>
        <w:tc>
          <w:tcPr>
            <w:tcW w:w="2167" w:type="dxa"/>
            <w:vMerge/>
            <w:vAlign w:val="center"/>
          </w:tcPr>
          <w:p w14:paraId="190D6ECF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0AE0FFD4" w14:textId="77777777" w:rsidTr="007914F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3323" w14:textId="40990E24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74177E82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owalna/sercowa poj. 10 ml, szlif  14/23</w:t>
            </w:r>
          </w:p>
        </w:tc>
        <w:tc>
          <w:tcPr>
            <w:tcW w:w="2167" w:type="dxa"/>
            <w:vMerge w:val="restart"/>
            <w:vAlign w:val="center"/>
          </w:tcPr>
          <w:p w14:paraId="46D23FA9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910506">
              <w:rPr>
                <w:rFonts w:ascii="Times New Roman" w:hAnsi="Times New Roman"/>
                <w:noProof/>
                <w:lang w:eastAsia="pl-PL"/>
              </w:rPr>
              <w:drawing>
                <wp:anchor distT="0" distB="0" distL="114300" distR="114300" simplePos="0" relativeHeight="251720192" behindDoc="0" locked="0" layoutInCell="1" allowOverlap="1" wp14:anchorId="1A23A5B6" wp14:editId="6499026B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45720</wp:posOffset>
                  </wp:positionV>
                  <wp:extent cx="384810" cy="769620"/>
                  <wp:effectExtent l="19050" t="0" r="0" b="0"/>
                  <wp:wrapNone/>
                  <wp:docPr id="1737" name="Obraz 270" descr="kolba_sercowa_owal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0" descr="kolba_sercowa_owal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A513E" w:rsidRPr="00910506" w14:paraId="698083B1" w14:textId="77777777" w:rsidTr="007914F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1BCA" w14:textId="4AC0446F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7C0E01ED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owalna/sercowa poj. 25 ml, szlif  14/23</w:t>
            </w:r>
          </w:p>
        </w:tc>
        <w:tc>
          <w:tcPr>
            <w:tcW w:w="2167" w:type="dxa"/>
            <w:vMerge/>
            <w:vAlign w:val="center"/>
          </w:tcPr>
          <w:p w14:paraId="298835B1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2F9A047F" w14:textId="77777777" w:rsidTr="007914F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0694" w14:textId="4D0E297F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468E171C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owalna/sercowa poj. 50 ml, szlif  14/23</w:t>
            </w:r>
          </w:p>
        </w:tc>
        <w:tc>
          <w:tcPr>
            <w:tcW w:w="2167" w:type="dxa"/>
            <w:vMerge/>
            <w:vAlign w:val="center"/>
          </w:tcPr>
          <w:p w14:paraId="08B55567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51140AD0" w14:textId="77777777" w:rsidTr="007914F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7AD8" w14:textId="3A628F95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40C39193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owalna/sercowa poj. 100 ml, szlif  14/23</w:t>
            </w:r>
          </w:p>
        </w:tc>
        <w:tc>
          <w:tcPr>
            <w:tcW w:w="2167" w:type="dxa"/>
            <w:vMerge/>
            <w:vAlign w:val="center"/>
          </w:tcPr>
          <w:p w14:paraId="1117974C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59ADDB5C" w14:textId="77777777" w:rsidTr="007914F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1326" w14:textId="7A9FA725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02155C3F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gruszkowa poj. 25 ml, szlif 14/23</w:t>
            </w:r>
          </w:p>
        </w:tc>
        <w:tc>
          <w:tcPr>
            <w:tcW w:w="2167" w:type="dxa"/>
            <w:vMerge w:val="restart"/>
            <w:vAlign w:val="center"/>
          </w:tcPr>
          <w:p w14:paraId="0206CB31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5CFEB1C3" wp14:editId="31F67F73">
                  <wp:extent cx="427355" cy="805180"/>
                  <wp:effectExtent l="19050" t="0" r="0" b="0"/>
                  <wp:docPr id="6" name="Obraz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76A621A6" w14:textId="77777777" w:rsidTr="007914F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39FA" w14:textId="59DC215D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124E2FB2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gruszkowa poj. 50 ml, szlif 14/23</w:t>
            </w:r>
          </w:p>
        </w:tc>
        <w:tc>
          <w:tcPr>
            <w:tcW w:w="2167" w:type="dxa"/>
            <w:vMerge/>
            <w:vAlign w:val="center"/>
          </w:tcPr>
          <w:p w14:paraId="7DA9D039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2224A7DE" w14:textId="77777777" w:rsidTr="007914F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E2C0" w14:textId="6CF8CE6A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05B8CCED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gruszkowa poj. 100 ml, szlif 19/26</w:t>
            </w:r>
          </w:p>
        </w:tc>
        <w:tc>
          <w:tcPr>
            <w:tcW w:w="2167" w:type="dxa"/>
            <w:vMerge/>
            <w:vAlign w:val="center"/>
          </w:tcPr>
          <w:p w14:paraId="42827739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3FED7C3B" w14:textId="77777777" w:rsidTr="007914F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A12C" w14:textId="2013AC59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445C17A9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gruszkowa poj. 250 ml, szlif 29/32</w:t>
            </w:r>
          </w:p>
        </w:tc>
        <w:tc>
          <w:tcPr>
            <w:tcW w:w="2167" w:type="dxa"/>
            <w:vMerge/>
            <w:vAlign w:val="center"/>
          </w:tcPr>
          <w:p w14:paraId="73A945F3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761F0E4E" w14:textId="77777777" w:rsidTr="007914F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AE24" w14:textId="2DC7A547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31FC523A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gruszkowa poj. 500 ml, szlif 29/32</w:t>
            </w:r>
          </w:p>
        </w:tc>
        <w:tc>
          <w:tcPr>
            <w:tcW w:w="2167" w:type="dxa"/>
            <w:vMerge/>
            <w:vAlign w:val="center"/>
          </w:tcPr>
          <w:p w14:paraId="58595502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6B25F7D2" w14:textId="77777777" w:rsidTr="007914F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CBB6" w14:textId="5F1C718D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3BB7C4E2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gruszkowa poj. 1000 ml, szlif 29/32</w:t>
            </w:r>
          </w:p>
        </w:tc>
        <w:tc>
          <w:tcPr>
            <w:tcW w:w="2167" w:type="dxa"/>
            <w:vMerge/>
            <w:vAlign w:val="center"/>
          </w:tcPr>
          <w:p w14:paraId="32E08A4A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501F072D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0488" w14:textId="613D297A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25328D88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Kolba kulista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dwuszyjna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poj. 50 ml, szlif centr. 19/26,</w:t>
            </w:r>
          </w:p>
          <w:p w14:paraId="1F6C4FC2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szlif. boczny 14/23</w:t>
            </w:r>
          </w:p>
        </w:tc>
        <w:tc>
          <w:tcPr>
            <w:tcW w:w="2167" w:type="dxa"/>
            <w:vMerge w:val="restart"/>
            <w:vAlign w:val="center"/>
          </w:tcPr>
          <w:p w14:paraId="616A8FE4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5884310C" wp14:editId="625A8421">
                  <wp:extent cx="536575" cy="675640"/>
                  <wp:effectExtent l="19050" t="0" r="0" b="0"/>
                  <wp:docPr id="7" name="Obraz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1DB287EB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3206" w14:textId="026D25CF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6582E080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Kolba kulista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dwuszyjna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poj. 100 ml, szlif centr. 19/26, </w:t>
            </w:r>
          </w:p>
          <w:p w14:paraId="68EB83E9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szlif. boczny 14/23</w:t>
            </w:r>
          </w:p>
        </w:tc>
        <w:tc>
          <w:tcPr>
            <w:tcW w:w="2167" w:type="dxa"/>
            <w:vMerge/>
            <w:vAlign w:val="center"/>
          </w:tcPr>
          <w:p w14:paraId="13D2EBF3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453D47FF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1683" w14:textId="30502CAC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750D9F1D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Kolba kulista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dwuszyjna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poj. 100 ml, szlif  centr. 29/32, </w:t>
            </w:r>
          </w:p>
          <w:p w14:paraId="269E2195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szlif. boczny 14/23</w:t>
            </w:r>
          </w:p>
        </w:tc>
        <w:tc>
          <w:tcPr>
            <w:tcW w:w="2167" w:type="dxa"/>
            <w:vMerge/>
            <w:vAlign w:val="center"/>
          </w:tcPr>
          <w:p w14:paraId="5EED009C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02FE4AD8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EDFB" w14:textId="0ECE9E5A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2759A90D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Kolba kulista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dwuszyjna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poj. 250 ml, szlif  centr. 29/32, </w:t>
            </w:r>
          </w:p>
          <w:p w14:paraId="35B71CA8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szlif. boczny 14/23</w:t>
            </w:r>
          </w:p>
        </w:tc>
        <w:tc>
          <w:tcPr>
            <w:tcW w:w="2167" w:type="dxa"/>
            <w:vMerge/>
            <w:vAlign w:val="center"/>
          </w:tcPr>
          <w:p w14:paraId="5DF45F71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596DC77D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FD4F" w14:textId="279DA156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78C7AC6B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Kolba kulista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dwuszyjna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poj. 500 ml, szlif  centr. 29/32, </w:t>
            </w:r>
          </w:p>
          <w:p w14:paraId="1F2E8B38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szlif boczny 14/23</w:t>
            </w:r>
          </w:p>
        </w:tc>
        <w:tc>
          <w:tcPr>
            <w:tcW w:w="2167" w:type="dxa"/>
            <w:vMerge/>
            <w:vAlign w:val="center"/>
          </w:tcPr>
          <w:p w14:paraId="2457DAB3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5CB0DB9B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E4AB" w14:textId="65433462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6273614A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Kolba kulista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trójszyjna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boczne szyjki skośne szlif 14/23 </w:t>
            </w:r>
          </w:p>
          <w:p w14:paraId="7F6846AB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poj. 50 ml, szlif środkowy   19/26</w:t>
            </w:r>
          </w:p>
        </w:tc>
        <w:tc>
          <w:tcPr>
            <w:tcW w:w="2167" w:type="dxa"/>
            <w:vMerge w:val="restart"/>
            <w:vAlign w:val="center"/>
          </w:tcPr>
          <w:p w14:paraId="7400C5CA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458BDFF9" wp14:editId="221C2235">
                  <wp:extent cx="666115" cy="695960"/>
                  <wp:effectExtent l="19050" t="0" r="635" b="0"/>
                  <wp:docPr id="8" name="Obraz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329AAD0F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A1A7" w14:textId="5E3D9321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F773D11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Kolba kulista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trójszyjna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boczne szyjki skośne szlif 14/23 </w:t>
            </w:r>
          </w:p>
          <w:p w14:paraId="6C6E6DE5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poj. 100 ml, szlif środkowy 19/26</w:t>
            </w:r>
          </w:p>
        </w:tc>
        <w:tc>
          <w:tcPr>
            <w:tcW w:w="2167" w:type="dxa"/>
            <w:vMerge/>
            <w:vAlign w:val="center"/>
          </w:tcPr>
          <w:p w14:paraId="7AA1F757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3F1C6588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D404" w14:textId="7B4238AB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28EB86CE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Kolba kulista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trójszyjna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boczne szyjki skośne szlif 14/23 </w:t>
            </w:r>
          </w:p>
          <w:p w14:paraId="6E9F4F4B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poj. 100 ml, szlif środkowy 29/32</w:t>
            </w:r>
          </w:p>
        </w:tc>
        <w:tc>
          <w:tcPr>
            <w:tcW w:w="2167" w:type="dxa"/>
            <w:vMerge/>
            <w:vAlign w:val="center"/>
          </w:tcPr>
          <w:p w14:paraId="760BD5F7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6CD257BA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F589" w14:textId="3684F69A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452B6E86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Kolba kulista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trójszyjna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boczne szyjki skośne szlif 14/23 </w:t>
            </w:r>
          </w:p>
          <w:p w14:paraId="2E3BD7C8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poj. 250 ml, szlif środkowy 29/32</w:t>
            </w:r>
          </w:p>
        </w:tc>
        <w:tc>
          <w:tcPr>
            <w:tcW w:w="2167" w:type="dxa"/>
            <w:vMerge/>
            <w:vAlign w:val="center"/>
          </w:tcPr>
          <w:p w14:paraId="3809D8E3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0A03C320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371E" w14:textId="25F53CCD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321D2A9A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Kolba kulista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trójszyjna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boczne szyjki proste szlif 14/23 poj. 250 ml, szlif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środk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. 29/32</w:t>
            </w:r>
          </w:p>
        </w:tc>
        <w:tc>
          <w:tcPr>
            <w:tcW w:w="2167" w:type="dxa"/>
            <w:vMerge w:val="restart"/>
            <w:vAlign w:val="center"/>
          </w:tcPr>
          <w:p w14:paraId="03AFCACD" w14:textId="318291EC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</w:rPr>
              <w:object w:dxaOrig="2880" w:dyaOrig="4260" w14:anchorId="3B045D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77.25pt" o:ole="">
                  <v:imagedata r:id="rId13" o:title=""/>
                </v:shape>
                <o:OLEObject Type="Embed" ProgID="PBrush" ShapeID="_x0000_i1025" DrawAspect="Content" ObjectID="_1744798810" r:id="rId14"/>
              </w:object>
            </w:r>
          </w:p>
        </w:tc>
      </w:tr>
      <w:tr w:rsidR="005A513E" w:rsidRPr="00910506" w14:paraId="75B483EE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57A3" w14:textId="4C2A498E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2A6BE278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Kolba kulista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trójszyjna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boczne szyjki proste szlif 14/23 poj. 500 ml, szlif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środk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. 29/32</w:t>
            </w:r>
          </w:p>
        </w:tc>
        <w:tc>
          <w:tcPr>
            <w:tcW w:w="2167" w:type="dxa"/>
            <w:vMerge/>
            <w:vAlign w:val="center"/>
          </w:tcPr>
          <w:p w14:paraId="17641634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5A50D5C8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46C3" w14:textId="0D54B890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22455FB6" w14:textId="77777777" w:rsidR="005A513E" w:rsidRPr="00910506" w:rsidRDefault="005A513E" w:rsidP="00EE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Kolba kulista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trójszyjna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boczne szyjki proste szlif 14/23 poj. 1000 ml, szlif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środk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. 29/32</w:t>
            </w:r>
          </w:p>
        </w:tc>
        <w:tc>
          <w:tcPr>
            <w:tcW w:w="2167" w:type="dxa"/>
            <w:vMerge/>
            <w:vAlign w:val="center"/>
          </w:tcPr>
          <w:p w14:paraId="6D330B99" w14:textId="77777777" w:rsidR="005A513E" w:rsidRPr="00910506" w:rsidRDefault="005A513E" w:rsidP="00EE1D2F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659CE840" w14:textId="77777777" w:rsidTr="007914F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AFED" w14:textId="063915FA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1B06059F" w14:textId="3BAD6FDF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Kolba kulista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trójszyjna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boczne szyjki proste szlif 14/23 poj. 2000 ml, szlif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środk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. 29/32</w:t>
            </w:r>
          </w:p>
        </w:tc>
        <w:tc>
          <w:tcPr>
            <w:tcW w:w="2167" w:type="dxa"/>
            <w:vMerge/>
            <w:vAlign w:val="center"/>
          </w:tcPr>
          <w:p w14:paraId="475A1322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0F268AD0" w14:textId="77777777" w:rsidTr="007914F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3464" w14:textId="570CCAFF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56B4DF41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stożkowa 10 ml szlif 14/23</w:t>
            </w:r>
          </w:p>
        </w:tc>
        <w:tc>
          <w:tcPr>
            <w:tcW w:w="2167" w:type="dxa"/>
            <w:vMerge w:val="restart"/>
            <w:vAlign w:val="center"/>
          </w:tcPr>
          <w:p w14:paraId="4E683783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726401BA" wp14:editId="01A32014">
                  <wp:extent cx="566420" cy="864870"/>
                  <wp:effectExtent l="19050" t="0" r="5080" b="0"/>
                  <wp:docPr id="10" name="Obraz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864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7C5B7777" w14:textId="77777777" w:rsidTr="007914F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0875" w14:textId="20D474CD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4D594180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stożkowa 25 ml szlif 14/23</w:t>
            </w:r>
          </w:p>
        </w:tc>
        <w:tc>
          <w:tcPr>
            <w:tcW w:w="2167" w:type="dxa"/>
            <w:vMerge/>
            <w:vAlign w:val="center"/>
          </w:tcPr>
          <w:p w14:paraId="580614DE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7EB77CAD" w14:textId="77777777" w:rsidTr="007914F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02DF" w14:textId="11919FFC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A91FB8D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stożkowa 50 ml szlif 19/26</w:t>
            </w:r>
          </w:p>
        </w:tc>
        <w:tc>
          <w:tcPr>
            <w:tcW w:w="2167" w:type="dxa"/>
            <w:vMerge/>
            <w:vAlign w:val="center"/>
          </w:tcPr>
          <w:p w14:paraId="4E2864FF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7C2C4CEE" w14:textId="77777777" w:rsidTr="007914F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E438" w14:textId="1AB35347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34DE1D6C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stożkowa 100 ml szlif 19/26</w:t>
            </w:r>
          </w:p>
        </w:tc>
        <w:tc>
          <w:tcPr>
            <w:tcW w:w="2167" w:type="dxa"/>
            <w:vMerge/>
            <w:vAlign w:val="center"/>
          </w:tcPr>
          <w:p w14:paraId="64F09260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5A1DD1DC" w14:textId="77777777" w:rsidTr="007914F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416B" w14:textId="6C8E7E44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1B2A828F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stożkowa 150 ml szlif 19/26</w:t>
            </w:r>
          </w:p>
        </w:tc>
        <w:tc>
          <w:tcPr>
            <w:tcW w:w="2167" w:type="dxa"/>
            <w:vMerge/>
            <w:vAlign w:val="center"/>
          </w:tcPr>
          <w:p w14:paraId="3FB9E89E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6D99A212" w14:textId="77777777" w:rsidTr="007914F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C44E" w14:textId="318EEEBD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C5FC6F0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stożkowa 250 ml szlif 29/32</w:t>
            </w:r>
          </w:p>
        </w:tc>
        <w:tc>
          <w:tcPr>
            <w:tcW w:w="2167" w:type="dxa"/>
            <w:vMerge/>
            <w:vAlign w:val="center"/>
          </w:tcPr>
          <w:p w14:paraId="57297C7D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199F752A" w14:textId="77777777" w:rsidTr="007914F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8FF7" w14:textId="5369A233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1CFEC149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stożkowa 500 ml szlif 29/32</w:t>
            </w:r>
          </w:p>
        </w:tc>
        <w:tc>
          <w:tcPr>
            <w:tcW w:w="2167" w:type="dxa"/>
            <w:vMerge/>
            <w:vAlign w:val="center"/>
          </w:tcPr>
          <w:p w14:paraId="50B3B7D0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23261F67" w14:textId="77777777" w:rsidTr="007914FE">
        <w:trPr>
          <w:cantSplit/>
          <w:trHeight w:val="28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947E" w14:textId="16805AB1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68735D25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stożkowa próżniowa, z bocznym tubusem szklanym, poj. 100 ml, szlif 19/26</w:t>
            </w:r>
          </w:p>
        </w:tc>
        <w:tc>
          <w:tcPr>
            <w:tcW w:w="2167" w:type="dxa"/>
            <w:vMerge w:val="restart"/>
            <w:vAlign w:val="center"/>
          </w:tcPr>
          <w:p w14:paraId="7611C7AD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6A125B22" wp14:editId="5D3F0636">
                  <wp:extent cx="586105" cy="705485"/>
                  <wp:effectExtent l="19050" t="0" r="4445" b="0"/>
                  <wp:docPr id="11" name="Obraz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70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60932305" w14:textId="77777777" w:rsidTr="007914FE">
        <w:trPr>
          <w:cantSplit/>
          <w:trHeight w:val="28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6719" w14:textId="5523FBCF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072D1CC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stożkowa próżniowa, z bocznym tubusem szklanym, poj. 250 ml, szlif 29/32</w:t>
            </w:r>
          </w:p>
        </w:tc>
        <w:tc>
          <w:tcPr>
            <w:tcW w:w="2167" w:type="dxa"/>
            <w:vMerge/>
            <w:vAlign w:val="center"/>
          </w:tcPr>
          <w:p w14:paraId="75192451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4D14D1C9" w14:textId="77777777" w:rsidTr="007914FE">
        <w:trPr>
          <w:cantSplit/>
          <w:trHeight w:val="28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70BA" w14:textId="6080274A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9F8575B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stożkowa próżniowa, z bocznym tubusem szklanym, poj. 500 ml, szlif 29/32</w:t>
            </w:r>
          </w:p>
        </w:tc>
        <w:tc>
          <w:tcPr>
            <w:tcW w:w="2167" w:type="dxa"/>
            <w:vMerge/>
            <w:vAlign w:val="center"/>
          </w:tcPr>
          <w:p w14:paraId="71BF25AA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3FE3298D" w14:textId="77777777" w:rsidTr="007914FE">
        <w:trPr>
          <w:cantSplit/>
          <w:trHeight w:val="28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DC92" w14:textId="2F701BB9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2BDA8AA2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stożkowa próżniowa, z bocznym tubusem szklanym, poj. 1000 ml, szlif 29/32</w:t>
            </w:r>
          </w:p>
        </w:tc>
        <w:tc>
          <w:tcPr>
            <w:tcW w:w="2167" w:type="dxa"/>
            <w:vMerge/>
            <w:vAlign w:val="center"/>
          </w:tcPr>
          <w:p w14:paraId="32E2BFC1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61C62625" w14:textId="77777777" w:rsidTr="007914FE">
        <w:trPr>
          <w:cantSplit/>
          <w:trHeight w:val="28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E948" w14:textId="7AE459E0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8AB2793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stożkowa próżniowa, z bocznym tubusem szklanym, poj. 2000 ml, szlif 29/32</w:t>
            </w:r>
          </w:p>
        </w:tc>
        <w:tc>
          <w:tcPr>
            <w:tcW w:w="2167" w:type="dxa"/>
            <w:vMerge/>
            <w:vAlign w:val="center"/>
          </w:tcPr>
          <w:p w14:paraId="5BC9A4DA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27297AF7" w14:textId="77777777" w:rsidTr="007914FE">
        <w:trPr>
          <w:cantSplit/>
          <w:trHeight w:val="38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4950" w14:textId="2558E621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17B33CCF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Łuk z tubusem próżniowym., kąt 105º szlif wew. 14/23, szlif zew. 14/23 mm</w:t>
            </w:r>
          </w:p>
        </w:tc>
        <w:tc>
          <w:tcPr>
            <w:tcW w:w="2167" w:type="dxa"/>
            <w:vAlign w:val="center"/>
          </w:tcPr>
          <w:p w14:paraId="2CB4979F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</w:rPr>
              <w:object w:dxaOrig="1080" w:dyaOrig="1500" w14:anchorId="55DE2945">
                <v:shape id="_x0000_i1026" type="#_x0000_t75" style="width:42pt;height:59.25pt" o:ole="">
                  <v:imagedata r:id="rId17" o:title=""/>
                </v:shape>
                <o:OLEObject Type="Embed" ProgID="PBrush" ShapeID="_x0000_i1026" DrawAspect="Content" ObjectID="_1744798811" r:id="rId18"/>
              </w:object>
            </w:r>
          </w:p>
        </w:tc>
      </w:tr>
      <w:tr w:rsidR="005A513E" w:rsidRPr="00910506" w14:paraId="4473140C" w14:textId="77777777" w:rsidTr="007914FE">
        <w:trPr>
          <w:cantSplit/>
          <w:trHeight w:val="63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BE2B" w14:textId="21A53F9B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7EF22A0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Łuk wielokrotny, szlif wew. 14/23, 3 szlify zewn. 14/23</w:t>
            </w:r>
          </w:p>
        </w:tc>
        <w:tc>
          <w:tcPr>
            <w:tcW w:w="2167" w:type="dxa"/>
            <w:vMerge w:val="restart"/>
            <w:vAlign w:val="center"/>
          </w:tcPr>
          <w:p w14:paraId="0B011AF0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</w:rPr>
              <w:object w:dxaOrig="1200" w:dyaOrig="1500" w14:anchorId="46E22C3C">
                <v:shape id="_x0000_i1027" type="#_x0000_t75" style="width:50.25pt;height:65.25pt" o:ole="">
                  <v:imagedata r:id="rId19" o:title=""/>
                </v:shape>
                <o:OLEObject Type="Embed" ProgID="PBrush" ShapeID="_x0000_i1027" DrawAspect="Content" ObjectID="_1744798812" r:id="rId20"/>
              </w:object>
            </w:r>
          </w:p>
        </w:tc>
      </w:tr>
      <w:tr w:rsidR="005A513E" w:rsidRPr="00910506" w14:paraId="64964825" w14:textId="77777777" w:rsidTr="007914FE">
        <w:trPr>
          <w:cantSplit/>
          <w:trHeight w:val="40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E64E" w14:textId="5B85E52A" w:rsidR="005A513E" w:rsidRPr="005F4C68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3B93FEED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Łuk wielokrotny, szlif wew. 19/26, 3 szlify zewn. 14/23</w:t>
            </w:r>
          </w:p>
        </w:tc>
        <w:tc>
          <w:tcPr>
            <w:tcW w:w="2167" w:type="dxa"/>
            <w:vMerge/>
            <w:vAlign w:val="center"/>
          </w:tcPr>
          <w:p w14:paraId="32D65C0E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2827E8E5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DEBC" w14:textId="493CFDE8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54068BD7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Rozdzielacz cylindryczny z kranem szklanym, spust zwykły, poj. 100 ml, szlif 19/26, średnica 42 mm</w:t>
            </w:r>
          </w:p>
        </w:tc>
        <w:tc>
          <w:tcPr>
            <w:tcW w:w="2167" w:type="dxa"/>
            <w:vMerge w:val="restart"/>
            <w:vAlign w:val="center"/>
          </w:tcPr>
          <w:p w14:paraId="30B8447B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1EC245A2" wp14:editId="1DF61CF0">
                  <wp:extent cx="447040" cy="1322070"/>
                  <wp:effectExtent l="19050" t="0" r="0" b="0"/>
                  <wp:docPr id="16" name="Obraz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" cy="132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680C4864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E8DE" w14:textId="57D97DCB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631A449E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Rozdzielacz cylindryczny z kranem szklanym, spust zwykły, poj. 250 ml, szlif 19/26, średnica 52 mm</w:t>
            </w:r>
          </w:p>
        </w:tc>
        <w:tc>
          <w:tcPr>
            <w:tcW w:w="2167" w:type="dxa"/>
            <w:vMerge/>
            <w:vAlign w:val="center"/>
          </w:tcPr>
          <w:p w14:paraId="57295770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3B703AB4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19F7" w14:textId="4DBBC3B7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14EAF951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Rozdzielacz cylindryczny z kranem szklanym, spust zwykły, poj. 500 ml, szlif 29/32, średnica 65 mm</w:t>
            </w:r>
          </w:p>
        </w:tc>
        <w:tc>
          <w:tcPr>
            <w:tcW w:w="2167" w:type="dxa"/>
            <w:vMerge/>
            <w:vAlign w:val="center"/>
          </w:tcPr>
          <w:p w14:paraId="511205AA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65E34C0C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CD1A" w14:textId="37501DB2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2A3143C0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Rozdzielacz cylindryczny z kranem szklanym, spust zwykły, poj. 1000 ml, szlif 29/32, średnica 85 mm</w:t>
            </w:r>
          </w:p>
        </w:tc>
        <w:tc>
          <w:tcPr>
            <w:tcW w:w="2167" w:type="dxa"/>
            <w:vMerge/>
            <w:vAlign w:val="center"/>
          </w:tcPr>
          <w:p w14:paraId="2093EC77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76631966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58C0" w14:textId="179003D1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21FEA946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Rozdzielacz cylindryczny z kranem szklanym, spust zwykły, poj. 2000 ml, szlif 29/32, średnica 95 mm</w:t>
            </w:r>
          </w:p>
        </w:tc>
        <w:tc>
          <w:tcPr>
            <w:tcW w:w="2167" w:type="dxa"/>
            <w:vMerge/>
            <w:vAlign w:val="center"/>
          </w:tcPr>
          <w:p w14:paraId="3236ABA1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4FCC12B2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3021" w14:textId="14B96F38" w:rsidR="005A513E" w:rsidRPr="005D0F60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4EF5486A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Rozdzielacz cylindryczny ze skalą, z kranem teflonowym, z boczną rurką odpowietrzającą, poj. 100 ml, szlif 19/26</w:t>
            </w:r>
          </w:p>
        </w:tc>
        <w:tc>
          <w:tcPr>
            <w:tcW w:w="2167" w:type="dxa"/>
            <w:vMerge w:val="restart"/>
            <w:vAlign w:val="center"/>
          </w:tcPr>
          <w:p w14:paraId="06F067D5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</w:rPr>
              <w:object w:dxaOrig="1050" w:dyaOrig="3735" w14:anchorId="721EB3E3">
                <v:shape id="_x0000_i1028" type="#_x0000_t75" style="width:27.75pt;height:99pt" o:ole="">
                  <v:imagedata r:id="rId22" o:title=""/>
                </v:shape>
                <o:OLEObject Type="Embed" ProgID="PBrush" ShapeID="_x0000_i1028" DrawAspect="Content" ObjectID="_1744798813" r:id="rId23"/>
              </w:object>
            </w:r>
          </w:p>
        </w:tc>
      </w:tr>
      <w:tr w:rsidR="005A513E" w:rsidRPr="00910506" w14:paraId="461223CC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1634" w14:textId="28EC717D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E4E97F0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Rozdzielacz cylindryczny, ze skalą, z kranem teflonowym, z boczną rurką odpowietrzającą, poj. 250 ml, szlif 29/32</w:t>
            </w:r>
          </w:p>
        </w:tc>
        <w:tc>
          <w:tcPr>
            <w:tcW w:w="2167" w:type="dxa"/>
            <w:vMerge/>
            <w:vAlign w:val="center"/>
          </w:tcPr>
          <w:p w14:paraId="189FD098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1926DD0F" w14:textId="77777777" w:rsidTr="003F4B0E">
        <w:trPr>
          <w:cantSplit/>
          <w:trHeight w:val="39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9144" w14:textId="11CAA074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42879573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Rozdzielacz stożkowy z kranem teflonowym, poj. 50 ml, szlif 14/23</w:t>
            </w:r>
          </w:p>
        </w:tc>
        <w:tc>
          <w:tcPr>
            <w:tcW w:w="2167" w:type="dxa"/>
            <w:vMerge w:val="restart"/>
            <w:vAlign w:val="center"/>
          </w:tcPr>
          <w:p w14:paraId="6D7413C2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1EE80DFE" wp14:editId="476D8CEF">
                  <wp:extent cx="493395" cy="950669"/>
                  <wp:effectExtent l="0" t="0" r="0" b="0"/>
                  <wp:docPr id="18" name="Obraz 18" descr="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405" cy="952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298C5C7F" w14:textId="77777777" w:rsidTr="003F4B0E">
        <w:trPr>
          <w:cantSplit/>
          <w:trHeight w:val="39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4B5D" w14:textId="5EDD43BF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D86EA20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Rozdzielacz stożkowy z kranem teflonowym, poj. 100 ml, szlif 19/26</w:t>
            </w:r>
          </w:p>
        </w:tc>
        <w:tc>
          <w:tcPr>
            <w:tcW w:w="2167" w:type="dxa"/>
            <w:vMerge/>
            <w:vAlign w:val="center"/>
          </w:tcPr>
          <w:p w14:paraId="53A63000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0D0F48C1" w14:textId="77777777" w:rsidTr="003F4B0E">
        <w:trPr>
          <w:cantSplit/>
          <w:trHeight w:val="39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4E94" w14:textId="697CE1FB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14644076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Rozdzielacz stożkowy z kranem teflonowym, poj. 250 ml, szlif 29/32</w:t>
            </w:r>
          </w:p>
        </w:tc>
        <w:tc>
          <w:tcPr>
            <w:tcW w:w="2167" w:type="dxa"/>
            <w:vMerge/>
            <w:vAlign w:val="center"/>
          </w:tcPr>
          <w:p w14:paraId="3E63931B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3ADE3B8D" w14:textId="77777777" w:rsidTr="003F4B0E">
        <w:trPr>
          <w:cantSplit/>
          <w:trHeight w:val="39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D4B4" w14:textId="76F65417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69FAC6E5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Rozdzielacz stożkowy z kranem teflonowym, poj. 500 ml, szlif 29/32</w:t>
            </w:r>
          </w:p>
        </w:tc>
        <w:tc>
          <w:tcPr>
            <w:tcW w:w="2167" w:type="dxa"/>
            <w:vMerge/>
            <w:vAlign w:val="center"/>
          </w:tcPr>
          <w:p w14:paraId="10BCED09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73CD389A" w14:textId="77777777" w:rsidTr="003F4B0E">
        <w:trPr>
          <w:cantSplit/>
          <w:trHeight w:val="39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5C6C" w14:textId="6304E480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4EA99105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Rozdzielacz stożkowy z kranem teflonowym, poj. 1000 ml, szlif 29/32</w:t>
            </w:r>
          </w:p>
        </w:tc>
        <w:tc>
          <w:tcPr>
            <w:tcW w:w="2167" w:type="dxa"/>
            <w:vMerge/>
            <w:vAlign w:val="center"/>
          </w:tcPr>
          <w:p w14:paraId="1915C903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615B3FF6" w14:textId="77777777" w:rsidTr="003F4B0E">
        <w:trPr>
          <w:cantSplit/>
          <w:trHeight w:val="5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54D9" w14:textId="4DBEDCF0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520C7B3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Rozdzielacz gruszkowy szlif wew.19/26, kran szklany poj. 100 ml, korek plastikowy</w:t>
            </w:r>
          </w:p>
        </w:tc>
        <w:tc>
          <w:tcPr>
            <w:tcW w:w="2167" w:type="dxa"/>
            <w:vAlign w:val="center"/>
          </w:tcPr>
          <w:p w14:paraId="0B4E9949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50C4877D" wp14:editId="1E8E9802">
                  <wp:extent cx="283311" cy="558350"/>
                  <wp:effectExtent l="0" t="0" r="2540" b="0"/>
                  <wp:docPr id="19" name="Obraz 19" descr="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93" cy="564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645" w:rsidRPr="00910506" w14:paraId="6289D9BD" w14:textId="77777777" w:rsidTr="003F4B0E">
        <w:trPr>
          <w:cantSplit/>
          <w:trHeight w:val="5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2879" w14:textId="2E2EC63E" w:rsidR="00B71645" w:rsidRPr="00EE4FD2" w:rsidRDefault="00B71645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2137514C" w14:textId="2CCCA593" w:rsidR="00B71645" w:rsidRPr="00910506" w:rsidRDefault="00B71645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71645">
              <w:rPr>
                <w:rFonts w:ascii="Times New Roman" w:eastAsia="Times New Roman" w:hAnsi="Times New Roman"/>
                <w:color w:val="000000"/>
                <w:lang w:eastAsia="pl-PL"/>
              </w:rPr>
              <w:t>Rozdzielacz gruszkowy szlif wew.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14/23</w:t>
            </w:r>
            <w:r w:rsidRPr="00B7164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kran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teflonowy</w:t>
            </w:r>
            <w:r w:rsidRPr="00B7164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poj.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50</w:t>
            </w:r>
            <w:r w:rsidRPr="00B7164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ml,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spust ze szlifem, </w:t>
            </w:r>
            <w:r w:rsidRPr="00B71645">
              <w:rPr>
                <w:rFonts w:ascii="Times New Roman" w:eastAsia="Times New Roman" w:hAnsi="Times New Roman"/>
                <w:color w:val="000000"/>
                <w:lang w:eastAsia="pl-PL"/>
              </w:rPr>
              <w:t>korek plastikowy</w:t>
            </w:r>
          </w:p>
        </w:tc>
        <w:tc>
          <w:tcPr>
            <w:tcW w:w="2167" w:type="dxa"/>
            <w:vMerge w:val="restart"/>
            <w:vAlign w:val="center"/>
          </w:tcPr>
          <w:p w14:paraId="623691F2" w14:textId="53CC6439" w:rsidR="00B71645" w:rsidRPr="00910506" w:rsidRDefault="00B71645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noProof/>
              </w:rPr>
              <w:drawing>
                <wp:inline distT="0" distB="0" distL="0" distR="0" wp14:anchorId="475A7FD0" wp14:editId="260CCACA">
                  <wp:extent cx="426720" cy="94043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645" w:rsidRPr="00910506" w14:paraId="58E8A9DA" w14:textId="77777777" w:rsidTr="003F4B0E">
        <w:trPr>
          <w:cantSplit/>
          <w:trHeight w:val="5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6BB9" w14:textId="5378174F" w:rsidR="00B71645" w:rsidRPr="00EE4FD2" w:rsidRDefault="00B71645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43B768C1" w14:textId="02DB9598" w:rsidR="00B71645" w:rsidRPr="00910506" w:rsidRDefault="00B71645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71645">
              <w:rPr>
                <w:rFonts w:ascii="Times New Roman" w:eastAsia="Times New Roman" w:hAnsi="Times New Roman"/>
                <w:color w:val="000000"/>
                <w:lang w:eastAsia="pl-PL"/>
              </w:rPr>
              <w:t>Rozdzielacz gruszkowy szlif wew.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B71645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  <w:r w:rsidRPr="00B71645">
              <w:rPr>
                <w:rFonts w:ascii="Times New Roman" w:eastAsia="Times New Roman" w:hAnsi="Times New Roman"/>
                <w:color w:val="000000"/>
                <w:lang w:eastAsia="pl-PL"/>
              </w:rPr>
              <w:t>/2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  <w:r w:rsidRPr="00B7164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kran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teflonowy</w:t>
            </w:r>
            <w:r w:rsidRPr="00B7164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poj. 100 ml,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spust ze szlifem, </w:t>
            </w:r>
            <w:r w:rsidRPr="00B71645">
              <w:rPr>
                <w:rFonts w:ascii="Times New Roman" w:eastAsia="Times New Roman" w:hAnsi="Times New Roman"/>
                <w:color w:val="000000"/>
                <w:lang w:eastAsia="pl-PL"/>
              </w:rPr>
              <w:t>korek plastikowy</w:t>
            </w:r>
          </w:p>
        </w:tc>
        <w:tc>
          <w:tcPr>
            <w:tcW w:w="2167" w:type="dxa"/>
            <w:vMerge/>
            <w:vAlign w:val="center"/>
          </w:tcPr>
          <w:p w14:paraId="6E3A9811" w14:textId="77777777" w:rsidR="00B71645" w:rsidRPr="00910506" w:rsidRDefault="00B71645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5A513E" w:rsidRPr="00910506" w14:paraId="3EC8B969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D7B7" w14:textId="7733EDAD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5600466B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Chłodnica spiralna z podwójnym płaszczem, dł. efektywna 150 mm; szlify 19/26</w:t>
            </w:r>
          </w:p>
        </w:tc>
        <w:tc>
          <w:tcPr>
            <w:tcW w:w="2167" w:type="dxa"/>
            <w:vAlign w:val="center"/>
          </w:tcPr>
          <w:p w14:paraId="356A0182" w14:textId="77777777" w:rsidR="005A513E" w:rsidRPr="00910506" w:rsidRDefault="005A513E" w:rsidP="00910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eastAsia="pl-PL"/>
              </w:rPr>
            </w:pPr>
            <w:r w:rsidRPr="00910506">
              <w:rPr>
                <w:rFonts w:ascii="Times New Roman" w:hAnsi="Times New Roman"/>
              </w:rPr>
              <w:object w:dxaOrig="660" w:dyaOrig="1485" w14:anchorId="061DE68D">
                <v:shape id="_x0000_i1029" type="#_x0000_t75" style="width:31.5pt;height:74.25pt" o:ole="">
                  <v:imagedata r:id="rId27" o:title=""/>
                </v:shape>
                <o:OLEObject Type="Embed" ProgID="PBrush" ShapeID="_x0000_i1029" DrawAspect="Content" ObjectID="_1744798814" r:id="rId28"/>
              </w:object>
            </w:r>
          </w:p>
        </w:tc>
      </w:tr>
      <w:tr w:rsidR="005A513E" w:rsidRPr="00910506" w14:paraId="6FA0E792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BB2D" w14:textId="1E31ECCD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33827282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Chłodnica Liebiga, szlif wew. 14/23, szlif zewn. 14/23, z dwoma usuwalnymi plastikowymi złączami do węży, gwint GL 14, dł. efektywna 150 mm, dł. całkowita 225 mm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0E04F7BE" w14:textId="77777777" w:rsidR="005A513E" w:rsidRPr="00910506" w:rsidRDefault="005A513E" w:rsidP="00910506">
            <w:pPr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</w:rPr>
              <w:object w:dxaOrig="915" w:dyaOrig="1485" w14:anchorId="4422585C">
                <v:shape id="_x0000_i1030" type="#_x0000_t75" style="width:36pt;height:65.25pt" o:ole="">
                  <v:imagedata r:id="rId29" o:title=""/>
                </v:shape>
                <o:OLEObject Type="Embed" ProgID="PBrush" ShapeID="_x0000_i1030" DrawAspect="Content" ObjectID="_1744798815" r:id="rId30"/>
              </w:object>
            </w:r>
          </w:p>
        </w:tc>
      </w:tr>
      <w:tr w:rsidR="005A513E" w:rsidRPr="00910506" w14:paraId="040C995C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CB0C" w14:textId="7C563E20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6CDA3A56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Chłodnica Liebiga, szlif wew. 19/26 mm, szlif zewn. 19/26 mm, z dwoma usuwalnymi plastikowymi złączami do węży, dł. efektywna 200 mm, dł. całkowita 300 mm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24BD0F9C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6A858F0C" w14:textId="77777777" w:rsidTr="003F4B0E">
        <w:trPr>
          <w:cantSplit/>
          <w:trHeight w:val="8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6A74" w14:textId="349D571C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21E896A5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Chłodnica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Allihna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, z dwoma standardowymi szlifami 19/26 oraz dwoma usuwalnymi plastikowymi złączami do węży, gwint GL 14, dł. płaszcza 200 mm</w:t>
            </w:r>
          </w:p>
        </w:tc>
        <w:tc>
          <w:tcPr>
            <w:tcW w:w="2167" w:type="dxa"/>
            <w:vMerge w:val="restart"/>
            <w:vAlign w:val="center"/>
          </w:tcPr>
          <w:p w14:paraId="48B1DD5A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7E5AC530" wp14:editId="7B4BAEC8">
                  <wp:extent cx="367665" cy="1033780"/>
                  <wp:effectExtent l="19050" t="0" r="0" b="0"/>
                  <wp:docPr id="1754" name="Obraz 22" descr="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103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1C75C36C" w14:textId="77777777" w:rsidTr="003F4B0E">
        <w:trPr>
          <w:cantSplit/>
          <w:trHeight w:val="81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B8E5" w14:textId="13238A17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F3AF47F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Chłodnica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Allihna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, z dwoma standardowymi szlifami 29/32 oraz dwoma usuwalnymi plastikowymi złączami do węży, gwint GL 14, dł. płaszcza 200 mm</w:t>
            </w:r>
          </w:p>
        </w:tc>
        <w:tc>
          <w:tcPr>
            <w:tcW w:w="2167" w:type="dxa"/>
            <w:vMerge/>
            <w:vAlign w:val="center"/>
          </w:tcPr>
          <w:p w14:paraId="3602975E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76AAFB39" w14:textId="77777777" w:rsidTr="003F4B0E">
        <w:trPr>
          <w:cantSplit/>
          <w:trHeight w:val="50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4FA9" w14:textId="62C1E864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14CEF750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Deflegmator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Vigreaux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, dł. 200 mm, średnica kolumny 26 mm, szlif. wew. 19/26, szlif zewn. 19/26</w:t>
            </w:r>
          </w:p>
        </w:tc>
        <w:tc>
          <w:tcPr>
            <w:tcW w:w="2167" w:type="dxa"/>
            <w:vAlign w:val="center"/>
          </w:tcPr>
          <w:p w14:paraId="0D4A4E50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 wp14:anchorId="7E74D6B8" wp14:editId="635E4C19">
                  <wp:extent cx="119380" cy="835025"/>
                  <wp:effectExtent l="19050" t="0" r="0" b="0"/>
                  <wp:docPr id="1756" name="Obraz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0506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339A53A5" wp14:editId="42879E62">
                      <wp:extent cx="133350" cy="942975"/>
                      <wp:effectExtent l="0" t="0" r="1270" b="1905"/>
                      <wp:docPr id="53" name="Prostokąt 1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942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2E01B1" id="Prostokąt 148" o:spid="_x0000_s1026" style="width:10.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A513E" w:rsidRPr="00910506" w14:paraId="1FF42E71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552B" w14:textId="43FD20B7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EA52E1D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Płuczka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Dreschla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poj. 500 ml, średnica butelki 75mm, wysokość 200 mm, szlif 29/32</w:t>
            </w:r>
          </w:p>
        </w:tc>
        <w:tc>
          <w:tcPr>
            <w:tcW w:w="2167" w:type="dxa"/>
            <w:vAlign w:val="center"/>
          </w:tcPr>
          <w:p w14:paraId="3B6EAD1E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 wp14:anchorId="67D3ED57" wp14:editId="48451758">
                  <wp:extent cx="566420" cy="844550"/>
                  <wp:effectExtent l="19050" t="0" r="5080" b="0"/>
                  <wp:docPr id="1757" name="Obraz 25" descr="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84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0F1DB6FD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7705" w14:textId="60DCE4E5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E30F015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Lejek, średnica 30 mm, średnica zewn. nóżki 5 mm, dł. nóżki 3-4 cm</w:t>
            </w:r>
          </w:p>
        </w:tc>
        <w:tc>
          <w:tcPr>
            <w:tcW w:w="2167" w:type="dxa"/>
            <w:vMerge w:val="restart"/>
            <w:vAlign w:val="center"/>
          </w:tcPr>
          <w:p w14:paraId="2131D0A3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 wp14:anchorId="1D9D64A9" wp14:editId="3A2B6B21">
                  <wp:extent cx="596265" cy="944245"/>
                  <wp:effectExtent l="19050" t="0" r="0" b="0"/>
                  <wp:docPr id="1758" name="Obraz 147" descr="lej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7" descr="lej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944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77E8F14E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BD1D" w14:textId="15460BEC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17C0B3AA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Lejek, średnica 40 mm, średnica zewn. nóżki 6 mm, dł. nóżki 3-4 cm</w:t>
            </w:r>
          </w:p>
        </w:tc>
        <w:tc>
          <w:tcPr>
            <w:tcW w:w="2167" w:type="dxa"/>
            <w:vMerge/>
            <w:vAlign w:val="center"/>
          </w:tcPr>
          <w:p w14:paraId="1D0F8834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255C6A5F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22F0" w14:textId="3B441156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80F36B8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Lejek, średnica 50 mm, średnica zewn. nóżki 8 mm, dł. nóżki 4-5 cm</w:t>
            </w:r>
          </w:p>
        </w:tc>
        <w:tc>
          <w:tcPr>
            <w:tcW w:w="2167" w:type="dxa"/>
            <w:vMerge/>
            <w:vAlign w:val="center"/>
          </w:tcPr>
          <w:p w14:paraId="4CA30750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72EDC449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7DF9" w14:textId="3D59D75A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1B12B3E4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Lejek, średnica 60 mm, średnica zewn. nóżki 8 mm, dł. nóżki 4-5 cm</w:t>
            </w:r>
          </w:p>
        </w:tc>
        <w:tc>
          <w:tcPr>
            <w:tcW w:w="2167" w:type="dxa"/>
            <w:vMerge/>
            <w:vAlign w:val="center"/>
          </w:tcPr>
          <w:p w14:paraId="11833DFD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76E0AD2E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1942" w14:textId="3AA759A2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125D2D2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Lejek, średnica 70 mm, średnica zewn. nóżki, 9 mm dł. nóżki 5-6 cm</w:t>
            </w:r>
          </w:p>
        </w:tc>
        <w:tc>
          <w:tcPr>
            <w:tcW w:w="2167" w:type="dxa"/>
            <w:vMerge/>
            <w:vAlign w:val="center"/>
          </w:tcPr>
          <w:p w14:paraId="081A5FFA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3E5FD77D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BE7A" w14:textId="41266FB2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50A9D596" w14:textId="0D670F61" w:rsidR="005A513E" w:rsidRPr="00910506" w:rsidRDefault="005A513E" w:rsidP="005A5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Lejek, średnica 80 mm, średnica zewn. nóżki, 10 mm dł. nóżki 5-6 cm</w:t>
            </w:r>
          </w:p>
        </w:tc>
        <w:tc>
          <w:tcPr>
            <w:tcW w:w="2167" w:type="dxa"/>
            <w:vMerge/>
            <w:vAlign w:val="center"/>
          </w:tcPr>
          <w:p w14:paraId="58A1484F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2F9785F7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B99D" w14:textId="7A97E351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4B0FA8C1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Lejek, średnica 100 mm, średnica zewn. nóżki, 12 mm dł. nóżki 6-8 cm</w:t>
            </w:r>
          </w:p>
        </w:tc>
        <w:tc>
          <w:tcPr>
            <w:tcW w:w="2167" w:type="dxa"/>
            <w:vMerge/>
            <w:vAlign w:val="center"/>
          </w:tcPr>
          <w:p w14:paraId="062AB612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4AAEE85A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1BC3" w14:textId="2FF88A98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5664E92C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Lejek do materiałów sypkich, szlif 14/23, średnica 90</w:t>
            </w:r>
          </w:p>
        </w:tc>
        <w:tc>
          <w:tcPr>
            <w:tcW w:w="2167" w:type="dxa"/>
            <w:vMerge w:val="restart"/>
            <w:vAlign w:val="center"/>
          </w:tcPr>
          <w:p w14:paraId="7FFA918E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 wp14:anchorId="2EB9B29F" wp14:editId="25064B3D">
                  <wp:extent cx="506730" cy="685800"/>
                  <wp:effectExtent l="19050" t="0" r="7620" b="0"/>
                  <wp:docPr id="1759" name="Obraz 146" descr="lejek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6" descr="lejek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3CB660EA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9099" w14:textId="6CE9BFE9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36FC177F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Lejek do materiałów sypkich, szlif 19/26, średnica 90</w:t>
            </w:r>
          </w:p>
        </w:tc>
        <w:tc>
          <w:tcPr>
            <w:tcW w:w="2167" w:type="dxa"/>
            <w:vMerge/>
            <w:vAlign w:val="center"/>
          </w:tcPr>
          <w:p w14:paraId="22E81690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7FE30BFD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C7A0" w14:textId="5E742D8D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7E71E12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Lejek do materiałów sypkich, szlif 29/32, średnica 90</w:t>
            </w:r>
          </w:p>
        </w:tc>
        <w:tc>
          <w:tcPr>
            <w:tcW w:w="2167" w:type="dxa"/>
            <w:vMerge/>
            <w:vAlign w:val="center"/>
          </w:tcPr>
          <w:p w14:paraId="6E24411E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74563064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DEEC" w14:textId="2A04673F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4727E0DF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lang w:eastAsia="pl-PL"/>
              </w:rPr>
              <w:t>Lejek filtracyjny, prosty, bez szlifu średnica 20 mm spiek G-0, G-1, G-2 lub G-3, poj.5ml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467E3F7B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596FF541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5CF2" w14:textId="05F99A61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62798A0D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lang w:eastAsia="pl-PL"/>
              </w:rPr>
              <w:t>Lejek filtracyjny, prosty, bez szlifu średnica 30 mm spiek G-0, G-1, G-2 lub G-3, poj. 20ml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270DD9F9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55ADD8A4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A99D" w14:textId="53A44172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B17AE32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lang w:eastAsia="pl-PL"/>
              </w:rPr>
              <w:t>Lejek filtracyjny, prosty, bez szlifu średnica 40 mm spiek G-0, G-1, G-2 lub G-3,poj. 50ml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6BCA9472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4292BD3C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F5E8" w14:textId="5F6F93D2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4E526F17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lang w:eastAsia="pl-PL"/>
              </w:rPr>
              <w:t>Lejek filtracyjny, prosty, bez szlifu średnica 60 mm spiek G-0, G-1, G-2 lub G-3, poj. 150ml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08FF3B4D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786E9A82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6C7C" w14:textId="5686BE39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4AB881AD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lang w:eastAsia="pl-PL"/>
              </w:rPr>
              <w:t>Lejek filtracyjny, prosty, bez szlifu średnica 90 mm spiek G-0, G-1, G-2 lub G-3, poj. 450ml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5A11D03D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5929178F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7213" w14:textId="0A3C6FDF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65671EB0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Lejek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Büchnera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z kratownicą szklaną, poj. 70 ml, średnica kratownicy 48 mm, średnica nóżki 10 mm</w:t>
            </w:r>
          </w:p>
        </w:tc>
        <w:tc>
          <w:tcPr>
            <w:tcW w:w="2167" w:type="dxa"/>
            <w:vMerge w:val="restart"/>
            <w:vAlign w:val="center"/>
          </w:tcPr>
          <w:p w14:paraId="6EEB2535" w14:textId="77777777" w:rsidR="005A513E" w:rsidRPr="00910506" w:rsidRDefault="005A513E" w:rsidP="00910506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anchor distT="0" distB="0" distL="114300" distR="114300" simplePos="0" relativeHeight="251721216" behindDoc="0" locked="0" layoutInCell="1" allowOverlap="1" wp14:anchorId="7D8135F4" wp14:editId="60FFC6D4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-1033780</wp:posOffset>
                  </wp:positionV>
                  <wp:extent cx="377825" cy="785495"/>
                  <wp:effectExtent l="0" t="0" r="0" b="0"/>
                  <wp:wrapNone/>
                  <wp:docPr id="1760" name="Obraz 142" descr="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785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FF6095" w14:textId="77777777" w:rsidR="005A513E" w:rsidRPr="00910506" w:rsidRDefault="005A513E" w:rsidP="00910506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</w:rPr>
            </w:pPr>
            <w:r w:rsidRPr="00910506"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 wp14:anchorId="4F7B9027" wp14:editId="5255F98A">
                  <wp:extent cx="337820" cy="765175"/>
                  <wp:effectExtent l="19050" t="0" r="5080" b="0"/>
                  <wp:docPr id="1761" name="Obraz 145" descr="bich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5" descr="bich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" cy="76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385177B3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A437" w14:textId="4B9C6559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D9D8E9A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Lejek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Büchnera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z kratownicą szklaną, poj. 125 ml, średnica kratownicy 60 mm, średnica nóżki 10 mm</w:t>
            </w:r>
          </w:p>
        </w:tc>
        <w:tc>
          <w:tcPr>
            <w:tcW w:w="2167" w:type="dxa"/>
            <w:vMerge/>
            <w:vAlign w:val="center"/>
          </w:tcPr>
          <w:p w14:paraId="3AE32D66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hAnsi="Times New Roman"/>
              </w:rPr>
            </w:pPr>
          </w:p>
        </w:tc>
      </w:tr>
      <w:tr w:rsidR="005A513E" w:rsidRPr="00910506" w14:paraId="5C0F313F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D91B" w14:textId="49E8EF08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FBABACB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Lejek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Büchnera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z kratownicą szklaną, poj. 220 ml, średnica kratownicy 73 mm, średnica nóżki 18 mm</w:t>
            </w:r>
          </w:p>
        </w:tc>
        <w:tc>
          <w:tcPr>
            <w:tcW w:w="2167" w:type="dxa"/>
            <w:vMerge/>
            <w:vAlign w:val="center"/>
          </w:tcPr>
          <w:p w14:paraId="57A47AFD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hAnsi="Times New Roman"/>
              </w:rPr>
            </w:pPr>
          </w:p>
        </w:tc>
      </w:tr>
      <w:tr w:rsidR="005A513E" w:rsidRPr="00910506" w14:paraId="7E66026A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28F5" w14:textId="0826EEBC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51ED2E7F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Lejek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Büchnera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z kratownicą szklaną, poj. 500 ml, średnica kratownicy 95 mm, średnica nóżki 22 mm</w:t>
            </w:r>
          </w:p>
        </w:tc>
        <w:tc>
          <w:tcPr>
            <w:tcW w:w="2167" w:type="dxa"/>
            <w:vMerge/>
            <w:vAlign w:val="center"/>
          </w:tcPr>
          <w:p w14:paraId="72FA10DE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hAnsi="Times New Roman"/>
              </w:rPr>
            </w:pPr>
          </w:p>
        </w:tc>
      </w:tr>
      <w:tr w:rsidR="005A513E" w:rsidRPr="00910506" w14:paraId="2869094E" w14:textId="77777777" w:rsidTr="003F4B0E">
        <w:trPr>
          <w:cantSplit/>
          <w:trHeight w:val="3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4EDC" w14:textId="591F146E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382309CA" w14:textId="799AF09B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Odbieralnik Deana Starka, z kranem teflonowym, poj. 25 ml, podziałka 0,2 ml, szlif 29/32</w:t>
            </w:r>
          </w:p>
        </w:tc>
        <w:tc>
          <w:tcPr>
            <w:tcW w:w="2167" w:type="dxa"/>
            <w:vMerge/>
            <w:vAlign w:val="center"/>
          </w:tcPr>
          <w:p w14:paraId="094147B8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44573EEE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B64C" w14:textId="185FA21F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10DC6DF5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Mieszadło z teflonową łopatką wahliwą, z trzpieniem szlifowanym 350 mm , szlif 29/32 trzpień prosty</w:t>
            </w:r>
          </w:p>
        </w:tc>
        <w:tc>
          <w:tcPr>
            <w:tcW w:w="2167" w:type="dxa"/>
            <w:vAlign w:val="center"/>
          </w:tcPr>
          <w:p w14:paraId="22196C2A" w14:textId="77777777" w:rsidR="005A513E" w:rsidRPr="00910506" w:rsidRDefault="005A513E" w:rsidP="00910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  <w:noProof/>
                <w:lang w:eastAsia="pl-PL"/>
              </w:rPr>
              <mc:AlternateContent>
                <mc:Choice Requires="wpg">
                  <w:drawing>
                    <wp:inline distT="0" distB="0" distL="0" distR="0" wp14:anchorId="6E636EB9" wp14:editId="779BAFA2">
                      <wp:extent cx="230505" cy="708025"/>
                      <wp:effectExtent l="12700" t="11430" r="4445" b="4445"/>
                      <wp:docPr id="31" name="Grupa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505" cy="708025"/>
                                <a:chOff x="0" y="0"/>
                                <a:chExt cx="484" cy="2768"/>
                              </a:xfrm>
                            </wpg:grpSpPr>
                            <wps:wsp>
                              <wps:cNvPr id="32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" y="1426"/>
                                  <a:ext cx="219" cy="197"/>
                                </a:xfrm>
                                <a:custGeom>
                                  <a:avLst/>
                                  <a:gdLst>
                                    <a:gd name="T0" fmla="*/ 191 w 219"/>
                                    <a:gd name="T1" fmla="*/ 0 h 197"/>
                                    <a:gd name="T2" fmla="*/ 219 w 219"/>
                                    <a:gd name="T3" fmla="*/ 0 h 197"/>
                                    <a:gd name="T4" fmla="*/ 204 w 219"/>
                                    <a:gd name="T5" fmla="*/ 154 h 197"/>
                                    <a:gd name="T6" fmla="*/ 196 w 219"/>
                                    <a:gd name="T7" fmla="*/ 177 h 197"/>
                                    <a:gd name="T8" fmla="*/ 184 w 219"/>
                                    <a:gd name="T9" fmla="*/ 192 h 197"/>
                                    <a:gd name="T10" fmla="*/ 43 w 219"/>
                                    <a:gd name="T11" fmla="*/ 196 h 197"/>
                                    <a:gd name="T12" fmla="*/ 28 w 219"/>
                                    <a:gd name="T13" fmla="*/ 185 h 197"/>
                                    <a:gd name="T14" fmla="*/ 18 w 219"/>
                                    <a:gd name="T15" fmla="*/ 166 h 197"/>
                                    <a:gd name="T16" fmla="*/ 0 w 219"/>
                                    <a:gd name="T17" fmla="*/ 0 h 197"/>
                                    <a:gd name="T18" fmla="*/ 191 w 219"/>
                                    <a:gd name="T19" fmla="*/ 0 h 197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19" h="197">
                                      <a:moveTo>
                                        <a:pt x="191" y="0"/>
                                      </a:moveTo>
                                      <a:lnTo>
                                        <a:pt x="219" y="0"/>
                                      </a:lnTo>
                                      <a:lnTo>
                                        <a:pt x="204" y="154"/>
                                      </a:lnTo>
                                      <a:lnTo>
                                        <a:pt x="196" y="177"/>
                                      </a:lnTo>
                                      <a:lnTo>
                                        <a:pt x="184" y="192"/>
                                      </a:lnTo>
                                      <a:lnTo>
                                        <a:pt x="43" y="196"/>
                                      </a:lnTo>
                                      <a:lnTo>
                                        <a:pt x="28" y="185"/>
                                      </a:lnTo>
                                      <a:lnTo>
                                        <a:pt x="18" y="16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" y="1426"/>
                                  <a:ext cx="52" cy="197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96 h 197"/>
                                    <a:gd name="T2" fmla="*/ 13 w 52"/>
                                    <a:gd name="T3" fmla="*/ 196 h 197"/>
                                    <a:gd name="T4" fmla="*/ 52 w 52"/>
                                    <a:gd name="T5" fmla="*/ 0 h 19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2" h="197">
                                      <a:moveTo>
                                        <a:pt x="0" y="196"/>
                                      </a:moveTo>
                                      <a:lnTo>
                                        <a:pt x="13" y="196"/>
                                      </a:lnTo>
                                      <a:lnTo>
                                        <a:pt x="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" y="1426"/>
                                  <a:ext cx="38" cy="1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" y="1426"/>
                                  <a:ext cx="38" cy="1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2" y="1426"/>
                                  <a:ext cx="51" cy="198"/>
                                </a:xfrm>
                                <a:custGeom>
                                  <a:avLst/>
                                  <a:gdLst>
                                    <a:gd name="T0" fmla="*/ 0 w 51"/>
                                    <a:gd name="T1" fmla="*/ 197 h 198"/>
                                    <a:gd name="T2" fmla="*/ 12 w 51"/>
                                    <a:gd name="T3" fmla="*/ 196 h 198"/>
                                    <a:gd name="T4" fmla="*/ 51 w 51"/>
                                    <a:gd name="T5" fmla="*/ 0 h 198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1" h="198">
                                      <a:moveTo>
                                        <a:pt x="0" y="197"/>
                                      </a:moveTo>
                                      <a:lnTo>
                                        <a:pt x="12" y="196"/>
                                      </a:lnTo>
                                      <a:lnTo>
                                        <a:pt x="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7" y="1426"/>
                                  <a:ext cx="20" cy="187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187"/>
                                    <a:gd name="T2" fmla="*/ 0 w 20"/>
                                    <a:gd name="T3" fmla="*/ 186 h 187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187">
                                      <a:moveTo>
                                        <a:pt x="0" y="0"/>
                                      </a:moveTo>
                                      <a:lnTo>
                                        <a:pt x="0" y="186"/>
                                      </a:lnTo>
                                    </a:path>
                                  </a:pathLst>
                                </a:custGeom>
                                <a:noFill/>
                                <a:ln w="2325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7" y="1426"/>
                                  <a:ext cx="20" cy="101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101"/>
                                    <a:gd name="T2" fmla="*/ 0 w 20"/>
                                    <a:gd name="T3" fmla="*/ 100 h 10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101">
                                      <a:moveTo>
                                        <a:pt x="0" y="0"/>
                                      </a:moveTo>
                                      <a:lnTo>
                                        <a:pt x="0" y="100"/>
                                      </a:lnTo>
                                    </a:path>
                                  </a:pathLst>
                                </a:custGeom>
                                <a:noFill/>
                                <a:ln w="125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" y="730"/>
                                  <a:ext cx="219" cy="893"/>
                                </a:xfrm>
                                <a:custGeom>
                                  <a:avLst/>
                                  <a:gdLst>
                                    <a:gd name="T0" fmla="*/ 28 w 219"/>
                                    <a:gd name="T1" fmla="*/ 13 h 893"/>
                                    <a:gd name="T2" fmla="*/ 28 w 219"/>
                                    <a:gd name="T3" fmla="*/ 9 h 893"/>
                                    <a:gd name="T4" fmla="*/ 37 w 219"/>
                                    <a:gd name="T5" fmla="*/ 5 h 893"/>
                                    <a:gd name="T6" fmla="*/ 52 w 219"/>
                                    <a:gd name="T7" fmla="*/ 3 h 893"/>
                                    <a:gd name="T8" fmla="*/ 73 w 219"/>
                                    <a:gd name="T9" fmla="*/ 1 h 893"/>
                                    <a:gd name="T10" fmla="*/ 95 w 219"/>
                                    <a:gd name="T11" fmla="*/ 0 h 893"/>
                                    <a:gd name="T12" fmla="*/ 120 w 219"/>
                                    <a:gd name="T13" fmla="*/ 0 h 893"/>
                                    <a:gd name="T14" fmla="*/ 143 w 219"/>
                                    <a:gd name="T15" fmla="*/ 0 h 893"/>
                                    <a:gd name="T16" fmla="*/ 164 w 219"/>
                                    <a:gd name="T17" fmla="*/ 2 h 893"/>
                                    <a:gd name="T18" fmla="*/ 181 w 219"/>
                                    <a:gd name="T19" fmla="*/ 4 h 893"/>
                                    <a:gd name="T20" fmla="*/ 192 w 219"/>
                                    <a:gd name="T21" fmla="*/ 8 h 893"/>
                                    <a:gd name="T22" fmla="*/ 195 w 219"/>
                                    <a:gd name="T23" fmla="*/ 12 h 893"/>
                                    <a:gd name="T24" fmla="*/ 164 w 219"/>
                                    <a:gd name="T25" fmla="*/ 47 h 893"/>
                                    <a:gd name="T26" fmla="*/ 164 w 219"/>
                                    <a:gd name="T27" fmla="*/ 598 h 893"/>
                                    <a:gd name="T28" fmla="*/ 178 w 219"/>
                                    <a:gd name="T29" fmla="*/ 615 h 893"/>
                                    <a:gd name="T30" fmla="*/ 186 w 219"/>
                                    <a:gd name="T31" fmla="*/ 634 h 893"/>
                                    <a:gd name="T32" fmla="*/ 190 w 219"/>
                                    <a:gd name="T33" fmla="*/ 655 h 893"/>
                                    <a:gd name="T34" fmla="*/ 192 w 219"/>
                                    <a:gd name="T35" fmla="*/ 675 h 893"/>
                                    <a:gd name="T36" fmla="*/ 191 w 219"/>
                                    <a:gd name="T37" fmla="*/ 693 h 893"/>
                                    <a:gd name="T38" fmla="*/ 219 w 219"/>
                                    <a:gd name="T39" fmla="*/ 696 h 893"/>
                                    <a:gd name="T40" fmla="*/ 204 w 219"/>
                                    <a:gd name="T41" fmla="*/ 851 h 893"/>
                                    <a:gd name="T42" fmla="*/ 196 w 219"/>
                                    <a:gd name="T43" fmla="*/ 874 h 893"/>
                                    <a:gd name="T44" fmla="*/ 184 w 219"/>
                                    <a:gd name="T45" fmla="*/ 889 h 893"/>
                                    <a:gd name="T46" fmla="*/ 43 w 219"/>
                                    <a:gd name="T47" fmla="*/ 893 h 893"/>
                                    <a:gd name="T48" fmla="*/ 28 w 219"/>
                                    <a:gd name="T49" fmla="*/ 882 h 893"/>
                                    <a:gd name="T50" fmla="*/ 18 w 219"/>
                                    <a:gd name="T51" fmla="*/ 863 h 893"/>
                                    <a:gd name="T52" fmla="*/ 0 w 219"/>
                                    <a:gd name="T53" fmla="*/ 696 h 893"/>
                                    <a:gd name="T54" fmla="*/ 27 w 219"/>
                                    <a:gd name="T55" fmla="*/ 696 h 893"/>
                                    <a:gd name="T56" fmla="*/ 26 w 219"/>
                                    <a:gd name="T57" fmla="*/ 681 h 893"/>
                                    <a:gd name="T58" fmla="*/ 28 w 219"/>
                                    <a:gd name="T59" fmla="*/ 660 h 893"/>
                                    <a:gd name="T60" fmla="*/ 33 w 219"/>
                                    <a:gd name="T61" fmla="*/ 638 h 893"/>
                                    <a:gd name="T62" fmla="*/ 40 w 219"/>
                                    <a:gd name="T63" fmla="*/ 617 h 893"/>
                                    <a:gd name="T64" fmla="*/ 51 w 219"/>
                                    <a:gd name="T65" fmla="*/ 601 h 893"/>
                                    <a:gd name="T66" fmla="*/ 53 w 219"/>
                                    <a:gd name="T67" fmla="*/ 47 h 893"/>
                                    <a:gd name="T68" fmla="*/ 28 w 219"/>
                                    <a:gd name="T69" fmla="*/ 13 h 893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</a:gdLst>
                                  <a:ahLst/>
                                  <a:cxnLst>
                                    <a:cxn ang="T70">
                                      <a:pos x="T0" y="T1"/>
                                    </a:cxn>
                                    <a:cxn ang="T71">
                                      <a:pos x="T2" y="T3"/>
                                    </a:cxn>
                                    <a:cxn ang="T72">
                                      <a:pos x="T4" y="T5"/>
                                    </a:cxn>
                                    <a:cxn ang="T73">
                                      <a:pos x="T6" y="T7"/>
                                    </a:cxn>
                                    <a:cxn ang="T74">
                                      <a:pos x="T8" y="T9"/>
                                    </a:cxn>
                                    <a:cxn ang="T75">
                                      <a:pos x="T10" y="T11"/>
                                    </a:cxn>
                                    <a:cxn ang="T76">
                                      <a:pos x="T12" y="T13"/>
                                    </a:cxn>
                                    <a:cxn ang="T77">
                                      <a:pos x="T14" y="T15"/>
                                    </a:cxn>
                                    <a:cxn ang="T78">
                                      <a:pos x="T16" y="T17"/>
                                    </a:cxn>
                                    <a:cxn ang="T79">
                                      <a:pos x="T18" y="T19"/>
                                    </a:cxn>
                                    <a:cxn ang="T80">
                                      <a:pos x="T20" y="T21"/>
                                    </a:cxn>
                                    <a:cxn ang="T81">
                                      <a:pos x="T22" y="T23"/>
                                    </a:cxn>
                                    <a:cxn ang="T82">
                                      <a:pos x="T24" y="T25"/>
                                    </a:cxn>
                                    <a:cxn ang="T83">
                                      <a:pos x="T26" y="T27"/>
                                    </a:cxn>
                                    <a:cxn ang="T84">
                                      <a:pos x="T28" y="T29"/>
                                    </a:cxn>
                                    <a:cxn ang="T85">
                                      <a:pos x="T30" y="T31"/>
                                    </a:cxn>
                                    <a:cxn ang="T86">
                                      <a:pos x="T32" y="T33"/>
                                    </a:cxn>
                                    <a:cxn ang="T87">
                                      <a:pos x="T34" y="T35"/>
                                    </a:cxn>
                                    <a:cxn ang="T88">
                                      <a:pos x="T36" y="T37"/>
                                    </a:cxn>
                                    <a:cxn ang="T89">
                                      <a:pos x="T38" y="T39"/>
                                    </a:cxn>
                                    <a:cxn ang="T90">
                                      <a:pos x="T40" y="T41"/>
                                    </a:cxn>
                                    <a:cxn ang="T91">
                                      <a:pos x="T42" y="T43"/>
                                    </a:cxn>
                                    <a:cxn ang="T92">
                                      <a:pos x="T44" y="T45"/>
                                    </a:cxn>
                                    <a:cxn ang="T93">
                                      <a:pos x="T46" y="T47"/>
                                    </a:cxn>
                                    <a:cxn ang="T94">
                                      <a:pos x="T48" y="T49"/>
                                    </a:cxn>
                                    <a:cxn ang="T95">
                                      <a:pos x="T50" y="T51"/>
                                    </a:cxn>
                                    <a:cxn ang="T96">
                                      <a:pos x="T52" y="T53"/>
                                    </a:cxn>
                                    <a:cxn ang="T97">
                                      <a:pos x="T54" y="T55"/>
                                    </a:cxn>
                                    <a:cxn ang="T98">
                                      <a:pos x="T56" y="T57"/>
                                    </a:cxn>
                                    <a:cxn ang="T99">
                                      <a:pos x="T58" y="T59"/>
                                    </a:cxn>
                                    <a:cxn ang="T100">
                                      <a:pos x="T60" y="T61"/>
                                    </a:cxn>
                                    <a:cxn ang="T101">
                                      <a:pos x="T62" y="T63"/>
                                    </a:cxn>
                                    <a:cxn ang="T102">
                                      <a:pos x="T64" y="T65"/>
                                    </a:cxn>
                                    <a:cxn ang="T103">
                                      <a:pos x="T66" y="T67"/>
                                    </a:cxn>
                                    <a:cxn ang="T104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219" h="893">
                                      <a:moveTo>
                                        <a:pt x="28" y="13"/>
                                      </a:moveTo>
                                      <a:lnTo>
                                        <a:pt x="28" y="9"/>
                                      </a:lnTo>
                                      <a:lnTo>
                                        <a:pt x="37" y="5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73" y="1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143" y="0"/>
                                      </a:lnTo>
                                      <a:lnTo>
                                        <a:pt x="164" y="2"/>
                                      </a:lnTo>
                                      <a:lnTo>
                                        <a:pt x="181" y="4"/>
                                      </a:lnTo>
                                      <a:lnTo>
                                        <a:pt x="192" y="8"/>
                                      </a:lnTo>
                                      <a:lnTo>
                                        <a:pt x="195" y="12"/>
                                      </a:lnTo>
                                      <a:lnTo>
                                        <a:pt x="164" y="47"/>
                                      </a:lnTo>
                                      <a:lnTo>
                                        <a:pt x="164" y="598"/>
                                      </a:lnTo>
                                      <a:lnTo>
                                        <a:pt x="178" y="615"/>
                                      </a:lnTo>
                                      <a:lnTo>
                                        <a:pt x="186" y="634"/>
                                      </a:lnTo>
                                      <a:lnTo>
                                        <a:pt x="190" y="655"/>
                                      </a:lnTo>
                                      <a:lnTo>
                                        <a:pt x="192" y="675"/>
                                      </a:lnTo>
                                      <a:lnTo>
                                        <a:pt x="191" y="693"/>
                                      </a:lnTo>
                                      <a:lnTo>
                                        <a:pt x="219" y="696"/>
                                      </a:lnTo>
                                      <a:lnTo>
                                        <a:pt x="204" y="851"/>
                                      </a:lnTo>
                                      <a:lnTo>
                                        <a:pt x="196" y="874"/>
                                      </a:lnTo>
                                      <a:lnTo>
                                        <a:pt x="184" y="889"/>
                                      </a:lnTo>
                                      <a:lnTo>
                                        <a:pt x="43" y="893"/>
                                      </a:lnTo>
                                      <a:lnTo>
                                        <a:pt x="28" y="882"/>
                                      </a:lnTo>
                                      <a:lnTo>
                                        <a:pt x="18" y="863"/>
                                      </a:lnTo>
                                      <a:lnTo>
                                        <a:pt x="0" y="696"/>
                                      </a:lnTo>
                                      <a:lnTo>
                                        <a:pt x="27" y="696"/>
                                      </a:lnTo>
                                      <a:lnTo>
                                        <a:pt x="26" y="681"/>
                                      </a:lnTo>
                                      <a:lnTo>
                                        <a:pt x="28" y="660"/>
                                      </a:lnTo>
                                      <a:lnTo>
                                        <a:pt x="33" y="638"/>
                                      </a:lnTo>
                                      <a:lnTo>
                                        <a:pt x="40" y="617"/>
                                      </a:lnTo>
                                      <a:lnTo>
                                        <a:pt x="51" y="601"/>
                                      </a:lnTo>
                                      <a:lnTo>
                                        <a:pt x="53" y="47"/>
                                      </a:lnTo>
                                      <a:lnTo>
                                        <a:pt x="28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4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1" y="5"/>
                                  <a:ext cx="71" cy="726"/>
                                </a:xfrm>
                                <a:custGeom>
                                  <a:avLst/>
                                  <a:gdLst>
                                    <a:gd name="T0" fmla="*/ 71 w 71"/>
                                    <a:gd name="T1" fmla="*/ 725 h 726"/>
                                    <a:gd name="T2" fmla="*/ 71 w 71"/>
                                    <a:gd name="T3" fmla="*/ 41 h 726"/>
                                    <a:gd name="T4" fmla="*/ 67 w 71"/>
                                    <a:gd name="T5" fmla="*/ 23 h 726"/>
                                    <a:gd name="T6" fmla="*/ 58 w 71"/>
                                    <a:gd name="T7" fmla="*/ 10 h 726"/>
                                    <a:gd name="T8" fmla="*/ 45 w 71"/>
                                    <a:gd name="T9" fmla="*/ 2 h 726"/>
                                    <a:gd name="T10" fmla="*/ 30 w 71"/>
                                    <a:gd name="T11" fmla="*/ 0 h 726"/>
                                    <a:gd name="T12" fmla="*/ 16 w 71"/>
                                    <a:gd name="T13" fmla="*/ 4 h 726"/>
                                    <a:gd name="T14" fmla="*/ 5 w 71"/>
                                    <a:gd name="T15" fmla="*/ 16 h 726"/>
                                    <a:gd name="T16" fmla="*/ 0 w 71"/>
                                    <a:gd name="T17" fmla="*/ 36 h 726"/>
                                    <a:gd name="T18" fmla="*/ 0 w 71"/>
                                    <a:gd name="T19" fmla="*/ 726 h 72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71" h="726">
                                      <a:moveTo>
                                        <a:pt x="71" y="725"/>
                                      </a:moveTo>
                                      <a:lnTo>
                                        <a:pt x="71" y="41"/>
                                      </a:lnTo>
                                      <a:lnTo>
                                        <a:pt x="67" y="23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6" y="4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726"/>
                                      </a:lnTo>
                                    </a:path>
                                  </a:pathLst>
                                </a:custGeom>
                                <a:noFill/>
                                <a:ln w="634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9" y="1626"/>
                                  <a:ext cx="20" cy="858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858"/>
                                    <a:gd name="T2" fmla="*/ 0 w 20"/>
                                    <a:gd name="T3" fmla="*/ 857 h 858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858">
                                      <a:moveTo>
                                        <a:pt x="0" y="0"/>
                                      </a:moveTo>
                                      <a:lnTo>
                                        <a:pt x="0" y="85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2" y="1626"/>
                                  <a:ext cx="20" cy="858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858"/>
                                    <a:gd name="T2" fmla="*/ 0 w 20"/>
                                    <a:gd name="T3" fmla="*/ 857 h 858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858">
                                      <a:moveTo>
                                        <a:pt x="0" y="0"/>
                                      </a:moveTo>
                                      <a:lnTo>
                                        <a:pt x="0" y="85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6" name="Group 1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3" y="2300"/>
                                  <a:ext cx="117" cy="463"/>
                                  <a:chOff x="183" y="2300"/>
                                  <a:chExt cx="117" cy="463"/>
                                </a:xfrm>
                              </wpg:grpSpPr>
                              <wps:wsp>
                                <wps:cNvPr id="47" name="Freeform 1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3" y="2300"/>
                                    <a:ext cx="117" cy="463"/>
                                  </a:xfrm>
                                  <a:custGeom>
                                    <a:avLst/>
                                    <a:gdLst>
                                      <a:gd name="T0" fmla="*/ 116 w 117"/>
                                      <a:gd name="T1" fmla="*/ 0 h 463"/>
                                      <a:gd name="T2" fmla="*/ 116 w 117"/>
                                      <a:gd name="T3" fmla="*/ 462 h 463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17" h="463">
                                        <a:moveTo>
                                          <a:pt x="116" y="0"/>
                                        </a:moveTo>
                                        <a:lnTo>
                                          <a:pt x="116" y="4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1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3" y="2300"/>
                                    <a:ext cx="117" cy="463"/>
                                  </a:xfrm>
                                  <a:custGeom>
                                    <a:avLst/>
                                    <a:gdLst>
                                      <a:gd name="T0" fmla="*/ 75 w 117"/>
                                      <a:gd name="T1" fmla="*/ 462 h 463"/>
                                      <a:gd name="T2" fmla="*/ 68 w 117"/>
                                      <a:gd name="T3" fmla="*/ 452 h 463"/>
                                      <a:gd name="T4" fmla="*/ 53 w 117"/>
                                      <a:gd name="T5" fmla="*/ 430 h 463"/>
                                      <a:gd name="T6" fmla="*/ 40 w 117"/>
                                      <a:gd name="T7" fmla="*/ 408 h 463"/>
                                      <a:gd name="T8" fmla="*/ 29 w 117"/>
                                      <a:gd name="T9" fmla="*/ 386 h 463"/>
                                      <a:gd name="T10" fmla="*/ 20 w 117"/>
                                      <a:gd name="T11" fmla="*/ 364 h 463"/>
                                      <a:gd name="T12" fmla="*/ 13 w 117"/>
                                      <a:gd name="T13" fmla="*/ 341 h 463"/>
                                      <a:gd name="T14" fmla="*/ 7 w 117"/>
                                      <a:gd name="T15" fmla="*/ 318 h 463"/>
                                      <a:gd name="T16" fmla="*/ 3 w 117"/>
                                      <a:gd name="T17" fmla="*/ 295 h 463"/>
                                      <a:gd name="T18" fmla="*/ 0 w 117"/>
                                      <a:gd name="T19" fmla="*/ 272 h 463"/>
                                      <a:gd name="T20" fmla="*/ 0 w 117"/>
                                      <a:gd name="T21" fmla="*/ 248 h 463"/>
                                      <a:gd name="T22" fmla="*/ 0 w 117"/>
                                      <a:gd name="T23" fmla="*/ 225 h 463"/>
                                      <a:gd name="T24" fmla="*/ 3 w 117"/>
                                      <a:gd name="T25" fmla="*/ 201 h 463"/>
                                      <a:gd name="T26" fmla="*/ 7 w 117"/>
                                      <a:gd name="T27" fmla="*/ 176 h 463"/>
                                      <a:gd name="T28" fmla="*/ 13 w 117"/>
                                      <a:gd name="T29" fmla="*/ 152 h 463"/>
                                      <a:gd name="T30" fmla="*/ 21 w 117"/>
                                      <a:gd name="T31" fmla="*/ 127 h 463"/>
                                      <a:gd name="T32" fmla="*/ 30 w 117"/>
                                      <a:gd name="T33" fmla="*/ 102 h 463"/>
                                      <a:gd name="T34" fmla="*/ 41 w 117"/>
                                      <a:gd name="T35" fmla="*/ 77 h 463"/>
                                      <a:gd name="T36" fmla="*/ 54 w 117"/>
                                      <a:gd name="T37" fmla="*/ 52 h 463"/>
                                      <a:gd name="T38" fmla="*/ 68 w 117"/>
                                      <a:gd name="T39" fmla="*/ 26 h 463"/>
                                      <a:gd name="T40" fmla="*/ 84 w 117"/>
                                      <a:gd name="T41" fmla="*/ 1 h 463"/>
                                      <a:gd name="T42" fmla="*/ 116 w 117"/>
                                      <a:gd name="T43" fmla="*/ 0 h 463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463">
                                        <a:moveTo>
                                          <a:pt x="75" y="462"/>
                                        </a:moveTo>
                                        <a:lnTo>
                                          <a:pt x="68" y="452"/>
                                        </a:lnTo>
                                        <a:lnTo>
                                          <a:pt x="53" y="430"/>
                                        </a:lnTo>
                                        <a:lnTo>
                                          <a:pt x="40" y="408"/>
                                        </a:lnTo>
                                        <a:lnTo>
                                          <a:pt x="29" y="386"/>
                                        </a:lnTo>
                                        <a:lnTo>
                                          <a:pt x="20" y="364"/>
                                        </a:lnTo>
                                        <a:lnTo>
                                          <a:pt x="13" y="341"/>
                                        </a:lnTo>
                                        <a:lnTo>
                                          <a:pt x="7" y="318"/>
                                        </a:lnTo>
                                        <a:lnTo>
                                          <a:pt x="3" y="295"/>
                                        </a:lnTo>
                                        <a:lnTo>
                                          <a:pt x="0" y="272"/>
                                        </a:lnTo>
                                        <a:lnTo>
                                          <a:pt x="0" y="248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3" y="201"/>
                                        </a:lnTo>
                                        <a:lnTo>
                                          <a:pt x="7" y="176"/>
                                        </a:lnTo>
                                        <a:lnTo>
                                          <a:pt x="13" y="152"/>
                                        </a:lnTo>
                                        <a:lnTo>
                                          <a:pt x="21" y="127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41" y="77"/>
                                        </a:lnTo>
                                        <a:lnTo>
                                          <a:pt x="54" y="52"/>
                                        </a:lnTo>
                                        <a:lnTo>
                                          <a:pt x="68" y="26"/>
                                        </a:lnTo>
                                        <a:lnTo>
                                          <a:pt x="84" y="1"/>
                                        </a:lnTo>
                                        <a:lnTo>
                                          <a:pt x="11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9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2479"/>
                                  <a:ext cx="474" cy="116"/>
                                </a:xfrm>
                                <a:custGeom>
                                  <a:avLst/>
                                  <a:gdLst>
                                    <a:gd name="T0" fmla="*/ 0 w 474"/>
                                    <a:gd name="T1" fmla="*/ 0 h 116"/>
                                    <a:gd name="T2" fmla="*/ 474 w 474"/>
                                    <a:gd name="T3" fmla="*/ 0 h 116"/>
                                    <a:gd name="T4" fmla="*/ 474 w 474"/>
                                    <a:gd name="T5" fmla="*/ 31 h 116"/>
                                    <a:gd name="T6" fmla="*/ 452 w 474"/>
                                    <a:gd name="T7" fmla="*/ 48 h 116"/>
                                    <a:gd name="T8" fmla="*/ 430 w 474"/>
                                    <a:gd name="T9" fmla="*/ 62 h 116"/>
                                    <a:gd name="T10" fmla="*/ 408 w 474"/>
                                    <a:gd name="T11" fmla="*/ 75 h 116"/>
                                    <a:gd name="T12" fmla="*/ 386 w 474"/>
                                    <a:gd name="T13" fmla="*/ 86 h 116"/>
                                    <a:gd name="T14" fmla="*/ 364 w 474"/>
                                    <a:gd name="T15" fmla="*/ 95 h 116"/>
                                    <a:gd name="T16" fmla="*/ 341 w 474"/>
                                    <a:gd name="T17" fmla="*/ 103 h 116"/>
                                    <a:gd name="T18" fmla="*/ 318 w 474"/>
                                    <a:gd name="T19" fmla="*/ 109 h 116"/>
                                    <a:gd name="T20" fmla="*/ 295 w 474"/>
                                    <a:gd name="T21" fmla="*/ 113 h 116"/>
                                    <a:gd name="T22" fmla="*/ 272 w 474"/>
                                    <a:gd name="T23" fmla="*/ 115 h 116"/>
                                    <a:gd name="T24" fmla="*/ 248 w 474"/>
                                    <a:gd name="T25" fmla="*/ 116 h 116"/>
                                    <a:gd name="T26" fmla="*/ 225 w 474"/>
                                    <a:gd name="T27" fmla="*/ 115 h 116"/>
                                    <a:gd name="T28" fmla="*/ 201 w 474"/>
                                    <a:gd name="T29" fmla="*/ 112 h 116"/>
                                    <a:gd name="T30" fmla="*/ 176 w 474"/>
                                    <a:gd name="T31" fmla="*/ 108 h 116"/>
                                    <a:gd name="T32" fmla="*/ 152 w 474"/>
                                    <a:gd name="T33" fmla="*/ 102 h 116"/>
                                    <a:gd name="T34" fmla="*/ 127 w 474"/>
                                    <a:gd name="T35" fmla="*/ 94 h 116"/>
                                    <a:gd name="T36" fmla="*/ 102 w 474"/>
                                    <a:gd name="T37" fmla="*/ 85 h 116"/>
                                    <a:gd name="T38" fmla="*/ 77 w 474"/>
                                    <a:gd name="T39" fmla="*/ 74 h 116"/>
                                    <a:gd name="T40" fmla="*/ 52 w 474"/>
                                    <a:gd name="T41" fmla="*/ 61 h 116"/>
                                    <a:gd name="T42" fmla="*/ 26 w 474"/>
                                    <a:gd name="T43" fmla="*/ 47 h 116"/>
                                    <a:gd name="T44" fmla="*/ 1 w 474"/>
                                    <a:gd name="T45" fmla="*/ 31 h 116"/>
                                    <a:gd name="T46" fmla="*/ 0 w 474"/>
                                    <a:gd name="T47" fmla="*/ 0 h 11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</a:gdLst>
                                  <a:ahLst/>
                                  <a:cxnLst>
                                    <a:cxn ang="T48">
                                      <a:pos x="T0" y="T1"/>
                                    </a:cxn>
                                    <a:cxn ang="T49">
                                      <a:pos x="T2" y="T3"/>
                                    </a:cxn>
                                    <a:cxn ang="T50">
                                      <a:pos x="T4" y="T5"/>
                                    </a:cxn>
                                    <a:cxn ang="T51">
                                      <a:pos x="T6" y="T7"/>
                                    </a:cxn>
                                    <a:cxn ang="T52">
                                      <a:pos x="T8" y="T9"/>
                                    </a:cxn>
                                    <a:cxn ang="T53">
                                      <a:pos x="T10" y="T11"/>
                                    </a:cxn>
                                    <a:cxn ang="T54">
                                      <a:pos x="T12" y="T13"/>
                                    </a:cxn>
                                    <a:cxn ang="T55">
                                      <a:pos x="T14" y="T15"/>
                                    </a:cxn>
                                    <a:cxn ang="T56">
                                      <a:pos x="T16" y="T17"/>
                                    </a:cxn>
                                    <a:cxn ang="T57">
                                      <a:pos x="T18" y="T19"/>
                                    </a:cxn>
                                    <a:cxn ang="T58">
                                      <a:pos x="T20" y="T21"/>
                                    </a:cxn>
                                    <a:cxn ang="T59">
                                      <a:pos x="T22" y="T23"/>
                                    </a:cxn>
                                    <a:cxn ang="T60">
                                      <a:pos x="T24" y="T25"/>
                                    </a:cxn>
                                    <a:cxn ang="T61">
                                      <a:pos x="T26" y="T27"/>
                                    </a:cxn>
                                    <a:cxn ang="T62">
                                      <a:pos x="T28" y="T29"/>
                                    </a:cxn>
                                    <a:cxn ang="T63">
                                      <a:pos x="T30" y="T31"/>
                                    </a:cxn>
                                    <a:cxn ang="T64">
                                      <a:pos x="T32" y="T33"/>
                                    </a:cxn>
                                    <a:cxn ang="T65">
                                      <a:pos x="T34" y="T35"/>
                                    </a:cxn>
                                    <a:cxn ang="T66">
                                      <a:pos x="T36" y="T37"/>
                                    </a:cxn>
                                    <a:cxn ang="T67">
                                      <a:pos x="T38" y="T39"/>
                                    </a:cxn>
                                    <a:cxn ang="T68">
                                      <a:pos x="T40" y="T41"/>
                                    </a:cxn>
                                    <a:cxn ang="T69">
                                      <a:pos x="T42" y="T43"/>
                                    </a:cxn>
                                    <a:cxn ang="T70">
                                      <a:pos x="T44" y="T45"/>
                                    </a:cxn>
                                    <a:cxn ang="T71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474" h="116">
                                      <a:moveTo>
                                        <a:pt x="0" y="0"/>
                                      </a:moveTo>
                                      <a:lnTo>
                                        <a:pt x="474" y="0"/>
                                      </a:lnTo>
                                      <a:lnTo>
                                        <a:pt x="474" y="31"/>
                                      </a:lnTo>
                                      <a:lnTo>
                                        <a:pt x="452" y="48"/>
                                      </a:lnTo>
                                      <a:lnTo>
                                        <a:pt x="430" y="62"/>
                                      </a:lnTo>
                                      <a:lnTo>
                                        <a:pt x="408" y="75"/>
                                      </a:lnTo>
                                      <a:lnTo>
                                        <a:pt x="386" y="86"/>
                                      </a:lnTo>
                                      <a:lnTo>
                                        <a:pt x="364" y="95"/>
                                      </a:lnTo>
                                      <a:lnTo>
                                        <a:pt x="341" y="103"/>
                                      </a:lnTo>
                                      <a:lnTo>
                                        <a:pt x="318" y="109"/>
                                      </a:lnTo>
                                      <a:lnTo>
                                        <a:pt x="295" y="113"/>
                                      </a:lnTo>
                                      <a:lnTo>
                                        <a:pt x="272" y="115"/>
                                      </a:lnTo>
                                      <a:lnTo>
                                        <a:pt x="248" y="116"/>
                                      </a:lnTo>
                                      <a:lnTo>
                                        <a:pt x="225" y="115"/>
                                      </a:lnTo>
                                      <a:lnTo>
                                        <a:pt x="201" y="112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152" y="102"/>
                                      </a:lnTo>
                                      <a:lnTo>
                                        <a:pt x="127" y="94"/>
                                      </a:lnTo>
                                      <a:lnTo>
                                        <a:pt x="102" y="85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52" y="61"/>
                                      </a:lnTo>
                                      <a:lnTo>
                                        <a:pt x="26" y="47"/>
                                      </a:lnTo>
                                      <a:lnTo>
                                        <a:pt x="1" y="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4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" y="2505"/>
                                  <a:ext cx="36" cy="74"/>
                                </a:xfrm>
                                <a:custGeom>
                                  <a:avLst/>
                                  <a:gdLst>
                                    <a:gd name="T0" fmla="*/ 18 w 36"/>
                                    <a:gd name="T1" fmla="*/ 0 h 74"/>
                                    <a:gd name="T2" fmla="*/ 28 w 36"/>
                                    <a:gd name="T3" fmla="*/ 12 h 74"/>
                                    <a:gd name="T4" fmla="*/ 35 w 36"/>
                                    <a:gd name="T5" fmla="*/ 35 h 74"/>
                                    <a:gd name="T6" fmla="*/ 29 w 36"/>
                                    <a:gd name="T7" fmla="*/ 60 h 74"/>
                                    <a:gd name="T8" fmla="*/ 19 w 36"/>
                                    <a:gd name="T9" fmla="*/ 74 h 74"/>
                                    <a:gd name="T10" fmla="*/ 5 w 36"/>
                                    <a:gd name="T11" fmla="*/ 62 h 74"/>
                                    <a:gd name="T12" fmla="*/ 0 w 36"/>
                                    <a:gd name="T13" fmla="*/ 39 h 74"/>
                                    <a:gd name="T14" fmla="*/ 5 w 36"/>
                                    <a:gd name="T15" fmla="*/ 15 h 74"/>
                                    <a:gd name="T16" fmla="*/ 16 w 36"/>
                                    <a:gd name="T17" fmla="*/ 1 h 74"/>
                                    <a:gd name="T18" fmla="*/ 18 w 36"/>
                                    <a:gd name="T19" fmla="*/ 0 h 74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36" h="74">
                                      <a:moveTo>
                                        <a:pt x="18" y="0"/>
                                      </a:moveTo>
                                      <a:lnTo>
                                        <a:pt x="28" y="12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29" y="60"/>
                                      </a:lnTo>
                                      <a:lnTo>
                                        <a:pt x="19" y="74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6" y="1"/>
                                      </a:lnTo>
                                      <a:lnTo>
                                        <a:pt x="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" y="2526"/>
                                  <a:ext cx="39" cy="35"/>
                                </a:xfrm>
                                <a:custGeom>
                                  <a:avLst/>
                                  <a:gdLst>
                                    <a:gd name="T0" fmla="*/ 38 w 39"/>
                                    <a:gd name="T1" fmla="*/ 34 h 35"/>
                                    <a:gd name="T2" fmla="*/ 13 w 39"/>
                                    <a:gd name="T3" fmla="*/ 26 h 35"/>
                                    <a:gd name="T4" fmla="*/ 0 w 39"/>
                                    <a:gd name="T5" fmla="*/ 16 h 35"/>
                                    <a:gd name="T6" fmla="*/ 10 w 39"/>
                                    <a:gd name="T7" fmla="*/ 8 h 35"/>
                                    <a:gd name="T8" fmla="*/ 34 w 39"/>
                                    <a:gd name="T9" fmla="*/ 0 h 3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9" h="35">
                                      <a:moveTo>
                                        <a:pt x="38" y="34"/>
                                      </a:moveTo>
                                      <a:lnTo>
                                        <a:pt x="13" y="26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" y="2526"/>
                                  <a:ext cx="33" cy="34"/>
                                </a:xfrm>
                                <a:custGeom>
                                  <a:avLst/>
                                  <a:gdLst>
                                    <a:gd name="T0" fmla="*/ 0 w 33"/>
                                    <a:gd name="T1" fmla="*/ 0 h 34"/>
                                    <a:gd name="T2" fmla="*/ 17 w 33"/>
                                    <a:gd name="T3" fmla="*/ 3 h 34"/>
                                    <a:gd name="T4" fmla="*/ 30 w 33"/>
                                    <a:gd name="T5" fmla="*/ 11 h 34"/>
                                    <a:gd name="T6" fmla="*/ 32 w 33"/>
                                    <a:gd name="T7" fmla="*/ 15 h 34"/>
                                    <a:gd name="T8" fmla="*/ 30 w 33"/>
                                    <a:gd name="T9" fmla="*/ 20 h 34"/>
                                    <a:gd name="T10" fmla="*/ 18 w 33"/>
                                    <a:gd name="T11" fmla="*/ 29 h 34"/>
                                    <a:gd name="T12" fmla="*/ 1 w 33"/>
                                    <a:gd name="T13" fmla="*/ 33 h 34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3" h="34">
                                      <a:moveTo>
                                        <a:pt x="0" y="0"/>
                                      </a:moveTo>
                                      <a:lnTo>
                                        <a:pt x="17" y="3"/>
                                      </a:lnTo>
                                      <a:lnTo>
                                        <a:pt x="30" y="11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18" y="29"/>
                                      </a:lnTo>
                                      <a:lnTo>
                                        <a:pt x="1" y="33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D949C4" id="Grupa 156" o:spid="_x0000_s1026" style="width:18.15pt;height:55.75pt;mso-position-horizontal-relative:char;mso-position-vertical-relative:line" coordsize="484,2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">
                      <v:shape id="Freeform 111" o:spid="_x0000_s1027" style="position:absolute;left:138;top:1426;width:219;height:197;visibility:visible;mso-wrap-style:square;v-text-anchor:top" coordsize="219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" path="m191,r28,l204,154r-8,23l184,192,43,196,28,185,18,166,,,191,xe" filled="f" strokeweight=".5pt">
                        <v:path arrowok="t" o:connecttype="custom" o:connectlocs="191,0;219,0;204,154;196,177;184,192;43,196;28,185;18,166;0,0;191,0" o:connectangles="0,0,0,0,0,0,0,0,0,0"/>
                      </v:shape>
                      <v:shape id="Freeform 112" o:spid="_x0000_s1028" style="position:absolute;left:303;top:1426;width:52;height:197;visibility:visible;mso-wrap-style:square;v-text-anchor:top" coordsize="5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" path="m,196r13,l52,e" filled="f" strokeweight=".5pt">
                        <v:path arrowok="t" o:connecttype="custom" o:connectlocs="0,196;13,196;52,0" o:connectangles="0,0,0"/>
                      </v:shape>
                      <v:rect id="Rectangle 113" o:spid="_x0000_s1029" style="position:absolute;left:278;top:1426;width:3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" fillcolor="black" stroked="f">
                        <v:path arrowok="t"/>
                      </v:rect>
                      <v:rect id="Rectangle 114" o:spid="_x0000_s1030" style="position:absolute;left:240;top:1426;width:3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" fillcolor="black" stroked="f">
                        <v:path arrowok="t"/>
                      </v:rect>
                      <v:shape id="Freeform 115" o:spid="_x0000_s1031" style="position:absolute;left:192;top:1426;width:51;height:198;visibility:visible;mso-wrap-style:square;v-text-anchor:top" coordsize="51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" path="m,197r12,-1l51,e" filled="f" strokeweight=".5pt">
                        <v:path arrowok="t" o:connecttype="custom" o:connectlocs="0,197;12,196;51,0" o:connectangles="0,0,0"/>
                      </v:shape>
                      <v:shape id="Freeform 116" o:spid="_x0000_s1032" style="position:absolute;left:187;top:1426;width:20;height:187;visibility:visible;mso-wrap-style:square;v-text-anchor:top" coordsize="20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" path="m,l,186e" filled="f" strokeweight=".64592mm">
                        <v:path arrowok="t" o:connecttype="custom" o:connectlocs="0,0;0,186" o:connectangles="0,0"/>
                      </v:shape>
                      <v:shape id="Freeform 117" o:spid="_x0000_s1033" style="position:absolute;left:157;top:1426;width:20;height:101;visibility:visible;mso-wrap-style:square;v-text-anchor:top" coordsize="2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" path="m,l,100e" filled="f" strokeweight=".34889mm">
                        <v:path arrowok="t" o:connecttype="custom" o:connectlocs="0,0;0,100" o:connectangles="0,0"/>
                      </v:shape>
                      <v:shape id="Freeform 118" o:spid="_x0000_s1034" style="position:absolute;left:138;top:730;width:219;height:893;visibility:visible;mso-wrap-style:square;v-text-anchor:top" coordsize="219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" path="m28,13r,-4l37,5,52,3,73,1,95,r25,l143,r21,2l181,4r11,4l195,12,164,47r,551l178,615r8,19l190,655r2,20l191,693r28,3l204,851r-8,23l184,889,43,893,28,882,18,863,,696r27,l26,681r2,-21l33,638r7,-21l51,601,53,47,28,13xe" filled="f" strokeweight=".17636mm">
                        <v:path arrowok="t" o:connecttype="custom" o:connectlocs="28,13;28,9;37,5;52,3;73,1;95,0;120,0;143,0;164,2;181,4;192,8;195,12;164,47;164,598;178,615;186,634;190,655;192,675;191,693;219,696;204,851;196,874;184,889;43,893;28,882;18,863;0,696;27,696;26,681;28,660;33,638;40,617;51,601;53,47;28,13" o:connectangles="0,0,0,0,0,0,0,0,0,0,0,0,0,0,0,0,0,0,0,0,0,0,0,0,0,0,0,0,0,0,0,0,0,0,0"/>
                      </v:shape>
                      <v:shape id="Freeform 119" o:spid="_x0000_s1035" style="position:absolute;left:211;top:5;width:71;height:726;visibility:visible;mso-wrap-style:square;v-text-anchor:top" coordsize="71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" path="m71,725l71,41,67,23,58,10,45,2,30,,16,4,5,16,,36,,726e" filled="f" strokeweight=".17636mm">
                        <v:path arrowok="t" o:connecttype="custom" o:connectlocs="71,725;71,41;67,23;58,10;45,2;30,0;16,4;5,16;0,36;0,726" o:connectangles="0,0,0,0,0,0,0,0,0,0"/>
                      </v:shape>
                      <v:shape id="Freeform 120" o:spid="_x0000_s1036" style="position:absolute;left:209;top:1626;width:20;height:858;visibility:visible;mso-wrap-style:square;v-text-anchor:top" coordsize="20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" path="m,l,857e" filled="f" strokeweight=".5pt">
                        <v:path arrowok="t" o:connecttype="custom" o:connectlocs="0,0;0,857" o:connectangles="0,0"/>
                      </v:shape>
                      <v:shape id="Freeform 121" o:spid="_x0000_s1037" style="position:absolute;left:282;top:1626;width:20;height:858;visibility:visible;mso-wrap-style:square;v-text-anchor:top" coordsize="20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" path="m,l,857e" filled="f" strokeweight=".5pt">
                        <v:path arrowok="t" o:connecttype="custom" o:connectlocs="0,0;0,857" o:connectangles="0,0"/>
                      </v:shape>
                      <v:group id="Group 122" o:spid="_x0000_s1038" style="position:absolute;left:183;top:2300;width:117;height:463" coordorigin="183,2300" coordsize="117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shape id="Freeform 123" o:spid="_x0000_s1039" style="position:absolute;left:183;top:2300;width:117;height:463;visibility:visible;mso-wrap-style:square;v-text-anchor:top" coordsize="117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" path="m116,r,462e" filled="f" strokeweight=".5pt">
                          <v:stroke dashstyle="dash"/>
                          <v:path arrowok="t" o:connecttype="custom" o:connectlocs="116,0;116,462" o:connectangles="0,0"/>
                        </v:shape>
                        <v:shape id="Freeform 124" o:spid="_x0000_s1040" style="position:absolute;left:183;top:2300;width:117;height:463;visibility:visible;mso-wrap-style:square;v-text-anchor:top" coordsize="117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" path="m75,462l68,452,53,430,40,408,29,386,20,364,13,341,7,318,3,295,,272,,248,,225,3,201,7,176r6,-24l21,127r9,-25l41,77,54,52,68,26,84,1,116,e" filled="f" strokeweight=".5pt">
                          <v:stroke dashstyle="dash"/>
                          <v:path arrowok="t" o:connecttype="custom" o:connectlocs="75,462;68,452;53,430;40,408;29,386;20,364;13,341;7,318;3,295;0,272;0,248;0,225;3,201;7,176;13,152;21,127;30,102;41,77;54,52;68,26;84,1;116,0" o:connectangles="0,0,0,0,0,0,0,0,0,0,0,0,0,0,0,0,0,0,0,0,0,0"/>
                        </v:shape>
                      </v:group>
                      <v:shape id="Freeform 125" o:spid="_x0000_s1041" style="position:absolute;left:5;top:2479;width:474;height:116;visibility:visible;mso-wrap-style:square;v-text-anchor:top" coordsize="474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" path="m,l474,r,31l452,48,430,62,408,75,386,86r-22,9l341,103r-23,6l295,113r-23,2l248,116r-23,-1l201,112r-25,-4l152,102,127,94,102,85,77,74,52,61,26,47,1,31,,xe" filled="f" strokeweight=".17636mm">
                        <v:path arrowok="t" o:connecttype="custom" o:connectlocs="0,0;474,0;474,31;452,48;430,62;408,75;386,86;364,95;341,103;318,109;295,113;272,115;248,116;225,115;201,112;176,108;152,102;127,94;102,85;77,74;52,61;26,47;1,31;0,0" o:connectangles="0,0,0,0,0,0,0,0,0,0,0,0,0,0,0,0,0,0,0,0,0,0,0,0"/>
                      </v:shape>
                      <v:shape id="Freeform 126" o:spid="_x0000_s1042" style="position:absolute;left:232;top:2505;width:36;height:74;visibility:visible;mso-wrap-style:square;v-text-anchor:top" coordsize="36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" path="m18,l28,12r7,23l29,60,19,74,5,62,,39,5,15,16,1,18,xe" filled="f" strokeweight=".5pt">
                        <v:path arrowok="t" o:connecttype="custom" o:connectlocs="18,0;28,12;35,35;29,60;19,74;5,62;0,39;5,15;16,1;18,0" o:connectangles="0,0,0,0,0,0,0,0,0,0"/>
                      </v:shape>
                      <v:shape id="Freeform 127" o:spid="_x0000_s1043" style="position:absolute;left:196;top:2526;width:39;height:35;visibility:visible;mso-wrap-style:square;v-text-anchor:top" coordsize="39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" path="m38,34l13,26,,16,10,8,34,e" filled="f" strokeweight=".5pt">
                        <v:path arrowok="t" o:connecttype="custom" o:connectlocs="38,34;13,26;0,16;10,8;34,0" o:connectangles="0,0,0,0,0"/>
                      </v:shape>
                      <v:shape id="Freeform 128" o:spid="_x0000_s1044" style="position:absolute;left:264;top:2526;width:33;height:34;visibility:visible;mso-wrap-style:square;v-text-anchor:top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" path="m,l17,3r13,8l32,15r-2,5l18,29,1,33e" filled="f" strokeweight=".5pt">
                        <v:path arrowok="t" o:connecttype="custom" o:connectlocs="0,0;17,3;30,11;32,15;30,20;18,29;1,33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A513E" w:rsidRPr="00910506" w14:paraId="2F661ED1" w14:textId="77777777" w:rsidTr="003F4B0E">
        <w:trPr>
          <w:cantSplit/>
          <w:trHeight w:val="7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08BA" w14:textId="27DB30CB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259A05D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Bubbler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podwójny, średnica rurek 8 mm, wymiary pojemnika 26/120 mm</w:t>
            </w:r>
          </w:p>
        </w:tc>
        <w:tc>
          <w:tcPr>
            <w:tcW w:w="2167" w:type="dxa"/>
            <w:vAlign w:val="center"/>
          </w:tcPr>
          <w:p w14:paraId="4CDC02D9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2AADC094" wp14:editId="66C1C8CD">
                  <wp:extent cx="476885" cy="417195"/>
                  <wp:effectExtent l="19050" t="0" r="0" b="0"/>
                  <wp:docPr id="1762" name="Obraz 144" descr="płucz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4" descr="płucz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1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19DD0BAD" w14:textId="77777777" w:rsidTr="003F4B0E">
        <w:trPr>
          <w:cantSplit/>
          <w:trHeight w:val="67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5A56" w14:textId="4E412B1C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179F504A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Rurki do suszenia zgięte szlif 19/26</w:t>
            </w:r>
          </w:p>
        </w:tc>
        <w:tc>
          <w:tcPr>
            <w:tcW w:w="2167" w:type="dxa"/>
            <w:vAlign w:val="center"/>
          </w:tcPr>
          <w:p w14:paraId="55A4444C" w14:textId="15BBD705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6234A1D9" wp14:editId="1831E32B">
                  <wp:extent cx="785495" cy="357505"/>
                  <wp:effectExtent l="19050" t="0" r="0" b="0"/>
                  <wp:docPr id="12" name="Obraz 143" descr="rur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3" descr="rur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5B3169B9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AD2F" w14:textId="351FBC05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6AA1CCE6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Łącznik szlif 14/23 - gwint z nakrętką GL14, uszczelka silikonowa miękka i teflonowa 6 mm, z możliwością włożenia termometru o średnicy 6 mm</w:t>
            </w:r>
          </w:p>
        </w:tc>
        <w:tc>
          <w:tcPr>
            <w:tcW w:w="2167" w:type="dxa"/>
            <w:vMerge w:val="restart"/>
            <w:vAlign w:val="center"/>
          </w:tcPr>
          <w:p w14:paraId="62A125BB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5A15C201" wp14:editId="0FC078DB">
                  <wp:extent cx="347980" cy="675640"/>
                  <wp:effectExtent l="19050" t="0" r="0" b="0"/>
                  <wp:docPr id="1765" name="Obraz 35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5AF10C06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C28A" w14:textId="1D7CE668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6B80E3EC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Łącznik szlif 14/23 - gwint z nakrętką GL18, uszczelka silikonowa miękka i teflonowa 8 mm, z możliwością włożenia termometru o średnicy 8 mm</w:t>
            </w:r>
          </w:p>
        </w:tc>
        <w:tc>
          <w:tcPr>
            <w:tcW w:w="2167" w:type="dxa"/>
            <w:vMerge/>
            <w:vAlign w:val="center"/>
          </w:tcPr>
          <w:p w14:paraId="160F104D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6885B907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28E7" w14:textId="5B9FEE69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4C99273E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Łącznik szlif 19/26 - gwint z nakrętką GL14, uszczelka silikonowa miękka i teflonowa 6 mm, z możliwością włożenia termometru o średnicy 6 mm</w:t>
            </w:r>
          </w:p>
        </w:tc>
        <w:tc>
          <w:tcPr>
            <w:tcW w:w="2167" w:type="dxa"/>
            <w:vMerge/>
            <w:vAlign w:val="center"/>
          </w:tcPr>
          <w:p w14:paraId="0D7F5252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462420A0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25F2" w14:textId="218A08B0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52749E0A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Łącznik szlif 19/26 - gwint z nakrętką GL18, uszczelka silikonowa miękka i teflonowa 8 mm, z możliwością włożenia termometru o średnicy 8 mm</w:t>
            </w:r>
          </w:p>
        </w:tc>
        <w:tc>
          <w:tcPr>
            <w:tcW w:w="2167" w:type="dxa"/>
            <w:vMerge/>
            <w:vAlign w:val="center"/>
          </w:tcPr>
          <w:p w14:paraId="47DB60FA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45419960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70BD" w14:textId="477C19E9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C6601F8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Łącznik szlif 29/32 - gwint z nakrętką GL14, uszczelka silikonowa miękka i teflonowa 6 mm, z możliwością włożenia termometru o średnicy 6 mm</w:t>
            </w:r>
          </w:p>
        </w:tc>
        <w:tc>
          <w:tcPr>
            <w:tcW w:w="2167" w:type="dxa"/>
            <w:vMerge/>
            <w:vAlign w:val="center"/>
          </w:tcPr>
          <w:p w14:paraId="2AA2DE94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36E19CD9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C7E7" w14:textId="7EFACE8A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2F29C17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Łącznik szlif 29/32 - gwint z nakrętką GL18, uszczelka silikonowa miękka i teflonowa 8 mm, z możliwością włożenia termometru o średnicy 8 mm</w:t>
            </w:r>
          </w:p>
        </w:tc>
        <w:tc>
          <w:tcPr>
            <w:tcW w:w="2167" w:type="dxa"/>
            <w:vMerge/>
            <w:vAlign w:val="center"/>
          </w:tcPr>
          <w:p w14:paraId="23094D27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2FB9588A" w14:textId="77777777" w:rsidTr="003F4B0E">
        <w:trPr>
          <w:cantSplit/>
          <w:trHeight w:val="28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F5D8" w14:textId="76D28E99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3EC61E1C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Nasadka z kranem, prosta, szlif zew. 14/23 mm poniżej kranu, średnica 2,5mm</w:t>
            </w:r>
          </w:p>
        </w:tc>
        <w:tc>
          <w:tcPr>
            <w:tcW w:w="2167" w:type="dxa"/>
            <w:vMerge w:val="restart"/>
            <w:vAlign w:val="center"/>
          </w:tcPr>
          <w:p w14:paraId="66DFB897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anchor distT="0" distB="0" distL="114300" distR="114300" simplePos="0" relativeHeight="251723264" behindDoc="0" locked="0" layoutInCell="1" allowOverlap="1" wp14:anchorId="65E930E3" wp14:editId="3E0571AC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26035</wp:posOffset>
                  </wp:positionV>
                  <wp:extent cx="476885" cy="636270"/>
                  <wp:effectExtent l="0" t="0" r="0" b="0"/>
                  <wp:wrapNone/>
                  <wp:docPr id="1766" name="Obraz 36" descr="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anchor distT="0" distB="0" distL="114300" distR="114300" simplePos="0" relativeHeight="251724288" behindDoc="0" locked="0" layoutInCell="1" allowOverlap="1" wp14:anchorId="71E69AF7" wp14:editId="36D3DA83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-13970</wp:posOffset>
                  </wp:positionV>
                  <wp:extent cx="467360" cy="685800"/>
                  <wp:effectExtent l="0" t="0" r="8890" b="0"/>
                  <wp:wrapNone/>
                  <wp:docPr id="1767" name="Obraz 37" descr="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A513E" w:rsidRPr="00910506" w14:paraId="09130864" w14:textId="77777777" w:rsidTr="003F4B0E">
        <w:trPr>
          <w:cantSplit/>
          <w:trHeight w:val="8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7E3F" w14:textId="06B57733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66A6281A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Nasadka z kranem, prosta, szlif zew. 19/26 mm poniżej kranu, średnica 4mm</w:t>
            </w:r>
          </w:p>
        </w:tc>
        <w:tc>
          <w:tcPr>
            <w:tcW w:w="2167" w:type="dxa"/>
            <w:vMerge/>
            <w:vAlign w:val="center"/>
          </w:tcPr>
          <w:p w14:paraId="0B2AEEAD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6D89F73E" w14:textId="77777777" w:rsidTr="003F4B0E">
        <w:trPr>
          <w:cantSplit/>
          <w:trHeight w:val="38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97E1" w14:textId="7AAA9D7D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35106B61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Nasadka z kranem, kątowa - szlif męski 14/23, oliwka o średnicy 8 mm, bez zaczepu</w:t>
            </w:r>
          </w:p>
        </w:tc>
        <w:tc>
          <w:tcPr>
            <w:tcW w:w="2167" w:type="dxa"/>
            <w:vMerge w:val="restart"/>
            <w:vAlign w:val="center"/>
          </w:tcPr>
          <w:p w14:paraId="21E872D4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787292E7" wp14:editId="5E7A946A">
                  <wp:extent cx="487045" cy="685800"/>
                  <wp:effectExtent l="19050" t="0" r="8255" b="0"/>
                  <wp:docPr id="1768" name="Obraz 38" descr="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51EDE0F0" w14:textId="77777777" w:rsidTr="003F4B0E">
        <w:trPr>
          <w:cantSplit/>
          <w:trHeight w:val="38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099F" w14:textId="7E68CCED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6780FB97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Nasadka z kranem, kątowa - szlif męski 19/26, oliwka o średnicy 8 mm, bez zaczepu</w:t>
            </w:r>
          </w:p>
        </w:tc>
        <w:tc>
          <w:tcPr>
            <w:tcW w:w="2167" w:type="dxa"/>
            <w:vMerge/>
            <w:vAlign w:val="center"/>
          </w:tcPr>
          <w:p w14:paraId="01165CAC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3486EE0B" w14:textId="77777777" w:rsidTr="003F4B0E">
        <w:trPr>
          <w:cantSplit/>
          <w:trHeight w:val="39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48B5" w14:textId="158A9E81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50810DD0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Nasadka z kranem, kątowa - szlif męski 29/32, oliwka o średnicy 8 mm, bez zaczepu</w:t>
            </w:r>
          </w:p>
        </w:tc>
        <w:tc>
          <w:tcPr>
            <w:tcW w:w="2167" w:type="dxa"/>
            <w:vMerge/>
            <w:vAlign w:val="center"/>
          </w:tcPr>
          <w:p w14:paraId="30CFF215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6C867C22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E161" w14:textId="01EF7ED4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0E127B9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Nasadka z tubusem bocznym, bez nóżki w środku, szlif wew. 14/23, szlif zewn. 14/23, oliwka o średnicy 8 mm</w:t>
            </w:r>
          </w:p>
        </w:tc>
        <w:tc>
          <w:tcPr>
            <w:tcW w:w="2167" w:type="dxa"/>
            <w:vMerge w:val="restart"/>
            <w:vAlign w:val="center"/>
          </w:tcPr>
          <w:p w14:paraId="7E3FB16C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1F9C80F3" wp14:editId="520BA6F8">
                  <wp:extent cx="476885" cy="655955"/>
                  <wp:effectExtent l="19050" t="0" r="0" b="0"/>
                  <wp:docPr id="1769" name="Obraz 39" descr="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655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73F9EE87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26F3" w14:textId="5BE134D3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23C42932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Nasadka z tubusem bocznym, bez nóżki w środku, szlif wew. 19/26, szlif zewn. 19/26, oliwka o średnicy 8 mm</w:t>
            </w:r>
          </w:p>
        </w:tc>
        <w:tc>
          <w:tcPr>
            <w:tcW w:w="2167" w:type="dxa"/>
            <w:vMerge/>
            <w:vAlign w:val="center"/>
          </w:tcPr>
          <w:p w14:paraId="7343329F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6ED2C784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991E" w14:textId="69B46A21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73EF948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Nasadka z tubusem bocznym, bez nóżki w środku, szlif wew. 19/26, szlif zewn. 29/32, oliwka o średnicy 8 mm</w:t>
            </w:r>
          </w:p>
        </w:tc>
        <w:tc>
          <w:tcPr>
            <w:tcW w:w="2167" w:type="dxa"/>
            <w:vMerge/>
            <w:vAlign w:val="center"/>
          </w:tcPr>
          <w:p w14:paraId="6320726E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4A194D5B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FFD3" w14:textId="49585EE9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6A2F18A4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Nasadka z tubusem bocznym, bez nóżki w środku, szlif wew. 29/32, szlif zewn. 29/32, oliwka o średnicy 8 mm</w:t>
            </w:r>
          </w:p>
        </w:tc>
        <w:tc>
          <w:tcPr>
            <w:tcW w:w="2167" w:type="dxa"/>
            <w:vMerge/>
            <w:vAlign w:val="center"/>
          </w:tcPr>
          <w:p w14:paraId="16AB70F6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27E1425A" w14:textId="77777777" w:rsidTr="003F4B0E">
        <w:trPr>
          <w:cantSplit/>
          <w:trHeight w:val="3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7A8B" w14:textId="5E3DF233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319F0236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Nasadki: tubus - szlif zewn. 14/23, kątowe, oliwka o średnicy 8 mm, bez zaczepu</w:t>
            </w:r>
          </w:p>
        </w:tc>
        <w:tc>
          <w:tcPr>
            <w:tcW w:w="2167" w:type="dxa"/>
            <w:vMerge w:val="restart"/>
            <w:vAlign w:val="center"/>
          </w:tcPr>
          <w:p w14:paraId="61F5A5A9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241156E1" wp14:editId="483EC6F6">
                  <wp:extent cx="417195" cy="606425"/>
                  <wp:effectExtent l="19050" t="0" r="1905" b="0"/>
                  <wp:docPr id="1770" name="Obraz 40" descr="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60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344AFB88" w14:textId="77777777" w:rsidTr="003F4B0E">
        <w:trPr>
          <w:cantSplit/>
          <w:trHeight w:val="3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3723" w14:textId="09817B67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343EF549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Nasadki: tubus - szlif zewn. 19/26, kątowe, oliwka o średnicy 8 mm, bez zaczepu</w:t>
            </w:r>
          </w:p>
        </w:tc>
        <w:tc>
          <w:tcPr>
            <w:tcW w:w="2167" w:type="dxa"/>
            <w:vMerge/>
            <w:vAlign w:val="center"/>
          </w:tcPr>
          <w:p w14:paraId="429DA18A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565F7D50" w14:textId="77777777" w:rsidTr="003F4B0E">
        <w:trPr>
          <w:cantSplit/>
          <w:trHeight w:val="3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666D" w14:textId="4767CEF9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862B28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Nasadki: tubus - szlif zewn. 29/32, kątowe, oliwka o średnicy 8 mm, bez zaczepu</w:t>
            </w:r>
          </w:p>
        </w:tc>
        <w:tc>
          <w:tcPr>
            <w:tcW w:w="2167" w:type="dxa"/>
            <w:vMerge/>
            <w:tcBorders>
              <w:bottom w:val="single" w:sz="4" w:space="0" w:color="auto"/>
            </w:tcBorders>
            <w:vAlign w:val="center"/>
          </w:tcPr>
          <w:p w14:paraId="31098C7E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2CB2E132" w14:textId="77777777" w:rsidTr="003F4B0E">
        <w:trPr>
          <w:cantSplit/>
          <w:trHeight w:val="39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411A" w14:textId="747BF4E7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6695086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Nasadka prosta do destylacji, szlify zewn. A, B 14/23, szlif wew. C 14/23</w:t>
            </w:r>
          </w:p>
        </w:tc>
        <w:tc>
          <w:tcPr>
            <w:tcW w:w="2167" w:type="dxa"/>
            <w:tcBorders>
              <w:top w:val="single" w:sz="4" w:space="0" w:color="auto"/>
            </w:tcBorders>
            <w:vAlign w:val="center"/>
          </w:tcPr>
          <w:p w14:paraId="7DF7F65A" w14:textId="77777777" w:rsidR="005A513E" w:rsidRPr="00910506" w:rsidRDefault="005A513E" w:rsidP="00F45DBC">
            <w:pPr>
              <w:spacing w:after="0"/>
              <w:ind w:left="-122" w:right="-141" w:hanging="10"/>
              <w:jc w:val="center"/>
              <w:rPr>
                <w:rFonts w:ascii="Times New Roman" w:hAnsi="Times New Roman"/>
              </w:rPr>
            </w:pPr>
            <w:r w:rsidRPr="00910506"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 wp14:anchorId="2B63A150" wp14:editId="60B6498C">
                  <wp:extent cx="880281" cy="892856"/>
                  <wp:effectExtent l="0" t="0" r="0" b="2540"/>
                  <wp:docPr id="215" name="il_fi" descr="13671_2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13671_2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02" cy="90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2BFEDF11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2845" w14:textId="124E0551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46D5DA40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Redukcja, szlif zewn. 19/26, szlif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wewn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. 14/23, (szlif zewnętrzny z kołnierzem, przycięty 3-4 mm od szlifu, z zachowaniem przelotu kołnierza o średnicy odpowiadającej dolnemu rozmiarowi szlifu)</w:t>
            </w:r>
          </w:p>
        </w:tc>
        <w:tc>
          <w:tcPr>
            <w:tcW w:w="2167" w:type="dxa"/>
            <w:vMerge w:val="restart"/>
            <w:vAlign w:val="center"/>
          </w:tcPr>
          <w:p w14:paraId="0ED211BB" w14:textId="1FFAF9E1" w:rsidR="005A513E" w:rsidRPr="00910506" w:rsidRDefault="005A513E" w:rsidP="00F45DBC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5D46E22C" wp14:editId="035F9318">
                  <wp:extent cx="377825" cy="655955"/>
                  <wp:effectExtent l="19050" t="0" r="3175" b="0"/>
                  <wp:docPr id="1814" name="Obraz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655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450B2D45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687D" w14:textId="562EBE01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4F757108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Redukcja, szlif zewn. 24/29, szlif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wewn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. 14/23, (szlif zewnętrzny z kołnierzem, przycięty 3-4 mm od szlifu, z zachowaniem przelotu kołnierza o średnicy odpowiadającej dolnemu rozmiarowi szlifu)</w:t>
            </w:r>
          </w:p>
        </w:tc>
        <w:tc>
          <w:tcPr>
            <w:tcW w:w="2167" w:type="dxa"/>
            <w:vMerge/>
            <w:vAlign w:val="center"/>
          </w:tcPr>
          <w:p w14:paraId="6A331721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03AAD10B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9990" w14:textId="5A3C1470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6F141FEC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Redukcja, szlif zewn. 24/29, szlif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wewn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. 19/26, (szlif zewnętrzny z kołnierzem, przycięty 3-4 mm od szlifu, z zachowaniem przelotu kołnierza o średnicy odpowiadającej dolnemu rozmiarowi szlifu)</w:t>
            </w:r>
          </w:p>
        </w:tc>
        <w:tc>
          <w:tcPr>
            <w:tcW w:w="2167" w:type="dxa"/>
            <w:vMerge/>
            <w:vAlign w:val="center"/>
          </w:tcPr>
          <w:p w14:paraId="5996A7A8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47C11D88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53E2" w14:textId="4DE8F1FD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EF8EA7A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Redukcja, szlif zewn. 29/32, szlif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wewn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. 14/23, (szlif zewnętrzny z kołnierzem, przycięty 3-4 mm od szlifu, z zachowaniem przelotu kołnierza o średnicy odpowiadającej dolnemu rozmiarowi szlifu)</w:t>
            </w:r>
          </w:p>
        </w:tc>
        <w:tc>
          <w:tcPr>
            <w:tcW w:w="2167" w:type="dxa"/>
            <w:vMerge/>
            <w:vAlign w:val="center"/>
          </w:tcPr>
          <w:p w14:paraId="24FE3843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1D586EBB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D747" w14:textId="7C9866ED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3CD95B5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Redukcja, szlif zewn. 29/32, szlif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wewn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. 19/26, (szlif zewnętrzny z kołnierzem, przycięty 3-4 mm od szlifu, z zachowaniem przelotu kołnierza o średnicy odpowiadającej dolnemu rozmiarowi szlifu)</w:t>
            </w:r>
          </w:p>
        </w:tc>
        <w:tc>
          <w:tcPr>
            <w:tcW w:w="2167" w:type="dxa"/>
            <w:vMerge/>
            <w:vAlign w:val="center"/>
          </w:tcPr>
          <w:p w14:paraId="4A14DC68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762FBCBB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B374" w14:textId="7DB18123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6A9D59D5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Ekspansja, szlif zewn. 14/23, szlif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wewn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. 19/26, (szlif zewnętrzny z kołnierzem, przycięty 3-4 mm od szlifu, z zachowaniem przelotu kołnierza o średnicy odpowiadającej dolnemu rozmiarowi szlifu)</w:t>
            </w:r>
          </w:p>
        </w:tc>
        <w:tc>
          <w:tcPr>
            <w:tcW w:w="2167" w:type="dxa"/>
            <w:vMerge w:val="restart"/>
            <w:vAlign w:val="center"/>
          </w:tcPr>
          <w:p w14:paraId="2B0FC3E7" w14:textId="688FF429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6F1B3263" wp14:editId="0168F5C2">
                  <wp:extent cx="328295" cy="735330"/>
                  <wp:effectExtent l="19050" t="0" r="0" b="0"/>
                  <wp:docPr id="1815" name="Obraz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" cy="735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DB4D43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7E39EA55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2E78" w14:textId="1DB4236A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4A0A8A89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Ekspansja, szlif zewn. 14/23, szlif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wewn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. 29/32, (szlif zewnętrzny z kołnierzem, przycięty 3-4 mm od szlifu, z zachowaniem przelotu kołnierza o średnicy odpowiadającej dolnemu rozmiarowi szlifu)</w:t>
            </w:r>
          </w:p>
        </w:tc>
        <w:tc>
          <w:tcPr>
            <w:tcW w:w="2167" w:type="dxa"/>
            <w:vMerge/>
            <w:vAlign w:val="center"/>
          </w:tcPr>
          <w:p w14:paraId="48910357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2DDAA7DD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B4E5" w14:textId="22BF4B30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372B6BF7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Ekspansja, szlif zewn. 19/26, szlif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wewn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. 29/32, (szlif zewnętrzny z kołnierzem, przycięty 3-4 mm od szlifu, z zachowaniem przelotu kołnierza o średnicy odpowiadającej dolnemu rozmiarowi szlifu)</w:t>
            </w:r>
          </w:p>
        </w:tc>
        <w:tc>
          <w:tcPr>
            <w:tcW w:w="2167" w:type="dxa"/>
            <w:vMerge/>
            <w:vAlign w:val="center"/>
          </w:tcPr>
          <w:p w14:paraId="15DF2D54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09125F13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938A" w14:textId="1FB43453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5236EF32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Ekspansja, szlif zewn. 24/29, szlif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wewn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. 29/32,  (szlif zewnętrzny z kołnierzem, przycięty 3-4 mm od szlifu, z zachowaniem przelotu kołnierza o średnicy odpowiadającej dolnemu rozmiarowi szlifu)</w:t>
            </w:r>
          </w:p>
        </w:tc>
        <w:tc>
          <w:tcPr>
            <w:tcW w:w="2167" w:type="dxa"/>
            <w:vMerge/>
            <w:vAlign w:val="center"/>
          </w:tcPr>
          <w:p w14:paraId="64FE410C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00E0D86B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1D18" w14:textId="5F481D5B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5126D63E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Korki szklane dmuchane, szlifowane, rozmiar 14/23</w:t>
            </w:r>
          </w:p>
        </w:tc>
        <w:tc>
          <w:tcPr>
            <w:tcW w:w="2167" w:type="dxa"/>
            <w:vMerge w:val="restart"/>
            <w:vAlign w:val="center"/>
          </w:tcPr>
          <w:p w14:paraId="4ADFA59A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32A8B545" wp14:editId="0D3EEED7">
                  <wp:extent cx="347980" cy="417195"/>
                  <wp:effectExtent l="19050" t="0" r="0" b="0"/>
                  <wp:docPr id="1830" name="Obraz 45" descr="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41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24E4E363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41AF" w14:textId="6C9B17A7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1273B4FD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Korki szklane dmuchane, szlifowane, rozmiar 19/26</w:t>
            </w:r>
          </w:p>
        </w:tc>
        <w:tc>
          <w:tcPr>
            <w:tcW w:w="2167" w:type="dxa"/>
            <w:vMerge/>
            <w:vAlign w:val="center"/>
          </w:tcPr>
          <w:p w14:paraId="357D59A5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2921AB3E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88DB" w14:textId="14E75B94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5AC532B7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Korki szklane dmuchane, szlifowane, rozmiar 29/32</w:t>
            </w:r>
          </w:p>
        </w:tc>
        <w:tc>
          <w:tcPr>
            <w:tcW w:w="2167" w:type="dxa"/>
            <w:vMerge/>
            <w:vAlign w:val="center"/>
          </w:tcPr>
          <w:p w14:paraId="1FF8DC21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778EEBFC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276B" w14:textId="0AB104A0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2FBE8B1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Naczynie reakcyjne i przechowujące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Schlenka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, kran szklany, poj. 25 ml, szlif. żeński 14/23, śr. 28 mm, wys. 65 mm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30C458C9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 wp14:anchorId="425D53C2" wp14:editId="11630AAA">
                  <wp:extent cx="485015" cy="1030075"/>
                  <wp:effectExtent l="19050" t="0" r="0" b="0"/>
                  <wp:docPr id="1817" name="irc_mi" descr="http://www.labit.com.pl/gfx/1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labit.com.pl/gfx/1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076" cy="1032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3E" w:rsidRPr="00910506" w14:paraId="386FD3F6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2200" w14:textId="440B2905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3D2532CA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Naczynie reakcyjne i przechowujące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Schlenka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, kran szklany, poj. 50 ml, szlif. żeński 14/23, śr. 36 mm, wys. 65 mm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27DF3137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7FD83577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5B0F" w14:textId="7B3175D0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28692E5C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Naczynie reakcyjne i przechowujące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Schlenka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, kran szklany, poj. 100 ml, szlif. żeński 14/23, śr. 46 mm, wys. 80 mm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18A1521F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3F4A4096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1E01" w14:textId="338193F7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14F3C4F0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Naczynie reakcyjne i przechowujące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Schlenka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, kran szklany, poj. 250 ml, szlif. żeński 14/23, śr. 60 mm, wys. 110 mm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5CF5083F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hAnsi="Times New Roman"/>
              </w:rPr>
            </w:pPr>
          </w:p>
        </w:tc>
      </w:tr>
      <w:tr w:rsidR="005A513E" w:rsidRPr="00910506" w14:paraId="78A2BCD5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A352" w14:textId="0D1637AF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A3238AF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Naczynie przechowujące z kranem typu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Rotaflo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6 mm (czerwony - próżniowy), poj. 25 ml, śr. 28 mm, wys. 65 mm</w:t>
            </w:r>
          </w:p>
        </w:tc>
        <w:tc>
          <w:tcPr>
            <w:tcW w:w="2167" w:type="dxa"/>
            <w:vMerge w:val="restart"/>
            <w:vAlign w:val="center"/>
          </w:tcPr>
          <w:p w14:paraId="14CC31E4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</w:rPr>
              <w:object w:dxaOrig="2355" w:dyaOrig="5565" w14:anchorId="1F9CDB00">
                <v:shape id="_x0000_i1031" type="#_x0000_t75" style="width:36.75pt;height:87pt" o:ole="">
                  <v:imagedata r:id="rId51" o:title=""/>
                </v:shape>
                <o:OLEObject Type="Embed" ProgID="PBrush" ShapeID="_x0000_i1031" DrawAspect="Content" ObjectID="_1744798816" r:id="rId52"/>
              </w:object>
            </w:r>
          </w:p>
        </w:tc>
      </w:tr>
      <w:tr w:rsidR="005A513E" w:rsidRPr="00910506" w14:paraId="6C3EFC52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42C0" w14:textId="2862FCF5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47946D88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Naczynie przechowujące z kranem typu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Rotaflo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6 mm (czerwony - próżniowy), poj. 50 ml, śr. 36 mm, wys. 65 mm</w:t>
            </w:r>
          </w:p>
        </w:tc>
        <w:tc>
          <w:tcPr>
            <w:tcW w:w="2167" w:type="dxa"/>
            <w:vMerge/>
            <w:vAlign w:val="center"/>
          </w:tcPr>
          <w:p w14:paraId="7FD367B8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10824379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C701" w14:textId="788F084F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33795CE3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Naczynie przechowujące z kranem typu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Rotaflo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6 mm (czerwony - próżniowy), poj. 100 ml, śr. 46 mm, wys. 100 mm</w:t>
            </w:r>
          </w:p>
        </w:tc>
        <w:tc>
          <w:tcPr>
            <w:tcW w:w="2167" w:type="dxa"/>
            <w:vMerge/>
            <w:vAlign w:val="center"/>
          </w:tcPr>
          <w:p w14:paraId="154B9AE7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680B9C32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2B3B" w14:textId="223EBF94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277E7211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Naczynie przechowujące z kranem typu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Rotaflo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10 mm (czerwony - próżniowy), poj. 250 ml, śr. 60 mm, wys. 110 mm</w:t>
            </w:r>
          </w:p>
        </w:tc>
        <w:tc>
          <w:tcPr>
            <w:tcW w:w="2167" w:type="dxa"/>
            <w:vMerge/>
            <w:vAlign w:val="center"/>
          </w:tcPr>
          <w:p w14:paraId="21918E44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3C54811D" w14:textId="77777777" w:rsidTr="003F4B0E">
        <w:trPr>
          <w:cantSplit/>
          <w:trHeight w:val="3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0DAC" w14:textId="5C48546D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1F3D3B5B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Naczynie przechowujące z kranem typu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Rotaflo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10 mm (czerwony - próżniowy), poj. 1000 ml, śr. 90 mm, wys. 200 mm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1DD981C7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hAnsi="Times New Roman"/>
              </w:rPr>
            </w:pPr>
          </w:p>
        </w:tc>
      </w:tr>
      <w:tr w:rsidR="005A513E" w:rsidRPr="00910506" w14:paraId="60B1F8E0" w14:textId="77777777" w:rsidTr="003F4B0E">
        <w:trPr>
          <w:cantSplit/>
          <w:trHeight w:val="3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1CDD" w14:textId="5DDBB442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0621046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Łapacz cieczy , szlif męski 14/23, szlif damski 19/26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048AECFA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</w:rPr>
              <w:object w:dxaOrig="960" w:dyaOrig="1455" w14:anchorId="5F8A4E2A">
                <v:shape id="_x0000_i1032" type="#_x0000_t75" style="width:48pt;height:72.75pt" o:ole="">
                  <v:imagedata r:id="rId53" o:title=""/>
                </v:shape>
                <o:OLEObject Type="Embed" ProgID="PBrush" ShapeID="_x0000_i1032" DrawAspect="Content" ObjectID="_1744798817" r:id="rId54"/>
              </w:object>
            </w:r>
          </w:p>
        </w:tc>
      </w:tr>
      <w:tr w:rsidR="005A513E" w:rsidRPr="00910506" w14:paraId="7DE6CA28" w14:textId="77777777" w:rsidTr="003F4B0E">
        <w:trPr>
          <w:cantSplit/>
          <w:trHeight w:val="39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A336" w14:textId="509F3FF0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3B730F6E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Łapacz cieczy, szlif męski 19/26, szlif damski 29/32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208A8A42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715F6DBB" w14:textId="77777777" w:rsidTr="003F4B0E">
        <w:trPr>
          <w:cantSplit/>
          <w:trHeight w:val="39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6BFA" w14:textId="0864AC9D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37C90AA5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Łapacz cieczy, szlif męski 29/32, szlif damski 29/32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3B316794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A513E" w:rsidRPr="00910506" w14:paraId="3AD89FAE" w14:textId="77777777" w:rsidTr="003F4B0E">
        <w:trPr>
          <w:cantSplit/>
          <w:trHeight w:val="53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9E62" w14:textId="193EAF05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5A2614C1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Łapacz cieczy odwrotny, szlif męski 14/23, szlif damski 29/32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7EAFD704" w14:textId="74BD7F21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hAnsi="Times New Roman"/>
                <w:noProof/>
                <w:lang w:eastAsia="pl-PL"/>
              </w:rPr>
            </w:pPr>
            <w:r w:rsidRPr="00910506">
              <w:rPr>
                <w:rFonts w:ascii="Times New Roman" w:hAnsi="Times New Roman"/>
              </w:rPr>
              <w:object w:dxaOrig="2700" w:dyaOrig="5040" w14:anchorId="57E57FD1">
                <v:shape id="_x0000_i1033" type="#_x0000_t75" style="width:45pt;height:83.25pt" o:ole="">
                  <v:imagedata r:id="rId55" o:title=""/>
                </v:shape>
                <o:OLEObject Type="Embed" ProgID="PBrush" ShapeID="_x0000_i1033" DrawAspect="Content" ObjectID="_1744798818" r:id="rId56"/>
              </w:object>
            </w:r>
          </w:p>
        </w:tc>
      </w:tr>
      <w:tr w:rsidR="005A513E" w:rsidRPr="00910506" w14:paraId="31E28CE3" w14:textId="77777777" w:rsidTr="003F4B0E">
        <w:trPr>
          <w:cantSplit/>
          <w:trHeight w:val="60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9DEB" w14:textId="14CD1E32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7F2113B0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Łapacz cieczy odwrotny, szlif męski 19/26, szlif damski 29/32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398802DC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hAnsi="Times New Roman"/>
                <w:noProof/>
                <w:lang w:eastAsia="pl-PL"/>
              </w:rPr>
            </w:pPr>
          </w:p>
        </w:tc>
      </w:tr>
      <w:tr w:rsidR="005A513E" w:rsidRPr="00910506" w14:paraId="2A427821" w14:textId="77777777" w:rsidTr="003F4B0E">
        <w:trPr>
          <w:cantSplit/>
          <w:trHeight w:val="6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A792" w14:textId="1C0C33AA" w:rsidR="005A513E" w:rsidRPr="00EE4FD2" w:rsidRDefault="005A513E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4D807457" w14:textId="77777777" w:rsidR="005A513E" w:rsidRPr="00910506" w:rsidRDefault="005A513E" w:rsidP="0091050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Łapacz cieczy odwrotny, szlif męski 29/32, szlif damski 29/32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05D07C70" w14:textId="77777777" w:rsidR="005A513E" w:rsidRPr="00910506" w:rsidRDefault="005A513E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hAnsi="Times New Roman"/>
                <w:noProof/>
                <w:lang w:eastAsia="pl-PL"/>
              </w:rPr>
            </w:pPr>
          </w:p>
        </w:tc>
      </w:tr>
      <w:tr w:rsidR="00A35C4A" w:rsidRPr="00910506" w14:paraId="0A02EDEA" w14:textId="77777777" w:rsidTr="003F4B0E">
        <w:trPr>
          <w:cantSplit/>
          <w:trHeight w:val="77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609B" w14:textId="1B26CFE2" w:rsidR="00A35C4A" w:rsidRPr="00EE4FD2" w:rsidRDefault="00A35C4A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5D11F33F" w14:textId="77777777" w:rsidR="00A35C4A" w:rsidRPr="00910506" w:rsidRDefault="00A35C4A" w:rsidP="0091050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lang w:eastAsia="pl-PL"/>
              </w:rPr>
              <w:t>Kolumna chromatograficzna z bańką i kranem teflonowym, długość efektywna 200 mm, średnica wewnętrzna 10 mm pojemność bańki 250 ml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653A5605" w14:textId="77777777" w:rsidR="00A35C4A" w:rsidRPr="00910506" w:rsidRDefault="00A35C4A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  <w:noProof/>
                <w:lang w:eastAsia="pl-PL"/>
              </w:rPr>
              <w:drawing>
                <wp:anchor distT="0" distB="0" distL="114300" distR="114300" simplePos="0" relativeHeight="251730432" behindDoc="1" locked="0" layoutInCell="1" allowOverlap="1" wp14:anchorId="1A65579C" wp14:editId="3CDEB79D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521335</wp:posOffset>
                  </wp:positionV>
                  <wp:extent cx="1430020" cy="462280"/>
                  <wp:effectExtent l="7620" t="0" r="6350" b="6350"/>
                  <wp:wrapNone/>
                  <wp:docPr id="2" name="Obraz 155" descr="kolumna_chromatograficz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5" descr="kolumna_chromatografi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30020" cy="46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35C4A" w:rsidRPr="00910506" w14:paraId="73309ABF" w14:textId="77777777" w:rsidTr="003F4B0E">
        <w:trPr>
          <w:cantSplit/>
          <w:trHeight w:val="77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D34B" w14:textId="3B01E3C0" w:rsidR="00A35C4A" w:rsidRPr="00EE4FD2" w:rsidRDefault="00A35C4A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694FC14E" w14:textId="77777777" w:rsidR="00A35C4A" w:rsidRPr="00910506" w:rsidRDefault="00A35C4A" w:rsidP="0091050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lang w:eastAsia="pl-PL"/>
              </w:rPr>
              <w:t>Kolumna chromatograficzna z bańką i kranem teflonowym, długość efektywna 200 mm, średnica wewnętrzna 15 mm pojemność bańki 250 ml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2B04D373" w14:textId="77777777" w:rsidR="00A35C4A" w:rsidRPr="00910506" w:rsidRDefault="00A35C4A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hAnsi="Times New Roman"/>
                <w:noProof/>
                <w:lang w:eastAsia="pl-PL"/>
              </w:rPr>
            </w:pPr>
          </w:p>
        </w:tc>
      </w:tr>
      <w:tr w:rsidR="00A35C4A" w:rsidRPr="00910506" w14:paraId="4F6D19F9" w14:textId="77777777" w:rsidTr="003F4B0E">
        <w:trPr>
          <w:cantSplit/>
          <w:trHeight w:val="77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8587" w14:textId="528AFDA3" w:rsidR="00A35C4A" w:rsidRPr="00EE4FD2" w:rsidRDefault="00A35C4A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5DE8547F" w14:textId="77777777" w:rsidR="00A35C4A" w:rsidRPr="00910506" w:rsidRDefault="00A35C4A" w:rsidP="0091050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lang w:eastAsia="pl-PL"/>
              </w:rPr>
              <w:t>Kolumna chromatograficzna z bańką i kranem teflonowym, długość efektywna 200 mm, średnica wewnętrzna 20 mm pojemność bańki 250 ml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22526EB0" w14:textId="77777777" w:rsidR="00A35C4A" w:rsidRPr="00910506" w:rsidRDefault="00A35C4A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hAnsi="Times New Roman"/>
                <w:noProof/>
                <w:lang w:eastAsia="pl-PL"/>
              </w:rPr>
            </w:pPr>
          </w:p>
        </w:tc>
      </w:tr>
      <w:tr w:rsidR="00A35C4A" w:rsidRPr="00910506" w14:paraId="4F3AB616" w14:textId="77777777" w:rsidTr="003F4B0E">
        <w:trPr>
          <w:cantSplit/>
          <w:trHeight w:val="5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C7C4" w14:textId="77777777" w:rsidR="00A35C4A" w:rsidRPr="00EE4FD2" w:rsidRDefault="00A35C4A" w:rsidP="00EE4F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</w:tcPr>
          <w:p w14:paraId="73ED90A1" w14:textId="6EF661BF" w:rsidR="00A35C4A" w:rsidRPr="00910506" w:rsidRDefault="00A35C4A" w:rsidP="009105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35C4A">
              <w:rPr>
                <w:rFonts w:ascii="Times New Roman" w:eastAsia="Times New Roman" w:hAnsi="Times New Roman"/>
                <w:color w:val="000000"/>
                <w:lang w:eastAsia="pl-PL"/>
              </w:rPr>
              <w:t>Kolumna chromatograficzna z bańką i kranem teflonowym, długość efektywna 400 mm, średnica wewnętrzna 30 mm pojemność bańki 500 ml NS 29</w:t>
            </w:r>
          </w:p>
        </w:tc>
        <w:tc>
          <w:tcPr>
            <w:tcW w:w="2167" w:type="dxa"/>
            <w:vMerge/>
            <w:vAlign w:val="center"/>
          </w:tcPr>
          <w:p w14:paraId="7BD25603" w14:textId="77777777" w:rsidR="00A35C4A" w:rsidRPr="00910506" w:rsidRDefault="00A35C4A" w:rsidP="00910506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A35C4A" w:rsidRPr="00910506" w14:paraId="10615FA0" w14:textId="77777777" w:rsidTr="00675B8C">
        <w:trPr>
          <w:cantSplit/>
          <w:trHeight w:val="16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3C9A" w14:textId="39313B98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1522F512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Kolumna chromatograficzna z kranem teflonowym i spiekiem </w:t>
            </w:r>
          </w:p>
          <w:p w14:paraId="25E8777C" w14:textId="792079F8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G-0 ; średnica 20mm, wysokość 400mm</w:t>
            </w:r>
          </w:p>
        </w:tc>
        <w:tc>
          <w:tcPr>
            <w:tcW w:w="2167" w:type="dxa"/>
            <w:vAlign w:val="center"/>
          </w:tcPr>
          <w:p w14:paraId="488E2655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noProof/>
                <w:lang w:eastAsia="pl-PL"/>
              </w:rPr>
              <w:drawing>
                <wp:anchor distT="0" distB="0" distL="114300" distR="114300" simplePos="0" relativeHeight="251732480" behindDoc="0" locked="0" layoutInCell="1" allowOverlap="1" wp14:anchorId="4736E7DD" wp14:editId="07BC08CA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-10160</wp:posOffset>
                  </wp:positionV>
                  <wp:extent cx="805180" cy="989330"/>
                  <wp:effectExtent l="0" t="0" r="0" b="1270"/>
                  <wp:wrapNone/>
                  <wp:docPr id="1820" name="Obraz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989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5B8C" w:rsidRPr="00910506" w14:paraId="55C3F73B" w14:textId="77777777" w:rsidTr="00675B8C">
        <w:trPr>
          <w:cantSplit/>
          <w:trHeight w:val="84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824A" w14:textId="5DDB46F6" w:rsidR="00675B8C" w:rsidRPr="00EE4FD2" w:rsidRDefault="00675B8C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6B5A8A7E" w14:textId="125A997F" w:rsidR="00675B8C" w:rsidRPr="00910506" w:rsidRDefault="00675B8C" w:rsidP="00675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Kolumna chromatograficzna z kranem teflonowym i spiekiem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G-0</w:t>
            </w:r>
            <w:r w:rsidRPr="00910506">
              <w:rPr>
                <w:rFonts w:ascii="Times New Roman" w:hAnsi="Times New Roman"/>
              </w:rPr>
              <w:t>*</w:t>
            </w: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; średnica 10mm, dł. efektywna 200mm, szlif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wewn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. 14/23</w:t>
            </w:r>
          </w:p>
        </w:tc>
        <w:tc>
          <w:tcPr>
            <w:tcW w:w="2167" w:type="dxa"/>
            <w:vMerge w:val="restart"/>
            <w:vAlign w:val="center"/>
          </w:tcPr>
          <w:p w14:paraId="46C6DAC8" w14:textId="6D68E836" w:rsidR="00675B8C" w:rsidRPr="00910506" w:rsidRDefault="00675B8C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  <w:noProof/>
                <w:lang w:eastAsia="pl-PL"/>
              </w:rPr>
              <w:drawing>
                <wp:anchor distT="0" distB="0" distL="114300" distR="114300" simplePos="0" relativeHeight="251735552" behindDoc="0" locked="0" layoutInCell="1" allowOverlap="1" wp14:anchorId="6CA150FB" wp14:editId="03ACA6A5">
                  <wp:simplePos x="0" y="0"/>
                  <wp:positionH relativeFrom="column">
                    <wp:posOffset>542290</wp:posOffset>
                  </wp:positionH>
                  <wp:positionV relativeFrom="paragraph">
                    <wp:posOffset>3175</wp:posOffset>
                  </wp:positionV>
                  <wp:extent cx="200025" cy="1190625"/>
                  <wp:effectExtent l="0" t="0" r="9525" b="9525"/>
                  <wp:wrapNone/>
                  <wp:docPr id="13" name="Obraz 13" descr="http://labit.com.pl/gfx/1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labit.com.pl/gfx/1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5B8C" w:rsidRPr="00910506" w14:paraId="49A5935D" w14:textId="77777777" w:rsidTr="003F4B0E">
        <w:trPr>
          <w:cantSplit/>
          <w:trHeight w:val="56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08F8" w14:textId="77777777" w:rsidR="00675B8C" w:rsidRPr="00EE4FD2" w:rsidRDefault="00675B8C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0D65BAB5" w14:textId="434924B3" w:rsidR="00675B8C" w:rsidRPr="00B7727A" w:rsidRDefault="00675B8C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7727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Kolumna chromatograficzna z kranem teflonowym i spiekiem G-0*; średnica 15mm, dł. efektywna 200mm, szlif </w:t>
            </w:r>
            <w:proofErr w:type="spellStart"/>
            <w:r w:rsidRPr="00B7727A">
              <w:rPr>
                <w:rFonts w:ascii="Times New Roman" w:eastAsia="Times New Roman" w:hAnsi="Times New Roman"/>
                <w:color w:val="000000"/>
                <w:lang w:eastAsia="pl-PL"/>
              </w:rPr>
              <w:t>wewn</w:t>
            </w:r>
            <w:proofErr w:type="spellEnd"/>
            <w:r w:rsidRPr="00B7727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. </w:t>
            </w:r>
            <w:r w:rsidRPr="00B7727A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14/23</w:t>
            </w:r>
          </w:p>
        </w:tc>
        <w:tc>
          <w:tcPr>
            <w:tcW w:w="2167" w:type="dxa"/>
            <w:vMerge/>
            <w:vAlign w:val="center"/>
          </w:tcPr>
          <w:p w14:paraId="12B87678" w14:textId="77777777" w:rsidR="00675B8C" w:rsidRPr="00910506" w:rsidRDefault="00675B8C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hAnsi="Times New Roman"/>
                <w:noProof/>
                <w:lang w:eastAsia="pl-PL"/>
              </w:rPr>
            </w:pPr>
          </w:p>
        </w:tc>
      </w:tr>
      <w:tr w:rsidR="00675B8C" w:rsidRPr="00910506" w14:paraId="201581AE" w14:textId="77777777" w:rsidTr="003F4B0E">
        <w:trPr>
          <w:cantSplit/>
          <w:trHeight w:val="75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7DB7" w14:textId="0509CE65" w:rsidR="00675B8C" w:rsidRPr="00EE4FD2" w:rsidRDefault="00675B8C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34E93B57" w14:textId="26B72B97" w:rsidR="00675B8C" w:rsidRPr="00910506" w:rsidRDefault="00675B8C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Kolumna chromatograficzna z kranem teflonowym i spiekiem G-0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*</w:t>
            </w: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; średnica 15mm, dł. efektywna 400mm, szlif </w:t>
            </w:r>
            <w:proofErr w:type="spellStart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wewn</w:t>
            </w:r>
            <w:proofErr w:type="spellEnd"/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. 14/23</w:t>
            </w:r>
          </w:p>
        </w:tc>
        <w:tc>
          <w:tcPr>
            <w:tcW w:w="2167" w:type="dxa"/>
            <w:vMerge/>
            <w:vAlign w:val="center"/>
          </w:tcPr>
          <w:p w14:paraId="07AA01D8" w14:textId="77777777" w:rsidR="00675B8C" w:rsidRPr="00910506" w:rsidRDefault="00675B8C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hAnsi="Times New Roman"/>
                <w:noProof/>
                <w:lang w:eastAsia="pl-PL"/>
              </w:rPr>
            </w:pPr>
          </w:p>
        </w:tc>
      </w:tr>
      <w:tr w:rsidR="00675B8C" w:rsidRPr="00910506" w14:paraId="79C37B4E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2E41" w14:textId="643FA5B9" w:rsidR="00675B8C" w:rsidRPr="00EE4FD2" w:rsidRDefault="00675B8C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210469B4" w14:textId="0A2B26CE" w:rsidR="00675B8C" w:rsidRPr="00910506" w:rsidRDefault="00675B8C" w:rsidP="00A35C4A">
            <w:pPr>
              <w:spacing w:after="0" w:line="240" w:lineRule="auto"/>
              <w:rPr>
                <w:rFonts w:ascii="Times New Roman" w:hAnsi="Times New Roman"/>
              </w:rPr>
            </w:pPr>
            <w:r w:rsidRPr="00910506">
              <w:rPr>
                <w:rFonts w:ascii="Times New Roman" w:hAnsi="Times New Roman"/>
              </w:rPr>
              <w:t xml:space="preserve">Kolumna chromatograficzna z kranem teflonowym i spiekiem G-0*; średnica 20 mm, dł. efektywna 400 mm, szlif </w:t>
            </w:r>
            <w:proofErr w:type="spellStart"/>
            <w:r w:rsidRPr="00910506">
              <w:rPr>
                <w:rFonts w:ascii="Times New Roman" w:hAnsi="Times New Roman"/>
              </w:rPr>
              <w:t>wewn</w:t>
            </w:r>
            <w:proofErr w:type="spellEnd"/>
            <w:r w:rsidRPr="00910506">
              <w:rPr>
                <w:rFonts w:ascii="Times New Roman" w:hAnsi="Times New Roman"/>
              </w:rPr>
              <w:t>. 29/32</w:t>
            </w:r>
          </w:p>
        </w:tc>
        <w:tc>
          <w:tcPr>
            <w:tcW w:w="2167" w:type="dxa"/>
            <w:vMerge/>
            <w:vAlign w:val="center"/>
          </w:tcPr>
          <w:p w14:paraId="62A1F1BB" w14:textId="77777777" w:rsidR="00675B8C" w:rsidRPr="00910506" w:rsidRDefault="00675B8C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hAnsi="Times New Roman"/>
                <w:noProof/>
                <w:lang w:eastAsia="pl-PL"/>
              </w:rPr>
            </w:pPr>
          </w:p>
        </w:tc>
      </w:tr>
      <w:tr w:rsidR="00675B8C" w:rsidRPr="00910506" w14:paraId="6455323E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6FF0" w14:textId="04BB5108" w:rsidR="00675B8C" w:rsidRPr="00EE4FD2" w:rsidRDefault="00675B8C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785E1C15" w14:textId="39E73AC6" w:rsidR="00675B8C" w:rsidRPr="00910506" w:rsidRDefault="00675B8C" w:rsidP="00A35C4A">
            <w:pPr>
              <w:spacing w:after="0" w:line="240" w:lineRule="auto"/>
              <w:rPr>
                <w:rFonts w:ascii="Times New Roman" w:hAnsi="Times New Roman"/>
              </w:rPr>
            </w:pPr>
            <w:r w:rsidRPr="00910506">
              <w:rPr>
                <w:rFonts w:ascii="Times New Roman" w:hAnsi="Times New Roman"/>
              </w:rPr>
              <w:t xml:space="preserve">Kolumna chromatograficzna z kranem teflonowym i spiekiem G-0*; średnica 30 mm, dł. efektywna 400 mm, szlif </w:t>
            </w:r>
            <w:proofErr w:type="spellStart"/>
            <w:r w:rsidRPr="00910506">
              <w:rPr>
                <w:rFonts w:ascii="Times New Roman" w:hAnsi="Times New Roman"/>
              </w:rPr>
              <w:t>wewn</w:t>
            </w:r>
            <w:proofErr w:type="spellEnd"/>
            <w:r w:rsidRPr="00910506">
              <w:rPr>
                <w:rFonts w:ascii="Times New Roman" w:hAnsi="Times New Roman"/>
              </w:rPr>
              <w:t>. 29/32</w:t>
            </w:r>
          </w:p>
        </w:tc>
        <w:tc>
          <w:tcPr>
            <w:tcW w:w="2167" w:type="dxa"/>
            <w:vMerge/>
            <w:vAlign w:val="center"/>
          </w:tcPr>
          <w:p w14:paraId="336928F6" w14:textId="77777777" w:rsidR="00675B8C" w:rsidRPr="00910506" w:rsidRDefault="00675B8C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hAnsi="Times New Roman"/>
                <w:noProof/>
                <w:lang w:eastAsia="pl-PL"/>
              </w:rPr>
            </w:pPr>
          </w:p>
        </w:tc>
      </w:tr>
      <w:tr w:rsidR="00A35C4A" w:rsidRPr="00910506" w14:paraId="15A140F9" w14:textId="77777777" w:rsidTr="003F4B0E">
        <w:trPr>
          <w:cantSplit/>
          <w:trHeight w:val="10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C46D" w14:textId="7153BAF3" w:rsidR="00A35C4A" w:rsidRPr="00B7727A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50474D55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Cylinder miarowy z sześciokątną podstawą ze skalą, bez korka, poj. 50ml</w:t>
            </w:r>
          </w:p>
        </w:tc>
        <w:tc>
          <w:tcPr>
            <w:tcW w:w="2167" w:type="dxa"/>
            <w:vMerge w:val="restart"/>
            <w:vAlign w:val="center"/>
          </w:tcPr>
          <w:p w14:paraId="5FB74A10" w14:textId="77777777" w:rsidR="00A35C4A" w:rsidRPr="00910506" w:rsidRDefault="00A35C4A" w:rsidP="00A35C4A">
            <w:pPr>
              <w:spacing w:after="0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</w:rPr>
              <w:object w:dxaOrig="2220" w:dyaOrig="4575" w14:anchorId="4BFFABF4">
                <v:shape id="_x0000_i1034" type="#_x0000_t75" style="width:51.75pt;height:105.75pt" o:ole="">
                  <v:imagedata r:id="rId60" o:title=""/>
                </v:shape>
                <o:OLEObject Type="Embed" ProgID="PBrush" ShapeID="_x0000_i1034" DrawAspect="Content" ObjectID="_1744798819" r:id="rId61"/>
              </w:object>
            </w:r>
          </w:p>
        </w:tc>
      </w:tr>
      <w:tr w:rsidR="00A35C4A" w:rsidRPr="00910506" w14:paraId="35B9FF81" w14:textId="77777777" w:rsidTr="003F4B0E">
        <w:trPr>
          <w:cantSplit/>
          <w:trHeight w:val="29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5F48" w14:textId="3437F98F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34C22A4B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Cylinder miarowy z sześciokątną podstawą, ze skalą, bez korka, poj. 100ml</w:t>
            </w:r>
          </w:p>
        </w:tc>
        <w:tc>
          <w:tcPr>
            <w:tcW w:w="2167" w:type="dxa"/>
            <w:vMerge/>
            <w:vAlign w:val="center"/>
          </w:tcPr>
          <w:p w14:paraId="206AA148" w14:textId="77777777" w:rsidR="00A35C4A" w:rsidRPr="00910506" w:rsidRDefault="00A35C4A" w:rsidP="00A35C4A">
            <w:pPr>
              <w:spacing w:after="0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35C4A" w:rsidRPr="00910506" w14:paraId="0CADD1C6" w14:textId="77777777" w:rsidTr="003F4B0E">
        <w:trPr>
          <w:cantSplit/>
          <w:trHeight w:val="5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C21E" w14:textId="626DB166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14:paraId="7BA2D2F5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miarowa 25 ml, ze szlifem i szklanym korkiem</w:t>
            </w:r>
          </w:p>
        </w:tc>
        <w:tc>
          <w:tcPr>
            <w:tcW w:w="2167" w:type="dxa"/>
            <w:vMerge w:val="restart"/>
            <w:vAlign w:val="center"/>
          </w:tcPr>
          <w:p w14:paraId="5517CA04" w14:textId="77777777" w:rsidR="00A35C4A" w:rsidRPr="00910506" w:rsidRDefault="00A35C4A" w:rsidP="00A35C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 wp14:anchorId="2A747D1E" wp14:editId="51F0BAB2">
                  <wp:extent cx="483249" cy="639271"/>
                  <wp:effectExtent l="0" t="0" r="0" b="8890"/>
                  <wp:docPr id="1823" name="Obraz 52" descr="kolba_miarowa_kl_b_ze_szklanym_korki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kolba_miarowa_kl_b_ze_szklanym_korki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599" cy="643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C4A" w:rsidRPr="00910506" w14:paraId="7F93AF21" w14:textId="77777777" w:rsidTr="003F4B0E">
        <w:trPr>
          <w:cantSplit/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5600" w14:textId="253B76B7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BD0F2E5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Kolba miarowa 50 ml, ze szlifem i szklanym korkiem</w:t>
            </w:r>
          </w:p>
        </w:tc>
        <w:tc>
          <w:tcPr>
            <w:tcW w:w="2167" w:type="dxa"/>
            <w:vMerge/>
            <w:vAlign w:val="center"/>
          </w:tcPr>
          <w:p w14:paraId="0A692A98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35C4A" w:rsidRPr="00910506" w14:paraId="124A4568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FFE1" w14:textId="21A0D587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1A894D4E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Zlewki niskie z dzióbkiem i podziałką 10 ml</w:t>
            </w:r>
          </w:p>
        </w:tc>
        <w:tc>
          <w:tcPr>
            <w:tcW w:w="2167" w:type="dxa"/>
            <w:vMerge w:val="restart"/>
            <w:vAlign w:val="center"/>
          </w:tcPr>
          <w:p w14:paraId="3C9098FF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hAnsi="Times New Roman"/>
              </w:rPr>
            </w:pPr>
            <w:r w:rsidRPr="00910506">
              <w:rPr>
                <w:rFonts w:ascii="Times New Roman" w:hAnsi="Times New Roman"/>
                <w:noProof/>
                <w:color w:val="318AA6"/>
                <w:lang w:eastAsia="pl-PL"/>
              </w:rPr>
              <w:drawing>
                <wp:inline distT="0" distB="0" distL="0" distR="0" wp14:anchorId="5BFE393B" wp14:editId="42E67050">
                  <wp:extent cx="556895" cy="675640"/>
                  <wp:effectExtent l="19050" t="0" r="0" b="0"/>
                  <wp:docPr id="1825" name="Obraz 54" descr="Zlewka Niska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Zlewka Nis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C4A" w:rsidRPr="00910506" w14:paraId="7DE5EEC8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674B" w14:textId="322C5A3C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55689125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Zlewki niskie z dzióbkiem i podziałką 25 ml</w:t>
            </w:r>
          </w:p>
        </w:tc>
        <w:tc>
          <w:tcPr>
            <w:tcW w:w="2167" w:type="dxa"/>
            <w:vMerge/>
            <w:vAlign w:val="center"/>
          </w:tcPr>
          <w:p w14:paraId="1EA0122C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hAnsi="Times New Roman"/>
              </w:rPr>
            </w:pPr>
          </w:p>
        </w:tc>
      </w:tr>
      <w:tr w:rsidR="00A35C4A" w:rsidRPr="00910506" w14:paraId="4563FB84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75D3" w14:textId="6A8E807E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7E31392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Zlewki niskie z dzióbkiem i podziałką 50 ml</w:t>
            </w:r>
          </w:p>
        </w:tc>
        <w:tc>
          <w:tcPr>
            <w:tcW w:w="2167" w:type="dxa"/>
            <w:vMerge/>
            <w:vAlign w:val="center"/>
          </w:tcPr>
          <w:p w14:paraId="1BF948A1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35C4A" w:rsidRPr="00910506" w14:paraId="4E720B4F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C52E" w14:textId="77E453A9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5CFD4176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Zlewki niskie z dzióbkiem i podziałką 100 ml</w:t>
            </w:r>
          </w:p>
        </w:tc>
        <w:tc>
          <w:tcPr>
            <w:tcW w:w="2167" w:type="dxa"/>
            <w:vMerge/>
            <w:vAlign w:val="center"/>
          </w:tcPr>
          <w:p w14:paraId="7BF05822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35C4A" w:rsidRPr="00910506" w14:paraId="4A4C1C62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B264" w14:textId="0D6A7E32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1C504DE5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Zlewki niskie z dzióbkiem i podziałką 250 ml</w:t>
            </w:r>
          </w:p>
        </w:tc>
        <w:tc>
          <w:tcPr>
            <w:tcW w:w="2167" w:type="dxa"/>
            <w:vMerge/>
            <w:vAlign w:val="center"/>
          </w:tcPr>
          <w:p w14:paraId="6C2E6100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35C4A" w:rsidRPr="00910506" w14:paraId="17E80C5E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BE48" w14:textId="49780B1F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635B276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Zlewki niskie z dzióbkiem i podziałką 400 ml</w:t>
            </w:r>
          </w:p>
        </w:tc>
        <w:tc>
          <w:tcPr>
            <w:tcW w:w="2167" w:type="dxa"/>
            <w:vMerge/>
            <w:vAlign w:val="center"/>
          </w:tcPr>
          <w:p w14:paraId="41CE06CF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35C4A" w:rsidRPr="00910506" w14:paraId="43F9E4FA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2B78" w14:textId="1D4F7EA1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8A372B5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Zlewki niskie z dzióbkiem i podziałką 600 ml</w:t>
            </w:r>
          </w:p>
        </w:tc>
        <w:tc>
          <w:tcPr>
            <w:tcW w:w="2167" w:type="dxa"/>
            <w:vMerge/>
            <w:vAlign w:val="center"/>
          </w:tcPr>
          <w:p w14:paraId="5C9E679D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35C4A" w:rsidRPr="00910506" w14:paraId="6D67C109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16B9" w14:textId="0DB99C37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6ABE911E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Zlewki niskie z dzióbkiem i podziałką 1000 ml</w:t>
            </w:r>
          </w:p>
        </w:tc>
        <w:tc>
          <w:tcPr>
            <w:tcW w:w="2167" w:type="dxa"/>
            <w:vMerge/>
            <w:vAlign w:val="center"/>
          </w:tcPr>
          <w:p w14:paraId="38C4B530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35C4A" w:rsidRPr="00910506" w14:paraId="53CF02C5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64DD" w14:textId="24AAA686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CDB5006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Zlewki niskie z dzióbkiem i podziałką 2000 ml</w:t>
            </w:r>
          </w:p>
        </w:tc>
        <w:tc>
          <w:tcPr>
            <w:tcW w:w="2167" w:type="dxa"/>
            <w:vMerge/>
            <w:vAlign w:val="center"/>
          </w:tcPr>
          <w:p w14:paraId="27647451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35C4A" w:rsidRPr="00910506" w14:paraId="562F5209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1403" w14:textId="41C33387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62CE85C3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Zlewki wysokie z dzióbkiem i podziałką 50 ml</w:t>
            </w:r>
          </w:p>
        </w:tc>
        <w:tc>
          <w:tcPr>
            <w:tcW w:w="2167" w:type="dxa"/>
            <w:vMerge w:val="restart"/>
            <w:vAlign w:val="center"/>
          </w:tcPr>
          <w:p w14:paraId="039A6C09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10506">
              <w:rPr>
                <w:rFonts w:ascii="Times New Roman" w:hAnsi="Times New Roman"/>
                <w:noProof/>
                <w:color w:val="318AA6"/>
                <w:lang w:eastAsia="pl-PL"/>
              </w:rPr>
              <w:drawing>
                <wp:inline distT="0" distB="0" distL="0" distR="0" wp14:anchorId="1D6F8BC6" wp14:editId="5B51F52F">
                  <wp:extent cx="566420" cy="874395"/>
                  <wp:effectExtent l="19050" t="0" r="5080" b="0"/>
                  <wp:docPr id="1826" name="Obraz 55" descr="Zlewka Wysoka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Zlewka Wyso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874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C4A" w:rsidRPr="00910506" w14:paraId="512F641E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0905" w14:textId="789C9B81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5545F848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Zlewki wysokie z dzióbkiem i podziałką 100 ml</w:t>
            </w:r>
          </w:p>
        </w:tc>
        <w:tc>
          <w:tcPr>
            <w:tcW w:w="2167" w:type="dxa"/>
            <w:vMerge/>
            <w:vAlign w:val="center"/>
          </w:tcPr>
          <w:p w14:paraId="187EBD43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35C4A" w:rsidRPr="00910506" w14:paraId="1A6C37DD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B641" w14:textId="2B069F6C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5BFCAFE8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Zlewki wysokie z dzióbkiem i podziałką 250 ml</w:t>
            </w:r>
          </w:p>
        </w:tc>
        <w:tc>
          <w:tcPr>
            <w:tcW w:w="2167" w:type="dxa"/>
            <w:vMerge/>
            <w:vAlign w:val="center"/>
          </w:tcPr>
          <w:p w14:paraId="66670D0A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35C4A" w:rsidRPr="00910506" w14:paraId="178F3536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DD18" w14:textId="381EB9F1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6D9CA51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Zlewki wysokie z dzióbkiem i podziałką 400 ml</w:t>
            </w:r>
          </w:p>
        </w:tc>
        <w:tc>
          <w:tcPr>
            <w:tcW w:w="2167" w:type="dxa"/>
            <w:vMerge/>
            <w:vAlign w:val="center"/>
          </w:tcPr>
          <w:p w14:paraId="7D21DFAF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35C4A" w:rsidRPr="00910506" w14:paraId="0D517A35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1D2D" w14:textId="0DD025E0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4EE128E7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Zlewki wysokie z dzióbkiem i podziałką 600 ml</w:t>
            </w:r>
          </w:p>
        </w:tc>
        <w:tc>
          <w:tcPr>
            <w:tcW w:w="2167" w:type="dxa"/>
            <w:vMerge/>
            <w:vAlign w:val="center"/>
          </w:tcPr>
          <w:p w14:paraId="0B42660B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35C4A" w:rsidRPr="00910506" w14:paraId="2BCB35A8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19AC" w14:textId="0549B541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7B5AE01B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Zlewki wysokie z dzióbkiem i podziałką 1000 ml</w:t>
            </w:r>
          </w:p>
        </w:tc>
        <w:tc>
          <w:tcPr>
            <w:tcW w:w="2167" w:type="dxa"/>
            <w:vMerge/>
            <w:vAlign w:val="center"/>
          </w:tcPr>
          <w:p w14:paraId="06EC216E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35C4A" w:rsidRPr="00910506" w14:paraId="0A587E30" w14:textId="77777777" w:rsidTr="003F4B0E">
        <w:trPr>
          <w:cantSplit/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2674" w14:textId="77BB3EE6" w:rsidR="00A35C4A" w:rsidRPr="00EE4FD2" w:rsidRDefault="00A35C4A" w:rsidP="00A35C4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792" w:type="dxa"/>
            <w:shd w:val="clear" w:color="auto" w:fill="auto"/>
            <w:vAlign w:val="center"/>
            <w:hideMark/>
          </w:tcPr>
          <w:p w14:paraId="0B8E015E" w14:textId="77777777" w:rsidR="00A35C4A" w:rsidRPr="00910506" w:rsidRDefault="00A35C4A" w:rsidP="00A35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10506">
              <w:rPr>
                <w:rFonts w:ascii="Times New Roman" w:eastAsia="Times New Roman" w:hAnsi="Times New Roman"/>
                <w:color w:val="000000"/>
                <w:lang w:eastAsia="pl-PL"/>
              </w:rPr>
              <w:t>Zlewki wysokie z dzióbkiem i podziałką 3000 ml</w:t>
            </w:r>
          </w:p>
        </w:tc>
        <w:tc>
          <w:tcPr>
            <w:tcW w:w="2167" w:type="dxa"/>
            <w:vMerge/>
            <w:vAlign w:val="center"/>
          </w:tcPr>
          <w:p w14:paraId="155C2086" w14:textId="77777777" w:rsidR="00A35C4A" w:rsidRPr="00910506" w:rsidRDefault="00A35C4A" w:rsidP="00A35C4A">
            <w:pPr>
              <w:spacing w:after="0" w:line="240" w:lineRule="auto"/>
              <w:ind w:left="-122" w:right="-141" w:hanging="1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FEDB22D" w14:textId="77777777" w:rsidR="00CD5783" w:rsidRDefault="00CD5783" w:rsidP="00501463">
      <w:pPr>
        <w:rPr>
          <w:rFonts w:ascii="Times New Roman" w:hAnsi="Times New Roman"/>
          <w:b/>
        </w:rPr>
      </w:pPr>
    </w:p>
    <w:p w14:paraId="4681C946" w14:textId="77777777" w:rsidR="00007E4A" w:rsidRPr="00910506" w:rsidRDefault="00007E4A" w:rsidP="00501463">
      <w:pPr>
        <w:rPr>
          <w:rFonts w:ascii="Times New Roman" w:hAnsi="Times New Roman"/>
          <w:b/>
        </w:rPr>
      </w:pPr>
    </w:p>
    <w:sectPr w:rsidR="00007E4A" w:rsidRPr="00910506" w:rsidSect="00DF571C">
      <w:headerReference w:type="default" r:id="rId67"/>
      <w:footerReference w:type="even" r:id="rId68"/>
      <w:footerReference w:type="default" r:id="rId69"/>
      <w:pgSz w:w="11906" w:h="16838"/>
      <w:pgMar w:top="720" w:right="720" w:bottom="720" w:left="720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325E" w14:textId="77777777" w:rsidR="00C242A7" w:rsidRDefault="00C242A7">
      <w:pPr>
        <w:spacing w:after="0" w:line="240" w:lineRule="auto"/>
      </w:pPr>
      <w:r>
        <w:separator/>
      </w:r>
    </w:p>
  </w:endnote>
  <w:endnote w:type="continuationSeparator" w:id="0">
    <w:p w14:paraId="041D1B22" w14:textId="77777777" w:rsidR="00C242A7" w:rsidRDefault="00C2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D4F5" w14:textId="77777777" w:rsidR="007D5601" w:rsidRDefault="007D56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4E72BF" w14:textId="77777777" w:rsidR="007D5601" w:rsidRDefault="007D56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AE4B" w14:textId="77777777" w:rsidR="007D5601" w:rsidRDefault="007D5601">
    <w:pPr>
      <w:pStyle w:val="Stopka"/>
      <w:framePr w:wrap="around" w:vAnchor="text" w:hAnchor="margin" w:xAlign="right" w:y="1"/>
      <w:spacing w:after="0" w:line="240" w:lineRule="auto"/>
      <w:rPr>
        <w:rStyle w:val="Numerstrony"/>
        <w:rFonts w:ascii="Times New Roman" w:hAnsi="Times New Roman"/>
        <w:sz w:val="16"/>
      </w:rPr>
    </w:pPr>
    <w:r>
      <w:rPr>
        <w:rStyle w:val="Numerstrony"/>
        <w:rFonts w:ascii="Times New Roman" w:hAnsi="Times New Roman"/>
        <w:sz w:val="16"/>
      </w:rPr>
      <w:fldChar w:fldCharType="begin"/>
    </w:r>
    <w:r>
      <w:rPr>
        <w:rStyle w:val="Numerstrony"/>
        <w:rFonts w:ascii="Times New Roman" w:hAnsi="Times New Roman"/>
        <w:sz w:val="16"/>
      </w:rPr>
      <w:instrText xml:space="preserve">PAGE  </w:instrText>
    </w:r>
    <w:r>
      <w:rPr>
        <w:rStyle w:val="Numerstrony"/>
        <w:rFonts w:ascii="Times New Roman" w:hAnsi="Times New Roman"/>
        <w:sz w:val="16"/>
      </w:rPr>
      <w:fldChar w:fldCharType="separate"/>
    </w:r>
    <w:r>
      <w:rPr>
        <w:rStyle w:val="Numerstrony"/>
        <w:rFonts w:ascii="Times New Roman" w:hAnsi="Times New Roman"/>
        <w:noProof/>
        <w:sz w:val="16"/>
      </w:rPr>
      <w:t>7</w:t>
    </w:r>
    <w:r>
      <w:rPr>
        <w:rStyle w:val="Numerstrony"/>
        <w:rFonts w:ascii="Times New Roman" w:hAnsi="Times New Roman"/>
        <w:sz w:val="16"/>
      </w:rPr>
      <w:fldChar w:fldCharType="end"/>
    </w:r>
  </w:p>
  <w:p w14:paraId="5867376E" w14:textId="77777777" w:rsidR="007D5601" w:rsidRDefault="007D560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BFE5" w14:textId="77777777" w:rsidR="00C242A7" w:rsidRDefault="00C242A7">
      <w:pPr>
        <w:spacing w:after="0" w:line="240" w:lineRule="auto"/>
      </w:pPr>
      <w:r>
        <w:separator/>
      </w:r>
    </w:p>
  </w:footnote>
  <w:footnote w:type="continuationSeparator" w:id="0">
    <w:p w14:paraId="7F1B3A30" w14:textId="77777777" w:rsidR="00C242A7" w:rsidRDefault="00C24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B66E" w14:textId="77C42AD7" w:rsidR="007D5601" w:rsidRPr="00DF1F2D" w:rsidRDefault="007D5601">
    <w:pPr>
      <w:pStyle w:val="Nagwek"/>
      <w:spacing w:after="0" w:line="240" w:lineRule="auto"/>
      <w:jc w:val="right"/>
      <w:rPr>
        <w:rFonts w:ascii="Times New Roman" w:hAnsi="Times New Roman"/>
        <w:sz w:val="16"/>
      </w:rPr>
    </w:pPr>
    <w:r w:rsidRPr="00DF1F2D">
      <w:rPr>
        <w:rFonts w:ascii="Times New Roman" w:hAnsi="Times New Roman"/>
        <w:sz w:val="16"/>
      </w:rPr>
      <w:t xml:space="preserve">Załącznik nr </w:t>
    </w:r>
    <w:r w:rsidR="00DF1F2D" w:rsidRPr="00DF1F2D">
      <w:rPr>
        <w:rFonts w:ascii="Times New Roman" w:hAnsi="Times New Roman"/>
        <w:sz w:val="16"/>
      </w:rPr>
      <w:t>2</w:t>
    </w:r>
    <w:r w:rsidRPr="00DF1F2D">
      <w:rPr>
        <w:rFonts w:ascii="Times New Roman" w:hAnsi="Times New Roman"/>
        <w:sz w:val="16"/>
      </w:rPr>
      <w:t xml:space="preserve"> do SWZ </w:t>
    </w:r>
  </w:p>
  <w:p w14:paraId="4999C955" w14:textId="7461E2CC" w:rsidR="007D5601" w:rsidRDefault="007D5601">
    <w:pPr>
      <w:pStyle w:val="Nagwek"/>
      <w:spacing w:after="0" w:line="240" w:lineRule="auto"/>
      <w:jc w:val="right"/>
      <w:rPr>
        <w:rFonts w:ascii="Times New Roman" w:hAnsi="Times New Roman"/>
        <w:sz w:val="16"/>
      </w:rPr>
    </w:pPr>
    <w:r w:rsidRPr="00DF1F2D">
      <w:rPr>
        <w:rFonts w:ascii="Times New Roman" w:hAnsi="Times New Roman"/>
        <w:sz w:val="16"/>
      </w:rPr>
      <w:t>Postępowanie nr WCh</w:t>
    </w:r>
    <w:r w:rsidR="00DF1F2D" w:rsidRPr="00DF1F2D">
      <w:rPr>
        <w:rFonts w:ascii="Times New Roman" w:hAnsi="Times New Roman"/>
        <w:sz w:val="16"/>
      </w:rPr>
      <w:t>.261.0</w:t>
    </w:r>
    <w:r w:rsidR="00083D00">
      <w:rPr>
        <w:rFonts w:ascii="Times New Roman" w:hAnsi="Times New Roman"/>
        <w:sz w:val="16"/>
      </w:rPr>
      <w:t>5</w:t>
    </w:r>
    <w:r w:rsidR="00DF1F2D" w:rsidRPr="00DF1F2D">
      <w:rPr>
        <w:rFonts w:ascii="Times New Roman" w:hAnsi="Times New Roman"/>
        <w:sz w:val="16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4AB3"/>
    <w:multiLevelType w:val="hybridMultilevel"/>
    <w:tmpl w:val="DB609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33CC2"/>
    <w:multiLevelType w:val="hybridMultilevel"/>
    <w:tmpl w:val="23CE1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C062A"/>
    <w:multiLevelType w:val="hybridMultilevel"/>
    <w:tmpl w:val="E7125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7725"/>
    <w:multiLevelType w:val="hybridMultilevel"/>
    <w:tmpl w:val="65C0D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94B91"/>
    <w:multiLevelType w:val="hybridMultilevel"/>
    <w:tmpl w:val="4CF0FFC8"/>
    <w:lvl w:ilvl="0" w:tplc="FCF048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97A70"/>
    <w:multiLevelType w:val="hybridMultilevel"/>
    <w:tmpl w:val="FA229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B7B9C"/>
    <w:multiLevelType w:val="hybridMultilevel"/>
    <w:tmpl w:val="CC321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05583"/>
    <w:multiLevelType w:val="hybridMultilevel"/>
    <w:tmpl w:val="A89A9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52F7C"/>
    <w:multiLevelType w:val="hybridMultilevel"/>
    <w:tmpl w:val="E176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E77AC"/>
    <w:multiLevelType w:val="hybridMultilevel"/>
    <w:tmpl w:val="C2361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2610F"/>
    <w:multiLevelType w:val="hybridMultilevel"/>
    <w:tmpl w:val="B426B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6565B"/>
    <w:multiLevelType w:val="multilevel"/>
    <w:tmpl w:val="126278E2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851" w:hanging="284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857"/>
        </w:tabs>
        <w:ind w:left="1134" w:hanging="283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418"/>
        </w:tabs>
        <w:ind w:left="1701" w:hanging="283"/>
      </w:pPr>
      <w:rPr>
        <w:rFonts w:hint="default"/>
      </w:rPr>
    </w:lvl>
    <w:lvl w:ilvl="6">
      <w:start w:val="1"/>
      <w:numFmt w:val="bullet"/>
      <w:lvlText w:val="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A741202"/>
    <w:multiLevelType w:val="hybridMultilevel"/>
    <w:tmpl w:val="3A52A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828622">
    <w:abstractNumId w:val="3"/>
  </w:num>
  <w:num w:numId="2" w16cid:durableId="1509711610">
    <w:abstractNumId w:val="5"/>
  </w:num>
  <w:num w:numId="3" w16cid:durableId="1467700018">
    <w:abstractNumId w:val="6"/>
  </w:num>
  <w:num w:numId="4" w16cid:durableId="22678306">
    <w:abstractNumId w:val="7"/>
  </w:num>
  <w:num w:numId="5" w16cid:durableId="2114743373">
    <w:abstractNumId w:val="2"/>
  </w:num>
  <w:num w:numId="6" w16cid:durableId="72515128">
    <w:abstractNumId w:val="8"/>
  </w:num>
  <w:num w:numId="7" w16cid:durableId="1646930232">
    <w:abstractNumId w:val="12"/>
  </w:num>
  <w:num w:numId="8" w16cid:durableId="85153226">
    <w:abstractNumId w:val="10"/>
  </w:num>
  <w:num w:numId="9" w16cid:durableId="1742211756">
    <w:abstractNumId w:val="9"/>
  </w:num>
  <w:num w:numId="10" w16cid:durableId="1812672673">
    <w:abstractNumId w:val="0"/>
  </w:num>
  <w:num w:numId="11" w16cid:durableId="2100787632">
    <w:abstractNumId w:val="1"/>
  </w:num>
  <w:num w:numId="12" w16cid:durableId="47926056">
    <w:abstractNumId w:val="4"/>
  </w:num>
  <w:num w:numId="13" w16cid:durableId="8928834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14C"/>
    <w:rsid w:val="000015AA"/>
    <w:rsid w:val="00002CE4"/>
    <w:rsid w:val="000058C9"/>
    <w:rsid w:val="00007E4A"/>
    <w:rsid w:val="000130F6"/>
    <w:rsid w:val="000173B9"/>
    <w:rsid w:val="00031861"/>
    <w:rsid w:val="00035DC7"/>
    <w:rsid w:val="00037CBC"/>
    <w:rsid w:val="00047829"/>
    <w:rsid w:val="00061BAD"/>
    <w:rsid w:val="00061E0D"/>
    <w:rsid w:val="00066AC2"/>
    <w:rsid w:val="00072F7A"/>
    <w:rsid w:val="00081362"/>
    <w:rsid w:val="000828F0"/>
    <w:rsid w:val="00083D00"/>
    <w:rsid w:val="00092AEF"/>
    <w:rsid w:val="00093AAA"/>
    <w:rsid w:val="00095C53"/>
    <w:rsid w:val="000971A6"/>
    <w:rsid w:val="000A1BE1"/>
    <w:rsid w:val="000A2A22"/>
    <w:rsid w:val="000A46F1"/>
    <w:rsid w:val="000C3A04"/>
    <w:rsid w:val="000D4566"/>
    <w:rsid w:val="000D4E7D"/>
    <w:rsid w:val="000E3F5D"/>
    <w:rsid w:val="000E6332"/>
    <w:rsid w:val="000F2764"/>
    <w:rsid w:val="000F555D"/>
    <w:rsid w:val="000F7BE9"/>
    <w:rsid w:val="00101ED4"/>
    <w:rsid w:val="00112073"/>
    <w:rsid w:val="00120E60"/>
    <w:rsid w:val="00122D1E"/>
    <w:rsid w:val="00125465"/>
    <w:rsid w:val="00126925"/>
    <w:rsid w:val="0013245D"/>
    <w:rsid w:val="00136C5E"/>
    <w:rsid w:val="0014613C"/>
    <w:rsid w:val="00152D32"/>
    <w:rsid w:val="00153B64"/>
    <w:rsid w:val="001613FB"/>
    <w:rsid w:val="001643CB"/>
    <w:rsid w:val="001654FD"/>
    <w:rsid w:val="00175A16"/>
    <w:rsid w:val="00182F91"/>
    <w:rsid w:val="001856EB"/>
    <w:rsid w:val="00187D31"/>
    <w:rsid w:val="00191B28"/>
    <w:rsid w:val="001923B6"/>
    <w:rsid w:val="00192D2D"/>
    <w:rsid w:val="00197BD1"/>
    <w:rsid w:val="001A03B4"/>
    <w:rsid w:val="001A04F4"/>
    <w:rsid w:val="001A1411"/>
    <w:rsid w:val="001A4753"/>
    <w:rsid w:val="001A4D43"/>
    <w:rsid w:val="001B2014"/>
    <w:rsid w:val="001B2111"/>
    <w:rsid w:val="001B5B2E"/>
    <w:rsid w:val="001B62C7"/>
    <w:rsid w:val="001B6B10"/>
    <w:rsid w:val="001B7878"/>
    <w:rsid w:val="001C0919"/>
    <w:rsid w:val="001C1E38"/>
    <w:rsid w:val="001C2BAE"/>
    <w:rsid w:val="001C507E"/>
    <w:rsid w:val="001D773D"/>
    <w:rsid w:val="001E2E34"/>
    <w:rsid w:val="001E50FB"/>
    <w:rsid w:val="001E5F75"/>
    <w:rsid w:val="001E7787"/>
    <w:rsid w:val="001F699F"/>
    <w:rsid w:val="002008DB"/>
    <w:rsid w:val="00212A06"/>
    <w:rsid w:val="00214B4F"/>
    <w:rsid w:val="00216AAB"/>
    <w:rsid w:val="002173A6"/>
    <w:rsid w:val="00217C68"/>
    <w:rsid w:val="00220208"/>
    <w:rsid w:val="00230A20"/>
    <w:rsid w:val="002427C5"/>
    <w:rsid w:val="00251204"/>
    <w:rsid w:val="00252E28"/>
    <w:rsid w:val="002542EE"/>
    <w:rsid w:val="00254BB9"/>
    <w:rsid w:val="00264C1C"/>
    <w:rsid w:val="0026657D"/>
    <w:rsid w:val="002668F3"/>
    <w:rsid w:val="00267251"/>
    <w:rsid w:val="00270693"/>
    <w:rsid w:val="0028359B"/>
    <w:rsid w:val="002904E2"/>
    <w:rsid w:val="00294049"/>
    <w:rsid w:val="002A7509"/>
    <w:rsid w:val="002B5BC3"/>
    <w:rsid w:val="002C4BC4"/>
    <w:rsid w:val="002C5BFD"/>
    <w:rsid w:val="002D63FA"/>
    <w:rsid w:val="002D69C4"/>
    <w:rsid w:val="002E1B65"/>
    <w:rsid w:val="002E66BB"/>
    <w:rsid w:val="002E6CCF"/>
    <w:rsid w:val="002E7277"/>
    <w:rsid w:val="002F20A5"/>
    <w:rsid w:val="002F3439"/>
    <w:rsid w:val="00311477"/>
    <w:rsid w:val="003136A0"/>
    <w:rsid w:val="0031471A"/>
    <w:rsid w:val="003161E7"/>
    <w:rsid w:val="003167F3"/>
    <w:rsid w:val="0032297F"/>
    <w:rsid w:val="00324DFC"/>
    <w:rsid w:val="00327236"/>
    <w:rsid w:val="003318E0"/>
    <w:rsid w:val="00331AA1"/>
    <w:rsid w:val="003326B3"/>
    <w:rsid w:val="00333FF8"/>
    <w:rsid w:val="003407CB"/>
    <w:rsid w:val="00343033"/>
    <w:rsid w:val="00350EB5"/>
    <w:rsid w:val="00353948"/>
    <w:rsid w:val="003558BC"/>
    <w:rsid w:val="003628A8"/>
    <w:rsid w:val="00363299"/>
    <w:rsid w:val="00370DC7"/>
    <w:rsid w:val="00375526"/>
    <w:rsid w:val="00386FB5"/>
    <w:rsid w:val="00387DB9"/>
    <w:rsid w:val="00396552"/>
    <w:rsid w:val="003A3ED4"/>
    <w:rsid w:val="003A7A5A"/>
    <w:rsid w:val="003B7A3F"/>
    <w:rsid w:val="003D5E3A"/>
    <w:rsid w:val="003E0047"/>
    <w:rsid w:val="003F4B0E"/>
    <w:rsid w:val="00407BAF"/>
    <w:rsid w:val="00414F42"/>
    <w:rsid w:val="004154CA"/>
    <w:rsid w:val="004215BE"/>
    <w:rsid w:val="00422F3F"/>
    <w:rsid w:val="0042542B"/>
    <w:rsid w:val="00430621"/>
    <w:rsid w:val="00434C6C"/>
    <w:rsid w:val="004365CC"/>
    <w:rsid w:val="004371CB"/>
    <w:rsid w:val="0044277F"/>
    <w:rsid w:val="00451197"/>
    <w:rsid w:val="0046527C"/>
    <w:rsid w:val="00477119"/>
    <w:rsid w:val="00481B94"/>
    <w:rsid w:val="00484B58"/>
    <w:rsid w:val="00484D0B"/>
    <w:rsid w:val="00486A50"/>
    <w:rsid w:val="00490B99"/>
    <w:rsid w:val="004927EA"/>
    <w:rsid w:val="00494184"/>
    <w:rsid w:val="004956FF"/>
    <w:rsid w:val="00496C80"/>
    <w:rsid w:val="004B0D92"/>
    <w:rsid w:val="004B2FA3"/>
    <w:rsid w:val="004B5364"/>
    <w:rsid w:val="004B7913"/>
    <w:rsid w:val="004C2278"/>
    <w:rsid w:val="004C2C82"/>
    <w:rsid w:val="004C64F0"/>
    <w:rsid w:val="004E4B26"/>
    <w:rsid w:val="004F01F5"/>
    <w:rsid w:val="004F3ACC"/>
    <w:rsid w:val="005002C5"/>
    <w:rsid w:val="0050069E"/>
    <w:rsid w:val="00501463"/>
    <w:rsid w:val="00501EAD"/>
    <w:rsid w:val="00502610"/>
    <w:rsid w:val="00504F46"/>
    <w:rsid w:val="00505AA3"/>
    <w:rsid w:val="00507372"/>
    <w:rsid w:val="00514ABB"/>
    <w:rsid w:val="00515450"/>
    <w:rsid w:val="00521702"/>
    <w:rsid w:val="00523F16"/>
    <w:rsid w:val="00531BBF"/>
    <w:rsid w:val="00544293"/>
    <w:rsid w:val="0054449B"/>
    <w:rsid w:val="00557B0D"/>
    <w:rsid w:val="0056466E"/>
    <w:rsid w:val="00570C04"/>
    <w:rsid w:val="00575713"/>
    <w:rsid w:val="00581876"/>
    <w:rsid w:val="005926D4"/>
    <w:rsid w:val="00595C8F"/>
    <w:rsid w:val="00595E74"/>
    <w:rsid w:val="005970E1"/>
    <w:rsid w:val="00597354"/>
    <w:rsid w:val="005A0D18"/>
    <w:rsid w:val="005A18A1"/>
    <w:rsid w:val="005A513E"/>
    <w:rsid w:val="005A77C2"/>
    <w:rsid w:val="005B07CF"/>
    <w:rsid w:val="005B3FC9"/>
    <w:rsid w:val="005B5B08"/>
    <w:rsid w:val="005B5D3D"/>
    <w:rsid w:val="005C236B"/>
    <w:rsid w:val="005C3F95"/>
    <w:rsid w:val="005C485A"/>
    <w:rsid w:val="005C4BDF"/>
    <w:rsid w:val="005C6E4B"/>
    <w:rsid w:val="005C7163"/>
    <w:rsid w:val="005C79B7"/>
    <w:rsid w:val="005D0F60"/>
    <w:rsid w:val="005D296E"/>
    <w:rsid w:val="005D38FB"/>
    <w:rsid w:val="005D404E"/>
    <w:rsid w:val="005E1070"/>
    <w:rsid w:val="005F15F1"/>
    <w:rsid w:val="005F4C68"/>
    <w:rsid w:val="005F5182"/>
    <w:rsid w:val="005F7C99"/>
    <w:rsid w:val="00605BB8"/>
    <w:rsid w:val="00607368"/>
    <w:rsid w:val="00611CC9"/>
    <w:rsid w:val="00611D1C"/>
    <w:rsid w:val="00614C8B"/>
    <w:rsid w:val="006164FC"/>
    <w:rsid w:val="00620287"/>
    <w:rsid w:val="00624C01"/>
    <w:rsid w:val="0062552B"/>
    <w:rsid w:val="0062629F"/>
    <w:rsid w:val="006262A6"/>
    <w:rsid w:val="00626493"/>
    <w:rsid w:val="00626B69"/>
    <w:rsid w:val="00627589"/>
    <w:rsid w:val="006278AB"/>
    <w:rsid w:val="0063459B"/>
    <w:rsid w:val="006420EF"/>
    <w:rsid w:val="0065383C"/>
    <w:rsid w:val="00653B73"/>
    <w:rsid w:val="00654EDD"/>
    <w:rsid w:val="00657115"/>
    <w:rsid w:val="006623E5"/>
    <w:rsid w:val="006704C9"/>
    <w:rsid w:val="00675B8C"/>
    <w:rsid w:val="0067650D"/>
    <w:rsid w:val="006A5550"/>
    <w:rsid w:val="006A6B0A"/>
    <w:rsid w:val="006C3451"/>
    <w:rsid w:val="006D352C"/>
    <w:rsid w:val="006E464E"/>
    <w:rsid w:val="006F13FC"/>
    <w:rsid w:val="006F2B94"/>
    <w:rsid w:val="006F73A8"/>
    <w:rsid w:val="0070071E"/>
    <w:rsid w:val="0070094E"/>
    <w:rsid w:val="007025BE"/>
    <w:rsid w:val="00703888"/>
    <w:rsid w:val="00713744"/>
    <w:rsid w:val="0073078A"/>
    <w:rsid w:val="00737EF1"/>
    <w:rsid w:val="0074151F"/>
    <w:rsid w:val="00744649"/>
    <w:rsid w:val="007471E2"/>
    <w:rsid w:val="00751B42"/>
    <w:rsid w:val="00752C88"/>
    <w:rsid w:val="0075373B"/>
    <w:rsid w:val="00755893"/>
    <w:rsid w:val="00755E96"/>
    <w:rsid w:val="00765837"/>
    <w:rsid w:val="0077228F"/>
    <w:rsid w:val="0077407B"/>
    <w:rsid w:val="007750E7"/>
    <w:rsid w:val="00775592"/>
    <w:rsid w:val="007775A3"/>
    <w:rsid w:val="00783A71"/>
    <w:rsid w:val="007914FE"/>
    <w:rsid w:val="007A0E6F"/>
    <w:rsid w:val="007A1A23"/>
    <w:rsid w:val="007A3EE1"/>
    <w:rsid w:val="007A4D9E"/>
    <w:rsid w:val="007B399C"/>
    <w:rsid w:val="007B55AC"/>
    <w:rsid w:val="007B6C93"/>
    <w:rsid w:val="007C17A8"/>
    <w:rsid w:val="007D5601"/>
    <w:rsid w:val="007E2444"/>
    <w:rsid w:val="007F2036"/>
    <w:rsid w:val="007F35A3"/>
    <w:rsid w:val="007F46C3"/>
    <w:rsid w:val="007F4AFE"/>
    <w:rsid w:val="007F7F12"/>
    <w:rsid w:val="008020C9"/>
    <w:rsid w:val="008024B0"/>
    <w:rsid w:val="00805408"/>
    <w:rsid w:val="0081219B"/>
    <w:rsid w:val="00812813"/>
    <w:rsid w:val="00817F74"/>
    <w:rsid w:val="00821B12"/>
    <w:rsid w:val="00823545"/>
    <w:rsid w:val="0082489D"/>
    <w:rsid w:val="00826487"/>
    <w:rsid w:val="00826864"/>
    <w:rsid w:val="008323F2"/>
    <w:rsid w:val="00832CB3"/>
    <w:rsid w:val="00840310"/>
    <w:rsid w:val="0084584B"/>
    <w:rsid w:val="00846915"/>
    <w:rsid w:val="00850F40"/>
    <w:rsid w:val="0085148C"/>
    <w:rsid w:val="00852590"/>
    <w:rsid w:val="00853725"/>
    <w:rsid w:val="00863E23"/>
    <w:rsid w:val="0086565F"/>
    <w:rsid w:val="0087382E"/>
    <w:rsid w:val="008767D5"/>
    <w:rsid w:val="00883196"/>
    <w:rsid w:val="00895100"/>
    <w:rsid w:val="008A030B"/>
    <w:rsid w:val="008B2DE4"/>
    <w:rsid w:val="008C31BE"/>
    <w:rsid w:val="008C6A85"/>
    <w:rsid w:val="008C760A"/>
    <w:rsid w:val="008D0068"/>
    <w:rsid w:val="008D2EE6"/>
    <w:rsid w:val="008F1BF1"/>
    <w:rsid w:val="008F2F21"/>
    <w:rsid w:val="008F406E"/>
    <w:rsid w:val="008F5B04"/>
    <w:rsid w:val="00903F1D"/>
    <w:rsid w:val="00903F75"/>
    <w:rsid w:val="00904C82"/>
    <w:rsid w:val="00910506"/>
    <w:rsid w:val="009200D3"/>
    <w:rsid w:val="00921751"/>
    <w:rsid w:val="009306A2"/>
    <w:rsid w:val="009323BE"/>
    <w:rsid w:val="009332F0"/>
    <w:rsid w:val="009335CE"/>
    <w:rsid w:val="00937C2D"/>
    <w:rsid w:val="00940CE1"/>
    <w:rsid w:val="00946DC7"/>
    <w:rsid w:val="00947186"/>
    <w:rsid w:val="009544C0"/>
    <w:rsid w:val="00954912"/>
    <w:rsid w:val="0095563A"/>
    <w:rsid w:val="00972C4B"/>
    <w:rsid w:val="00977A0A"/>
    <w:rsid w:val="0098600B"/>
    <w:rsid w:val="00990B14"/>
    <w:rsid w:val="00991218"/>
    <w:rsid w:val="0099285C"/>
    <w:rsid w:val="0099504E"/>
    <w:rsid w:val="009959C8"/>
    <w:rsid w:val="009B3B2B"/>
    <w:rsid w:val="009C3DD0"/>
    <w:rsid w:val="009C61DC"/>
    <w:rsid w:val="009C6319"/>
    <w:rsid w:val="009D67C2"/>
    <w:rsid w:val="009E5AC7"/>
    <w:rsid w:val="009F35C3"/>
    <w:rsid w:val="009F44DE"/>
    <w:rsid w:val="00A0515E"/>
    <w:rsid w:val="00A05690"/>
    <w:rsid w:val="00A065EC"/>
    <w:rsid w:val="00A11B6B"/>
    <w:rsid w:val="00A126CB"/>
    <w:rsid w:val="00A1501D"/>
    <w:rsid w:val="00A15BCF"/>
    <w:rsid w:val="00A21CA6"/>
    <w:rsid w:val="00A23D42"/>
    <w:rsid w:val="00A2644D"/>
    <w:rsid w:val="00A272E5"/>
    <w:rsid w:val="00A35C4A"/>
    <w:rsid w:val="00A36F57"/>
    <w:rsid w:val="00A42858"/>
    <w:rsid w:val="00A42C7C"/>
    <w:rsid w:val="00A51E99"/>
    <w:rsid w:val="00A716C3"/>
    <w:rsid w:val="00A7744E"/>
    <w:rsid w:val="00A8018B"/>
    <w:rsid w:val="00A94060"/>
    <w:rsid w:val="00A9585A"/>
    <w:rsid w:val="00A960F9"/>
    <w:rsid w:val="00AA2930"/>
    <w:rsid w:val="00AC1614"/>
    <w:rsid w:val="00AC1682"/>
    <w:rsid w:val="00AC22B9"/>
    <w:rsid w:val="00AC4EA0"/>
    <w:rsid w:val="00AC581F"/>
    <w:rsid w:val="00AD1466"/>
    <w:rsid w:val="00AD1F8E"/>
    <w:rsid w:val="00AE1A28"/>
    <w:rsid w:val="00AE2780"/>
    <w:rsid w:val="00AF0437"/>
    <w:rsid w:val="00AF2C8E"/>
    <w:rsid w:val="00AF5C71"/>
    <w:rsid w:val="00B03405"/>
    <w:rsid w:val="00B07447"/>
    <w:rsid w:val="00B07554"/>
    <w:rsid w:val="00B100C3"/>
    <w:rsid w:val="00B101EA"/>
    <w:rsid w:val="00B230A7"/>
    <w:rsid w:val="00B24F84"/>
    <w:rsid w:val="00B36424"/>
    <w:rsid w:val="00B44CD1"/>
    <w:rsid w:val="00B6267B"/>
    <w:rsid w:val="00B62AFB"/>
    <w:rsid w:val="00B6616F"/>
    <w:rsid w:val="00B71645"/>
    <w:rsid w:val="00B73949"/>
    <w:rsid w:val="00B7727A"/>
    <w:rsid w:val="00B805E3"/>
    <w:rsid w:val="00B90317"/>
    <w:rsid w:val="00B92017"/>
    <w:rsid w:val="00B94D64"/>
    <w:rsid w:val="00B95DB5"/>
    <w:rsid w:val="00B96ADA"/>
    <w:rsid w:val="00BA0423"/>
    <w:rsid w:val="00BA0630"/>
    <w:rsid w:val="00BA0D6B"/>
    <w:rsid w:val="00BA1308"/>
    <w:rsid w:val="00BA55F0"/>
    <w:rsid w:val="00BB09FB"/>
    <w:rsid w:val="00BB0B82"/>
    <w:rsid w:val="00BB16C8"/>
    <w:rsid w:val="00BB1CAD"/>
    <w:rsid w:val="00BC15B9"/>
    <w:rsid w:val="00BC4720"/>
    <w:rsid w:val="00BC4834"/>
    <w:rsid w:val="00BD334F"/>
    <w:rsid w:val="00BD4AEA"/>
    <w:rsid w:val="00BD4E77"/>
    <w:rsid w:val="00BE0CB0"/>
    <w:rsid w:val="00BF5AA9"/>
    <w:rsid w:val="00C05AEF"/>
    <w:rsid w:val="00C12E43"/>
    <w:rsid w:val="00C242A7"/>
    <w:rsid w:val="00C31116"/>
    <w:rsid w:val="00C335D4"/>
    <w:rsid w:val="00C403B3"/>
    <w:rsid w:val="00C5374A"/>
    <w:rsid w:val="00C54872"/>
    <w:rsid w:val="00C648B9"/>
    <w:rsid w:val="00C83A52"/>
    <w:rsid w:val="00C87250"/>
    <w:rsid w:val="00C87C40"/>
    <w:rsid w:val="00CB6112"/>
    <w:rsid w:val="00CC3A49"/>
    <w:rsid w:val="00CC561E"/>
    <w:rsid w:val="00CD5783"/>
    <w:rsid w:val="00CD72E4"/>
    <w:rsid w:val="00CF3406"/>
    <w:rsid w:val="00CF5290"/>
    <w:rsid w:val="00CF6B43"/>
    <w:rsid w:val="00CF70BF"/>
    <w:rsid w:val="00CF74B5"/>
    <w:rsid w:val="00D01D0E"/>
    <w:rsid w:val="00D05BAD"/>
    <w:rsid w:val="00D07A17"/>
    <w:rsid w:val="00D1243C"/>
    <w:rsid w:val="00D12EC0"/>
    <w:rsid w:val="00D168FC"/>
    <w:rsid w:val="00D23F0A"/>
    <w:rsid w:val="00D27BD9"/>
    <w:rsid w:val="00D31590"/>
    <w:rsid w:val="00D36FBD"/>
    <w:rsid w:val="00D40CF6"/>
    <w:rsid w:val="00D43457"/>
    <w:rsid w:val="00D501A7"/>
    <w:rsid w:val="00D51D0C"/>
    <w:rsid w:val="00D54747"/>
    <w:rsid w:val="00D553B4"/>
    <w:rsid w:val="00D629EF"/>
    <w:rsid w:val="00D632ED"/>
    <w:rsid w:val="00D66048"/>
    <w:rsid w:val="00D80139"/>
    <w:rsid w:val="00D866DB"/>
    <w:rsid w:val="00D97C35"/>
    <w:rsid w:val="00DA23D8"/>
    <w:rsid w:val="00DA317F"/>
    <w:rsid w:val="00DA3E7F"/>
    <w:rsid w:val="00DA4B99"/>
    <w:rsid w:val="00DB1A4C"/>
    <w:rsid w:val="00DB7C3D"/>
    <w:rsid w:val="00DC46A1"/>
    <w:rsid w:val="00DC69DF"/>
    <w:rsid w:val="00DD4D3A"/>
    <w:rsid w:val="00DD5713"/>
    <w:rsid w:val="00DD6017"/>
    <w:rsid w:val="00DE551E"/>
    <w:rsid w:val="00DE60A0"/>
    <w:rsid w:val="00DF1F2D"/>
    <w:rsid w:val="00DF2F3D"/>
    <w:rsid w:val="00DF3811"/>
    <w:rsid w:val="00DF571C"/>
    <w:rsid w:val="00DF7133"/>
    <w:rsid w:val="00DF7403"/>
    <w:rsid w:val="00E10804"/>
    <w:rsid w:val="00E16513"/>
    <w:rsid w:val="00E20948"/>
    <w:rsid w:val="00E214CF"/>
    <w:rsid w:val="00E31093"/>
    <w:rsid w:val="00E312C5"/>
    <w:rsid w:val="00E3221D"/>
    <w:rsid w:val="00E40C92"/>
    <w:rsid w:val="00E4214C"/>
    <w:rsid w:val="00E528A0"/>
    <w:rsid w:val="00E53FDF"/>
    <w:rsid w:val="00E56E43"/>
    <w:rsid w:val="00E6333A"/>
    <w:rsid w:val="00E651D4"/>
    <w:rsid w:val="00E76CF0"/>
    <w:rsid w:val="00E82FF4"/>
    <w:rsid w:val="00E84A67"/>
    <w:rsid w:val="00E97DF1"/>
    <w:rsid w:val="00EC0A05"/>
    <w:rsid w:val="00ED2949"/>
    <w:rsid w:val="00ED6645"/>
    <w:rsid w:val="00EE19A8"/>
    <w:rsid w:val="00EE1D2F"/>
    <w:rsid w:val="00EE4FD2"/>
    <w:rsid w:val="00EF79C9"/>
    <w:rsid w:val="00F00297"/>
    <w:rsid w:val="00F05B73"/>
    <w:rsid w:val="00F06005"/>
    <w:rsid w:val="00F10B71"/>
    <w:rsid w:val="00F11BCE"/>
    <w:rsid w:val="00F1253B"/>
    <w:rsid w:val="00F1793F"/>
    <w:rsid w:val="00F236F5"/>
    <w:rsid w:val="00F26E96"/>
    <w:rsid w:val="00F26FFF"/>
    <w:rsid w:val="00F279F6"/>
    <w:rsid w:val="00F34520"/>
    <w:rsid w:val="00F368FF"/>
    <w:rsid w:val="00F45DBC"/>
    <w:rsid w:val="00F54D51"/>
    <w:rsid w:val="00F554AB"/>
    <w:rsid w:val="00F56E51"/>
    <w:rsid w:val="00F5704F"/>
    <w:rsid w:val="00F572F8"/>
    <w:rsid w:val="00F67CE5"/>
    <w:rsid w:val="00F70879"/>
    <w:rsid w:val="00F7164F"/>
    <w:rsid w:val="00F72C64"/>
    <w:rsid w:val="00F731EB"/>
    <w:rsid w:val="00F759E6"/>
    <w:rsid w:val="00F7786D"/>
    <w:rsid w:val="00F7793C"/>
    <w:rsid w:val="00F839FC"/>
    <w:rsid w:val="00F93026"/>
    <w:rsid w:val="00FA73BA"/>
    <w:rsid w:val="00FA7589"/>
    <w:rsid w:val="00FA7F28"/>
    <w:rsid w:val="00FB43F8"/>
    <w:rsid w:val="00FC06E1"/>
    <w:rsid w:val="00FC20E2"/>
    <w:rsid w:val="00FC2A91"/>
    <w:rsid w:val="00FC5B46"/>
    <w:rsid w:val="00FC736B"/>
    <w:rsid w:val="00FD53A1"/>
    <w:rsid w:val="00FD5D80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 o:allowincell="f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5DB0BFE1"/>
  <w15:docId w15:val="{22CE5040-AF31-4005-A64C-20B1150D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C8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496C80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96C80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496C80"/>
    <w:rPr>
      <w:color w:val="800080"/>
      <w:u w:val="single"/>
    </w:rPr>
  </w:style>
  <w:style w:type="paragraph" w:customStyle="1" w:styleId="font5">
    <w:name w:val="font5"/>
    <w:basedOn w:val="Normalny"/>
    <w:rsid w:val="00496C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font6">
    <w:name w:val="font6"/>
    <w:basedOn w:val="Normalny"/>
    <w:rsid w:val="00496C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5">
    <w:name w:val="xl65"/>
    <w:basedOn w:val="Normalny"/>
    <w:rsid w:val="0049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6">
    <w:name w:val="xl66"/>
    <w:basedOn w:val="Normalny"/>
    <w:rsid w:val="0049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49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496C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49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49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496C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49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49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74">
    <w:name w:val="xl74"/>
    <w:basedOn w:val="Normalny"/>
    <w:rsid w:val="0049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49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496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496C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496C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496C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496C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496C80"/>
    <w:pPr>
      <w:autoSpaceDE w:val="0"/>
      <w:autoSpaceDN w:val="0"/>
      <w:adjustRightInd w:val="0"/>
    </w:pPr>
    <w:rPr>
      <w:rFonts w:ascii="Verdana" w:eastAsia="Times New Roman" w:hAnsi="Verdana"/>
      <w:color w:val="000000"/>
      <w:sz w:val="24"/>
      <w:szCs w:val="24"/>
    </w:rPr>
  </w:style>
  <w:style w:type="paragraph" w:styleId="Nagwek">
    <w:name w:val="header"/>
    <w:basedOn w:val="Normalny"/>
    <w:semiHidden/>
    <w:rsid w:val="00496C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496C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496C80"/>
  </w:style>
  <w:style w:type="paragraph" w:styleId="Tekstprzypisudolnego">
    <w:name w:val="footnote text"/>
    <w:basedOn w:val="Normalny"/>
    <w:link w:val="TekstprzypisudolnegoZnak"/>
    <w:semiHidden/>
    <w:rsid w:val="0051545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515450"/>
    <w:rPr>
      <w:lang w:eastAsia="en-US"/>
    </w:rPr>
  </w:style>
  <w:style w:type="character" w:styleId="Odwoanieprzypisudolnego">
    <w:name w:val="footnote reference"/>
    <w:semiHidden/>
    <w:rsid w:val="00515450"/>
    <w:rPr>
      <w:vertAlign w:val="superscript"/>
    </w:rPr>
  </w:style>
  <w:style w:type="character" w:styleId="Pogrubienie">
    <w:name w:val="Strong"/>
    <w:qFormat/>
    <w:rsid w:val="0039655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3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643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643C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B4F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407BAF"/>
    <w:pPr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customStyle="1" w:styleId="notranslate">
    <w:name w:val="notranslate"/>
    <w:basedOn w:val="Domylnaczcionkaakapitu"/>
    <w:rsid w:val="00331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9382">
              <w:marLeft w:val="0"/>
              <w:marRight w:val="0"/>
              <w:marTop w:val="63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0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1049">
              <w:marLeft w:val="0"/>
              <w:marRight w:val="0"/>
              <w:marTop w:val="63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5617">
              <w:marLeft w:val="0"/>
              <w:marRight w:val="0"/>
              <w:marTop w:val="63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8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8229">
              <w:marLeft w:val="0"/>
              <w:marRight w:val="0"/>
              <w:marTop w:val="63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78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6768">
              <w:marLeft w:val="0"/>
              <w:marRight w:val="0"/>
              <w:marTop w:val="63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01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21" Type="http://schemas.openxmlformats.org/officeDocument/2006/relationships/image" Target="media/image11.emf"/><Relationship Id="rId42" Type="http://schemas.openxmlformats.org/officeDocument/2006/relationships/image" Target="media/image29.png"/><Relationship Id="rId47" Type="http://schemas.openxmlformats.org/officeDocument/2006/relationships/image" Target="media/image34.emf"/><Relationship Id="rId63" Type="http://schemas.openxmlformats.org/officeDocument/2006/relationships/hyperlink" Target="http://www.equimed-dg.pl/images/product/zlewka_niska.jpg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9" Type="http://schemas.openxmlformats.org/officeDocument/2006/relationships/image" Target="media/image17.png"/><Relationship Id="rId11" Type="http://schemas.openxmlformats.org/officeDocument/2006/relationships/image" Target="media/image4.emf"/><Relationship Id="rId24" Type="http://schemas.openxmlformats.org/officeDocument/2006/relationships/image" Target="media/image13.png"/><Relationship Id="rId32" Type="http://schemas.openxmlformats.org/officeDocument/2006/relationships/image" Target="media/image19.emf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image" Target="media/image39.png"/><Relationship Id="rId58" Type="http://schemas.openxmlformats.org/officeDocument/2006/relationships/image" Target="media/image42.png"/><Relationship Id="rId66" Type="http://schemas.openxmlformats.org/officeDocument/2006/relationships/image" Target="media/image47.jpeg"/><Relationship Id="rId5" Type="http://schemas.openxmlformats.org/officeDocument/2006/relationships/webSettings" Target="webSettings.xml"/><Relationship Id="rId61" Type="http://schemas.openxmlformats.org/officeDocument/2006/relationships/oleObject" Target="embeddings/oleObject10.bin"/><Relationship Id="rId19" Type="http://schemas.openxmlformats.org/officeDocument/2006/relationships/image" Target="media/image10.png"/><Relationship Id="rId14" Type="http://schemas.openxmlformats.org/officeDocument/2006/relationships/oleObject" Target="embeddings/oleObject1.bin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oleObject" Target="embeddings/oleObject6.bin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emf"/><Relationship Id="rId56" Type="http://schemas.openxmlformats.org/officeDocument/2006/relationships/oleObject" Target="embeddings/oleObject9.bin"/><Relationship Id="rId64" Type="http://schemas.openxmlformats.org/officeDocument/2006/relationships/image" Target="media/image46.jpeg"/><Relationship Id="rId69" Type="http://schemas.openxmlformats.org/officeDocument/2006/relationships/footer" Target="footer2.xml"/><Relationship Id="rId8" Type="http://schemas.openxmlformats.org/officeDocument/2006/relationships/image" Target="media/image1.emf"/><Relationship Id="rId51" Type="http://schemas.openxmlformats.org/officeDocument/2006/relationships/image" Target="media/image38.png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9.png"/><Relationship Id="rId25" Type="http://schemas.openxmlformats.org/officeDocument/2006/relationships/image" Target="media/image14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jpeg"/><Relationship Id="rId59" Type="http://schemas.openxmlformats.org/officeDocument/2006/relationships/image" Target="media/image43.png"/><Relationship Id="rId67" Type="http://schemas.openxmlformats.org/officeDocument/2006/relationships/header" Target="header1.xml"/><Relationship Id="rId20" Type="http://schemas.openxmlformats.org/officeDocument/2006/relationships/oleObject" Target="embeddings/oleObject3.bin"/><Relationship Id="rId41" Type="http://schemas.openxmlformats.org/officeDocument/2006/relationships/image" Target="media/image28.png"/><Relationship Id="rId54" Type="http://schemas.openxmlformats.org/officeDocument/2006/relationships/oleObject" Target="embeddings/oleObject8.bin"/><Relationship Id="rId62" Type="http://schemas.openxmlformats.org/officeDocument/2006/relationships/image" Target="media/image45.jpeg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5.bin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57" Type="http://schemas.openxmlformats.org/officeDocument/2006/relationships/image" Target="media/image41.png"/><Relationship Id="rId10" Type="http://schemas.openxmlformats.org/officeDocument/2006/relationships/image" Target="media/image3.emf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52" Type="http://schemas.openxmlformats.org/officeDocument/2006/relationships/oleObject" Target="embeddings/oleObject7.bin"/><Relationship Id="rId60" Type="http://schemas.openxmlformats.org/officeDocument/2006/relationships/image" Target="media/image44.png"/><Relationship Id="rId65" Type="http://schemas.openxmlformats.org/officeDocument/2006/relationships/hyperlink" Target="http://www.equimed-dg.pl/images/product/zlewka_wysok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oleObject" Target="embeddings/oleObject2.bin"/><Relationship Id="rId39" Type="http://schemas.openxmlformats.org/officeDocument/2006/relationships/image" Target="media/image26.png"/><Relationship Id="rId34" Type="http://schemas.openxmlformats.org/officeDocument/2006/relationships/image" Target="media/image21.png"/><Relationship Id="rId50" Type="http://schemas.openxmlformats.org/officeDocument/2006/relationships/image" Target="media/image37.png"/><Relationship Id="rId55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299C8-7D32-4498-98D7-7C29CF94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2353</Words>
  <Characters>14122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szkła laboratoryjnego do przetargu</vt:lpstr>
    </vt:vector>
  </TitlesOfParts>
  <Company>Politechnika Warszawska</Company>
  <LinksUpToDate>false</LinksUpToDate>
  <CharactersWithSpaces>16443</CharactersWithSpaces>
  <SharedDoc>false</SharedDoc>
  <HLinks>
    <vt:vector size="90" baseType="variant">
      <vt:variant>
        <vt:i4>983076</vt:i4>
      </vt:variant>
      <vt:variant>
        <vt:i4>420</vt:i4>
      </vt:variant>
      <vt:variant>
        <vt:i4>0</vt:i4>
      </vt:variant>
      <vt:variant>
        <vt:i4>5</vt:i4>
      </vt:variant>
      <vt:variant>
        <vt:lpwstr>javascript:PopUp('/popuplargeimage.asp?strImage=CX633SC.jpg&amp;strImageType=product&amp;strPageTitle=Jacketed%20coil','_blank','scrollbars=no,width=520,height=780')</vt:lpwstr>
      </vt:variant>
      <vt:variant>
        <vt:lpwstr/>
      </vt:variant>
      <vt:variant>
        <vt:i4>5570604</vt:i4>
      </vt:variant>
      <vt:variant>
        <vt:i4>414</vt:i4>
      </vt:variant>
      <vt:variant>
        <vt:i4>0</vt:i4>
      </vt:variant>
      <vt:variant>
        <vt:i4>5</vt:i4>
      </vt:variant>
      <vt:variant>
        <vt:lpwstr>javascript:PopUp('/popuplargeimage.asp?strImage=60RASX.jpg&amp;strImageType=product&amp;strPageTitle=Soxhlet,%20complete%20assemblies','_blank','scrollbars=no,width=520,height=780')</vt:lpwstr>
      </vt:variant>
      <vt:variant>
        <vt:lpwstr/>
      </vt:variant>
      <vt:variant>
        <vt:i4>917674</vt:i4>
      </vt:variant>
      <vt:variant>
        <vt:i4>408</vt:i4>
      </vt:variant>
      <vt:variant>
        <vt:i4>0</vt:i4>
      </vt:variant>
      <vt:variant>
        <vt:i4>5</vt:i4>
      </vt:variant>
      <vt:variant>
        <vt:lpwstr>javascript:PopUp('/popuplargeimage.asp?strImage=DE250-33.jpg&amp;strImageType=product&amp;strPageTitle=Pear%20shape,%20Rotaflo®%20stopcock','_blank','scrollbars=no,width=520,height=780')</vt:lpwstr>
      </vt:variant>
      <vt:variant>
        <vt:lpwstr/>
      </vt:variant>
      <vt:variant>
        <vt:i4>6946908</vt:i4>
      </vt:variant>
      <vt:variant>
        <vt:i4>402</vt:i4>
      </vt:variant>
      <vt:variant>
        <vt:i4>0</vt:i4>
      </vt:variant>
      <vt:variant>
        <vt:i4>5</vt:i4>
      </vt:variant>
      <vt:variant>
        <vt:lpwstr>javascript:PopUp('/popuplargeimage.asp?strImage=FR500-4S.jpg&amp;strImageType=product&amp;strPageTitle=Short%20neck','_blank','scrollbars=no,width=520,height=780')</vt:lpwstr>
      </vt:variant>
      <vt:variant>
        <vt:lpwstr/>
      </vt:variant>
      <vt:variant>
        <vt:i4>3670019</vt:i4>
      </vt:variant>
      <vt:variant>
        <vt:i4>396</vt:i4>
      </vt:variant>
      <vt:variant>
        <vt:i4>0</vt:i4>
      </vt:variant>
      <vt:variant>
        <vt:i4>5</vt:i4>
      </vt:variant>
      <vt:variant>
        <vt:lpwstr>javascript:PopUp('/popuplargeimage.asp?strImage=FR500-3S-22A.jpg&amp;strImageType=product&amp;strPageTitle=Three%20necks','_blank','scrollbars=no,width=520,height=780')</vt:lpwstr>
      </vt:variant>
      <vt:variant>
        <vt:lpwstr/>
      </vt:variant>
      <vt:variant>
        <vt:i4>1310845</vt:i4>
      </vt:variant>
      <vt:variant>
        <vt:i4>390</vt:i4>
      </vt:variant>
      <vt:variant>
        <vt:i4>0</vt:i4>
      </vt:variant>
      <vt:variant>
        <vt:i4>5</vt:i4>
      </vt:variant>
      <vt:variant>
        <vt:lpwstr>javascript:PopUp('/popuplargeimage.asp?strImage=SB24.jpg&amp;strImageType=product&amp;strPageTitle=Hollow-blown%20glass,%20apostrophemarkBapostrophemark%20length','_blank','scrollbars=no,width=520,height=780')</vt:lpwstr>
      </vt:variant>
      <vt:variant>
        <vt:lpwstr/>
      </vt:variant>
      <vt:variant>
        <vt:i4>1769591</vt:i4>
      </vt:variant>
      <vt:variant>
        <vt:i4>384</vt:i4>
      </vt:variant>
      <vt:variant>
        <vt:i4>0</vt:i4>
      </vt:variant>
      <vt:variant>
        <vt:i4>5</vt:i4>
      </vt:variant>
      <vt:variant>
        <vt:lpwstr>javascript:PopUp('/popuplargeimage.asp?strImage=JC19.jpg&amp;strImageType=product&amp;strPageTitle=Joint%20clip,%20spherical%20joints,%20metal','_blank','scrollbars=no,width=520,height=780')</vt:lpwstr>
      </vt:variant>
      <vt:variant>
        <vt:lpwstr/>
      </vt:variant>
      <vt:variant>
        <vt:i4>7471173</vt:i4>
      </vt:variant>
      <vt:variant>
        <vt:i4>378</vt:i4>
      </vt:variant>
      <vt:variant>
        <vt:i4>0</vt:i4>
      </vt:variant>
      <vt:variant>
        <vt:i4>5</vt:i4>
      </vt:variant>
      <vt:variant>
        <vt:lpwstr>javascript:PopUp('/popuplargeimage.asp?strImage=ST53-13.jpg&amp;strImageType=product&amp;strPageTitle=Thermometer%20adapter','_blank','scrollbars=no,width=520,height=780')</vt:lpwstr>
      </vt:variant>
      <vt:variant>
        <vt:lpwstr/>
      </vt:variant>
      <vt:variant>
        <vt:i4>983167</vt:i4>
      </vt:variant>
      <vt:variant>
        <vt:i4>372</vt:i4>
      </vt:variant>
      <vt:variant>
        <vt:i4>0</vt:i4>
      </vt:variant>
      <vt:variant>
        <vt:i4>5</vt:i4>
      </vt:variant>
      <vt:variant>
        <vt:lpwstr>javascript:PopUp('/popuplargeimage.asp?strImage=MF31-1.jpg&amp;strImageType=product&amp;strPageTitle=Mercury,%20with%20integral%20cone','_blank','scrollbars=no,width=520,height=780')</vt:lpwstr>
      </vt:variant>
      <vt:variant>
        <vt:lpwstr/>
      </vt:variant>
      <vt:variant>
        <vt:i4>3211357</vt:i4>
      </vt:variant>
      <vt:variant>
        <vt:i4>366</vt:i4>
      </vt:variant>
      <vt:variant>
        <vt:i4>0</vt:i4>
      </vt:variant>
      <vt:variant>
        <vt:i4>5</vt:i4>
      </vt:variant>
      <vt:variant>
        <vt:lpwstr>javascript:PopUp('/popuplargeimage.asp?strImage=GP6K.jpg&amp;strImageType=product&amp;strPageTitle=Stopcock%20spare%20parts','_blank','scrollbars=no,width=520,height=780')</vt:lpwstr>
      </vt:variant>
      <vt:variant>
        <vt:lpwstr/>
      </vt:variant>
      <vt:variant>
        <vt:i4>5439542</vt:i4>
      </vt:variant>
      <vt:variant>
        <vt:i4>357</vt:i4>
      </vt:variant>
      <vt:variant>
        <vt:i4>0</vt:i4>
      </vt:variant>
      <vt:variant>
        <vt:i4>5</vt:i4>
      </vt:variant>
      <vt:variant>
        <vt:lpwstr>javascript:PopUp('/popuplargeimage.asp?strImage=CAB24.jpg&amp;strImageType=product&amp;strPageTitle=Quickfit%20cones,%20drip%20end','_blank','scrollbars=no,width=520,height=780')</vt:lpwstr>
      </vt:variant>
      <vt:variant>
        <vt:lpwstr/>
      </vt:variant>
      <vt:variant>
        <vt:i4>3145822</vt:i4>
      </vt:variant>
      <vt:variant>
        <vt:i4>351</vt:i4>
      </vt:variant>
      <vt:variant>
        <vt:i4>0</vt:i4>
      </vt:variant>
      <vt:variant>
        <vt:i4>5</vt:i4>
      </vt:variant>
      <vt:variant>
        <vt:lpwstr>javascript:PopUp('/popuplargeimage.asp?strImage=3151-20.jpg&amp;strImageType=product&amp;strPageTitle=Class%20A,%20Pyrex','_blank','scrollbars=no,width=520,height=780')</vt:lpwstr>
      </vt:variant>
      <vt:variant>
        <vt:lpwstr/>
      </vt:variant>
      <vt:variant>
        <vt:i4>5963853</vt:i4>
      </vt:variant>
      <vt:variant>
        <vt:i4>330</vt:i4>
      </vt:variant>
      <vt:variant>
        <vt:i4>0</vt:i4>
      </vt:variant>
      <vt:variant>
        <vt:i4>5</vt:i4>
      </vt:variant>
      <vt:variant>
        <vt:lpwstr>http://www.carlroth.com/media/_pl-pl/Graphics/00014603_0.jpg</vt:lpwstr>
      </vt:variant>
      <vt:variant>
        <vt:lpwstr/>
      </vt:variant>
      <vt:variant>
        <vt:i4>4653161</vt:i4>
      </vt:variant>
      <vt:variant>
        <vt:i4>312</vt:i4>
      </vt:variant>
      <vt:variant>
        <vt:i4>0</vt:i4>
      </vt:variant>
      <vt:variant>
        <vt:i4>5</vt:i4>
      </vt:variant>
      <vt:variant>
        <vt:lpwstr>http://www.equimed-dg.pl/images/product/zlewka_wysoka.jpg</vt:lpwstr>
      </vt:variant>
      <vt:variant>
        <vt:lpwstr/>
      </vt:variant>
      <vt:variant>
        <vt:i4>458792</vt:i4>
      </vt:variant>
      <vt:variant>
        <vt:i4>297</vt:i4>
      </vt:variant>
      <vt:variant>
        <vt:i4>0</vt:i4>
      </vt:variant>
      <vt:variant>
        <vt:i4>5</vt:i4>
      </vt:variant>
      <vt:variant>
        <vt:lpwstr>http://www.equimed-dg.pl/images/product/zlewka_niska.jpg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szkła laboratoryjnego do przetargu</dc:title>
  <dc:creator>Krzysztof Strusiński</dc:creator>
  <cp:lastModifiedBy>Wielęgowska-Niepostyn Alicja</cp:lastModifiedBy>
  <cp:revision>9</cp:revision>
  <cp:lastPrinted>2019-10-24T14:25:00Z</cp:lastPrinted>
  <dcterms:created xsi:type="dcterms:W3CDTF">2023-03-27T09:31:00Z</dcterms:created>
  <dcterms:modified xsi:type="dcterms:W3CDTF">2023-05-05T11:33:00Z</dcterms:modified>
</cp:coreProperties>
</file>