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2BC1DED6" w14:textId="77777777" w:rsidR="00263B56" w:rsidRDefault="00263B56" w:rsidP="00263B56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2E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</w:t>
            </w:r>
            <w:r w:rsidRPr="005F75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łożysk osi do tramwaju typu 120NaG</w:t>
            </w:r>
          </w:p>
          <w:p w14:paraId="02FFE325" w14:textId="478E8C69" w:rsidR="002677C1" w:rsidRPr="00B449E5" w:rsidRDefault="00263B56" w:rsidP="00263B56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50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2E75A48E">
                <wp:simplePos x="0" y="0"/>
                <wp:positionH relativeFrom="margin">
                  <wp:posOffset>-635</wp:posOffset>
                </wp:positionH>
                <wp:positionV relativeFrom="paragraph">
                  <wp:posOffset>-700405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945F4" id="AutoShape 14" o:spid="_x0000_s1026" style="position:absolute;margin-left:-.05pt;margin-top:-55.1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IKVykN0AAAAJ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496361E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Pr="0088328D">
        <w:rPr>
          <w:rFonts w:ascii="Arial" w:hAnsi="Arial" w:cs="Arial"/>
          <w:sz w:val="16"/>
          <w:szCs w:val="16"/>
        </w:rPr>
        <w:t>pieczątka 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32C6B5D7" w14:textId="77777777" w:rsidR="00263B56" w:rsidRPr="00F22E04" w:rsidRDefault="00263B56" w:rsidP="00263B56">
      <w:pPr>
        <w:pStyle w:val="Nagwek1"/>
        <w:numPr>
          <w:ilvl w:val="0"/>
          <w:numId w:val="2"/>
        </w:numPr>
        <w:tabs>
          <w:tab w:val="num" w:pos="360"/>
        </w:tabs>
        <w:spacing w:after="240"/>
        <w:ind w:left="425" w:hanging="357"/>
        <w:rPr>
          <w:rFonts w:cs="Arial"/>
          <w:b/>
          <w:bCs/>
          <w:sz w:val="22"/>
          <w:szCs w:val="22"/>
        </w:rPr>
      </w:pPr>
      <w:bookmarkStart w:id="6" w:name="_Hlk162520999"/>
      <w:r w:rsidRPr="76D914CF">
        <w:rPr>
          <w:rFonts w:cs="Arial"/>
          <w:b/>
          <w:bCs/>
          <w:sz w:val="22"/>
          <w:szCs w:val="22"/>
        </w:rPr>
        <w:t>W postępowaniu na zakup i dostaw</w:t>
      </w:r>
      <w:r>
        <w:rPr>
          <w:rFonts w:cs="Arial"/>
          <w:b/>
          <w:bCs/>
          <w:sz w:val="22"/>
          <w:szCs w:val="22"/>
        </w:rPr>
        <w:t>ę łożysk osi do tramwaju typu 120NaG</w:t>
      </w:r>
      <w:r w:rsidRPr="76D914CF">
        <w:rPr>
          <w:rFonts w:cs="Arial"/>
          <w:b/>
          <w:bCs/>
          <w:sz w:val="22"/>
          <w:szCs w:val="22"/>
        </w:rPr>
        <w:t xml:space="preserve"> oferuję :</w:t>
      </w:r>
    </w:p>
    <w:tbl>
      <w:tblPr>
        <w:tblpPr w:leftFromText="141" w:rightFromText="141" w:vertAnchor="text" w:horzAnchor="margin" w:tblpXSpec="center" w:tblpY="1038"/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976"/>
        <w:gridCol w:w="1434"/>
        <w:gridCol w:w="754"/>
        <w:gridCol w:w="1594"/>
        <w:gridCol w:w="1087"/>
        <w:gridCol w:w="1074"/>
        <w:gridCol w:w="1087"/>
      </w:tblGrid>
      <w:tr w:rsidR="00263B56" w:rsidRPr="00A2058E" w14:paraId="751FD001" w14:textId="77777777" w:rsidTr="00263B56">
        <w:trPr>
          <w:trHeight w:val="6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E18BCC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ABCF510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Rodzaj asortymentu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7E124CA3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Uwagi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F1303A6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ilość sztuk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77FC9A7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netto</w:t>
            </w:r>
            <w:r w:rsidRPr="000B0553">
              <w:rPr>
                <w:rFonts w:ascii="Arial" w:hAnsi="Arial" w:cs="Arial"/>
                <w:b/>
                <w:bCs/>
                <w:color w:val="000000"/>
              </w:rPr>
              <w:t xml:space="preserve"> [zł]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C67D70C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6B1B6DB" w14:textId="77777777" w:rsidR="00263B56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Podatek VAT ( … %)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AC0E50C" w14:textId="77777777" w:rsidR="00263B56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263B56" w:rsidRPr="00A2058E" w14:paraId="3CA34B87" w14:textId="77777777" w:rsidTr="00263B5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9D9D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7591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43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3E0" w14:textId="77777777" w:rsidR="00263B56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4B2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59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81A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08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A51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(c x d)</w:t>
            </w:r>
          </w:p>
        </w:tc>
        <w:tc>
          <w:tcPr>
            <w:tcW w:w="10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C59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08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A6B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+ f</w:t>
            </w:r>
          </w:p>
        </w:tc>
      </w:tr>
      <w:tr w:rsidR="00263B56" w:rsidRPr="00A2058E" w14:paraId="72375842" w14:textId="77777777" w:rsidTr="00263B56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6005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1D4" w14:textId="77777777" w:rsidR="00263B56" w:rsidRPr="00391FD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 w:rsidRPr="00391FD3">
              <w:rPr>
                <w:rFonts w:ascii="Arial" w:hAnsi="Arial" w:cs="Arial"/>
                <w:color w:val="000000"/>
              </w:rPr>
              <w:t>Łożysko osi 1639609AA-10/VR5702+RD_1639609-13/VK4410 SKF</w:t>
            </w:r>
          </w:p>
        </w:tc>
        <w:tc>
          <w:tcPr>
            <w:tcW w:w="143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59B" w14:textId="77777777" w:rsidR="00263B56" w:rsidRPr="00391FD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 w:rsidRPr="00391FD3">
              <w:rPr>
                <w:rFonts w:ascii="Arial" w:hAnsi="Arial" w:cs="Arial"/>
                <w:color w:val="000000"/>
              </w:rPr>
              <w:t>wersja bez możliwości montażu czujnika</w:t>
            </w:r>
          </w:p>
        </w:tc>
        <w:tc>
          <w:tcPr>
            <w:tcW w:w="75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FDD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9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D73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84A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B9C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982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63B56" w:rsidRPr="00A2058E" w14:paraId="3E63C162" w14:textId="77777777" w:rsidTr="00263B56">
        <w:trPr>
          <w:trHeight w:val="100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41DBBB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997633D" w14:textId="77777777" w:rsidR="00263B56" w:rsidRPr="00391FD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 w:rsidRPr="00391FD3">
              <w:rPr>
                <w:rFonts w:ascii="Arial" w:hAnsi="Arial" w:cs="Arial"/>
                <w:color w:val="000000"/>
              </w:rPr>
              <w:t>Łożysko osi 1639609AA-10/VR5702+SE_1639609-23/VK4410 SKF</w:t>
            </w:r>
          </w:p>
        </w:tc>
        <w:tc>
          <w:tcPr>
            <w:tcW w:w="143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0FC6C785" w14:textId="77777777" w:rsidR="00263B56" w:rsidRPr="00391FD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 w:rsidRPr="00391FD3">
              <w:rPr>
                <w:rFonts w:ascii="Arial" w:hAnsi="Arial" w:cs="Arial"/>
                <w:color w:val="000000"/>
              </w:rPr>
              <w:t>wersja z możliwością montażu czujnika</w:t>
            </w:r>
          </w:p>
        </w:tc>
        <w:tc>
          <w:tcPr>
            <w:tcW w:w="75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7E1012C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9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DF6D63D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185D986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6F6AACA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00301AA" w14:textId="77777777" w:rsidR="00263B56" w:rsidRPr="000B0553" w:rsidRDefault="00263B56" w:rsidP="00263B5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C3ABAAC" w14:textId="77777777" w:rsidR="00263B56" w:rsidRPr="00532E17" w:rsidRDefault="00263B56" w:rsidP="00263B56">
      <w:pPr>
        <w:spacing w:after="240" w:line="480" w:lineRule="auto"/>
        <w:rPr>
          <w:rFonts w:ascii="Arial" w:hAnsi="Arial" w:cs="Arial"/>
          <w:b/>
          <w:bCs/>
        </w:rPr>
      </w:pPr>
      <w:r w:rsidRPr="00532E17">
        <w:rPr>
          <w:rFonts w:ascii="Arial" w:hAnsi="Arial" w:cs="Arial"/>
          <w:b/>
          <w:bCs/>
        </w:rPr>
        <w:t xml:space="preserve">Cena netto </w:t>
      </w:r>
      <w:r w:rsidRPr="00532E17">
        <w:rPr>
          <w:rFonts w:ascii="Arial" w:hAnsi="Arial" w:cs="Arial"/>
          <w:b/>
          <w:bCs/>
          <w:u w:val="single"/>
        </w:rPr>
        <w:t>………………………….</w:t>
      </w:r>
      <w:r w:rsidRPr="00532E17">
        <w:rPr>
          <w:rFonts w:ascii="Arial" w:hAnsi="Arial" w:cs="Arial"/>
          <w:b/>
          <w:bCs/>
        </w:rPr>
        <w:t xml:space="preserve"> zł  + ………………….. zł pod. VAT (.……%) = ……………………. zł brutto</w:t>
      </w:r>
    </w:p>
    <w:bookmarkEnd w:id="6"/>
    <w:p w14:paraId="7F422EDF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32FA9D9" w14:textId="77777777" w:rsidR="00263B56" w:rsidRPr="00637060" w:rsidRDefault="00263B56" w:rsidP="00263B56">
      <w:pPr>
        <w:widowControl w:val="0"/>
        <w:tabs>
          <w:tab w:val="left" w:pos="2640"/>
        </w:tabs>
        <w:suppressAutoHyphens/>
        <w:spacing w:line="360" w:lineRule="auto"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4693B4AF" w14:textId="77777777" w:rsidR="00263B56" w:rsidRPr="00637060" w:rsidRDefault="00263B56" w:rsidP="00263B56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B878906" w14:textId="77777777" w:rsidR="00263B56" w:rsidRPr="00637060" w:rsidRDefault="00263B56" w:rsidP="00263B56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9F09395" w14:textId="77777777" w:rsidR="007B16DD" w:rsidRDefault="007B16DD" w:rsidP="007B16DD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858D496" w14:textId="77777777" w:rsidR="00263B56" w:rsidRDefault="00263B56" w:rsidP="00263B56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</w:t>
      </w:r>
      <w:r>
        <w:rPr>
          <w:rFonts w:ascii="Arial" w:eastAsia="Lucida Sans Unicode" w:hAnsi="Arial" w:cs="Arial"/>
          <w:b/>
          <w:bCs/>
          <w:sz w:val="18"/>
          <w:szCs w:val="18"/>
        </w:rPr>
        <w:t xml:space="preserve"> krótszego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 xml:space="preserve"> niż 12 miesięcy skutkuje odrzuceniem oferty.</w:t>
      </w:r>
    </w:p>
    <w:p w14:paraId="1B7C6857" w14:textId="77777777" w:rsidR="00263B56" w:rsidRDefault="00263B56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EE3FAA6" w14:textId="77777777" w:rsidR="00263B56" w:rsidRDefault="00263B56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6CAEEC0A" w14:textId="0EBB9F89" w:rsidR="002677C1" w:rsidRDefault="00376D50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2D8ACD59">
                <wp:simplePos x="0" y="0"/>
                <wp:positionH relativeFrom="margin">
                  <wp:posOffset>3739515</wp:posOffset>
                </wp:positionH>
                <wp:positionV relativeFrom="paragraph">
                  <wp:posOffset>19050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E4630" id="AutoShape 14" o:spid="_x0000_s1026" style="position:absolute;margin-left:294.45pt;margin-top:1.5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A1zvtx3AAAAAk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7A961147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669776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right="-854"/>
        <w:rPr>
          <w:rFonts w:cs="Arial"/>
          <w:sz w:val="16"/>
          <w:szCs w:val="16"/>
        </w:rPr>
      </w:pPr>
    </w:p>
    <w:p w14:paraId="17CD4E94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3A4C4CE5" w14:textId="77777777" w:rsidR="002677C1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1C2ED1D3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7C9B9F0" w14:textId="77777777" w:rsidR="002677C1" w:rsidRPr="0088328D" w:rsidRDefault="002677C1" w:rsidP="00376D50">
      <w:pPr>
        <w:pStyle w:val="Nagwek1"/>
        <w:tabs>
          <w:tab w:val="clear" w:pos="0"/>
        </w:tabs>
        <w:spacing w:line="276" w:lineRule="auto"/>
        <w:ind w:left="5664" w:right="25" w:firstLine="708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376D50">
      <w:pPr>
        <w:pStyle w:val="Nagwek1"/>
        <w:tabs>
          <w:tab w:val="clear" w:pos="0"/>
        </w:tabs>
        <w:spacing w:line="276" w:lineRule="auto"/>
        <w:ind w:left="5955" w:right="25" w:firstLine="417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40F48D39" w:rsidR="002677C1" w:rsidRPr="00376D50" w:rsidRDefault="002677C1" w:rsidP="00376D50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37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7928" w14:textId="77777777" w:rsidR="002E3511" w:rsidRDefault="002E3511">
      <w:r>
        <w:separator/>
      </w:r>
    </w:p>
  </w:endnote>
  <w:endnote w:type="continuationSeparator" w:id="0">
    <w:p w14:paraId="54EFBE21" w14:textId="77777777" w:rsidR="002E3511" w:rsidRDefault="002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CAAD" w14:textId="77777777" w:rsidR="002E3511" w:rsidRDefault="002E3511">
      <w:r>
        <w:separator/>
      </w:r>
    </w:p>
  </w:footnote>
  <w:footnote w:type="continuationSeparator" w:id="0">
    <w:p w14:paraId="053FD57E" w14:textId="77777777" w:rsidR="002E3511" w:rsidRDefault="002E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2AE005FC"/>
    <w:multiLevelType w:val="hybridMultilevel"/>
    <w:tmpl w:val="65DC0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3"/>
  </w:num>
  <w:num w:numId="3" w16cid:durableId="1122186352">
    <w:abstractNumId w:val="2"/>
  </w:num>
  <w:num w:numId="4" w16cid:durableId="3697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3B56"/>
    <w:rsid w:val="002677C1"/>
    <w:rsid w:val="002E3511"/>
    <w:rsid w:val="003517CE"/>
    <w:rsid w:val="00376D50"/>
    <w:rsid w:val="006A0ACD"/>
    <w:rsid w:val="006F3A41"/>
    <w:rsid w:val="007B16DD"/>
    <w:rsid w:val="009D72B7"/>
    <w:rsid w:val="009E7621"/>
    <w:rsid w:val="00A7493C"/>
    <w:rsid w:val="00CB47FA"/>
    <w:rsid w:val="00E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16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16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7B16DD"/>
    <w:pPr>
      <w:ind w:left="708"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7B16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0A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0A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AC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3</cp:revision>
  <dcterms:created xsi:type="dcterms:W3CDTF">2024-06-20T12:29:00Z</dcterms:created>
  <dcterms:modified xsi:type="dcterms:W3CDTF">2024-06-24T10:25:00Z</dcterms:modified>
</cp:coreProperties>
</file>