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5FEBE" w14:textId="086A3403" w:rsidR="00313E19" w:rsidRPr="008F19AB" w:rsidRDefault="008614F5" w:rsidP="00C922AF">
      <w:pPr>
        <w:spacing w:before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8F19AB">
        <w:rPr>
          <w:rFonts w:ascii="Arial" w:hAnsi="Arial" w:cs="Arial"/>
          <w:b/>
          <w:sz w:val="24"/>
          <w:szCs w:val="24"/>
        </w:rPr>
        <w:t xml:space="preserve"> </w:t>
      </w:r>
      <w:r w:rsidR="00313E19" w:rsidRPr="008F19AB">
        <w:rPr>
          <w:rFonts w:ascii="Arial" w:hAnsi="Arial" w:cs="Arial"/>
          <w:b/>
          <w:sz w:val="24"/>
          <w:szCs w:val="24"/>
        </w:rPr>
        <w:t>Załącznik nr</w:t>
      </w:r>
      <w:r w:rsidR="001748C4" w:rsidRPr="008F19AB">
        <w:rPr>
          <w:rFonts w:ascii="Arial" w:hAnsi="Arial" w:cs="Arial"/>
          <w:b/>
          <w:sz w:val="24"/>
          <w:szCs w:val="24"/>
        </w:rPr>
        <w:t xml:space="preserve"> </w:t>
      </w:r>
      <w:r w:rsidR="00982606" w:rsidRPr="008F19AB">
        <w:rPr>
          <w:rFonts w:ascii="Arial" w:hAnsi="Arial" w:cs="Arial"/>
          <w:b/>
          <w:sz w:val="24"/>
          <w:szCs w:val="24"/>
        </w:rPr>
        <w:t>2</w:t>
      </w:r>
      <w:r w:rsidR="006C23EC" w:rsidRPr="008F19AB">
        <w:rPr>
          <w:rFonts w:ascii="Arial" w:hAnsi="Arial" w:cs="Arial"/>
          <w:b/>
          <w:sz w:val="24"/>
          <w:szCs w:val="24"/>
        </w:rPr>
        <w:t>b</w:t>
      </w:r>
    </w:p>
    <w:p w14:paraId="619A8D2C" w14:textId="77777777" w:rsidR="00C922AF" w:rsidRPr="00076257" w:rsidRDefault="00C922AF" w:rsidP="00C922AF">
      <w:pPr>
        <w:spacing w:before="0" w:line="240" w:lineRule="auto"/>
        <w:jc w:val="right"/>
        <w:rPr>
          <w:sz w:val="24"/>
          <w:szCs w:val="24"/>
        </w:rPr>
      </w:pPr>
    </w:p>
    <w:p w14:paraId="0126BC23" w14:textId="77777777" w:rsidR="00E96F1E" w:rsidRDefault="00313E19" w:rsidP="00313E19">
      <w:pPr>
        <w:pStyle w:val="Tekstpodstawowy2"/>
        <w:spacing w:before="0" w:line="240" w:lineRule="auto"/>
      </w:pPr>
      <w:r w:rsidRPr="00076257">
        <w:t xml:space="preserve">  </w:t>
      </w:r>
    </w:p>
    <w:p w14:paraId="679D00F4" w14:textId="77777777" w:rsidR="00706C76" w:rsidRPr="00076257" w:rsidRDefault="00706C76" w:rsidP="00706C76">
      <w:pPr>
        <w:spacing w:before="0" w:line="240" w:lineRule="auto"/>
        <w:jc w:val="right"/>
        <w:rPr>
          <w:sz w:val="24"/>
          <w:szCs w:val="24"/>
        </w:rPr>
      </w:pPr>
    </w:p>
    <w:p w14:paraId="0D3A7F03" w14:textId="77777777" w:rsidR="00706C76" w:rsidRDefault="00706C76" w:rsidP="00706C76">
      <w:pPr>
        <w:pStyle w:val="Tekstpodstawowy2"/>
        <w:spacing w:before="0" w:line="240" w:lineRule="auto"/>
      </w:pPr>
      <w:r w:rsidRPr="00076257">
        <w:t xml:space="preserve">  </w:t>
      </w:r>
    </w:p>
    <w:p w14:paraId="18275EEC" w14:textId="77777777" w:rsidR="00706C76" w:rsidRDefault="00706C76" w:rsidP="00706C76">
      <w:pPr>
        <w:spacing w:before="0" w:line="240" w:lineRule="auto"/>
        <w:rPr>
          <w:bCs/>
          <w:sz w:val="24"/>
        </w:rPr>
      </w:pPr>
      <w:r>
        <w:rPr>
          <w:bCs/>
          <w:sz w:val="24"/>
        </w:rPr>
        <w:t>............................................................</w:t>
      </w:r>
    </w:p>
    <w:p w14:paraId="39714C7E" w14:textId="77777777" w:rsidR="00706C76" w:rsidRDefault="00706C76" w:rsidP="00706C76">
      <w:pPr>
        <w:spacing w:before="0" w:line="240" w:lineRule="auto"/>
        <w:rPr>
          <w:bCs/>
          <w:sz w:val="24"/>
        </w:rPr>
      </w:pPr>
      <w:r>
        <w:rPr>
          <w:bCs/>
          <w:sz w:val="24"/>
        </w:rPr>
        <w:t>............................................................</w:t>
      </w:r>
    </w:p>
    <w:p w14:paraId="4A903F8F" w14:textId="77777777" w:rsidR="00706C76" w:rsidRPr="008F19AB" w:rsidRDefault="00706C76" w:rsidP="00706C76">
      <w:pPr>
        <w:spacing w:before="0" w:line="240" w:lineRule="auto"/>
        <w:rPr>
          <w:rFonts w:ascii="Arial" w:hAnsi="Arial" w:cs="Arial"/>
          <w:bCs/>
          <w:i/>
          <w:iCs/>
        </w:rPr>
      </w:pPr>
      <w:r w:rsidRPr="008F19AB">
        <w:rPr>
          <w:rFonts w:ascii="Arial" w:hAnsi="Arial" w:cs="Arial"/>
          <w:bCs/>
          <w:i/>
          <w:iCs/>
        </w:rPr>
        <w:t>(zarejestrowana nazwa i adres wykonawcy lub</w:t>
      </w:r>
    </w:p>
    <w:p w14:paraId="1AE33D39" w14:textId="77777777" w:rsidR="00706C76" w:rsidRPr="008F19AB" w:rsidRDefault="00706C76" w:rsidP="00706C76">
      <w:pPr>
        <w:spacing w:before="0" w:line="240" w:lineRule="auto"/>
        <w:rPr>
          <w:rFonts w:ascii="Arial" w:hAnsi="Arial" w:cs="Arial"/>
          <w:bCs/>
          <w:i/>
          <w:iCs/>
        </w:rPr>
      </w:pPr>
      <w:r w:rsidRPr="008F19AB">
        <w:rPr>
          <w:rFonts w:ascii="Arial" w:hAnsi="Arial" w:cs="Arial"/>
          <w:bCs/>
          <w:i/>
          <w:iCs/>
        </w:rPr>
        <w:t>wykonawców wspólnie ubiegających się</w:t>
      </w:r>
    </w:p>
    <w:p w14:paraId="1AB0793E" w14:textId="77777777" w:rsidR="00706C76" w:rsidRPr="008F19AB" w:rsidRDefault="00706C76" w:rsidP="00706C76">
      <w:pPr>
        <w:spacing w:before="0" w:line="240" w:lineRule="auto"/>
        <w:rPr>
          <w:rFonts w:ascii="Arial" w:hAnsi="Arial" w:cs="Arial"/>
          <w:bCs/>
          <w:i/>
          <w:iCs/>
        </w:rPr>
      </w:pPr>
      <w:r w:rsidRPr="008F19AB">
        <w:rPr>
          <w:rFonts w:ascii="Arial" w:hAnsi="Arial" w:cs="Arial"/>
          <w:bCs/>
          <w:i/>
          <w:iCs/>
        </w:rPr>
        <w:t>o zamówienie)</w:t>
      </w:r>
    </w:p>
    <w:p w14:paraId="7F280893" w14:textId="77777777" w:rsidR="00706C76" w:rsidRDefault="00706C76" w:rsidP="00706C76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3DDDF36D" w14:textId="77777777" w:rsidR="00706C76" w:rsidRDefault="00706C76" w:rsidP="00706C76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06D0788A" w14:textId="77777777" w:rsidR="00706C76" w:rsidRPr="008F19AB" w:rsidRDefault="00706C76" w:rsidP="00706C76">
      <w:pPr>
        <w:spacing w:before="26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F19AB">
        <w:rPr>
          <w:rFonts w:ascii="Arial" w:hAnsi="Arial" w:cs="Arial"/>
          <w:b/>
          <w:bCs/>
          <w:sz w:val="24"/>
          <w:szCs w:val="24"/>
        </w:rPr>
        <w:t>FORMULARZ CENOWY</w:t>
      </w:r>
    </w:p>
    <w:p w14:paraId="06ACF4BE" w14:textId="77777777" w:rsidR="00706C76" w:rsidRPr="008F19AB" w:rsidRDefault="00706C76" w:rsidP="00706C76">
      <w:pPr>
        <w:spacing w:before="26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35CFC0" w14:textId="77777777" w:rsidR="00706C76" w:rsidRPr="008F19AB" w:rsidRDefault="00706C76" w:rsidP="00706C76">
      <w:pPr>
        <w:spacing w:before="0" w:line="341" w:lineRule="auto"/>
        <w:jc w:val="center"/>
        <w:rPr>
          <w:rFonts w:ascii="Arial" w:hAnsi="Arial" w:cs="Arial"/>
          <w:b/>
          <w:sz w:val="24"/>
          <w:szCs w:val="24"/>
        </w:rPr>
      </w:pPr>
      <w:r w:rsidRPr="008F19AB">
        <w:rPr>
          <w:rFonts w:ascii="Arial" w:hAnsi="Arial" w:cs="Arial"/>
          <w:b/>
          <w:sz w:val="24"/>
          <w:szCs w:val="24"/>
        </w:rPr>
        <w:t>„Wykonanie cięć sanitarnych i technicznych koron drzew rosnących w ciągu dróg wojewódzkich administrowanych przez Zarząd Dróg Wojewódzkich w Opolu</w:t>
      </w:r>
    </w:p>
    <w:p w14:paraId="0F6FD178" w14:textId="77777777" w:rsidR="00706C76" w:rsidRPr="008F19AB" w:rsidRDefault="00706C76" w:rsidP="00706C76">
      <w:pPr>
        <w:spacing w:before="0" w:line="341" w:lineRule="auto"/>
        <w:jc w:val="center"/>
        <w:rPr>
          <w:rFonts w:ascii="Arial" w:hAnsi="Arial" w:cs="Arial"/>
          <w:b/>
          <w:sz w:val="24"/>
          <w:szCs w:val="24"/>
        </w:rPr>
      </w:pPr>
      <w:r w:rsidRPr="008F19AB">
        <w:rPr>
          <w:rFonts w:ascii="Arial" w:hAnsi="Arial" w:cs="Arial"/>
          <w:b/>
          <w:sz w:val="24"/>
          <w:szCs w:val="24"/>
        </w:rPr>
        <w:t xml:space="preserve"> z podziałem na zadania”</w:t>
      </w:r>
    </w:p>
    <w:p w14:paraId="0C8CF354" w14:textId="77777777" w:rsidR="001B1197" w:rsidRPr="008F19AB" w:rsidRDefault="001B1197" w:rsidP="006C23EC">
      <w:pPr>
        <w:spacing w:before="0" w:line="240" w:lineRule="auto"/>
        <w:rPr>
          <w:rFonts w:ascii="Arial" w:hAnsi="Arial" w:cs="Arial"/>
          <w:b/>
          <w:sz w:val="22"/>
          <w:szCs w:val="24"/>
        </w:rPr>
      </w:pPr>
    </w:p>
    <w:p w14:paraId="4446554E" w14:textId="1FF8EAF1" w:rsidR="00BA4F30" w:rsidRPr="008F19AB" w:rsidRDefault="001978A4" w:rsidP="00BA4F30">
      <w:pPr>
        <w:spacing w:before="0" w:line="240" w:lineRule="auto"/>
        <w:jc w:val="center"/>
        <w:rPr>
          <w:rFonts w:ascii="Arial" w:hAnsi="Arial" w:cs="Arial"/>
          <w:b/>
          <w:sz w:val="22"/>
          <w:szCs w:val="24"/>
        </w:rPr>
      </w:pPr>
      <w:r w:rsidRPr="008F19AB">
        <w:rPr>
          <w:rFonts w:ascii="Arial" w:hAnsi="Arial" w:cs="Arial"/>
          <w:b/>
          <w:sz w:val="22"/>
          <w:szCs w:val="24"/>
        </w:rPr>
        <w:t xml:space="preserve">Zadanie nr 2 - </w:t>
      </w:r>
      <w:r w:rsidR="00BA4F30" w:rsidRPr="008F19AB">
        <w:rPr>
          <w:rFonts w:ascii="Arial" w:hAnsi="Arial" w:cs="Arial"/>
          <w:b/>
          <w:sz w:val="22"/>
          <w:szCs w:val="24"/>
        </w:rPr>
        <w:t>OT G</w:t>
      </w:r>
      <w:r w:rsidR="006C23EC" w:rsidRPr="008F19AB">
        <w:rPr>
          <w:rFonts w:ascii="Arial" w:hAnsi="Arial" w:cs="Arial"/>
          <w:b/>
          <w:sz w:val="22"/>
          <w:szCs w:val="24"/>
        </w:rPr>
        <w:t>rodków</w:t>
      </w:r>
    </w:p>
    <w:p w14:paraId="59437943" w14:textId="77777777" w:rsidR="00BA4F30" w:rsidRDefault="00BA4F30" w:rsidP="00BA4F30">
      <w:pPr>
        <w:spacing w:before="0" w:line="240" w:lineRule="auto"/>
        <w:jc w:val="both"/>
        <w:rPr>
          <w:b/>
          <w:sz w:val="22"/>
          <w:szCs w:val="24"/>
        </w:rPr>
      </w:pPr>
    </w:p>
    <w:tbl>
      <w:tblPr>
        <w:tblW w:w="1006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1276"/>
        <w:gridCol w:w="1984"/>
        <w:gridCol w:w="1418"/>
        <w:gridCol w:w="2409"/>
      </w:tblGrid>
      <w:tr w:rsidR="00BA4F30" w14:paraId="12BFA4A7" w14:textId="77777777" w:rsidTr="00BA4F30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8FD6B6" w14:textId="77777777" w:rsidR="00BA4F30" w:rsidRDefault="00BA4F30">
            <w:pPr>
              <w:spacing w:before="40" w:line="240" w:lineRule="auto"/>
              <w:jc w:val="center"/>
            </w:pPr>
            <w:r>
              <w:rPr>
                <w:b/>
                <w:sz w:val="22"/>
                <w:szCs w:val="24"/>
              </w:rPr>
              <w:t xml:space="preserve">                                        </w:t>
            </w:r>
            <w:r>
              <w:t>L.p.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52CAFA8" w14:textId="77777777" w:rsidR="00BA4F30" w:rsidRDefault="00BA4F30">
            <w:pPr>
              <w:spacing w:before="40" w:line="240" w:lineRule="auto"/>
              <w:jc w:val="center"/>
            </w:pPr>
            <w:r>
              <w:t>Opis robót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E5B619A" w14:textId="77777777" w:rsidR="00BA4F30" w:rsidRDefault="00BA4F30">
            <w:pPr>
              <w:spacing w:before="40" w:line="240" w:lineRule="auto"/>
              <w:jc w:val="center"/>
            </w:pPr>
            <w:r>
              <w:t>Jedn.</w:t>
            </w:r>
          </w:p>
          <w:p w14:paraId="32BC12CF" w14:textId="77777777" w:rsidR="00BA4F30" w:rsidRDefault="00BA4F30">
            <w:pPr>
              <w:spacing w:before="40" w:line="240" w:lineRule="auto"/>
              <w:jc w:val="center"/>
            </w:pPr>
            <w:r>
              <w:t>miary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42A5C13" w14:textId="77777777" w:rsidR="00BA4F30" w:rsidRDefault="00BA4F30">
            <w:pPr>
              <w:spacing w:before="40" w:line="240" w:lineRule="auto"/>
              <w:jc w:val="center"/>
            </w:pPr>
            <w:r>
              <w:t>Cena jednostkowa</w:t>
            </w:r>
          </w:p>
          <w:p w14:paraId="181B2CAE" w14:textId="3CBECC20" w:rsidR="00BA4F30" w:rsidRDefault="006F1434">
            <w:pPr>
              <w:spacing w:before="20" w:line="240" w:lineRule="auto"/>
              <w:jc w:val="center"/>
            </w:pPr>
            <w:r>
              <w:t>(zł/szt.</w:t>
            </w:r>
            <w:r w:rsidR="00BA4F30"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8DD8B7" w14:textId="77777777" w:rsidR="00BA4F30" w:rsidRDefault="00BA4F30">
            <w:pPr>
              <w:spacing w:before="40" w:line="240" w:lineRule="auto"/>
              <w:jc w:val="center"/>
            </w:pPr>
            <w:r>
              <w:t>Ilość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DBFC597" w14:textId="77777777" w:rsidR="00BA4F30" w:rsidRDefault="00BA4F30">
            <w:pPr>
              <w:spacing w:before="40" w:line="240" w:lineRule="auto"/>
              <w:jc w:val="center"/>
            </w:pPr>
            <w:r>
              <w:t>Wartość elementu netto</w:t>
            </w:r>
          </w:p>
          <w:p w14:paraId="110BF4EB" w14:textId="77777777" w:rsidR="00BA4F30" w:rsidRDefault="00BA4F30">
            <w:pPr>
              <w:spacing w:before="20" w:line="240" w:lineRule="auto"/>
              <w:jc w:val="center"/>
            </w:pPr>
            <w:r>
              <w:t>(kol.4x5)</w:t>
            </w:r>
          </w:p>
        </w:tc>
      </w:tr>
      <w:tr w:rsidR="00BA4F30" w14:paraId="010D6CD5" w14:textId="77777777" w:rsidTr="00BA4F30">
        <w:trPr>
          <w:trHeight w:hRule="exact" w:val="28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D1C66DE" w14:textId="77777777" w:rsidR="00BA4F30" w:rsidRDefault="00BA4F30">
            <w:pPr>
              <w:spacing w:before="40" w:line="259" w:lineRule="auto"/>
              <w:ind w:left="4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5A34870" w14:textId="77777777" w:rsidR="00BA4F30" w:rsidRDefault="00BA4F30">
            <w:pPr>
              <w:spacing w:before="40" w:line="259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41EB8D9" w14:textId="77777777" w:rsidR="00BA4F30" w:rsidRDefault="00BA4F30">
            <w:pPr>
              <w:spacing w:before="40" w:line="259" w:lineRule="auto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A60D3D" w14:textId="77777777" w:rsidR="00BA4F30" w:rsidRDefault="00BA4F30">
            <w:pPr>
              <w:spacing w:before="40" w:line="259" w:lineRule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2569DAC" w14:textId="77777777" w:rsidR="00BA4F30" w:rsidRDefault="00BA4F30">
            <w:pPr>
              <w:spacing w:before="40" w:line="259" w:lineRule="auto"/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FEBB863" w14:textId="77777777" w:rsidR="00BA4F30" w:rsidRDefault="00BA4F30">
            <w:pPr>
              <w:spacing w:before="40" w:line="259" w:lineRule="auto"/>
              <w:jc w:val="center"/>
            </w:pPr>
            <w:r>
              <w:t>6</w:t>
            </w:r>
          </w:p>
        </w:tc>
      </w:tr>
      <w:tr w:rsidR="00BA4F30" w14:paraId="54C8B139" w14:textId="77777777" w:rsidTr="00BA4F30">
        <w:trPr>
          <w:trHeight w:hRule="exact" w:val="56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B14EA10" w14:textId="77777777" w:rsidR="00BA4F30" w:rsidRDefault="00BA4F30">
            <w:pPr>
              <w:spacing w:before="0" w:line="240" w:lineRule="auto"/>
              <w:jc w:val="center"/>
            </w:pPr>
            <w: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45AFA" w14:textId="77777777" w:rsidR="00BA4F30" w:rsidRDefault="00BA4F30">
            <w:pPr>
              <w:spacing w:before="40" w:line="240" w:lineRule="auto"/>
              <w:jc w:val="center"/>
            </w:pPr>
            <w:r>
              <w:t>Cięcia techniczne i sanitarne drzew</w:t>
            </w:r>
          </w:p>
          <w:p w14:paraId="6103153D" w14:textId="77777777" w:rsidR="00BA4F30" w:rsidRDefault="00BA4F30">
            <w:pPr>
              <w:spacing w:before="40" w:line="259" w:lineRule="auto"/>
              <w:jc w:val="center"/>
            </w:pPr>
          </w:p>
          <w:p w14:paraId="4E52BF11" w14:textId="77777777" w:rsidR="00BA4F30" w:rsidRDefault="00BA4F30">
            <w:pPr>
              <w:spacing w:before="40" w:line="259" w:lineRule="auto"/>
              <w:jc w:val="center"/>
            </w:pPr>
          </w:p>
          <w:p w14:paraId="5778DD52" w14:textId="77777777" w:rsidR="00BA4F30" w:rsidRDefault="00BA4F30">
            <w:pPr>
              <w:spacing w:before="40" w:line="259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2CF6D14" w14:textId="77777777" w:rsidR="00BA4F30" w:rsidRDefault="00BA4F30">
            <w:pPr>
              <w:spacing w:before="40" w:line="259" w:lineRule="auto"/>
              <w:jc w:val="center"/>
            </w:pPr>
            <w: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986D62" w14:textId="77777777" w:rsidR="00BA4F30" w:rsidRDefault="00BA4F30">
            <w:pPr>
              <w:spacing w:before="40" w:line="259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4A92FA1" w14:textId="104073A4" w:rsidR="00BA4F30" w:rsidRDefault="00706C76">
            <w:pPr>
              <w:spacing w:before="40" w:line="259" w:lineRule="auto"/>
              <w:jc w:val="center"/>
              <w:rPr>
                <w:bCs/>
              </w:rPr>
            </w:pPr>
            <w:r>
              <w:rPr>
                <w:bCs/>
              </w:rPr>
              <w:t>290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95040A" w14:textId="77777777" w:rsidR="00BA4F30" w:rsidRDefault="00BA4F30">
            <w:pPr>
              <w:spacing w:before="40" w:line="259" w:lineRule="auto"/>
              <w:jc w:val="center"/>
            </w:pPr>
          </w:p>
        </w:tc>
      </w:tr>
      <w:tr w:rsidR="00BA4F30" w14:paraId="5C880786" w14:textId="77777777" w:rsidTr="00BA4F30">
        <w:trPr>
          <w:trHeight w:hRule="exact" w:val="56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BD63" w14:textId="77777777" w:rsidR="00BA4F30" w:rsidRDefault="00BA4F30">
            <w:pPr>
              <w:spacing w:before="0" w:line="240" w:lineRule="auto"/>
              <w:jc w:val="center"/>
            </w:pPr>
            <w: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BC54518" w14:textId="77777777" w:rsidR="00BA4F30" w:rsidRDefault="00BA4F30">
            <w:pPr>
              <w:spacing w:before="40" w:line="259" w:lineRule="auto"/>
              <w:jc w:val="center"/>
            </w:pPr>
            <w:r>
              <w:t>Awaryjne cięcia techniczne i sanitarne drzew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F8AA86" w14:textId="77777777" w:rsidR="00BA4F30" w:rsidRDefault="00BA4F30">
            <w:pPr>
              <w:spacing w:before="40" w:line="259" w:lineRule="auto"/>
              <w:jc w:val="center"/>
            </w:pPr>
            <w: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9373" w14:textId="77777777" w:rsidR="00BA4F30" w:rsidRDefault="00BA4F30">
            <w:pPr>
              <w:spacing w:before="0" w:line="24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CF622B" w14:textId="77777777" w:rsidR="00BA4F30" w:rsidRDefault="00BA4F30">
            <w:pPr>
              <w:spacing w:before="40" w:line="259" w:lineRule="auto"/>
              <w:jc w:val="center"/>
            </w:pPr>
            <w: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F5D8B8" w14:textId="77777777" w:rsidR="00BA4F30" w:rsidRDefault="00BA4F30">
            <w:pPr>
              <w:spacing w:before="0" w:line="240" w:lineRule="auto"/>
              <w:jc w:val="center"/>
            </w:pPr>
          </w:p>
        </w:tc>
      </w:tr>
      <w:tr w:rsidR="00BA4F30" w14:paraId="7D58194D" w14:textId="77777777" w:rsidTr="00BA4F30">
        <w:trPr>
          <w:trHeight w:hRule="exact" w:val="39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995831B" w14:textId="77777777" w:rsidR="00BA4F30" w:rsidRPr="008F19AB" w:rsidRDefault="00BA4F30">
            <w:pPr>
              <w:tabs>
                <w:tab w:val="left" w:pos="4211"/>
                <w:tab w:val="left" w:pos="4511"/>
              </w:tabs>
              <w:spacing w:before="40" w:line="259" w:lineRule="auto"/>
              <w:jc w:val="right"/>
              <w:rPr>
                <w:rFonts w:ascii="Arial" w:hAnsi="Arial" w:cs="Arial"/>
                <w:b/>
              </w:rPr>
            </w:pPr>
            <w:r w:rsidRPr="008F19AB">
              <w:rPr>
                <w:rFonts w:ascii="Arial" w:hAnsi="Arial" w:cs="Arial"/>
                <w:b/>
              </w:rPr>
              <w:t xml:space="preserve">                                              Razem netto: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7D3A470" w14:textId="77777777" w:rsidR="00BA4F30" w:rsidRDefault="00BA4F30">
            <w:pPr>
              <w:spacing w:before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BA4F30" w14:paraId="72829528" w14:textId="77777777" w:rsidTr="00BA4F30">
        <w:trPr>
          <w:trHeight w:hRule="exact" w:val="39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7CF9D27" w14:textId="6E6C37C7" w:rsidR="00BA4F30" w:rsidRPr="008F19AB" w:rsidRDefault="00BA4F30">
            <w:pPr>
              <w:spacing w:before="40" w:line="259" w:lineRule="auto"/>
              <w:jc w:val="center"/>
              <w:rPr>
                <w:rFonts w:ascii="Arial" w:hAnsi="Arial" w:cs="Arial"/>
                <w:b/>
              </w:rPr>
            </w:pPr>
            <w:r w:rsidRPr="008F19AB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Podatek VAT 8%: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CCB683" w14:textId="77777777" w:rsidR="00BA4F30" w:rsidRDefault="00BA4F30">
            <w:pPr>
              <w:spacing w:before="0" w:line="240" w:lineRule="auto"/>
              <w:jc w:val="center"/>
              <w:rPr>
                <w:b/>
              </w:rPr>
            </w:pPr>
          </w:p>
        </w:tc>
      </w:tr>
      <w:tr w:rsidR="00BA4F30" w14:paraId="7C472F0F" w14:textId="77777777" w:rsidTr="008F19AB">
        <w:trPr>
          <w:trHeight w:hRule="exact" w:val="682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134DA43" w14:textId="5867C8F5" w:rsidR="00BA4F30" w:rsidRDefault="00BA4F30" w:rsidP="008F19AB">
            <w:pPr>
              <w:spacing w:before="40" w:line="259" w:lineRule="auto"/>
              <w:rPr>
                <w:rFonts w:ascii="Arial" w:hAnsi="Arial" w:cs="Arial"/>
                <w:b/>
              </w:rPr>
            </w:pPr>
            <w:r w:rsidRPr="008F19AB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</w:t>
            </w:r>
            <w:r w:rsidR="008F19AB" w:rsidRPr="008F19AB">
              <w:rPr>
                <w:rFonts w:ascii="Arial" w:hAnsi="Arial" w:cs="Arial"/>
                <w:b/>
              </w:rPr>
              <w:t xml:space="preserve">Razem brutto: </w:t>
            </w:r>
            <w:r w:rsidRPr="008F19AB">
              <w:rPr>
                <w:rFonts w:ascii="Arial" w:hAnsi="Arial" w:cs="Arial"/>
                <w:b/>
              </w:rPr>
              <w:t xml:space="preserve">         </w:t>
            </w:r>
          </w:p>
          <w:p w14:paraId="47CFDBD0" w14:textId="77777777" w:rsidR="008F19AB" w:rsidRDefault="008F19AB" w:rsidP="008F19AB">
            <w:pPr>
              <w:spacing w:before="40" w:line="259" w:lineRule="auto"/>
              <w:rPr>
                <w:rFonts w:ascii="Arial" w:hAnsi="Arial" w:cs="Arial"/>
                <w:b/>
              </w:rPr>
            </w:pPr>
          </w:p>
          <w:p w14:paraId="3C4D2106" w14:textId="77777777" w:rsidR="008F19AB" w:rsidRDefault="008F19AB" w:rsidP="008F19AB">
            <w:pPr>
              <w:spacing w:before="40" w:line="259" w:lineRule="auto"/>
              <w:rPr>
                <w:rFonts w:ascii="Arial" w:hAnsi="Arial" w:cs="Arial"/>
                <w:b/>
              </w:rPr>
            </w:pPr>
          </w:p>
          <w:p w14:paraId="16A10A02" w14:textId="77777777" w:rsidR="008F19AB" w:rsidRPr="008F19AB" w:rsidRDefault="008F19AB" w:rsidP="008F19AB">
            <w:pPr>
              <w:spacing w:before="40" w:line="259" w:lineRule="auto"/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9A68C" w14:textId="77777777" w:rsidR="00BA4F30" w:rsidRDefault="00BA4F30">
            <w:pPr>
              <w:spacing w:before="0" w:line="240" w:lineRule="auto"/>
              <w:jc w:val="center"/>
              <w:rPr>
                <w:b/>
              </w:rPr>
            </w:pPr>
          </w:p>
        </w:tc>
      </w:tr>
    </w:tbl>
    <w:p w14:paraId="51E5495C" w14:textId="77777777" w:rsidR="00BA4F30" w:rsidRPr="008F19AB" w:rsidRDefault="00BA4F30" w:rsidP="00BA4F30">
      <w:pPr>
        <w:pStyle w:val="Styl1"/>
        <w:rPr>
          <w:rFonts w:ascii="Arial" w:hAnsi="Arial" w:cs="Arial"/>
        </w:rPr>
      </w:pPr>
    </w:p>
    <w:p w14:paraId="2576D752" w14:textId="77777777" w:rsidR="00706C76" w:rsidRPr="008F19AB" w:rsidRDefault="00706C76" w:rsidP="00706C76">
      <w:pPr>
        <w:pStyle w:val="Styl1"/>
        <w:rPr>
          <w:rFonts w:ascii="Arial" w:hAnsi="Arial" w:cs="Arial"/>
        </w:rPr>
      </w:pPr>
      <w:r w:rsidRPr="008F19AB">
        <w:rPr>
          <w:rFonts w:ascii="Arial" w:hAnsi="Arial" w:cs="Arial"/>
        </w:rPr>
        <w:t>Uwaga: ceny jednostkowe i wartości należy podawać z dokładnością do 1 grosza</w:t>
      </w:r>
    </w:p>
    <w:p w14:paraId="643C3273" w14:textId="77777777" w:rsidR="00BA4F30" w:rsidRDefault="00BA4F30" w:rsidP="00BA4F30">
      <w:pPr>
        <w:pStyle w:val="Styl1"/>
        <w:rPr>
          <w:rFonts w:ascii="Times New Roman" w:hAnsi="Times New Roman" w:cs="Times New Roman"/>
        </w:rPr>
      </w:pPr>
    </w:p>
    <w:p w14:paraId="7468526C" w14:textId="77777777" w:rsidR="00BA4F30" w:rsidRDefault="00BA4F30" w:rsidP="00BA4F30">
      <w:pPr>
        <w:pStyle w:val="Styl1"/>
        <w:rPr>
          <w:rFonts w:ascii="Times New Roman" w:hAnsi="Times New Roman" w:cs="Times New Roman"/>
        </w:rPr>
      </w:pPr>
    </w:p>
    <w:p w14:paraId="51936A45" w14:textId="77777777" w:rsidR="00CB3EBD" w:rsidRDefault="00CB3EBD" w:rsidP="00313E19">
      <w:pPr>
        <w:pStyle w:val="Styl1"/>
        <w:rPr>
          <w:rFonts w:ascii="Times New Roman" w:hAnsi="Times New Roman" w:cs="Times New Roman"/>
        </w:rPr>
      </w:pPr>
    </w:p>
    <w:p w14:paraId="1F60BD9F" w14:textId="77777777" w:rsidR="00890BE8" w:rsidRPr="00076257" w:rsidRDefault="00890BE8" w:rsidP="00313E19">
      <w:pPr>
        <w:pStyle w:val="Styl1"/>
        <w:rPr>
          <w:rFonts w:ascii="Times New Roman" w:hAnsi="Times New Roman" w:cs="Times New Roman"/>
        </w:rPr>
      </w:pPr>
    </w:p>
    <w:p w14:paraId="09156970" w14:textId="77777777" w:rsidR="004C23EC" w:rsidRPr="004C23EC" w:rsidRDefault="004C23EC" w:rsidP="004C23EC">
      <w:pPr>
        <w:widowControl/>
        <w:autoSpaceDE/>
        <w:autoSpaceDN/>
        <w:adjustRightInd/>
        <w:spacing w:before="0" w:line="240" w:lineRule="auto"/>
        <w:rPr>
          <w:sz w:val="24"/>
        </w:rPr>
      </w:pPr>
    </w:p>
    <w:p w14:paraId="157A9361" w14:textId="5A0C7532" w:rsidR="004C23EC" w:rsidRPr="004C23EC" w:rsidRDefault="004C23EC" w:rsidP="004C23EC">
      <w:pPr>
        <w:widowControl/>
        <w:autoSpaceDE/>
        <w:autoSpaceDN/>
        <w:adjustRightInd/>
        <w:spacing w:before="0" w:line="240" w:lineRule="auto"/>
        <w:jc w:val="both"/>
        <w:rPr>
          <w:sz w:val="24"/>
        </w:rPr>
      </w:pPr>
      <w:r w:rsidRPr="004C23EC">
        <w:rPr>
          <w:sz w:val="24"/>
        </w:rPr>
        <w:t xml:space="preserve">                                                                         ...............................................</w:t>
      </w:r>
      <w:r w:rsidR="00D9253C">
        <w:rPr>
          <w:sz w:val="24"/>
        </w:rPr>
        <w:t>...........</w:t>
      </w:r>
      <w:r w:rsidRPr="004C23EC">
        <w:rPr>
          <w:sz w:val="24"/>
        </w:rPr>
        <w:t>...............................</w:t>
      </w:r>
    </w:p>
    <w:p w14:paraId="1A74B1BA" w14:textId="77777777" w:rsidR="004C23EC" w:rsidRPr="008F19AB" w:rsidRDefault="004C23EC" w:rsidP="004C23EC">
      <w:pPr>
        <w:widowControl/>
        <w:autoSpaceDE/>
        <w:autoSpaceDN/>
        <w:adjustRightInd/>
        <w:spacing w:before="0" w:line="240" w:lineRule="auto"/>
        <w:jc w:val="right"/>
        <w:rPr>
          <w:rFonts w:ascii="Arial" w:hAnsi="Arial" w:cs="Arial"/>
          <w:i/>
          <w:iCs/>
        </w:rPr>
      </w:pPr>
      <w:r w:rsidRPr="008F19AB">
        <w:rPr>
          <w:rFonts w:ascii="Arial" w:hAnsi="Arial" w:cs="Arial"/>
          <w:i/>
          <w:iCs/>
        </w:rPr>
        <w:t xml:space="preserve">(należy podpisać kwalifikowanym podpisem elektronicznym / </w:t>
      </w:r>
    </w:p>
    <w:p w14:paraId="09D2FCF9" w14:textId="77777777" w:rsidR="004C23EC" w:rsidRPr="008F19AB" w:rsidRDefault="004C23EC" w:rsidP="004C23EC">
      <w:pPr>
        <w:widowControl/>
        <w:autoSpaceDE/>
        <w:autoSpaceDN/>
        <w:adjustRightInd/>
        <w:spacing w:before="0" w:line="240" w:lineRule="auto"/>
        <w:jc w:val="center"/>
        <w:rPr>
          <w:rFonts w:ascii="Arial" w:hAnsi="Arial" w:cs="Arial"/>
          <w:i/>
          <w:iCs/>
        </w:rPr>
      </w:pPr>
      <w:r w:rsidRPr="008F19AB">
        <w:rPr>
          <w:rFonts w:ascii="Arial" w:hAnsi="Arial" w:cs="Arial"/>
          <w:i/>
          <w:iCs/>
        </w:rPr>
        <w:t xml:space="preserve">                                                                                      podpisem zaufanym / podpisem osobistym przez      </w:t>
      </w:r>
      <w:r w:rsidRPr="008F19AB">
        <w:rPr>
          <w:rFonts w:ascii="Arial" w:hAnsi="Arial" w:cs="Arial"/>
          <w:i/>
          <w:iCs/>
        </w:rPr>
        <w:br/>
        <w:t xml:space="preserve">                                                                                 wykonawcę lub pełnomocnika)</w:t>
      </w:r>
    </w:p>
    <w:sectPr w:rsidR="004C23EC" w:rsidRPr="008F19AB">
      <w:type w:val="continuous"/>
      <w:pgSz w:w="11900" w:h="16820"/>
      <w:pgMar w:top="426" w:right="940" w:bottom="360" w:left="124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AD015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42A4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1EB0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1C0F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1C4E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46E2C7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EDDE1C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1B1C3F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4A61C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5AED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D410037"/>
    <w:multiLevelType w:val="hybridMultilevel"/>
    <w:tmpl w:val="E70AE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2700F"/>
    <w:multiLevelType w:val="hybridMultilevel"/>
    <w:tmpl w:val="A202D262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774667285">
    <w:abstractNumId w:val="8"/>
  </w:num>
  <w:num w:numId="2" w16cid:durableId="920795527">
    <w:abstractNumId w:val="3"/>
  </w:num>
  <w:num w:numId="3" w16cid:durableId="725180597">
    <w:abstractNumId w:val="2"/>
  </w:num>
  <w:num w:numId="4" w16cid:durableId="479856985">
    <w:abstractNumId w:val="1"/>
  </w:num>
  <w:num w:numId="5" w16cid:durableId="181865135">
    <w:abstractNumId w:val="0"/>
  </w:num>
  <w:num w:numId="6" w16cid:durableId="2105374601">
    <w:abstractNumId w:val="9"/>
  </w:num>
  <w:num w:numId="7" w16cid:durableId="1758667123">
    <w:abstractNumId w:val="7"/>
  </w:num>
  <w:num w:numId="8" w16cid:durableId="1743680531">
    <w:abstractNumId w:val="6"/>
  </w:num>
  <w:num w:numId="9" w16cid:durableId="1385523783">
    <w:abstractNumId w:val="5"/>
  </w:num>
  <w:num w:numId="10" w16cid:durableId="954210966">
    <w:abstractNumId w:val="4"/>
  </w:num>
  <w:num w:numId="11" w16cid:durableId="258803502">
    <w:abstractNumId w:val="11"/>
  </w:num>
  <w:num w:numId="12" w16cid:durableId="1441484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50A"/>
    <w:rsid w:val="00010FC3"/>
    <w:rsid w:val="00043CFB"/>
    <w:rsid w:val="00053888"/>
    <w:rsid w:val="000556F4"/>
    <w:rsid w:val="0006787F"/>
    <w:rsid w:val="00076257"/>
    <w:rsid w:val="000C5ECD"/>
    <w:rsid w:val="000E1E5A"/>
    <w:rsid w:val="000F47D4"/>
    <w:rsid w:val="00120CBF"/>
    <w:rsid w:val="001447CF"/>
    <w:rsid w:val="001748C4"/>
    <w:rsid w:val="001978A4"/>
    <w:rsid w:val="001B1197"/>
    <w:rsid w:val="001C1A44"/>
    <w:rsid w:val="001D7E2C"/>
    <w:rsid w:val="001E7DCF"/>
    <w:rsid w:val="00210B0A"/>
    <w:rsid w:val="00244031"/>
    <w:rsid w:val="00283136"/>
    <w:rsid w:val="002C3B81"/>
    <w:rsid w:val="00300D59"/>
    <w:rsid w:val="003112AD"/>
    <w:rsid w:val="00313E19"/>
    <w:rsid w:val="00350903"/>
    <w:rsid w:val="00352912"/>
    <w:rsid w:val="0040696F"/>
    <w:rsid w:val="004101D7"/>
    <w:rsid w:val="004141D4"/>
    <w:rsid w:val="0042228F"/>
    <w:rsid w:val="0043453B"/>
    <w:rsid w:val="0044250A"/>
    <w:rsid w:val="004A0356"/>
    <w:rsid w:val="004C23EC"/>
    <w:rsid w:val="004C5001"/>
    <w:rsid w:val="004E6D5B"/>
    <w:rsid w:val="00502908"/>
    <w:rsid w:val="00544982"/>
    <w:rsid w:val="00547416"/>
    <w:rsid w:val="00552E1D"/>
    <w:rsid w:val="0055620D"/>
    <w:rsid w:val="005826B9"/>
    <w:rsid w:val="00596B7C"/>
    <w:rsid w:val="00617DC4"/>
    <w:rsid w:val="00660EF1"/>
    <w:rsid w:val="006759BD"/>
    <w:rsid w:val="00685258"/>
    <w:rsid w:val="006944CE"/>
    <w:rsid w:val="006C23EC"/>
    <w:rsid w:val="006D429C"/>
    <w:rsid w:val="006F1434"/>
    <w:rsid w:val="006F4C6E"/>
    <w:rsid w:val="00706C76"/>
    <w:rsid w:val="0075656B"/>
    <w:rsid w:val="007A729F"/>
    <w:rsid w:val="007B0201"/>
    <w:rsid w:val="007E1281"/>
    <w:rsid w:val="00824A53"/>
    <w:rsid w:val="00840902"/>
    <w:rsid w:val="008614F5"/>
    <w:rsid w:val="00884A47"/>
    <w:rsid w:val="00890BE8"/>
    <w:rsid w:val="0089279C"/>
    <w:rsid w:val="008E28AB"/>
    <w:rsid w:val="008F19AB"/>
    <w:rsid w:val="0092356B"/>
    <w:rsid w:val="00982606"/>
    <w:rsid w:val="009903F4"/>
    <w:rsid w:val="00995170"/>
    <w:rsid w:val="00A060C2"/>
    <w:rsid w:val="00A0710C"/>
    <w:rsid w:val="00A214EC"/>
    <w:rsid w:val="00A35FF2"/>
    <w:rsid w:val="00A46B18"/>
    <w:rsid w:val="00A55B90"/>
    <w:rsid w:val="00AC4BD3"/>
    <w:rsid w:val="00AE0E80"/>
    <w:rsid w:val="00B07B89"/>
    <w:rsid w:val="00B213F2"/>
    <w:rsid w:val="00B63648"/>
    <w:rsid w:val="00BA4F30"/>
    <w:rsid w:val="00C922AF"/>
    <w:rsid w:val="00CB3EBD"/>
    <w:rsid w:val="00CC3FCC"/>
    <w:rsid w:val="00CD046C"/>
    <w:rsid w:val="00D0761C"/>
    <w:rsid w:val="00D8500B"/>
    <w:rsid w:val="00D9253C"/>
    <w:rsid w:val="00DD1782"/>
    <w:rsid w:val="00E2402F"/>
    <w:rsid w:val="00E96BAA"/>
    <w:rsid w:val="00E96F1E"/>
    <w:rsid w:val="00EA0846"/>
    <w:rsid w:val="00EC2931"/>
    <w:rsid w:val="00EF5A21"/>
    <w:rsid w:val="00EF5AB6"/>
    <w:rsid w:val="00F0447E"/>
    <w:rsid w:val="00F34798"/>
    <w:rsid w:val="00F569A3"/>
    <w:rsid w:val="00F60473"/>
    <w:rsid w:val="00F6528B"/>
    <w:rsid w:val="00F81C2E"/>
    <w:rsid w:val="00F85BBA"/>
    <w:rsid w:val="00FB45D6"/>
    <w:rsid w:val="00FC0EF2"/>
    <w:rsid w:val="00FF2C1A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DDCDE"/>
  <w15:chartTrackingRefBased/>
  <w15:docId w15:val="{16590C2D-0718-4FFA-B6F8-883E8F05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before="240" w:line="340" w:lineRule="auto"/>
    </w:pPr>
  </w:style>
  <w:style w:type="paragraph" w:styleId="Nagwek1">
    <w:name w:val="heading 1"/>
    <w:basedOn w:val="Normalny"/>
    <w:next w:val="Normalny"/>
    <w:qFormat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customStyle="1" w:styleId="Styl1">
    <w:name w:val="Styl1"/>
    <w:pPr>
      <w:tabs>
        <w:tab w:val="left" w:leader="dot" w:pos="878"/>
        <w:tab w:val="left" w:leader="dot" w:pos="3489"/>
        <w:tab w:val="left" w:leader="dot" w:pos="3782"/>
        <w:tab w:val="left" w:leader="dot" w:pos="3916"/>
        <w:tab w:val="left" w:leader="dot" w:pos="3998"/>
        <w:tab w:val="left" w:leader="dot" w:pos="4435"/>
        <w:tab w:val="left" w:leader="dot" w:pos="4689"/>
        <w:tab w:val="left" w:leader="dot" w:pos="5462"/>
        <w:tab w:val="left" w:leader="dot" w:pos="7958"/>
        <w:tab w:val="left" w:leader="dot" w:pos="8798"/>
      </w:tabs>
    </w:pPr>
    <w:rPr>
      <w:rFonts w:ascii="Bookman Old Style" w:hAnsi="Bookman Old Style" w:cs="Bookman Old Style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pPr>
      <w:spacing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Zwykytekst">
    <w:name w:val="Plain Text"/>
    <w:basedOn w:val="Normalny"/>
    <w:rPr>
      <w:rFonts w:ascii="Courier New" w:hAnsi="Courier New" w:cs="Courier New"/>
    </w:rPr>
  </w:style>
  <w:style w:type="character" w:styleId="Uwydatnienie">
    <w:name w:val="Emphasis"/>
    <w:qFormat/>
    <w:rPr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0B721-4967-40A2-8A41-EB0EF288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/</vt:lpstr>
    </vt:vector>
  </TitlesOfParts>
  <Company>ZDW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</dc:title>
  <dc:subject/>
  <dc:creator>Wil</dc:creator>
  <cp:keywords/>
  <cp:lastModifiedBy>Justyna Kotyś-Bęben</cp:lastModifiedBy>
  <cp:revision>5</cp:revision>
  <cp:lastPrinted>2021-06-15T13:23:00Z</cp:lastPrinted>
  <dcterms:created xsi:type="dcterms:W3CDTF">2022-05-26T10:05:00Z</dcterms:created>
  <dcterms:modified xsi:type="dcterms:W3CDTF">2024-05-27T08:11:00Z</dcterms:modified>
</cp:coreProperties>
</file>