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</w:t>
      </w:r>
      <w:r w:rsidR="00B236FD">
        <w:rPr>
          <w:rFonts w:ascii="Times New Roman" w:hAnsi="Times New Roman"/>
          <w:b/>
          <w:sz w:val="20"/>
          <w:szCs w:val="20"/>
          <w:highlight w:val="yellow"/>
        </w:rPr>
        <w:t>137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data </w:t>
      </w:r>
      <w:r w:rsidR="00B236FD">
        <w:rPr>
          <w:rFonts w:ascii="Times New Roman" w:hAnsi="Times New Roman"/>
          <w:b/>
          <w:sz w:val="20"/>
          <w:szCs w:val="20"/>
          <w:highlight w:val="yellow"/>
        </w:rPr>
        <w:t>17/07/2020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B236FD">
        <w:rPr>
          <w:rFonts w:ascii="Times New Roman" w:hAnsi="Times New Roman"/>
          <w:b/>
          <w:sz w:val="20"/>
          <w:szCs w:val="20"/>
          <w:highlight w:val="yellow"/>
        </w:rPr>
        <w:t>137-3365507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  <w:bookmarkStart w:id="0" w:name="_GoBack"/>
            <w:bookmarkEnd w:id="0"/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Artwińskiego</w:t>
            </w:r>
            <w:proofErr w:type="spellEnd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7C1ABB" w:rsidP="008D04F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80A">
              <w:rPr>
                <w:rFonts w:asciiTheme="minorHAnsi" w:eastAsia="Tahoma" w:hAnsiTheme="minorHAnsi"/>
              </w:rPr>
              <w:t>zakup wraz z dostawą odczynników oraz sprzętu jednorazowego użytku  dla Zakładu Diagnostyki Molekularnej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694DBC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9E23B7">
              <w:rPr>
                <w:rFonts w:asciiTheme="minorHAnsi" w:hAnsiTheme="minorHAnsi" w:cstheme="minorHAnsi"/>
                <w:b/>
                <w:sz w:val="20"/>
                <w:szCs w:val="20"/>
              </w:rPr>
              <w:t>AZP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E23B7">
              <w:rPr>
                <w:rFonts w:asciiTheme="minorHAnsi" w:hAnsiTheme="minorHAnsi" w:cstheme="minorHAnsi"/>
                <w:b/>
                <w:sz w:val="20"/>
                <w:szCs w:val="20"/>
              </w:rPr>
              <w:t>241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C36E01">
              <w:rPr>
                <w:rFonts w:asciiTheme="minorHAnsi" w:hAnsiTheme="minorHAnsi" w:cstheme="minorHAnsi"/>
                <w:b/>
                <w:sz w:val="20"/>
                <w:szCs w:val="20"/>
              </w:rPr>
              <w:t>95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.2020.MK</w:t>
            </w:r>
            <w:r w:rsidR="002A42B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7C1ABB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</w:t>
            </w:r>
            <w:r w:rsidRPr="007736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773691">
              <w:rPr>
                <w:rFonts w:ascii="Times New Roman" w:hAnsi="Times New Roman"/>
                <w:sz w:val="20"/>
                <w:szCs w:val="20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77369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0D792D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2D" w:rsidRDefault="000D792D" w:rsidP="002A42BD">
      <w:pPr>
        <w:spacing w:after="0" w:line="240" w:lineRule="auto"/>
      </w:pPr>
      <w:r>
        <w:separator/>
      </w:r>
    </w:p>
  </w:endnote>
  <w:endnote w:type="continuationSeparator" w:id="0">
    <w:p w:rsidR="000D792D" w:rsidRDefault="000D792D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2D" w:rsidRDefault="000D792D" w:rsidP="002A42BD">
      <w:pPr>
        <w:spacing w:after="0" w:line="240" w:lineRule="auto"/>
      </w:pPr>
      <w:r>
        <w:separator/>
      </w:r>
    </w:p>
  </w:footnote>
  <w:footnote w:type="continuationSeparator" w:id="0">
    <w:p w:rsidR="000D792D" w:rsidRDefault="000D792D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3641D"/>
    <w:rsid w:val="000C3EB2"/>
    <w:rsid w:val="000D792D"/>
    <w:rsid w:val="00163ADB"/>
    <w:rsid w:val="00172D19"/>
    <w:rsid w:val="001D0CF5"/>
    <w:rsid w:val="001D74B9"/>
    <w:rsid w:val="00241023"/>
    <w:rsid w:val="002446BC"/>
    <w:rsid w:val="0025116A"/>
    <w:rsid w:val="0026512E"/>
    <w:rsid w:val="002878C8"/>
    <w:rsid w:val="002A1432"/>
    <w:rsid w:val="002A42BD"/>
    <w:rsid w:val="002B6856"/>
    <w:rsid w:val="002C2BD4"/>
    <w:rsid w:val="002C654A"/>
    <w:rsid w:val="003D2EAB"/>
    <w:rsid w:val="004A0D2F"/>
    <w:rsid w:val="0057642F"/>
    <w:rsid w:val="00635E24"/>
    <w:rsid w:val="00652318"/>
    <w:rsid w:val="0066249B"/>
    <w:rsid w:val="006769F0"/>
    <w:rsid w:val="00693FAF"/>
    <w:rsid w:val="00694928"/>
    <w:rsid w:val="00694DBC"/>
    <w:rsid w:val="006C29DF"/>
    <w:rsid w:val="006E7786"/>
    <w:rsid w:val="006F7C9E"/>
    <w:rsid w:val="00736D1B"/>
    <w:rsid w:val="00773691"/>
    <w:rsid w:val="0078212F"/>
    <w:rsid w:val="007B3D80"/>
    <w:rsid w:val="007C1ABB"/>
    <w:rsid w:val="00830E39"/>
    <w:rsid w:val="008450FD"/>
    <w:rsid w:val="00861778"/>
    <w:rsid w:val="0086202A"/>
    <w:rsid w:val="008C76A2"/>
    <w:rsid w:val="008D04F6"/>
    <w:rsid w:val="00905606"/>
    <w:rsid w:val="0093143A"/>
    <w:rsid w:val="00952BFF"/>
    <w:rsid w:val="00954F20"/>
    <w:rsid w:val="009B4FE8"/>
    <w:rsid w:val="00A211C3"/>
    <w:rsid w:val="00A44CCA"/>
    <w:rsid w:val="00A457C6"/>
    <w:rsid w:val="00A67931"/>
    <w:rsid w:val="00AB358A"/>
    <w:rsid w:val="00AC4FD2"/>
    <w:rsid w:val="00AE4607"/>
    <w:rsid w:val="00B236FD"/>
    <w:rsid w:val="00B3116D"/>
    <w:rsid w:val="00BD498E"/>
    <w:rsid w:val="00BE2029"/>
    <w:rsid w:val="00C07723"/>
    <w:rsid w:val="00C12F1F"/>
    <w:rsid w:val="00C36E01"/>
    <w:rsid w:val="00CC39E3"/>
    <w:rsid w:val="00D01E91"/>
    <w:rsid w:val="00D342B0"/>
    <w:rsid w:val="00D877C3"/>
    <w:rsid w:val="00DC1C0A"/>
    <w:rsid w:val="00DE076F"/>
    <w:rsid w:val="00E3172B"/>
    <w:rsid w:val="00EF62C1"/>
    <w:rsid w:val="00EF7BAC"/>
    <w:rsid w:val="00F53718"/>
    <w:rsid w:val="00F53AF8"/>
    <w:rsid w:val="00F6102F"/>
    <w:rsid w:val="00F65AEE"/>
    <w:rsid w:val="00F836A3"/>
    <w:rsid w:val="00FE5A0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</cp:revision>
  <dcterms:created xsi:type="dcterms:W3CDTF">2019-05-09T09:20:00Z</dcterms:created>
  <dcterms:modified xsi:type="dcterms:W3CDTF">2020-07-17T08:02:00Z</dcterms:modified>
</cp:coreProperties>
</file>