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F849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31B3F3BE" w14:textId="77777777" w:rsidR="00B31EC5" w:rsidRDefault="00B31EC5" w:rsidP="00B31EC5"/>
    <w:p w14:paraId="5F9A972A" w14:textId="77777777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 do SIWZ</w:t>
      </w:r>
    </w:p>
    <w:p w14:paraId="48A6099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24CBA055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32D29D9E" w14:textId="77777777" w:rsidR="00B31EC5" w:rsidRDefault="00B31EC5" w:rsidP="00B31EC5">
      <w:pPr>
        <w:rPr>
          <w:rFonts w:ascii="Verdana" w:hAnsi="Verdana"/>
        </w:rPr>
      </w:pPr>
    </w:p>
    <w:p w14:paraId="54F58DD7" w14:textId="77777777" w:rsidR="00B31EC5" w:rsidRDefault="00B31EC5" w:rsidP="00B31EC5">
      <w:pPr>
        <w:rPr>
          <w:rFonts w:ascii="Verdana" w:hAnsi="Verdana"/>
        </w:rPr>
      </w:pPr>
    </w:p>
    <w:p w14:paraId="6B4F49F8" w14:textId="77777777" w:rsidR="00B31EC5" w:rsidRDefault="00B31EC5" w:rsidP="00B31EC5">
      <w:pPr>
        <w:rPr>
          <w:rFonts w:ascii="Verdana" w:hAnsi="Verdana"/>
        </w:rPr>
      </w:pPr>
    </w:p>
    <w:p w14:paraId="5BD59944" w14:textId="77777777" w:rsidR="00B31EC5" w:rsidRPr="00B43F3F" w:rsidRDefault="00B31EC5" w:rsidP="00B31EC5">
      <w:pPr>
        <w:rPr>
          <w:rFonts w:ascii="Verdana" w:hAnsi="Verdana"/>
        </w:rPr>
      </w:pPr>
    </w:p>
    <w:p w14:paraId="2C65AE61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3DF8F8F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4293565D" w14:textId="77777777" w:rsidR="00B31EC5" w:rsidRDefault="00B31EC5" w:rsidP="00B31EC5"/>
    <w:p w14:paraId="2964F977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21C30F3E" w14:textId="77777777" w:rsidR="00B31EC5" w:rsidRDefault="00B31EC5" w:rsidP="00B31EC5"/>
    <w:p w14:paraId="532C7C2A" w14:textId="77777777" w:rsidR="00B31EC5" w:rsidRPr="00B31EC5" w:rsidRDefault="00B31EC5" w:rsidP="00B31EC5"/>
    <w:p w14:paraId="6CA42B66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65C7B">
        <w:rPr>
          <w:rFonts w:ascii="Verdana" w:hAnsi="Verdana"/>
          <w:b/>
          <w:spacing w:val="20"/>
          <w:sz w:val="20"/>
        </w:rPr>
        <w:t>USŁUG</w:t>
      </w:r>
    </w:p>
    <w:p w14:paraId="7121E794" w14:textId="77777777" w:rsidR="00B31EC5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77777777" w:rsidR="00B31EC5" w:rsidRPr="00B31EC5" w:rsidRDefault="007E7340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Nazwa </w:t>
            </w:r>
            <w:r w:rsidR="00A47160">
              <w:rPr>
                <w:rFonts w:ascii="Verdana" w:hAnsi="Verdana"/>
              </w:rPr>
              <w:t xml:space="preserve">(rodzaj </w:t>
            </w:r>
            <w:r w:rsidR="00E65C7B">
              <w:rPr>
                <w:rFonts w:ascii="Verdana" w:hAnsi="Verdana"/>
              </w:rPr>
              <w:t>usługi</w:t>
            </w:r>
            <w:r w:rsidR="00A47160">
              <w:rPr>
                <w:rFonts w:ascii="Verdana" w:hAnsi="Verdana"/>
              </w:rPr>
              <w:t>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33ECF28F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242216E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AD4F27B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778919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7768D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A20199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13F9A8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1857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E1D2B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ACB3D7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202ED4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5569DB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68B095AE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65C7B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596B2667" w14:textId="77777777" w:rsidR="00B31EC5" w:rsidRPr="00FF61DF" w:rsidRDefault="00B31EC5" w:rsidP="00B31EC5">
      <w:pPr>
        <w:rPr>
          <w:rFonts w:ascii="Verdana" w:hAnsi="Verdana"/>
        </w:rPr>
      </w:pPr>
    </w:p>
    <w:p w14:paraId="7EAD105C" w14:textId="77777777" w:rsidR="007401A0" w:rsidRDefault="007401A0" w:rsidP="007401A0">
      <w:pPr>
        <w:rPr>
          <w:rFonts w:ascii="Verdana" w:hAnsi="Verdana"/>
        </w:rPr>
      </w:pPr>
    </w:p>
    <w:p w14:paraId="50599C8C" w14:textId="77777777" w:rsidR="007401A0" w:rsidRDefault="007401A0" w:rsidP="007401A0">
      <w:pPr>
        <w:rPr>
          <w:rFonts w:ascii="Verdana" w:hAnsi="Verdana"/>
        </w:rPr>
      </w:pPr>
    </w:p>
    <w:p w14:paraId="18D77BE8" w14:textId="77777777" w:rsidR="007401A0" w:rsidRDefault="007401A0" w:rsidP="007401A0">
      <w:pPr>
        <w:rPr>
          <w:rFonts w:ascii="Verdana" w:hAnsi="Verdana"/>
        </w:rPr>
      </w:pPr>
    </w:p>
    <w:p w14:paraId="1DB92CFA" w14:textId="77777777" w:rsidR="007401A0" w:rsidRPr="00B43F3F" w:rsidRDefault="007401A0" w:rsidP="007401A0">
      <w:pPr>
        <w:rPr>
          <w:rFonts w:ascii="Verdana" w:hAnsi="Verdana"/>
        </w:rPr>
      </w:pPr>
    </w:p>
    <w:p w14:paraId="63FF476A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2CB68E38" w14:textId="77777777" w:rsidR="00C75DA0" w:rsidRPr="00B31EC5" w:rsidRDefault="00FB45C5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3681" w14:textId="77777777" w:rsidR="00FB45C5" w:rsidRDefault="00FB45C5">
      <w:r>
        <w:separator/>
      </w:r>
    </w:p>
  </w:endnote>
  <w:endnote w:type="continuationSeparator" w:id="0">
    <w:p w14:paraId="0C604571" w14:textId="77777777" w:rsidR="00FB45C5" w:rsidRDefault="00F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29A0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A7761C" w:rsidRDefault="00FB45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9696" w14:textId="77777777" w:rsidR="00A7761C" w:rsidRDefault="00FB45C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7B22" w14:textId="77777777" w:rsidR="00A7761C" w:rsidRDefault="00FB45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A7761C" w:rsidRDefault="00FB45C5">
    <w:pPr>
      <w:pStyle w:val="Stopka"/>
      <w:tabs>
        <w:tab w:val="clear" w:pos="4536"/>
      </w:tabs>
      <w:jc w:val="center"/>
    </w:pPr>
  </w:p>
  <w:p w14:paraId="2CAC4922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EE7E" w14:textId="77777777" w:rsidR="00FB45C5" w:rsidRDefault="00FB45C5">
      <w:r>
        <w:separator/>
      </w:r>
    </w:p>
  </w:footnote>
  <w:footnote w:type="continuationSeparator" w:id="0">
    <w:p w14:paraId="387FEBC5" w14:textId="77777777" w:rsidR="00FB45C5" w:rsidRDefault="00FB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0402" w14:textId="77777777" w:rsidR="00A7761C" w:rsidRDefault="00FB45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1C4D"/>
    <w:rsid w:val="001875D0"/>
    <w:rsid w:val="001B3F52"/>
    <w:rsid w:val="001C32F5"/>
    <w:rsid w:val="005068FA"/>
    <w:rsid w:val="006C7FB7"/>
    <w:rsid w:val="006F3C12"/>
    <w:rsid w:val="007401A0"/>
    <w:rsid w:val="00791BAE"/>
    <w:rsid w:val="007E7340"/>
    <w:rsid w:val="009A0ED2"/>
    <w:rsid w:val="00A47160"/>
    <w:rsid w:val="00B31EC5"/>
    <w:rsid w:val="00BE5A2C"/>
    <w:rsid w:val="00E206F4"/>
    <w:rsid w:val="00E36707"/>
    <w:rsid w:val="00E65C7B"/>
    <w:rsid w:val="00EE42E6"/>
    <w:rsid w:val="00FB45C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Tomek Chojnicki</cp:lastModifiedBy>
  <cp:revision>2</cp:revision>
  <cp:lastPrinted>2017-01-27T12:58:00Z</cp:lastPrinted>
  <dcterms:created xsi:type="dcterms:W3CDTF">2020-07-08T06:56:00Z</dcterms:created>
  <dcterms:modified xsi:type="dcterms:W3CDTF">2020-07-08T06:56:00Z</dcterms:modified>
</cp:coreProperties>
</file>