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B0E8C" w14:textId="77777777" w:rsidR="00B34A18" w:rsidRDefault="00B34A18" w:rsidP="00B34A18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7 do SWZ </w:t>
      </w:r>
    </w:p>
    <w:p w14:paraId="2769F74A" w14:textId="4338F291" w:rsidR="003C64D4" w:rsidRDefault="00316834" w:rsidP="003C64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FZK.271.</w:t>
      </w:r>
      <w:r w:rsidR="00222391">
        <w:rPr>
          <w:rFonts w:ascii="Arial" w:hAnsi="Arial" w:cs="Arial"/>
          <w:b/>
        </w:rPr>
        <w:t>7</w:t>
      </w:r>
      <w:r w:rsidR="003C64D4">
        <w:rPr>
          <w:rFonts w:ascii="Arial" w:hAnsi="Arial" w:cs="Arial"/>
          <w:b/>
        </w:rPr>
        <w:t>.202</w:t>
      </w:r>
      <w:r w:rsidR="00186AD8">
        <w:rPr>
          <w:rFonts w:ascii="Arial" w:hAnsi="Arial" w:cs="Arial"/>
          <w:b/>
        </w:rPr>
        <w:t>4</w:t>
      </w:r>
    </w:p>
    <w:p w14:paraId="274090F9" w14:textId="77777777" w:rsidR="00DF7D21" w:rsidRPr="009C14E9" w:rsidRDefault="00B418B8">
      <w:pPr>
        <w:pStyle w:val="right"/>
        <w:rPr>
          <w:rFonts w:ascii="Arial" w:hAnsi="Arial" w:cs="Arial"/>
          <w:sz w:val="18"/>
          <w:szCs w:val="18"/>
        </w:rPr>
      </w:pPr>
      <w:r w:rsidRPr="009C14E9">
        <w:rPr>
          <w:rFonts w:ascii="Arial" w:hAnsi="Arial" w:cs="Arial"/>
          <w:sz w:val="18"/>
          <w:szCs w:val="18"/>
        </w:rPr>
        <w:t>......................................., dnia ....................................... roku</w:t>
      </w:r>
    </w:p>
    <w:p w14:paraId="7306780C" w14:textId="77777777" w:rsidR="00DF7D21" w:rsidRPr="009C14E9" w:rsidRDefault="00DF7D21">
      <w:pPr>
        <w:pStyle w:val="p"/>
        <w:rPr>
          <w:rFonts w:ascii="Arial" w:hAnsi="Arial" w:cs="Arial"/>
        </w:rPr>
      </w:pPr>
    </w:p>
    <w:p w14:paraId="5A384B29" w14:textId="77777777" w:rsidR="00DF7D21" w:rsidRPr="009C14E9" w:rsidRDefault="00B418B8">
      <w:pPr>
        <w:pStyle w:val="center"/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 xml:space="preserve">ZOBOWIĄZANIE PODMIOTU </w:t>
      </w:r>
      <w:r w:rsidR="007A464D" w:rsidRPr="009C14E9">
        <w:rPr>
          <w:rStyle w:val="bold"/>
          <w:rFonts w:ascii="Arial" w:hAnsi="Arial" w:cs="Arial"/>
        </w:rPr>
        <w:t>UDOSTĘPNIAJĄCEGO ZASOBY</w:t>
      </w:r>
    </w:p>
    <w:p w14:paraId="3CA845D4" w14:textId="77777777" w:rsidR="00DF7D21" w:rsidRPr="009C14E9" w:rsidRDefault="00DF7D21">
      <w:pPr>
        <w:pStyle w:val="p"/>
        <w:rPr>
          <w:rFonts w:ascii="Arial" w:hAnsi="Arial" w:cs="Arial"/>
        </w:rPr>
      </w:pPr>
    </w:p>
    <w:p w14:paraId="1E8B9901" w14:textId="1571540F" w:rsidR="00DF7D21" w:rsidRPr="009C14E9" w:rsidRDefault="00B418B8" w:rsidP="007532B2">
      <w:pPr>
        <w:pStyle w:val="justify"/>
        <w:rPr>
          <w:rFonts w:ascii="Arial" w:hAnsi="Arial" w:cs="Arial"/>
          <w:b/>
        </w:rPr>
      </w:pPr>
      <w:r w:rsidRPr="009C14E9">
        <w:rPr>
          <w:rFonts w:ascii="Arial" w:hAnsi="Arial" w:cs="Arial"/>
        </w:rPr>
        <w:t>Niniejszym zobowiązuję się oddać do dyspozycji wykonawcy, tj. .......................</w:t>
      </w:r>
      <w:r w:rsidR="009C14E9">
        <w:rPr>
          <w:rFonts w:ascii="Arial" w:hAnsi="Arial" w:cs="Arial"/>
        </w:rPr>
        <w:t>.......</w:t>
      </w:r>
      <w:r w:rsidRPr="009C14E9">
        <w:rPr>
          <w:rFonts w:ascii="Arial" w:hAnsi="Arial" w:cs="Arial"/>
        </w:rPr>
        <w:t>...............................................................</w:t>
      </w:r>
      <w:r w:rsidR="007A464D" w:rsidRPr="009C14E9">
        <w:rPr>
          <w:rFonts w:ascii="Arial" w:hAnsi="Arial" w:cs="Arial"/>
        </w:rPr>
        <w:t>.</w:t>
      </w:r>
      <w:r w:rsidRPr="009C14E9">
        <w:rPr>
          <w:rFonts w:ascii="Arial" w:hAnsi="Arial" w:cs="Arial"/>
        </w:rPr>
        <w:t>............</w:t>
      </w:r>
      <w:r w:rsidR="007A464D" w:rsidRPr="009C14E9">
        <w:rPr>
          <w:rFonts w:ascii="Arial" w:hAnsi="Arial" w:cs="Arial"/>
        </w:rPr>
        <w:t>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</w:t>
      </w:r>
      <w:r w:rsidR="007A464D" w:rsidRPr="009C14E9">
        <w:rPr>
          <w:rFonts w:ascii="Arial" w:hAnsi="Arial" w:cs="Arial"/>
        </w:rPr>
        <w:t>..................</w:t>
      </w:r>
      <w:r w:rsidR="009C14E9">
        <w:rPr>
          <w:rFonts w:ascii="Arial" w:hAnsi="Arial" w:cs="Arial"/>
        </w:rPr>
        <w:t>.</w:t>
      </w:r>
      <w:r w:rsidR="007A464D" w:rsidRPr="009C14E9">
        <w:rPr>
          <w:rFonts w:ascii="Arial" w:hAnsi="Arial" w:cs="Arial"/>
        </w:rPr>
        <w:t>......</w:t>
      </w:r>
      <w:r w:rsidR="009C14E9">
        <w:rPr>
          <w:rFonts w:ascii="Arial" w:hAnsi="Arial" w:cs="Arial"/>
        </w:rPr>
        <w:t>...............................,</w:t>
      </w:r>
      <w:r w:rsidRPr="009C14E9">
        <w:rPr>
          <w:rFonts w:ascii="Arial" w:hAnsi="Arial" w:cs="Arial"/>
        </w:rPr>
        <w:t>biorącego udział w postępowaniu</w:t>
      </w:r>
      <w:r w:rsidR="00222391">
        <w:rPr>
          <w:rFonts w:ascii="Arial" w:hAnsi="Arial" w:cs="Arial"/>
        </w:rPr>
        <w:t xml:space="preserve"> pn. </w:t>
      </w:r>
      <w:r w:rsidR="00222391" w:rsidRPr="00222391">
        <w:rPr>
          <w:rFonts w:ascii="Arial" w:hAnsi="Arial" w:cs="Arial"/>
          <w:b/>
          <w:i/>
        </w:rPr>
        <w:t>„</w:t>
      </w:r>
      <w:r w:rsidR="00222391" w:rsidRPr="00222391">
        <w:rPr>
          <w:rFonts w:ascii="Arial" w:hAnsi="Arial" w:cs="Arial"/>
          <w:b/>
          <w:i/>
          <w:iCs/>
        </w:rPr>
        <w:t xml:space="preserve">Roboty budowlane oraz konserwatorskie </w:t>
      </w:r>
      <w:r w:rsidR="00222391">
        <w:rPr>
          <w:rFonts w:ascii="Arial" w:hAnsi="Arial" w:cs="Arial"/>
          <w:b/>
          <w:i/>
          <w:iCs/>
        </w:rPr>
        <w:t xml:space="preserve">                           </w:t>
      </w:r>
      <w:r w:rsidR="00222391" w:rsidRPr="00222391">
        <w:rPr>
          <w:rFonts w:ascii="Arial" w:hAnsi="Arial" w:cs="Arial"/>
          <w:b/>
          <w:i/>
          <w:iCs/>
        </w:rPr>
        <w:t>w budynku świetlicy w miejscowości Burkat, działka nr 294/2, Gmina Działdowo</w:t>
      </w:r>
      <w:r w:rsidR="00222391" w:rsidRPr="00222391">
        <w:rPr>
          <w:rFonts w:ascii="Arial" w:hAnsi="Arial" w:cs="Arial"/>
          <w:b/>
          <w:i/>
          <w:iCs/>
          <w:sz w:val="21"/>
          <w:szCs w:val="21"/>
        </w:rPr>
        <w:t>”</w:t>
      </w:r>
      <w:r w:rsidR="00222391">
        <w:rPr>
          <w:rFonts w:ascii="Arial" w:hAnsi="Arial" w:cs="Arial"/>
          <w:bCs/>
          <w:i/>
          <w:iCs/>
          <w:sz w:val="21"/>
          <w:szCs w:val="21"/>
        </w:rPr>
        <w:t xml:space="preserve"> </w:t>
      </w:r>
      <w:r w:rsidRPr="009C14E9">
        <w:rPr>
          <w:rFonts w:ascii="Arial" w:hAnsi="Arial" w:cs="Arial"/>
        </w:rPr>
        <w:t xml:space="preserve">prowadzonym przez Zamawiającego: </w:t>
      </w:r>
      <w:r w:rsidR="009C14E9">
        <w:rPr>
          <w:rFonts w:ascii="Arial" w:hAnsi="Arial" w:cs="Arial"/>
        </w:rPr>
        <w:t>Gminę Działdowo</w:t>
      </w:r>
      <w:r w:rsidRPr="009C14E9">
        <w:rPr>
          <w:rFonts w:ascii="Arial" w:hAnsi="Arial" w:cs="Arial"/>
        </w:rPr>
        <w:t>.</w:t>
      </w:r>
    </w:p>
    <w:p w14:paraId="6C797DAC" w14:textId="77777777" w:rsidR="007A464D" w:rsidRPr="009C14E9" w:rsidRDefault="007A464D" w:rsidP="007A464D">
      <w:pPr>
        <w:numPr>
          <w:ilvl w:val="1"/>
          <w:numId w:val="9"/>
        </w:numPr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>zakres dostępnych wykonawcy zasobów podmiotu udostępniającego zasoby</w:t>
      </w:r>
    </w:p>
    <w:p w14:paraId="0BD7262D" w14:textId="77777777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>Oświadczam, że udostępnię wykonawcy niezbędne zasoby, tj. ........................................................................................................................................................................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C14E9">
        <w:rPr>
          <w:rFonts w:ascii="Arial" w:hAnsi="Arial" w:cs="Arial"/>
        </w:rPr>
        <w:t>...........</w:t>
      </w:r>
    </w:p>
    <w:p w14:paraId="57E03508" w14:textId="77777777" w:rsidR="007A464D" w:rsidRPr="009C14E9" w:rsidRDefault="007A464D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sposób i okres udostępnienia wykonawcy i wykorzystania przez niego zasobów podmiotu udostępniającego te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zasoby przy wykonywaniu zamówienia</w:t>
      </w:r>
    </w:p>
    <w:p w14:paraId="4F5F65F2" w14:textId="77777777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Oświadczam, iż udostępnienie zasobów oznacza </w:t>
      </w:r>
      <w:r w:rsidR="009C14E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</w:t>
      </w:r>
      <w:r w:rsidRPr="009C14E9">
        <w:rPr>
          <w:rFonts w:ascii="Arial" w:hAnsi="Arial" w:cs="Arial"/>
        </w:rPr>
        <w:t>..................................................................................przez okres ...................................................................... .</w:t>
      </w:r>
    </w:p>
    <w:p w14:paraId="19D6E04A" w14:textId="77777777" w:rsidR="007A464D" w:rsidRPr="009C14E9" w:rsidRDefault="000137A3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czy i w jakim zakresie podmiot udostępniający zasoby, na zdolnościach którego wykonawca polega w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 xml:space="preserve">odniesieniu do warunków udziału </w:t>
      </w:r>
      <w:r w:rsidR="009C14E9">
        <w:rPr>
          <w:rStyle w:val="bold"/>
          <w:rFonts w:ascii="Arial" w:hAnsi="Arial" w:cs="Arial"/>
        </w:rPr>
        <w:t xml:space="preserve">                           </w:t>
      </w:r>
      <w:r w:rsidRPr="009C14E9">
        <w:rPr>
          <w:rStyle w:val="bold"/>
          <w:rFonts w:ascii="Arial" w:hAnsi="Arial" w:cs="Arial"/>
        </w:rPr>
        <w:t>w postępowaniu dotyczących wykształcenia, kwalifikacji zawodowych lub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doświadczenia, zrealizuje roboty budowlane lub usługi, których wskazane zdolności dotyczą.</w:t>
      </w:r>
    </w:p>
    <w:p w14:paraId="63673585" w14:textId="77777777" w:rsidR="007A464D" w:rsidRPr="009C14E9" w:rsidRDefault="007A464D" w:rsidP="009C14E9">
      <w:pPr>
        <w:jc w:val="both"/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Podmiot udostępniający potencjał uczestniczyć będzie przy wykonywaniu zamówienia </w:t>
      </w:r>
      <w:r w:rsidR="009C14E9">
        <w:rPr>
          <w:rFonts w:ascii="Arial" w:hAnsi="Arial" w:cs="Arial"/>
        </w:rPr>
        <w:t xml:space="preserve">                     </w:t>
      </w:r>
      <w:r w:rsidRPr="009C14E9">
        <w:rPr>
          <w:rFonts w:ascii="Arial" w:hAnsi="Arial" w:cs="Arial"/>
        </w:rPr>
        <w:t>w zakresie</w:t>
      </w:r>
      <w:r w:rsidR="009C14E9">
        <w:rPr>
          <w:rFonts w:ascii="Arial" w:hAnsi="Arial" w:cs="Arial"/>
        </w:rPr>
        <w:t>:</w:t>
      </w:r>
      <w:r w:rsidR="009C14E9">
        <w:rPr>
          <w:rFonts w:ascii="Arial" w:hAnsi="Arial" w:cs="Arial"/>
        </w:rPr>
        <w:tab/>
      </w:r>
      <w:r w:rsidRPr="009C14E9">
        <w:rPr>
          <w:rFonts w:ascii="Arial" w:hAnsi="Arial" w:cs="Arial"/>
        </w:rPr>
        <w:t xml:space="preserve"> .....................................................................</w:t>
      </w:r>
      <w:r w:rsidR="000137A3" w:rsidRPr="009C14E9">
        <w:rPr>
          <w:rFonts w:ascii="Arial" w:hAnsi="Arial" w:cs="Arial"/>
        </w:rPr>
        <w:t>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137A3" w:rsidRPr="009C14E9">
        <w:rPr>
          <w:rFonts w:ascii="Arial" w:hAnsi="Arial" w:cs="Arial"/>
        </w:rPr>
        <w:t>........</w:t>
      </w:r>
      <w:r w:rsidRPr="009C14E9">
        <w:rPr>
          <w:rFonts w:ascii="Arial" w:hAnsi="Arial" w:cs="Arial"/>
        </w:rPr>
        <w:t xml:space="preserve"> </w:t>
      </w:r>
    </w:p>
    <w:p w14:paraId="21BA5CD2" w14:textId="77777777" w:rsidR="000137A3" w:rsidRPr="009C14E9" w:rsidRDefault="000137A3">
      <w:pPr>
        <w:pStyle w:val="p"/>
        <w:rPr>
          <w:rFonts w:ascii="Arial" w:hAnsi="Arial" w:cs="Arial"/>
        </w:rPr>
      </w:pPr>
    </w:p>
    <w:p w14:paraId="05879D9D" w14:textId="77777777" w:rsidR="00DF7D21" w:rsidRPr="009C14E9" w:rsidRDefault="00B418B8">
      <w:pPr>
        <w:pStyle w:val="right"/>
        <w:rPr>
          <w:rFonts w:ascii="Arial" w:hAnsi="Arial" w:cs="Arial"/>
        </w:rPr>
      </w:pPr>
      <w:r w:rsidRPr="009C14E9">
        <w:rPr>
          <w:rFonts w:ascii="Arial" w:hAnsi="Arial" w:cs="Arial"/>
        </w:rPr>
        <w:t>.............................................................</w:t>
      </w:r>
    </w:p>
    <w:p w14:paraId="3EB641CA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</w:t>
      </w:r>
    </w:p>
    <w:p w14:paraId="7106AD3C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>podpis osobisty podmiotu udostępniającego potencjał -</w:t>
      </w:r>
    </w:p>
    <w:p w14:paraId="2830C23F" w14:textId="77777777" w:rsidR="00DF7D21" w:rsidRPr="009C14E9" w:rsidRDefault="00DF7D21" w:rsidP="008703A6">
      <w:pPr>
        <w:pStyle w:val="right"/>
        <w:jc w:val="both"/>
        <w:rPr>
          <w:rFonts w:ascii="Arial" w:hAnsi="Arial" w:cs="Arial"/>
          <w:i/>
        </w:rPr>
      </w:pPr>
    </w:p>
    <w:sectPr w:rsidR="00DF7D21" w:rsidRPr="009C14E9" w:rsidSect="00D30467">
      <w:headerReference w:type="default" r:id="rId7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D0389" w14:textId="77777777" w:rsidR="00D30467" w:rsidRDefault="00D30467" w:rsidP="00B418B8">
      <w:pPr>
        <w:spacing w:after="0" w:line="240" w:lineRule="auto"/>
      </w:pPr>
      <w:r>
        <w:separator/>
      </w:r>
    </w:p>
  </w:endnote>
  <w:endnote w:type="continuationSeparator" w:id="0">
    <w:p w14:paraId="31C26D1E" w14:textId="77777777" w:rsidR="00D30467" w:rsidRDefault="00D30467" w:rsidP="00B4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47CA3" w14:textId="77777777" w:rsidR="00D30467" w:rsidRDefault="00D30467" w:rsidP="00B418B8">
      <w:pPr>
        <w:spacing w:after="0" w:line="240" w:lineRule="auto"/>
      </w:pPr>
      <w:r>
        <w:separator/>
      </w:r>
    </w:p>
  </w:footnote>
  <w:footnote w:type="continuationSeparator" w:id="0">
    <w:p w14:paraId="22876AD9" w14:textId="77777777" w:rsidR="00D30467" w:rsidRDefault="00D30467" w:rsidP="00B41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E5BE5" w14:textId="5D985D0D" w:rsidR="008703A6" w:rsidRPr="00C72730" w:rsidRDefault="00C72730" w:rsidP="00C72730">
    <w:pPr>
      <w:spacing w:before="187" w:line="360" w:lineRule="auto"/>
      <w:ind w:right="454"/>
      <w:jc w:val="center"/>
    </w:pPr>
    <w:r>
      <w:rPr>
        <w:noProof/>
      </w:rPr>
      <w:drawing>
        <wp:inline distT="0" distB="0" distL="0" distR="0" wp14:anchorId="2D124F27" wp14:editId="47401E10">
          <wp:extent cx="857250" cy="438150"/>
          <wp:effectExtent l="0" t="0" r="0" b="0"/>
          <wp:docPr id="18622342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0"/>
        <w:szCs w:val="10"/>
      </w:rPr>
      <w:t xml:space="preserve">FZK.271.7.2024 </w:t>
    </w:r>
    <w:r>
      <w:rPr>
        <w:rFonts w:ascii="Arial" w:hAnsi="Arial" w:cs="Arial"/>
        <w:bCs/>
        <w:i/>
        <w:iCs/>
        <w:sz w:val="10"/>
        <w:szCs w:val="10"/>
      </w:rPr>
      <w:t>„</w:t>
    </w:r>
    <w:bookmarkStart w:id="0" w:name="_Hlk145590039"/>
    <w:bookmarkStart w:id="1" w:name="_Hlk139524716"/>
    <w:r>
      <w:rPr>
        <w:rFonts w:ascii="Arial" w:hAnsi="Arial" w:cs="Arial"/>
        <w:bCs/>
        <w:i/>
        <w:iCs/>
        <w:sz w:val="10"/>
        <w:szCs w:val="10"/>
      </w:rPr>
      <w:t>Roboty budowlane oraz konserwatorskie w budynku świetlicy w miejscowości Burkat, działka nr 294/2, Gmina Działdowo”</w:t>
    </w:r>
    <w:bookmarkEnd w:id="0"/>
    <w:bookmarkEnd w:id="1"/>
    <w:r>
      <w:rPr>
        <w:rFonts w:ascii="Arial" w:hAnsi="Arial" w:cs="Arial"/>
        <w:bCs/>
        <w:i/>
        <w:iCs/>
        <w:sz w:val="10"/>
        <w:szCs w:val="10"/>
      </w:rPr>
      <w:t xml:space="preserve">       </w:t>
    </w:r>
    <w:r>
      <w:rPr>
        <w:noProof/>
        <w:sz w:val="14"/>
        <w:szCs w:val="14"/>
      </w:rPr>
      <w:t xml:space="preserve"> </w:t>
    </w:r>
    <w:r>
      <w:rPr>
        <w:noProof/>
        <w:sz w:val="14"/>
        <w:szCs w:val="14"/>
      </w:rPr>
      <w:drawing>
        <wp:inline distT="0" distB="0" distL="0" distR="0" wp14:anchorId="32736742" wp14:editId="1F9DE4EC">
          <wp:extent cx="523875" cy="361950"/>
          <wp:effectExtent l="0" t="0" r="0" b="0"/>
          <wp:docPr id="219752232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506EB"/>
    <w:multiLevelType w:val="multilevel"/>
    <w:tmpl w:val="1234D5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482331"/>
    <w:multiLevelType w:val="multilevel"/>
    <w:tmpl w:val="84B46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9563E"/>
    <w:multiLevelType w:val="multilevel"/>
    <w:tmpl w:val="83C818C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4C8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20398"/>
    <w:multiLevelType w:val="multilevel"/>
    <w:tmpl w:val="1EE8F2E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426861"/>
    <w:multiLevelType w:val="multilevel"/>
    <w:tmpl w:val="5F42C3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2E576D"/>
    <w:multiLevelType w:val="multilevel"/>
    <w:tmpl w:val="4D004B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BB7E94"/>
    <w:multiLevelType w:val="multilevel"/>
    <w:tmpl w:val="9A505BC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911536"/>
    <w:multiLevelType w:val="multilevel"/>
    <w:tmpl w:val="EB4C7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6B25A9"/>
    <w:multiLevelType w:val="multilevel"/>
    <w:tmpl w:val="0C2076A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901457"/>
    <w:multiLevelType w:val="multilevel"/>
    <w:tmpl w:val="0EECD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0D288D"/>
    <w:multiLevelType w:val="multilevel"/>
    <w:tmpl w:val="DDE057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DB26F0"/>
    <w:multiLevelType w:val="multilevel"/>
    <w:tmpl w:val="0C6CD2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4945EAD"/>
    <w:multiLevelType w:val="multilevel"/>
    <w:tmpl w:val="C4CA2DD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9477DD"/>
    <w:multiLevelType w:val="multilevel"/>
    <w:tmpl w:val="67B874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8A2F04"/>
    <w:multiLevelType w:val="multilevel"/>
    <w:tmpl w:val="CFF477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4755D15"/>
    <w:multiLevelType w:val="multilevel"/>
    <w:tmpl w:val="84E0FE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D01657"/>
    <w:multiLevelType w:val="multilevel"/>
    <w:tmpl w:val="893E8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9D2303"/>
    <w:multiLevelType w:val="multilevel"/>
    <w:tmpl w:val="B6766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76B4C93"/>
    <w:multiLevelType w:val="multilevel"/>
    <w:tmpl w:val="E520B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087EB7"/>
    <w:multiLevelType w:val="multilevel"/>
    <w:tmpl w:val="0EE4B9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2DF3608"/>
    <w:multiLevelType w:val="multilevel"/>
    <w:tmpl w:val="0DB4F2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92650B"/>
    <w:multiLevelType w:val="multilevel"/>
    <w:tmpl w:val="395621B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E77072"/>
    <w:multiLevelType w:val="multilevel"/>
    <w:tmpl w:val="12CEB4A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42802534">
    <w:abstractNumId w:val="24"/>
  </w:num>
  <w:num w:numId="2" w16cid:durableId="1869365749">
    <w:abstractNumId w:val="19"/>
  </w:num>
  <w:num w:numId="3" w16cid:durableId="794298414">
    <w:abstractNumId w:val="18"/>
  </w:num>
  <w:num w:numId="4" w16cid:durableId="1551767105">
    <w:abstractNumId w:val="27"/>
  </w:num>
  <w:num w:numId="5" w16cid:durableId="400756989">
    <w:abstractNumId w:val="22"/>
  </w:num>
  <w:num w:numId="6" w16cid:durableId="1740132988">
    <w:abstractNumId w:val="6"/>
  </w:num>
  <w:num w:numId="7" w16cid:durableId="639383901">
    <w:abstractNumId w:val="8"/>
  </w:num>
  <w:num w:numId="8" w16cid:durableId="1528716087">
    <w:abstractNumId w:val="14"/>
  </w:num>
  <w:num w:numId="9" w16cid:durableId="609514287">
    <w:abstractNumId w:val="3"/>
  </w:num>
  <w:num w:numId="10" w16cid:durableId="1772622752">
    <w:abstractNumId w:val="13"/>
  </w:num>
  <w:num w:numId="11" w16cid:durableId="1070811581">
    <w:abstractNumId w:val="0"/>
  </w:num>
  <w:num w:numId="12" w16cid:durableId="805706336">
    <w:abstractNumId w:val="16"/>
  </w:num>
  <w:num w:numId="13" w16cid:durableId="516698217">
    <w:abstractNumId w:val="28"/>
  </w:num>
  <w:num w:numId="14" w16cid:durableId="1910995868">
    <w:abstractNumId w:val="17"/>
  </w:num>
  <w:num w:numId="15" w16cid:durableId="2121341573">
    <w:abstractNumId w:val="1"/>
  </w:num>
  <w:num w:numId="16" w16cid:durableId="1830974043">
    <w:abstractNumId w:val="9"/>
  </w:num>
  <w:num w:numId="17" w16cid:durableId="1318994918">
    <w:abstractNumId w:val="26"/>
  </w:num>
  <w:num w:numId="18" w16cid:durableId="2022730672">
    <w:abstractNumId w:val="12"/>
  </w:num>
  <w:num w:numId="19" w16cid:durableId="1933581358">
    <w:abstractNumId w:val="5"/>
  </w:num>
  <w:num w:numId="20" w16cid:durableId="208033670">
    <w:abstractNumId w:val="20"/>
  </w:num>
  <w:num w:numId="21" w16cid:durableId="304358579">
    <w:abstractNumId w:val="11"/>
  </w:num>
  <w:num w:numId="22" w16cid:durableId="1877811958">
    <w:abstractNumId w:val="10"/>
  </w:num>
  <w:num w:numId="23" w16cid:durableId="2140955209">
    <w:abstractNumId w:val="23"/>
  </w:num>
  <w:num w:numId="24" w16cid:durableId="71515509">
    <w:abstractNumId w:val="2"/>
  </w:num>
  <w:num w:numId="25" w16cid:durableId="2028407069">
    <w:abstractNumId w:val="4"/>
  </w:num>
  <w:num w:numId="26" w16cid:durableId="1751803378">
    <w:abstractNumId w:val="15"/>
  </w:num>
  <w:num w:numId="27" w16cid:durableId="633020871">
    <w:abstractNumId w:val="30"/>
  </w:num>
  <w:num w:numId="28" w16cid:durableId="1099452360">
    <w:abstractNumId w:val="21"/>
  </w:num>
  <w:num w:numId="29" w16cid:durableId="127280433">
    <w:abstractNumId w:val="25"/>
  </w:num>
  <w:num w:numId="30" w16cid:durableId="675570504">
    <w:abstractNumId w:val="7"/>
  </w:num>
  <w:num w:numId="31" w16cid:durableId="8974719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7D21"/>
    <w:rsid w:val="000137A3"/>
    <w:rsid w:val="00016892"/>
    <w:rsid w:val="0003496E"/>
    <w:rsid w:val="0005112C"/>
    <w:rsid w:val="000650C6"/>
    <w:rsid w:val="000A429F"/>
    <w:rsid w:val="000A4D8E"/>
    <w:rsid w:val="00121A65"/>
    <w:rsid w:val="00125486"/>
    <w:rsid w:val="00150D5F"/>
    <w:rsid w:val="00186AD8"/>
    <w:rsid w:val="001A26B4"/>
    <w:rsid w:val="001A561B"/>
    <w:rsid w:val="00222391"/>
    <w:rsid w:val="00236ADA"/>
    <w:rsid w:val="00240D33"/>
    <w:rsid w:val="0030536D"/>
    <w:rsid w:val="00316834"/>
    <w:rsid w:val="003174CF"/>
    <w:rsid w:val="00331B5B"/>
    <w:rsid w:val="003655ED"/>
    <w:rsid w:val="0038055A"/>
    <w:rsid w:val="003929BC"/>
    <w:rsid w:val="003C64D4"/>
    <w:rsid w:val="00404DC9"/>
    <w:rsid w:val="004C2A02"/>
    <w:rsid w:val="005003A2"/>
    <w:rsid w:val="0061001E"/>
    <w:rsid w:val="00614DE5"/>
    <w:rsid w:val="00622225"/>
    <w:rsid w:val="00666A80"/>
    <w:rsid w:val="00711337"/>
    <w:rsid w:val="007532B2"/>
    <w:rsid w:val="007855CB"/>
    <w:rsid w:val="007A464D"/>
    <w:rsid w:val="007B30B5"/>
    <w:rsid w:val="007B3F74"/>
    <w:rsid w:val="00816AC7"/>
    <w:rsid w:val="0085727F"/>
    <w:rsid w:val="008703A6"/>
    <w:rsid w:val="00871DDD"/>
    <w:rsid w:val="00876F98"/>
    <w:rsid w:val="008E0BB9"/>
    <w:rsid w:val="00927F7B"/>
    <w:rsid w:val="00951D46"/>
    <w:rsid w:val="00967CD6"/>
    <w:rsid w:val="009925FB"/>
    <w:rsid w:val="009B4A9D"/>
    <w:rsid w:val="009C14E9"/>
    <w:rsid w:val="00A035CD"/>
    <w:rsid w:val="00A474B5"/>
    <w:rsid w:val="00AA4265"/>
    <w:rsid w:val="00AD1946"/>
    <w:rsid w:val="00AE37E3"/>
    <w:rsid w:val="00AE3E6B"/>
    <w:rsid w:val="00B17B3F"/>
    <w:rsid w:val="00B34A18"/>
    <w:rsid w:val="00B418B8"/>
    <w:rsid w:val="00B70AC6"/>
    <w:rsid w:val="00B867CC"/>
    <w:rsid w:val="00B956A4"/>
    <w:rsid w:val="00BD0098"/>
    <w:rsid w:val="00BF3592"/>
    <w:rsid w:val="00C13EDE"/>
    <w:rsid w:val="00C429EC"/>
    <w:rsid w:val="00C72730"/>
    <w:rsid w:val="00CC596F"/>
    <w:rsid w:val="00CD77E9"/>
    <w:rsid w:val="00CE71BE"/>
    <w:rsid w:val="00D027F8"/>
    <w:rsid w:val="00D30467"/>
    <w:rsid w:val="00D43C2B"/>
    <w:rsid w:val="00D43D1A"/>
    <w:rsid w:val="00D76DA8"/>
    <w:rsid w:val="00D776AD"/>
    <w:rsid w:val="00DB6565"/>
    <w:rsid w:val="00DD7F7F"/>
    <w:rsid w:val="00DF7D21"/>
    <w:rsid w:val="00E050C2"/>
    <w:rsid w:val="00E25A66"/>
    <w:rsid w:val="00E77ADA"/>
    <w:rsid w:val="00ED4BB6"/>
    <w:rsid w:val="00ED790F"/>
    <w:rsid w:val="00F62AC5"/>
    <w:rsid w:val="00F83A78"/>
    <w:rsid w:val="00F908C0"/>
    <w:rsid w:val="00FD3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C771EC"/>
  <w15:docId w15:val="{F40D97DA-7BD2-46C7-BDC4-C11BE712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A0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F7D21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DF7D21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DF7D21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DF7D21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DF7D21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DF7D21"/>
    <w:rPr>
      <w:b/>
    </w:rPr>
  </w:style>
  <w:style w:type="table" w:customStyle="1" w:styleId="standard">
    <w:name w:val="standard"/>
    <w:uiPriority w:val="99"/>
    <w:rsid w:val="00DF7D21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18B8"/>
  </w:style>
  <w:style w:type="paragraph" w:styleId="Stopka">
    <w:name w:val="footer"/>
    <w:basedOn w:val="Normalny"/>
    <w:link w:val="Stopka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401</Words>
  <Characters>2410</Characters>
  <Application>Microsoft Office Word</Application>
  <DocSecurity>0</DocSecurity>
  <Lines>20</Lines>
  <Paragraphs>5</Paragraphs>
  <ScaleCrop>false</ScaleCrop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ug198sxt3@outlook.com</cp:lastModifiedBy>
  <cp:revision>45</cp:revision>
  <dcterms:created xsi:type="dcterms:W3CDTF">2017-04-27T12:14:00Z</dcterms:created>
  <dcterms:modified xsi:type="dcterms:W3CDTF">2024-03-26T09:34:00Z</dcterms:modified>
  <cp:category/>
</cp:coreProperties>
</file>