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21386" w14:textId="77777777" w:rsidR="003E447F" w:rsidRPr="005B62EE" w:rsidRDefault="003E447F" w:rsidP="003E447F">
      <w:pPr>
        <w:jc w:val="right"/>
        <w:rPr>
          <w:rFonts w:ascii="Arial" w:eastAsia="Calibri" w:hAnsi="Arial" w:cs="Arial"/>
        </w:rPr>
      </w:pPr>
      <w:r w:rsidRPr="005B62EE">
        <w:rPr>
          <w:rFonts w:ascii="Arial" w:eastAsia="Calibri" w:hAnsi="Arial" w:cs="Arial"/>
          <w:b/>
          <w:bCs/>
          <w:spacing w:val="6"/>
        </w:rPr>
        <w:t xml:space="preserve">Załącznik nr </w:t>
      </w:r>
      <w:r w:rsidR="00720698" w:rsidRPr="005B62EE">
        <w:rPr>
          <w:rFonts w:ascii="Arial" w:eastAsia="Calibri" w:hAnsi="Arial" w:cs="Arial"/>
          <w:b/>
          <w:bCs/>
          <w:spacing w:val="6"/>
        </w:rPr>
        <w:t>7</w:t>
      </w:r>
      <w:r w:rsidRPr="005B62EE">
        <w:rPr>
          <w:rFonts w:ascii="Arial" w:eastAsia="Calibri" w:hAnsi="Arial" w:cs="Arial"/>
          <w:b/>
          <w:bCs/>
          <w:spacing w:val="6"/>
        </w:rPr>
        <w:t xml:space="preserve"> </w:t>
      </w:r>
      <w:r w:rsidRPr="005B62EE">
        <w:rPr>
          <w:rFonts w:ascii="Arial" w:hAnsi="Arial" w:cs="Arial"/>
        </w:rPr>
        <w:t>do Formularza Ofertowego</w:t>
      </w:r>
    </w:p>
    <w:p w14:paraId="26B3DE10" w14:textId="77777777" w:rsidR="003E447F" w:rsidRPr="005B62EE" w:rsidRDefault="003E447F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5D5AD252" w14:textId="77777777" w:rsidR="000A42F5" w:rsidRPr="005B62EE" w:rsidRDefault="000A42F5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Wykonawca: </w:t>
      </w:r>
    </w:p>
    <w:p w14:paraId="00436AB6" w14:textId="77777777" w:rsidR="000A42F5" w:rsidRPr="005B62EE" w:rsidRDefault="004D7070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>____________</w:t>
      </w:r>
    </w:p>
    <w:p w14:paraId="35617034" w14:textId="77777777" w:rsidR="0071087E" w:rsidRPr="005B62EE" w:rsidRDefault="00A779E5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5B62EE">
        <w:rPr>
          <w:rFonts w:ascii="Arial" w:hAnsi="Arial" w:cs="Arial"/>
          <w:b/>
          <w:sz w:val="24"/>
          <w:szCs w:val="24"/>
        </w:rPr>
        <w:t xml:space="preserve">WYKAZY </w:t>
      </w:r>
      <w:r w:rsidRPr="005B62EE">
        <w:rPr>
          <w:rFonts w:ascii="Arial" w:hAnsi="Arial" w:cs="Arial"/>
          <w:b/>
          <w:sz w:val="24"/>
          <w:szCs w:val="24"/>
        </w:rPr>
        <w:br/>
        <w:t xml:space="preserve">składane na wezwanie </w:t>
      </w:r>
      <w:r w:rsidR="00764FE9" w:rsidRPr="005B62EE">
        <w:rPr>
          <w:rFonts w:ascii="Arial" w:hAnsi="Arial" w:cs="Arial"/>
          <w:b/>
          <w:sz w:val="24"/>
          <w:szCs w:val="24"/>
        </w:rPr>
        <w:t>Z</w:t>
      </w:r>
      <w:r w:rsidRPr="005B62EE">
        <w:rPr>
          <w:rFonts w:ascii="Arial" w:hAnsi="Arial" w:cs="Arial"/>
          <w:b/>
          <w:sz w:val="24"/>
          <w:szCs w:val="24"/>
        </w:rPr>
        <w:t>amawiającego</w:t>
      </w:r>
    </w:p>
    <w:p w14:paraId="761A5B8C" w14:textId="77777777" w:rsidR="0071087E" w:rsidRPr="005B62EE" w:rsidRDefault="00EF566A" w:rsidP="004125B8">
      <w:pPr>
        <w:jc w:val="center"/>
        <w:rPr>
          <w:rFonts w:ascii="Arial" w:hAnsi="Arial" w:cs="Arial"/>
        </w:rPr>
      </w:pPr>
      <w:r w:rsidRPr="005B62EE">
        <w:rPr>
          <w:rFonts w:ascii="Arial" w:hAnsi="Arial" w:cs="Arial"/>
        </w:rPr>
        <w:t>w</w:t>
      </w:r>
      <w:r w:rsidR="009D6BB6" w:rsidRPr="005B62EE">
        <w:rPr>
          <w:rFonts w:ascii="Arial" w:hAnsi="Arial" w:cs="Arial"/>
        </w:rPr>
        <w:t xml:space="preserve"> postępowani</w:t>
      </w:r>
      <w:r w:rsidRPr="005B62EE">
        <w:rPr>
          <w:rFonts w:ascii="Arial" w:hAnsi="Arial" w:cs="Arial"/>
        </w:rPr>
        <w:t>u</w:t>
      </w:r>
      <w:r w:rsidR="009D6BB6" w:rsidRPr="005B62EE">
        <w:rPr>
          <w:rFonts w:ascii="Arial" w:hAnsi="Arial" w:cs="Arial"/>
        </w:rPr>
        <w:t xml:space="preserve"> o zamówienie publiczne pn.:</w:t>
      </w:r>
    </w:p>
    <w:p w14:paraId="6C36FE38" w14:textId="62CA52A5" w:rsidR="00FE54F9" w:rsidRPr="00463286" w:rsidRDefault="00C808BE" w:rsidP="00FE54F9">
      <w:pPr>
        <w:spacing w:before="120" w:line="360" w:lineRule="auto"/>
        <w:jc w:val="center"/>
        <w:rPr>
          <w:rFonts w:ascii="Arial" w:hAnsi="Arial" w:cs="Arial"/>
          <w:spacing w:val="-3"/>
        </w:rPr>
      </w:pPr>
      <w:r w:rsidRPr="00463286">
        <w:rPr>
          <w:rFonts w:ascii="Arial" w:hAnsi="Arial" w:cs="Arial"/>
          <w:b/>
          <w:spacing w:val="-3"/>
        </w:rPr>
        <w:t>„Opracowanie projektu planu ogólnego gminy Murowana Goślina”</w:t>
      </w:r>
      <w:r w:rsidR="001C3ED3" w:rsidRPr="00463286">
        <w:rPr>
          <w:rFonts w:ascii="Arial" w:hAnsi="Arial" w:cs="Arial"/>
          <w:b/>
          <w:spacing w:val="-3"/>
        </w:rPr>
        <w:t xml:space="preserve"> nr referencyjny FZP.271.</w:t>
      </w:r>
      <w:r w:rsidR="007F3F05" w:rsidRPr="00463286">
        <w:rPr>
          <w:rFonts w:ascii="Arial" w:hAnsi="Arial" w:cs="Arial"/>
          <w:b/>
          <w:spacing w:val="-3"/>
        </w:rPr>
        <w:t>1</w:t>
      </w:r>
      <w:r w:rsidRPr="00463286">
        <w:rPr>
          <w:rFonts w:ascii="Arial" w:hAnsi="Arial" w:cs="Arial"/>
          <w:b/>
          <w:spacing w:val="-3"/>
        </w:rPr>
        <w:t>1</w:t>
      </w:r>
      <w:r w:rsidR="001C3ED3" w:rsidRPr="00463286">
        <w:rPr>
          <w:rFonts w:ascii="Arial" w:hAnsi="Arial" w:cs="Arial"/>
          <w:b/>
          <w:spacing w:val="-3"/>
        </w:rPr>
        <w:t>.2024</w:t>
      </w:r>
    </w:p>
    <w:p w14:paraId="14C3ADFF" w14:textId="7CAEF78C" w:rsidR="00610B76" w:rsidRPr="00463286" w:rsidRDefault="00463286" w:rsidP="00463286">
      <w:pPr>
        <w:pStyle w:val="Akapitzlist"/>
        <w:numPr>
          <w:ilvl w:val="0"/>
          <w:numId w:val="1"/>
        </w:numPr>
        <w:tabs>
          <w:tab w:val="left" w:pos="142"/>
        </w:tabs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463286">
        <w:rPr>
          <w:rFonts w:ascii="Arial" w:hAnsi="Arial" w:cs="Arial"/>
          <w:b/>
        </w:rPr>
        <w:t>WYKAZ USŁUG</w:t>
      </w:r>
    </w:p>
    <w:p w14:paraId="31F6C8A9" w14:textId="77777777" w:rsidR="00764FE9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</w:p>
    <w:p w14:paraId="637CB7A3" w14:textId="24B76A8F" w:rsidR="00C251A8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wykonałem nw. </w:t>
      </w:r>
      <w:r w:rsidR="00C808BE">
        <w:rPr>
          <w:rFonts w:ascii="Arial" w:hAnsi="Arial" w:cs="Arial"/>
        </w:rPr>
        <w:t xml:space="preserve">Usługi </w:t>
      </w:r>
      <w:r w:rsidRPr="005B62EE">
        <w:rPr>
          <w:rFonts w:ascii="Arial" w:hAnsi="Arial" w:cs="Arial"/>
        </w:rPr>
        <w:t xml:space="preserve">potwierdzające spełnienie warunku udziału w postępowaniu określonego w rozdziale </w:t>
      </w:r>
      <w:r w:rsidR="000F7781" w:rsidRPr="005B62EE">
        <w:rPr>
          <w:rFonts w:ascii="Arial" w:hAnsi="Arial" w:cs="Arial"/>
        </w:rPr>
        <w:t xml:space="preserve">IX pkt 2 ppkt 4 lit. a) </w:t>
      </w:r>
      <w:r w:rsidRPr="005B62EE">
        <w:rPr>
          <w:rFonts w:ascii="Arial" w:hAnsi="Arial" w:cs="Arial"/>
        </w:rPr>
        <w:t xml:space="preserve">Specyfikacji Warunków Zamówienia: </w:t>
      </w:r>
    </w:p>
    <w:p w14:paraId="5B88D169" w14:textId="77777777" w:rsidR="00C808BE" w:rsidRDefault="00C808BE" w:rsidP="00C251A8">
      <w:pPr>
        <w:pStyle w:val="Akapitzlist"/>
        <w:ind w:left="709"/>
        <w:jc w:val="both"/>
        <w:rPr>
          <w:rFonts w:ascii="Arial" w:hAnsi="Arial" w:cs="Arial"/>
        </w:rPr>
      </w:pPr>
    </w:p>
    <w:p w14:paraId="5AC45D3C" w14:textId="2B266ADA" w:rsidR="00C808BE" w:rsidRPr="00C808BE" w:rsidRDefault="00C808BE" w:rsidP="00C251A8">
      <w:pPr>
        <w:pStyle w:val="Akapitzlist"/>
        <w:ind w:left="709"/>
        <w:jc w:val="both"/>
        <w:rPr>
          <w:rFonts w:ascii="Arial" w:hAnsi="Arial" w:cs="Arial"/>
          <w:i/>
          <w:iCs/>
        </w:rPr>
      </w:pPr>
      <w:r w:rsidRPr="00C808BE">
        <w:rPr>
          <w:rFonts w:ascii="Arial" w:hAnsi="Arial" w:cs="Arial"/>
          <w:i/>
          <w:iCs/>
        </w:rPr>
        <w:t>Wykonawca musi wykazać się doświadczeniem zawodowym rozumianym jako należyte wykonanie  (zakończone) w okresie ostatnich trzech lat, co najmniej trzech zamówień polegających na opracowaniu miejscowych planów zagospodarowania przestrzennego (lub zmiany tego dokumentu) lub studium uwarunkowań i kierunków zagospodarowania przestrzennego (lub zmiany tego dokumentu) o powierzchni nie mniejszej niż 50 ha;</w:t>
      </w:r>
    </w:p>
    <w:tbl>
      <w:tblPr>
        <w:tblW w:w="13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3"/>
        <w:gridCol w:w="3077"/>
        <w:gridCol w:w="3712"/>
        <w:gridCol w:w="1276"/>
        <w:gridCol w:w="1134"/>
        <w:gridCol w:w="1276"/>
        <w:gridCol w:w="2976"/>
      </w:tblGrid>
      <w:tr w:rsidR="003A6ED4" w:rsidRPr="005B62EE" w14:paraId="46868B4B" w14:textId="77777777" w:rsidTr="00C808BE">
        <w:trPr>
          <w:cantSplit/>
          <w:trHeight w:val="603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vAlign w:val="center"/>
          </w:tcPr>
          <w:p w14:paraId="429DC38D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077" w:type="dxa"/>
            <w:vMerge w:val="restart"/>
            <w:shd w:val="clear" w:color="auto" w:fill="D9D9D9" w:themeFill="background1" w:themeFillShade="D9"/>
            <w:vAlign w:val="center"/>
          </w:tcPr>
          <w:p w14:paraId="3963E22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przedmiot zamówienia (zadania)</w:t>
            </w:r>
          </w:p>
        </w:tc>
        <w:tc>
          <w:tcPr>
            <w:tcW w:w="3712" w:type="dxa"/>
            <w:vMerge w:val="restart"/>
            <w:shd w:val="clear" w:color="auto" w:fill="D9D9D9" w:themeFill="background1" w:themeFillShade="D9"/>
            <w:vAlign w:val="center"/>
          </w:tcPr>
          <w:p w14:paraId="47E885AE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843183" w14:textId="6A50A79E" w:rsidR="003A6ED4" w:rsidRPr="005B62EE" w:rsidRDefault="00C808BE" w:rsidP="00FE54F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zadania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F6C1E17" w14:textId="18927895" w:rsidR="003A6ED4" w:rsidRPr="005B62EE" w:rsidRDefault="00C808BE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71CB5EB3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czas realizacji </w:t>
            </w:r>
          </w:p>
          <w:p w14:paraId="21FCED18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(należy podać daty wykonania)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7F207321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i adres</w:t>
            </w:r>
          </w:p>
          <w:p w14:paraId="1AEDA8C9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Zamawiającego/Podmiotu na rzecz którego zadania zostały wykonane </w:t>
            </w:r>
          </w:p>
          <w:p w14:paraId="2A70DAC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(nazwa, adres,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nr telefonu do kontaktu)</w:t>
            </w:r>
          </w:p>
        </w:tc>
      </w:tr>
      <w:tr w:rsidR="003A6ED4" w:rsidRPr="005B62EE" w14:paraId="5487BD43" w14:textId="77777777" w:rsidTr="003A6ED4">
        <w:trPr>
          <w:cantSplit/>
          <w:trHeight w:val="387"/>
          <w:jc w:val="center"/>
        </w:trPr>
        <w:tc>
          <w:tcPr>
            <w:tcW w:w="453" w:type="dxa"/>
            <w:vMerge/>
          </w:tcPr>
          <w:p w14:paraId="329A852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vMerge/>
          </w:tcPr>
          <w:p w14:paraId="6CF2F8E4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2" w:type="dxa"/>
            <w:vMerge/>
          </w:tcPr>
          <w:p w14:paraId="404326DC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14:paraId="6B368C4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B06F23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początek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A4688E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koniec</w:t>
            </w:r>
          </w:p>
          <w:p w14:paraId="134BFD6F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654649BD" w14:textId="77777777" w:rsidR="003A6ED4" w:rsidRPr="005B62EE" w:rsidRDefault="003A6ED4" w:rsidP="0031363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6ED4" w:rsidRPr="005B62EE" w14:paraId="530BB15D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767498DD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7" w:type="dxa"/>
          </w:tcPr>
          <w:p w14:paraId="72195B3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51CCE31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C308CF2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9C0478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64404A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0348C7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</w:tr>
      <w:tr w:rsidR="00C808BE" w:rsidRPr="005B62EE" w14:paraId="6372FD45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4A4DE340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7" w:type="dxa"/>
          </w:tcPr>
          <w:p w14:paraId="2913F940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7E4DCE69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9F47AE6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31B7AA3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03C71B7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9E363A8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</w:tr>
      <w:tr w:rsidR="00C808BE" w:rsidRPr="005B62EE" w14:paraId="4F500B8B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5CBD3B11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7" w:type="dxa"/>
          </w:tcPr>
          <w:p w14:paraId="628FEF2A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46D6FEFD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1011CDB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2BCDB71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3B6EBF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D14500E" w14:textId="77777777" w:rsidR="00C808BE" w:rsidRPr="005B62EE" w:rsidRDefault="00C808BE" w:rsidP="00313631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A02A09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55795F4E" w14:textId="6F85A93E" w:rsidR="001D73D2" w:rsidRPr="00C808BE" w:rsidRDefault="001D73D2" w:rsidP="00AE1ED8">
      <w:pPr>
        <w:pStyle w:val="Akapitzlist"/>
        <w:ind w:left="709"/>
        <w:jc w:val="both"/>
        <w:rPr>
          <w:rFonts w:ascii="Arial" w:hAnsi="Arial" w:cs="Arial"/>
          <w:b/>
          <w:bCs/>
        </w:rPr>
      </w:pPr>
      <w:r w:rsidRPr="00C808BE">
        <w:rPr>
          <w:rFonts w:ascii="Arial" w:hAnsi="Arial" w:cs="Arial"/>
          <w:b/>
          <w:bCs/>
        </w:rPr>
        <w:t xml:space="preserve">Do wykazu </w:t>
      </w:r>
      <w:r w:rsidR="00926328" w:rsidRPr="00C808BE">
        <w:rPr>
          <w:rFonts w:ascii="Arial" w:hAnsi="Arial" w:cs="Arial"/>
          <w:b/>
          <w:bCs/>
        </w:rPr>
        <w:t xml:space="preserve">należy załączyć </w:t>
      </w:r>
      <w:r w:rsidR="00C808BE" w:rsidRPr="00C808BE">
        <w:rPr>
          <w:rFonts w:ascii="Arial" w:hAnsi="Arial" w:cs="Arial"/>
          <w:b/>
          <w:bCs/>
        </w:rPr>
        <w:t>dowody określające,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</w:t>
      </w:r>
      <w:r w:rsidR="00926328" w:rsidRPr="00C808BE">
        <w:rPr>
          <w:rFonts w:ascii="Arial" w:hAnsi="Arial" w:cs="Arial"/>
          <w:b/>
          <w:bCs/>
        </w:rPr>
        <w:t xml:space="preserve">. </w:t>
      </w:r>
    </w:p>
    <w:p w14:paraId="2C4A0A7B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2F80E4AE" w14:textId="77777777" w:rsidR="004E7243" w:rsidRPr="005B62EE" w:rsidRDefault="004E7243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7ED1B26F" w14:textId="77777777" w:rsidR="00764FE9" w:rsidRPr="005B62EE" w:rsidRDefault="00764FE9" w:rsidP="00463286">
      <w:pPr>
        <w:pStyle w:val="Akapitzlist"/>
        <w:numPr>
          <w:ilvl w:val="0"/>
          <w:numId w:val="1"/>
        </w:numPr>
        <w:tabs>
          <w:tab w:val="left" w:pos="284"/>
        </w:tabs>
        <w:ind w:left="284" w:hanging="295"/>
        <w:jc w:val="both"/>
        <w:rPr>
          <w:rFonts w:ascii="Arial" w:hAnsi="Arial" w:cs="Arial"/>
        </w:rPr>
      </w:pPr>
      <w:r w:rsidRPr="005B62EE">
        <w:rPr>
          <w:rFonts w:ascii="Arial" w:hAnsi="Arial" w:cs="Arial"/>
          <w:b/>
        </w:rPr>
        <w:t>WYKAZ OSÓB, SKIEROWANYCH PRZEZ WYKONAWCĘ DO REALIZACJI ZAMÓWIENIA PUBLICZNEGO</w:t>
      </w:r>
    </w:p>
    <w:p w14:paraId="4DB75A9D" w14:textId="2879E423" w:rsidR="00790B05" w:rsidRDefault="00764FE9" w:rsidP="00FE54F9">
      <w:pPr>
        <w:ind w:left="-11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na potwierdzające spełnienie warunku udziału w postępowaniu określonego w rozdziale </w:t>
      </w:r>
      <w:r w:rsidR="000F7781" w:rsidRPr="005B62EE">
        <w:rPr>
          <w:rFonts w:ascii="Arial" w:hAnsi="Arial" w:cs="Arial"/>
        </w:rPr>
        <w:t>IX pkt 2 ppkt 4 lit. b)</w:t>
      </w:r>
      <w:r w:rsidR="00B96B9F" w:rsidRPr="005B62EE">
        <w:rPr>
          <w:rFonts w:ascii="Arial" w:hAnsi="Arial" w:cs="Arial"/>
        </w:rPr>
        <w:t xml:space="preserve"> Specyfikacji Warunków Zamówienia</w:t>
      </w:r>
      <w:r w:rsidR="00747FAC" w:rsidRPr="005B62EE">
        <w:rPr>
          <w:rFonts w:ascii="Arial" w:hAnsi="Arial" w:cs="Arial"/>
        </w:rPr>
        <w:t>,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 xml:space="preserve">do realizacji niniejszego zamówienia skieruję </w:t>
      </w:r>
      <w:r w:rsidRPr="005B62EE">
        <w:rPr>
          <w:rFonts w:ascii="Arial" w:hAnsi="Arial" w:cs="Arial"/>
        </w:rPr>
        <w:t>nw. osob</w:t>
      </w:r>
      <w:r w:rsidR="00262337" w:rsidRPr="005B62EE">
        <w:rPr>
          <w:rFonts w:ascii="Arial" w:hAnsi="Arial" w:cs="Arial"/>
        </w:rPr>
        <w:t>ę</w:t>
      </w:r>
      <w:r w:rsidRPr="005B62EE">
        <w:rPr>
          <w:rFonts w:ascii="Arial" w:hAnsi="Arial" w:cs="Arial"/>
        </w:rPr>
        <w:t>:</w:t>
      </w:r>
    </w:p>
    <w:p w14:paraId="7EE890CD" w14:textId="3831FDC7" w:rsidR="00C808BE" w:rsidRPr="00C808BE" w:rsidRDefault="00C808BE" w:rsidP="00FE54F9">
      <w:pPr>
        <w:ind w:left="-11"/>
        <w:jc w:val="both"/>
        <w:rPr>
          <w:rFonts w:ascii="Arial" w:hAnsi="Arial" w:cs="Arial"/>
          <w:i/>
          <w:iCs/>
        </w:rPr>
      </w:pPr>
      <w:r w:rsidRPr="00C808BE">
        <w:rPr>
          <w:rFonts w:ascii="Arial" w:hAnsi="Arial" w:cs="Arial"/>
          <w:i/>
          <w:iCs/>
        </w:rPr>
        <w:t>Osoba, która pełnić będzie funkcję Kierownika zespołu opracowującego plan ogólny (Główny Projektant) - min. 1 osoba spełniająca warunki określone w art. 5 ustawy z dnia 27 marca 2003 r. o planowaniu i zagospodarowaniu przestrzennym (Dz.U. z 2023 r. poz. 977, z późn. zm.).</w:t>
      </w: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790B05" w:rsidRPr="005B62EE" w14:paraId="65B0F12F" w14:textId="77777777" w:rsidTr="00825075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0E1C107B" w14:textId="7B937864" w:rsidR="00790B05" w:rsidRPr="005B62EE" w:rsidRDefault="00C808BE" w:rsidP="00FD346B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08BE">
              <w:rPr>
                <w:rFonts w:ascii="Arial" w:hAnsi="Arial" w:cs="Arial"/>
                <w:b/>
                <w:bCs/>
                <w:sz w:val="20"/>
                <w:szCs w:val="20"/>
              </w:rPr>
              <w:t>Kierownik zespołu opracowującego plan ogólny (Główny Projektant)</w:t>
            </w:r>
          </w:p>
        </w:tc>
      </w:tr>
      <w:tr w:rsidR="00790B05" w:rsidRPr="005B62EE" w14:paraId="68BCEBC3" w14:textId="77777777" w:rsidTr="00825075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021823F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08E937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B05" w:rsidRPr="005B62EE" w14:paraId="192EFCD7" w14:textId="77777777" w:rsidTr="00825075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32AD9160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AEDB2E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A1B3C3F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463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463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21E2E9C5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790B05" w:rsidRPr="005B62EE" w14:paraId="7E07C755" w14:textId="77777777" w:rsidTr="00825075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AA68884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1D00393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463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4632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4425ED27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790B05" w:rsidRPr="005B62EE" w14:paraId="57398B3E" w14:textId="77777777" w:rsidTr="00825075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B7703B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726E0" w14:textId="12CAF66A" w:rsidR="00790B05" w:rsidRPr="005B62EE" w:rsidRDefault="00C808BE" w:rsidP="00577BB1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808BE">
              <w:rPr>
                <w:rFonts w:ascii="Arial" w:hAnsi="Arial" w:cs="Arial"/>
                <w:sz w:val="20"/>
                <w:szCs w:val="20"/>
              </w:rPr>
              <w:t>soba spełniająca warunki określone w art. 5 ustawy z dnia 27 marca 2003 r. o planowaniu i zagospodarowaniu przestrzennym (Dz.U. z 2023 r. poz. 977, z późn. zm.)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E3E84F5" w14:textId="30D6C874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808BE">
              <w:rPr>
                <w:rFonts w:ascii="Arial" w:hAnsi="Arial" w:cs="Arial"/>
                <w:sz w:val="20"/>
                <w:szCs w:val="20"/>
              </w:rPr>
              <w:t>sob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808BE">
              <w:rPr>
                <w:rFonts w:ascii="Arial" w:hAnsi="Arial" w:cs="Arial"/>
                <w:sz w:val="20"/>
                <w:szCs w:val="20"/>
              </w:rPr>
              <w:t>, któr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808BE">
              <w:rPr>
                <w:rFonts w:ascii="Arial" w:hAnsi="Arial" w:cs="Arial"/>
                <w:sz w:val="20"/>
                <w:szCs w:val="20"/>
              </w:rPr>
              <w:t xml:space="preserve"> spełnia </w:t>
            </w:r>
            <w:r>
              <w:rPr>
                <w:rFonts w:ascii="Arial" w:hAnsi="Arial" w:cs="Arial"/>
                <w:sz w:val="20"/>
                <w:szCs w:val="20"/>
              </w:rPr>
              <w:t xml:space="preserve">następujący </w:t>
            </w:r>
            <w:r w:rsidRPr="00C808BE">
              <w:rPr>
                <w:rFonts w:ascii="Arial" w:hAnsi="Arial" w:cs="Arial"/>
                <w:sz w:val="20"/>
                <w:szCs w:val="20"/>
              </w:rPr>
              <w:t>warun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C808B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9F5FC22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</w:p>
          <w:p w14:paraId="4F7F7CFA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1)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nabyły uprawnienia do projektowania w planowaniu przestrzennym na podstawie ustawy z dnia 12 lipca 1984 r. o planowaniu przestrzennym (Dz. U. z 1989 r. poz. 99, 178 i 192, z 1990 r. poz. 198 i 505 oraz z 1993 r. poz. 212);</w:t>
            </w:r>
          </w:p>
          <w:p w14:paraId="434C0926" w14:textId="790E12B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uprawnień: …………….</w:t>
            </w:r>
          </w:p>
          <w:p w14:paraId="49AB1710" w14:textId="7240337C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uprawnień: …………</w:t>
            </w:r>
          </w:p>
          <w:p w14:paraId="57EF1567" w14:textId="1E5F3F13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wydania: ………………….</w:t>
            </w:r>
          </w:p>
          <w:p w14:paraId="68EA51B8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2)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nabyły uprawnienia urbanistyczne na podstawie art. 51 ustawy z dnia 7 lipca 1994 r. o zagospodarowaniu przestrzennym (Dz. U. z 1999 r. poz. 139, z późn. zm.2));</w:t>
            </w:r>
          </w:p>
          <w:p w14:paraId="5D6E7661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uprawnień: …………….</w:t>
            </w:r>
          </w:p>
          <w:p w14:paraId="71C04D2D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uprawnień: …………</w:t>
            </w:r>
          </w:p>
          <w:p w14:paraId="795DA916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wydania: ………………….</w:t>
            </w:r>
          </w:p>
          <w:p w14:paraId="31030F4B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</w:p>
          <w:p w14:paraId="004DE3F4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3)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posiadają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31A635E0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uprawnień: …………….</w:t>
            </w:r>
          </w:p>
          <w:p w14:paraId="506D8FE4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uprawnień: …………</w:t>
            </w:r>
          </w:p>
          <w:p w14:paraId="1635FC8A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wydania: ………………….</w:t>
            </w:r>
          </w:p>
          <w:p w14:paraId="610FAE7F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</w:p>
          <w:p w14:paraId="472EAE87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4)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posiadają dyplom ukończenia studiów wyższych w zakresie architektury, urbanistyki lub gospodarki przestrzennej;</w:t>
            </w:r>
          </w:p>
          <w:p w14:paraId="3D832407" w14:textId="0FE0615C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Tytuł: …………………….</w:t>
            </w:r>
          </w:p>
          <w:p w14:paraId="5F72A490" w14:textId="0EF931EF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Kierunek + Uczelnia: ……………..</w:t>
            </w:r>
          </w:p>
          <w:p w14:paraId="3CEA6BCA" w14:textId="40F47662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Numer dyplomu + data wydania: ……………………</w:t>
            </w:r>
          </w:p>
          <w:p w14:paraId="64EA554C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5)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posiadają dyplom ukończenia studiów wyższych w zakresie innym niż określony w pkt 4 oraz ukończyły studia podyplomowe w zakresie planowania przestrzennego, urbanistyki lub gospodarki przestrzennej;</w:t>
            </w:r>
          </w:p>
          <w:p w14:paraId="738D0C11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Tytuł: …………………….</w:t>
            </w:r>
          </w:p>
          <w:p w14:paraId="0514E4B6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Kierunek + Uczelnia: ……………..</w:t>
            </w:r>
          </w:p>
          <w:p w14:paraId="0D96C966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dyplomu + data wydania: ……………………</w:t>
            </w:r>
          </w:p>
          <w:p w14:paraId="62BC7979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</w:p>
          <w:p w14:paraId="14060758" w14:textId="77777777" w:rsidR="00790B05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 w:rsidRPr="00C808BE">
              <w:rPr>
                <w:rFonts w:ascii="Arial" w:hAnsi="Arial" w:cs="Arial"/>
                <w:sz w:val="20"/>
                <w:szCs w:val="20"/>
              </w:rPr>
              <w:t>6)</w:t>
            </w:r>
            <w:r w:rsidRPr="00C808BE">
              <w:rPr>
                <w:rFonts w:ascii="Arial" w:hAnsi="Arial" w:cs="Arial"/>
                <w:sz w:val="20"/>
                <w:szCs w:val="20"/>
              </w:rPr>
              <w:tab/>
              <w:t>są obywatelami państw członkowskich Unii Europejskiej, Konfederacji Szwajcarskiej lub państwa członkowskiego Europejskiego Porozumienia o Wolnym Handlu (EFTA) – strony umowy o Europejskim Obszarze Gospodarczym, którzy nabyli kwalifikacje zawodowe do projektowania zagospodarowania przestrzeni i zagospodarowania przestrzennego w skali lokalnej i regionalnej odpowiadające wymaganiom określonym w pkt 4 lub 5.</w:t>
            </w:r>
          </w:p>
          <w:p w14:paraId="4654744A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Tytuł: …………………….</w:t>
            </w:r>
          </w:p>
          <w:p w14:paraId="30FE1300" w14:textId="77777777" w:rsid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Kierunek + Uczelnia: ……………..</w:t>
            </w:r>
          </w:p>
          <w:p w14:paraId="1E2BB1DB" w14:textId="77777777" w:rsidR="00C808BE" w:rsidRPr="00C808B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dyplomu + data wydania: ……………………</w:t>
            </w:r>
          </w:p>
          <w:p w14:paraId="68BDDFA4" w14:textId="3783CADB" w:rsidR="00C808BE" w:rsidRPr="005B62EE" w:rsidRDefault="00C808BE" w:rsidP="00C808BE">
            <w:pPr>
              <w:spacing w:line="312" w:lineRule="auto"/>
              <w:ind w:left="377" w:hanging="3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Potwierdzenie </w:t>
            </w:r>
            <w:r w:rsidRPr="00C808BE">
              <w:rPr>
                <w:rFonts w:ascii="Arial" w:hAnsi="Arial" w:cs="Arial"/>
                <w:sz w:val="20"/>
                <w:szCs w:val="20"/>
              </w:rPr>
              <w:t xml:space="preserve"> odpowiada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Pr="00C808BE">
              <w:rPr>
                <w:rFonts w:ascii="Arial" w:hAnsi="Arial" w:cs="Arial"/>
                <w:sz w:val="20"/>
                <w:szCs w:val="20"/>
              </w:rPr>
              <w:t xml:space="preserve"> wymaganiom określonym w pkt 4 lub 5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</w:t>
            </w:r>
          </w:p>
        </w:tc>
      </w:tr>
    </w:tbl>
    <w:p w14:paraId="499AE13F" w14:textId="77777777" w:rsidR="00D747EE" w:rsidRPr="005B62EE" w:rsidRDefault="00D747EE" w:rsidP="00D747EE">
      <w:pPr>
        <w:rPr>
          <w:rFonts w:ascii="Arial" w:hAnsi="Arial" w:cs="Arial"/>
          <w:b/>
          <w:highlight w:val="yellow"/>
        </w:rPr>
      </w:pPr>
    </w:p>
    <w:p w14:paraId="55C00494" w14:textId="77777777" w:rsidR="000F47F0" w:rsidRPr="005B62EE" w:rsidRDefault="000F47F0" w:rsidP="00FB5EB3">
      <w:pPr>
        <w:pStyle w:val="Akapitzlist"/>
        <w:numPr>
          <w:ilvl w:val="0"/>
          <w:numId w:val="1"/>
        </w:numPr>
        <w:ind w:left="709"/>
        <w:contextualSpacing w:val="0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>OŚWIADCZENIE DOTYCZĄCE PODANYCH INFORMACJI:</w:t>
      </w:r>
    </w:p>
    <w:p w14:paraId="5F74BA21" w14:textId="4636FE83" w:rsidR="00877CD2" w:rsidRPr="005B62EE" w:rsidRDefault="000F47F0" w:rsidP="00FE01D7">
      <w:pPr>
        <w:pStyle w:val="Akapitzlist"/>
        <w:ind w:left="644"/>
        <w:contextualSpacing w:val="0"/>
        <w:jc w:val="both"/>
        <w:rPr>
          <w:rFonts w:ascii="Arial" w:hAnsi="Arial" w:cs="Arial"/>
          <w:sz w:val="16"/>
          <w:szCs w:val="16"/>
        </w:rPr>
      </w:pPr>
      <w:r w:rsidRPr="005B62E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926328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</w:p>
    <w:sectPr w:rsidR="00877CD2" w:rsidRPr="005B62EE" w:rsidSect="001C3ED3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70882" w14:textId="77777777" w:rsidR="00E463B7" w:rsidRDefault="00E463B7" w:rsidP="0071087E">
      <w:pPr>
        <w:spacing w:after="0" w:line="240" w:lineRule="auto"/>
      </w:pPr>
      <w:r>
        <w:separator/>
      </w:r>
    </w:p>
  </w:endnote>
  <w:endnote w:type="continuationSeparator" w:id="0">
    <w:p w14:paraId="78AC51E9" w14:textId="77777777" w:rsidR="00E463B7" w:rsidRDefault="00E463B7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21A27" w14:textId="77777777" w:rsidR="00E463B7" w:rsidRDefault="00E463B7" w:rsidP="0071087E">
      <w:pPr>
        <w:spacing w:after="0" w:line="240" w:lineRule="auto"/>
      </w:pPr>
      <w:r>
        <w:separator/>
      </w:r>
    </w:p>
  </w:footnote>
  <w:footnote w:type="continuationSeparator" w:id="0">
    <w:p w14:paraId="49A16B5C" w14:textId="77777777" w:rsidR="00E463B7" w:rsidRDefault="00E463B7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276471"/>
    <w:multiLevelType w:val="hybridMultilevel"/>
    <w:tmpl w:val="D2565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32053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0003C"/>
    <w:multiLevelType w:val="hybridMultilevel"/>
    <w:tmpl w:val="B4BE757C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D62657F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643F0C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134BA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521702"/>
    <w:multiLevelType w:val="hybridMultilevel"/>
    <w:tmpl w:val="C746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7477398">
    <w:abstractNumId w:val="4"/>
  </w:num>
  <w:num w:numId="2" w16cid:durableId="1647125994">
    <w:abstractNumId w:val="15"/>
  </w:num>
  <w:num w:numId="3" w16cid:durableId="1836341242">
    <w:abstractNumId w:val="2"/>
  </w:num>
  <w:num w:numId="4" w16cid:durableId="1739160878">
    <w:abstractNumId w:val="3"/>
  </w:num>
  <w:num w:numId="5" w16cid:durableId="119425705">
    <w:abstractNumId w:val="6"/>
  </w:num>
  <w:num w:numId="6" w16cid:durableId="266426602">
    <w:abstractNumId w:val="10"/>
  </w:num>
  <w:num w:numId="7" w16cid:durableId="1887794317">
    <w:abstractNumId w:val="5"/>
  </w:num>
  <w:num w:numId="8" w16cid:durableId="2035306956">
    <w:abstractNumId w:val="14"/>
  </w:num>
  <w:num w:numId="9" w16cid:durableId="1490829026">
    <w:abstractNumId w:val="13"/>
  </w:num>
  <w:num w:numId="10" w16cid:durableId="1393650637">
    <w:abstractNumId w:val="8"/>
  </w:num>
  <w:num w:numId="11" w16cid:durableId="689528717">
    <w:abstractNumId w:val="0"/>
  </w:num>
  <w:num w:numId="12" w16cid:durableId="1852790811">
    <w:abstractNumId w:val="17"/>
  </w:num>
  <w:num w:numId="13" w16cid:durableId="1236933146">
    <w:abstractNumId w:val="16"/>
  </w:num>
  <w:num w:numId="14" w16cid:durableId="865827955">
    <w:abstractNumId w:val="9"/>
  </w:num>
  <w:num w:numId="15" w16cid:durableId="1651715673">
    <w:abstractNumId w:val="7"/>
  </w:num>
  <w:num w:numId="16" w16cid:durableId="818426020">
    <w:abstractNumId w:val="11"/>
  </w:num>
  <w:num w:numId="17" w16cid:durableId="154390393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40B5"/>
    <w:rsid w:val="000537AD"/>
    <w:rsid w:val="00060A9B"/>
    <w:rsid w:val="000A42F5"/>
    <w:rsid w:val="000A7042"/>
    <w:rsid w:val="000D20D7"/>
    <w:rsid w:val="000D41F3"/>
    <w:rsid w:val="000E17F8"/>
    <w:rsid w:val="000F47F0"/>
    <w:rsid w:val="000F7781"/>
    <w:rsid w:val="001144BE"/>
    <w:rsid w:val="00131377"/>
    <w:rsid w:val="001504D7"/>
    <w:rsid w:val="001A33E6"/>
    <w:rsid w:val="001C0633"/>
    <w:rsid w:val="001C3ED3"/>
    <w:rsid w:val="001D73D2"/>
    <w:rsid w:val="0020379C"/>
    <w:rsid w:val="0024126C"/>
    <w:rsid w:val="00262337"/>
    <w:rsid w:val="00284B0D"/>
    <w:rsid w:val="00285CDB"/>
    <w:rsid w:val="00290CAC"/>
    <w:rsid w:val="0029413E"/>
    <w:rsid w:val="002A208A"/>
    <w:rsid w:val="002C4219"/>
    <w:rsid w:val="003033DF"/>
    <w:rsid w:val="003203E4"/>
    <w:rsid w:val="00350961"/>
    <w:rsid w:val="00355B9B"/>
    <w:rsid w:val="00363417"/>
    <w:rsid w:val="00380245"/>
    <w:rsid w:val="003905FD"/>
    <w:rsid w:val="003A6ED4"/>
    <w:rsid w:val="003E1231"/>
    <w:rsid w:val="003E447F"/>
    <w:rsid w:val="003F6E57"/>
    <w:rsid w:val="00400098"/>
    <w:rsid w:val="004125B8"/>
    <w:rsid w:val="004375AB"/>
    <w:rsid w:val="00440C9E"/>
    <w:rsid w:val="0044448B"/>
    <w:rsid w:val="00445325"/>
    <w:rsid w:val="00463286"/>
    <w:rsid w:val="00496F38"/>
    <w:rsid w:val="004A79A8"/>
    <w:rsid w:val="004C10D2"/>
    <w:rsid w:val="004C5BA3"/>
    <w:rsid w:val="004D07BE"/>
    <w:rsid w:val="004D7070"/>
    <w:rsid w:val="004E0960"/>
    <w:rsid w:val="004E7243"/>
    <w:rsid w:val="00523A70"/>
    <w:rsid w:val="00560B4A"/>
    <w:rsid w:val="0057231A"/>
    <w:rsid w:val="00577BB1"/>
    <w:rsid w:val="00597DB6"/>
    <w:rsid w:val="005B62EE"/>
    <w:rsid w:val="005D0C67"/>
    <w:rsid w:val="005D253D"/>
    <w:rsid w:val="005D2541"/>
    <w:rsid w:val="00610B76"/>
    <w:rsid w:val="00651161"/>
    <w:rsid w:val="00655606"/>
    <w:rsid w:val="00672DE2"/>
    <w:rsid w:val="006A50C7"/>
    <w:rsid w:val="006E17B1"/>
    <w:rsid w:val="00702ADB"/>
    <w:rsid w:val="0071087E"/>
    <w:rsid w:val="00720381"/>
    <w:rsid w:val="00720698"/>
    <w:rsid w:val="00736A82"/>
    <w:rsid w:val="00741119"/>
    <w:rsid w:val="00747FAC"/>
    <w:rsid w:val="00764FE9"/>
    <w:rsid w:val="00783505"/>
    <w:rsid w:val="00784B58"/>
    <w:rsid w:val="00790B05"/>
    <w:rsid w:val="0079499E"/>
    <w:rsid w:val="007A0034"/>
    <w:rsid w:val="007F3F05"/>
    <w:rsid w:val="008015F1"/>
    <w:rsid w:val="008207AF"/>
    <w:rsid w:val="00825132"/>
    <w:rsid w:val="00835DEB"/>
    <w:rsid w:val="00844511"/>
    <w:rsid w:val="00877CD2"/>
    <w:rsid w:val="00892BD2"/>
    <w:rsid w:val="008B10CE"/>
    <w:rsid w:val="008D1EA4"/>
    <w:rsid w:val="008E405F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16C17"/>
    <w:rsid w:val="00A335BC"/>
    <w:rsid w:val="00A779E5"/>
    <w:rsid w:val="00A77DE2"/>
    <w:rsid w:val="00AE0455"/>
    <w:rsid w:val="00AE1ED8"/>
    <w:rsid w:val="00B1567A"/>
    <w:rsid w:val="00B5714F"/>
    <w:rsid w:val="00B77592"/>
    <w:rsid w:val="00B85E47"/>
    <w:rsid w:val="00B96B9F"/>
    <w:rsid w:val="00BA1B20"/>
    <w:rsid w:val="00BA500E"/>
    <w:rsid w:val="00BE2C1D"/>
    <w:rsid w:val="00C02E9D"/>
    <w:rsid w:val="00C16E65"/>
    <w:rsid w:val="00C251A8"/>
    <w:rsid w:val="00C27C03"/>
    <w:rsid w:val="00C42A08"/>
    <w:rsid w:val="00C4336B"/>
    <w:rsid w:val="00C65380"/>
    <w:rsid w:val="00C808BE"/>
    <w:rsid w:val="00CB4F21"/>
    <w:rsid w:val="00CC2280"/>
    <w:rsid w:val="00CC7D48"/>
    <w:rsid w:val="00CE4695"/>
    <w:rsid w:val="00CE7AA5"/>
    <w:rsid w:val="00CE7AE5"/>
    <w:rsid w:val="00D22B7F"/>
    <w:rsid w:val="00D564B9"/>
    <w:rsid w:val="00D6387F"/>
    <w:rsid w:val="00D747EE"/>
    <w:rsid w:val="00D8312B"/>
    <w:rsid w:val="00DA6270"/>
    <w:rsid w:val="00DB6BC2"/>
    <w:rsid w:val="00DD3E1B"/>
    <w:rsid w:val="00DD4E0D"/>
    <w:rsid w:val="00E205EB"/>
    <w:rsid w:val="00E36A9B"/>
    <w:rsid w:val="00E463B7"/>
    <w:rsid w:val="00E95031"/>
    <w:rsid w:val="00EA3666"/>
    <w:rsid w:val="00EF566A"/>
    <w:rsid w:val="00F001F3"/>
    <w:rsid w:val="00F25047"/>
    <w:rsid w:val="00F26181"/>
    <w:rsid w:val="00F36A34"/>
    <w:rsid w:val="00F53285"/>
    <w:rsid w:val="00F53336"/>
    <w:rsid w:val="00F602EC"/>
    <w:rsid w:val="00F82247"/>
    <w:rsid w:val="00F92D4F"/>
    <w:rsid w:val="00F97124"/>
    <w:rsid w:val="00FA5945"/>
    <w:rsid w:val="00FB5EB3"/>
    <w:rsid w:val="00FC0EE2"/>
    <w:rsid w:val="00FD346B"/>
    <w:rsid w:val="00FE01D7"/>
    <w:rsid w:val="00FE54F9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B4AA0A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B7F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paragraph" w:customStyle="1" w:styleId="Default">
    <w:name w:val="Default"/>
    <w:rsid w:val="007A00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Zakotwiczenieprzypisudolnego">
    <w:name w:val="Zakotwiczenie przypisu dolnego"/>
    <w:rsid w:val="00A77DE2"/>
    <w:rPr>
      <w:vertAlign w:val="superscript"/>
    </w:rPr>
  </w:style>
  <w:style w:type="table" w:styleId="Tabela-Siatka">
    <w:name w:val="Table Grid"/>
    <w:basedOn w:val="Standardowy"/>
    <w:uiPriority w:val="39"/>
    <w:rsid w:val="00A7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32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52517-2EEA-4691-8A60-2827BC36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Artur Pieczykolan</cp:lastModifiedBy>
  <cp:revision>20</cp:revision>
  <cp:lastPrinted>2018-08-09T12:05:00Z</cp:lastPrinted>
  <dcterms:created xsi:type="dcterms:W3CDTF">2023-06-06T12:32:00Z</dcterms:created>
  <dcterms:modified xsi:type="dcterms:W3CDTF">2024-04-29T09:19:00Z</dcterms:modified>
</cp:coreProperties>
</file>