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podmiotu: NIP/PESEL, KRS/CEiDG)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reprezentacji)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Pr="004A39DC" w:rsidRDefault="00786E89">
      <w:pPr>
        <w:autoSpaceDE w:val="0"/>
        <w:jc w:val="both"/>
        <w:rPr>
          <w:sz w:val="22"/>
          <w:szCs w:val="22"/>
        </w:rPr>
      </w:pPr>
      <w:r w:rsidRPr="004A39DC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B8743C">
        <w:rPr>
          <w:rFonts w:ascii="Arial" w:hAnsi="Arial" w:cs="Arial"/>
          <w:sz w:val="22"/>
          <w:szCs w:val="22"/>
        </w:rPr>
        <w:t>Szpital Pomnik Chrztu Polski</w:t>
      </w:r>
      <w:r w:rsidR="004A39DC" w:rsidRPr="004A39DC">
        <w:rPr>
          <w:rFonts w:ascii="Arial" w:hAnsi="Arial" w:cs="Arial"/>
          <w:sz w:val="22"/>
          <w:szCs w:val="22"/>
        </w:rPr>
        <w:t xml:space="preserve"> w </w:t>
      </w:r>
      <w:r w:rsidR="00B8743C">
        <w:rPr>
          <w:rFonts w:ascii="Arial" w:hAnsi="Arial" w:cs="Arial"/>
          <w:sz w:val="22"/>
          <w:szCs w:val="22"/>
        </w:rPr>
        <w:t>Gnieźnie</w:t>
      </w:r>
    </w:p>
    <w:p w:rsidR="00E77AF2" w:rsidRDefault="00E77AF2">
      <w:pPr>
        <w:autoSpaceDE w:val="0"/>
        <w:jc w:val="both"/>
        <w:rPr>
          <w:rFonts w:ascii="Arial" w:hAnsi="Arial" w:cs="Arial"/>
        </w:rPr>
      </w:pPr>
    </w:p>
    <w:p w:rsidR="004A39DC" w:rsidRPr="008D328F" w:rsidRDefault="004A39DC" w:rsidP="00B8743C">
      <w:pPr>
        <w:autoSpaceDE w:val="0"/>
        <w:adjustRightInd w:val="0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„</w:t>
      </w:r>
      <w:r w:rsidR="00C11490" w:rsidRPr="00C11490">
        <w:rPr>
          <w:rFonts w:ascii="Arial" w:hAnsi="Arial" w:cs="Arial"/>
          <w:b/>
          <w:i/>
          <w:iCs/>
        </w:rPr>
        <w:t>Usługa cateringu w zakresie przygotowania oraz dystrybucji całodziennego żywienia pacjentów</w:t>
      </w:r>
      <w:r w:rsidR="003220D8">
        <w:rPr>
          <w:rFonts w:ascii="Arial" w:hAnsi="Arial" w:cs="Arial"/>
          <w:b/>
          <w:i/>
          <w:iCs/>
        </w:rPr>
        <w:t>”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9D5" w:rsidRDefault="003F39D5">
      <w:r>
        <w:separator/>
      </w:r>
    </w:p>
  </w:endnote>
  <w:endnote w:type="continuationSeparator" w:id="0">
    <w:p w:rsidR="003F39D5" w:rsidRDefault="003F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3C3B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9D5" w:rsidRDefault="003F39D5">
      <w:r>
        <w:rPr>
          <w:color w:val="000000"/>
        </w:rPr>
        <w:separator/>
      </w:r>
    </w:p>
  </w:footnote>
  <w:footnote w:type="continuationSeparator" w:id="0">
    <w:p w:rsidR="003F39D5" w:rsidRDefault="003F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3C3B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F1719F">
      <w:rPr>
        <w:rFonts w:cs="Times New Roman"/>
        <w:i/>
        <w:iCs/>
        <w:sz w:val="16"/>
        <w:szCs w:val="16"/>
      </w:rPr>
      <w:t>DZP.240</w:t>
    </w:r>
    <w:r w:rsidR="00C11490">
      <w:rPr>
        <w:rFonts w:cs="Times New Roman"/>
        <w:i/>
        <w:iCs/>
        <w:sz w:val="16"/>
        <w:szCs w:val="16"/>
      </w:rPr>
      <w:t>.24</w:t>
    </w:r>
    <w:r w:rsidR="00F12297" w:rsidRPr="00F12297">
      <w:rPr>
        <w:rFonts w:cs="Times New Roman"/>
        <w:i/>
        <w:iCs/>
        <w:sz w:val="16"/>
        <w:szCs w:val="16"/>
      </w:rPr>
      <w:t xml:space="preserve">.2023 – </w:t>
    </w:r>
    <w:r w:rsidR="00C11490" w:rsidRPr="00C11490">
      <w:rPr>
        <w:rFonts w:cs="Times New Roman"/>
        <w:i/>
        <w:iCs/>
        <w:sz w:val="16"/>
        <w:szCs w:val="16"/>
      </w:rPr>
      <w:t>Usługa cateringu w zakresie przygotowania oraz dystrybucji całodziennego żywienia pacjentów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AF2"/>
    <w:rsid w:val="00017146"/>
    <w:rsid w:val="00036B2E"/>
    <w:rsid w:val="00045F6D"/>
    <w:rsid w:val="000E41DC"/>
    <w:rsid w:val="001260B6"/>
    <w:rsid w:val="00142B49"/>
    <w:rsid w:val="00171C41"/>
    <w:rsid w:val="00176D80"/>
    <w:rsid w:val="001B0B29"/>
    <w:rsid w:val="001F6906"/>
    <w:rsid w:val="00236068"/>
    <w:rsid w:val="002A55FD"/>
    <w:rsid w:val="002D743D"/>
    <w:rsid w:val="002E2E1A"/>
    <w:rsid w:val="003220D8"/>
    <w:rsid w:val="0032562D"/>
    <w:rsid w:val="003265A8"/>
    <w:rsid w:val="00382D94"/>
    <w:rsid w:val="003F39D5"/>
    <w:rsid w:val="0042580A"/>
    <w:rsid w:val="004319E0"/>
    <w:rsid w:val="004A39DC"/>
    <w:rsid w:val="0053328E"/>
    <w:rsid w:val="0053589A"/>
    <w:rsid w:val="005E36AC"/>
    <w:rsid w:val="00632572"/>
    <w:rsid w:val="00676E76"/>
    <w:rsid w:val="0069699A"/>
    <w:rsid w:val="006B6586"/>
    <w:rsid w:val="006C3077"/>
    <w:rsid w:val="006F3DCD"/>
    <w:rsid w:val="00700859"/>
    <w:rsid w:val="00720E61"/>
    <w:rsid w:val="00727D54"/>
    <w:rsid w:val="00786E89"/>
    <w:rsid w:val="007A1A78"/>
    <w:rsid w:val="007D0286"/>
    <w:rsid w:val="0082332B"/>
    <w:rsid w:val="008926EA"/>
    <w:rsid w:val="008C7684"/>
    <w:rsid w:val="00924FE0"/>
    <w:rsid w:val="00925DB9"/>
    <w:rsid w:val="00A2040C"/>
    <w:rsid w:val="00A37127"/>
    <w:rsid w:val="00A376F5"/>
    <w:rsid w:val="00A44716"/>
    <w:rsid w:val="00A55E19"/>
    <w:rsid w:val="00A92B6E"/>
    <w:rsid w:val="00AF31F3"/>
    <w:rsid w:val="00AF5D50"/>
    <w:rsid w:val="00B22B67"/>
    <w:rsid w:val="00B8743C"/>
    <w:rsid w:val="00C11490"/>
    <w:rsid w:val="00C5195C"/>
    <w:rsid w:val="00CD13C0"/>
    <w:rsid w:val="00CF1694"/>
    <w:rsid w:val="00D62813"/>
    <w:rsid w:val="00DB465E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FEFDA"/>
  <w15:docId w15:val="{EC455F8C-54D6-4BD6-87C5-9384F1BE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1788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2023-06-19T09:09:00Z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