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9652" w14:textId="006F3E8E" w:rsidR="00494664" w:rsidRDefault="00494664" w:rsidP="00004498">
      <w:pPr>
        <w:spacing w:line="360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noProof/>
        </w:rPr>
        <w:drawing>
          <wp:inline distT="0" distB="0" distL="0" distR="0" wp14:anchorId="6B15C316" wp14:editId="2F6CEA8F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AEFD2E" w14:textId="6409F6A9" w:rsidR="00004498" w:rsidRPr="00C444AA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C444AA" w:rsidRPr="00C444AA">
        <w:rPr>
          <w:rFonts w:ascii="Cambria" w:hAnsi="Cambria"/>
          <w:b/>
          <w:bCs/>
        </w:rPr>
        <w:t>9</w:t>
      </w:r>
      <w:r w:rsidRPr="00C444AA">
        <w:rPr>
          <w:rFonts w:ascii="Cambria" w:hAnsi="Cambria"/>
          <w:b/>
          <w:bCs/>
        </w:rPr>
        <w:t xml:space="preserve"> do SWZ</w:t>
      </w: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2974732" w14:textId="4BF90242" w:rsidR="00DC507C" w:rsidRDefault="00004498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</w:p>
    <w:p w14:paraId="2AD86C34" w14:textId="4BBBD2A5" w:rsidR="00BF3727" w:rsidRDefault="00BF3727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58114B41" w14:textId="77777777" w:rsidR="00BF3727" w:rsidRDefault="00BF3727" w:rsidP="00BF3727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1" w:name="_Hlk109128074"/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i wypoczynku w terenach wiejskich gminy Małogoszcz”</w:t>
      </w:r>
    </w:p>
    <w:p w14:paraId="2A80D135" w14:textId="77777777" w:rsidR="00BF3727" w:rsidRPr="008C1BB2" w:rsidRDefault="00BF3727" w:rsidP="00BF3727">
      <w:pPr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FA25E0"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bookmarkEnd w:id="1"/>
    <w:p w14:paraId="2AE6BADE" w14:textId="77777777" w:rsidR="00BF3727" w:rsidRPr="001E1F38" w:rsidRDefault="00BF3727" w:rsidP="00BF3727">
      <w:pPr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709B9D9A" w14:textId="77777777" w:rsidR="00BF3727" w:rsidRPr="001E1F38" w:rsidRDefault="00BF3727" w:rsidP="00BF3727">
      <w:pPr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1CFA1DAD" w14:textId="77777777" w:rsidR="00BF3727" w:rsidRDefault="00BF3727" w:rsidP="00BF3727">
      <w:pPr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42512BB9" w14:textId="77777777" w:rsidR="00BF3727" w:rsidRPr="001E1F38" w:rsidRDefault="00BF3727" w:rsidP="00BF3727">
      <w:pPr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3F0722B0" w14:textId="77777777" w:rsidR="00BF3727" w:rsidRPr="00F81F1D" w:rsidRDefault="00BF3727" w:rsidP="00BF3727">
      <w:pPr>
        <w:spacing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0FCA828C" w14:textId="77777777" w:rsidR="00BF3727" w:rsidRPr="008C1BB2" w:rsidRDefault="00BF3727" w:rsidP="00BF3727">
      <w:pPr>
        <w:spacing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66FEE8B5" w14:textId="77777777" w:rsidR="00BF3727" w:rsidRDefault="00BF3727" w:rsidP="00BF3727">
      <w:pPr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C325C44" w14:textId="77777777" w:rsidR="00BF3727" w:rsidRPr="00FA25E0" w:rsidRDefault="00BF3727" w:rsidP="00BF3727">
      <w:pPr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4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–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i zabezpieczające obszar wodny przy terenie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130A87DB" w14:textId="77777777" w:rsidR="00BF3727" w:rsidRDefault="00BF3727" w:rsidP="00BF3727">
      <w:pPr>
        <w:tabs>
          <w:tab w:val="left" w:pos="327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F8CCFEA" w14:textId="0087A503" w:rsidR="00BF3727" w:rsidRPr="00494664" w:rsidRDefault="00494664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i/>
          <w:iCs/>
          <w:lang w:eastAsia="ar-SA"/>
        </w:rPr>
      </w:pPr>
      <w:r w:rsidRPr="00494664">
        <w:rPr>
          <w:rFonts w:ascii="Cambria" w:hAnsi="Cambria" w:cs="Cambria"/>
          <w:i/>
          <w:iCs/>
          <w:lang w:eastAsia="ar-SA"/>
        </w:rPr>
        <w:t>Należy podkreślić, którego zadania dotyczy</w:t>
      </w:r>
    </w:p>
    <w:p w14:paraId="0E8E6003" w14:textId="07060F90" w:rsidR="004F082C" w:rsidRDefault="004F082C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4D88D823" w14:textId="77777777" w:rsidR="004F082C" w:rsidRDefault="004F082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77777777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lastRenderedPageBreak/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586E4FEA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 w:rsidR="00303524"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6A34F804" w14:textId="77777777" w:rsidR="00004498" w:rsidRPr="00CB3519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7AC04899" w14:textId="77777777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DADFF28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572278D2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0820194" w14:textId="42028D54" w:rsidR="00004498" w:rsidRDefault="00004498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6F4B2DE" w14:textId="247EE94F" w:rsidR="00B6074F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84AD1E" w14:textId="77777777" w:rsidR="00B6074F" w:rsidRPr="00B6074F" w:rsidRDefault="00B6074F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  <w:r w:rsidRPr="00B6074F">
        <w:rPr>
          <w:rFonts w:ascii="Cambria" w:eastAsiaTheme="minorHAnsi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D73158">
      <w:footerReference w:type="default" r:id="rId7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25366" w14:textId="77777777" w:rsidR="003A3150" w:rsidRDefault="003A3150" w:rsidP="009C47DF">
      <w:r>
        <w:separator/>
      </w:r>
    </w:p>
  </w:endnote>
  <w:endnote w:type="continuationSeparator" w:id="0">
    <w:p w14:paraId="2AB0C3CD" w14:textId="77777777" w:rsidR="003A3150" w:rsidRDefault="003A3150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82554"/>
      <w:docPartObj>
        <w:docPartGallery w:val="Page Numbers (Bottom of Page)"/>
        <w:docPartUnique/>
      </w:docPartObj>
    </w:sdtPr>
    <w:sdtContent>
      <w:p w14:paraId="4D79FCBD" w14:textId="7E80EBE2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334E" w14:textId="77777777" w:rsidR="003A3150" w:rsidRDefault="003A3150" w:rsidP="009C47DF">
      <w:r>
        <w:separator/>
      </w:r>
    </w:p>
  </w:footnote>
  <w:footnote w:type="continuationSeparator" w:id="0">
    <w:p w14:paraId="6B8C29C4" w14:textId="77777777" w:rsidR="003A3150" w:rsidRDefault="003A3150" w:rsidP="009C4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073110"/>
    <w:rsid w:val="00303524"/>
    <w:rsid w:val="00340D91"/>
    <w:rsid w:val="003A3150"/>
    <w:rsid w:val="003E3396"/>
    <w:rsid w:val="00494664"/>
    <w:rsid w:val="004F082C"/>
    <w:rsid w:val="0052786D"/>
    <w:rsid w:val="00684E79"/>
    <w:rsid w:val="00881B42"/>
    <w:rsid w:val="009C47DF"/>
    <w:rsid w:val="00B368DB"/>
    <w:rsid w:val="00B6074F"/>
    <w:rsid w:val="00BF3727"/>
    <w:rsid w:val="00C444AA"/>
    <w:rsid w:val="00C703A6"/>
    <w:rsid w:val="00D73158"/>
    <w:rsid w:val="00D829C9"/>
    <w:rsid w:val="00DC507C"/>
    <w:rsid w:val="00E2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A.Kowalczyk</cp:lastModifiedBy>
  <cp:revision>11</cp:revision>
  <cp:lastPrinted>2022-05-25T06:44:00Z</cp:lastPrinted>
  <dcterms:created xsi:type="dcterms:W3CDTF">2021-03-31T05:06:00Z</dcterms:created>
  <dcterms:modified xsi:type="dcterms:W3CDTF">2022-07-20T11:51:00Z</dcterms:modified>
</cp:coreProperties>
</file>