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71" w:rsidRDefault="00016171" w:rsidP="00016171">
      <w:pPr>
        <w:suppressAutoHyphens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Załącznik nr </w:t>
      </w:r>
      <w:r w:rsidR="00F347DB">
        <w:rPr>
          <w:rFonts w:ascii="Cambria" w:hAnsi="Cambria" w:cs="Arial"/>
          <w:b/>
          <w:bCs/>
          <w:sz w:val="22"/>
          <w:szCs w:val="22"/>
        </w:rPr>
        <w:t>2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16171" w:rsidRDefault="00016171" w:rsidP="0001617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16171" w:rsidRDefault="007E3BDC" w:rsidP="0001617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016171">
        <w:rPr>
          <w:rFonts w:ascii="Cambria" w:hAnsi="Cambria" w:cs="Arial"/>
          <w:bCs/>
          <w:sz w:val="22"/>
          <w:szCs w:val="22"/>
        </w:rPr>
        <w:t>P.271.</w:t>
      </w:r>
      <w:r>
        <w:rPr>
          <w:rFonts w:ascii="Cambria" w:hAnsi="Cambria" w:cs="Arial"/>
          <w:bCs/>
          <w:sz w:val="22"/>
          <w:szCs w:val="22"/>
        </w:rPr>
        <w:t>1</w:t>
      </w:r>
      <w:r w:rsidR="00016171">
        <w:rPr>
          <w:rFonts w:ascii="Cambria" w:hAnsi="Cambria" w:cs="Arial"/>
          <w:bCs/>
          <w:sz w:val="22"/>
          <w:szCs w:val="22"/>
        </w:rPr>
        <w:t>.202</w:t>
      </w:r>
      <w:r>
        <w:rPr>
          <w:rFonts w:ascii="Cambria" w:hAnsi="Cambria" w:cs="Arial"/>
          <w:bCs/>
          <w:sz w:val="22"/>
          <w:szCs w:val="22"/>
        </w:rPr>
        <w:t>3</w:t>
      </w:r>
    </w:p>
    <w:p w:rsidR="00016171" w:rsidRDefault="00016171" w:rsidP="0001617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16171" w:rsidRDefault="00016171" w:rsidP="000161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016171" w:rsidRDefault="00016171" w:rsidP="0001617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016171" w:rsidRPr="002113AC" w:rsidRDefault="00016171" w:rsidP="00016171">
      <w:pPr>
        <w:suppressAutoHyphens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2113AC">
        <w:rPr>
          <w:rFonts w:ascii="Calibri" w:hAnsi="Calibri" w:cs="Calibri"/>
          <w:sz w:val="22"/>
          <w:szCs w:val="22"/>
        </w:rPr>
        <w:t xml:space="preserve">W związku ze złożeniem oferty w postępowaniu o udzielenie zamówienia publicznego prowadzonym w trybie przetargu nieograniczonego </w:t>
      </w:r>
      <w:proofErr w:type="spellStart"/>
      <w:r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Pr="002113AC">
        <w:rPr>
          <w:rFonts w:ascii="Calibri" w:hAnsi="Calibri" w:cs="Calibri"/>
          <w:sz w:val="22"/>
          <w:szCs w:val="22"/>
        </w:rPr>
        <w:t>„</w:t>
      </w:r>
    </w:p>
    <w:p w:rsidR="00016171" w:rsidRPr="002113AC" w:rsidRDefault="00016171" w:rsidP="00016171">
      <w:pPr>
        <w:suppressAutoHyphens w:val="0"/>
        <w:spacing w:before="12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„</w:t>
      </w:r>
      <w:r w:rsidR="007E3BDC" w:rsidRPr="007E3BDC">
        <w:rPr>
          <w:rFonts w:ascii="Calibri" w:hAnsi="Calibri" w:cs="Calibri"/>
          <w:b/>
          <w:bCs/>
          <w:sz w:val="22"/>
          <w:szCs w:val="22"/>
        </w:rPr>
        <w:t>Udzielenie i obsługa długoterminowego kredytu bankowego do kwoty nieprzekraczającej 5.000.000,00 zł, przeznaczonego na sfinansowanie planowanego deficytu budżetu Gminy Kalisz Pomorski</w:t>
      </w:r>
      <w:r w:rsidRPr="002113AC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”.</w:t>
      </w:r>
    </w:p>
    <w:p w:rsidR="00016171" w:rsidRDefault="00016171" w:rsidP="0001617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2113AC">
        <w:rPr>
          <w:rFonts w:ascii="Calibri" w:hAnsi="Calibri" w:cs="Calibri"/>
          <w:sz w:val="22"/>
          <w:szCs w:val="22"/>
          <w:lang w:eastAsia="pl-PL"/>
        </w:rPr>
        <w:t>Ja niżej podpisany</w:t>
      </w:r>
    </w:p>
    <w:p w:rsidR="00016171" w:rsidRDefault="00016171" w:rsidP="0001617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171" w:rsidRDefault="00016171" w:rsidP="0001617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016171" w:rsidRPr="005471D9" w:rsidRDefault="00016171" w:rsidP="0001617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171" w:rsidRDefault="00016171" w:rsidP="0001617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4033">
        <w:rPr>
          <w:rFonts w:ascii="Cambria" w:hAnsi="Cambria" w:cs="Arial"/>
          <w:sz w:val="22"/>
          <w:szCs w:val="22"/>
          <w:lang w:eastAsia="pl-PL"/>
        </w:rPr>
      </w:r>
      <w:r w:rsidR="00F3403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016171" w:rsidRDefault="00016171" w:rsidP="0001617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016171" w:rsidRDefault="00016171" w:rsidP="0001617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34033">
        <w:rPr>
          <w:rFonts w:ascii="Cambria" w:hAnsi="Cambria" w:cs="Arial"/>
          <w:sz w:val="22"/>
          <w:szCs w:val="22"/>
          <w:lang w:eastAsia="pl-PL"/>
        </w:rPr>
      </w:r>
      <w:r w:rsidR="00F3403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016171" w:rsidRDefault="00016171" w:rsidP="0001617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:rsidR="00016171" w:rsidRDefault="00016171" w:rsidP="00016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16171" w:rsidRDefault="00016171" w:rsidP="0001617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16171" w:rsidRDefault="00016171" w:rsidP="0001617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016171" w:rsidRDefault="00016171" w:rsidP="0001617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:rsidR="00016171" w:rsidRDefault="00016171" w:rsidP="0001617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016171" w:rsidRDefault="00016171" w:rsidP="0001617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016171" w:rsidRDefault="00016171" w:rsidP="0001617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016171" w:rsidRPr="001D7A0F" w:rsidRDefault="00016171" w:rsidP="0001617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016171" w:rsidRDefault="00016171" w:rsidP="00016171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016171" w:rsidRDefault="00016171" w:rsidP="0001617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614A35" w:rsidRDefault="00614A35"/>
    <w:sectPr w:rsidR="00614A35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33" w:rsidRDefault="00F34033">
      <w:r>
        <w:separator/>
      </w:r>
    </w:p>
  </w:endnote>
  <w:endnote w:type="continuationSeparator" w:id="0">
    <w:p w:rsidR="00F34033" w:rsidRDefault="00F3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7" w:rsidRDefault="00F340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7" w:rsidRDefault="00F340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01617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47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4109F7" w:rsidRDefault="00F340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7" w:rsidRDefault="00F34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33" w:rsidRDefault="00F34033">
      <w:r>
        <w:separator/>
      </w:r>
    </w:p>
  </w:footnote>
  <w:footnote w:type="continuationSeparator" w:id="0">
    <w:p w:rsidR="00F34033" w:rsidRDefault="00F3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7" w:rsidRDefault="00F340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F7" w:rsidRDefault="00F340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71"/>
    <w:rsid w:val="00016171"/>
    <w:rsid w:val="00120F99"/>
    <w:rsid w:val="00614A35"/>
    <w:rsid w:val="007E3BDC"/>
    <w:rsid w:val="00F34033"/>
    <w:rsid w:val="00F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02F51-9E1D-455F-9801-5E41C57D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1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16171"/>
    <w:rPr>
      <w:lang w:eastAsia="ar-SA"/>
    </w:rPr>
  </w:style>
  <w:style w:type="paragraph" w:styleId="Nagwek">
    <w:name w:val="header"/>
    <w:basedOn w:val="Normalny"/>
    <w:link w:val="NagwekZnak"/>
    <w:uiPriority w:val="99"/>
    <w:rsid w:val="0001617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016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6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01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4</cp:revision>
  <dcterms:created xsi:type="dcterms:W3CDTF">2023-03-16T11:48:00Z</dcterms:created>
  <dcterms:modified xsi:type="dcterms:W3CDTF">2023-03-21T09:20:00Z</dcterms:modified>
</cp:coreProperties>
</file>