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A" w:rsidRPr="00B54145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B54145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C65A5A" w:rsidRPr="00B54145" w:rsidRDefault="00C65A5A" w:rsidP="00C65A5A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B54145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C65A5A" w:rsidRPr="00B54145" w:rsidRDefault="00C65A5A" w:rsidP="00C65A5A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B54145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EE40EC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Programowanie w Objective-C i SWIFT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B5414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EE40EC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IIS6.IT.3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EE40EC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II</w:t>
            </w:r>
            <w:r w:rsidR="001F3CAC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EE40EC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1F3CAC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1F3CAC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1F3CAC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1F3CAC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5B51E3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C65A5A" w:rsidRPr="00B54145" w:rsidTr="0018408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1F3CAC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B54145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303477" w:rsidP="0030347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Posiada wiedze dotyczącą programowania w językach Objective-C i SWIFT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303477" w:rsidP="0030347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Nabycie przez studentów umiejętności programowania aplikacji desktopowych i mobilnych na platformie iOS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B54145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303477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3477" w:rsidRPr="00B54145" w:rsidRDefault="0030347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477" w:rsidRPr="00B54145" w:rsidRDefault="00303477" w:rsidP="001328E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Wprowadzenie do informatyki</w:t>
            </w:r>
          </w:p>
        </w:tc>
      </w:tr>
      <w:tr w:rsidR="00303477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3477" w:rsidRPr="00B54145" w:rsidRDefault="0030347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477" w:rsidRPr="00B54145" w:rsidRDefault="00303477" w:rsidP="001328E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Programowanie strukturalne i obiektowe</w:t>
            </w:r>
          </w:p>
        </w:tc>
      </w:tr>
      <w:tr w:rsidR="00303477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3477" w:rsidRPr="00B54145" w:rsidRDefault="0030347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477" w:rsidRPr="00B54145" w:rsidRDefault="00303477" w:rsidP="001328E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Algorytmy i struktury danych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B54145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C124FF" w:rsidP="00F0713E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Posiada wiedzę </w:t>
            </w:r>
            <w:r w:rsidR="00486F7E" w:rsidRPr="00B54145">
              <w:rPr>
                <w:rFonts w:ascii="Book Antiqua" w:hAnsi="Book Antiqua"/>
              </w:rPr>
              <w:t>w zakresie tworzenia aplikacji obiektowych w językach Objective-C i</w:t>
            </w:r>
            <w:r w:rsidR="00F0713E" w:rsidRPr="00B54145">
              <w:rPr>
                <w:rFonts w:ascii="Book Antiqua" w:hAnsi="Book Antiqua"/>
              </w:rPr>
              <w:t> </w:t>
            </w:r>
            <w:r w:rsidR="00486F7E" w:rsidRPr="00B54145">
              <w:rPr>
                <w:rFonts w:ascii="Book Antiqua" w:hAnsi="Book Antiqua"/>
              </w:rPr>
              <w:t xml:space="preserve">SWIFT 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C124FF" w:rsidP="00486F7E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Posiada wiedzę </w:t>
            </w:r>
            <w:r w:rsidR="00486F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o architekturze systemu iOS, środowisku programowania aplikacji mobilnych na platformie iOS oraz technikach programowania aplikacji mobilnych na system iOS.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BE094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5413C7" w:rsidP="00F0713E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Umie </w:t>
            </w:r>
            <w:r w:rsidR="00F0713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programować w językach Objective-C i SWIFT w środowisku deweloperskim.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BE094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5413C7" w:rsidP="00F0713E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Potrafi </w:t>
            </w:r>
            <w:r w:rsidR="00F0713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opracować i 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zaimplementować</w:t>
            </w:r>
            <w:r w:rsidR="00F0713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aplikację mobilną na platformie iOS, przetestować ją na emulatorze i urządzeniu fizycznym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C65A5A" w:rsidRPr="00B54145" w:rsidTr="0018408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BE094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B54145" w:rsidRDefault="005413C7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Potrafi dokonać krytycznej analizy algorytmów </w:t>
            </w:r>
            <w:r w:rsidR="00F0713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 oceniać ich przydatność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p w:rsidR="005413C7" w:rsidRPr="00B54145" w:rsidRDefault="005413C7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p w:rsidR="005413C7" w:rsidRPr="00B54145" w:rsidRDefault="005413C7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Layout w:type="fixed"/>
        <w:tblLook w:val="0000"/>
      </w:tblPr>
      <w:tblGrid>
        <w:gridCol w:w="851"/>
        <w:gridCol w:w="9214"/>
      </w:tblGrid>
      <w:tr w:rsidR="00C65A5A" w:rsidRPr="00B54145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Treści programowe przedmiotu</w:t>
            </w:r>
          </w:p>
        </w:tc>
      </w:tr>
      <w:tr w:rsidR="00C65A5A" w:rsidRPr="00B54145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wykłady</w:t>
            </w:r>
          </w:p>
        </w:tc>
      </w:tr>
      <w:tr w:rsidR="00C65A5A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7D4897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4897" w:rsidRPr="00B54145" w:rsidRDefault="007D489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97" w:rsidRPr="00B54145" w:rsidRDefault="00105B59" w:rsidP="00105B5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Proste typy</w:t>
            </w:r>
            <w:r w:rsidR="007D489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danych, w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yrażenia i instrukcje sterujące w językach Objective-C oraz SWIFT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7D4897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4897" w:rsidRPr="00B54145" w:rsidRDefault="007D489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97" w:rsidRPr="00B54145" w:rsidRDefault="00105B59" w:rsidP="007D4897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Złożone typy danych w językach Objective-C oraz SWIFT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Definicja klasy i jej składowych. Sekcje klasy, dostęp do składowych. Metody i ich argumenty w językach Objective-C oraz SWIFT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105B5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Dziedziczenie klas w językach Objective-C oraz SWIFT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Typowanie, interfejsy, k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ategorie, protokoły i delegacje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Wprowadzenie do programowania mobilnego na platformie iOS, p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rzedstawienie architektury iOS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D5119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Wzorzec Model-View-Controler w iOS. 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Omówienie 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kontrolera i widoku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BA4B0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Twor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zenie i używanie widoku tabeli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BA4B0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Obsługa zdarzeń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widoku tabeli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BA4B09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Wytwarzanie aplikacji </w:t>
            </w:r>
            <w:r w:rsidR="006F187B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mobilnych z użyciem  Storyboard</w:t>
            </w:r>
            <w:r w:rsidR="00486F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w języku Objective-C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486F7E" w:rsidP="00CA1E13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Wytwarzanie aplikacji mobilnych z użyciem  Storyboard w SWIFT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6F187B" w:rsidP="00454E16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Mapy i lokalizacje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BA4B0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B09" w:rsidRPr="00B54145" w:rsidRDefault="00BA4B0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B09" w:rsidRPr="00B54145" w:rsidRDefault="006F187B" w:rsidP="006F187B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Rozpoznawanie gestów i ich obsługa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BA4B0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A4B09" w:rsidRPr="00B54145" w:rsidRDefault="00BA4B0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4B09" w:rsidRPr="00B54145" w:rsidRDefault="006F187B" w:rsidP="00454E16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Przechowywanie danych i zarządzanie nimi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105B59" w:rsidRPr="00B54145" w:rsidTr="00C65A5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laboratoria</w:t>
            </w:r>
          </w:p>
        </w:tc>
      </w:tr>
      <w:tr w:rsidR="00105B59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59" w:rsidRPr="00B54145" w:rsidRDefault="00105B5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1328EC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Zapoznanie ze środowiskiem programistycznych Xcode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83BC0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Proste typy danych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CD46C0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Instrukcje warunkowe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DA21DA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Instrukcje sterujące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33012C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Zastosowanie tablic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83BC0">
            <w:pPr>
              <w:spacing w:line="276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Definiowanie klas, metody w klasach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C415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Dziedziczenie klas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C415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Kontroler i widoki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C415C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Definiowanie i obsługa widoku tabeli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7D3CB1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Użycie Storyboard w obu językach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883BC0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Korzystanie z map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2F740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Obsługa gestów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  <w:tr w:rsidR="00883BC0" w:rsidRPr="00B54145" w:rsidTr="00C65A5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3BC0" w:rsidRPr="00B54145" w:rsidRDefault="00883BC0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Baza danych i zarządzanie danymi w niej</w:t>
            </w:r>
            <w:r w:rsidR="00457986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C65A5A" w:rsidRPr="00B54145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C65A5A" w:rsidRPr="00B54145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Wykład z prezentacją multimedialną</w:t>
            </w:r>
          </w:p>
        </w:tc>
      </w:tr>
      <w:tr w:rsidR="00C65A5A" w:rsidRPr="00B54145" w:rsidTr="001840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3F1550" w:rsidP="00E31FA3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Ćwiczenia lab</w:t>
            </w:r>
            <w:r w:rsidR="00E31FA3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oratoryjne: implementacja zadań</w:t>
            </w:r>
            <w:r w:rsidR="007D489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i projektu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5B6613" w:rsidRPr="00B54145" w:rsidTr="009E6F24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5B6613" w:rsidRPr="00B54145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 xml:space="preserve">Symbol metody </w:t>
            </w: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lastRenderedPageBreak/>
              <w:t>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lastRenderedPageBreak/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5B6613" w:rsidRPr="00B54145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lastRenderedPageBreak/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883BC0" w:rsidP="005B51E3">
            <w:pPr>
              <w:suppressAutoHyphens/>
              <w:spacing w:line="240" w:lineRule="auto"/>
              <w:jc w:val="left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 xml:space="preserve">Egzamin </w:t>
            </w:r>
            <w:r w:rsidR="005B51E3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5B6613" w:rsidP="00642982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</w:t>
            </w:r>
            <w:r w:rsidR="00642982"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1</w:t>
            </w: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  <w:tr w:rsidR="005B6613" w:rsidRPr="00B54145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51E3" w:rsidP="009E6F24">
            <w:pPr>
              <w:suppressAutoHyphens/>
              <w:spacing w:line="240" w:lineRule="auto"/>
              <w:jc w:val="left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</w:t>
            </w:r>
            <w:r w:rsidR="00883BC0"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 xml:space="preserve"> z laboratoriów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7D4897" w:rsidP="00270797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</w:t>
            </w:r>
            <w:r w:rsidR="00E31FA3"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1</w:t>
            </w:r>
            <w:r w:rsidR="005B6613"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  <w:tr w:rsidR="005B6613" w:rsidRPr="00B54145" w:rsidTr="009E6F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270797" w:rsidP="009E6F24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883BC0" w:rsidP="005B51E3">
            <w:pPr>
              <w:suppressAutoHyphens/>
              <w:spacing w:line="240" w:lineRule="auto"/>
              <w:jc w:val="left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 xml:space="preserve">Projekt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270797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5B6613" w:rsidRPr="00B54145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</w:tbl>
    <w:p w:rsidR="005B6613" w:rsidRPr="00B54145" w:rsidRDefault="005B661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5B6613" w:rsidRPr="00B54145" w:rsidTr="009E6F2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5B6613" w:rsidRPr="00B54145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EE529D" w:rsidP="00191B5E">
            <w:pPr>
              <w:spacing w:before="100" w:beforeAutospacing="1" w:after="100" w:afterAutospacing="1" w:line="240" w:lineRule="auto"/>
              <w:jc w:val="left"/>
              <w:rPr>
                <w:rFonts w:ascii="Book Antiqua" w:hAnsi="Book Antiqua"/>
                <w:sz w:val="24"/>
                <w:szCs w:val="24"/>
              </w:rPr>
            </w:pPr>
            <w:r w:rsidRPr="00B54145">
              <w:rPr>
                <w:rFonts w:ascii="Book Antiqua" w:hAnsi="Book Antiqua"/>
                <w:szCs w:val="24"/>
              </w:rPr>
              <w:t>https://developer.apple.com/documentation/objectivec</w:t>
            </w:r>
          </w:p>
        </w:tc>
      </w:tr>
      <w:tr w:rsidR="005B6613" w:rsidRPr="00C87BD2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9D5119" w:rsidRDefault="00EE529D" w:rsidP="009E6F2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9D5119">
              <w:rPr>
                <w:rFonts w:ascii="Book Antiqua" w:hAnsi="Book Antiqua"/>
                <w:color w:val="auto"/>
                <w:szCs w:val="22"/>
                <w:lang w:val="en-US" w:eastAsia="zh-CN"/>
              </w:rPr>
              <w:t>Programowanie w języku Swift. Big Nerd Ranch Guide, M. Mathias, J. Gallagher, Helion, 2017</w:t>
            </w:r>
          </w:p>
        </w:tc>
      </w:tr>
      <w:tr w:rsidR="00EE529D" w:rsidRPr="00C87BD2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529D" w:rsidRPr="00B54145" w:rsidRDefault="00EE529D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D" w:rsidRPr="009D5119" w:rsidRDefault="00EE529D" w:rsidP="009E6F24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9D5119">
              <w:rPr>
                <w:rFonts w:ascii="Book Antiqua" w:hAnsi="Book Antiqua"/>
                <w:color w:val="auto"/>
                <w:szCs w:val="22"/>
                <w:lang w:val="en-US" w:eastAsia="zh-CN"/>
              </w:rPr>
              <w:t>THE SWIFT PROGRAMMING LANGUAGE – tutorial,  https://docs.swift.org/swift-book/LanguageGuide/TheBasics.html</w:t>
            </w:r>
          </w:p>
        </w:tc>
      </w:tr>
      <w:tr w:rsidR="005B6613" w:rsidRPr="00B54145" w:rsidTr="009E6F24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5B6613" w:rsidRPr="00B54145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6613" w:rsidRPr="00B54145" w:rsidRDefault="005B6613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613" w:rsidRPr="00B54145" w:rsidRDefault="00EE529D" w:rsidP="00191B5E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Swift od podstaw. Praktyczny przewodnik, Paweł Pasternak, Helion, 2017</w:t>
            </w:r>
          </w:p>
        </w:tc>
      </w:tr>
      <w:tr w:rsidR="00EE529D" w:rsidRPr="00C87BD2" w:rsidTr="009E6F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E529D" w:rsidRPr="00B54145" w:rsidRDefault="00EE529D" w:rsidP="009E6F24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29D" w:rsidRPr="009D5119" w:rsidRDefault="00EE529D" w:rsidP="00EE529D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9D5119">
              <w:rPr>
                <w:rFonts w:ascii="Book Antiqua" w:hAnsi="Book Antiqua"/>
                <w:color w:val="auto"/>
                <w:szCs w:val="22"/>
                <w:lang w:val="en-US" w:eastAsia="zh-CN"/>
              </w:rPr>
              <w:t>iOS Application Development, Edyta Łukasik, Maria Skublewska-Paszkowska, PIPS Polish Information Processing Society, 2016</w:t>
            </w:r>
          </w:p>
        </w:tc>
      </w:tr>
    </w:tbl>
    <w:p w:rsidR="005B6613" w:rsidRPr="009D5119" w:rsidRDefault="005B661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val="en-US"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C65A5A" w:rsidRPr="00B54145" w:rsidTr="0018408B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3F1550" w:rsidP="00024963">
            <w:pPr>
              <w:suppressAutoHyphens/>
              <w:spacing w:line="240" w:lineRule="auto"/>
              <w:ind w:left="175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3F1550" w:rsidP="00024963">
            <w:pPr>
              <w:suppressAutoHyphens/>
              <w:spacing w:line="240" w:lineRule="auto"/>
              <w:ind w:left="175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65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87BD2" w:rsidP="00024963">
            <w:pPr>
              <w:suppressAutoHyphens/>
              <w:spacing w:line="240" w:lineRule="auto"/>
              <w:ind w:left="33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 </w:t>
            </w:r>
            <w:r w:rsidR="00C65A5A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przygotowanie do </w:t>
            </w:r>
            <w:r w:rsidR="00D23CD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E31FA3" w:rsidP="007D4897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  <w:r w:rsidR="007D489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0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87BD2" w:rsidP="00024963">
            <w:pPr>
              <w:suppressAutoHyphens/>
              <w:spacing w:line="240" w:lineRule="auto"/>
              <w:ind w:left="33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 </w:t>
            </w:r>
            <w:r w:rsidR="00D23CD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przygotowanie do laboratorium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7D489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  <w:r w:rsidR="00E31FA3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0</w:t>
            </w:r>
          </w:p>
        </w:tc>
      </w:tr>
      <w:tr w:rsidR="007D4897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D4897" w:rsidRPr="00B54145" w:rsidRDefault="00C87BD2" w:rsidP="00024963">
            <w:pPr>
              <w:suppressAutoHyphens/>
              <w:spacing w:line="240" w:lineRule="auto"/>
              <w:ind w:left="33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bookmarkStart w:id="0" w:name="_GoBack"/>
            <w:bookmarkEnd w:id="0"/>
            <w:r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 </w:t>
            </w:r>
            <w:r w:rsidR="007D4897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realizacja projektu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97" w:rsidRPr="00B54145" w:rsidRDefault="007D489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25 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125</w:t>
            </w:r>
          </w:p>
        </w:tc>
      </w:tr>
      <w:tr w:rsidR="00C65A5A" w:rsidRPr="00B54145" w:rsidTr="0018408B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D23CD7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C65A5A" w:rsidRPr="00B54145" w:rsidTr="0018408B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C65A5A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Efekt </w:t>
            </w: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Cele </w:t>
            </w: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Treści </w:t>
            </w: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oceny</w:t>
            </w:r>
          </w:p>
        </w:tc>
      </w:tr>
      <w:tr w:rsidR="00783976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2B627E" w:rsidP="002B627E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I1A_W05</w:t>
            </w:r>
            <w:r w:rsidR="00783976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, I1A_W0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7</w:t>
            </w:r>
            <w:r w:rsidR="00783976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, I1A_W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14, I1A_W25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D23CD7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75096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W1 – W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75096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val="en-US" w:eastAsia="zh-CN"/>
              </w:rPr>
              <w:t>O1</w:t>
            </w:r>
          </w:p>
        </w:tc>
      </w:tr>
      <w:tr w:rsidR="00783976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2B627E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I1A_W07, I1A_W1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, 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I1A_W18, 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I1A_W20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, I1A_W26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2B627E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– W1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75096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val="en-US" w:eastAsia="zh-CN"/>
              </w:rPr>
              <w:t>O1</w:t>
            </w:r>
          </w:p>
        </w:tc>
      </w:tr>
      <w:tr w:rsidR="00783976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2B627E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I1A_U1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2</w:t>
            </w:r>
            <w:r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, 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I1A_U15, </w:t>
            </w:r>
            <w:r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I1A_U1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750968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L1 – L7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2B627E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O2, O3</w:t>
            </w:r>
          </w:p>
        </w:tc>
      </w:tr>
      <w:tr w:rsidR="00783976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pacing w:line="240" w:lineRule="auto"/>
              <w:ind w:left="33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2B627E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I1A_U11, I1A_U1</w:t>
            </w:r>
            <w:r w:rsidR="002B627E"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4, 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097CD4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L8 – L1</w:t>
            </w:r>
            <w:r w:rsidR="00097CD4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2B627E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O2, O3</w:t>
            </w:r>
          </w:p>
        </w:tc>
      </w:tr>
      <w:tr w:rsidR="00783976" w:rsidRPr="00B54145" w:rsidTr="0018408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pacing w:line="240" w:lineRule="auto"/>
              <w:ind w:left="33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1328EC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val="en-US" w:eastAsia="zh-CN"/>
              </w:rPr>
              <w:t>I1A_K01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9D5119" w:rsidP="00B152A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C1, 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783976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W1 – W1</w:t>
            </w:r>
            <w:r w:rsidR="00097CD4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4</w:t>
            </w: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,</w:t>
            </w:r>
          </w:p>
          <w:p w:rsidR="00783976" w:rsidRPr="00B54145" w:rsidRDefault="00783976" w:rsidP="00097CD4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L1 – L1</w:t>
            </w:r>
            <w:r w:rsidR="00097CD4"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976" w:rsidRPr="00B54145" w:rsidRDefault="002B627E" w:rsidP="0075096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color w:val="auto"/>
                <w:szCs w:val="22"/>
                <w:lang w:eastAsia="zh-CN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3976" w:rsidRPr="00B54145" w:rsidRDefault="009D511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O1, O2, O3</w:t>
            </w:r>
          </w:p>
        </w:tc>
      </w:tr>
    </w:tbl>
    <w:p w:rsidR="00C65A5A" w:rsidRPr="00B54145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3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7371"/>
      </w:tblGrid>
      <w:tr w:rsidR="00C65A5A" w:rsidRPr="00B54145" w:rsidTr="005B661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C87BD2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Dr</w:t>
            </w:r>
            <w:r w:rsidR="00FA21BF"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 xml:space="preserve"> Edyta Łukasik</w:t>
            </w:r>
          </w:p>
        </w:tc>
      </w:tr>
      <w:tr w:rsidR="00C65A5A" w:rsidRPr="00B54145" w:rsidTr="005B661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FA21BF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e.lukasik@pollub.pl</w:t>
            </w:r>
          </w:p>
        </w:tc>
      </w:tr>
      <w:tr w:rsidR="00C65A5A" w:rsidRPr="00B54145" w:rsidTr="005B661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B54145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B54145" w:rsidRDefault="00853D09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Instytut</w:t>
            </w:r>
            <w:r w:rsidR="00F65968"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 xml:space="preserve"> Informatyki, </w:t>
            </w:r>
            <w:r w:rsidR="00FA21BF" w:rsidRPr="00B54145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Wydział Elektrotechniki i Informatyki, Politechnika Lubelska</w:t>
            </w:r>
          </w:p>
        </w:tc>
      </w:tr>
    </w:tbl>
    <w:p w:rsidR="0014295B" w:rsidRPr="00B54145" w:rsidRDefault="0014295B" w:rsidP="00C65A5A"/>
    <w:sectPr w:rsidR="0014295B" w:rsidRPr="00B54145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B4B" w:rsidRDefault="008A0B4B" w:rsidP="0023555D">
      <w:pPr>
        <w:spacing w:line="240" w:lineRule="auto"/>
      </w:pPr>
      <w:r>
        <w:separator/>
      </w:r>
    </w:p>
  </w:endnote>
  <w:endnote w:type="continuationSeparator" w:id="1">
    <w:p w:rsidR="008A0B4B" w:rsidRDefault="008A0B4B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5D" w:rsidRDefault="000B54EB" w:rsidP="00226D1C">
    <w:pPr>
      <w:pStyle w:val="Stopka"/>
      <w:tabs>
        <w:tab w:val="clear" w:pos="9072"/>
        <w:tab w:val="right" w:pos="9070"/>
      </w:tabs>
      <w:jc w:val="center"/>
    </w:pPr>
    <w:r w:rsidRPr="000B54EB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oeJgIAACEEAAAOAAAAZHJzL2Uyb0RvYy54bWysU9tu2zAMfR+wfxD0vtjxcmmNOEWXLsOA&#10;bivQ7QNkWY6FSqImKbGzry8lp2m2vQ3zg0Ca5NHhIbW6GbQiB+G8BFPR6SSnRBgOjTS7iv74vn13&#10;RYkPzDRMgREVPQpPb9Zv36x6W4oCOlCNcARBjC97W9EuBFtmmeed0MxPwAqDwRacZgFdt8sax3pE&#10;1yor8nyR9eAa64AL7/Hv3Rik64TftoKHb23rRSCqosgtpNOls45ntl6xcueY7SQ/0WD/wEIzafDS&#10;M9QdC4zsnfwLSkvuwEMbJhx0Bm0ruUg9YDfT/I9uHjtmReoFxfH2LJP/f7D86+HBEdlUtJguKTFM&#10;45AeQAkSxJMP0AtSRJF660vMfbSYHYYPMOCwU8Pe3gN/8sTApmNmJ26dg74TrEGS01iZXZSOOD6C&#10;1P0XaPAutg+QgIbW6aggakIQHYd1PA9IDIFw/Fm8L5bzBSUcQ8VikefLdAMrX4qt8+GTAE2iUVGH&#10;80/g7HDvQyTDypeUeJcHJZutVCo5bldvlCMHhruyTd8J/bc0ZUhf0et5MU/IBmJ9WiMtA+6ykrqi&#10;V3n8YjkroxgfTZPswKQabWSizEmdKMgoTRjqAROjZDU0R9TJwbiz+MbQ6MD9oqTHfa2o/7lnTlCi&#10;PhvU+no6m8UFT85svizQcZeR+jLCDEeoigZKRnMT0qOIfA3c4kxamfR6ZXLiinuYZDy9mbjol37K&#10;en3Z62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NwmOh4mAgAAIQQAAA4AAAAAAAAAAAAAAAAALgIAAGRycy9lMm9E&#10;b2MueG1sUEsBAi0AFAAGAAgAAAAhACxcD/nfAAAACgEAAA8AAAAAAAAAAAAAAAAAgAQAAGRycy9k&#10;b3ducmV2LnhtbFBLBQYAAAAABAAEAPMAAACMBQAAAAA=&#10;" stroked="f">
          <v:textbox>
            <w:txbxContent>
              <w:p w:rsidR="00CC2A02" w:rsidRPr="00620264" w:rsidRDefault="000B54EB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CC2A02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457986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26D1C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B4B" w:rsidRDefault="008A0B4B" w:rsidP="0023555D">
      <w:pPr>
        <w:spacing w:line="240" w:lineRule="auto"/>
      </w:pPr>
      <w:r>
        <w:separator/>
      </w:r>
    </w:p>
  </w:footnote>
  <w:footnote w:type="continuationSeparator" w:id="1">
    <w:p w:rsidR="008A0B4B" w:rsidRDefault="008A0B4B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4"/>
      <w:gridCol w:w="1685"/>
      <w:gridCol w:w="2389"/>
      <w:gridCol w:w="2406"/>
    </w:tblGrid>
    <w:tr w:rsidR="00CD5E26" w:rsidRPr="009327BC" w:rsidTr="00C65A5A">
      <w:tc>
        <w:tcPr>
          <w:tcW w:w="2562" w:type="dxa"/>
        </w:tcPr>
        <w:p w:rsidR="00FE1357" w:rsidRPr="00833F1E" w:rsidRDefault="00FE1357" w:rsidP="00C65A5A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6" w:type="dxa"/>
        </w:tcPr>
        <w:p w:rsidR="00FE1357" w:rsidRPr="00833F1E" w:rsidRDefault="00FE1357" w:rsidP="00833F1E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405" w:type="dxa"/>
        </w:tcPr>
        <w:p w:rsidR="00FE1357" w:rsidRPr="009327BC" w:rsidRDefault="00FE1357" w:rsidP="00FE1357">
          <w:pPr>
            <w:pStyle w:val="Nagwek"/>
            <w:rPr>
              <w:b/>
              <w:sz w:val="8"/>
              <w:szCs w:val="8"/>
            </w:rPr>
          </w:pPr>
        </w:p>
        <w:p w:rsidR="00FE1357" w:rsidRPr="007A7955" w:rsidRDefault="00FE1357" w:rsidP="001160FC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11" w:type="dxa"/>
        </w:tcPr>
        <w:p w:rsidR="00EF3648" w:rsidRPr="009327BC" w:rsidRDefault="00EF3648" w:rsidP="00EF3648">
          <w:pPr>
            <w:rPr>
              <w:b/>
              <w:sz w:val="8"/>
              <w:szCs w:val="8"/>
              <w:lang w:val="en-US"/>
            </w:rPr>
          </w:pPr>
        </w:p>
        <w:p w:rsidR="00EF3648" w:rsidRPr="00682D96" w:rsidRDefault="00EF3648" w:rsidP="00EF364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EF3648" w:rsidRPr="00682D96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EF3648" w:rsidRPr="00830987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CD5E26" w:rsidRPr="007A7955" w:rsidRDefault="00CD5E26" w:rsidP="00CD5E26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14295B" w:rsidRPr="007A7955" w:rsidRDefault="0014295B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518CF"/>
    <w:multiLevelType w:val="multilevel"/>
    <w:tmpl w:val="E6FE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4"/>
  </w:num>
  <w:num w:numId="5">
    <w:abstractNumId w:val="11"/>
  </w:num>
  <w:num w:numId="6">
    <w:abstractNumId w:val="6"/>
  </w:num>
  <w:num w:numId="7">
    <w:abstractNumId w:val="16"/>
  </w:num>
  <w:num w:numId="8">
    <w:abstractNumId w:val="5"/>
  </w:num>
  <w:num w:numId="9">
    <w:abstractNumId w:val="7"/>
  </w:num>
  <w:num w:numId="10">
    <w:abstractNumId w:val="17"/>
  </w:num>
  <w:num w:numId="11">
    <w:abstractNumId w:val="13"/>
  </w:num>
  <w:num w:numId="12">
    <w:abstractNumId w:val="15"/>
  </w:num>
  <w:num w:numId="13">
    <w:abstractNumId w:val="8"/>
  </w:num>
  <w:num w:numId="14">
    <w:abstractNumId w:val="1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24963"/>
    <w:rsid w:val="00027533"/>
    <w:rsid w:val="000543FD"/>
    <w:rsid w:val="000809AA"/>
    <w:rsid w:val="00097CD4"/>
    <w:rsid w:val="000B54EB"/>
    <w:rsid w:val="00105848"/>
    <w:rsid w:val="00105B59"/>
    <w:rsid w:val="00112610"/>
    <w:rsid w:val="001160FC"/>
    <w:rsid w:val="0014295B"/>
    <w:rsid w:val="00154756"/>
    <w:rsid w:val="00191B5E"/>
    <w:rsid w:val="001F3CAC"/>
    <w:rsid w:val="001F499E"/>
    <w:rsid w:val="00226D1C"/>
    <w:rsid w:val="0023555D"/>
    <w:rsid w:val="00260555"/>
    <w:rsid w:val="00270797"/>
    <w:rsid w:val="00272704"/>
    <w:rsid w:val="002B627E"/>
    <w:rsid w:val="002F7404"/>
    <w:rsid w:val="00303477"/>
    <w:rsid w:val="003803B1"/>
    <w:rsid w:val="003F1550"/>
    <w:rsid w:val="00413B13"/>
    <w:rsid w:val="004144F3"/>
    <w:rsid w:val="00445F0B"/>
    <w:rsid w:val="00457986"/>
    <w:rsid w:val="00476302"/>
    <w:rsid w:val="00486F7E"/>
    <w:rsid w:val="004E3216"/>
    <w:rsid w:val="004E7A57"/>
    <w:rsid w:val="00503557"/>
    <w:rsid w:val="005413C7"/>
    <w:rsid w:val="0057355E"/>
    <w:rsid w:val="00593696"/>
    <w:rsid w:val="00595797"/>
    <w:rsid w:val="005B51E3"/>
    <w:rsid w:val="005B6613"/>
    <w:rsid w:val="005C1D95"/>
    <w:rsid w:val="00620264"/>
    <w:rsid w:val="006276FF"/>
    <w:rsid w:val="00642982"/>
    <w:rsid w:val="0066779A"/>
    <w:rsid w:val="006F187B"/>
    <w:rsid w:val="00750968"/>
    <w:rsid w:val="00783976"/>
    <w:rsid w:val="007A7955"/>
    <w:rsid w:val="007D3CB1"/>
    <w:rsid w:val="007D4897"/>
    <w:rsid w:val="00833F1E"/>
    <w:rsid w:val="00836183"/>
    <w:rsid w:val="00853D09"/>
    <w:rsid w:val="00866F56"/>
    <w:rsid w:val="008839D7"/>
    <w:rsid w:val="00883BC0"/>
    <w:rsid w:val="008A0B4B"/>
    <w:rsid w:val="008B3F85"/>
    <w:rsid w:val="008F03CF"/>
    <w:rsid w:val="008F6551"/>
    <w:rsid w:val="00921522"/>
    <w:rsid w:val="009327BC"/>
    <w:rsid w:val="00991E84"/>
    <w:rsid w:val="009D5119"/>
    <w:rsid w:val="00A6152A"/>
    <w:rsid w:val="00A95A7F"/>
    <w:rsid w:val="00AB71E8"/>
    <w:rsid w:val="00B152A9"/>
    <w:rsid w:val="00B531F1"/>
    <w:rsid w:val="00B54145"/>
    <w:rsid w:val="00B579EC"/>
    <w:rsid w:val="00BA4B09"/>
    <w:rsid w:val="00BA525B"/>
    <w:rsid w:val="00BE0946"/>
    <w:rsid w:val="00C124FF"/>
    <w:rsid w:val="00C648E5"/>
    <w:rsid w:val="00C65A5A"/>
    <w:rsid w:val="00C87BD2"/>
    <w:rsid w:val="00CC2A02"/>
    <w:rsid w:val="00CD5E26"/>
    <w:rsid w:val="00CF3292"/>
    <w:rsid w:val="00D22F5A"/>
    <w:rsid w:val="00D23CD7"/>
    <w:rsid w:val="00DD1D83"/>
    <w:rsid w:val="00E03DAD"/>
    <w:rsid w:val="00E0419D"/>
    <w:rsid w:val="00E31FA3"/>
    <w:rsid w:val="00E61248"/>
    <w:rsid w:val="00E9641B"/>
    <w:rsid w:val="00EB1806"/>
    <w:rsid w:val="00EE40EC"/>
    <w:rsid w:val="00EE529D"/>
    <w:rsid w:val="00EF3648"/>
    <w:rsid w:val="00F0713E"/>
    <w:rsid w:val="00F65968"/>
    <w:rsid w:val="00F90D66"/>
    <w:rsid w:val="00FA21BF"/>
    <w:rsid w:val="00FD3747"/>
    <w:rsid w:val="00FE1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79E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79EC"/>
    <w:rPr>
      <w:rFonts w:ascii="Tahoma" w:eastAsia="Times New Roman" w:hAnsi="Tahoma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79E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Latkowska</dc:creator>
  <cp:lastModifiedBy>Marek</cp:lastModifiedBy>
  <cp:revision>24</cp:revision>
  <cp:lastPrinted>2019-07-08T09:21:00Z</cp:lastPrinted>
  <dcterms:created xsi:type="dcterms:W3CDTF">2019-08-21T15:14:00Z</dcterms:created>
  <dcterms:modified xsi:type="dcterms:W3CDTF">2019-11-09T10:58:00Z</dcterms:modified>
</cp:coreProperties>
</file>